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DB2CF" w14:textId="77777777" w:rsidR="001B0EC6" w:rsidRDefault="00D55156">
      <w:pPr>
        <w:spacing w:before="266"/>
        <w:ind w:left="1493" w:right="1282"/>
        <w:jc w:val="center"/>
        <w:rPr>
          <w:sz w:val="72"/>
        </w:rPr>
      </w:pPr>
      <w:r>
        <w:rPr>
          <w:noProof/>
        </w:rPr>
        <mc:AlternateContent>
          <mc:Choice Requires="wps">
            <w:drawing>
              <wp:anchor distT="0" distB="0" distL="114300" distR="114300" simplePos="0" relativeHeight="487215616" behindDoc="1" locked="0" layoutInCell="1" allowOverlap="1" wp14:anchorId="108F75E8" wp14:editId="2CA42E47">
                <wp:simplePos x="0" y="0"/>
                <wp:positionH relativeFrom="page">
                  <wp:posOffset>0</wp:posOffset>
                </wp:positionH>
                <wp:positionV relativeFrom="page">
                  <wp:posOffset>0</wp:posOffset>
                </wp:positionV>
                <wp:extent cx="7772400" cy="10058400"/>
                <wp:effectExtent l="0" t="0" r="0" b="0"/>
                <wp:wrapNone/>
                <wp:docPr id="62872751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35458" id="docshape1" o:spid="_x0000_s1026" style="position:absolute;margin-left:0;margin-top:0;width:612pt;height:11in;z-index:-1610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EOe2QEAAKADAAAOAAAAZHJzL2Uyb0RvYy54bWysU9tu2zAMfR+wfxD0vtgJ0iYz4hRFiwwD&#13;&#10;ugvQ7QMUWY6FyaJGKnGyrx8lp2mwvQ17EUSROuI5PFrdHXsnDgbJgq/ldFJKYbyGxvpdLb9/27xb&#13;&#10;SkFR+UY58KaWJ0Pybv32zWoIlZlBB64xKBjEUzWEWnYxhqooSHemVzSBYDwnW8BeRQ5xVzSoBkbv&#13;&#10;XTEry9tiAGwCgjZEfPo4JuU647et0fFL25KJwtWSe4t5xbxu01qsV6raoQqd1ec21D900Svr+dEL&#13;&#10;1KOKSuzR/gXVW41A0MaJhr6AtrXaZA7MZlr+wea5U8FkLiwOhYtM9P9g9efDc/iKqXUKT6B/ECtS&#13;&#10;DIGqSyYFxDViO3yChmeo9hEy2WOLfbrJNMQxa3q6aGqOUWg+XCwWs3nJ0mvOTcvyZpmi9IiqXu4H&#13;&#10;pPjBQC/SppbIU8v46vBEcSx9KcmNgrPNxjqXA9xtHxyKg+IJ327uZ/PlGZ2uy5xPxR7StRExnWSi&#13;&#10;iVvyC1VbaE7ME2G0CduaNx3gLykGtkgt6edeoZHCffQ8g/fT+Tx5Kgfzm8WMA7zObK8zymuGqmWU&#13;&#10;Ytw+xNGH+4B21/FL00zawz3r29pM/LWrc7Nsgyzd2bLJZ9dxrnr9WOvfAAAA//8DAFBLAwQUAAYA&#13;&#10;CAAAACEAXE+lyd8AAAAMAQAADwAAAGRycy9kb3ducmV2LnhtbExPQU7DMBC8I/EHa5G4UYdA0yqN&#13;&#10;UwENEuoJWoTEzYmXJBCvo9hpw+/ZcoHLaEajnZ3J1pPtxAEH3zpScD2LQCBVzrRUK3jdP14tQfig&#13;&#10;yejOESr4Rg/r/Pws06lxR3rBwy7UgkPIp1pBE0KfSumrBq32M9cjsffhBqsDy6GWZtBHDredjKMo&#13;&#10;kVa3xB8a3eNDg9XXbrQKFpsxPN8U8yL5fBrK90Ju7/u3RKnLi2mzYrhbgQg4hb8LOG3g/pBzsdKN&#13;&#10;ZLzoFPCa8IsnL45vWZfM5ktmMs/k/xH5DwAAAP//AwBQSwECLQAUAAYACAAAACEAtoM4kv4AAADh&#13;&#10;AQAAEwAAAAAAAAAAAAAAAAAAAAAAW0NvbnRlbnRfVHlwZXNdLnhtbFBLAQItABQABgAIAAAAIQA4&#13;&#10;/SH/1gAAAJQBAAALAAAAAAAAAAAAAAAAAC8BAABfcmVscy8ucmVsc1BLAQItABQABgAIAAAAIQAa&#13;&#10;ZEOe2QEAAKADAAAOAAAAAAAAAAAAAAAAAC4CAABkcnMvZTJvRG9jLnhtbFBLAQItABQABgAIAAAA&#13;&#10;IQBcT6XJ3wAAAAwBAAAPAAAAAAAAAAAAAAAAADMEAABkcnMvZG93bnJldi54bWxQSwUGAAAAAAQA&#13;&#10;BADzAAAAPwUAAAAA&#13;&#10;" fillcolor="#6fa248" stroked="f">
                <v:path arrowok="t"/>
                <w10:wrap anchorx="page" anchory="page"/>
              </v:rect>
            </w:pict>
          </mc:Fallback>
        </mc:AlternateContent>
      </w:r>
      <w:r>
        <w:rPr>
          <w:noProof/>
        </w:rPr>
        <mc:AlternateContent>
          <mc:Choice Requires="wpg">
            <w:drawing>
              <wp:anchor distT="0" distB="0" distL="114300" distR="114300" simplePos="0" relativeHeight="487216128" behindDoc="1" locked="0" layoutInCell="1" allowOverlap="1" wp14:anchorId="47A3F338" wp14:editId="57BA0057">
                <wp:simplePos x="0" y="0"/>
                <wp:positionH relativeFrom="page">
                  <wp:posOffset>235585</wp:posOffset>
                </wp:positionH>
                <wp:positionV relativeFrom="page">
                  <wp:posOffset>375285</wp:posOffset>
                </wp:positionV>
                <wp:extent cx="7251700" cy="9277350"/>
                <wp:effectExtent l="0" t="0" r="0" b="0"/>
                <wp:wrapNone/>
                <wp:docPr id="7932086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0" cy="9277350"/>
                          <a:chOff x="371" y="591"/>
                          <a:chExt cx="11420" cy="14610"/>
                        </a:xfrm>
                      </wpg:grpSpPr>
                      <pic:pic xmlns:pic="http://schemas.openxmlformats.org/drawingml/2006/picture">
                        <pic:nvPicPr>
                          <pic:cNvPr id="1133228259" name="docshape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70" y="590"/>
                            <a:ext cx="11420" cy="1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7077661" name="docshape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744" y="10168"/>
                            <a:ext cx="4680" cy="4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E8040D" id="docshapegroup2" o:spid="_x0000_s1026" style="position:absolute;margin-left:18.55pt;margin-top:29.55pt;width:571pt;height:730.5pt;z-index:-16100352;mso-position-horizontal-relative:page;mso-position-vertical-relative:page" coordorigin="371,591" coordsize="11420,146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A5sI0R3wBAEd8AQAUAAAAZHJzL21lZGlhL2ltYWdlMi5wbmeJUE5HDQoa&#13;&#10;CgAAAA1JSERSAAABbAAAAVoIBgAAADq8ZwkAAAAGYktHRAD/AP8A/6C9p5MAAAAJcEhZcwAADsQA&#13;&#10;AA7EAZUrDhsAACAASURBVHic7L1plB3HdSb43Vgy31L7XgVUoVDYQQAEQVIgCYKrKMqkNpqy1JY3&#13;&#10;qW1Pj2y3PXb3nDPb6T4z7tPtbk+3+9ieVtseT3u3W5stURspcxEpruACgtiIfd9rr3pLRkbc+ZEv&#13;&#10;X+VLvAIhiZQEMr86eV7We5kRNyIjv3vjxo0IIEOGDBkyZMiQIUOGDBkyZMiQIUOGDBkyZMiQIUOG&#13;&#10;DBkyZMiQIUOGDBkyZMiQIUOGDBkyZMiQIUOGDBkyZMiQIUOGDBkyZMiQIUOGDBkyZMiQIUOGDBky&#13;&#10;ZMiQIUOGDBkyZMiQIUOGDBkyZMiQIUOGDBkyZMiQIUOGDBkyZMiQIUOGDBkyZMiQIUOGDBkyZMiQ&#13;&#10;IUOGDBkyZMiQIUOGDBkyZMiQIUOGDBkyZMiQIUOGDBkyZMiQIUOGDBkyZMiQIUOGDBkyZMiQIUOG&#13;&#10;DBkyZMiQIUOGDBkyZMiQgX7UAmS4ZtGs7RAATn2X/v/tzO/tSvvdiiu931ndXYNQP2oBMlwzoCbn&#13;&#10;zb5LEsFi5z9InoshI6AFpJ9Psu5+0GeS4UeIjLAzNMNbkbO4wm/AAhG42vn3QhLNyIaweB7fa/rv&#13;&#10;ZiTrSWBxwm52ZLgGkLlEMqTbwGJk3exIE3cMRkTW8cGJ7+LfryRLMv10nsk84jTT6V8pj3crmtVZ&#13;&#10;8jxGXF/pz/dafV2TyCzs9x6aEXTse06+3IsRdPy5GJkmydomDle7xyXyayZXOo9meSUtwzjtpDJ4&#13;&#10;r5FP8vnEh0Rj3QGX15lNfB8Td4YfY2SE/d7AlazmZucidU6ICCD+FE3OY8SEENaOtHVHaLSEkzKl&#13;&#10;01W18yT5xHkklUKYOE+T97sZ6WcWE7VKfKbrLVag8bOJ/4+V6bu9zq5pZIT97kMzaxmp/0Xqu2ZW&#13;&#10;9GIWm8TlJEoAyPM8hg9QQKZarQYATEoG1GQTWLD2mpG1BKARtc/4M84vTiMmGlP7PkzlcyXSXswf&#13;&#10;vtjvV8L3SnCLpf29pJN+rsnnomqHV/uUfruvcgCq1aqtVOqKVCCquzjvWJkmezBvR2TOD5rGYgOm&#13;&#10;zQa53/XICPvdg8UG6a6GlBdzQTQjaNXwnYbUSgsAFJSDEAHKtXwVgGpCvmZ+7LSMSbL2aocG4Hle&#13;&#10;Pd/YQrdBAAMgqB3pFztWCmlrHricRN6usZy38s2/XfktVm+xgvMAeL4Pr1qFrk5Xbe1B+L6PsFpt&#13;&#10;Wl/p86uR8WqU4dtV1sXSSrvX3tUEnhH2tY+3Iuc0KTcj57QlnSSBmKQjwtSQYCiEtd8MyBhjAdh1&#13;&#10;G9Z1rr1zYFN5Ppja9djRo2fOnAEaXRexH9vi8p5AsjvvAfBrRw6ACoK6PJRITydkbOaWARas8mb1&#13;&#10;ljznJudXQiz71fjM088nbb0m/7+aAdlkWvGz0lgga9/zvFy1GkiNgvfRX9o6Kv3Q+86XDh4+d+5c&#13;&#10;2fMgg6Ah7zThJcv2vZa3mZzNcKV0kvc2s/SbyfZOxf//WCEj7GsXzV7c9ADdYoTczM2RtKaF1loa&#13;&#10;GAVAKgUVlmtkaRYIotXvVBvuH+kbvqFjTf/yntW6yy6Fb5dOnah+dXbf8r88c+ZM0l8anzdz1STl&#13;&#10;qZMOPBQQwNv+4OaBjiH0OhvK+l1Ozx94cerMwX1HZ7FAyumIh7RPtpnPHricPK8Wi4XHpa3UtAJd&#13;&#10;LM/FwuzeSiHHlnXcG8kHQaDXr1/T/XP/5/Wf4Y5Lt0jp+evev37nN3+v5w9ffHr3Gc/zckEQJBVp&#13;&#10;TIzNeiRvVd60rFcqa7Nypp/RYqT/VnXWTK53FXFnhH1topkFfTWknLaa61at1loCkMYYCUDVPgUA&#13;&#10;FxowAK+ly2vvWNrSfv39K0Z6xlrXdw+1bhBFHmDh8lKGPsOCiWFRbQ2c8xERr6nlZVIyL2ZdR4Tt&#13;&#10;IYcA+YGBnvwdn2771bZ+cQczwuhGR+Ry82Orh/7w4P929NFCuy6Wpk06hHAxy+xqyfNKSJJFOqyw&#13;&#10;mYK4UqhdmriaDfwtRtTN3Ei5IICvkM/91L/c+FE5cPGTJJ0GgGKOhu/9bM/0q0+3/+eApyV8hKjC&#13;&#10;YqGuLJrLn5QzXceLlTddznR50y6yK9UZUp/JPJuFKSbPr7bHdE0gI+xrD2mibkbIyUMt8r/SWktm&#13;&#10;VmEYxkQtlPJFm+wGqgq5/rAweFNhaGBt90D/6rblst2ubenOr9e+KIIAZgcwR2YZWwbAREKQI8Fs&#13;&#10;Yv9z0wFKNJL2Ze4QrXTBBEZ+5GfvvL61a/p6oUyR6m5pCecqbR0rwltGR1e8euzY4Rmtdd6YOmnH&#13;&#10;JBC7RRZzDV3JAow/aZHzJOEk3T7NrMWrDVFMK50YzeROphsrutiF5Bfb8y0t3f4qR6EWrBwDDuRU&#13;&#10;S4e/6aZ7h4aff3z6qOd5XoAgTJRNJs7TvZB0WdNE+b2WNXZbNSP9xcrbTIHE6aRDSeM28K4i7Yyw&#13;&#10;rx0kySX5QiRDuOKIivR3ssn30hgjAIjezgE1MjDit+a6FQ9f6uzdnF/RP9q1nNrDZfCrS/2it0Rq&#13;&#10;ATCBHcM5dimZQCAwmADAgYVzIm3RN3vpki/lgrwavikZv5hr9zvXlTdL3/UDxMz1mxjEoquvY/Pd&#13;&#10;H+he/t/++PBuKORgYLDwssZpApeTSOwLT8sTY7FBuGYEm4xpTroX4nuaKdR0vvE9SeJJ59tsQDhN&#13;&#10;2LHvP2cqoReUgrLqAiAgUHtkxKI0P8MWgF+rUK+WT0zWjObPK1neZFmTFnKz8ibTSiumdH0Bje2h&#13;&#10;GeknkVQeIRpDSW3quncFaWeE/eOBxUgjTW7NXAhJ/2X80mqttYaGNoGJBwgTcblKbFy3IT+6Yahj&#13;&#10;oL+v3Q3MDKFvZnXHQH658/r6nLDtygsKQkoQ8mDH7EK2iAhZEIi41vaJaEHG+EsGCeGuZB1dsVuv&#13;&#10;lfaNMWLbvTcsbR/gGxwCKaF5IXmQIIVATPYN3ti1sa3Ye3Rm/uI8IrJKEnb8mY5PTsd1k9a6Lp8x&#13;&#10;pqk/2vOABX4LbBAg7aOPP+N70uF2EoDyPC8m7SilIIhlTsaTJwk73ZNKE3ayd+IByJWq83rvjvOv&#13;&#10;rm4Xm/NtWAoGnJVzh3bOPbdrx/45lUPOVEycV1xXyfyE53n1AdsAgUPQEPcelzVpYV9Wz57nqcRz&#13;&#10;5oTfPE38DXnjcgVXH1j2ogfBtfRieUziiEMWk8T9riDtjLB/+FisG96sW74YycUvREzSPqLIAF8p&#13;&#10;5ZdKJW2MkTCR9dVZ6M3l/bxasWVp+4qbh5b0D/UOBG2TS+dzF5e3dU0uI+06HTwJUYEiCYIAMxxb&#13;&#10;5prVTAAkEREzMwhETXVMTXDixVwM6fI3VT6mbDwg522+Y9kqv+XicickIrYmIkIkA8hBhn6+r7R5&#13;&#10;y7YVzz712MWgVg9xF18iYWl7LZ6nlPKUYw1AGIYsz5ahlBIhQqq5U+pEm8sprlTCuvWoFEQQgIGg&#13;&#10;wYertQ6NMXHMeZLEGsrmeZ5mxZ4pGRkEQdodw7qgQ1MyycHZJInJYlErpbRiZskMEQJULpehoITK&#13;&#10;KSUZCmBVqYTaWqsB63/pv7x04mOVW/5y+YautcrX8tzhiYN//yev7ASQR6gqQOgl6goAoLVWSkGV&#13;&#10;y4aCRChJ9BsYWhtTMgEaSTuWsx5RVChor1QyKlHWugtM57VFCGOMidNIWunS8zyl8korZsUMAbAs&#13;&#10;l8MoDxVSUAmSSo21RkjkVYMgqCIK8YzJ3SSeFVL5XJPICPuHh/RL+laE3ezehpcCtS6w7/u5arXq&#13;&#10;B0EggyAghZxau3ZlR2dXT8vQlrb+zhV6+cBQ/7J5b3zJnLgwYFrK/UqT1855MGytDywZDOa6HXu5&#13;&#10;jFzrQ3PdOXEZGGAikBNONFtLpHZNPd20Baqh4cFAXbd2dXvL8sktRsy0KWhHEqI0E4yzIy626x7n&#13;&#10;HCupUS1Or1x7S9/Kpx7DOBasP2Chiy8A6GAuoAB18oiVXT4MQwf4bvnI8lyx6CtjnDt17ER5vjLN&#13;&#10;AJRSisMwRBgi7Osalj29nb5S4Pn50Bw/dnLemNlYYcaknSRbCUBqrb0gCDQCcEtuwBtdPtAihBMh&#13;&#10;SyrNlIJTp05XTGnOAYBSCMOwgcQIgJyfNwyYuDxxneVDhAjnwtgNQAA8KZGzFqpSqYi/+y9PHQZw&#13;&#10;MFE3JKX0wzBM90SglJLGGDIGtr99Sb53qDcnhBMuEG5iejo4c+FoCcYopZALQ8SknRy0lFprZYzx&#13;&#10;SiXDOXToJaNDhWLB90IAzhh39sxkeXr+dBWAr5SyYRhelkYQBKgpi4ayAgBChMuWrPKLLTllHIcX&#13;&#10;T16am6qcC4BA1fKOewXNBkmT7p1rEhlhv/NoZlGm3QRJC+RK96bdBz4AXa1WaaB72L/pvnXLBkZ6&#13;&#10;htqW6eGgbWpFV2/XWEXMDlQw2zrjzRekUmjlVjAzkqxcz+MtLOerLSsRmKWMrCcPttaVbhZBkVZA&#13;&#10;GgYaUGrTnX1DomV2jVKK2LIVisTcRTp69sjsiQ13tz8khBTsmHMF1TO0unDd0sFlb5w6ezy5PobC&#13;&#10;gvWoP/lzH1k6vLprjJk0sfXmZqvVv/5//nHv1rs29IzeZtd0LfGXFoq5liAwgZ1ad+rNp6cPPPnN&#13;&#10;Heem5ybQ1d7HD/3yLatblk+saO9q6xEEUakGc7MXBk4ce8HtfvwrL5+phHMxaTcStoI2xoihvuX+&#13;&#10;rR9aNjawKVzX1d+2VBI0AMyXKrOV8dGTR180bz79yO4zM9ULnEqD+vr61PYHNi8dXblkqbWWBENO&#13;&#10;T5XK3/nKGweLHTq/ZfuakWKLV5RS04tPvXHmhWdem5FSejfdcl37dTetGNZKSge4Qs7nXa8cPv7k&#13;&#10;t144JqXMWWspUU8iDEO7fv2a1g88fMsavfT8WK4FvVJJZa2z5bnOCXfx1uOvPH56/3ee+M6FWtuL&#13;&#10;FRQDEDXCF8Vcu/7QJ7aNdm2cW9PR6y/1C34LnOMgtKY6OXRu+sjNR1569PjBXXtfm0fj4CPlcjmx&#13;&#10;7e4t3dfdtHylUtJnRyIMAzz/7f2HBTTd/MDgOm9oYqitta3dGFMtT/efufTmTfuffmTfgePHDyfj&#13;&#10;8RcbyL1myRrICPudRtoyjgm3GXEvxpRJ0l6wOHLwUIG+9xPbll73vhUbVK9dNS8nx9o7zIiVpW5y&#13;&#10;FW8Sp7WEJAUdcIXLhi1AlggLfme+smW/mEDMAFGi8ddUgCMBbUPMkLWRBbbg510sGiA9S08DUq+8&#13;&#10;vn+9KBwbAnsgAWmN4xN75o6deqbtjfXb1D0i7zqYiYUUwrWcW7ftvs0D//0vjh9TSuXCMCQsDD4p&#13;&#10;QMkb3r90W27sxGekUpoE/Oocjj4YrPmrtfeIh/MdYoxF1QcFIsfMcpkznau8o0Nr7/nqE3+zb+89&#13;&#10;v168b3Rj9QNOUifErACAHDN3juqgdw3t61p5/Ree/PPju06dO5V0yUApyDAEbb9ra9ctn+y4t2Ms&#13;&#10;vEfm3DBoVsQGXw4AjXFlYL13eO3tW5/6+v+797kDu49VLCxLKdlaS0uWjHgr7nLvH14z8XGAQiKo&#13;&#10;uanwkOpY/rXuteWtPQPVtdIL2gq6w7FY8RcvPPPaC0IotfHe3tHr7g1/RueQd9banK/ysr/r809+&#13;&#10;C4e9vMyX52zCxyv5p//5tjWj2/iDvYOXNhuqtDNCiWiMgotMVqy+OPfg5p4319/2k1/93L/58k5E&#13;&#10;ESkhAFZKiTAMadXY2uLD/2L93e0r5u8TeVrGVNFAmQBwDgCNKNe3HuPLt658YfCL/tefeWTXuVK1&#13;&#10;VC9re76bVm8rbhzdPvUrXk63gpmDqp1vHx17VLXPLW0drN4UOPaEmBHMzO2swt7V5dOD16352vN/&#13;&#10;M/TYM888M4HG9VJCLLjHrnlkhP3OIUnUi8VEJ0fBgUbyXMx/HZFbJSK3cBqw43pKlHJHuEInL1mn&#13;&#10;CUpJbhNsmULnBDkrHKQgcoIZxEQEOAjLxCQIQD3CY/HCEJNgx0QsmJwgWBbkiKQVgCVBoVAUSiXD&#13;&#10;4NT46dPnD5WxMAi0WARFesBMA1APfPiuHtk/scHzdY4dWyFJVmdx6fXHTx8qHe+rXjjRemBotf++&#13;&#10;yJYn5Drs8uLY+FhroePMbGkqFlktfLIy4VzBuYmCYqVgGVbxknU/IX650O6GwGSjrCN/DsP4sq26&#13;&#10;dsmtoffQmqET7cPV20hXPMnKguFAEESQAOeL3bxl5Z2iY/7U+v946q9PnamVz0kJEYbgD3/0vsFb&#13;&#10;f6Hlk6J74jap4YOlIwLFg7UcOaGKnq5s6rm+uuL9v9Lbr/9Yf3PXzv2BrXGptaFXDiYLZa5qMDQI&#13;&#10;MMoNDm2lnym0yaEQMwhcCHKOQ0gPgBSArIYlXbLlnLbKd9ayc2UKbOAD0Mycq9UPA7C/+Tsfub3v&#13;&#10;xtmPy0KwJMQsJAkw67rbhAjKcbVTdI7fMnI3Vv483fTHf/HbL79Yc79wGIY0NDTk/+y/3vJAbtm5&#13;&#10;h0iHLYIkwMKRJAEA7MCAE6wqA3pJ9WM3fzLXXb30vv/vqaeemo/bhHNAycwVSoyCtdrnyGknC2Pi&#13;&#10;QeVTmwVDKe0AIHoGkEKHYx1rzKc3PKimTh5c+eSxc4disg4S71nc3tKDydcUMsJ+Z5Am6/TCPPGR&#13;&#10;HvVP3v9W6WkA3ncefdZ+59FnzwIYR9RNrRNfIt+0Jd8wCNQkvySahWKFTY6YnOOBnwouH4hrFqqW&#13;&#10;rBcPgBxYq4Z128xasAIA4ZzDxBlzJDjXO3vm0mF5Zuem3UOrxc1ETACx1FTsW6muv+GG973x9LOP&#13;&#10;TUkpyVqbcI1I5ZwQmpQTUMzMrDVyqh1DggChIJkYbAXYMgOCiQR57dXlne0YExSNyQkNSURgC1hr&#13;&#10;XTQIKlDspLE199uPdH55+M8myydlzVp0a9aP5W/8hP9R1Ttxl5BEzGSlImlD64KKmyEBpX1ZFCA4&#13;&#10;Zqd8Kg6tVw/d+vDgpcN7zr0876YUAHaONTktRfS6OjAol0c7FdDBHM1VImYQSxdG46S1+iWQUE5C&#13;&#10;ASAroBQ7QwA8MDyppbDGVn/61+/Y2H/z7Cdl3gwQJDODmUFSQYIYYIJzALF0zEw6j5519xR/9a59&#13;&#10;qyee+uKBk1JCWQv3qV+760a95PQD0qcWdtKCIElAVObNNADWvmiXShJbskKybO13t255KH9w76tj&#13;&#10;T1yYORIVjsBkSQsnnSAF59hpBcWK20kQpKRowMUCNqw9Awj2ctw2sME9vO6mpW8c+9qhM1pDG9Ow&#13;&#10;aJhAY6jfNYmMsN85pLv86QWNmk0qiZEcOLlSVIUG4Ekpa0Rt43QVc0O6IpFG8vOtkLZCmCgib9vY&#13;&#10;7TSKos8QCBHWyTsZTXAl61pprbUxRq1fs7lQGL24wS8WepjBRExgaS+8rnafOL0TQVgRUwc6zs+N&#13;&#10;l0619Ohhdo5JELUPio2tI6UePIt5CyuxMPioAKsYUGCmKDSRwcxOCCEqpXDq0nGzk0I/aBkqrW3t&#13;&#10;9EeIBJiZiUQUqkigMHBz42/yK5VypdwxLNa1d+eWoRawQkRoWWK2tAxW/2HyCIy1FhpFd88nrtsk&#13;&#10;+8ZvkypHzjorJOT0pcqJ3U/OfGf6VGXaK3hq2fWF0eFN+du9nGphy9bPa697XeXO629ddfS5p3eU&#13;&#10;onqyip1TIAZzFClDYDCDSRAJQUoKAU9LFPJa1+oaFLFt9Bf3q5glAE8p4VdKBltuur79uvcXH6Dc&#13;&#10;3ABFygxCkLDWufGTwU4zmz8rckFbSx9vzOV1OzMxs3NeXrTf9om+Tzz1xcN/YK31RleMqJax6fd5&#13;&#10;RXSzI0cE6UJnDu6Yfuzgs/OHIIA1N/aMLL2J7iq05DpdyKHyhGpbXn1foYNexDwYFkTsmB0rENc8&#13;&#10;bkwMQAhCtWLmLx23OyuzdrpzKa3s7M+vBgi1wCXk2tzKrg3Tq3q/M3z+4uzJ2GhZbALPNYmMsN9+&#13;&#10;NHOD1KcNY2E2Wn35SzS3gpulm7ayFYBaGFfDJJl0zG7y/ivJfRlBJz5jKztpUceRESZsjINNRhBc&#13;&#10;jf+6rsA2Xb+2e2Ds0o0chdEyCDQ3Yc6e35s7H4QlAiD2vLGnvOxQ/741fR3D1gLEAlDV7rFb5aZl&#13;&#10;T6w9e/z8fielFDUjWwKQ7FguyMAspBClaXv6K//p8F+9/Oi504ALt39g8/ADv9H3sOiYXC2hIiIQ&#13;&#10;RJX5cPJL//7gf3vt25NHgGp4z0c3vbLtF9TD7YN6bTTdk0hpKvSswuDJIzgLQC5Z1a3aV0zfmG/x&#13;&#10;2iOyJjk7YU598d8c//M9z5+9BMADHPvoOPDT/9fY/Lq7Wj8slfBsyNw56F/XOjY5hKdxrPZcJcPV&#13;&#10;FXotrBFCgOZn7OkzuytPv/na+bOwJ+yJ14PzAHTVOJO0AOqDzMwiajPGA0S45s78St1WXS1Jgtkx&#13;&#10;CSGqJTv16rcu/d3XP3dwT3nOmwfK+qHPbl51w4flJ/IdNEIkCMxo6/GW3fWxtaNP/cOeM+s3j3UZ&#13;&#10;OdNK8JkRMgg4/Mr843/yW/u+DRgPcO6VL5VOfPYPN+f1xpn7pVDRALeqtHcst936bGHK2JJkwWzh&#13;&#10;VKRXotKSEKI8F0688oXq3/79H+84CCC44dZVPe//lZ4H+1fmtibMANU1VBiWXFlsolLazXjNEXdG&#13;&#10;2G8v0oOMSf9sDkBOa13ImzbNkJrhPAmnGJCR25GpySBgqpGxiDqqLAAoBkuAZe1cgCFF9FuyQcbn&#13;&#10;zBCLkTYTXHqGnwPADmRBsGQpACh0shKWbbnZ5IdmU5abRb401o+GMsZ4vW1Ltb/26EpV8IeJJOLg&#13;&#10;wenjuTfOHZmZ9dDOQgg3cdLa6rHhI3MbLk4VW3IdzrFVWqr+0baNw2Py2ePn95estbG/MrKyHAvU&#13;&#10;Q2CI2AG7v3vphZcfPXPEy4uOoAy374WLFzbe27Zz+BZeLjU0HKyQkIdfLH37tW+fOwSgIBToia/s&#13;&#10;u7D13o/vtj2nV0gldVxKqUTskqIbt60dUO3TI4KKsMTCWsuTx/nAsv7r1PDDy5YRCyZiYapkxFTX&#13;&#10;RGV26mKxk5cAzFJJ0b0cywCcBqCcc8IxNfAvCaa5cXfkkd89+0cvf+fgeURK0gHwIOHDOssgB25s&#13;&#10;T+yidlOuOjnQN9QytqFrpRPTOQmfAQt2jP3PzT7yxd/d+xKAHLTJw8D9/ede3dfd+4Gvr7wz/DiF&#13;&#10;ubmJU/bAG8+c3fX0V/dMAsh966tPz+/c0fl319+55IneFd7QkuHB/je/LF7IqVx+xcbhfGdvuzc0&#13;&#10;2F9o6yx2AdMggGId4iuhYW1kvDC72sAK1VolCwFcPEg7vvt3Zw8C8ISH3GvPH57ZetfGV9sHL67J&#13;&#10;FVUHHJgIMt+uuyWkQBTPLWpx4M3Gia45sgYywn47kSbrtHXtA8gbY3Kf+Z27t7f3tAyFxlLkumDB&#13;&#10;zASOAi+SURzJZhUxIBMxE1gQyBI7EsxMBBIc3S+irj/iZT7AydmIiwmfiK2uuT0AImYGC4JjIkfa&#13;&#10;smW2NJ07++Xff+zVsxfONmv0BA+E4LIXJGnhNFjXGlobGLVscK2/fIN3s1CzeTAcEchZx4NDvYMf&#13;&#10;/1/77xK0SkZVItjK6XyttwywIyEUUJhYMXa7WvXySx27KnYqnhQiACESipCJiJxzwdx4ZRqAdkAo&#13;&#10;FHBp5nQ4fWbNxAqhQoeqZhALQTj6+swZRII6Y8CAoemJ+eliYEtSy/ZEP0TUnjf6Bzs688Vyp6vp&#13;&#10;QAJx5zKsv+EXZlYQEZhtTY0yC3lRe0XdFZUnciC39+T7avUjmFlSQnETETnr3JEdlScOvVi6AEDo&#13;&#10;nFTOwcFaay2qAAQJDkHU7BlJhBDF1rzu6GkfcGJGsmMrlJBzE+HxJ/7qyB4AOa0FGeNCIUDOQf39&#13;&#10;517af//kzX/50j/uPXlo37F5JMZhnHF05sR49eJfmhNbtq6bdu8rT9380e6NW3/29vaSPNVeLOrW&#13;&#10;XNtUl9c21yOEJnaORTRfh0IHCQgFQDAEsUu4B4koDC3chd7TF2eeJwiwC2AAJ8pzphoGrkRFdDiA&#13;&#10;QUSer1sAuVhv9Zon7YywfzCkG0ByNLrBz4yaO+SmbTf1+htnfzPMzQ1EJk10f42pm6Vdh2j8d8G/&#13;&#10;zfV7m3Xzvl9/df1bEiQsW8jAm5ST/u5zx8+fnJ2djSNWHBrbESNoKH8yrKo+kzDxuzTGaIUcrdxO&#13;&#10;S/2u6nohZG3pC4YQEhg8tbkw1CgUQQDOg3OOQYKcczbf4rV1rwrWFlr8/ZXpel0IAOQiV0BDfVBk&#13;&#10;tFpysFpqVENji27A+qqMkiuDoMAMRPszILQJ9461bOsKI06PF8YLhBRKiHgGIYOEEG09/kDTp8FI&#13;&#10;xMYLigJ3uJFwGloHg5wqTe/rOjJVeclBIjQVa9C4hookQZeFstWUOAGA72uVy6uWsgAiC5VgKnZu&#13;&#10;5mKlAoCMdQ4AnIvWMR+/OBX8zR98ez8AT2jknAXBLdTxmjVrvLs/vmLV4I3hraJ1flj55RbPV0JQ&#13;&#10;d1Q0BthFCilZGkEkuGbkCDCIooplAEQQpuoq5VI5AISDS/TgRG1ktaEqXVxXacK+2vfgxxoZYX9/&#13;&#10;WMx6TFvW9anjtdXk1JoPd2/Lt/oDNYP2SpEhVytD+jzF61dlRaTzZkR2PjEYpmLnqxfxJh0ufHfH&#13;&#10;3x/e98prr0xgoe0QJBwsBAC3fv364sCynuL+1w9N1tbDVmj0ZQOXR81ooEj9m81G8sMhsI5CE1Ab&#13;&#10;d7LKMicoixFPf6doujwQjYdKtA65jSu39Dzz0pPnJ2tpEwAQX97LYHbJ6BcAsI5sYm2rWgGZkxEy&#13;&#10;AMCSLgthp8Zb0MDmzM7NT7sZF7pqtFBWw51RFhxZ/1IJXZ13c0gSTuqWoOwmuepXAIQS0ljYeNIO&#13;&#10;RfUJR0RXjIqIl4NKDlWQEkJoESmdhYpJtvMocsXUDQYBgDo6unDXT4+uW3LL7IdybdQjyI+I2QHG&#13;&#10;uKoJXDmo2JKQ8AqtqitRW43vEIO48VkxEYiUigRMuNxqzyV5KRZp7tesRZ1GRtjfG9IEHf+fXpAn&#13;&#10;uSiTD8A3xviDfcP5zjFxB7MDc90aervx/TRKTpw5EiQYjsLAVUsXwv1zB+QrJ56b2v/Kk89Plsys&#13;&#10;G6T9MgAAIABJREFUBVAAYCAhYKFgUenvHso98IvbVnVtltvPnT93cPbSkm+cOXMmHYMdY2FASEPD&#13;&#10;AP0ruaN1SXCjp3Ow1jmKQjTIcW3gcBH1FM3gkQALWMuutSu3bO0tYvSlJzGDhfbNzeLMSVKdsF1M&#13;&#10;AkK4KAQjcV1kqcbliNK73Hpll2CMoGICF6IKH0UiImudPf+me3n+UN9hy2XJLJlgiUiBmbmYzwmS&#13;&#10;GkE1CIwJ3NHDc7O1ktbqohEu5NBRmBz8jX3YCdfP5ZNF4igfAKiWq2Z+pjJFuZpydoCfE11LV7S3&#13;&#10;TZ0vn9c5IasVBy0FGeN4ZHSJ/9A/3bbmwJuHxnc8emx8+tK8MagSALHlttUdXetnb8q3ez3syDGY&#13;&#10;KmUzXzrevpPH+89NTU9Wpi8Es30bqmN6Y+VOz9d+PALcKGDzHqKAdVFwUr3n5Gpl4cZLr/hKXfNW&#13;&#10;dkbYV4/FrOm4C3pZ9AZqZJ3Pq3y5HNJ19w+t8zvVKo47e5Hb7UfViOpLgtQXdYpimmW1Gthgio7M&#13;&#10;H6CXj3+ntPf15/ZNTc6MRwNaAlYSQggIaxB4yIf3/vTWsbF7Om7ODZnbuDA/qsr0t0J48RZfzVax&#13;&#10;qxO2BpQB+MZ7h0dauvVm55gJJJyzqMzxGSq3nl8gniRTO2KQUx61qfbyGIRTYGYpJAY2mlsA7MHC&#13;&#10;81mw2BOuJOKa1Rz3DwBLfLkboZa/pQRhE1PahQVK7EB+9vSlyd656lShVXdZy44EVEu71/rI3+4/&#13;&#10;fPzCvriNAIDt7x7hn/1XG27rHBRDJw5fOnZpV/Xk4T1n5pFQcpSeqScAgkyuEph0iUTlJLK1mLcF&#13;&#10;GSNFEwoFNzs9Xx6/NHW+q5ut1CSds85vEf33/tyqmw69UH6kUpoGAGGccxIF+8FPr1vXd+vFhzpv&#13;&#10;yrnbPnb7sfOHK28+8aX9+/fuODGzcv2yntau84Oxi4/Z0end5rl//P1Dzxw8/HULQLQXuvlX//P2&#13;&#10;lUJV/JoGTfYekuTrKEXkHD2XhkWfWAjXdLrX5aT/rkFG2FeHxXzUi81eTA40eobhA8DoLT03SU90&#13;&#10;O7bczNn8TiPyJNQXRq19S2BmFoLIMdP0hdLJ4Ej+hb3fOLvrzJ7xuRPnjzkAAqLur4S1IFiUN92y&#13;&#10;vuvGTw3f1jGW20r5YJiUkIIkYJnYmGYTeOKXsq7cTLTlmLfqltabtSeUs7BELMnp6sy+zm+/+DdT&#13;&#10;LxoYKCGsc5GXgZlJKZIzU2V3+wfXLlvyE6d+RrfaEYIg5xjdS4vrttw11vvqU0fG0WhVcfJ/EjEB&#13;&#10;kK295FaIdDcbIKJkOGN8b+NmBQQIQfEu7vLAq6cvbnxg9ITtN2OAYEECnct408P/amTq65+rPPvm&#13;&#10;nmhrs+7ubv3wb153Q/d189tlfqZjeT82rd3WXcn1Vv/iS79//gAAKSAkxOXWsoCwAAwRJWPdawYF&#13;&#10;QQhyBG4oNUdlMdoX4aWJyfKZ/dVD3Svyt7I2nYAAEdC/Gnf+4u9tMC9/deK14/suTHT0FFq2/+TY&#13;&#10;uuGt5oN+kXpzlINtn+wf6MDYwI7iyb07MJ7LaSkkqcSyuxg/PX3x4OFj84jGb6o33b2+U/ZfWqG1&#13;&#10;Jhuyi4N2iMnFCsmBLKXKygCLhV5OndRFdF/KQieO3DxIH+8KZIT91kiTdTK+MzljsWFzANQIW+VU&#13;&#10;IayEYvO2TUvbhr1NlgMICK65K39o1nU0EYQSDsvaW0xMQgiUpioXpvfjmVPfrezZ/eTuiYszFyny&#13;&#10;EAjh4GL7zsKBB8d6crf9wuo7Bq9vf5/fJpdDhkJEM+QciAVHQbTpzRSSkxeSvRO3Ydtge/cyuj9e&#13;&#10;Y9+xBar58xf2iAPP7PjH8dq16RXsFAAR0MXDH97Sf7i3VY/E5VRa5LZ+tO+GV5868nWhkXcGDgtF&#13;&#10;jwrOAECRdSrrysRACHvZ6y0ptmDrLhYJEQKcvJIdcQCgCgF14vD58NjLQy/k+sy6lvZcv3NkhXb5&#13;&#10;oc3m/Z/6d8tWTp4eOQ0rwo4h1Z/rLC9TvmhhFlb7pGcmJy9dPFI9h3hav4BEyh9NYCbF8UzS5IzS&#13;&#10;ul+AgJDr10cDmypSKlVJsgoY+/LXz+0f2TK4s3OU7xYCYAfn5WXrsi3yI0PrBm+ulrunlVY5v0AD&#13;&#10;QnMRTOycc1IpWZmkI7u+M3UCAGxgyzZ0Rvk1fxIB67f3bv/IVG7m3MmJmaXLO3tu/EDbbaprdhm7&#13;&#10;2oSoCM6C4zIIInYg2ISa5Zr+qStD1N1XCLEwVBA9UeLavMymq0Re88SdEfbVIU3W6U0DFADleVBB&#13;&#10;4DEQxDMafcnIhwDGtvSsLLT5q0qoAnHfvEai77TwdbJe2LOFiSAAhg1o5uzeqR1nv43vvvrUnvH5&#13;&#10;uTkyqAqIyKx2zgkALOCHQll912euX7v+wb4H/Q41AhEZ7MTCLaybTQBDWrLpacExUdc5RGuQMQi3&#13;&#10;PbTsBj+vO9mxiypDYvxsZfezT+47AsD4vm/DMAwTg2jEzFJKePv2Ha08eHHLG3bk/I3Ko7ZoXRCW&#13;&#10;g2v19QPDnY+dOzlpADgiYWsixianExERBxStDsIAAiFFzbVAQDQNHFJQ5Cem+rrRXCMLt0ABxFpQ&#13;&#10;AKAspZQVM4snP394f9/KtY/615t/ojzpwQnL5ESxFyva+vUKZobjEMwAc9SzMMa5o6/Mf33fc5On&#13;&#10;pYSwFiAiSURhfUMfQIKkVSSTZJ10iURhJlKEALtoxiM5gCRF5Ss7hgfAvvnmm/aFL+Qeuft/6Bwq&#13;&#10;dLk1YDhm4Uiw8FrsUr9VLY2MdAYxOQYzSchqxU48/mfHv3Tp0tkKALnn9SMnO9+XO+m3oAdMjh1E&#13;&#10;S7cauf1nOz7j0BFKIk2y5INklBgLB0AQETxPWoACAIIcuVpZHTHFviwWkkztmgRhU22960gdRQUn&#13;&#10;62zdVfSuWaUvRkbYV0bSKmw2xdxL/K+07sAt9w51PfftvZUwhISCX62GenhotHV4a9eNJZ7OSaHi&#13;&#10;6czvNFHX84nJmmoWNcORDWh++mR517FvlJ56/IvPn8GCWwdCCDjnyMGhze+wQ8sG1Or7BtaM3NFy&#13;&#10;h9/nNkop4RwDjhzAFPcWYoXgGMRRGF2arJOeIDYGrrutWwxvyH/IcQgGBIjBRpXo0vDew4efvOT7&#13;&#10;Slar1Sout7AlUVTvh189v7u4JjzX0i3bmCEtM/Ktcujen1m9/q9/58XntEROkrNMVjLi+easIDgE&#13;&#10;UIGsy1RRShpHTnI02KkcCNKrr5ESD/5ZSDKAlbXQeTBYskQFwDyclVJKPnfuNL78u/qbn/w/VlL3&#13;&#10;avOTyudijX44WgYaWGgGTrpQBOcOVB55+fOV716cOBfISD2wEEKRcJYpBDNFC5eTFVLKAECViOIZ&#13;&#10;pkkftiNpLZOVjogcrHIIIRRbAPNEpAEYKUFPfuX1I8rb9Lk7P9PzS4VOsSF0VQhSXPPyc00NkyMr&#13;&#10;BCTMvDj7+F+e+IPnv3H8KCQ0LIKnHn1xfvOdH3+80HVxmc5xV6QYiYWinCCA2cI5QmnGnvLy6NS+&#13;&#10;KFomSI87Ble0tDhHJwB4gkRIkg0LK130qATDShGRcwUJwhZSGJAlBwsGK4YDiCBJBwBsTcEno4DS&#13;&#10;+FF4Jn8gZIS9OJKDjDFZxwTtpw6vgB7787878lB1gsaf/iZeAZBDZMXIVdsHB2RHGMUX10Yc3ynr&#13;&#10;Oko3tjcAREtOgAQRs4Ot8nzlHHYfeOrsy698+cihqampKPROgGMftXOOfOG7TRs26yXbW5cP3axv&#13;&#10;0kO82csjDyfZ1SdERpk0Wu+xHCK9hkMkTe3T932uVquVu39u/ZgnWkJR4eMMhAR4penw4O5XjrwK&#13;&#10;wFRtWMbCOtOxD1kAUGG0Zon3xNd2Hrvug3c/j7zxBQjRZBTpL1/d2gF4ZWMDx6EeF+X2Y0JJDWLA&#13;&#10;oap5ehJA2TpEC3UAVWfclKi0HCO2LcQiEE60Uzg9DaBSG46MrDvnTYqg/ZgQapYBEqGbUTI/BWCe&#13;&#10;CCIMrVNKiZMnj+HP/mX58w/+1sjRlTd2fqDQQRsNSn4t8oOY4YTTVVfOHT6+03zr87+364WpC1O1&#13;&#10;ckoX8Q5JbVvPU7lwikAGYCUDnAiZ5xEpkiRh13oxoZRhfkpWxFHBqoWts4JzBaqWLgIokyAFILQW&#13;&#10;LCXkt7+wa9/5o6v+7V2fHrhv6ZrWO6xXHmYKZU1OBpMlk5+YG1c7nvvCua8//oUjp2o9gEr8fP/4&#13;&#10;33312Z/6jfdVN27v/bDLzaxyZDwQCEzsUfv8hePTz5/c6b+04Y7OD4DLIxLSiqqZEiFPAq4EwICd&#13;&#10;1S4/Kcr+CXK6CMCJIKyS9aYBW1koHxycmhZB+0lR0cwOhslqaeicoymDqOLSa9gAC8ZDMxL/sSfv&#13;&#10;az7M5R1C0teatqyT64HkAPiDvcvlT/7r3g/1jXkPf+33j//2jm+dPC0litZG62P8s999+J7c9XM/&#13;&#10;5+f8nHPunXKD1C3qmDyJFjbGNZWw5Ka9o2d2zD/75J+/dnDiwkQFgBYC7BaaLgPgtWvX6vW3Lx9s&#13;&#10;v8lsaR/1t8g8t0tScM7VltpsyIOSApAgOrd35h/2/te5v3ll5yuTAGZrRxkRucSkogB4q68b7hxZ&#13;&#10;09dnw9B31kkiIeamK5XdO46PVyqV+lolaFxAKh3r7q3ftL6tvZ86pYAOHQsiiOnJmerhXWdnqlXL&#13;&#10;a9Yvz3cu8YuSJEeDiGQP7T81ee74ZLy0JwPAyMhQbnRDbycTC3KOtdb0xssnLl04M15O1DWNrRrJ&#13;&#10;DSxv6VCeloKZQst232tHx8fPz1WRePGVUjIMQwnArVi9tPv6+/qW9Y8VBjq625dKQM7Mli5ePFI6&#13;&#10;vufZiTN7X7pwKcQ0oOAQLgywtbS0iKWru1r6BzpaLAAlyFWqpnxg17kLE+cn4mVsw0S+CoC3fP1g&#13;&#10;2/Dy7l6Q1C4MhVaaTh6dmD2058Q0YtKLb8gpFVYil/c9H966bGQLDXcPFJfki363CWx5+tLcmYuH&#13;&#10;xKlvf37fiZmZS+XaWt8LvR4FgRAEKN5444qeGz/Yv6JriV7q5XR7ZSa8tP+lqRMvfevgaVfxg3Vb&#13;&#10;B7uYyoKUZGusOf7m+PT5M+NVACSlxNBotz840t2mFAlH0WJTZw/PTJ44crqSaAMYXj6kh8Za2/I5&#13;&#10;XzkmJz1hp8bnp/a8eOxiEASVRJtL7waU9m0jURc/1qSdEfbluBJZx0Sdr02Eya1cuTL/gV/puW/k&#13;&#10;Ru9/mjhVfeQ//MyLfwogBwkJC7lxy8aWD/4vGz/D/dO3EAtOjKK/bXW/QJ6IfMrRoknCsgWFslyd&#13;&#10;cEdnd8vnH/2zZw+cOzEeWSkCQkA4KUHGOAaE6+rpkNsfuLG/9ebwhu6x/BZVRI8QEnBwXJu/wLic&#13;&#10;qJNyXIGwS4hennhgLO6xJPenTG7YSmgcUEsSdtpFpXF5iGXyGmBh4SpG476LQKMiaCCyxPdAo0sm&#13;&#10;/i15XTyjs0FOrSGZ4YX1GBOlc8r3GKBqWA2BMIjLHC1aaJIx33F+SbmSeaSXsI2VYbJekvUQy56u&#13;&#10;T6HzWjGMCstxOjkvp6QMQ8shKnEeQuXhwnLdoq/XSa2cKgzjulWeUr4Kw6oDQleTB1iIGU9GDVFC&#13;&#10;lvQzSNdB0i+dJOG4TA5RW4vJOlk/6Wd7pePHDplLpBFXS9YFY0xucHA498A/H/iJgQ30GYDdgeen&#13;&#10;XwegpIccrBQWljfdtmq0Wpgc9am2+tvbStSR95SixSk4Dj1xsMSGqmZCHbLH8jtff/TYmy89vnPS&#13;&#10;oLowdRrCOefIOdiuji6x9cHrlgzd1rLRGzQbWnqKw1EGVJsMuGBVX638LJpuxBsfyReHfd8XrJkR&#13;&#10;wHHNl5MgrfTiUkmLqB6bW9uJXLJiB4NoAy5jEK39AWgNABrwwGTIAfUdtxvD89C4WzjQsKt5MuiC&#13;&#10;atfVyTtxXZLYhTHRQLXWWgNGGRPaShhW4/S1hgO0NcaEiXI3TOX3PBBQl8sRkatWq8n1yOM8Y6XD&#13;&#10;AOB5nhdvxRn9bEJjGlZSrMtqykZEckIbQMBUTKWuZGI5YU25KQGSiTZ9jvZ1hJEwoan56qXOa0Jo&#13;&#10;KsbAaR3zdnR/Ypf6+vuntZZQtf9DcG2TZIeUlex5Xp3II591NaxWm/bKktFJMZq1yTSh/1ghI+wF&#13;&#10;pEPO0hNgkmSd99Hufeo3br29a+35j3sFbitPqDdeemT8BIBWsJTWWtHe2iUGrmtfJYphbzSLlt62&#13;&#10;yJCFyI8aVSNabjM0NqTZ3HF7Ov/64Ucv7vruE8+Mz8xNxuUCAIYAOec4r1vc1rs3965/YPA6Wjaz&#13;&#10;xW/HUqUL0tnYSR2183in8quWm5uSdfyZtAQBgKvVKqMKi0brOL6+gSRxuSVmAbj67tzxolPmsgFO&#13;&#10;AIZhLntJk/8TAKqllZQ9bXVd6bo0sdfbUm139TgMtF5GY+AAk1ZODRZ2EICAIF0vaXJPPmcCENZk&#13;&#10;jH9DIu3kLNS6YkCkYJIDxnUlUVN+zRRoAyEaY9JrsZMpm1huJAg67ZYQDWmYhjGQuG4b8g+C+i72&#13;&#10;ScJNL+2brpf4SJYhvj75fVK2HwtkhB0hTdYNu5LXjpisCz7avN/6Dx+7vfOGCz8v8lhiQ8b48XDv&#13;&#10;9HG/AqAgIGBh+bY7bu62vVOrQFbWYq9/YAs7SZzM7AhEECAwY36yemb6oHtp7lWx+8VvPT9+duJs&#13;&#10;CEAIIThaMwfR5BcHd9NtW9o2f2T0+u71ektYLA0LpT2A4KxzFLF0jaRRH1j8fkVOfKa7spFMjQOT&#13;&#10;QPPIkmYEm0y72W9p/2QzOdLd37QsafmR+D1dJ80GsuKeWnJdlWQeScsxTJwvpqySMqV7HUmXUDNl&#13;&#10;lLYmk8SWLH+SKNNKwqWOdN2lyf5K9ZlEg3KrpZ1Ubsm8k5tnpOVpZimnFciC8dJY95Soi6R8Pzak&#13;&#10;nRH2lck6HmAs1HzWBR9t3q//2w/f1rH57KeRLy8lIWFLGN/91MXdVk/kYCCMMVTItXBhjVlKrcGo&#13;&#10;IGqcYvF9IDnIVzt3QgrpnEMwF146v7f0/PRrbs+RFy9cPHDoQNSRjfzUDAmCAQBU121Y1XrDx0c3&#13;&#10;Dl7f9j60VpeFqpqLPCoUu1cE1zaJegcGR5sRafrFT7qjmr3sSYso2UVOd5mTpJcm98XOkchzsSeW&#13;&#10;vi5dtrTiSV6ftPgaegho9LOm115ppiCaKZr0YmJRm9aRmwIAm5JJzohEk/yS8jVTSNzkE6l7kgo3&#13;&#10;+Vta5rSsMR/FbSCttGMZknInj7RMyd5yetZtXNa4t9HMVXIl90izcYx3HO91wr46yxo6b4wpAu3q&#13;&#10;s799361dN5/7JVEwQ8TCOXaiNCEPTe7vHK+YfZ7WGsYYjA2P+YMb2tdAl9uitvJ9Wdccb38Ui8vM&#13;&#10;0WJAxLJSCqZnT4Q7933j3LOXXjMXDx1709bKQUIIds7BwUk4VPP5vL7t59dsXH/v0u1eD9aRrCiA&#13;&#10;QCxqnvCFCJOamG83WdfLhObElh4si56FwoIvE2CEsLUIiuTON2Eq7cW67WnCSJ9/r2Vu5vqJv0uS&#13;&#10;dfqexSzGNPkk03wr2ZLkuNCWNXwYSGNMVEfR/0CjZRnnkyQ7TpQhSbbNejPpsiXfq/h7oJF40/fE&#13;&#10;VnDShaGQh5+436JcjzSyie+bKf5kugvjUEV4YGjEro8QAYKGGHugUcbkeMRb4R0n7/cyYb8VWecA&#13;&#10;5AFdMMq0ICyKf/a/b9vad8vFz+oi+uAEgyDYsT342qWdJ89MMgCy1hIA7hzLt3t9vEYoSTV/xFX7&#13;&#10;gWvxeYjNco7bMDGRIAoDa0qnwlde/eKxp958bPyUcVVZNnMNFpZzDhq+E5Bm/UP9K2/++Iq72pbk&#13;&#10;N5NkAQcGC15426J9CX9IMy+T5JMeK6ivvwJAtaAFFBIjvMza1LOYjfcujCe1pP2c6S58M2saqf+v&#13;&#10;tuxJ66oZaSctzOQSBsmeQ6xYkpbcYq6atyLtZvlFYy8GGFg6UOy/r39tUArKx//78b0llFQi/ytZ&#13;&#10;qM3qKU3a6evSPuKk3M3kT/cM4vdRa2h4Za+MhMJgsFdCKfmck8TdLN2YsCMDbB5hC1piw8YGCBB4&#13;&#10;QR5BvRzNlFFSaaWVTrNewztG3O9Vwr5KskYByrQgzIlP/frWzcN3zvyaV5R9EQFHhmh5xp2ZO9h9&#13;&#10;+sKl3RBCCOccugu9tObugZVGz/XlUYCDu6p1Q5q4PbAwO5FBVlZnTwV7Tj0/99zjf/ryoXI5NNF+&#13;&#10;eXC12YlxUm5sdEwObS0uWXFv123dy1uuV3nR6kJmttHsxNjiT5L0D2GWfPLFXWxgNzfSP+INbR7q&#13;&#10;VjeoTZ1jnRv8Dn9QerJgA1uqzFTOzZ6aPWR2mp0zr8+c2310d2wdJYVPD8QlsZgL5HuR/UoEhCZl&#13;&#10;S268nOzim0QaSeWSTDedVzrPpCW5sKyvBx8BxEc/+9G1+Xvyn3WtbgM7dut/Yv03jvzRkT977fnX&#13;&#10;JmpyJTeYSOf9VvUQy/29XN9M9vRAvwdA/tS/+qmt1Q3VTyhfdRAR2dDOvP5fX/9PBx47cBIeGMFl&#13;&#10;Cjkpz2X1v3z58o6P/MeP/NoZdWaNZFkVUhTMJfPCFz79hf/b6/TywWSQ7pktJneMZgp2MWX3tuC9&#13;&#10;SNhXaiTpaJAWFRa9D31my8pV91V+Od/q9TsLC9R3L0H5fOHNs4cuzUbpRM94dNVyv2tZyyqbNzl2&#13;&#10;bIHIL3wl0k66IuKoDyKQYwcYqrhpfWzyDffC1/5oxxuXzl4qIZqqoASEdXCiRta8duV6tWHbyv7e&#13;&#10;rWKzHivf6he8DjDgDFsQBIgFaqvz/LDWMkkhWf8NE5I6WjryGzZvaF//sfW3jI+O/6RqVStJkIKI&#13;&#10;lIlgAdWl0DLS4sIt4dmug13fHHl55InnHnnu3NTcVJr40vk1i2pI/t4Mza5L+3eTFlf8XdNlDIoo&#13;&#10;Sl7Yb9OFCGWAILlRskul2UypNJM3SdgaHjwEEKvWrerquLvjM5WOyu2SJECAG3Q/O/LJkVO7n9/9&#13;&#10;ZQPDuHxH+3SYY7o+4iMe2EwPPMbypAcd0/WW7DUkjab4XfT8Dn8gaAluETmRAwARipAL3AHgArhh&#13;&#10;9cdknnEdJuvDRwDP87yCalU3kKSVxASSBFERJQBCCZULEMQzauM0kuml5U73NNLRKuln+LbgvUbY&#13;&#10;zch6sTjrokLR++Sv3r521Qfn/8fWHm+1s1wPRxOCqFKuzldODh58dedjVQDCOZCAdsu39vTPFc+v&#13;&#10;aKGkdb04L6YWZ3KCohXyQmNNOCuOT+yp7Hj5r9987c19B2cRN0IBFhDsnCMAdmzJGrXhzmU9y7Z1&#13;&#10;Xo+RmZv9NjlA5IFd5KEGkYyjtRdI+ofN1Q3d36QFlAPgrb15bUf7J9r/yeSyyYc838vVmrtDtJ5F&#13;&#10;bdomEQSELuolYoP4JTEoVt7fdv9ffOVPv3K0ElaAy1/geECpmWskvi75CSxOQMnP+Ehfm/bH+wC8&#13;&#10;1q7Wwj2fume44iq+gACDzdnXz557/dnXp9BIZAKXDzo2i9poJp8GoD14OkAgW/pbOnRBLy2hBMEi&#13;&#10;BIOYWLb0tKzr6u5qOz9+fgpR208TVJoIk/WS9r03uz6pkBeLFknLnu6NeC5wgMU8HDwAAg5zzjgP&#13;&#10;QAFcn7gTyy3RqHwW3u0g+gxsoNlxGQCYuQqC70JXAZBj5jj/ZEx7rBSS5ULiu8UGuwmNz+9tI+33&#13;&#10;EmF/r2Tt//xv3nvd6L0zv1jokmucjQb7apNVGASqTnvH97564jQSD7K7u5vUsvLSQnuxrxbP3NR3&#13;&#10;nV5Br77eqiCqVquhm1HHJ/eHr+z/x7P73njqyIWqK5EQQrtoIQ+GAzk41+K38fYHtvYvvTO/sWUU&#13;&#10;m7l1atTTPjnHCxsURFwX2e0/Gos6/kwTU/0lHVADevSjo3eFy8NPaq2jWT1E5IQTzjqw4QoUckoq&#13;&#10;EBPYsZNSCttj7wpvDMdv2HvDXz3/zPNTSA9aLewr2WzyzZWs5WbXLEZAaQVQJ09E7Up2DHT0dN/T&#13;&#10;/VuX+FKPJMkIMdsluv4Ez+JlrbUyxiTzSE4zT7fbZJ0mewtUK6vHzBqAV54sO1M1s5QjgCFAEJIl&#13;&#10;VFVNVOYrQNTu4/oQaCSr9POL81tsoDQpb3qN+HR8fTK9+J7Ysq73Shw7DWoot6jJnFdQKoxWj03m&#13;&#10;k9woQyTSjNJzzgPXdy+StactAXjsOM47TNyftK7T8sf1ltxEIiZrm7gmXdYfCO8Vwr4qsoZGwRhT&#13;&#10;lCjk/un/fN/G4TtmPp3rdOvYkQMa1s8QQWCcHe89vOu7L08DoJoPmcdWLyu0LKeNQhCcZabU9k6X&#13;&#10;+6lre6QTkw3ZlsfNSTrb+sbux47v2vXY0fNT5XEHQAshbI2sCYAT0O7uB2/rHrhFr+vdULgZrZVR&#13;&#10;5WkF9vmyNT8i78oPpaIXAaXO45daaq09Ywz33tW7hFbQJ5VWwjlniUia0NiWUsvx4kzx+NT41FRP&#13;&#10;T0/7eGF8uNJWGdNSS2Z2Ukjh+t32ke0jr+16adeO+ep8Mv0ACy9hMma3GRknLeb0YFOy3Qh4kB4W&#13;&#10;ZjkGQZB0FdTLhoX2JbWnW4sdxdUllDoEBBCiXMqVugHkWXI80SeWuSkB1mZW1mOIE5NGknJqY4wG&#13;&#10;kDt/8HxlZu/ME+I60Sdb5XBowjKmsOvkN06+Ml2ZllDwUZ9GXvdjXz6A6AEeohmFtdmcSZJK7yaU&#13;&#10;LH99sNXzvPr+mrV00q6r5OBgRLDWSTTu60POOB9AjgUrSJCKNnvUIYVVmPpkoFiWBsImR3F0SBKR&#13;&#10;cuU6H8T1oVLXiOTM1gCBQ9BQB/F6Jcm2lFaAPzBpvxcIO1mBi5M1UIBB0ZeF3Kf/xf2bhu+Y/QWv&#13;&#10;I1wXrQEMImKq7dfCRERhmSYO7bxwYHxywgIg5xy00Ny9Idfb3l9YFU/pTk10qfmpmWqTXqLFpB1z&#13;&#10;MOfOhSdzO089b3bufOKlCydPn4wmvWghYMEOTgBwAsJuvGVd64YHh6/rXCtv9rswBmk8KXxEu8c6&#13;&#10;imOpf0Q+6sWQJkYBQBoYCUCO3j+6yeXdkHAiBEE555w8L3fOPDHz+CNffmS8ElYoLId26/3ePY1I&#13;&#10;AAAgAElEQVRbOzof6tyuVqjtgoRgYlCe+uYG5jatW79u/8uvvVxSSgkoeFrrEARDRDYMQxPMB3E3&#13;&#10;uk4unudJXdSRH5lBxhiGga0RCpKy1qZLa1M2FCDxu4JUWnFYDpNddKWU0jIv89XZqugY6GiZqkwF&#13;&#10;0GAHx7AIOGQfQKuX9xghRBiGsWW+EK+tIbTS2hgjEjLF+VIt3/+fvTePkuM47wR/X0RkZp3dVV19&#13;&#10;XwC6gUaDuAmAIAQSBERS1ElJlmxJ1OlD8qzH82Y9b73rHdvv7Vsf88brefbO2GOP70Mj2pbWpuSx&#13;&#10;RFG8b4AkriaAxn00+r6POjIzjv0jM6uzC92kJNpjinKQ9arQlZX5ZWTEL774jt8X8kLHxreANVua&#13;&#10;5Uf/4OjJw584XG7ubV7vlb3KxaMXB1965KVxAIkwoM8A4CIpjCWs6j350o9KNnBZkcaDVwVCK2Up&#13;&#10;3/d9+LeQKiEmgwBgWSnL9j3fqulPACCRFZAVKcPs0+h3Vdpio81KfDIgBAyYSTAYeOASMno+NhJQ&#13;&#10;QgpfShnJGsghYEPC0loLMqECFS5xSisGwIp2JeGVosWLLMtiIims8kIZt/R/EsaSlhfLYPWwUhOP&#13;&#10;m07+RcP+LlrtdnZtsAbSgLA/9pOHNnUcXPi0k/O3UNVXiAisQUQklQe1mLp+4+TsuK9LJtSuWUJn&#13;&#10;/dx2tZNZSEBXE1HiYF21UxMjpqGglmi6fJMdnztunT73/OWx06+/7gE6butFaKd2+2/blNn1se4t&#13;&#10;ha3OXqvB9AqH0sHJg5hr4Hvn/PhnaHGNlYWaZVLm5FbOOLTSZIyBLe159jp75at//tVxDV2dSM9+&#13;&#10;+9nZB5IPPINPYb2Vs7qZxybssj1SmikNl8olB4AyxnBVUSVZkfEojAgM4pod8zxPe54na45LYlnb&#13;&#10;DuQV4GG6tF9IF5L1G+rrGGPMLbpy9PLogpTSQMABYEIg5FJKJhelBsBb72zdXkElI0hU+cO9xUDL&#13;&#10;LM2WgOUIkviiwsIYah8A79rQlXOyjg0A5blyZfjG8KKUUkIgiyCmOPKxCMgAMEeGRuRXfvMrrwM4&#13;&#10;G96fAcA555ZSqkrEJcvSlZAKy8/HAWBBwkuLNG9Y35DinGPq8tTCUmmpBCADCxFox7Mlg+tbsAQX&#13;&#10;TpioIzq6O+pTuZRjpCHXc/3JS5PzlcWKBJDB8i5hpaPWVBNcqiOHiGwAQlVUJV+Xd+pb6jMKyp2+&#13;&#10;Mj1XqpRKEjIJAQpj9YN5L8MFwJhb8I6CCu2WMSbChGjRNEII5vs+832/kkAi1b2tO2eYYdrXeuzq&#13;&#10;2EKxXCz68JNhbHsUtrma2SfuvH5LwP1OBuzvEawd+30f29Pdc1/pU4kCthOxZbImU6WxhoEhph2v&#13;&#10;eDMzePbUiaCyNQ9cY4VNmWTzxvrtABCx8sV5oo0JiggQJ+aXZdEbFSfmTtCJE9+8dv3ipUHf126t&#13;&#10;Y4a0r2VTrp0d+FTfto33NN2h8otbrQRLESK+p+Bqa1Gevs1arb04eAkwxlgy+CNBQ8OC5Y1fHC9q&#13;&#10;aLITNvcqnkJQV1KcefXM0s6+nd+22+3G2VdnX/cv+BM3x2+Wb47fZAAcpZTY82N7ehrXNRagIImT&#13;&#10;8ea96RvP3rh8afBSGcsTSO396N7u5s3NG7TRhgzxylKlNHJs5Mr5V88Xq/JxcEjo9V3rE9t/fPu+&#13;&#10;VE9qKznUxDiztK/LSwtLo+XXywNP/+7TrysoDg5hw6at92xtqN9c39u6pbVbd+uDzGIpmMCBashY&#13;&#10;dVvrbrvni/fYwhaqeKl49eVvvzyKyK7MQVAw+VSe7f3JvduTW5LbEvWJDmGJNIGM53mLckGOlM6W&#13;&#10;znz7d759GoAWQjApZRX4bG7zrQ9s7cp15zoNGdJaI2kn9dknzl4cOjs0xTl3lFK8uas5ueW9W3ba&#13;&#10;dXY9BYoJmzs/Nzr12tRk30N9O+q31m+BgwJnnJXKpSk1rC4e++1jT0/MTFRCs8pKB6CAgA8hfanv&#13;&#10;++J9e3O7c3upjtpt284aY4yv/IpTcm4OvzZ8duCrA6/PTs1KBRVpptXkKW1iJhECjDGkfa07N3cW&#13;&#10;7vjMHdvQjhY7ZecAyPJieYJNs2vn//b8a2dfOTuJYG5rLM97boyxqkWNwrFmgjK+Nky1YHSQFi/A&#13;&#10;pJSys68zu+vju3Yne5J9vI53cXCutJJu0Z2QI/LCtW9ee+3aS9dGF7GYRsxchZX2/rjJ7C21dypg&#13;&#10;f/dgLZAR0rHv/sD29j2foB+vb8edUXb2Cm01JJbWRkNXnImR0/ra/NKUb1lMgIE0UOp9X91dVoo1&#13;&#10;B48lvgMMbdnBoMPU5YXjN18sPX/9sdK1oeHrquwvMSDk/Ag1ZQDKQkrv+tD6znc91Hef3Wy2QFTS&#13;&#10;HBaiBSRMdlm+6bcvUK/VgmckAW20BwQLHSOGMi/nC0cK/a1PtU6OzY8F9KMBJNDI2AhVfrdy3ub2&#13;&#10;wIK7YJbcpSgRItJSZft97e/N9+TvN9q4BkaYOfNqaj71B5cGL40JR5CEZHCx1H6o/VDd1rqfIJBP&#13;&#10;jOzKQuVqilK/f+nVS1cVVKAxKej+e/ubd31x12dZnu0xzCQ0NFSoVGaaM8iuz77/fdvf9+zL//Hl&#13;&#10;b0xdnSqn0im+9f6tW/UO/Wme5Hlf+wgX2eCdmUT6tvQHcttyWklVzl3MPfzyt1+eQaQAKKjuLd3Z&#13;&#10;fT+/71N2m32XESZrgj8DABgYEi0JpHpSix/a+qEnT/yXE39z8+zN5UUGsGzbZhs+uGFfqjf1EUZM&#13;&#10;SSMpb+e1t+D9l6GzQ5M8wROqqNzOTZ11bQ+0fcaqs7bCQBoYk+pNfWf9R9fbVpd12HCT0kZDQyOB&#13;&#10;BHgXl3f97l2HTvzXE7939bmrEyFoB4IJcEhQZ39n9vafvf3Hsr3Ze2Gh4BsfElXGBBgy6OjsWKzb&#13;&#10;V/fi1T+7+tXTz56eBYdAUM0xTgtbbUYZ1Xl357a2nW17E7nEet/4FI3/ZGMSbD2Tu7bsulx4rPDf&#13;&#10;n/uvz50ERyaUigNgmvStNuxgQbBDU0vkRAQk5MGHDm5p/VDrJzKNmd0++bY0sqqI2QUbic6Ev23b&#13;&#10;toutr7b+9Uv/70vPVyoVChfMuFM2HkkSd2p/X+2dCNhvBtYOlsE6LaRj336kp/nOz/OfynWKA0YH&#13;&#10;FJ9xsK5GcoRgMjlSuvTkoydvAuBak1JKcQB6w/7mnUyQUL5WIDACGUOGEYKZujjmDp76h2uPHf3K&#13;&#10;xRtaVguKcsuyjO/70FoTg6U0fHTvbmw89KUth1o21e9ntkoaY4LYkHDARWD9T5xG/k/dDCwQfHiV&#13;&#10;icol9AZ/I0PGcGP7/f59e35jT8vo6dFz7hl35OLJi2Vd0b6syMqUnDIInUSWZUEpFS12DABzjZvy&#13;&#10;mCeMMdwEZczSUskkghCuCAy0Z7yUR55DIIuImGe8tK/8NIB0eAxxi7PNP7X531AzbVVKgYFpRozF&#13;&#10;XJTKCFOX7ct+8MDPHxCP/syjX5WeFNLIpKtdkdAJAwNtYNiKccWN7cIlTRpSyoC3JuBRV4mGRGL3&#13;&#10;L+/+t3aLvSN89ip0YAcPPKyvKIXMZvuyH77rF+6q/6vP/dV/AxBRTXFjDPOVb7vkJjhxIyHJI09r&#13;&#10;rgUAbmAEAKOksn34KcNMBFywN9jv4RZPadIwxkgGVt0daaa50+K8a+e/3mlPDkz+h6W5JQMeQqME&#13;&#10;re9bn9j9i7t/JtmePCSNBBlSFFjrIvuxVkYZw002tT71wPovrq+/dO7SH5YmS154/wwAM9owEAgE&#13;&#10;GG0Md3im82Dnj4CDe9rTBNIUHQBAk+aUpc3tH2r/hX1s339+5XdeOQUOJzwfwSDu+AzuxejAhq2M&#13;&#10;A4C4zY3ylPvBf/fBO+vurfuCdnRzxVQMGVIMjFd/baAMMwJZ3NZwd8Mv7Uvs++2nfvmp/4FAGYzT&#13;&#10;3sazMeOO7e+rvdMA+3sygwjpOHsPb2w59NOZLzZ2JQ+EcdYhWGOF6hqpRspnS5WbDRdHR58vWxYX&#13;&#10;GgrwUbzjwdt665pSvVrr8AyAhmZQkO4CXbv56uzLrz587eTQ5eEKojTlIHDI+L4PizmmpakFvfva&#13;&#10;mtrucXa07kzfayetjNEaRgfRJMF9mXcKWK9oo0+Pvl7YUZixklaD0UaRIWa4ceo21u2t76vfaz5q&#13;&#10;0DfXN1qZq4x5k95NZ9gZGnli5PqlS5f8pWCHEtkPNQBOhiiMd9YamsMAWuqI0CsaH5IkCRbsZE34&#13;&#10;jtAZmGIWE9rXlf3/x/4HUs2prUYZw4jBaKN1SY8bzxQpSQXmsDyBlFGG5fvy99/9s3dffPl3Xh6A&#13;&#10;DqIkTFAhnEdmrOpNB/GWwMqxyjm4ue+X7nt/qjW1w6iqc5qTpAr5tAAGZiyTBwNnhmkNzaiF7vzI&#13;&#10;L37k9Ud+7ZGXOOO2UooMDDEwxsAQghsxYiZ0vIkQwIw22iITQR9pAMRsloqmgMUtIXVYg9IE/xll&#13;&#10;KNOQ2X7PT99z1z/8x394nls8o3xlbNj+gS8duI9a6IDSyjAwY8hwm2ypymoGBEM25TRpiwxpo4zJ&#13;&#10;dGbu3PXFXadf/PUXX4SqcocQaKWGTUQsjIw2BoZxFnwttQQjBgr42xWzWar3Pb0/4Z51/5/TT56e&#13;&#10;DcNhoY22ogpM1XMGfWGDBfZr5Sn/nofu6U4dTH1MOaqZGabDnStnki1qX5dIUEpbOhs+T8UsZhV2&#13;&#10;Fr5w52fuvPDyl18+hwBrIkekxLLP5l9MIrG2GljHw3oizTqJwGbt7L13Y8vhL2V+uqk7eUCrwK5Z&#13;&#10;awuOTzACUJ6Xo8eeunAWALRWvgII4HLLvZ2bRII1aK01SDOlIKlkD89f8I899aenX708MLoQppFH&#13;&#10;fW6gQQAz6zu6qXt3a777SHpHfS/fl2qwOwHCMi91sCgHExdhHswPnPlj9eZDQ8AefmJ4dNt9275q&#13;&#10;dpqfBIeAqf5XTblP5BNtyUKyzWw0u1VJlftv7z/Zdazr5ZN/f3JoaHgIWJ4UBjpE4eUJyg1M5Mwi&#13;&#10;BMDoK6O4IQMyFC19TGttGxhHK20lkFCt21r3ggACGaUVrFHr1Mk/PPmd2aHZpY2HN7a1f7j9w5Sl&#13;&#10;Tmioki6Zwm2FDclk8kJlpjIrZsQAW2IJ13LzVp3VQSzQMrXSUs7L645yFqAhi1PFGSAwCfTs7sln&#13;&#10;+jKHgQCkDAz0vB5aOrb0zI1Xb4xzh7Puw90b09vT98FCEgYaAolkX3JXLpU7MVeaiyoEGGMMW7YC&#13;&#10;BwuECfjKq6GKGjpaVOL9BeazJT7Dz7nj7k2VVY2iTeyAg/pQo9Waa6f+tvpduUTu5Jw/Z0HB79vT&#13;&#10;12S6zR2KKUtABNFNJYyPPTv21MTZiVHf983Ww1t7xA5xt07oAoG0MQZNm5v2MYsNaF9Xk9NC80i1&#13;&#10;RSGqRhpPTamz3oR3jRgRtdAGkRebmcUSZIgZbQxSaO75cM89l5689A8lXQrMHQYidDKi2iN6hUmE&#13;&#10;Nm/anGw53HLYZEwvBw8qN0nll6+Uj44/Pz6wNL5UauxqTBcOFLaJLnG7sEXKaKPsrN1Uf3f9h/Bl&#13;&#10;XMKyLTyih41HjvyLho03B+tIs05CIAMpnF13ri8c+VL2i41diapmDSxHc1RPHNvCaq1UeSI9+Ooz&#13;&#10;r8wgskspyPZ1DdnCuuROTRLGwJhFcV0OJY4d/bvBgYGnL0+V/CUGBpuBGaAa9WFymYK5477tDfk7&#13;&#10;0F/oc/Y4DazXsizSSodcJVG180CQ4EYJeGdAdbyZRbXIL/7lxaM70zsbyl3le1mS5YmItNEIwnSC&#13;&#10;LUu0iHGbJ1W3OuBknXUH8gf+Xv+ZPj88Olw93y0RBgYEFUwiBsZCJ5cFE2i+K44zEBzc1lqzxk2N&#13;&#10;eSttZaIpZrTRYknM6Bt6fvzGuB7/8/ELn1z3yefqt9VvX5xeHF8YXxi++tTVa9Plafbsf3/2Ruob&#13;&#10;qTHtaez/mf136F26mTPuBLww5M69OPfUqYdPnUnn03xpbqmM0ExT11KXzvm5kYmFCSNskVJKyfnn&#13;&#10;5x9//LceP40w7O/KY1dGP/BnH9hgWs22yDbuCreueVNzfu7UXBkAY4aZ0Pyz3Ch0e8YidZhibEW8&#13;&#10;cwCKFfeE+9gzv/nMi/Mz8+V0Xdq+93+/96azx/mwtnSKTLB4mYRpKvQVmudOzy0CYOl0OpVRmeL0&#13;&#10;wvS4sU2SLMpOvTb1wpO/+eQLCOagmXh24ub+/7S/MdufvYsMETSQLCTXOyknWZ4vR9wwxmCF7IYY&#13;&#10;Me3pysTRia8P/vHgsfGh8SUNbXpv663r/0L/wfS29APc5qlg1SE4Xc7Ozj2dL1547UIFAIVRIisX&#13;&#10;gWCBEgrKAqA7D3R2ohHbhBAw2mgQePFK8dizP/fs3y26iwhlU52PdV7d+4t7Fd/E7yZGTCuNXFfu&#13;&#10;ru27tv/JwMmBICDyVprgtwza7wTAjnfGmtwgCG3WkMLZe9empsM/Vf9QQ4dzMAr/WDUcrmoWCTVc&#13;&#10;mVwceV2dUKriATAqWEm9w5+9YxvP0qbKnLyRmGo7ceHp4eNf//NvDgM+IUh6ATi0VppBQzssg32H&#13;&#10;ttXv/cBtm/X6qT0s722ybGHBBAUE1pTnndrC3fapgVO+9zve01vev2XM2ersLteV16Xr0g0SMimN&#13;&#10;ZNE2OCyAozk4WANr93f579lz35754b8cHkMIepHGGDUDQ1rraGwsjxWzMnvQwJDRhoUORzF5edL1&#13;&#10;y76bSCegoSGEEMWO4p5Dv3zIfvf0uycnxyfnx8+OD537u3NnL5y7UCrLcjVLcWZ8Rs6Mz0gAmnzy&#13;&#10;4gsDERm/6FemxqeWpsan4kkrdPqJ0/MjZ0b+rPdQb0t3X3dbPptPXnnxylBrc2vdlgNbMk7eSRXa&#13;&#10;C3md0NlYNBKchJPNNmVzADwwCBMQE6wEbIBCkKqCdrycW5gVC17kYycfPnlsambKh4PU3MKc/+qf&#13;&#10;vnrmyJYje0t1pU08XA8FF7ZwRAJAiVnMeeXZV0qj46OPdO7sLHRs6mhu6WgpXH7q8sW2prb69h3t&#13;&#10;2dZ1rVkrb6V1nW6KPRtwm2dIkAVUfTtmhTYcHueOuQMnf+Pks7OlWYIFBwrm8tnLRfsv7ed2/Z+7&#13;&#10;ekyT2RndAxxkWra2tF947cIVBFEiq4XdEQCulRZJkdSNmxo7fNuvFxAAgfueX8EUJt7z+ff0mIRJ&#13;&#10;kCGtoQkeXMdzSspXFeGIFAAwm9XnD+W34CSeDbNXa+kM3nJ7JwF2PEU1brdeNoNIOAeO3NZ8149n&#13;&#10;P9W4nt8fswXHeaCrzZCJokOMhiZ3jl1+9K9fvgbA4xxaKUjOHWruzjXPXJ/49uQx+cKjv/9XNz1U&#13;&#10;gphfBh4WEECw1WNq0+be7IEf69/Uujtzp5u52esknCSMVeX8CB0zb7ekl++tEb2Z9rCCG0MIwZjF&#13;&#10;uFf22Llz59xz5869vmnTpqGevT2tmY5M3m/0G/ycX8g15poqiUqzdnSeEQuemSFj5a316TvS2/qP&#13;&#10;9s8OXhgMFryayU5Bpmrc1h181rcAGhClQwswV7qYODsx2H2oe114DiMyoqGYLd6ju7WPMhbTi+nZ&#13;&#10;rmLX9bpn6069/JWXh3z4Ooz40SGDI4HfOmGZCBx5lmOR71bLZsH3fTM6NFqmv6dhcb/QzXuae/f/&#13;&#10;q/2H7bSdHVfjmTIrJ720V8cdno0KAoW9yrnF7fAeuWZ6+bt4q8kerPk3AMAqWzPnB85XADDmM6mh&#13;&#10;sVRc8t2iO0t1y4draBYCoYAC10zTjfM3vNlrsxOV+ytAAsm9D+3dx3M8P+QOpViCpUVCZEVSZGqz&#13;&#10;b7XR8VR2paAolDcwDSkjr794/fRsaVZZjmX5blD4DQzs3MC58tahrRd5gW8lTgIGEJZI1nfUNwK4&#13;&#10;EnvuK7siMg9pkGDCyhayDXNizglNocQ558425y6zLYg7CKMyAQN4wrMsy7KjYwEQz/MmAASrmmNQ&#13;&#10;q1n/UJtE4itYBNRV9jcsg3UGgH3w3l2t7/p85pON69i9nDO+HLJXtVPXOiRCzmgDZgTGr5Zfmxxb&#13;&#10;nAYHKRVUACdS7MI/TD07cWPWffXEqz6ANOeAUtCgqlbt9fT0pPZ9fONt3fsKe9zs7GaVms/Yxgkd&#13;&#10;iuH1fjBiqb+XRjWfawcvA8CklAoSS835ZqfvYF83t3nq9POnZy8+fHEYwM36bL3o7ulONtQ1OE6/&#13;&#10;U+D7+f76dfW7onBLTZrcJndT17qu1wYvDC4xsFtBGIBGAAixmF+OVXL2Q7AnSBgAztDfD71St76u&#13;&#10;I9uZ3caJQwdELWCcWXbWbnDqnIaSX+rpaO/Y9tGej37ra7/6tVcj9sSQJkAbbWo5OqIdnFFaxWN0&#13;&#10;CYBpW9+WeNfPvevexPrE3qIo5qfFtE2ciDOODGWCn2sDo4PY/tg5q/MhNMGtNY7oDb6DMqpKMRrd&#13;&#10;C2nSK5ymy9cMrmcxoV2tujq6Unf/3N373A3ufp3Q+Wk+bTPBWJZnl3+ymuwr7b2MESMdy+w2yrhz&#13;&#10;1+fGAPCwKG8giw7ep25OjTfvaJbgECEhJRdCRElXb3S/wXcM4IJXgd0YYxhnViKXaFrjdyvDag2x&#13;&#10;cN7WvoA36Ovvpf2gAvYtkx4rTSEJRIAtkIaEvf+ebS0HP5/5VMM6doQLZq0M2buVbKNqOwYMkWGy&#13;&#10;RCOvPz05AChPCAGppAtASynxza9/ewRAgnM4SkGqiOVLwe/o6HD2PNjTv+6uhgN2s9kmxVw2waP8&#13;&#10;5GU7dfXG3hlAXdtW24ZG7+bw5w739O7tvUMXdG85VV4vfLGktf76c488t2AnbDG/OI+BUwMugEry&#13;&#10;heT87TO3LyY+mWhKNCQ6okSUdC5d8DJe4Fxit06O8HEujxcFxsDEatplTWPDp4bLbX/T9s38g/nZ&#13;&#10;UmtpRyKbqAcCvCVD0Fprm9ukUqrZutP64N2fu3vimb945jKW2d40C3yHNULdsqABAGUyGbP33+19&#13;&#10;gDbTAz73KUlJhGWBoFxVkSU57y15c1bGakjUJ5oi0x0Ziswdb8SOt1KCN24BKC7TIK2aYh1dU7qS&#13;&#10;5evz7Mj/dmS/3+/fb1lWksWodJSrfL/oz3pL3ryVtuoTuUTzdyHDcmNgdtp2ABjGGVX530P5EumE&#13;&#10;c8sCTCvOv9q1bv1beAYiIqON8st+Ebc+PQCANjp4tgBnjGnjmQoAE1b1iZ//hz41/Y3MIAkASSGQ&#13;&#10;lhLOgUN7Gg/+hPXJwjp2LxeBZg1EmnUI1mZ5uxPLajTGQDLO7PkZ9+zT3zh7EQIkXVnGcgoxE0JY&#13;&#10;AJSUUoLDgkIlYaedO3+kf0P/A21H0u3YDVvmiQECwmhdVaJ/eOzUQVuhcdi2TZ7nydz+3AFvs/c5&#13;&#10;TVooraA9vdi+ub0dwLQnPSFsAa01CSF4uVKGd8NbcGfc0UQh0RFzM0RbTY3ATrtigli25SQTSQsA&#13;&#10;t4TFfeEzVVYEAQtBtMCtcBqeT0ppXv7my2OlK6Vvdd/dfWqmcaY50ZbozLRk2kVOtBEnRxttGJj2&#13;&#10;bb/Q/K7mnc7DzhXXd6sFXaubtXgLsIxxxoMIRABaa3nbR27rS21MHWSCETS0Mor0gh5NDCZeMsNm&#13;&#10;0l/y/cWpxUr+wfwhU2+aCPRGmvRabRlIaE0gW8mNTbh1lxB9E7zk5ndtbhN94o6yKCeFEcrAcK/k&#13;&#10;zZVPl5+vH68fVYvKmx2ane//RP/dlXylWWm1luRGG129tjHGMMGSzTuaN57/u/OD3OYZqLDPgp2T&#13;&#10;LKwrrFdc2Qg1Ie3rSnGqGDE4vhHPd7CbMFBexatAQ4LDIiJU3Epx8YnFr+cX8/Pa1qK6UwpGm0qk&#13;&#10;E0RErlpSc0abUvFCcRSA8H2/jNXB+ocucWalprQmWIuUlDLRVdiSeuCL6z6aWDfxfs5ZVZmNKnAR&#13;&#10;YUU2Y7UcF4whBsYZ2W5Jz186WnwaQEUIMCmrpDcGAWdEJI+AEgt7P7h50/YPtNybW586xJMoBKdj&#13;&#10;YZnbKr/ID7ad+vtrKwarF9RlotnR2WuJ/oSAhhYkyNgmiz24+8hHjkw89chTIxLSAcA96WkArtPq&#13;&#10;tKYaU+3BrjewJ7old9513aDen75Vb2Yp1lTXWZcHMOyWXQ7AZYw5ye5kD2MsFkIJhOCqASBVSFn1&#13;&#10;nfWZpk1NuXR/upkx5t748xsDjLHXs/ksRz+aN3x0w4OJhkQHdFCGKJVPtVgpi9x5N0oE0WF884pG&#13;&#10;PikA0nd9AmAsxxLa1V7LlpaNwhZppZUhIqZdXfJOeE8//puPD8xWZhkA2CmbfewzH8vFFb8o6x3L&#13;&#10;i83qQEzLixGCcXirbIEfQiG2DyCQqk1RYGCIFpu0k0ZuV655kRbzggRMMIUw9sLYE6f/0+mji3LR&#13;&#10;BoB1XevQrJstRzsxBQnAsga/UvYAHDUA3nZ72/7Nd28+fv6582MI5jsAVA5++mCP3+Zv48QpooDw&#13;&#10;Pb8ydnFsODyXT0QCNX0S3qfPGFOe6/nj18ZH7HV22bZtWyutE6lE3bg9Xv/4Hz9+DEBdVRqgcvtd&#13;&#10;t9f1/nTvR0HQk5cnXxs+Onx++NRwCbdyhUf9+0MXh71aNMhaYJ1sz291HvrV9R9yuiY+FIbprEHG&#13;&#10;RCFSR6aR4Di/jOn5qcrxM8/OPPXNP7rwGgCSFcS16+gBcADGSQvz0H+4/0O5zfRpK83ygWmSQNUZ&#13;&#10;Enn0l4Nda2O+fwgAfFnr8AJtePCRwRPN+5snRUo0GW00EZHKq76Wz7Z88nDv4RcHnhy4qmd1iRLk&#13;&#10;bNi7YV3DexvebeWsdqOjlFTC4uTi9enJ6UUAvoY27qI7EQENI2Y87mXNXea+AwsH9JmXzoylMimr&#13;&#10;/0f77041pfq11CZ0NIJAxjCjLGEZV7qV/g/092z8+MYHRVq0GW4gimKmbaBt8sTfnbjOhpmVOZM5&#13;&#10;13Wkax8a0BHdIGOMOHhEvakRkH0tP3YDA4Fkeld6e2F7YdRO2ZSRGf/y6ctFACBWQ8mrjXJn3UWv&#13;&#10;4vn5bN6mRXJ3f3b3ZlkvO0UwhSm6zxDYVqZGx/XvYGivINwnIr2Klh3XSg0A0qTjPN3RrZjwfJIz&#13;&#10;TsxhPAbABMC4k+7Colx08/m8beZNZcO9GzZarVZPrfuNEdOxaypGTMds2Mxoo3mGtyWSGeoAACAA&#13;&#10;SURBVG37N9s+x9v41xdeXLiuodH+3vYdrQ+0fpClWWt1khGg5/TNwScGRxFS7BKRMLRycQoXOJ9b&#13;&#10;3HM917vywpXruw/sHlNG1Ydgju53d7+7UqqUrj589VSqlPLAANNjcn0/3vcAWrGdGFF7R/uutjvb&#13;&#10;lpjPfuL8d85L2NDh+K6t2/mW2g8SYK8G1reE74mkSMuyTHbkt9if/vWeB3NbZj5j25at9TJAR/bq&#13;&#10;aCWOsBoAtILvL/GR+WHrxVe/ffPYk187MwggKgRawXKVboOaaAdpDBu7MjPhU+obmbpkR64p00cp&#13;&#10;3ejpssU4WVUrjNGB9ZOoOmCr6e816fDvEACv1fqWQcWCGX99fHb8tfE/bj/Y/gvhTkdzcJic2dDy&#13;&#10;3pZ1jfc0Tmpfu4wzQQ7lLMdKaaUNgYJCyBUzb1+0jx995egcGAQ0PHVRnVW71YcYC6JJOONkGsym&#13;&#10;jo93tLV/pH2eODlWympcTedhYEpr7QNQclJOcZtntNGAB+labr7rM10fTmxNvDR/c36yob+hJ9mW&#13;&#10;3Gxi1e2Lc8WbbtktIVZ9pDRbGsuarA+EjH4Enu5L33Pk149s1b4uFy4WHrv42sVXAJBbdBczJqMQ&#13;&#10;sMgZkRCZ7F3ZIzv1Tu6WXS/fk29v2dFyp3Z0OhrDQODZBKtWkjekSYLC1JDYs2BgwWJCAagTkQqB&#13;&#10;K3pWFJo/ol0kAICIRPgbxP5uCOQDkK7rGlmSSwxBeAoMtGGGdz7QecRKWqY4WVxo3dralbkts4/S&#13;&#10;1EyoSSgOzhNVCFIgqBrbMYOGthvsjdu+sO1fsU+xMTCQslSrsEUq3CEHY0IZf+qlqW/72q9wzpVS&#13;&#10;yjDG+Ir7NIAhowC4MHAByImBiYnKpcoLfAfvthJW0iijyKJM34N9H99waMM+M2vGIcB5gXeplGoX&#13;&#10;JAAdMETOD8+/dPk7l6cAKHgrimbUjv/vW9P+QQHs1cwgtyTGCCFSsiwTHY39iU//yoYP57fMfM4K&#13;&#10;wFoTLaeGmihIl0DaKDASkC7mlqb11fHz+ujJ70ycfuWZC+OAKkEACSFYJag/FYG1Xk0mVVLsW799&#13;&#10;9DUAZxLpRH06a6f3HN5WaNqW3tDS3djL6v1W3ypl7YRdR9wklQlwP0gMiRLzqiR81Wn2DgLv6jYc&#13;&#10;ywT4PgB78D8PPtnQ0dDrdDs/CoYghVqTJBBjadZSDeYxgJFGEiNuYJj2tFe5VPnW4N8OnkIwyV0A&#13;&#10;ZuHYwuW2e9peNG3mICceaZ7GSlgZEDKxNHEKF86oj7UQwldaVWBBnP7W6Ust97U817iz8f1gEAJC&#13;&#10;6zq9rvHuxo5G3egTJ4cxxmCgDBkOF/MTpyZerniVRUTByoAZ+NuBc+85+J7hRWtxc2guUEREVspq&#13;&#10;NtL4jDMR9gUbf3l8oH5f/f2UpjZmgkgP1sj6Oj/cuQ4Gmjg5iilmtNGMMYpstoyY5ox7CKrIK01a&#13;&#10;MsYkgQJC9yCb0zCLSQA+gTwAkhHzI14OUJB0whjTCNKrl4HZEI8Am0KFgxFT4XGuq11MH5u+2nJn&#13;&#10;yw3Xcjdzxsloo5KF5PquB7s+Y7SRjDOHccaNDuyD0ZAmIiONdEPZGQDFOPM16WhBMkDAC0+GjHBE&#13;&#10;Wju6FwCEEYGLn8L5aABz1Tx67E+OnQFgFJQPBFEcDExF/QEAXHAFoASC4JzLmdKMHnx48KXdLbvb&#13;&#10;VLu6n1lMQEMREbcLdq9uCK7JiIE0aW00DBkuF+WN61+//mUJWQlpZ+NY8UPFh10LjGuZQdJSysSG&#13;&#10;rtvSD/1ffR/N9E4+FGrWGoSotFdg72CGKSVhFCldTAwXJ/nFGyfV6Re/dfnc5cEbiwiBWQhASpQr&#13;&#10;UnoIBmW8ggSzLEtwzh0JaRvfWEopAR7UJ6wUK6ZSrJQe+6sXKwDGALzU1tmS2PHu3raOnrb2RAsa&#13;&#10;VV25pT6fbdK2yktykyAwMMMEEyCwALlNbRZmoJa8rcHbLFt84n+teQVgHfAp2xMzE5WpL0893PzJ&#13;&#10;5kqiK/Fe3/IbiZHgjAcgHQNXn/kCCkb4Ygo38PjI10a+deHyhaWQ5c4AYJdOXyq2Pt/6SO7+XKOu&#13;&#10;031gIE68Cvq+8QEN+Iv+EE/xJmaxBGmCZDKZakhZAqLk+R4DYK78xZVvpP5tKmW1WQdJkCWYgGBC&#13;&#10;gCCiO/SNz5nHinSJ/vrEn5w4jagKSSAPH7k4MlU8Xvz/xB7xU57tNTPOICjIwPe1H2nGLufcOvn4&#13;&#10;yeHWu1r/vvlA80MlKmUsbgXYz+CAAsZIWZTzcl5esVqt3TAgYwyYYUSMXABlEARpkoqU8rUPTpxL&#13;&#10;IyG1ZBDwAVRCLUESI9czHhltQAhWN264QbCjrAI2Y2GtUS2hSQttNAwMccYrAIrgsM48d+ZG9+Hu&#13;&#10;R+3ddr1MylZLWDDGQAhhg2BLLaFdXZQLcsRkTBt3eCaYmYbV19W7EzMTZUQaNuBLIxnTDAaGKU9V&#13;&#10;9Iw+m25Jb3eVa1k8yMAnIigorrUGSSo6o853nviVJ75a8SplzjkC2m9o4kSSJHztgxsujDZQTBkA&#13;&#10;S0TElVI+55zOnT5XSvy3xMP9X+p3Zau831gmLZgAMyy2BgMSkjHDNBXp0tLRpT86//Xz1wFo+IG2&#13;&#10;DtyiZb9ls8gPEmAHcbMrATuqw5j0fd/pbtmU/tz/vf2jqQ1jn+IRWIOqXg3GiaTyyFSsJV5uu3H1&#13;&#10;/OiZqy8WB1954vLw1OxE5NUNmMcUPCnhIgDveOmhqoMxJDePtr2RTAF/AAeHCUtKaTAw0OjNcTn6&#13;&#10;F+PXAVyx4LC+23vqOta35nIb7HyiXbcUWnIt9U3Z1nk9mVOskhQOSwpuEUygXQb4jZjNPbadfHvb&#13;&#10;wOPb7WjQKixntZUB0PPPPD+97vK6hw9+/uBgsj95MNGQ2DKrZ+sVKZuIGAyM0cZrtpoXvGnv3Pyp&#13;&#10;+ZfOPHLm9cGLg2UgxncKkMtd8cyfPXPmQf7g72QPZN/j1Xs7iijWESNhtJHNdnNx+sb0a2Ovjp24&#13;&#10;7fBt91gpKw8DnaqkFhVTswqqBIDAgcunLhcTf5j4000f33SlaVPTnfM03ywhHWIUEqGikpGZ63Pn&#13;&#10;5h5/4TdeeH6uNFcWQpiw8gmEEFxKyb/xK994/v6fv7+U35U/ksglNo5Xxm2LWVRAYZqV2CiASqQN&#13;&#10;Hv+t44/di3vn87vy9y+Jpc6KqSSICFprLymTU+Uz5Sf0kB5t+0AbSSV9AJwqNDpqRucBFAFwzbVK&#13;&#10;V9LXsqXsqxxcSS1Rb9cbs2gmAbikiQBIUsQbKg2nLWEtEpEyMERlOhc+l2WTioLJlrODVKI0I6aU&#13;&#10;UQJlXDXSzAEo2twWFa+iX/rdl17Y84U9Mw17G95bdIq9xCkBAidNbkqlptkwe8Edc4ftfnt/Ip1o&#13;&#10;MDCaiGTfjj5v4trEEjgYFDR3+Wi+lD9uaStLIOZW3MXh7wx/vXBnYZfT4exfwEJeQ5OBoTqrzuUl&#13;&#10;fm1mcOb5k3968qWRmyNlIQRJKavFKbTUJrWUOtVgNSwywzxu8VRxqfg6gAoZ4gB8pRSEEOzE0RPl&#13;&#10;crH8lxs+vuFC1/auu5aspQ1llFOMMwuAMcq4KZWathfsk0svLX3nmd9/5gIEPEiUESh38cIOcQ37&#13;&#10;LWnab8fJHW9xoI4nxlQpUsOiucmmfGfqp351//vrt0x/XjgmawwUIaDwAoKIkNKCN475xivTV8S5&#13;&#10;gcdnLr9y9PTcUmnWA0CWZUmtfQ/gnlKqgkC7cIEVZZBMeKzl+z77yKfev27j7d1bxoanihdPX5k+&#13;&#10;+uTxcihfxCMQpEEzsIgJDhzEAQri/pedEoV8k9XQmEvWNdQlevY3FnKdqebWrpa2GXajWTtuLplJ&#13;&#10;NHCbJQI3z7IzE4CJgXdg6QkjYILP//MA3BhjiBGNnZn/+pk/XPrK8ePHZwAsAFhEACKRWSmy/9cm&#13;&#10;OaUAOAJCbOzZWL9x78bmVH+qVaRFXtjC0kab4kJxduG1haHRC6PTZ8+fnQegIKBiJPrRolrt/639&#13;&#10;W7N9R/o60IK2RCaRdhfcJbpKY69855Xp2ZlZr393f5ZxBmaYlkbK8ZHx0o0bN5bNASLQf5vqmvgd&#13;&#10;997RZPfZbXbBbkwkEo7v+pXZidlxdU4NPfs/np2ooCKFEEpKGclDCEM/pZQCANuza099y6aWXLm5&#13;&#10;XGcbW7tX3Lnr568vXL161Yt1JwEw73vf+wqpXakuu9FuEUzw2fHZmYVLC6ODjw9OusZl27dvT7nS&#13;&#10;VYKEkVLKS1cvFWenZiUAI4TAxo0bnaamJkdBgTRpIYQZGBhYmpmZcaPHlsvleF9fXzqdTgsJCQFh&#13;&#10;5ufn3ePHjxfjfSqE4Ft3bE3V1dcljDaMGUYlt6TOvX6uXCwWVXgMSSnJgYOtd27Np3akWro3dXdx&#13;&#10;wZ3yfHlm6fzS6KlvnZrgSY6WrpakzW0Qkdak9fnL54uzY7PR+KDu7m67taM1KUhwYwyTJNngwOCS&#13;&#10;DZsOvu9go1wnC5xzrkhRrpKbu/bitbHjR4/PVFAxENCxMUGR/Hv27MmmUilLSgkhBGZmZiqnTp1a&#13;&#10;xEpzHRNCCCkly4gM333H7obs7mxHtivb5qSdNCT03PTctLquRi4+e3HkwvULiwi06XLsVcEycP+j&#13;&#10;mUbezoAdyRZVXK51MKYsy0r7vp9qa1qf+uwv77ovt2Xuc1ZSNwJMMUZCGwkjmVdeMMMz182ZmQvp&#13;&#10;i2denBgdOH6m7GtXASDLYlqDJKCUCrYyS4DjCeHKMHwv3uEEgCUSwqlUpP7SL33mYOFu+b9UVFEU&#13;&#10;F4oTqUrjjJqxxoavjI1eeXVk+tyJa2Xta+1rN1rlORiYZbHlQCUAvtKRL98AMAwWOY7Dc+l6tuH2&#13;&#10;1kzXprZ8Y2ehYSk1WuA5rzXXVNch0tQgjW+DgTFGYMSD7DEDXWXJXw5R+Z9iA68C9tmFR878weLD&#13;&#10;qwB2PMImAtX4M01YlpXwjZ+EDJ67A8eyHZtzcFJQRkklS6oUnENACwhXBiareDHY5TBLCxb8wJyW&#13;&#10;QUZwwbmSCktYMlhOV45kqmb3Rc8i/BzJygAggQRzhMMgQCRJL8klGZbXMpZleWFJrzhpvajKYmBB&#13;&#10;Bo5IAcHCyt9Vs1d0TSEEk5AMEkZAsHQizWHAXNc1FVQi2U2N7JG88a13rXYXJ9KvNVnVmrLiIBZP&#13;&#10;yMEqn6N+Qlj5Jgqho5zICSMMUxVlwn6P/ElxIKuVKx4pUxtsQABUAono+rqCynKZssCGHDdHRDKu&#13;&#10;kLOmD1ZExAAQIR9IVPSA5UTOMsJwAMatuKqCSuCECq4XKXm1it5qzsfvu73dTSJrRoZYluX4vm+3&#13;&#10;N29wHvr3O96d2zL3GStpGjnnpI0WlbK/6M7ZV2bOJ07efJVfff3k4PylK5dk9ZxB/rJW0NBBzr/L&#13;&#10;kfR33d3WvueezelTT05eOvriq3640gapFeGDlCFv8dXB67PW3kQ5kbduq0+nuoAyWGex3Nlvlfre&#13;&#10;t2Pp/oXdo1OjszeL18zo6RcvzMyNLy2NDU0s+q6u0i9aDmMWY0bpqv+dae2j7Pqm7C6p0ceH5/E4&#13;&#10;5gFc62jr5hs2dabbO+y0U2AZ1VlsL3SmuhN5q7nMF+uFxbPcYpwzDqMBo40x2qgqeGM5CuWf9KkZ&#13;&#10;s9r54yAQnxhx5yMLCXMghHAACFe6cN1qAooGoIUQGoAnpfQkZDQxaitmB2PGB7dt2/KMx5f8JQ4Z&#13;&#10;TFrLshgA7fu+sSwrkksBMD75KgzJimQMXha4BYtX/AqryArFithqy7KU7/vS9/34BI1+GwCSH+yo&#13;&#10;hBACAKJisZZlKQAqlm5toth+y7K47/s0X5mPy4GwcK2xLCsOqjo8RxWkbdsGVipmUbX1OJCTbdsU&#13;&#10;P46ItOu68eMIAHMch4WcLNXjw/NVfxoWE45k53NyjsJFCrAAC5bxfV/H+l0Tkb6lCrwNsmFH1+MA&#13;&#10;yPd9wAoWi4pfiY+n6jOoAetItlr54/dZC6gEhDU8AWHbtvCMJ+b8Obd6HwFQa5ts6XlepNhFr1qg&#13;&#10;/kcBa+DtC9gUe48DdlCrzrZtz/Osttwm8Yl/33+4YevcF5wMNRkDLMyWbxYn6PyNE3rg3FPl61Oj&#13;&#10;l9XI5I1oxV5BIq41CBpuAjl55LPrNu54d35HQ3typzfR8MLzX71+EYH2J7FcqijQtALtwbl07Ob8&#13;&#10;zk/unSOqBFSMMMQtluQ2S0qzVNApsy7fQrrt9ozsef++qcW54ujc+MLY9PnK2Pi1hcmRE9Nj46OT&#13;&#10;S1heiHhMDwgGzvJUoOHRG2Z49MYSAo0VG7v6rmUyuaPZhqRwNhebOzY3t2eaRJOfXmp10qLJzohG&#13;&#10;YXMegjciB+ZKPohb/YNv2R5+K/nTas7H6LOueUmgWkE8+j5eK0+FdskIpOOAHXcKV81pnudFvMRV&#13;&#10;qkvf96OJacLPccdQ7eQNXj64HzAwxrW1OFDW2ispfs3wN0rKanV1Hf42XplkhWa/CuObCUmFzBqy&#13;&#10;xxdEBFiyqua8AkA8z4vPufj3cTBmrusu98fKFr/nCPBq7x/wYYIAiqrsq8kd9LsH8uDF+y5491dc&#13;&#10;v3qO2DOoxpjXyFUrf/z6teaKqpLoeV60u1r53H1oD168ukx8HMbl+Edrb1fABmofUqRhO7A81xOF&#13;&#10;5Ab6xC9veHfzjoV/bSepfn6ycnHxaurowLOVwdcevznpVxhbcicEApsz830/fm4NDWU5DPd9euNt&#13;&#10;+97bdTBZUL1WEk2l+YWhkeP5U2fPn1Wcc0dKyQHohuYGFIsLzC1KJiUE53Cu3riqxcKRKdXkGgTc&#13;&#10;vTG3IAMPHi25pmQjYdqTbdSeaq9H965G3y37c16pZ3p+pDw2dnlmaPqMe3nw8ZtTJb1UO/BXUDMy&#13;&#10;BuLcIqV8ujR0IdpW+rnjDdde0zcvJ1NJ1PVQpm1jQ75uXSKfbFedmaZER7Yp2WunRTrK9g2iJaq8&#13;&#10;VwaRRTy8ieidQGTIRCFh3zWAk6ZbQOENnnPtv1dohFgJNPHJVZskUgt6cXCNj6V4W237XwtU8WdR&#13;&#10;u7WuPV5j5ZiN/74WZOK7i9UmOa3yqpV9rTjfeL/X9idqjllrRxQ/djV5as9Zewyr+bzauVeTf7Vz&#13;&#10;1c6F1cZIfNG8ZRexihy1v43+Hb9WpCjGxxCw8nrx11qa9VvWroG3J2Cv9pB49d0F7+3uFx/4Xzvf&#13;&#10;3bzN/cnygrr6+hPFR499Y+LaxYHhMpCwwCoJaJBlMVIKFK70ACzZ0tTC2jdlM32HqH/zu+rvyead&#13;&#10;duLKAQDpSVcNdT71+7/118MAkkopxTm3lFKlH/nVvT+6MOSP/82vPPV0yGMgAIWha2NDLV1U5DZl&#13;&#10;4o6+CLgBICpcEAZ6wINrsSQ1JdO8Kd1c19+6LaPMh+Ae/NkNc9M3F67OXCoNVgaTQ1OTM9782GJl&#13;&#10;dmLRX3LLhgFca5+CnA4YMJBjWdAaNFeeIQA06wJjr7HS4GtDi4B/FcCpZE4kMvVZZ9Pdbc0dO+t7&#13;&#10;GjrqerNNTge4TnDBnaiitjEG2hjDiBlCmBFajUcxCPlmg/osbwLeenWK1ZUaa21cvQ0BYwnAF/Ah&#13;&#10;QtNBfGekAYhYodPaSVyrsUetlgzpjQDsewUOrHJs/HpR3U7L9/3ofoCIBXx50kfAvZqWvhpYx+93&#13;&#10;NfnjbS1tOPq81verPcO1ZKltK5LKcGt/raXtryX7amBNWPm72sV8tXOttZOovXZ8fNbuquJy1+4Q&#13;&#10;a1+r3dP33d5ugL3apIg7HQVg09ZDhQYkSu1Xnkn/3h/92ncGsMzOlwAqnAGGW4x8P6jsks+06pb1&#13;&#10;OWfHwdbOrp3W5vr1pX3pvNUKA4SJhwqkuVxK3Hj50WunAcXDgEuhlHL3fGBzT6qbPgayHwP4ceUp&#13;&#10;wYPv2cilyfHCnY1l7ogMzHLqe9ysEDNBBN+BBdCtDBQUEYGToFQyL1Kd+Yb2zu2Fg1ppXZ7N3Jwf&#13;&#10;L103M/aomUpN3rwyObtwzV0YvTLj+crFYnnGuK5fnQjMYuDgxlc+gKDQKjRMeU665bnZ8uT12Vl8&#13;&#10;GRcBRjv392fyt1kdHX1N3dku0WFnWcFJOblUys65skhBUg+BB3Vfq6BtEP4PWtMeHi5Vq2l/tc94&#13;&#10;ZZimBwfwEwhMUVa4u6kFbCWE4AjMJqtNGoVbJ6yKXTt6rwWt6H2tyUs1n2s1tdW08CiyyfF9X7Qk&#13;&#10;G3hWJGmismgW/AULK52NcZNQrUkmLnutzLVOxbVAdq22Fpis9fe1NP21jnujhfLN+v2Nrrvagqlr&#13;&#10;3lfbRbzZbmIt+VcD++haa+103uh+vq/2dgHs1SZD3G4dK7fjWQPHblS++eXJv5Wo2ODIAbChEETR&#13;&#10;M5DWgNZad7asZ9tv31jXeru7vmWL2ZZqLvenMiZHsKBVFUQNEXHpw52/knrp8b99fgqAFSY8mLpk&#13;&#10;HtsebH2Pk7ZyrN7uaGjK5GYm510Veqtff/rKzJ5Pdi8AblOUPRcH7fi7QWhiWJHJGGbcrUjSNSAC&#13;&#10;Sxec7kxTotsYDbcsy5nF9ITjN0/RQt/4xI3ZyaXLNDJ/yV+cnpv0Z+fm/NHJmxH3AgEwjCEgTmBV&#13;&#10;cAyHssapo2eXcBTnAAxYcGjTHe2Ftr7G5qaufFO2h7XXN2fakhmnqWQW0op8i3PGWFj0NFjoIrNJ&#13;&#10;VGZyWXpGMBTwQqy2LY3eV5RysyzL7m1f53DJHUnSIU2W5iaqEhL+iDRjJAdvXHLD3yXDquuhVLds&#13;&#10;Q1ezIb7RBPpuNEuqOSZ+T3FTSZWUzIJlHbnnUL19qH1LJaXymTM3L008dunayMRI1WaPWwFotX6r&#13;&#10;lfXNAGI1gFtrZ7DW53iL3/ta4LvWtd8I6GvvYTW7b+1v19ol1cpTqyisJmft4li7E8Qq72+0Q1hr&#13;&#10;4XzL7e0A2LVbnvhkjmtgUXyzdfXCEAAkbJsnPU/FTSYEDbNly2Zn34E9TYWd83359ZUdPKM6nZSV&#13;&#10;CoBar+ChJhBpo+DPORcf+8rgSYUKBdozN0opf9+Pbewr9GbfY7RBot5a37mxPTMzOR/xHdD0yKxW&#13;&#10;C2yM1ZleFnGDVMtS1N7oSgCPNQOs5A8JsxyBsMCB7VjJRMpep41ep1oW0dSNUudd6SKvJCanR5Mj&#13;&#10;0yP1YxjZNqFmRfHGtZuLl85cqSy5Czrsk3g/g7GQ54hDcAbLd11z9tjV+bPHrk4DeL2uLpdq6ylk&#13;&#10;12/syDZuSzbl2zMdycZkW1HMFmCpjOXwNBNMBIuMDm+WAFPVGDVjOm6PrY02iGvXNgAr3dlYV//Z&#13;&#10;2w7yFG/REgQYARhGOkD+QMU2mnFuPr9075iarIy99OjTQ5dvXjdYHfDiE6ZWC32rrXbyxneDkQNZ&#13;&#10;hM5xseeD72qhj6///ELO3COJJdJ9G6Z61zX83sivPfI0LNhhGnN8NxHXvL/b9kYmhbXAp7afaj/X&#13;&#10;KlK154v/Jg58tX9f65xvJP/3+7zebBFa7bqrXat2UXqzXcp3s+C95fbPDdirDfjVyJ2iWF0n+jd3&#13;&#10;uKWkslB17Fi0b//Wut1H1q9L9Iz3t66b2GKl/DbDFOPkhEAdaJ9xlj6QIeOx4uXj5RdOvXx1DoAF&#13;&#10;cK2Uok2bNqX7H2h5gFtIAQweLdW3ba0rnH4JC1CBzBpazYzODzV2WFUaSvPmJt7ablgLyIPSSGFT&#13;&#10;0hiADGeCiZSVMvBTfqLSVFeHLXV99ZKkWPKW1GTTTOP4PeXtk5UJPX3t8tDE9dcmZq9fHZLSl8qH&#13;&#10;q8MiwAEtkMWMZTEgyOyxGeO0sDBnFk7OzZ4/eXmKfc26kUzapxuaG8SWg125lg2NzYW2XOtMaqg5&#13;&#10;mXVyqXqniduU843HA6WegTgBkT3WRjxELj5pgudsw4IHkW1P52hL9iFRn9xmtHaBFYx1KzSfUc58&#13;&#10;U7SH9uz94AvbXxh96tGvfnOoUqnc0nWhDITVQ6tWm8BU8z3F3ld7xTXqW6gTjDAOPFDf/dsPDTV5&#13;&#10;D4IbyyELhkzG3t386e3btx8fGBhYgA0b3gqHKVaRd7UFaa17io6Py1krL2p+t3qkxq1z9Ls9R/yY&#13;&#10;1fqs9l6ihSpu+601DdUuDljl32sds1b7bnZc8XFQq4m/2Tn+Uds/J2DHB0J8sNdq1SsSK4RAknOe&#13;&#10;cl1lAzBNDa32jsMdrbvv7uyv71bbKDO9LpGxCwZeoPeZKuc41diTAQDGGCxMqgvP/c31M4AvOOcw&#13;&#10;zHAouDs+3LUr2cJ2GaMDSGXGbult6AZwAwCBgaAhZy96wx131CnPlEVgn15dw/6eOicG3jF7OIsU&#13;&#10;73DBMRwiqhdoGaHzTgJ5pzHRBzNrqKIXenY5M/t/7K650rQcH7s2MXzj4vjk1Lni4vT4fHlmfN71&#13;&#10;/ZLWIXgyK9ihMIshWJA019o3xbIvi9eL/tD1oTKAUQCn1m/qtjbv6K3vWlfI59YnGxZSQ825pmwr&#13;&#10;S+su312I+Fh8eGs60uILs6UNbEbc4YLDaGZH44MADROpnIZARBXjC2SobyxZ6eXvyW56d/KDf/7Y&#13;&#10;H3ztYuTFw0ot/o289rWAEp+Uq4FfbYhd7Wt512BZtl/yrfWNnbaXE93EpUVGKW00gcAqlm72u5wm&#13;&#10;DKAEY9mAH4/djhflrW1xQF/LyVUrc22kzGrml9VMWPFnVXuueKuN2onLWSvHG11/OflluS9Weya1&#13;&#10;/fJG/fTd/v2N2lvV+v/R2j8XYNeC9YqtJJa16gisbQAJIURSSulIqUx394bkXQ9u7OvYgW3ZVrmD&#13;&#10;pyfb7YRIUpDxZ4CQVR3LRXYBoFa7hrJKV55jT14evFkCg2DMGN/XesuOLfkNBwt3GV5KURjlQYKs&#13;&#10;ls7COgAvhsKTBujUy+dnb/tY0zQSaIFZ0yLy1jqs1h4eEEGxMBrFRN0acW+DDFlJXm+neX3RjEDX&#13;&#10;GdXQqcuFAy3lpJ+fnJuYHylOyfHZC/7UyJXJ2eHz47Pj4+PlqO4hizgyl6fminoj1y7e8K9dvDEO&#13;&#10;YCidyOq+LRtFW5stGnrs/5+9Nw2247jSxL6TmVV117fvG4CHfSUIAgTAVRTFfWlJrWZ3q0ctuXvs&#13;&#10;CbfD9viPI/zDMdETtiPGPxwxo4kexUy422rt3SK4SJREiTtAEiCxECCx78B7IguWlQAAIABJREFU&#13;&#10;ePt696rKPP5RVe/VvbiPi0iQ0lAn4uJevJs3Kyur6suT39kSE4Xy1PT0dDy7Yb1IrwCYgnwrijWr&#13;&#10;aBliZkMgYYjJCBbRmSmSYGMgODCCQkqpW+mO/DZ7ZuudO797cO+BqVjfAotRqrX0TC2YRJ/raWeM&#13;&#10;pYGv1nNhMYWC59lQsIcmh5SeKo5zOzwIssBsSAig4s+Y0XIZgAP2GItAJXG9a1892qHWpSxucI2P&#13;&#10;LU4v1oKmqdNXrVZLNb+t9qtebFub5Kh2Z1Jv0YifSzxZUrTIR/KJ+jL/PstnqWHXA+s4QDuw4CiF&#13;&#10;hF9a8BpQPctbMo9/a8eO3s32DqupsJ4sv1VICEEOgtqovIBqXJ2+MQZ0RMxshCAaO1s++Mx3TpwF&#13;&#10;YMHAeMaQhIVdT6zdSg3ueiC8sxgQgoiz5a61GwdTp49fKIXnIQtTleL8TOFaukd0xkrW3FCp8kYB&#13;&#10;wszC0aqEheo5rAEByUJBWhZlGJxx9XR7soHXZ1ZZuu/WhvlV+fS0n1826Y85I9fOj49dPDY2/O6+&#13;&#10;05OoBqPgswAJCYYOFjEppSyUc+bIkSOFI0eOFAEUm7PNlXw5H+VSqM1aVo9WkMJwAAoUDF/DULpo&#13;&#10;jXTOpI4b3/hlXaZzleFEsqdxjd2U7Ea4yyAhCF3J27bcsX3/wb0HDoWJluLURPz4SwES4XoQir/X&#13;&#10;xgMI2JCALQI7shds6BbbKAQ5UWwfvjP2q7NHEqmBX5V65L3SUSl/rnyl6R3vp/sPn/UBOPAXxhQZ&#13;&#10;KuNgtXgv2QufTEihROcVnWN8Mao12ge712Dc4VjdKMn+UotaHGgX+7LtmOeOy+FY6oF+1TVenDs7&#13;&#10;nE+XY8eP3Brd8DdVgRO4XvP/XMpnAdjXPayoLp7r2DaSLJHySrD8IKoptfXO/s67vrby9taV/t2p&#13;&#10;jNdNViXDrEEkmTkMNAQtGuywRGHd8HshSFQK3tzBpwsvF70ZFoF3iQBgdjy0sSO1obKLpXQWMrMC&#13;&#10;AANlmcsObh9oO338whUE0e00OTydz00WhzJ92ZvDKug3HLDjEiJ3gHWLf4y7FQK86NghSREEwGDl&#13;&#10;inyLbEKL1SxXyX6t01saiysfacjfV9gyNX1t7srohZlLQ4dmhs+/c7VcKlQqMCgbAwKMEBbIwEBa&#13;&#10;MCCpQTCkNc/kZoLUotdHftVqrQuAoEV1pXPDBumyHLv8Hw+8+uaRfaVMslGmu5vlTbfevH/6S/oh&#13;&#10;2ZfeIoJ1CeTIlquNU4PLuvtOXx4ZcgEIKFhQKgmCDyIfgLZ9cl3XrQUUgbStgIVwa9ge6Zpw6+A7&#13;&#10;KwQ+hgyAZiGKUCEBAR8mDF2WCPzFbQDO679+rby1tOOX/dsGj9opKzE7NDv12j+/MFRBJVE1Hwo2&#13;&#10;lOLFvYwPlMBQ4fEXK5gAFhiwPJvIdV03HuUZB+wIqC2kYIOhUFoYd9AmmCE/lr853k/1M5q0bMCT&#13;&#10;KLnV3ydB8C0PQcRmvXEIWFBQsINcdu7i7sECwYK2fbschngv5GyJzU38fvlcg/ZnSYnEb4YoA58D&#13;&#10;IOW6SABJSMfN3PZY/9q7/mjNXemuyu1WCh1ECsw6dCeTC2XmCRQUXmWqH1Idom5IIRgiyEvvFl99&#13;&#10;6el3RgCoyB/OEhZtfKBvm92gB6Ok+YuLAGA7KtPW19gB4AokIKQg4xlv5mJlondrMzTcsFbCZy/V&#13;&#10;PuHgMGYRscysLEKbLTPDhyvJpqxyKEsNle72TmdT29ZOs/HRrnx5ds21mbHchfwl78rZQ1enRk5P&#13;&#10;T86OlCYAVEK7rwfoCKjrgXVci1wYYvQSdfKPGCIxY3J2BfArlTk5dWGOpy6MTK5M7NzX8mfrNnO4&#13;&#10;JhsYmqVytjHbmMbIkISUCr4uwfdziHGzbqAQEKqpA0LBrSCm/Yft4vX/AtDxIBOALgOU6m9qcVoz&#13;&#10;aa9U8fKnJ+ZUGSU/yDYoJUA65tanodWhvfvnD+3dPxv2x1jcAUTjkPBRge9HWfQQzlUaPtwM4Jcc&#13;&#10;mXVaU1ZxqlRKVvz5EjwnHGttRklg0R4U2IGKgcZq92S70m3ZpOd7xgwV8jxfnC0FbRNYGrCDsZaC&#13;&#10;cOHs8tZu1eSkvJLne5dm5nTJz/vwkmHb2sRXwTPuQVgeKilkUnpDstVyLFm8litUxnJTlgftws0i&#13;&#10;SJwUPTy1BtB6xr7PnXxWGjZQx6oOINnQ0JpYs2GgZf29uKX/puRdDR3yDsupJJkpSGbEi12EBW3D&#13;&#10;/KLvn/siKn7LzEYqIXMzleE3fjy1PxxJVEjJ3P+nd/VY/aVbLDtlBWXFAjUu8LE2sBJWQ29/ZweC&#13;&#10;h0NJgA0gh06PTa4tt80LixqYAz37dyk3daSABwUQKALvmPc3hUo5ovkMfkYkyOGGVLdsyPQ0r8PN&#13;&#10;jJUPtOaLs+WL5WlzZX64fHX83OyF0bNzVyfPzpXm5gq1obofLh+wvs4YBQBQoQuiEIoAg4KpqI1+&#13;&#10;f2GMBGvWC5sKIUgJSwRFWbWmwR1rm1oeWfMAfFNhBSSEXRGvzx7b+/zL40opBOlIwO1blmf6H1u/&#13;&#10;TSRUCgZgozlzCRde/+6vh/wgGJEACEc61NnVKRsfH9yYuqljO2XUCmnJRqO5ZCreCA9Xzkw9e/rt&#13;&#10;kbfOzBWhI6OpBUCu3bmpObWjaxUcpMAAhODi6emLp3928Gp4msKWtt7yp3cMmgF7gJQUJIUszeRz&#13;&#10;9i+mjqndLRsSO7tvdjPcS0KkmE0+kcOV3BtDbxb3XDpzyh9y4C/kX15cAACloGRXd7vd/OW1NzVu&#13;&#10;7NriN4nVUskGY4wvNE0l5nFp6I2zR6y35s+eunjWC/OcVHHhCkp2dbXJhodXbWja2nuTaLU3GklZ&#13;&#10;ZlMhl8f0WPGcfH36wJUXzowMFUaSqF44RIPTgOza1mzvlzffml7ZsrFsecuFlEq77rQoYah0evZo&#13;&#10;8ftn3xiZvmbmvVJ0j8Qplrir4+cWrIHPTsOuNYhEgG098NjunjWPz/91tss8YNlKsQGMhg63rACi&#13;&#10;q8YLlMeHwcUoYIWIyPd9jJzgNy4czk1DwBIQxsDQsr4VVs8diVsyrbTcxANDCGF+aWLDmiqZifaV&#13;&#10;q1emz58970lLAIA19N70aCXvjadarQbWgUfHJztln5zEwRsRrRCyJsH3C0baRacaHe1rAOWITGN3&#13;&#10;enNTLza3r0+j77aGKXdY/uztvxv9yeHDh41lBdnYcL2GBFQ/cLXc8YIEvDxgKkEYugmy1/FAaw8P&#13;&#10;D5YGiVMi5OlJQvj9hZbZZ44fJwgkYOD371qznHd3/Wv4bDSMaJTp8nJe9n/sff7lGelI24fPCV/p&#13;&#10;xrVtvckdHf+LdKw2YsDzPX9Fb+t33/ruy8/58Bdc2Lbdvi3FX+t/VC1PP6wSdjruvgCizbrLv79n&#13;&#10;VePJVa+t/9G+v/v5+QJcW1qW0J7HAzcN9rhfbHuCk6IDDCZBlGhJ/xQ/OzgMCQcaMiEt033bit1T&#13;&#10;A/4TlrIVBMGaK14Rfa2vOeuaH/Fsbk4JGRyTAK0Nsn1rHk6s7/ge/vehl7CoIUfAphw44t4/va8z&#13;&#10;98Xsl7k7eZ9KqKQVm2oG4HeYu9r7NnxZ3q1feezn6/Y8++yzMxo6MkiSlFJs270jZX21936szHxZ&#13;&#10;Je3GiGkM52CT6UjeqwZb7+3b2PCk+O7RQ1eGrxgpJWut0ZRswqrHt/aoR7q/YbelbzVKIAEHDMBG&#13;&#10;EkyA7El9uXFL14vmh0f/y/zzR4ZgwQkz7sW59Qi0P9fyaQN2rVU+boywAFjpFqtZpb31tpNQ2jMe&#13;&#10;CIqIZHVV80Af/LCyiDoBTuUm9elDz84d9nTRggEbGHIsh+/8yraB5EDxZpBElOxoMSqRmYhgWANp&#13;&#10;bl+5sb/l/Nnz1wApYRk5eWl2tjznTqTarFXRMX+XNOz3k4j9jgJ7gOt3ByE1JKK6N+yzQbCeKctN&#13;&#10;DV07WDpy+PBhD1jIhLfYfT3jZa2I6r8LIpTh2oN3bG5pXteTZknUmGgQMwN+b2VL6ouJcHhMgD9V&#13;&#10;ulI6PT/iwSghhTDGOMbVlhQCEGwYEEII47meDSDJzBYYhsEGru8IkhBCIjBES9aetgQ4jXB7LgHj&#13;&#10;Pdb5R6k1jV8VRIBmX8OIYJ1jEEgLIYib7fX+F1v+5a25+/7fl7/33DBDOwB8X0NR4K4EgFgEuzaB&#13;&#10;gIkWACQzMzQrIaQhEeRhsTPJLr3efsLYZCsmw2F0bpDvhYCk6sCWhr/Z9T89nDv8H37xjiuRhA6B&#13;&#10;FsADf/34gHd/y7eoQW+VJADNnoaRHNJPRMQCwqiE3aD7/Mfzf9zStHNy5/ffeOONvLSl0K7mNQMr&#13;&#10;Vfarg/dVVtlPKMe2oY1vwALMFD4YRpCAlzGrkts7v3m3ud/f8/98/1RBlyUA31rV2GQ91vuvnPb0&#13;&#10;JmaYYOE3IvSmYkHCSEsp02EeGPyLm5G9pP/vw6ePGQQ0TzyXzFKG4c+VfJYcdq3lXQGw2PcVGXhs&#13;&#10;GCDIT7L0FRGoUnZLV4/6+4dPFvKeqUBYAsYztHHdZjuzxd2mMtSzUM25tnZieIsk04nm1m4rG/xF&#13;&#10;wxKCPRgePTd7rXlFGrjeT/X3Xmpzo5AgYdiQP6kOnXsy993nfvTCOdT3162nRb/vtWQwFEnk0m7/&#13;&#10;zN30OLjNgJldWyVVg9OZEEQI6DE2JX+KjuX3vfn83mkAttGGAVgwHKQqCNzVAWb42gQ7OYYNwAhI&#13;&#10;YwxsrtoAAGRgcVABRwAwWx+/ozO9ru0BAoENG2MMiZy+avLeqJ20M9RkD3psHAGh/SwPJO7qvNf5&#13;&#10;J+enYSpPQTDSLJxzAPEm2DFGPLMIcz0qmJg3kyRbKQu+7xtoDoyNipQMC++yZt9OOUmzreVBnbCu&#13;&#10;oOy5kJKgNd+0e3u6dHvmy+Wsv1WSjNz3LatC06pMk4ZY+Anq0DY3kIGRQlK5w9ylv9o9nT2Qfjrn&#13;&#10;FxKWtPzlX9jY6w+k7hI22zCsGVCU86+amcqQTKiUakkO+spkFKTWKd01uQFf3LR588SBQ29XEpDu&#13;&#10;mj+7+TbZntoEE+6Sfa7QjHeBXZ1LNKW6vBT6YaAFCanb1Rda/nTdm/i3x35mpS3bK3hlLBohl17s&#13;&#10;P0fyu2J0XHA90kFl5irA+zhgHQcZEMObzJ68tG/21LWJywwBMp4hx8rwlgeXLUv2VbYKIRbKa13X&#13;&#10;FwBBAlpWsnavack4jSJfmSPLEgxATVyaG17jdZekEskoOvH3Rcv+IKkCayIwDLkT4si5n+R+/Muf&#13;&#10;vjQKiQQ0iqj2p48AKdrSxg1H7zcvxMwsHSstE1a6ahxBUQYmIvJK5RyOzr868+TJ96anp6OHmgEo&#13;&#10;A5IyfhwiYmMCbySGBQ2jAUMMK7rfgn0Gk2FWDHYgIGFQKW6yb87aIg3DDEHCnqcrhaev7Bk5dHGq&#13;&#10;raXFbvmz9bv1Ovs+z/e1cf18QyLTZKcSqUql4gEwBpAULBsL4yFD1a5ugcov420YALu+m56m47mL&#13;&#10;U6cMM7Ws7lxfasZ6I9gmIsnawG5Lb152y+rOC6+fGAdrlYDld923dtt8K21XQoaLFoQ3nD8i3s6/&#13;&#10;lT8zMyMTUmQ3dnTkNtm3q/bkKgIZKYR01jTeZW1rPYa3CyMtrU0pd8BeUVSVtgSSgISszBRH3WeG&#13;&#10;9uSPjEw0t7ZaLY+v2jq/lh+2LVv5Fa+oQNnMspYGHMKMn1Vpv9vZYAuBhWyQV/OHCz86/+LsxEyl&#13;&#10;f9Ngs/xK72OVFlrLFV0kWJVkQ6IDAEFZCvD+ANY18lkaHaPPcY1MsjHCfEKOcTVufFQqeHMzJxrf&#13;&#10;fmvvmzlg0Xnqpk0bnMYtvJ2SupVYLeQaqRp0LOBGw1Oyhdta2lvs/NBcFGCn5t7DFdKiCAtJ/I4Z&#13;&#10;HT+O1APrwog+cu5HuZ/85pnXxiBhhwVwFzRGVIN2Pd/c9xWiRW8Wrv77QsYWZVuJSr+zJnv3svG+&#13;&#10;QuHy0LWhqCCyJO3LmqMQgqAgxWAFwAjAMIyKM6MMgI0JKDoBBQPtZFOtAdcfcOaNMqV1SbojZ696&#13;&#10;l3GxvNaU9+/8mwedUr5Ymr02MTpy5tJ4YS5nwt/74DrnG9ASEWBzHKhjQ6HMjDw6/u3DT587ea5o&#13;&#10;XI+3PbDzHD3RL027tUkGM8G+4lTDxq5OvH5iDgZq7S0bssV+sUU6MhPuhsibLg0N//u3n7ly7Fwu&#13;&#10;vD7k/EKM7v7vHqrQA8lmk0YbNPsiYbWsfXDrujffvjLBTE4i6aSLIRVGIGLDujg7754+edoF4K6c&#13;&#10;mTi47b//kmPbtjN2+dpQ7sLU+NXDZzwAtkpZCalUMu4p4JVcNzc2U7545px/8dS5Kw/2PvFi//aB&#13;&#10;0dzk3FB+fObylQOXTgHIoOgVsPRO7XNJhwCfvYZ9/YsW/WE/9kFiIOMbH95Ey7v7n798rliZX3CN&#13;&#10;aMg0c8+9iZWyq3KzFApsYomhYoC7yIODISDb2lu7WloaE1eGkAsUKCMnTxZzpXl3PJ2wWqPf/L6D&#13;&#10;dj2wnh/2Dl34ofvTF37+2gQkLAnpaqltaLhf+uqXurODWef8S+dPHjt8LG44YiwVEFLvuGCCxyUq&#13;&#10;m/kQu4kAbRxq0BZlJAkIJe1Ef+NmnXGauj391NxP54ZyhZwAIBjiekOmT3EaggAWbFgCNXx9tPMz&#13;&#10;gW2lPJWbCqGcBBOmkqVePNHzJ4898t+OeKOlycnLI9fOfueNV88dPVUslgumBJdMwJuTgRHELJZA&#13;&#10;mEhZiQzccX5WSEPutVdPH33n4MFZKKThg1//+StjD939zbP5drles5GRmcUkOIvALRada5Z1ulmr&#13;&#10;h5kXTAM6V5lZe//WVasf3KKktGAYZHxf2w2JZElrN3T2JhBDdad7hBJpr1JhL+9WJCc0CGS0Yacx&#13;&#10;1d345+ue+JOv7L5WnixMFq/NjZ39+zcPDZ+4Wij7ZVPyS/BhCIDyiz5rz6+EnlwshBBqsGH7iv/t&#13;&#10;rrabc18amxufm6xcnLv63t8+/8zZc+fnPOlXPK3zAFSYw/4PmnWNfNbJn4BqwBaRQeTjSqQNA2AQ&#13;&#10;hJ+Tk8NH/SOHD7wTrdwMAD0r253Wm+UdMiFSrNkgDPdeUsNmsBBETqPoaupqSOEY5jW0AMBlXaaZ&#13;&#10;oeLFdHvj+ljt299bqQfWuave4eGnec+rv3h9GgjqlWupJTT8O+65o6X3a93/YmJ6aqjRabyAxUjD&#13;&#10;uI/wB+6fCMQ+azTnncvNr5V/MzE+VlGWLaWR5qqcsJN3du+kFQ07TOjWiUarP7Wrc8eWE5smX3/7&#13;&#10;zSBwxrCo7dfA1NAQMEziunbETACLUPO28odGz3m3L5+zUolG1kZDwkarPTjZqgfRoypiY3ep9aHV&#13;&#10;c/Re19ET33/9SOHceCV2jhTe0zXnbOJ2HCAYNEEsEjnsm+Lc8NQ8ACmk5UsJeBWPMVnJSZOo+EKn&#13;&#10;gmQEFKdYkEwnUkjaqTLCEqYM2F3Z1eVOHiRQWA4yOIgHJlLCoshFyABwZIOdSTkzs3MV62RhtGFr&#13;&#10;69Q8l9MK0kBAOh2ZZZPwl5luVeF1zZXeO7tmsqdXvjv0zLvHLh88VwBAEJB+rlwpnJ8+n+hv3ILQ&#13;&#10;pdZK2lkvhc0TxmzwlyUrie0Npd4Hll0q7W167czfv3FYQytcT4P8AbhD+V0A7Bsii0AjhO+7mL+W&#13;&#10;OrL/2ZHznqkQgCiyUfd/MbmhuTe9KUpBumBwfJ8+JVmY9ScynVuSbamXM+NFLw8AMDA0cXl2uPfm&#13;&#10;RtDvMWJHi911YD3kHx56Bnte/tmb057xAjcrCQkNs/v23Y393+z7stvm3Ufz+FHZL0fRqx6C+yyo&#13;&#10;MP0hADscAywWlcMv7p9678yJEkLqQEHw/XMP/nr8q142M9C2nrUxQgiyujKr0JfO4m1MAiAW1y/8&#13;&#10;jLCYK0Mhcn8L6I9aiSsRqrB/dNrsmnle397+FZWwLOPpkERhghKOsmxnhitN6taWZZsH7ltx7j+8&#13;&#10;8ezIOxfzIQceurPUPc34Fp+q2wR/FlIG/shGCx3gsdEwpoopCppGFIshkGDwQsmfwB4gE1j0T605&#13;&#10;TjhAhoQgCElKBQ7w8q1X9s9tW5d+nbYnm5FWWWjDYLABExQ5Qiknl/QbcEvTQF/PrQPpnzQ8f+KF&#13;&#10;w7Ph4mjnn774bsNAa7+1IrtdQMAYY8KRC+WolAdOuY7X2vFHazc1Lmv74eF/+9zPwvqStS/U+fx7&#13;&#10;+Xx9HPksvRnqew7w9VvZjyqRwS94BjRMKTFy5rXC4fdOvlMKGTE2BnAaHLXmnq6HhCQR0yaX5J4X&#13;&#10;XfwAoZBsHWjqdBwneOAFUPTmiK80jLCP0u/rvcTMHLj5cTVYD/tHzv9TZc8LT786VazkFw2IGrx9&#13;&#10;+/Z031/1fA09eFBIAdYQzGyjmtOuTRpULeb6CWMiSqbTEoBUti2UUsKHUS/84tf5/omGU0GxMrAg&#13;&#10;gRK5qZlO3dTV3AEAiBJ2AYsrBJmANxYQEgKKAcWBpvu+UzJTmpMX/vOBo1NPnv5e/ur0GYAFKSFI&#13;&#10;iiANuGEIJhZCMvUkN2/41u27FQSMbz7oJqhxT6n9CjBkoiCShZeow7AERTev7wUIFA1d8vLefHna&#13;&#10;z7vTft6d9sJ3P1+ZdufLU+58edLLVaa8fDnvFt2c7xsDABNTE3z0v7xyMvfshZ8Uh2ZPM4gWzz20&#13;&#10;5zIZJRSZbmvLwNduum3j4DoFAwMBceXEucrIt9/+1fS+S89VcqVpkkIEL6LQ/58JwkCRk9ra8cTt&#13;&#10;/+NDWwFUVDZZe798aC+j/5rls9Kwl7qRP4wHwQf2vagZgoyBGT1XOvzKT89dAqAEBAerv1X+6t/u&#13;&#10;fDzVZPcYHXGI7885L4SoM7O0hGM32a3ZbFbO5KdYQMDAwOTscjnnTaRa7IGoiOPvC48dgXVQuhGh&#13;&#10;37mh8hiOnv1hYc9LP983iQDwjIERlmXxzp07021/0faI7FdfEkIg8JZnSYbiqXLjD189wyOjnp4L&#13;&#10;5rJfZgDsu+6CwtjS3IwRPaOC5Igh8UuAZSmCDCLkRFhTkgEokph3CzRGo4mMlVT5SkkBgIH27FQi&#13;&#10;CeJ6z8ECmCoIMzE1xurH+oR/eHrI2tTT5q5OLEv2NPUn2tO9XoKbGCzBMESC/D5rc++uVfsv7z8z&#13;&#10;D4Se1tfDaG0wERsIrg0NIaYo4k+EhLRhcb0fE/Fi0WPP9Xz2jUd24OtMQtD8e6Nvnv32629phyyl&#13;&#10;FAQIvtbEbPT6DevtbEuDmhyaKI4Pj3nlXNGU5/M+ABaAGR0f9c2PK2eaDo9dm12eaU5tbOvLDrQs&#13;&#10;d9pT3W4C7UIKaYzRlrRkrtldbd/ScTBx4dxo2bgAYMaPD81XRgt75ZaZ43p9a4ff7ww09rUuQ7PV&#13;&#10;qSVngihiGKM4rddmbskg8Wo+V3JhgxbTnvxBgM8+vepS//+thWNVwBmM0pwZOv2ad2gmP26EJQja&#13;&#10;AAb+TV8c7O5a17Ar+hWFuaY/cOARF2dZNCWH21sHU8krI8iFRQEwOzXrFqebrqVb7QEONqq/F2AN&#13;&#10;AFVgjQCsvQl57MxPZp586ef7xhFuuU2glfKuXbuSrV9veSSx0rlXhoEnJEgwgwyZCKxrrfyR1EY+&#13;&#10;VmubwV+4I9OisyKps9kMe8ZHSiT1svs2dbqDqa0IfPWJ2cARtlFFKzeXy/kAjDZGyxj5YgTb1srs&#13;&#10;6nU3bzxz7t0zFQghspwwLbf2bxC2yiIqnMPhkQUxDEyyMU0333drS9fKgdbZhkp70fLS5eeuHjj8&#13;&#10;gxcuA1Bdy3oS6/7Xe+7HiuSOaGvmS3Za1nQ1XN5/ZhaBLdFQ7bmRiDTnhTBwqiJFwrWNaDFXdECv&#13;&#10;aAJVw3rgbxplvRMTl65NObOpCZFOdoMDNEwta121evnK/WcOHJ0sBN4yBMCs610lMg8vf9hrk4Ny&#13;&#10;yDozON59xTpeuPz6L1/10om0vPXh2xuyy1vbCk26bVzlGtxXRw6d/79e3Z9D6VD/sn7R9z/suMva&#13;&#10;1PzFaLvhSZNsWtbalHSS1zpW9dlrdm1uy3Q0Ng2n5zqyFSt35T8fPHxu5NIZALz+kVs7Ov5yw9e4&#13;&#10;0eoHExs2IEekOtb0JPJnLhQAm/EHxK6SzyrS8UZtb4ItPANETKyFP3PBfuulPQeHAQhow8YAKSsl&#13;&#10;7vyLDXfKpNcRpPn78ME5EagzA1ZatqzcuKz5yOsn8tF5XTp9pXLr9OAVRmVXZPD5fYDshfOPadZ6&#13;&#10;wj52+sfTT/5mz94xREn1g60Eb9u+Ldn6F62PJlY6X5Qkq+giDkp71frQLgXWDMAYpirnOkkC86LU&#13;&#10;5Dzcv/HWeztdKYUwvtappkx6qrOyyWlO94cLC2kY2CUaSV3FeKlS8gSgvVwpJ0teUdoqxcxGCiVM&#13;&#10;b2Kr9ccDuQ3b2s6TYUPLswNmbfoOKQWMNlEuKXAYAQiAkqmkMY90PDTeITcpu5GU56HdafRo0nt9&#13;&#10;fHbSYLwyZ0/4Q+4KsY0RBOtIkpwSiQXvGOIagAXCrC2I3BAX8mRQbA4AMAnSCEA6+kqTEAZVygUT&#13;&#10;gaM80urEgaPTtz+88lyp06wXSlowzHZHaoX8Vxu+cvPa9pcLxydmMkiA+lJOwxf6b/ZWJrZVlE61&#13;&#10;tWd7mBlT5dPfBfBWR0tbuvOR9Tsvts/cnUw0yBZuQtFOUGpSvjI+NKobvESledy6OlPxiomkyoTn&#13;&#10;ZTzXrehSuex3WG3lh5q/UXZkQ9rpEu58ZbbtT9bnxLPqbD6XN9bl8pRTUhPlBu4XIOZAyWLP9eIG&#13;&#10;6vjrcy+fJmDX06rrGRZ+a4ndwwxiqsxZl174+4tveV4ZADiMNtP3/+Wdq5L9uDXgQAX9FrZBYsOw&#13;&#10;06q1c6CzDUCUxIdm8lNaTztTfqXoKUtZIZv+O02L1HqDRJr16R9PP/n8k6+OhsazCKzNjp07sn1/&#13;&#10;3feIs8L+giQFDn0hF3Yowb8Lnj+of32ruFlJxoQ0ARggQQJuVveVtshOcBKhwYyLEo7tZCV0NK8Q&#13;&#10;8IxrzhfeOn3+7DQC9wuePjs+3jLReTrT33Iza2Zmw1bKadAb1QP+ykyOwUYmrEbHspTRxsTHJwja&#13;&#10;GOMBkLMjkyVTMa6yLYJnfEFSuoPq9vb/+easvDo5nMwkEmZVdjsTWwDpLZbyAAAgAElEQVSMAYtG&#13;&#10;PzHz7v5zYwgz1wlJvq4FHLmQqD/wFwSRoCq3x3ASKWoHAUADHiCuawchPAAVCKHzlZL2Dk0fVn1d&#13;&#10;6/02Wk8QTAaQPalN5vGu7u4Hl43ZsPycqjTPJHSXLbUlDLRhI02+MjT85vnzAHxjdMmruAUppSDN&#13;&#10;mgGy1zTttv7KTgyM9w8JSaq4MrnZSlgZZqOZSNqenKlcKYzkUfH8c+NzAsIVSgl2jSeSqlHe1n5/&#13;&#10;R3+mq2W+MpfsbuxyW2ltsJfgIPlOGeOzlyZzsMBhGtbaxf1zDeCfhYYdvdcFbPoYbn0x0BHGh75y&#13;&#10;VL/23jtnZ4DQK8AAK1avSPR/IXkb234TcZDrOsqF9FGOAQZbjkx4mUJTZ2unGJsaAwAIWGJ8ZCJn&#13;&#10;5cxEts3qCfM//N6ANSPgrM/8eG7Pb54KwFpAGCOMgIG59c5bG1Z8a/mjol/cJUhcD9ZBr5Er25KH&#13;&#10;xSJgawA+C+EToEMmVgNgJSUpqRK1v2XNGgTJYDJa6/aZ5L7c/tH9Z8+fzQMgDdDcxbFSx4U1r3vt&#13;&#10;7nrlWAkYaNYMqaSUWdUcDo610YE/DEgTiIhJQ8AjGBeBJ5FPL08+h46GHpMS3RKCi8pLcy92291t&#13;&#10;viYIlpACpEmQ9D3fzJ0Ze/3SqQtT4ULnE5ErQL4JdgSaGJIoBFgKtXACQQiPiDUFydwVwJpkmNSf&#13;&#10;wKHDiUuSPaIFasQARJDCBVCOvF7e2PPC1UfWfP25+e12UyWpuwUkwPDtbLK1YPzWHJchhUQC0hjA&#13;&#10;GGJpXK+Y3z/8bPHQ6CUAztjUZKF0ZOytVEvL2kqTWSMgjGVbCbMiu8sMpH0E4ZGKiAwRSc91fWfU&#13;&#10;O5J7b2TcAIyh0hiOz/9Kb2v8hpTSApNRjU6PyVqdyrDxBKQUEIJIG4Lkoj9SPji+N4eStmzL84L8&#13;&#10;2rW1Lj/X8ml5icRBWdS8qOYd+C0uTgiiAGBAjOI0nXjmO+8cRVDuisO++ebHVqym9vLmMEgsPNhH&#13;&#10;OxxRYOEWRCikxzqXrexfABUDjyYvz82bspiOFEb6HQXsun7Ww/6R4/8488+/eerVgAYxMAYBWO++&#13;&#10;e3fDqr9a+ajoE3cEIfxVv693jvW06ugVRD8GgOWTIO0JnfRJwxPG8klLD1q68KnqxZ7wjC991/dU&#13;&#10;Cddah+w9+pdj//SbZ35xDUAJQB5AfnJ+puy8Nn8gfdk85ZXcnCEjhRJyoRoRGBXtkZzn837Zn/eE&#13;&#10;Vj5p6St27GwqQ5AlGBQh4R34yctnOt/hH8q8GXKNR1JKYVm2sBzLtmxLSSnJJy3dSqXC14ovjuw5&#13;&#10;sRdAWUpZBlCQlvQ8YVK+MOSTVh5pMpIpHG8JQIkMlYxk4ZFOeMIojzR84jRL8hHkiS4DqAAoCaXY&#13;&#10;h0l7pIVPwbhZkQZQAFAEUChrr/Tqt5871HrE/H807b9b8VytySgCoISCLS1ICjy/fe0Lu0jD/O7c&#13;&#10;9+b3XHijDM+VUubKXrl46KnXz/ecsfc483TW174AgaSS0blbUkoCQbiViitH3Vf1q6OvnD1/fh4S&#13;&#10;xaIuVya+d3xvy5B6plJ2C4aMEFKQspSyHMu2LVtCELnGl7pYmeQT8/94+aljxwGwV/Di5d1qMz9+&#13;&#10;buXT0LBrgTru5iVr/k+6bpDBhzgILZT9kp6nK4d/NfXS2FChCAELEAYwvPOOW7Ldt6R2WQluRHjh&#13;&#10;I877o8gij81INae62npSSQAlIQQZY2j09Fzhdn/tpNaTEFAUhPX+boH2UkExF37kPfnKc29MIUpn&#13;&#10;GdIgt92zq3Hwmysf9bu926SU4kOA9ZKHDt/jpaEkyqbQ5zUftCrJGWj2AY4MY1FjFkTSK1ZmvJKb&#13;&#10;0/OVscT5yslrr525uP/o20UsLgLRjka+sveV0j3qnqcz93Rd9ZZjd9Ep9wklGoxh32aRa563z9Ab&#13;&#10;s6+0727fwR2JdYLJNQJ2xrOvGpgCgIXYzDf/0/P7b/n6PROlLc6dhXRplSe5UUhhA0ysudjJTcMz&#13;&#10;p0b2j/z85KEweCRKBuorF+M9lca3QaKVWBgIiHm3chFYyL1ifDA1lpMXUq7aL4wlGUbCp9k5354E&#13;&#10;UAbBDwfj2SUa7q40veFJk4oy34zryeGwPwLAUkoxOT9Jz/+7H7+58v4t59u/tOp21ZveOm5mOqUK&#13;&#10;di1Gay+hrZmGvDjTesrse+ufj567cPlCYLTVmqWUNDY5Ri/8+6cP7PwXXxi3NyTvmG8or9eKW0gK&#13;&#10;C2CwRlmWedQZ8Q+XXrj65rt735lztRtcZwlx8szJQuvft+5pfGjggl4pduascp+wRBpEwhjDKban&#13;&#10;2/3MpcsHTv16/EfHD49OjroIFqaoKEOUMvYPJcJw4wG7lvKIp1KNV0Zf8CYgBn3Uy7K4HQ8038mL&#13;&#10;7lsv/MOVk0DZFhDGGCMkLG/lF1rXOx1Yv2iYDKrUfFR+Ofo9MyPT7HS1taaTCG9QGPD09LQpTFbG&#13;&#10;rS7j2TYshDlJfxd47CgN4XXh5le9Q8NP4alXfvnGNKoNjGbX3bsal39zxWN+t7dbSimxWLeS4ylZ&#13;&#10;F49B9QJXarlIAqDhBmk0p969NjPz747+J9uohAvXMcZIYiNZCAJ0sGeXit1KxfeNr0uVinty6Kzr&#13;&#10;wzdKKe37frzidqQgqJdfftldfrz/pfbBrgO0qqG9ua+tzfN8Xbw0MzX/3vzMoYvH/FUvr7rYlmkh&#13;&#10;NsYoEubdwqhfghsBBQDgysSwmPzOnmO3rL/ptLvCbk4NtLQl0smEIKbCbH6+fHR0+OrpM4ULE5cX&#13;&#10;qn5rHXx8+5l9ZzbtH/v3VhQuLxUuT10NFquwddEt0uFvv/hyf7bjtWClIvaEMdcun3UBaF3RpfCc&#13;&#10;aN8/PH94/S8Hj1lGCA1AEfGVqYuRRmoAIDy2mKnk1MGfvX5p25GZ4fbVPb9KbEz2JrPpNJGgcqFU&#13;&#10;1lfmx+dPz828dObdcsWvxIsGsNYaSil5beqa/PV3nnlv7YpVZ531LS3plS2dlu0kAKA8ly/Mnrw2&#13;&#10;MnluLnfuykXfhx8ZUTksSiH3HdjnDpzpeWXFxtUHMWi1NXS3NJKSwtO+xtXJkfyxwujZs8cKs+VZ&#13;&#10;F8GOI9pNeLHx/EHLxo0F7DhffV3ea4QFC1CT3Y0/YuL/qNBuEPACcss699o/Db9YrOQhBBgSBAOz&#13;&#10;657t7V3bMrtglTPEMqxR81sbAwkIfZalTpW7xtrbmzqHJ2bHGAAMPL56bnR0YLWdcxLU8rtS0IAj&#13;&#10;YrkWrIcCsH71529Me6YiIj9rGJidu3dml32z/1Hu5lCzDgy6UQ6LetNHtOSepfaBEwhAxi15JfXy&#13;&#10;sb1A8JBWENwP8d1WPHhk4SG2LMsPuc56xWMlAHVp/Kq8NH61nDmYmVbAGQlQAb4o+2UCQMcunjA1&#13;&#10;/dcDB1GsFOXed94sJt5LzCagLslwbBrgWT8fjDFI91SV7GpiYoJenphYmB5UL14LBs9Tl07RKZxC&#13;&#10;zXfxdwAQw2PDYnhsOOqLatpdX57Lgjo8dEJh6ESxaW9mTIXH8wHk/TL78BmArjOX5Pu+sCxLFioF&#13;&#10;6/Cpo6XEucR8AupyVR8ok+/78ePHr68EIK/MXBNX9l1zG/anp1VAExpAmTm/oH34GoBnWVbZCzwE&#13;&#10;Sqgu4By/Hp9r+TQ07Hi+60irdgDY3d1t6UqlkpiezsWi4oz8aL7LgQsrAs8QTJzC60MH5UTQl2Dj&#13;&#10;GXQ09or1D3VsNNniKktYYMOLVObHFAaT02V6W1raj03MjhlhCcyXZnn01MzU4AP9BQa3ADG3uc9Q&#13;&#10;IuPqgjcIDBWu6SPnf1jZ89pzb0x7CMLNQwMj37LjlnTvX/U+JvrknRFnjajK2PtGhL7vedby2NFD&#13;&#10;6VqWJYCFohE+FnO+xMFAEwWubp7n6bCyzWJx2kVZrGpkBfUY834+HsJClmXB8zxjWRZqjqNrKuYs&#13;&#10;2lksS5a9sizX5AGBFS4iXpVv9cL9ZQeVwqvmoabQL2zbji9QAGDCNvF2BEDUtI360nXaSnhQlmUp&#13;&#10;D56c9fIRNRmds7Esy3ieFwfrqpqXnudJANKyLBWeexVdBYBhwYRJSrjq2NXKmpj3C/G51gB8y7I8&#13;&#10;z/Ncz/MiKiROifxBu47JjQLsWu06umh29Fq1allm59e6V0+esPLPP7vXC1N0KmNYfNhLEuNRjZAk&#13;&#10;irN69OprLW9cG9/HACgMZjHb7lvf2bRO7WLHdwJfEYRFaT8mrxz20dSd7WvO+gKAkULCwDBNpcsJ&#13;&#10;r2nC9af7lbBoMaDn0+eyozB91EQwVsbpyJnv5fe89It9U4hoEIAsWLzz7p3Jtj9vfdReboXeIB8O&#13;&#10;rD9oKLH3SAtc8BQJASNaSGXsc/Rw19aJfD9uM/Jx9uHV9/v3gpqyHFbIqV0YasEhLMTrxe/nxX4X&#13;&#10;gbruuML8GPXmYQHglmhTu3AAgKjTtlYbj9uOZAS6qF5oODz/aNxxj4y4liwAiLCP6889OP+ov9pn&#13;&#10;PrqvoutRu1h7XnAh6r3iRsc/cNi48ZRIvNCuAmA5jpOoVCpy672DKxraSquH3MrxsE1AkZg6N0Md&#13;&#10;qTV6+b6P+fNNr+998eAsYtn4VvatU5vu7dvspYZXOJyEgaFFN7SPjdcgEpAp3WZa51KWsOZCEKC5&#13;&#10;+Tl3cmx2LNsEDRHmPF6CQvg0JMpqRUQwxpA3IY+e/OHMUy/9Yt/4dX7Wu3ak2v6s7ZHESucLiiRM&#13;&#10;bK6jYsY3aJhxcIoXXY0e7ui93gMcVxLiYBdpnPV8eGuBM962Ntiltg5p3MupSjuvGV/UTxVIxvrl&#13;&#10;mu9r29WOtcoNts744+BeC55xj6xIlqKDTJ0+6uWnjo85+nv0vEe/rZ1bP/aqB9J/oEKWkBsB2PEb&#13;&#10;Kn6zWABsleJkpQK9fLBjpdM6s6pSHjuLRe1bGTYfCrBD3jq4mGREeVqdO/1a+d2xiWvRSg7LcrDl&#13;&#10;/mXdfs/kTsdOCGOMiULQPy7oLCwWAFjpdHYVdTh7U9OeNycBYGR81PXGVo6otTL0eFisR/lpynVB&#13;&#10;McaQnpBHT/5obs+LT+8dg4AUZtHP+pZbb0m1/2X7o4mVzj2yBqw/YaCuNUgLWFYAhswRIALk65iG&#13;&#10;XKtFLmp0NqQNm1yAbIBduAbuAk3yflp5HBBqwb12rHEvp9o0oHHtPL6o1C4sHwTYtVIPsJYC7Pg5&#13;&#10;1I5b1Pw//rvaeV2qj9q+gOufcxn2QZZlKShlqTDtqw+wVyp5WJyjwMf8eo36/ebvcy03ArCrOb/F&#13;&#10;m9sCYBfyrg00iKZeGsyj3MEsbAQXyQIgmZZM9l59kLAREQmvosvT59Jvvfni0SkAJIKSRLR2cLVM&#13;&#10;bC7eJBuzfWwkA/VzXf9WJxkLUZdKpDsGW3uMd+U4AOk4Fs/nZ4y5lpq2DOddLjgC8lPnsZeIYDx6&#13;&#10;8kdhUEzkZx0Fxdx+a0Pft3oftZfbd0Xh5p8wWNd7+BftG54XUWbxB1/ieq06ApRFoHChXLgCANxF&#13;&#10;rZxibSOQ0HX6AeoDeBUNEY4lkrgGClwPuLX0Sq22WE9zjs9TPVBHnbZLjb8WUGvBunactTuQehp9&#13;&#10;bV+1YF31zHueB3ie79Vf/IDrjcjvx1f/AbRxYzVsoHrVVbZt267ris3r17SJhty6ysysL7RtYTFH&#13;&#10;sQwTsb+vRGBJYRXz4pQ8+96v549PTF0zQZ5rg4zTaHp3N/V3rM3sFEJGhsbqFAwf5yQjioChpSVk&#13;&#10;a3+214LNAGBCGJgcm863zCfHrVZq/UQO+hHkOrCGocoYjp76wexPX3j2tXEs+lkTwqCYgW8OPCb6&#13;&#10;6c6Is76BmjVQDdZWKpVy+jo7E0qTrQVZzCBIpnK+7I7PT1O5XI5+GwFCBJiqsbFRdTe1W0IKiSiF&#13;&#10;k2Hv8sS1SqFQqKVX6hkFa2+KWvCL35O12nZ8RxhGj1f1U0sHLAVG9Xj2pQDr/bTxep9rF5fa3ywF&#13;&#10;2sAipVG7OMXpjriStuCue8/jj/T0rOjp9H2fhBBUKhUL7+07MnTu1Kk5LAJ9XGoXKkL13HzuQftG&#13;&#10;AnZ85Q0qorNrA1D96xOtdoZXypy66HlGAWCYgPMy/P5GxziQACC/TPOTJ+2Dxw6engtaCAaMaG1t&#13;&#10;EX13JndbadGGMJTxkwYfIqJoIUDKbbX6vQyuogJoAiBGro7luqbbJ9pak+uvuxVvoNQD68KQPnzq&#13;&#10;h/N7XnnujckYZ00w4Nvuua1xxTeXPaq7zR03EKxrNbWF+wKAyq7qbrS+ddujKpXsU9oYZpCUELJU&#13;&#10;mbvzUO6V3/zg6WEsanFxLwYxeNvWVu/e5feKBrsHDB8ERS5PNn9/357C/lPTcGBQWSgEXI9OEDX/&#13;&#10;jwNFHIzj9F7kmhp3P4xv9etxxfH3OPddq6VTTZul5hM17eLAthS/HKdwluqv3gKy1KtKKQtfNgCL&#13;&#10;Hlv52MhAyxNgVBhQVtE7u1bi2+dOncqHVdF9VNsDDBZ3MdF8Ru/x6/K5lU8asGsvchVgex6sBDJO&#13;&#10;303Wco9ybYLUJTJuVP0juFC8pCawIAF3HGjXc+P+mXd+nT85MTVqhABBGgGDyrL7Mhsal9nbCQIx&#13;&#10;r4ZP9GJHnhNsAJnktpZBp23yKi4H0ZWgS2eHSncVN42D85qJoy3+DZV6YJ0f0gfP/bD01CvPvTEV&#13;&#10;ctY6okF23bOrcfCbKx71u/3bpJR0AzXrSKo1bBsWXChO2w1uV+ph05hey8ZoAMInwHAaFStrbTm0&#13;&#10;8afHTh2vYJEiiYCW7JZMa6E7+ZBoSm6AYQMigYoeMknrRQA5sM0IAmHiOSk+CLBqNb34AmMjcE21&#13;&#10;cD0nHMUWxIFoKV52Ka68ntQaQd+PiolLPQqjtt/4DiSa11pKpF4aiWhe4guYAyABwBl1c02eFg3E&#13;&#10;gAHD9nVbp66kANgwEKh224uOZbAI3rVuip97iuTT0rAXohuTqUyyf7BnjVCXksaAjaR4cntisTRI&#13;&#10;VGnXxGRKzszs8exbh/e/ElWChvGgk5lkYsMDvXdIh1KsWeMT5K6rTjQYC9gw2ymrpWt1Y9uZV0fO&#13;&#10;a8AWQvBcfobdCTFj+yiQjYZP8tj1pB5Y5654B4efxtP7fv32NFCdyCkE68f8bn+3lFJGCxA+anKV&#13;&#10;95elNLXq3ReMJUiQkAIIzLMEgAWBxnvNo3TXwPHOK9dOjBVnFgFbQcAHsfETQggho/KMAiBiIi0c&#13;&#10;AE7Ig9lYfPglqkGintZdy+MuGM5h2w5c1xrcsqGp54lbb5oRbrMkSfBNYfSpA4fHD5+bRuDkrbC0&#13;&#10;i1otaNdqrvXGshSvjJr2tfNfa3Ss1fzrjev9vETif4vHVyRiL0cxEZEEMXwDVhag4WoFwOHAsBwt&#13;&#10;vPH7Ic5ni7BNnPOud46fG7lRbn31jUqAbBvIJkU6P6AsCdYuCCaq90cAaKlsfdVgJOCbCnim4+RL&#13;&#10;/3T8dMUrErCQPtW/7RtrtmZ61fYg9xuLGIXyiQsFGrYvFKmeja2dAITxDIvwRpwYm5ymgpnPOokG&#13;&#10;vkEVaGKc/nWa9dWf8lOv/urNmYpXFACMMUYAgYFx4Bv9j3EP3y6FXKCYiOlGu+4B8Qc+qDWjWJMy&#13;&#10;YVqCIAY1eCiJYUTSbuHdA19peO3i0NipmQoibTXcjRltHCxUJmcOskozGdaBxscLuacj7TGutdWj&#13;&#10;Ct4XsJU0CR+gruW93WJD11+7qrjBkgqo6DF5sOnf4DCKkAx4UKjOiRH3d17KNbEWVOsZA+tRE4i1&#13;&#10;r+1vKXe8aF6WMvzVoz1qwTt6vm2EQA0gCcBmw2FE0oIjgfQ51MB5YccR3734dV6EarvA55oeuRGU&#13;&#10;SL2LvFAq6tb7V/SU1UhvSmTADOLq9ktegKCMUESF+CTdhsmX9pzdd/bsibIQUMaAYWD6N7Q1bHyo&#13;&#10;934hCEYvVpK5UQAU5WdlA2Q6nP5kk5MpzVYqJijnRG/+4p2xbz10/4yPmb6Pksb1wx9/saxXBNbM&#13;&#10;hgoj5vCJ7+b27P31mzMICqIubHt37NyR7v1W72OyX1Zx1hFS3oC5im/f458XHnwRaFzRtxT9wwAR&#13;&#10;A9yZ3mX9+U3Hm/7NqZ/P2sjAhRf1x9o44IWtflCEACDSJtqmRxqjQAC6tV4mtT7V9Xyoo9/aYJUA&#13;&#10;fOEVy0kbJEgIJiGIhCGjOQEgLYUkDX8RsKNISLJ9VEcl1hr4ammLekbBWiBGTfv4vAftbEi419XV&#13;&#10;jHtpRAAZD565/jm27cDtsjqASEHBUlC27/sRJWIjuqaLIyPWvg3AYbDC4gKqYMEHwYNb5Z/thmNw&#13;&#10;Ub241VJJnxv5JAG79qGsBWsFQA6u6B1IpUvtbBggFjWcNYX/v05iqVCZQDR5xT/86p6LF4P+hQGM&#13;&#10;sJDQd/83N+2yG8RyE+ShvqFgHRNiw0g3J/pbOjPp4dlKVOUbI8MTriimJo2eghALrnKInfNvLXGw&#13;&#10;RjyCcUy+c+r7M3v2/jpI5CSEYGOMsITFu+/YnWr5i6bHnOX2nZ8SWEdSe39Ug05Ahi0eO7YrYmYj&#13;&#10;hBB6Y8djTQ/denb2l28NQyIVTYMxbFGd+WRe4FWB4AGPttxsWZbwAtCRiUC5C3+vqAw/al8LpgqA&#13;&#10;7ZfLCQDcsay3JW+JFgBhNjAIv+wmAaR1sRK1DygRLwJCt17EZnxeav2cI6CqzQldS0/Ex7wwF+F5&#13;&#10;SrhB+8SCIqvgw2d/se8IJONcf9T3Yn1O110s+6ag4Ieg7UP58OM8tkJtpU5iQqB1J8ChAiFhQcOD&#13;&#10;t5A7JKKQKvFLieqF63OpXQM3TsOupUQsAGqgd9Cxmst9yqGGaLpJkIj99gMuAgFkhCk5Y/ufvHag&#13;&#10;WJnTliWUpw0A6FseXN3Rss7eHbnvBcF9N1YCGgJgw8bJqPY1O5Y1Dp+eWsj0IyB5YnRiPNlpyrYt&#13;&#10;E4hslR8TF0MSBFXh5saQO2EdPvWD6adeee6NiQUDY5DUnnfesTPV/PXmRxODibtr/ayjc/lYg/po&#13;&#10;UgXcfN1iXbV4EGvji6zTkfjKpsfa9l/43uTMJEMIAgyD2WZEqfAW++eguK6NRZot0urI8zysauyR&#13;&#10;qiNtpzb2NrX0dTcbY3jmyvg8n5+cnxmecC/Pj9YCpGzJNFrNVtpqW96TGl5v31LmQpMlJYNAhg01&#13;&#10;J9JOs2xOcmtWTOamxVwp7zdls7rLafaFJi1IaGGRHq/Mm9HZyTgtQkop0Zdpo0blBPWyABCBh8tz&#13;&#10;ZjI/W6Vhx9oKZhYAUIbGlcIUyuUyA4BSSnieRwoKa1q6ZOtAT8Lf3N6abm5IeWXXLw3NzKqLc/OX&#13;&#10;L14qD/tTOkxaFRkCo3OXyWRSLUu3KpsdadgokkaO+wU1NjOJnmwbNVgJy5GWLLKnruYnrXK5bAOQ&#13;&#10;XKthA6RZh4AtGNACGu66tgElNFlSsAch3ZSWMic9ulKaQj6fZ0QpeBd57c8taH8qlIhlWcrzPLHl&#13;&#10;1tUtxeSF5SlKLFCUYQrGOH94nSzyzwyCwOX38m+++vMzFyGQ0DpwUGvMNPNNX162286im4PkqfgU&#13;&#10;uNhohMEbMVrWOL0ALkR6k4FnpoZyo/2brDIIiWCv/kkMKQLbRc3an7DeOfnD6adCP+uqoJhbdtyS&#13;&#10;bvt666PJlYkviBsTFPNRpPZ41xXHIgYb33eZIIVSigiSNUP1NO1c8zcPnS7+nz9+uwjPBmCMNorD&#13;&#10;jFMc7yKgRBxUuwMiJR3edOtN2eyDN22e7VPbpqXbmXfsZoDZr2RmW/TG8XUT3omt+4aPvfLiK/k5&#13;&#10;t0TQmhrSDWLNY7d3N962evt8UvcVm3izpaTNzIaIyAgk2x7ddnfLQ7u3KGUBR0ffffbv/vH4vf/y&#13;&#10;axvdjR1rXfYgjTCQhIZ3Lh0c/Y//fAYAICWgNZpam6xN//pr27xWZ3Cx6jtz+tClA7PfefKCH/OJ&#13;&#10;ZmZ5899+/e5SWnRSsDuS/mzxmvcPL7118cRpD1IK3/d5ZWs3dd+/rTtzx6ptXnNi9TV/ql3ZTlpr&#13;&#10;31O6fbrPpEeWX5g4unL/8PFDL+2bLQQpVn0ArJQi3/fppl07mloe37rTZOwesGZI6ST2n3572btj&#13;&#10;E3TninWta/pXirTTliiZqd6fHDjwyq9fKohAw666zswgo9kC4ITXydz9xw93Z760/iYtoYjIF5K0&#13;&#10;R8TtBf/88pfPv/SLJ5+JMjcuUGD4nII18MkB9lLcZGBQYlYAaGCgp7Wp1VvB7KPGGWRJwKgCFkFU&#13;&#10;nNGXX/netdcBL8p1TYDQX3hix4pkH7YGRRoFf7KODh8kgZELDLT0NA4gitILdYFLB0cn1z94U77E&#13;&#10;001hxOPHAu26EYxj8p0TP5h+8oVnX7suN8juO3c39H2z51G5TN0lamowfgZgDdQzlsXyZxMAA5A9&#13;&#10;511NwfJzrVhrKKiUbCSp2U0N9/Xet2347G8OTAOQDJZ1nmBiULRFX0hC1JjMmBVf3tWL+9Y+frUJ&#13;&#10;22UykU2LTLRlgQ1C3vgotMrbG7sH313dTj8//Y+/GcpBWxnLMbkO2T/W7T6WSKcyFgA2zCASbBjS&#13;&#10;tpIzveIL48anrKWwKtfiAThZSInOyy2lRz2FBgEAJJBa39QJ4AqktADNAPSy7Rs7R1eoJ2ZS7noJ&#13;&#10;wQBIs0HblrZGy7Z/5LuugQRBQ9907+62awPqG1Oy3CkQFBVztP9Sbmj8CIAktDZrN2+wm/94+/bc&#13;&#10;2sYvjaXMSmF7MklNYA4ffMLKq9qHzmbvbhpYe+Dhwd6fPfudH1yqQCcBaJYs4cOkWxvbL7X7D7kN&#13;&#10;2CxADMlUWumotm03ZfOd9q4Zy8tq6aEhIccHutrOACgBQhGqs6JT8IwoALbxPH3ng1/q4q+s/9qZ&#13;&#10;Bm9HmFfdGGJhuTzdm8PfXXznvYC7WeSycf1l/nzJB0YVfkSJg/UC7+X7vmxuaLcz/eVe5aAVYe2s&#13;&#10;oAbuB9dwDB0YwGxwav/0yycOXZ4VAv8/e28aZcdxnQl+NyIz31r7gkJhKxAbsZEEQWLhJpKiKIsS&#13;&#10;KUqyLLnHouxe3O45p/2nf86/mdN2z0h9Zo6n22P7dB/PyLJkUbIoiaRIkQRXkCCxEgQBVGEpoFD7&#13;&#10;+qre/jIj4s6PzHyV9eoVSIkgUWziknXeQ9XLlxGREV/cuPe796PDADYAACAASURBVJKfeA+8enV3&#13;&#10;bP39zXtE0qwkROs0fjJgRIG5j8Fo7Eyutv2cGNU/D18YL1VyZty321f79DtNvFqwZhgqjfGJ9384&#13;&#10;87MQrIUR85ViPn9X07p/te4xudYKws2vO1gDix1jNX8kNjBoVHZ2Uz+9g4I7Vf2YYUZjbHXbY7vu&#13;&#10;W7t2bQyAJYWwuPZ7GGBjfJOI8JkLcSlj675+10b3ixu+O9dhPWAnEg1koJVS8IIfpRUECy0cK5Vp&#13;&#10;F/vyD67649YHt60CYBkycWHIjkkbFgn4nG+/PHCYW8uWFuK2g5jtQPpKf2L0xPlBUVbjMduBY9nG&#13;&#10;tiw4Kxo33bxzWwe0TkAjZQPp2O61W4txXpuwY3Asix3LMjHbATrSt6y/+9YuAAlApgAkE3es31Gw&#13;&#10;VGPMsmFbFmKQpdRg4dJUNhMDkFzT09PQ+J29X8zc2vSE22RvjtkxYWl4bHxjO5jBmrUNqePJRFOu&#13;&#10;y3l46P6OP73rDx7ZBMCRjtMAhSSAFBuVcIQkx7L8dgkL6Y1d95ZWpz4fSyQaHGEpxwhtGyp6nqma&#13;&#10;RHmRP4pIGy0BiLsevK+Vv771yxNN+g7HssmxLG1ZlkgZK3tLpuEns3/9yoGLFy8qxD54vnyW5FoC&#13;&#10;9mJHkm8OkQDk1s07kqJzfIuBF9oRfal9qDX1ZgJQMVKCsqM49faTsycByIAVQgD4gT+8c71oL+8U&#13;&#10;kuavrueF+pgk9CIyAzJp2u5+dHcrACP84aVivlyZGp8ejar99Sq1fOB96oB1dlAdO/33cz97+emD&#13;&#10;YQQjh2aQex68p3n9d9Y/RitxlxTX3QzyWwkzIG3Hnj10/orTmzkMzbq6ARNRdpWzq/3rd9wcA7ji&#13;&#10;enIx+YZJ+EwEW0DEANirt29utR7Y8IhuS9xmSSuoA2REuixG0xPuifSk926DKyeZDTEzW5BGdqQ3&#13;&#10;Wl/d8RWRiCXY1bZSWrieq13PNdqYkJwDJiZiYqWUrrgV5bquF+TUlqPv9Gbbi84YjGFmJjYGJYdb&#13;&#10;4/vXb4Xv30k0t3U0Jnvad2pJSWZmw0wmQLys5XW03L5pM4A4WCcBxO01zduMQJz9nZ9Q1tmpwxev&#13;&#10;AGgQgLX52/fuym9If9GKOWnBMMyGWZBf2bbkZlXFLSijpCaWbNhYQppMo9k59+V132pfubJFu25M&#13;&#10;2CIFIKG0joMhAloqGWNYJGMd0k/5YFiSpSQkpEjYsm40abAeiSwQbdt1a5P4g1sfnl4h7hJSCjAb&#13;&#10;A5bC04W1w/Rk31889czR3vc927YFKlfNc/KZk2vNEllkvw7uIawkx9OtYj0JqlI+zMJr6wozsxBC&#13;&#10;lCsVd/Cd+Kv9fRMFzDuPsH3r9uSK22N7TGKug2BVmQ4RNsbHLhQyLABoUk7LJmcNgBFI30uezWcr&#13;&#10;uUF3tGN7ozbQlq98cN3yWktJXbC+4h299KR+6rXfvDkD+Bp1VbN+8K7mnifWPapWqn0fsQbjdREG&#13;&#10;Q0qBiwOXeHLo7LH2tV/YxJ3pzRT8UcdEo7595b41e3aMCAZrsKg1izCRBcA22qN0LEGdX9m1fbbN&#13;&#10;uU1K6VNPAJEcqxzrfG745dzETNnAoGvz+sbJezs+N9XOtzCByACx9e171j525+HJn7wz0DGSzbT0&#13;&#10;5l+UTiVW6ohtUJ2JLUIIAQJ0xSs5l7KHmstmxo5XaKZ3oh+ANTE9YXr6x/tUR8cdlm0nwMywRIOz&#13;&#10;oWMTgD4Azup7drROxN0eacUJhiNqB0COlbY3tm1PJxLn8qUSbb7z1sbZBrO6OtEBJOf06PiR83kA&#13;&#10;9r2ffyCd39q8Fwmr2T+eErEA0Uypv7k/d2j6wvCY05iMt29ff3Ouy7qjZOsmi6WREFzucPY2f3P3&#13;&#10;qam/euaQZsQBaJ/nbuR8kwIKqRBCeZ6yc3qwGVa5UsxnCsVyGYABjI6WSyUQKp5rmtubbHPX2run&#13;&#10;V8n9JKVF/pFPkDLlVZf0Ty99/1fPvT/U71mWhZrqN0slz/pMybUA7KXs1wJ+xi6rKdUpO7Znuyme&#13;&#10;6hIkYUz1MX4Y4GDDiorD8SOHfjV2AfBsBI6XZCxpdjy+arNuzW23pFWtJPOJg1LArWNmlraMda5t&#13;&#10;Ww3gkAQAKWCMwcz50szmhzpmK3a+XUB+6Nm2VFBM7op7ZPAp8Ys3nz+UQeg5j9ZgfGLdV4IIRoGw&#13;&#10;BuMna9j/6MLMTixGEyfPZHuOTL5e/mJqjbIoQcxGkqRyM29c9/t330JHR3oHjOaFvigGfPaEBQNu&#13;&#10;bmxJtW3vuXXCLqTjDM2WlHpybmDsL3/zi2MXB6o0TLzx5uw9mS8dML+/rl20pFazYSYpZGz7yi0F&#13;&#10;eIPDr7+fa3rr4tGWVCO1/fn91ki73hSGWApGufTKuaPFV/oHRFtCTE7PhBkDdfbo5f7G3d1zeZsT&#13;&#10;AsQKRpQ7YqtWb+xpGrpw2V2za/NN5xKyXXIwuYWYLxxKRJMptXrL53Z3HHv+4FT7LT1rsgmrLVQS&#13;&#10;AMbsuaG+idkZGRMWV3Z09BSa5IbqqUOA1EzhcsOTfT+cfP3sRNYrkhA20h2Xz234t58fv3Sz/dWS&#13;&#10;NCkCNBPJlj037W1ob+3NTc14AKSBsaLmRQooPCpbHJXvjv+69WLpshqazRZS2j7fP1EBwAbQhkPH&#13;&#10;aTAIAvbwzuRea03DthCsEZTOq5wZfabvL175zeXsuLYsi5VS0XqON6rOBHItALsekb9qDvE8TyZl&#13;&#10;i1i3rX2TsApNi5k+TJHvAPve8SrpWkiS5YKZO/dm+e2xwSkXPq8Yxhhzx323Nzdt5z0yjmb2496u&#13;&#10;owYZziEDaql0xOykrHhF2LZgA4iRwam5QqFzympGe/WKD2hryLOO9MtP5DSojlz+qXnq4G8OzRb9&#13;&#10;KE8/KMTA7Ll3T+PaJ2oiGD96pZiPU5ZefASWRAaAPP23z/V1r3n8TWfX6ofY00xgIyxpTa2L7y6M&#13;&#10;oEB+CoIFV7OunvRM2x0bWwZEboUjHRjNIGPAynj05a23bm7YnSCGYSIy2sOwIHZAoSOTCaBEd9ta&#13;&#10;ACaTySCDDMZyM9gbUTiYAUECM7lZns6PaeQBRHjW40d6Z5t+//ZeXuV0+f4YRry1satl86oVc8OT&#13;&#10;w0OtpkfG7HQ4J0oDk6fi3S1byGehwGlKrujYuaEHzx8cb72pe3UllWgp6gozETkKxfzRwcsAeM3a&#13;&#10;tXZhpdOlJJIy2MCYgdY3xn917JevjHnzgUNiMjtt3J/Y71n//u6tpt3aZZMkbRjcFL9Jrkg1Y2pm&#13;&#10;GoAgQxIcOJ4AgPxF6r524ansX79+uN+GVfbKJm7b7Hmm6r8i4Z8VQuukbEi0y8Z4J/n15kzgMefc&#13;&#10;6cHns//l9d/MZcdJSslKqWgAT0gxvFHMAB+Phh0Bbk8CsIQUsnmlXGc5wmIDjcUGxxC05w13/m9J&#13;&#10;G43soH3kvd9kBuaKE1LYgo1nqKulWzTfrjeluuztBF+JpFoD+Ccu/mnWTomWHfeu7zj28ukpBCeN&#13;&#10;odNjc5W5jTOxVgfGGA6s8x8CrLlK3QsjGE//IPuUH8G4QLPm3Xt3p7qf6H5Urp2PYFzmYP2Bwj5g&#13;&#10;m4Iq8eDfHHhj3X/8+harLb2GtTGCid0GuZJ3dOySMTu+aC37Dm0SgLA6UvFZ49oJisEQExtmp6Nx&#13;&#10;Q+xLOzYuuCZMwcvMML42QUSwUvEGAEZYFhulTCIWEwumW2DpE5bQAIyM26zLngeAISEymUx+9vxQ&#13;&#10;n7N60/2aDcBgStjtyfUr2u+i+0pDrfZqg/lwTX30ymFvj5TO2tZtQrNxbW642FJeec/997UNtHqr&#13;&#10;lHalABkWgvRU7vzQib4cAGpoarDspoYmNzxRCUFqrjg2d+bKpAcIIYQxxhgIwZCwTh07Mbd1+OZB&#13;&#10;u7N7l2EmAXBRqETjjrVNs6cHMwAk+82iUJsHCajp3KVLf/3CewBEEPRiykG1JfjgahHmTSLMzCTJ&#13;&#10;r90bHBtJELm54mjsuf7XK0PjHhxJ2tX1bNY3wDqQa+F0XAKsIT0PloU01t9NnZ4zs06Khf7GiMw/&#13;&#10;nHARMEAEoYqY6H3Nfaf34hkPABvfC82b7lzXtPbO1rulPU/q9rWT6+dFJr8NiKdiTSvWdbQD0IBE&#13;&#10;LGFTvpgv5gdp1BK2H+eCpZkioXOSI2BtjKHKmDjR94P8P7/xwqEZzC8MYUub73/w/tTaf7n6sURP&#13;&#10;/N4FYM2fErA2tHgsGEzEGoBnpWIoX56YmHv63WeMq0ogEgyGACG+snmTbEp0BTOnnjJA0EwLfNJE&#13;&#10;xATyjMaCH62gjIaGIU2GFFh4bKDBfi4WGA1AG2U0iOYpTly9FQPQWptQO1RSSA1A5d+6OBD3aMoA&#13;&#10;QpLgrCpZ0z2xNd6uFT2iMd5FACAEuTO5ka6+8gifnToD3zLCBkDDqvbVt96/vyfWnO5gYoBhSBBy&#13;&#10;p4f6ypl8HgAxk6GQthS49E3Jna0UXAUgUBbAMIZty2YDmHVeYzkpHW3YkL9hgRLd7c0iDIAjf81F&#13;&#10;giHgTuYuYT5PigugHPxUEEYr+pstEB6jQwmfizbGakisbPyD2x9e2b3agqvDU9IHmT4+s+B9rXnY&#13;&#10;CznYFqRSMFtuXbkmkS6vCWzXNTlDKDr4RhCZwEYGrYwe7eO3+g7OjgFeWEkGG9dspQ0PNd9qtahN&#13;&#10;gmJBRs1rnz71dxS2Hdm8bvuKLgCnNDyCEgaAPT6QGe0q2zmyqeHqRPGFjlNjDKlJ+8TpH079/JXn&#13;&#10;Ds7nsw407L3796aavtX0aPymxH21+aw/ueCh31oWLDr/0F0zJj6RVwHwjGsUAMt++fKpxntveTO3&#13;&#10;Pv0QgDBs1D+L1G6AhuYXPjNr5mqcumFGrGSmmz0nw75TYcG1hrVh4wOisKUtc2oEgAH5SYsIJILN&#13;&#10;JGyr/+KHXBsJQRpaA9DaaANAFE4PjbhT+V7RnbzHJ20IyO6mzedi2aZGwRaxYEiQGCv0jb13KefK&#13;&#10;/JC8r6dgxeyUAOA12l0nOrM3u4l4qwABgixTdAuTB88MIIgGZGYyPr5XFR8Rs9JWXPrrzs+BTgDI&#13;&#10;Ux4JgJyGhKPYSJDvPpdEQK6cN9WxI4500e+nJcNMetESX8DCgg5VXkHV5hmYU0LlRoBQXJt6wPnj&#13;&#10;O8+1fn/2pRk3HzWrUs1PzWgvi/X+icpHBezoINZm8Ap+WLatsVc5cS/JphpaWitVwGYRTjZGfsa9&#13;&#10;NHwsebL34hlXCEhjDGzYZv2+zo70Zux3HEcafe3qNH4UCQFSkIBrymSaub2jrSM+OT3J0gYAiPHe&#13;&#10;qVHltuVthxqWomHXskHmwXrm5y8/czDkWVepe3vv3tvQ/kdtjyXWJz7uSjHXUrjmvYGpoXP6fzIs&#13;&#10;AlDQmgDw4MQYb3l56ED26+s2iNbkejZswL6+GQ2zh2+KYPgFgFjkKqUWmXALvsWNIQh6NHtu6C9e&#13;&#10;fGbSdhvill8tSGnFpFjf/+gXmpzWxvjU4MhM/5HTc9nZrA9InqkAABEkUNUgqydC7acLZg2vauaD&#13;&#10;hkLcsWdnZ3OtZ4f6kiu33GN8jR2yKbGiMR1vAUhAgLxSpbJyHANH56bQeElOp+f0xWKXfYvQbJRN&#13;&#10;6YkueYttISYYxkiI+KzXF+ufGy7468otF4sK+fIsIe6HBTOzbEis7Lhtc0fvm+/OwMAWtg0DDXhG&#13;&#10;bd25s2m8jdeUtAvpu0GoAU5p4MTFWYSAK0gvotv6m0II1GEeECCaljVyTQjWRmmPS94sJewmEUSJ&#13;&#10;SmkJb9eqx1u+ubt/5h9fOw0Lspqj5OrA/ZmTa2USiQ7qPGArULLBaxBNM1uE8IP/oiDiHyBpQV03&#13;&#10;YqFIgIyCzg80Hj768oVRwPcRAeCWljbqua9xl9NMa9ks2Liv64OManeGDRKNsr2rp60B8/Y3OXBs&#13;&#10;eprLMhtJkbHoO2ojGN1JeeL0D2d+Ho1gNMJQGMG45k/WfNrAOpSFdkqqYxIBsYTwALhEVIF/5PbO&#13;&#10;vX5ytPl87gVV8UpC+AyNGrCG76mlarX10WPnMh1ubMxTHgQIAgR3RWJjaW9Xp7oyOT3eP5gZ7x/M&#13;&#10;TA+MznS0trmDO5O3H9thvtK3L/XQlv/5kX07vnx3C4AypAwAilziSEA9M2DJVFvPqqY04LYkGpUj&#13;&#10;nWoaVWm0AmCVjw/2kqcnIXynBISQZMuEvxgIyLrD+bODQwVhoAZmc3Qle157CiAiQULE47GkoCDx&#13;&#10;t2GUL89cKE7OTMP2x2ng8uVc6zRfkRpF4zNlWFhCjt/Z/NCOB/e1tdhJbTzPhWfU1p6N9tbvPrSr&#13;&#10;2Cw3ByZvQ0KiMp3rz/aPZ4Jno0Bkamvrkb9ZXbXyOVNkQ/OVD2OPFk+2H5z4mZgq9evgZMzGGCsV&#13;&#10;W9H08M7Hd911RwMUyLIsv3TgPGjXgvdnUq61SSSSPwSW5wFNK0RDQ3tsR2gOiS4qAjNRANYCDAMl&#13;&#10;ILRmBZNvvXjuZe/ElStXXPiebQAwW+9avyKxwb3PEg7M9aLx1ZEqYDAAYjS0NHY2tTWlAEwD0hY2&#13;&#10;MFfMqOxocaSjI7ml9jS3CKxhqDRqjp/5Yebnrz771iSwoKyXuefBe5rXPLH6K+jGx1nW61pKlD9b&#13;&#10;w7+DMWQM1w4KwQgRAuR8ZZQrk8Oi87XLx7nD3qx6mh+QNf0PLmYSHAIIZaezFXdgqjfe2LDTSCTJ&#13;&#10;GGM1xDvS39z9jVVbN74mj42NVCoVbl3d6WT3tu+c7Y7ttuJOIt2a6u5nvqM05I4DOIOA/qcrFWRz&#13;&#10;uWljmhUR2WA2RrDdfM+m/c2d7SwcwbGzUxde+/Gzg1JK0q5mSNjq5b5+/d19V9CZ6vB7HzjgQFBa&#13;&#10;obNoDWTeH5+GMVSKGdbvDp+1tzaPcxoriDlkxDIJIUzZzebPDPYBAIwpSSm5rD3tnJ260HxL+8UZ&#13;&#10;m29FgMSiI72Dntj1L7beu/lt0Ts51d7dFctuadjav0LcWbFNg4QwoZO/cG7khMrkZmGLODyjJJFX&#13;&#10;C5GBWT0K1qr6pwBcCaJK4DVgskpmvPHI5Ft9/9+L52//D9+wp1vSHcUYt4WTodRq74l/89bfaz15&#13;&#10;/h9nCnMU5iDCvJml1ixywyTyW0p0EKO7oPQC4L77kZ2r4ynZZgwb1OyMTGAi9gHbT//jkqMNXCeb&#13;&#10;GYwfe/6Xr44CiEkJrTWsuJ3E5q81PhBvcFqDXNfLEqAIBG25jau2tjfjBQx62guPMnLyytzl9h2J&#13;&#10;eeoGqH4NxkF1JGCDzNTkBtF3P3R367rvrHvUdOl9PkNq+Y5FjdTz/msAWgrSAdFiXoiMsKgCoBT5&#13;&#10;PABY599+d3r/znUvjnWY9ZU09QiQqVGwQRC+M8wWIlvJ68zz778bW33H1kIn7ZEkCIaNbEmtLuyN&#13;&#10;f61tT89UjGGKwiTzotIiLWmzMZoESZMtDeHo0An4phkAoIJX1o05PcYi5pbYJALvHLIt4jZ1e9PW&#13;&#10;tB03axIt/4Af45yMybguaiMdBxOlkivPXHm3tWPrbpC/0wAACRKmpPLFc6OnZ6YmigBkvlJCqm9u&#13;&#10;1CrwQDZpVljwo84Csh7skrriHBu7UAYUNCoavq387V+/PHz3nWtendnqrEfcbmRmI4hIdya2TTdZ&#13;&#10;PSv2rvUm2YgJlU9aNkvJwk93CRapjPdu4dcX3vEALSHLGkaRIBckFtAmSVDUJBIF7NC3IuCbN6tP&#13;&#10;Xhguq5lCdtLLm7M/OHBqbceX23KbE49aYQCNJGl6Gr90x3/45vk3/tf/9krJ82qLJkTNIp85sAY+&#13;&#10;mkkkeq5fECwDwAqqbThrbhG7qw6ZQKJfYkj6O7X2j1FEUMUZcebocyMnNApGSmkgJAFw7/iD9RvS&#13;&#10;PXJfOA2WG0ARETEYgiRKOuc0b7S7WxrbHN8+6yfzmTqhLyJylK4FWwND2QHv8OUn1VNvvPBOBkFZ&#13;&#10;rzAo5p4H72np+U7Po7pL7RVSiJANUus0u55CC7Pa1vPoz4O1v1ErhvAEQwEMYlZgGAZ5NuwygDIR&#13;&#10;lQAUARRhoTBXyleGf3XkrLiUeVG5Xjkg+ypiqOCOHgsqAyhKQwUA5fffPDquX734C5F1LxgwgUgQ&#13;&#10;s2JbxMfs0tphp9gzbVc6If28rSRI6rKXb38v/4Ppl98bgs+AKELKkgbc2YPnzidy+n3DBkH+biWE&#13;&#10;hB1zErZjJ51EQgDwCL7jVLu6DIDWvld6S3gm41M3oQhQymikyzSQPDN3fjSfKUtblgAUR6cn88VL&#13;&#10;k++SZpcBQ4ACyBhtjB7Nn0rnaQ5ASUpZCManMOeWSsO/OHwo1Z/7Z+V6JQgSzKxh4FkxJzHG+aYp&#13;&#10;FBtsy4bwixYLJgjKVS6P/tPbPzp//NQEJCowpgigJKQswwdlA4byaUwiPPlEnY4hcIdmLDd4Fgp+&#13;&#10;QSglbekBKF8ZGSrO/vL4a6mMOsW+y0oJhuvZ1Da9NfnYvm890gGgAueGDTsq18qGvdB2HflpXCFu&#13;&#10;DelWdWhsLJgXJE+/cm5y/OxL5VeOvNE3EXxGa0+bpqYma9sj3Q9YjkwwR3buZSQLHF6C7dbOlpXJ&#13;&#10;VNxP6uYrh3TslXfnSjl3MtxnajRrZAe8w8M/F794/bl3ZgHj82YxX4NxzXdXP6b9cHOf2RDyrJcR&#13;&#10;GyTIdFr3T5gH62ilE5ccoYxFjSwFYIkYSxJkiWQy7pThA9E8YCsftE9dPldIvTL8cnOWjhiCYCls&#13;&#10;toQNSYAtGoUPegUNFADkXOjyxC+PnHWevfBfxFjhDaO1YkkWCSEcaSEmbdjCAkkhDbPwsqVL3ScL&#13;&#10;/9fQ//3cwRy0C/97CtA6D6B89q13R9PvjP9TImtOamMIUlgkSUKADEGQlABQBsEFUIHWZQCV3Kkr&#13;&#10;I95M4RwsQWGbmQAzXeytDEyNAyjCIA+JwsWxK/ldk+kzMSOKbEH6nyeLiIQcyBwfnp0sAshrrQsA&#13;&#10;8gAKsFA6eeR4Rv3wxC+TvbP/jQreEAiSLGGDQI6wgn6ShCBLa63tieLBXa8U//Psy2fOa8CFRhYS&#13;&#10;eQD5WCJeZkukWArBFjksBYQt4vB9CrWg7ffVP9nEWRLYEg5LIdgWDTLmVADkZdyunHv9+Fj6zeGf&#13;&#10;yIqZNrZwWAoHlpC5RrFHfu2WP929d3dzUIFmqfm0LOb7Jykf1SQSLVQwD9g2bHige7+6vjvd7Kyp&#13;&#10;WhWjgOJ71ZnFAsD23j3SV4FCtugWZXAHGxrFu/90y+eaupO3+fhOVOvAXA4SsWOzsAQhVe5sWdsQ&#13;&#10;Hx5FMfgIe55R2YlSf7I51hWwzQKw1pQf1O9c/on71JsvHJ4LIxj99LHgvfv3Nqz5ozWPIZLICVie&#13;&#10;QTFEHHXHRSVq1vCfuw9m0JninDNdeVZquQ7KeAyWnNVnJ2an5wCUiCjkNQOAgIIFIHbk+QPDj962&#13;&#10;4clzmyrTbIsEQExEEiVvWmfL0wDyQcgHA6CR2WmR/+nB3s3HR79ffHzjPrOpYy8n5BqyZBq+fUrB&#13;&#10;05M8NHeMX7zw8uXjwxMD2ckwsb+HSB3CMpT9zv/zq/d6zt/2H/G5tfeI1c23ejY3s2HPaHci0184&#13;&#10;CcBorUuRtlsjU+Ois3fyF7btzBEbDWYhtVHZo5dfme6/MAtAaK2NZVlQULhw/PQg33Tzj6wVyY0E&#13;&#10;aEMsZFFPrOqt9L5fmStifuPzV5ryi4a8++677vahzFPxezceKz+45mHVFt8Mx1pBRBYYYGOKsqiu&#13;&#10;6HMTh1NvTB159tDhXFFVwmfDPv0aPDc+PWFNtr1kKs4FYlJkCdtMlt7GPGB7kf7JoB1aTJQO26lY&#13;&#10;3GijBNiSOTWen5gJNiRTcaWm1//2qRObV/7B38U3duyB4QpAxnJITJXnxtfdvbPx2DvHhrG4PBjq&#13;&#10;vP9MyO+6yKNadViAMwYgCSBtJaxmVVLWv/5Pe751872pPwNMGADizwBmIyWJofOFNw7+Lf/j4TeP&#13;&#10;zmH+wYcPQUIiBg15y+6tLff/L5v/zGlTO4mF8ausLieIWijMbIQUIjdTGBt8Tv3gmb95oz/AKQag&#13;&#10;vva/7fnc5ge6ntDKaCIShg2VRvnIqb/P/PSNFw7NYn7SCxs2337X7anuP+l+LN7j3FdbfABYPiPB&#13;&#10;7Ocsnzkz/YuJ/z71o2PvHssAyALIwddOw6M1I1ojMagB2AG4FQTUYf9C6fp/j1ZCAaKmt6BmYwvg&#13;&#10;8kL7JuWBRGBYjW4f1aRkLYCXA6R965qVTkdjIwAYT6nie4PjjZniXA4Qyr82CkrRyuthtXDZDJQN&#13;&#10;YBd7Wlsx61ZoNp/x/LaENblCoBcArCZACb/NVd5yBUiU/M9HAYoAUBNQpoDrTIB2ASr446YibeM6&#13;&#10;bXMAiEbALaZizenb13dzXFoA4E5lC3xicDQBeBn/8yHwVx28QXs5BZRjvvmGBaDKgMz53x9S+nTN&#13;&#10;vWMOoBoBrQGbAcmAPedjhKy21bJEQqliDCgF3+15gCcAb3Z+7KKafG31+c+UXCun40KTiKckEBcr&#13;&#10;1zdsITIBJa8+pgg2tRWb5yeqBks4fPsf3rTbbtZbw5zDIe0ev0OK0o9bQs2XmRGLO+nVPe2dgLkI&#13;&#10;gKUEaw23//DE5U33dwEAGWPInRCHz/wg82TgYLQlSa21lgLC7P/8/nTrt5ofjffEFgXFAMsHrJeQ&#13;&#10;Widj1CQSskWqQRaTaScOiy0AIgcwFCnk3RLm6WPhdfPFX4EKHMfJWOzAqp74GAoGRa+AxQvbv9a2&#13;&#10;ZQaeAwbUycErpYUanMz49VLKQdh1ba1DLGiDDWfWtm14HuPyzCQARtKW8KDgeQXMA0z1NDpnw0bS&#13;&#10;jiNa07TkVeChGBknhNfMJW0LFmLwvY4MDzron6ppW3QtWg4c27VdJ2tZDgqV/OwbvWcXjIUFWQYM&#13;&#10;FPJYDIbVtV1I2nbBhhVwqxlFz4WLEuY3iyhgKwDadZzYVJKTASNewANQ8goLZohSKNkQpYQd9s0G&#13;&#10;QUGRB+WWUF4E0vV8Ip8Z+SiAXdfpGNL5dtzZ2RFr8tYEiUEYVaD1hQEIAhOJaPrE8EdInxqiv/St&#13;&#10;z3V3bkneo0XBAvu5zILAto/Q9I9PomYR6VCqo6u5I2k3cNHLVfs3eXF2qpL3xuyE6FKT9qGzP559&#13;&#10;8tXnDk5BwpZaelpqC4C64+47Gtq+3fZYPbAOyefXtbNXTHS1rAAAIABJREFUEUNmqUUVBW6FKIjn&#13;&#10;XYV5MxsQYZFgoXYbfsYvkuG6blhkNtoEzG8OiwvdzjMQLNi2gF0tGMtQpOG60UritaAYtsHX9D1U&#13;&#10;ENLPHIdALqPoRe30tRqzgAeBOS8aFVg7NlHAJBS96Oa2gGFTM47hPSQA6cK1/fYpC46/USFMWeLB&#13;&#10;gDwT2ImjY6xR217//tGxXUrRCoPjFFzXCyq11+NPz3+/B1+vnu/DAjMpFm8kn1nQvpYatgQg7IQt&#13;&#10;Pc/ztu/v3hRLOJ3MLhDQkeoIk0+ur02hCK01taY7acsXuvar5NQGSVaYaXLZ09f8NsIIKUQxOdu5&#13;&#10;a9+O2JtvHMrC75+aGy1O52aKF1rSbaPv/0Pm/z3w9KszkHCg4WqpLWh4++/d39z1x12Px9fWAetl&#13;&#10;3HdfiCVkrVZdK7XH2XAeREE3XLy1CzWcc2Fx1igoRK+NgjYQBeyo38XzCN5CbT9y31owWwhkPqDM&#13;&#10;c4VddxHHfInroq/RNteOWT2GRPR7a/NFh9eEYzI/Ri4EXE/UfE/tGEez49Xev3Zsl7p3OB7h84wq&#13;&#10;d1cD2mjfq0FPkffR+3wm5Vpn6xMB0R037WhbJ6xKkwnL2aOGRRG8Gt8kslAT8uvWqS98d99GsbJ4&#13;&#10;J1tShtfWvi5vIRTkdMuKjW0NeANTgDSA9gpZt1Q+G3+mfyKXP/D0K1cgkYBGBYANDX33g3e3d3+n&#13;&#10;++vWanmvz8iqmlmWe98DRyjYkKldyKHULl4TuZZxddCtBbHo4v4g8IsCfRS0a4EzquHWasn1zCsf&#13;&#10;FoCj/a8Hwoh8ztT5PLC4jfU2hOh3iUj7Q22+lhkWHd8QrJfaNGrvvVT/lnouXPMd9eTDjv9yXQMf&#13;&#10;q/wugF1vshEAchyQW4LZsHlDa6LT28jwQCSCzy1QCgWRX29FzGvYDFQrNZsdW3ckG2/39quE12OT&#13;&#10;n+Hud+/mdRECgFRDom3lqvYGzEfrudBQz/6fR4/OFeYAQEKjBAkbGubBR+5f0f2H3b+vu8y9ARsE&#13;&#10;FCR5/xRIkCtRhDl+ahd8CJJLgYHBYnBA5HP1JApytRpc9D7RV6p5XxvUVQ8M631XaLet3Qhq21u7&#13;&#10;EUV/R5H3VzuN1Pusqfl37fdHN8SwTbUnm6X6Gv1bPcAFFrf3aptP7SZT+5zqtSkE/dq+fCbBGvho&#13;&#10;GnZ0wfmvjiPgumrdtsZ2O47VnnINQWrU2q+ZjTTCUVorFtaCI69SilKxlNn6pdXr7XZ9O1jC8zwP&#13;&#10;NRN+QXnE6y9cxaqFvyYWlMqlRpuak+1qtjgVery9ucJ01QllWZallNL3fPGerq5vrXy83FrZL7VU&#13;&#10;RmkOkS8c7pqVc936TlhY/ikQBsHW7CnSiwA7PCbXAsyCTR/1ga0WKCLNWHRNvevrNH/J+3LN3+pp&#13;&#10;pOFrLViFm1Gttl37vrad9TToqIglPhsdx9p2Ljj5YnGfo/eJtrcewNbTpGtPLFcbz1BqT9NXe7ZX&#13;&#10;u+9nVq5lTUfAj2uicl4XcwOJF4qemwbIYgPLj8djYpARDC0dSdOD6kJ2OlNBjS0slUo50OwWL9GB&#13;&#10;ipBxY7SEYcsAggwEUZgmzQBLB2l8shJkJiMGs4ARgIEgRcR6Zjg70NiSNLNFVLCYtyoQUK8SLQmJ&#13;&#10;LF8yM2ZcGyOIYTEg2bAAg4gj6ZevY97vUIjBTMRBmLIBQQsLWl02Z2YKc2GocggGYTJ0irwP/17v&#13;&#10;NZSlFutSIF1Py17U9MhrVGuNXlPP7FBLJ6vdlEKpjU+Iml9q77+U1NPK632m3vurbQb1vrPeCSKq&#13;&#10;Cdc7adQmfKvdpAiLxy/UmFHz/fX6UQ/IP9NgDfxuGlp0B41ysBMA0gDS8XiqcWXrupTSnASpOBk4&#13;&#10;DL82GIEME3skpOsqt5LJjlQqlUrIs2TAz9TV2dwZj1kNMTI6pglxYuOwYMlMkgEBBollZCYxIAaB&#13;&#10;CTBE7Oe+F7IiGJUSl0oT06PlIBot5CJHaVAOgFhrY2uyPd0e1xpxkI7DwDHC2OzXVRMAiP06hddb&#13;&#10;GJAgnwliCGSISIFREUJUyrpcHp0eLQX9LQHVjaqWmlVP6/sk5YMAMwo4UUZEPdZCFLyiBaijuTDq&#13;&#10;gfYnIR/mXvXAeik7cvidtRtSLVMHWDh2taybek5LXOX9Z16urYYdSLlc4EsjZ5Y6LkVfgToMAKUU&#13;&#10;RqZGao+Wte+XDVh/CAk1i9qFH4oGYGayMzyTnQGW7u9y6XNUK601H0TbGoJWaP6JaqZR08ByA2tg&#13;&#10;MXCFIF1No4CFlLbaPleDarAQuD9NgL3UJhVKtG9Rtk4o0bEL2TRRU0k9Mwjq/P6GBPKxAPYHyAcd&#13;&#10;za4mVzveXm+JHo0/6Hj/YY7pV+vXcuxz+LqQMueDlsBCB93VNqLl0LeowywKXNF8GdGAjqgdOQTq&#13;&#10;8MfBPIBHTQfA8uhrKNG5WU8rDvsb1bCjG1O9TSn8nmgZMaq5R60t/gZYX0WuJWBXF61lxamtodUY&#13;&#10;A2OIDPnUveqDIiJmEsaYCs/ls6R1JapRwrIsakg0wxZxA6GNX6eODWsWEBxGZBDmK64vA/GdbGRg&#13;&#10;ADJMfpsFCVNRFeRLc6SUigIZsFAjk8lkUjQ7zQwCm+A/IQSzZj8PNqrO1uveZ5ovos1ExhiQIUMs&#13;&#10;SHBZlUW2lLW01g4CzToej3NbrA3SkgQGMVgws2DwdQevkIFE0cLgvpuEicgQkRYkFBt2DRlrLDtm&#13;&#10;e54XhmXXBeyknXQ6G1ttYYStpbbZsCUggoK2TLwswJoJC/oMhm/eMoK0NiSU1MIzwngzKmfNzc2F&#13;&#10;uVSAoK+NiUa7oyFtkRGWYbYCk50/nkRaECkYlp5hDMyOAPOnzZBqWMtauSFXkWsR6Vh97zgg14XZ&#13;&#10;etvq9L7H1t1arMwmWJEDJgu+HRYsYMCkbZvM7GRx5PSryf6L5wZCIDMARGOyke746qYVydXUQ0bG&#13;&#10;NRsLCpYBSwKJIB0chY6364le1V2qWjiXDAk2AqSZ4ElB3vRQfuDCq/GB4eHhUBsB5nmx0rIsRykl&#13;&#10;dt67s73tjpbN5Uo5LoywFIxFhiQzC4JP7WM2y2Ch+8LCX2zEZKTveFRkSzM3ODc0/Nrw8MjICAGQ&#13;&#10;EtL0bOtx2ve396RaEs1GGTBIMLMP3hFn6vUoolyvviaR75OQRKyJtWCh2NKmgZpyh390+NTwxeEc&#13;&#10;/GdZG4EpATg9t21ssPe2b4o3pjugNYFhMYxgQwI830em6+uHIY5U+iHDRJIJbIxgAxJKSqE9z8t3&#13;&#10;9ZbPHfrVq9OYX26ywUpYNz20u720pXmzI62EZi3YQAgCGQaTgCGGYkuqlXCmR77/5HHP86ImpXDd&#13;&#10;108VdkMWyTU1iTiOI1zX1as2trRs3Ot8R9lOt4A0XMcRISTFxy6qFyfPdIxcPDdQxrzWKXVF86r1&#13;&#10;3V3pO4vflXFuB5NBfQfjsgFs1DajaqkjbjvT9g/9r8wNAXAsC6xUDf1LIgYF2dbUluq6pfOBbCq3&#13;&#10;SwjB0YVd/5bXXSKLHb6qKsgWZ8XTldOVp0dGRhgSltRSt69taWvZ1/SHqc70bUaZEghi4Ul4gXzS&#13;&#10;fVxyCvkN8XPYsOJK23TrszGO9WPhcT9qGrIAWCs6O5vsPT3fKLTq+8mgiPn5vfRtro9cZfmQMTBW&#13;&#10;4xyOJMZn/yv8JF7hNXYKMYrv6N6SvaXxz5GMtbLxU2lG0ZcA1mAys+Jly7Le9zwvah6qNY1d95Pj&#13;&#10;cpdrwcOuiuvT+qwrvZlMpdQ4mWywN1IkMVf1QgaERbBjVpKIQ2eFAfzAmbnKnDj/6vil3ds7zlsN&#13;&#10;3hoh6ENxnJaTVO0FikoNxa784MgvSUoZU0oTAGUBSgU2XlVRFiScXz/565mvN3z9+ZavNLcUG4rb&#13;&#10;JC0q5r3shYggbZGAr30aAKyh2bCMC9tK2zHbMtI0fGoeJvt9MtqYxkzT68f+5tgr/f39UkqZ1lp7&#13;&#10;ALQFeGrevCUB2Odff48f/he358/Jacu2rcZP23MEAyQIuqLK6Sl9/J2fvT4Lnw0W2p1tAyMEUUI6&#13;&#10;dqPlOAk2ps4iJUjD4GzhslcqAYvBGvh0Le3rKr8LYNeyA6reXtd1GRasM+8OzeRnV15OtMv9DKNr&#13;&#10;Pg8wDBtIY5iNoSjtySgfxuTB1w/O9ex77PXW+812JyVWgGGWh93vQwsTQVRyemzqytQsfOeTAUAx&#13;&#10;GZP3PXFfz9TIVOXEb05kIJGE9hf6z//7zwcfzT/6k5ZvNn/bbXK3Sn+6A5+OvjMEBGsDY4zPDtFg&#13;&#10;AcFgY8MYZsNgw9rXsJe9MBEJT3kmOZJ68dD3Dv3q5JmTFSllMgBrRwLlO7/78IbKUHbu+IG3cwg0&#13;&#10;7GKlYs2Nz06YtC5yTCaDohufhmcI+HANrbRw5sy7mRcvHZ8ozFBQzRwI7Nck2YJmC2w0M4OZTfRU&#13;&#10;SAAbGErDKfPZ0XMKMLBtAc9biAc35EPL76ph1yO3GwAmkbS5lC3r6X5xuWO9LMHyEmDBwHyS/Xkn&#13;&#10;D/ziRDXHIwnJGto++dyFC/fevPG43aO/GJbD+rQkQApyQ6OQLU5f7B2bQwSw7bQdS9+T/EaztdHW&#13;&#10;E/oH7514TwfJnyQE7Kd/8vTkl7wv/azl283f1K36ZglZLVKwnPs+n+JECCKK5nVmNmwDJIKte1Gp&#13;&#10;uOUg1fkFDs07wlMeOwPOS4f/8+HnT/edNlLKlNZaAbAlUL7rTx7uEV/s/hN1yv5N8xsNb866uRgA&#13;&#10;WdEVmr4ynjFrGoqUiCVZL68iE3VlviAwMTGRy1m+UDh0/NdvzwKwoeBingliMUMymwUZByM57zn8&#13;&#10;BfLu5d7Xjk1hoVmoHq3vhnyAfBQtp5a3yQCMUtAA7LPvjJ33KioohbVksiIi36sc1bKhtQYk6NSp&#13;&#10;M+XBt2ffrBTVZFCOHGHh2uUsfvpTnzvRorszg2dHywBsDW0BkHan3Spa5TZ7pfX5Tf9u07e337G9&#13;&#10;GdoPQhJGSAjEnvv5c1NTP5z+GabQq1kTEdXkwl62CaAAcBjgU83LHGUPLFMJ6DcMMAwRked5xrlk&#13;&#10;v3T0L4+9cLrvtBa2iGmtbQAxG9La+52HNokvrPyX3Gzv5E5nazIeiwNwIKVd0GULF8uZDtGcU8Eh&#13;&#10;cxkn7QIA+MVBq2OAzkLqZPaX/SeKqFhSBnFvEeomgy0yJK7yWJmIUJrNna/0T8zBz4xYL2pyWY/L&#13;&#10;cpKPCtiLoqK8oqcsC+Kt34wNciU5HuYtqnX+hxODjamNBPMXtu+5kO/8oveKNxQ/RCZkIAWTarka&#13;&#10;BcN2EUi7pqTmrMmJ8SlgnvIlm9c0t8VSsVUkCM5a+wub/tWmx7fduq0BgDAwloAgAPZLv3pppvCz&#13;&#10;4s8xhbOLQRvLGgAigF0vF/KykiB/ua8d8rwZxL7kvHzh7/pf6r3UayBgG88IALYNQbd965514ve6&#13;&#10;/4hbnB1EhHhH44YY4hYARwrfLDLbP1qxyzRptJlnvyzTecsBZScwvpHl0dzUG5dfO3riaBFSkvar&#13;&#10;xUeVKwlARmiZC77MrwsNsiBgjxb7i5VK3h+euulybwD3h5SPakesBW0NQFmWpYA5c6Vv5v3Acifq&#13;&#10;zVNmIsOidhJUNW0pISYmJrxzz0wekl58hGGIAqym60yHWkqqeE2EStktTAxNTmoYXysJ7NSr9q1a&#13;&#10;I2whmVkLS1iJm+Kf3/CnNz2yZceWBAAyxggAMDDWcz97bmbyRzNP0bToqwVtWq5am5/fJfojCCxo&#13;&#10;GYI2h+BCXDU3Ka2Mdcl+5f2/ev+lt4+/7fOFg8S/CcR4x+P7uu2vrPm2bIvfTPAfrpW2u1SXbIKv&#13;&#10;eUoA1lxmTuWmZsdhuFpINsqiW24SqkMMRmzCHH7/79/oBWBD62jUcQSshSAyojaTpg8IzBAkTMmd&#13;&#10;GH7r/X74SZPrhaPfAOrfQq6F42dRzgGllAKAoXO502zYW2qVEpgEVTUxC4AVi8Wk4zgCgNAaLCWc&#13;&#10;V555a+zy4YnXJOywniN4mc58AhGB2EChWXYVzr41OA5oQFQ1TSfVlegJcZ2ZWUhB6U3pz2/4Nxse&#13;&#10;vu3O2+KxWCxcHKyg5IGnX5ye+vHEL+w5+1wI2mAwEy9f0PalqlmbZRgeEbVZ+3nJQFprHb+SeP34&#13;&#10;944fOHn2ZLSggmhNtfL2r92xwvnaum/ancnNVLXTAcZCQuxr3wJ/DUgAcnJy0psZmhwnJhVuVbRc&#13;&#10;kpVFZF4B8Hnhtivm3v/Hg69MlTMMOQ/UDcmklFKGtDzJ0DLglS8MyggOwUQEXfFGC4cHrgAQULRU&#13;&#10;9RjgBmh/KPldAbt2Z1wQwquUXyz05X+40O+W1ExYenEBsPiqMhk/oCacBNbWWzekt+/b0ORIx6dI&#13;&#10;CQkA8uiPBw67c/qS77Zi3yu0zICKOfifQFobyHJiYvryXBlA1dAnbGGlVjRsjpRkJGY2Qgg0bW38&#13;&#10;fPf/tPKhW3bfEo9ZMQAQQghAwH7xlwcmJ3889cvEXKJPG+0XSWNatqAthKiCNQAK/r1spKpZ+48L&#13;&#10;Ac/aSw83HDz8/cMHevt7PWFV20ztze286eEdnfKx1V9PdDVsgUHI3kGw6cYaburoAaAhpBC2QN4r&#13;&#10;cvOIyDRwPKuNCe+zrJ5TANbh/DEAUL6QeXX4ld5R+AU1CIDsWNXlrP3c7c1dq1bFEIajs7BgFuZq&#13;&#10;Zw4NTP6zr4xmLhdnZ2etdJzhB80sZRK5IR9CPg6TSPWnVHLLE0PF41fRKYhgFlSfXr997Yotj6zY&#13;&#10;c/PuzY0ASBtNdlxaF05fnrvwxsRrxMIsV0oYzR8NiTXU1NjkWLFcDHJ5+03eftctDYnW+NpwigYL&#13;&#10;RjAzCyGoaVvTA+3fbH9g265tMQBsjIEwwkDAev6fnx+feHL8mVQ21aeNRi1oL1f76HITBqpmkLCw&#13;&#10;M2t208Pptw5979CBs31ny8ISwijDACgGy6x74OYOPLbqa4nuppvZsJ/Xd571wRCE1p72NUnYwnge&#13;&#10;SUgCIItjuZyXr0yhVg1dXuK7lARJzquhvh8celMDgC0J0p+4Nz185zq6u2fvutWrUwjypLCvZdc4&#13;&#10;p4JQIyLBni7n379yCoBUStUmzKqXpe+GfIBcS5NIbWYvBcDLXNEng8/VnbHad05ZkH4CGWlJp2GN&#13;&#10;c+fur27c6c8HSM/TDMB54+/OH80M5d8PlbVo9fDlIBzNy8DSy4wXRrPTBRcRznpim7O6dsOJsj+E&#13;&#10;ENS8venBlX+04sEtO7Y48LmsAgYGgPXsk8+Njv507NlUNnUu1LThx0TSDbz+YPH1P64aa5mYWLOX&#13;&#10;HkkfOvj9Nw+cPnu6GIC1ASAsCL31sT2d1uNrHk90N2yB8bXHRRRLBkxKtMj1TS0wfvABAJoamsia&#13;&#10;vDcllqeOEaWKCqOZM0eHX517d2gSAo40IGiI7ZtvTsg9az+H1vgGqUyYDtgSYEkUGE3C7wuq2IEA&#13;&#10;KDOnjg72AhDQKlpdvV4BgxvyIeRasESi7+eB2/ZBu++tuUtexRT9MlcLzRjEIAqdjuzT2owiQXGv&#13;&#10;vWkT3XX3vXta4TNGBARobi5j+n4z9YJX1qXoglk+oO0frw1rJNCQn+3zpj2UjbAFgmlt2te39UTb&#13;&#10;HOWtRkAbTVubH9j87zY/vPXWrXEEOVYAGAhYv/7Jr0fGfjr+TGIu0atNPcrfDaknVYAlVOeO0Uan&#13;&#10;RlJvHvzf3zxw9uzZohBCBpq1sCD0rt+/pyvxzZu+Ee9q2ALDgcN73gRVfTUMGY+1tG7r7gLgQWhA&#13;&#10;gM739ZXaC8lpm6QxzNcjVcqSwoH4BmdAZUrnx/7p1FEPiEkpWWstJYC1v3fnpkybvBOCYkabqvlS&#13;&#10;A5I1KAq5gS3Ex+250kDqXG4agIG3QKFbqhTZDfkAuRbbfi21z9ewPT8m6vTRwUx2qtIbWLoWBX2w&#13;&#10;CHjYxp8ERhlpWTZEi7vzlq+s22nLuG8LDbz0/S/PXJnszx2BWLBerrvMBwoAzAy3oKbHLmfyAEgC&#13;&#10;MJ5BHHFKdafX1mrCS4F2elPq3i3/dtPD23ZvS8AHawEDhoD97E+eHR3+0cjT1qzts0dwA7Q/jER5&#13;&#10;1korExuIvf7GXx48cLbvbElYQhrjZ5a0IPTtf/i57thX133N6Uxs8G3WVY3UV7FDAYjZGDtuNzas&#13;&#10;b+kE4AGShLQZAJeHs+PsmlyI1cvl+VQPBwSCZ9wVZ8VraqJYBkDsU0tp5/Zb0vmdbXtVXKwQPg5X&#13;&#10;U6kKsSj/deSLGe7A9HuuVoz5E3dtMd0bQP1byscB2FHzCOdndLYww33B3DDRyWpA0QALH7gJFiuw&#13;&#10;jFPc6inf8cAX72kB5p1YM+MzeuYw3vZyPCUECfjpWq87SEWPxoIkSjl3YmpoJgdABsdjs3LXimZK&#13;&#10;o+1q19eaRxIbkvs3fOem+7q6u0KwJhhf037hqRcmRv9h9BeYpnNB+lUOweR6j8dyk6p2HeFZy4vy&#13;&#10;1Xf+0+EX+873laNmEBGAdfzLax6T7fENvjmKF5tBquIr7QoarVtWrYjDdkzFY0AzADl+aXiyXCpn&#13;&#10;q9arZRDxGMyPKpsD45WTky/392aKc0IIAeN5lJQ2r31s36ZMK91GQoANkyETLVggfDtnJNsi/D4K&#13;&#10;JrVl3D47o7IhYN8wh1wDuRZOx/B1sePRggbinjvZdNmtaE1EizOWcQ2/k40EjCAIWG3u9s0PdO5o&#13;&#10;SraQMYYggKJXFJdfzQ95Q7FjnnZBJJZFuHbIOjAwcGScaSo9OjQ0lBd2dYz1ih0rV9qOnV4KS+uC&#13;&#10;thQytTl1921/ftu9Xd1dFNpQA/CWB54+MJl5MvOL4nRxSEghEGyKEdD+bC8K3wo3n9JAEIVBMWf/&#13;&#10;qvfFkA0SsVmrO77lgzW1xTaSXwOZQrvTErcAAGJjQE3WyuSapgYAOgj+ouGTl6birjVb5btd5820&#13;&#10;RikQpVxxtu0s3jz93ukSAJiAg3nb7t2Nczc37KnE0B6QswQzVeMldJ0MmoGdD2audNkdnJlSC/1a&#13;&#10;S3GwP9tz9LeQa+kJWWwaUdAWJF05MzNUyrmDQvhUz5rLasNdKeT8SVvG+KaZfTu/sKENAIdZh3sv&#13;&#10;njSDr+aPcD42xJg3B1zvhRAIGY8Lo/0TMwBICpulLQmA17GurduO2Y0huNe9OALa4at0ZLz51qbP&#13;&#10;3/rvd/qgjSpoAwLW68++PjXw1JV/Ls4Ux3we4AKQ+syyR/zjBhbYrD3lGbvfefnC31w4cKL3hAJA&#13;&#10;UZv1bd+4tyv26OoqWEdPLCFy178bgQ0j2dzQnV7Z6gN24I4bvzjktlaS0zDMmL/8ujyThZs5sWKN&#13;&#10;1tnYe/0vnRrI5DPhx6gploT7UM+WiSZzuz2fNTJ6IiaxGD+qGntxaq5veniigMX1IG9o1x9BrhVg&#13;&#10;17Nja9uGUihQ30t6OM4dI8bPzLhUCAUBIDJBzgk/Ep2dFtq49p6mXeu7NwsAsG2bDQydOzg0kTlX&#13;&#10;PGo0mwVx79cZnIgI5WJ5dnJwdgKAhNHslT0AsMQqq1NBiYBKtihcP/IdFHklZmZpy3jLrtYvbPuz&#13;&#10;m+/u6OqY3/gMUPEqsu/nfUMXn7z4ZGm2NEYiLHYwHxiyTDazT0yiG5afyYhIacV2v/3Kkf/jyIF3&#13;&#10;Tr4TZpEEABGDpXc8tq/Tfnz110RHfCP8k8qChFtLgbW/J/gUwbKt2lI3tzUDYKP9qe7BcGZ0etgo&#13;&#10;XQnvuQweBwtJQuXcidxbI4cunD4Xlu8CAL55/66GzLrknYhZcfiZBsFgEvM5YeqNhX/KNAZbK039&#13;&#10;F0+cigJ2PYfjdR+ET5tcKxt2+FrDy7Y1AJ3PVbzZUe+CcjUToV6S5yp/WUcCLJjZ2LYtWrbIfSvv&#13;&#10;SLanY43seR4JIdB75YzOHLJOuhlcjISDX0dqG4X2SegSzV04OjSF0H5toDfs2NASb4l1atZVoL5a&#13;&#10;sGaE+QGEoG1Jp+POzi/u+LPt+2+66SZhWX6yRWMMFyoF68LPL1658qvBf67MlEcooENUwWYZBtd8&#13;&#10;XBKOW6BgM4NJK62SA4lXj3zv+IFzl8+p0OYPAJ1N7Wbn1/d3xr6x7mtOZ2pjQKG8is265n5B2RYi&#13;&#10;gmJNLZtXdAkIKzBfMQDMnBsbdtjywqoU18uEF5pkiEi4rmcaJ8WJ8ZfODee9IoQQDIB62ldh+o72&#13;&#10;bc6qll3knwqq/hkWVbBe3H4GQ5DQ+fKEHMsNF6HmSQhLa9efiTl5reRaOh3D99XdNCgHpLSVM8MX&#13;&#10;cv1aIXsVXlOUDRL+hlizSTTZq25+ZMX+xpYmAODQk//q8+9M5M/jiFbGjS6u6wlMBAGTSUyMDI0V&#13;&#10;bbu6+ej0inRjMp1sC5rmo/DVKV60ALSDY73lWE7n3s7fW/vE2j09PT0UgjYALqiC1ftPvQMjz4/9&#13;&#10;sjJbGV4QBemfWYD/wRdIFawDjTfCsz741vfePnDOt1mHvHZqT7Wani9s75CPrXo80dWwiUzV8rGk&#13;&#10;zbpWqmW22I8baV7V0SNj0gbA4Qq7/OKpyWZOz4YuiOsxR6tmnUC5kAUzlDs4eOzilUsVABQQYUx6&#13;&#10;68oGZ9fqzyHI3BOKABH0VSNW/f4WvOGJcwMTgBXiQa1Z5IaG/TvKtQDs+WivOs5Hy4KezA6ZTG/T&#13;&#10;oNSpGcO1FpGFaqYgXrB7MxhCSCTXmDtv+711a4SvtQMAZ/MZvvza7JnyhOlFZCF84qAd5qMkkFHG&#13;&#10;nRqaHoKvXbPxcwPx+p3rW2Rc1jJEPkjLqmp5AbuB2DBbjhVbsafzkbVPrN27eu3qBd+Rq+TEqR+d&#13;&#10;ujTxwuQzbsZdANo+gv2Pu0Yiz57CCFAoeOmRhrfe/N5bL/ed76sIMc8GSSCm1z28rYO+svLxxMrG&#13;&#10;zb4RBB/SZh2R6M5LBKc5uXL9pg0OIoCkyq6Xm84ML+S0fnKAteCkQCCjtKLB0vGx1y4OGRgSQhgY&#13;&#10;iG7Z4OovbLxTN8VuquNwCqW+aYhASml06+RQ/vhQRvkadkjpqwfW150t82mTa6lh1wK2AaCJbAVA&#13;&#10;zwxXcrkp7yKHUWYAxIfIq0BEwmijk43x1pX3xe+R4v9n702D40iyM8HP3SMiT2QikQkgcRMA7/uu&#13;&#10;++ruuvqs6m5drW4brXZsdmaklfRj/+ya7azZjskWW2StAAAgAElEQVRaI82vnV2tpF3tznSPpL7v&#13;&#10;VldVF+tksYossngTJIj7RiYyE3lnZIS77484MgCSVSwSIFm9fGZJJDMzIjw83J8//9733nNrjkkA&#13;&#10;5J2XT2WLI+RUrVIvOtb7nbZeHA8iAYHgoj43nJ2GFfAjYUAGfUFN3aB2VkRFY4TJj0vt8vzWUdpC&#13;&#10;8Sm+1kOJ5/v/oO+h1vbWFXOrWC2y098+PZr+9dIv67n6jFPo9V7Ygay3OEGfjmUdmgu9c/Svjh4Z&#13;&#10;GhqqUoVSISwHow8K3/Li/qTyQs+XAx2RzVJIL8/6QzHr64lt1YOAYJmUI7H93Qnv19Xlql7JlOa8&#13;&#10;xIo7WYDXhUJsJlNTzTfJTuTPjM1OmJRSCMtBWjcOdXbSbcnHKaWQN674LBvnFdKJkyGEMlM3ykq6&#13;&#10;Ml5ZzjuRjR8Wjv4bOw7XS9Y6XvY6zkcr4ctCeq6WmdWvQhCvs8d7nPXm2sKzEgCVAoj0aoee/zcP&#13;&#10;bQTAbbxNGkKXQ/88ewm5wJC788edxQiJvQqBSMBQipMnllJo9K1oam7yBROBTu7Ju/BxlabL+LDe&#13;&#10;UymkUDTF134o+dyeP9n9aHtXu0WZtLHZYrXITv6Xk1cXX0n9Qs/ps8Rm6PymKm3XgrS1pjCFGZgM&#13;&#10;Hn3rm283lLXZCIrZ9TuPdAa/PPhlf7Jpk5Ub5OYx6xtcH4A1sDmVWqgnmgTgxKhSA4bBJ0tzPhva&#13;&#10;tqgrdybjpE11gd1AQkzowSlx6u3vvTQPgAohAEPIRDBKN3z9qcfNEGsndkHd1Q1cnUrVGebE/kY1&#13;&#10;5fLSlamJHK+udjTeh0PWQNaX1gdww4p45ONTl3Us9Uxxgy7Dq7DJh6+2Xk+96mO+rscCz8TCcUUI&#13;&#10;QWylTU+9e6FQOE3fR50tC4gGze8OZUaTrv+KoLpkzEyNzRgA4MAhzclmv6/JlyR2WlTg1hYUr6K1&#13;&#10;lbZkKtMS+xNP7/3jPY91dHU0gmsAUdbL7INvfTA6+8u5n+rZ2pzN0/6NUtrSFq+yNbkptEnfm0e/&#13;&#10;eezV1UExCig/+LUnuwJf7H1BbQsOklW5QW61Ha5fzqKjBuI9HZ0AJCgllFlhuXPnppapQZdtd/Md&#13;&#10;q8HhsmVAwKVAoEBHpn9x4bSx8mc89lsHB4udvgeZNSk/aochgUatP4DAFCZauG8hPlFfKuhlE4ri&#13;&#10;ta5vFJJ+Xz6GrKeF7T4oq6ABxNJUbalaMKcd/SYJJBHkQ/EsD2cUQkg0Jf1bnv0f9h4CUHexNwh2&#13;&#10;5B/ev2Iuqucdh4rF5V7ju7uhSOsfAuTSpRnADpmw4HrSvqe9OU/yUUaZYwDesvXv4qvSw9NWmRbb&#13;&#10;G3tq75/sfqyj11badj7tsl5Wzv/T+fHRH47/oJKpzF2Hp/2JnTSuNezwrCkhBjcEG1FeO/bnx14d&#13;&#10;Hr9cp3RVUMzXnuxSP9fzRRr3DxABF57yLIS3+mycAyUoiBmRbclkUrMTgUsASnk6s1zLl+aI9Qhu&#13;&#10;vwNuQtwFDVZ2QpXTmhwuHj/+2jsZeOZ/JB7TtEcGniR+tQlCWvWdbmJs2LsECUIgTWHqqfxIaT5V&#13;&#10;AiBUQrwh6fcpfWsga83Dvq7j0S5oIC5fGs0WsvrUCsCVffRqS2zTFJJIQUzWuld7dMv+/hYIKziB&#13;&#10;qpTMzM3oV99cOCF0svxR9Iu1FudylFCUx+QkAG5buaCgJD4Qb5NU+pyfS3J7StJRKvZfl6cd3dX8&#13;&#10;5N4/2vNoR1e7oxEIbKU9/IPh6bHvjX+/kr2h0v5kTSDbPJVWYJBbg1EdVV+78jdXjoxMjZiUUuJg&#13;&#10;1nZukC71+Z4vkhZt0HoIN8ezvvkm2YxsKZFVqrFNj+9qg114GQDLjS/ka7nKAqF3jq3TYARYY44v&#13;&#10;6ZeGvvXOOdgFce2UD7z/a49vl63hHa77HDe1eLksGCEFwsxX35j3j10cvlyBxRJbnaHvvrK+TVmP&#13;&#10;nI+rYRFnlTUvnx2vBMqbJgxDVOyxIIk1oW7iATpqnkotwvr3f7VvP6BKYQjLuQeo731/eLQ0wU84&#13;&#10;pFGbFbG+g0O6Vho1yjx/7q3LGU9jISBoZ09nF9VowLnLtfA1eRSNdUopJdNYILor+qldf7z70fbO&#13;&#10;du9FZNksK+O/GJ+Z+IGltO3gGq/SvqOshdsR95k2KptQwzS4Oqa+NvK3V4+cOn+KU+o6GIkPCt/z&#13;&#10;1UeS2me7v0RbtUFqBy7hNjDrG7TMaR9Uvxpt6WiJAxAMDPBRwgHTnCnN26Fjd6Sig7t1JaDURKV8&#13;&#10;fP6dqbGpMqhVHEMIITdsGgyKA12PS42FHEfJTQwEKax+FE4Mglrlc3Qiv1CGaSqBgDvvcT//9ZrJ&#13;&#10;ekAizkO5Jj+2ibKZm6/M1srGkl2PSAiwm8Kz3MgaCQkmWdfe2GP7Pt3fYZ1bEFDITD4l3/z2+bfN&#13;&#10;mlwmlFgRE+u87XcMPUIJyrna9NJ8qQxPv7a2t6q8yUxSRqlDzVurHcAKnjbghrG37G35zI5/ve3h&#13;&#10;ZDK5oqn5al65+pPRmdHvj/2gtlybv0ZpQ+JO4f63Ks79SiKdRE7E5FyoY+rrp//j+SPHz75vggIO&#13;&#10;Vz+kBMT2Lx1u1b7Y+wJrC7iWdWPbth5CAJWE6wm1BYA0wAkVTAJguZH5tDREGcRKUrKuY9OjfAml&#13;&#10;KE3mzpz8P185BwofhEs5Fa1fPbxfxgIbPU7tmxqgzLKKLCgJBIVsfmpuemYJgCTWrvpGcMh9uUVZ&#13;&#10;a6ejI87D8fIwTQD85JGx6SDvWBDgIASSEdfCtpwY5PoP1N2+QhIKKk1/teuR3959uCfZowpn7QbY&#13;&#10;laPT6dnT+V97dNi6Km2bmSAIBcpZY7q8VC0DoHbHyj1P7WqZE/NNDra+xu24JoLRwbTbDrU/u+3f&#13;&#10;bn1oYOPAiuCaol5kIz8amZn6yfSP7IhIuiIiUt67EZHe3YBTg1GYwgxOBt98/z+efO3S2HmTUuoE&#13;&#10;X5FEc0Jse+Fwm/blvhd97aGNpJHP2kk+s6ZsImfRo4RIXRrKcrPeNjg4GIDhjnG1ciU7L+u84GY2&#13;&#10;XSc2k3fnQAghQjcrqZ8NHQGgAFTC6ifxxPOfbpW7kg/WmQhYNo7d0hu0izBynfkqCZMEveXAxMlX&#13;&#10;38oBEB8Bh9xX3Lco6+V0vIYtAlthj15YLPJC0wQ3OCwrmNzU6uvFGqWUUBUVWnf9wKEvbO2BlSva&#13;&#10;uRv69reGTpcytUmPBbnGt+m5YemmqcT8lewigDr1UScvjkz0tCVCoWCzx3pZ2wlKGt58QojTT4Jp&#13;&#10;TGs71PZc/zf6HtwwsIEq1FXaKJtldvl7lycXXkr9VM/pM3ZUoCciEvcePGJZ0ytqMMJEPTQTPnrs&#13;&#10;r469Njw2bGXds2GQRFOLGHhmRxv7fMeLgWTTbfOsb7qVHonGm1tjnfEmAALgBD7KFs5PpfTlao4w&#13;&#10;O0H8+lrY1h8CiMuF1ydfvjgHgEEIQAgSC0cYHh/YWQlig0IY0OjbG5/UcqdLUAghICAhQCRBnWeb&#13;&#10;M3yqAl63SQb3U6qug6wXhu11OnqtbF7nhr4wlxoTJq1TCiIldXNnA5CC3JibusJSlgACRmv/o62H&#13;&#10;du3aFYAAKKgEBZu/lMnOnii+Ljk4IZbStifnmg4Wx1lHKGH1ilFavJpLwyrG4DiaEE/GY8zPIus9&#13;&#10;TF0cGit52olDrc/1/X7PA8neTtszajW9qBfZ6f96eiz1SvoX9eX6CqXtWIr3krhsSDs3CDjqobnw&#13;&#10;sbf/w9tHPNQ9CTsopvfpHW3kcx0vBjoia8Kzvklp5NwggK8p0JroSoYBCICB2n6+ylR2TFqJodbb&#13;&#10;uhaEUsoL9cXCP48f81yPABAPv/CZZH0w9qChwEekFZdu58m6cbuYd0cshAQRBJSKqp6eHZucASA8&#13;&#10;9Rs/LIfIfbkFWQ8L2/nrVdomAENVYZT1rL44hAlVRrMmMSWFND2/E7YT8kPFmniQlDEm2gp7Hvjs&#13;&#10;7n5YsCWhVikaZewn1fPVRX5BgMPlZa+xMeNathTgVZJeHq8vAVCZ1Rhs3bxVKzeVEpJIBcANU6qu&#13;&#10;ZXs89DQqhZSKT/ElDrc9t/m/HXiktb21kU/b5mmf+tapsaVX0r+sL1sRkfda5RqXlua0x8ovY4Rm&#13;&#10;w++89c23jlyHZ23u+MoD7dqXer4cSEY2wZMb5E7cjzMmKKEok3qE9Te1BKmPCsMABJcAlPxYekJy&#13;&#10;aazLwuHx2xBCiGEa0n+1/sbSmZk8bGYIAGzZskWb3Rvdl/HVe1XCIJyiwh+xUktJ3CAYAnDKKBdC&#13;&#10;8qQRmpk/dn4R1jy+XsHd+3DIGsh6Vga9DlNEteo8nkwv8ooyJU1hUpWasB4wh2WtfqgnedXEk0qA&#13;&#10;xJt21w8efuRgk+c4Oj46VVs8wY/KOq2sCS3jOmK1g0gJAVlWF4tDJAuA2fNCdA52RkuBUlJIgZuY&#13;&#10;C2siTv+4Sk5IqajM13ao/dm9f7bnMTsiUqLB06bvf+vU6MJLiz+v5/Q5h3lxLyht11L08Ky5yXlg&#13;&#10;KnD0rb9467UrV6/U7NwgDnXPPPA7j3cGXuz/ij8Z3mjnBlmhrNfRunbbLCHBQFERNdVoRbKltdXJ&#13;&#10;KyIBUDZemwOX+rpcv+EnkZJIoubFSP3YwoWF3ILzHIkKyPgjWzvKnYH9iqoy77P+sP4RkJKtMMSI&#13;&#10;CUqkMM1yoGiOjE1NlWHN5dUK2znmvtymrCetz2thcwAGIYYOwJwdT2WXc/kRwmmdUlthM0upE6fu&#13;&#10;8oeI6+C3bUUjlt/R/3hsMBaOEycCsqTn6MzR/FhhRj/jGLbroYAIARUcKKVrKQOGOykAyNb21nA4&#13;&#10;1tTq5Ia6U+JOuoa1JZjC1Pje+Gf2/em+xzt6OrxKG2W9zE7/19Pj07+Y/nEtfx32yN1U2lbfNXjW&#13;&#10;48rrx/7y3UYEo41Z2xGM3doXe15UEoEBD2bt3sd6K2ug0fcSUhJG1Wgi3hoM+RUA0qlAo0zpRVGq&#13;&#10;p9fDjGjs+gjldVOXQ4V3p4+PLguAWfR7yF279viKu1r2syZ/B4RdhPdmoCICCEJcI0wK1IlKOQxR&#13;&#10;XpiYHgZQQ0NhO0r7PiSyhrJeCtv562WKGPU66moQZro0XRC5+LAimnJSMeoA6nAeMKH8ZuhW7tiS&#13;&#10;kP6QFonuoAe3P7w5AtsbAgCXLl2ql88GTlSL9Syla5t+tWGxgZgGry6O5+aoakEfhmEgrIZpubUc&#13;&#10;NVg9SgnFhxUsWA/x4tCEEOqwR5p3RZ/a+yd7H+/o7bCCa6gbXMMufOfS5Oj3xr5XzVa9wTV3pUak&#13;&#10;q0Ckh2c9qr767jePH7k8crm+MjeIwg9841Pd2ud6vkRb/AOQK/JZ35Xc01JKqSgKMmop4e9rDgAg&#13;&#10;No2OlEplWVrITxLPb9fqmna/gQsBmTYuyXezQ+PpScs/JATiwTCUB/u7je6mA4RSa6rdZAcREEEt&#13;&#10;n5MJgroCUjckN9pEYEYZyU0CqEODM59X86/dZq7Fvf7/VdZDYTvOvWssbAC6j2o1AMbcWGlCL8tJ&#13;&#10;RmDAo7CJvGFFmhXiKhJb5wTbya6Bh5s3hn1B53hZKBXkuSOjU7UZ8oENZTowBnCbA8dxYkoATCi1&#13;&#10;/Aif13mFORGO7e3tCm2j7QYMzVXUdzoCc6WidSIifdEdkSf2/NGexz25RwAb0776/aszo98Z+245&#13;&#10;U5m9bo3I9Z5u16/ByNUR9dVL//vQayNTI9wbbu6Dwvd/7fEu32c7v0Ti2gC5iRqM6y0NHJugwurR&#13;&#10;yKb2Fh9UN9d7tVQS/pSYdILZ12JBWWUhE1IXRVxcPn7xvbMFAE7eHXT292v1/ckHZUBpIfb4dVbl&#13;&#10;m7w3ay5zGBRE5xI1sVwdWrwwkQFQR32Fle3Fr+8HzayB3EkL2wRQN816FYB55fz8aC5XGg9Fm+qw&#13;&#10;tlJ1ACal4Nc76WohjaARIqQUml/Tglv1hw8/cTACz4o+fnlSX3hXP1nKVeYYs8N1rKCL27tJKSUB&#13;&#10;IRIC0NUsZqMFQ+hEZSoAIBKJaM3JSDuhRHH65G5ACx5nndtupjF/8+7oUzv/aKcVEdlwRMqyKLOJ&#13;&#10;lybmxn8w+v1KpnJtwiiHwLwO4jgVV+QGMQyhjKqvDf/tlTdOD522CvhYOyjqg2Lu/OpDSe2zXV8i&#13;&#10;MV+/E9jq4vhYf8z6hvdhWQegPiXS2d+ZVK0QcAKA5PQSktnQgjSF8CyEt96n0s4VIm14AxLVmcIF&#13;&#10;cSI3linlQCmVQgiSoEEz/Mz2gXKbuodRdnMwiFcIEaDuXNYNIvS2UFPNXMyfT4+MZOzPHQvbGzjn&#13;&#10;1Qn35TZkPZ2Oq7nYBgCjVoMOwDj+6tmlI98eOfvB0fM5AHVwe1UmkuPmou28QSNUcCEjHcGtLY/K&#13;&#10;HfFom3U8hawYJZx5ZXieLITPG4YpLHjAxSdubwARQAogN1eazBaXHKVHAKC1tdUXbA512Nm774jD&#13;&#10;64bNJIQ4dQ0BOME1vvi+ls/s+Lc7Hunu7abUMxTy1bxy9aejs2M/GP9+LVOdW10jsrFTWTtZYVXb&#13;&#10;beUG5/4J3+sn/+rka++fP+VNy0uaA0182xcPt2tf6nuRJQIDkOSmazCutzjXFQKCaiwQaosmAsGw&#13;&#10;txYiTc+nqka+OoeGu+GWr2cNLjehDRFlIxO4rL//7tvvFK12WFS8yMbOQG575CEl6A9BCCt96sdQ&#13;&#10;2gSQDNQEUGeM6QWzbF743utnp779xgdlS0nXAGt+owGJ3Leu11DWS2F7V9TVsIhrUc+OFPLp9HLZ&#13;&#10;87kJSvlNJ7NzCgc0cv2ic3/wU5v39UcBCAoKKzHUXH3qJeOEpjdNc2muJc2PAJCZ2cJcsVAUAIhh&#13;&#10;GAj7wgTb0ZaRmWaVqvi4BQvWRciKyenAI1rbgdZnNv3LTQ8NbG7UiISwEkZd/eHVmamfz/yolq3N&#13;&#10;wrNAEnJthOXtiIO7Oga2hCTCFEZwKvjme//hxGvXq8G4+fMH231f6XvR1xYctIrESuJV1mvRrtsR&#13;&#10;xzGuMAVD5nRLcntPwPkKACmlCtV6vrZIbF78rbbZu9BRQmCYJrqK0fNj3zk16vwEFCQIGG1fOLhZ&#13;&#10;JJsOWEsb6Me9piSQhEqbQEDqJqBPnRvOZGYWC7DmsLtTxkqH431ZI1lvC3u1le1Q+Aw0VuIVNCBC&#13;&#10;qcC1edNvKCtwWkGkL8I6ez+vPgL46wKCglsp5I+9dmJhecg8STirO3xjWD6t21A6EuBElzOBhZnF&#13;&#10;SRcr9lEfiXXF4pJKJ+HTPcFp9ig0970VEdn6XO/Xex7cMLDB9jUCAGTZLLOL3704ufhS6mf6cn1G&#13;&#10;XFMj8vbFVdaeGozgqIdmw2+//c2jrw2PD+tUoZQKKgCQlkCT2PD0jlby+fYXAtcpPrAWbVoLacAi&#13;&#10;AMJKa9eW3mbP13RpdK7WogcWhYVW3bL14D5TEHAIEqix+ZkjV96bSc85VdAlBHh4Z38ksyf6tKKw&#13;&#10;lbuZj6W0pQSh3nlch+bCIF7s2utwvM+9XkNZT4UNXN/56FXa1yrsmwicWS0NKpXlZurZE3/4M7+3&#13;&#10;tx8CuoAgqqrKXCHDx17LnZFFbcLdgMpbo9t5J5dRFhlftaUKCNjKjoTCIRpsC7YxHwvYCuXuW9i2&#13;&#10;uPiug8FbNSK1Vltpd3Z3rminQ/lLWxGR02sZXOM5h7cGY71pNnz0zb948/Wr41cdnrUQEMQHhW94&#13;&#10;Zmc7+ULni56gGOptx73Sz65ICS3sT7S0t1pxArZTOpvO8OaSb8msGwKkATl9/NPLRhEBLkVoiZyd&#13;&#10;/PW5GViORgGARGlQhF7Yd1BtjQxKLqTDGvq4fWXVyCErIE7U4WV53VfW6yzrrbAduZ7i9qZebURP&#13;&#10;EXY7Fi+BJAI+3tLzTPBxnxpkEIBhGAAFe+UXbywtX+DHhYEaacApH1vpuAOdEJRz+vzi4mIVDdoW&#13;&#10;mvqa/Dk116oq6j2ZSMmBdyVxg2uEoipa26G25zb+y40P26lZ3XbbSnss9VLqF3pWn3bKRH0cpS1u&#13;&#10;sBDbxrqQRBJpSiM0Gzr62l+88frVq1drq2owih1ffajD99X+rziW9d3gWd+seP0F1M/CokVtaY3E&#13;&#10;qQMQSAqanpzP8IqRccq3fdxrNPqdQEASpYKZ+V9dPj69MFcHpQRWnUbe/NS29uCeniekEG5U1K32&#13;&#10;FSHSm3LCO4dvlDfknhv/n2S5Ewp7NTTife+FSwQAKcjHt7AdcXBDAoJYd3D/M/963xZYq77NhBA4&#13;&#10;8eOr58ysMiykgNdS/Fg3JK0IR0AiXGlfmL46X7GvAQoqkxuTURmQcZt7cc8okVXiMmVsi0swlWnJ&#13;&#10;w+3P7f7vdz/e0dNhsVs8NSI/+PYHY/MvLfxcX9ZnbrJG5A3ZAZ5+FyCgwhQ8MBl8681vvnXEVdae&#13;&#10;3CB7vvZYV+CFvi9rbeEBKe4+z/pmxHLPWovSRCjT0btpg1XEggImBElfns9QXeScDCQfd6gQz4GE&#13;&#10;SxMT5ZMjr5ydBcAoIIQh0KIGZcsX9jwigkpyLUJtbYNKEIved73X6rl9X9ZQ7pSF7cYI4NqCnCtW&#13;&#10;Y3bdw2/iAg2lQaSAoD6Eeh9ufryjtz2IxsChF05dKs19UD4m6qTsjHjb/3izg9kJmKFGnesy50tP&#13;&#10;zIy51CUBIdq72yO+Jq3VsgHvWYV9be4RKaUVEdnyqb1/sufxjr4uZXWNyLPfOjs+/bOpH1dz1dnV&#13;&#10;lD/vuYUTvWT3i10CR66+NiGEmqbJlVH22tFvHj0yPDLsDYqhFJTv/f3Hu32f63lBSQQGrBqMDQfj&#13;&#10;HemoWxS7ZyEB+OLBjrZY3AdAqkwlhjBA5mrVOG/KGtwE8PESbjlD1uGYiKIxPfvj88ezlTyhlAq7&#13;&#10;CrrZ8ZWHBkVv7JDL28StD0hCIAlWpEMW13l/nxGyjnInIZHrfead1BL48Gx9NycW1RqSwN9Gdzzz&#13;&#10;hwd3wSrZ5VyHvvePl4cqi/Xzlm/Tud7NXdbWEZIQAqPC8+nFTN77dSwQI7yFtyh+JWhH3N2zFiCw&#13;&#10;EtMGGpS/6M7ok/v+ZPcTHX1dbEWNSLOsXPynocmR741+v5ypzHrLjTVOKiWxnqM7ocmq5yplIyhG&#13;&#10;GVZ/fezP3zsyPDFseINiAJjbnzsQ157t+iyN+/pXl/Vy2n9HOuqWxVKqNKy26XESACA55xIAisUS&#13;&#10;N3P1lDBMkxJ8bByb2IsBk1SELxtvTB4bzgKgAiAwhIxHYlr86V0P6qpsoXZAmuVsXxMjYjUT7D78&#13;&#10;cQfkTilsYOUDltf5HLhNa9RCMV39K4kifc072UM7D2yNQsByClKQmamZ2tU3lt7lOkrEmig3jcU6&#13;&#10;CoJQwKiY2ZmR+aznnmTnQKeajyx3eMLR73GF4mLaLqxvW9q+yPbIE3v/eJc394gVXGOW1dGfjs6O&#13;&#10;fXfsO5VMecZR2p4zrobBhCAey8vODWIaJlevqq9c+dsrr4/NjXFvDUYK8C1P7m5p+urg50jCt3E9&#13;&#10;ajCutzijkYDAZCKUazMTnfGkmzqhXK2K7GRqHiaqHyfq0YWhIAVhlJjpysUP/u6NMzUY1nMSggCQ&#13;&#10;2/6bp7csN9M9VjEyp1rurdnYFnblLryrX7jOZ/eV9zrInVTYwI0xzTV7uBb3wc0zAq0Fgw//1o59&#13;&#10;ADiYsEKxVfje/vurlwqT9dPEKQ1zk5aNQ6EyuIEE7cvOXywUAcAO/ZVNLU2qP+pvdwzAe73kllds&#13;&#10;hWhFSMC1tJ/a9ce7HmvvXuGIFGW9zKZ/NT0/9r2J75Qy5SknYZR9HknkSoyTgjqp70EIIaY0oc5q&#13;&#10;7078/eTrJy+eFCuVNeV9j+5ojn192xe0rqbdlFCyPjUY76BQoga6mtsDagAAJFVVmS6keddcIB1X&#13;&#10;ohVDunEsHzpeVlHyGDdMs/DG5JHFubkyrOgnAgDdnZ2B8OHBh2s+NFM7oZpnUb5l8YQhe1NQfGLG&#13;&#10;+Cdd7rTCdmT1qFmzCWiRea0xRECkZNynbaocfuQLB5LCsKqZUw5hoKi++ndnjtRKRs6J5AM+XHG7&#13;&#10;3xFCuSHM8pKeyi1lTXgUWWuiVQ3Gg73uT+9dCPsaaYQ3rwyuadkT+/S2f7Xt4e7eXm/lGpEtZ+mV&#13;&#10;H12ZnfjhxHdrudoMselphBBhZ2F0X5JKDkgBQiCkoOXJ8oljf33sl++ceccEXBYJCflCYsPDW5vi&#13;&#10;39j2OV93dDchd6IG4/qKlBBghDZ1xfpialgCALNze+Tm0xVe1FMQVtHomzuftHYvlKA+WXjv3P/z&#13;&#10;1mUAfti7IAqIzn/x5O5xf3mrQmgj745cO/78fbk7crcU9o0sbEmkla7idk5O7AhgC5KgUKJyw+bP&#13;&#10;JPb3dw+qEIAQAFUpmziRmp/7IP8GWbUdvZHStr+XhADCkJXUzNKibugCsBSODz5ZTVYTxEfCbjs+&#13;&#10;SRPE44QlNrbvOCKTh9uf3fyvBh7esHkD1RTNOUJURZWO/GhkcvaXc/+o5/RJ+zymgLC4uQx1AlJn&#13;&#10;hBmEUEghUJ4uvTv+n8d+NHFqouycBwBpCjTJngc3NrV8Y9sXQn0t++yAEqvfbZj9k2ZdO+sMpRT1&#13;&#10;oGyttbMgBZVcGABAstlsrZDOL+Bm/IGNxRSEEiaqRqHw2uQ7zGLzWHwbQD787JOx/GDoIPWrYTg7&#13;&#10;EntneJt3Aw8p4BO5eH7S5W5a2NfHsteiRQSuMSalFKqqKqE+um/zk8mkXZGGCKswqjrzunGqnKnN&#13;&#10;UGbljf4wheA65iBBOSvNj+TSJb3kODQRVINCbBAbbUPmDqS2W3vxwNlenrpgCtPaDrQ/2/v7PQ92&#13;&#10;D3RTux8lAFEySvTiP10cWTyS+od6oT4FAsEY02HnluDgNUJJ3RTcrM7XTo1/a/IHQ0evLDtVu2FF&#13;&#10;h/KuBwbD4d8d/FxoQ8t+O8vUJwqzvp44Y4ZKAp2aTXJnOBmE3xDcohAtzi3qLGssMkn4R40WG4OW&#13;&#10;hBAIKWGMFd/Tj85PGYDmjOuetiStPdi9k8ZDmxz973TkmhgPKzHs+3KH5W4pbK+scFRQWHu6tRB7&#13;&#10;ghMAUo3I7oHHEvu37djmc74GQK+emMxnzovXTYOvCNf9MCubcxN+I5apTIgSIKAyVQCQGtNkJBnp&#13;&#10;Incvs+e6CPHwtNsOtj234V9seCjZlwSs4qQjLKYAACAASURBVMcCgFmsFfHB//XBxdzR5W/pC9Uh&#13;&#10;0zRrAGrgqAGo6aZero3X3pz76dw/nn/zfMqiUsMELFpyxwP94fDvDnw+1B8/4Cx23udx127+NsUZ&#13;&#10;g1JKME2JxLoTrQSCA4CqqljIpXgyF8poghUlxA116op+ICC8qM+Ld9MnUrkMASCt8njApicPtxob&#13;&#10;Y4eFSoOOA2UtO49c62jEdd7fl3US5aN/su6ygtcpIdeEbL9K+QpV1Wi9o7p356f6L44Mj4/rRsVK&#13;&#10;3FTIYPqN5cuRwebz0e7Abki7sNTqRjY+JEJIsZzJL+SWSjUAhFuuGKl2qX5fs699Ldp/L8gq69bi&#13;&#10;aWtMazvQ+hz97wD5f8jX52fnTVAICNTLvCxO/t3JU5H2CF9OLTtJgCQHp+Mnx9P+i/5fL04tqrDw&#13;&#10;VgMWG8Tof2xXvOUbW78U7I3tJ8A11L3fBJFScqoyZrRpbTXUAAAcllGdX1ou1ooyR1r8McuGviYZ&#13;&#10;lEQjyAsmN2EOF97Nvz+bKukVUGoV7Rjs7mf6oeSuchMd8BEGuzSdnWtkbUSIayzsGynw+7IOcjcx&#13;&#10;7NX8TQFAUPLhNR0/9oWsSU8ElzIQUZOx/eTQ/oP7AoBN84Mgl9+fLOQv8vf1ql5xsh8RsjJhE7Hp&#13;&#10;ExISCtEEzyqpVCrlJNghAEz/dn8n0RBZecwnW5wJ7y5+QkqmMC2xv/X5PX+6+6nOvk5AoG6XeKsv&#13;&#10;F5eNqZGpSqFQqAJwX+mFdHV6fFqv87o3uX1t86f3Rlv/YMeLrrKWnzSe9UeLhSFbhXnNKE2i2ReC&#13;&#10;cMc+TY/OL4d1f3q1L8UR6QTWgkhBJGkqa2MtQ+Li8PhVb35w2f/UgbZCp++QqqmKlDa3bw13KAQQ&#13;&#10;lNDVkYz3lfUdlLuhsFdzNVcmhiLgElI4j99RFrdyIeIR2JQ1rcPcs+GBWHc4GJbOQM8VMmTynfJV&#13;&#10;fZFcEMIumLsKgHasFCkFNPjL9Tl/Nl/KcVWlYJQRAGbL5pYeprKQt+230u57TZw+9O5YmMLU5l3N&#13;&#10;z+750z2f6RnoATh0rExg7+RGXv1ylfX2Zw+0tPz+9q/6Opv2/aZg1tcTh50hhYAW9neE+uNRAKaw&#13;&#10;OXLnjp8qd+rRJSuIcGXaWlfhSoBSQk3dqDdNihOXfnUyJTzzd/umLUr1YOu+WkTptaEQIm+3D1eN&#13;&#10;XwkpKJM3yhnS+Nl9WTe5mxj26uAKDsBkTOWUUGb/wo0UvB3l5x4ridQCNBo/TB7ZOrhTA0Aotfbz&#13;&#10;F969VKSXk+8LHXkJYXlobgAoVov19MLEYhZO/9lJdmJ9zb1UoUQKyZ1232qb73GhUkpBFapGtkSe&#13;&#10;2fNne54f2LFBBWBAcbMxXi8rozPZ9V0vPNTa8rtbf0tpD+4GwG1n2ices76euDi2kEIJ+9qaeuPN&#13;&#10;ALg9bmBAIL+QTck6L3qZOs6xUlq5ruvcQDSvXS6+M3thMjPnWrcUkD0P72xb6lQfUhlzaXy36khx&#13;&#10;jSTnOUgpAALCFKowZhXLbuQSuV9k9w7K3bawr8mTretG0TD4sgRAGVFg1RS0TGHplqD7WJ5qh/Xg&#13;&#10;0Py0NrGz97P+LT4aNu0q66Kkl8h7vzo3Xp9Tz0Ja0AfkqkAGizeBYr6YXZzOFGD3n1ExeDwZjzZ3&#13;&#10;RFuFELBSbX/ilI5L47NuWlpwauO/zvcCEpwQQimjVA0podCm4Ivb/mD7E319fYAJAfWarIwrFuV9&#13;&#10;zzwQDn2u7wXaEXyAaYpCKGWwFJqVk8W+nvfaXvG295MixE6+ThhB676+DgAMhpvoTGbml5b0ml72&#13;&#10;+BUtJpWdGlFAEo2zChktnXrv5TezgFunkXR19pDUg4knEdJapLjlhc87r5xPOCEEYJQJIWDW6kt6&#13;&#10;jddgFTAwcC0sAtxX3Osqt5pr6XaErHpR76uYq9QJZxOanyxTDTHVz2LEAZDdExA3xNbBmj9qcBLp&#13;&#10;5rKQTKUqCZvB+TP5i4VsqS7tGo8LCwv17YO7arSrulHzK6GVeKpFwWaEgc+Fzr389++dE9KkYARS&#13;&#10;SLNjX0dH9xM9j1OVuJDIva60PRBHA6vHtewvQuwKY5QQyighCqFcF9VKtnq1Ml0+Xhouv1kaK17N&#13;&#10;Txay+Vxeh7imlh+B5eBWACix9niIS7Oq1jFT1+vLUgrJfEoz1RgFIcQiDMsV23nitm2lNvikWOUS&#13;&#10;dl1NQgg3zNL8y5cvOcUXAMgA02TPo5t3VH08bo1Vj51g0fgIWayfrf5w4vXh0ZE6KCWSgUBIkzzW&#13;&#10;3+t7ctMLlFIVaFD/P6pPVj//xryy+5VRKrkgxlLpJLmc/qfKq0NHps5fXqpWqzXOubcc2OqCu/dl&#13;&#10;neRusUS8FrZjXesA2PT4dGn67xfO4O+Ny/0PxF99/LcP7o/0K0/7YnQrYWCQ0g0Pl7ZH3T3ph0xc&#13;&#10;D/MAgkM0J0Pbd7zYsXX6LxeOUwafsFN2/vy//Hry6zuePmcGy59izFudAxIEECapIOtLG6ImqGpZ&#13;&#10;hgDMzm3JVi2gJkxhStemv8fEvpeVO2W5Mq2nFVXocrABaVnVjCtVo1BfKCwWR6tXq6MjZ0Yy+Yl8&#13;&#10;ujBVSAMoo2FBM1iLr2MMCPu9+xo6dq7EjuEUgHNQ1WhwIJaIbW1LRHd1doS7Yv3B9qZBElQShuSM&#13;&#10;UEpco9uuzrKia2UjaZV9b4Q4KTzuIXFKn0FK+GPBTrXJp+rZqgEKAgGkLk9XDtaDSzme3aRQhUjp&#13;&#10;cfhCEmYgT8+V3j969GgelKqAkDCse2x94eBzzKcGJRf2AvAhAUa2dnZWQ2cuAZYVb3c3pMFLarr6&#13;&#10;nnl+7p2Rf/j1uUCmumgChmH5J3SsLAV236q+Q3I3FLbzYFeXDqvDgWhUIwAJPn48Mzp+/OWZtu6W&#13;&#10;o498Y8fuDXuTn2bN+mbiQ6sAh1Mb1lYqbkSXMyC9F13lNJOEEmx8tO357W8OjFw6PrbsXDuTWdYv&#13;&#10;H5k7vvVrzdtpk+wAiEvzIwD0ar0wO1VeBEDBYadmBg0OhNsEEwQGOIik94q+WG1FOf4vuOFFkji5&#13;&#10;wUEAFarkBi+adbOslJWsnq7NZiZzY5mTuemh9y9WjKrhBMQAVuhbEBQqBGoMrEYUwsEhTNMEGlYX&#13;&#10;A6AqiqJJKVUAGgcPgEKDYdDilVS2eCWVwU8vjFBKTwQSTb5tj+1pJpvCfS397QM8ypKGT0Q0nxbm&#13;&#10;TPq54K4lSAmFnY2g4aqw4VcvDnwHu/z6QmBV1RESajTQs/WB3U1nf3W8DGs+EF2v86W5xTlElDoo&#13;&#10;NMBNWwshpMR87fz0K+cvA1CoFazLVEAf/LMvHEJHdBeEe6tEOhUmVsmKOWIpakkJCLcwQFAh9UCN&#13;&#10;pJW54sn020NvjP3onXGd8yIAXg0oEqZZh4EqVtZuXJ0q+b6so9xtC9uphG2s+M6wShCpKgKGBEnN&#13;&#10;ZJd+/M233wZw7NlvPLpz61Odj5B4dSfCsldQ08eoYk/alY4ax4gAXIvRzcEsuBTBFl/n7q92Hx59&#13;&#10;P/WyLkqANeDouz+7NNv36GPv0y3mZxWFMWfDCCLhF02l0ZPnUtYHAhAQkeZIKNwW7hC2b+YO9eF1&#13;&#10;ZXUfeD5zmRcCgnDOIQWkn/q4JrVSrVhLF/PFjLKkLhQnirPp8fTildeupCt6xZmExP1L4aeMSnBw&#13;&#10;QokJAXDOFQ6ugFvKGXZ6VNjUNQCKaZqOla2AgTKoBEwQLiUDA4MhiBBClFP5yskfvlUGMAvgnY7e&#13;&#10;Dl/boYFk+8aOTr2NJEnC1xaOhBMsoLUURdVvSIMSSolCmZsPRUoXbli1aNkwGu58Wg3HDcAhCNnR&#13;&#10;vAG/woLdRqnrFXN5LjuvbG43QKC5TCOAyJqR4aey7169dLUCCmazm8y27Rsj7FDvk0KhTHLJCSFs&#13;&#10;9S7TGQKAZ/xbJjjlEIRzgQCnBZavD8cWjLOXv/P68fkzwzP2MXUoMEHUGqqGFQi1ku3jLQe2Iv/5&#13;&#10;fVkfuVsWthOSDNjRbp7vXKvbMGAA8AHwQYFPgeJ/+dtHz7/x7abhJ76yv7/z4dDu1g3NuxHWB02t&#13;&#10;1qIwxd7CewINbMvRO5AdI1xwga7d0Sce/vKOC6//4PgMVSkFFyiUcsbpn42+//C/6d8lm0U/QAWB&#13;&#10;lfJMKYfSF05dLsJqqAQgQslQuCke7q2LOigo5J0Zs3Ilxm6JW4XENqUJCAglkFIQ0zSFqIuKH/5q&#13;&#10;lDdnMunMLM+JxdlLc4sLk6nc4pX53NzcXAUNWIOCwkmtap1eQELAoUQSJ39FLBRDb39vsLe/N1aq&#13;&#10;lqpnTp1ZzuVyzrMlPf39vm1bNsWEKdjE8Gh9ZGpccm44Y8EpnWWbza5/AwDI/NQ8n5+anwIwDgD9&#13;&#10;OwcjLb3JlvaNXbFgfzBJW7QOfzTUviTzzXUq/FRjfoUpFjfTdlN7oR93IcOdjaZ08XcCRHtb+gC8&#13;&#10;B0CCUhhC8MqlpXTPUwPFvKiGrFBzSYgEohn19ImfnByD0//2/On9vccOFKKBzeBSEou5s2KMewwW&#13;&#10;eztlL1wEhNdNI861NLLVy8aV+TPlVy8MHTtzMaUDQvEpwtTNKgAdJnTAcJT06vqNXqcycF9Zr7vc&#13;&#10;TQvbGUwSK3EwL7bdeJkwTZhc8St+vVZUXvnhmxOBn4TnB3f2nnzsxb2bfP3q7lpzcYvaRDspA7Nd&#13;&#10;VDYEuNLidN9LSOKTLVufb3vk4htd308tzcIqXCrYxSNTC1s/3Xm87YCvm1CpgBAiTGEsLWSmsdKZ&#13;&#10;JrYc3hIlAdJK7HKo62W5Xc9JKKUUjl4GYMdjWPgzEURynRdqpWrOZwSW28y21Ozk3NzC5GJq+uTJ&#13;&#10;XDFbrOXmc9WKqDjYM6MqDcAzAQUXrlL2vAgA2dffp27cvTHeMdDRjKRoWQ4VWmMdzX3qtHqyb6nv&#13;&#10;5VwuVwdAGJjs3TOQMD+f/DILqInETGRsT/XJHJ+vLk9cGslNnh4u50oFp2iBtK9n9S+loCokAMYo&#13;&#10;UwzDIOMXRqvjF0anAEzGI81aOB71Rzviwfi+rpaW7nh7rCPaOYLFBAmwqBrSWohK/dIluhCnDq4D&#13;&#10;o0gAK+GydVLe0uMy1RLB7mgwTPOVEqgKKQRIcTJXQqW+ICMySQikgKS+upKa++nZo6lUSgeFCgIJ&#13;&#10;DnH4+afa6ltaHuNEgsqGs9BpfyPzomVNC3tHIetmVS0YE905ZQhnRy8M/fOx6fnF+Ty3aIZQiFKz&#13;&#10;lbXXmv6wQrv3KX13UO52aLqjnMmq/9+wXpxZM4WiKFJKGazyknrh7KXchbOXzmzYsGH4oef29ND+&#13;&#10;4qbYgH9nIK4MmKTuV5lC7InprQPo8YoLNPWp+x788pbTP/u72Ytg0BhhvGIUceE7S8ee2ty/lzTX&#13;&#10;twIABDHSU8vTsAas4lRiCW4MdujQNWpFbzu77rXpoGsxaAEJSSih9rwkpjAhuQSV1FShVfSivoS8&#13;&#10;mG8tty0UU/lMZnJp6dR7pzO5yZxhcIPrQnej7AAoqk9VuLDCpBllkgtOhSHcaDYKSsPhsEoVqmx7&#13;&#10;aFuka19HZ7Ij2VpqrrTnSK5FRmUcGmJhElLqtE4qs6UpIokfsOxzxgFD1AO6pg8EE76tWnPsQA5K&#13;&#10;XVZZ1ndoMP38HzyaNVPlxexcenHq7eF0amymqld1o2roJoQgdu1YCh8IVVUJwSnAqAAnmcKyzBSW&#13;&#10;KxifLKvHziwpVB31+Xy0+9DGUPfW/nhbbyghYmrLhLaU9MdDndLPYnVpqJJIRikjjFJIISElhLTB&#13;&#10;/NU7lzVT4BYbSUoJ6H7ZHD/Y35x/63zW+bq0tFyqLeuLNKIABJQISDJeenvs5fNTABgjTHDOSUdb&#13;&#10;GzWfGXigFkAnhZOVkkASaV3CUtSCUsoEJOEml0HB8tXppYvNC8ZV7Xx6+MQrRzP5WsWCNhgIAzM4&#13;&#10;5xUTrrJ2Xo6ydsgB94vt3kW5mwrby6f1KmxHaV8v/BUAiGmaTPErCgOjACjnXE5MTOgTfzMxFosl&#13;&#10;Zh599IGzid2sz7cFu3jc2KQGaUJRFSK4XKW4LYhQKEZs8FPxBze+0T8+MjxeAwMYA06fOr08+E70&#13;&#10;pf7nI4OCmmqARsvz52cXYFkjFBxEpSoLt4Y7vIwzIsmtAKSupQdcg0ELWBg0I9RaCwzDgKiLqjRF&#13;&#10;uYlHlkrp8nwlXV4Iz5HFaqZaWphYKP7s5M8rVVFdvSACgBOBL8EguRVyR4QhhIAwAPBIOOJP9Cdi&#13;&#10;nRs7w8FN/taWnnhnoqO1q6wWW0ukHF7SMiGmMjUk3UpoYGDSgvoZ4ZL7ABBw+4FKqIwoklEGQUE4&#13;&#10;EQGESZe/Kdo1K8sQrbwqNkfLez79bInkzfnFmfnp2nRhoTKUWc5MLZaWxxdLFd0wAaEAUKiPWWaj&#13;&#10;SgEOKgAYQsAQuqxWdb781geFC299kAcw2tnazjbs2NQU7ekKG3EW1VvryUhXcxcPk7ZlUmlWNCVM&#13;&#10;VaYoimLhaUJKKaXjXyEOKd0dgKt8Ix/jCUuHXE1VGmzZ1t459tb5FAFhUIHUUqoYXMYM6/fxitSZ&#13;&#10;qmNq+NvvvblsFDlTGeFWfxrtz+7bVO0MHZQEjDY84sQmTUlCKeUQzNR1I1DDvG+2eLF/Qlyeef/y&#13;&#10;3Jn3PyjqwnDnFWOMc6DOCXEUs+NU9ipsr7K+H5Z+F+VuW9hecTmp13l5OdsKAN2smRLWNl4DAwcH&#13;&#10;AwPJ5Zbkz3/+y0zwpfDy/v37hyO7eHtyX2inmqxtC7f4+5jCqBQNHBO2M07EirsP/87m0+P/fuYU&#13;&#10;5wax9Qx591tXz8T3bv8g0ut7wMiaM6MXZwpo7AIoBJRER0vPMsl7gZIbTuTVFrOX+wrPwHe26oQS&#13;&#10;EGoVaDVqZr1e0BdEWWSaapHF8kJ5ceHK3CIbU5fLxbKRzWeNqfkp09NfBBTMLqTbUDANDBo2Z9oE&#13;&#10;gE37N7W0bU10tA60J9DBk5G2WCcLsrYKKUcklUqaphhjDBo0y1cgGvdgNd4JjuMUAmrjfiggoUIK&#13;&#10;Yn8kHa6xDbWDaUqA+ZTAgiwmpCY2yFjTweCumBF/ZlOmrVhJ6enSvG/OTM1dnU4vn59fnJ+YLXnG&#13;&#10;QyMAjLr3aDWNUsylFzH3xmIRQJ6Czm0c2DgiIs2KEaaauTnUmtjc0VlvlomcVmhXw76EEtZaqaow&#13;&#10;Yq80XgjK82zgTaFLnIEkPRGCq6RBkxRS82mh1v5kN4ATlFE/BeWGYYj0pdm56K7NBUllLHNi5ufZ&#13;&#10;UzOLYAhAwATntL+7V6OH+g7IgNJBPRRNF8qhhBhVvdZWVq6I0cLF+qnJETKytPzjofO6OzoZYM8Y&#13;&#10;zjk3YeV7KaMBedwIAnG49fdhkLsk94rCXv3gvfQgh0VCYQ2Y+me//kSnb0N97+ibS2Pn3r5aAYcT&#13;&#10;mAEAUlVVVjFK5Ojxt2rh87HJxCvRmb597e8NHA4PKv3lPZEO/06mMCYtawpSgqs+pal5u3hg476e&#13;&#10;i1dOj5UAAAxydmFWn3ij52dbf4vtq+WKE4VUOW9fiwMQO5/dmSgr5Ziz1FwzV+16WU5NQgAreeRw&#13;&#10;LSTqHmtHCUkB6Mu1uepSbSJUDM/yeZ5aGs/k5i/P5420Ua9Wq6gaVZT0kntRqlKFgUnOubTzTUu7&#13;&#10;R70TDSpUmtzVGWjdFe9Ibk0ORHqbemWTjPkCvhaq0YgudVaHDgIChSiNuxFYwRpbgfu60ZCUCssS&#13;&#10;drFwAuFw1q07tLWd158ACVBQiwysQRWQalGtBRGgPUp7DMpOtd7xWGK5vbIzuy1rpHKTSzMYLo5d&#13;&#10;+sWplC506bTPHiv2Ai8ACklBCVOZYhgGhseGxbCNzbacbi6mmW9MCwWI2h8JtW/sbI50tzSXE7Kz&#13;&#10;HOW9vniohwW0aGOPIm2lKx2Xpv24iMebaeeduVaBWx+DwJScoFVpb1JDSrFWNpnKOACZn0jNarXe&#13;&#10;HNf11Nz//cGbeVQpA9M5uMIAI/75fZsqncEDhBECKTkIGCEUhABmRS+S6cL77WOVIXwwNz195kol&#13;&#10;rRegGzpAwSgoF0JIcEhYKlv3AdWub3yq35cI+9Q3Z46f++ADR0F7X14Y5D4EchflXlHYjngHgfD8&#13;&#10;9eLaZPGUyDz6ZE+881DTH+79ve73R36Ve+/Yz88XwFWdwQgYhgFQSJWptFTJoTSVkxNTU5nTL0WX&#13;&#10;koOtZzsfCHT2Phx9JNHftItpNARIBkmgxeW2T/3e/j1XTo+9DotnbQKQL//de2e6H/30y6WsMV/n&#13;&#10;1WXG0AwwycHRvac7WSN6QJEKPDvnlc5BO77HTRMBCWHVobWiBwmF4IJLQ+hmjReKc8WJpdHMlfrl&#13;&#10;+iQyqOSX8vXsZFYvGAWoUCkHp7YyBgCi+lRwwSEMIYUh4ChqCmoKCBMAU0I0kOzp1FoPtSaimyJ9&#13;&#10;sb6WTf6Er4coJMgY84GBcM5hSAOQkHZCfKv5Kw1Mh8rbKEh87Srl7IZchomU0q03uOJEnhO6EUqy&#13;&#10;cRJmx99IKVGFriFA2khQayNtga3RjSGTPkXqD31ja766UJjIjy5dqV5Iz2SH5irFVK4KA7oqIAGq&#13;&#10;GBDMgu4tUVWVcgDZ8jKyAEEBUOfV8sSxC0VATLS0tF8IdjT7mqJNanmQJdQN4b5IX2KTlgh1EpUG&#13;&#10;qcL8oIQIISCkBISwC9QSmwAqG9ukFUu09QsuOESANHcfHIwOvXsuDatIsZg+OTYXK+2eKJyZez2d&#13;&#10;TpfB4OMAA4cY2LIl5D/cfyivIa6CQFIwIiHNQmWxOjR3gr41cVJeTRfOzCyaJasgL4VlwEjDMKSA&#13;&#10;ICoY18BrvLlJ2/Lbj3WV9iefDkRDbQND/H9778pbVc9c8zoW71P37hG51xQ2sHIwePFsCYD7fD5x&#13;&#10;aujtevl/2vXTz/3HXbHA1uIfNg+qX9zz1eePpU/rZ878+vJMcYrWF4uTqiEMUAvjlEIIWtBzKFzK&#13;&#10;6cOXMIb/F0ObHurqfPhrWw839/t3qmHaqwRouNZfePgLv/W50z///i8XGQO4lezauPqDwndn5mad&#13;&#10;AavD4hqL9r72zqpaCTa2xk4EpqckkydABQSEUQaNaLJWrWVkRWays9mF5cnlqYXzi+PZ49nFXCHn&#13;&#10;4Kf20Y3IQQMGAQVUpsLgBoGANHQDAGRzoFmqQhUqU2VicyIUGAy0tHS3NKNHdikJpS/QEujRwloM&#13;&#10;8ChhCXDJrRwgAKE2urCamriaQfFRfjjbyHReUgr54XlrvCdeARs1IAcC6upBU5gEBApnUiERJRiI&#13;&#10;xjuCW+IPyec2oSuvz+np0ri2JGbJTG1heTK9TMYry7nJjG74ONONCinoVbc9VLXwfIMbVkkGgM5n&#13;&#10;F4HsYg1AGcewDGCEAq8297Zr0UOdPdHt7YOR3pYuJRZIEL8SV/xqU83UrWcMgK0M6rqmRyWAUDgQ&#13;&#10;j/a3NeNdTAOMMAajWCnWCv88/l11qpqCbQUDXGnXmsjA157cfzViPOBTApTURRn56og5tHB+5K9f&#13;&#10;OikK1Roa8BADrMLQQghpGIaM+oK8pSlqiq1tkf7P7Nub2hB4sNriPxDmNNV/rvqXr/yvf326Ys8x&#13;&#10;3JgFcl9R32W5FxU2sNKZscIRqeu6qWmavJw6b8j/kXz3i3++j/p6cl/3DYjntQ72eMuDW66UrpLT&#13;&#10;U2+1X80Ml0tDkxdXO4cIAFAVvqvvzi5efXf2+9sOD7y298v9O9s2hXZHor5B9gQ50Hts4OdTs2Om&#13;&#10;oiimaZrirZ+9PwWAQoHKTdQALjraOlS9SW8FheLCAZBuYLqEhBACkkuhQjU0U8tWC9VUfnF5rni1&#13;&#10;vJidXkplzuTmZqdmC2jk2nC4zw1pcJRdDNoQhgSAga4BFo/GmQgLhW0i8Y4tXV3hZLiNN5kddX+9&#13;&#10;1RfytTGVOdt4OKWpVguBhZOvyCWxiuJ202wJSbzK2vtUb+r461necPiZaEAQHgQCXoWoNfs7fS3B&#13;&#10;TrlFwqwaeqQYX4xyf7p3yZjPz2QXMkNzizvTWqGcK/BcKc+nFmdXL5ANb0TjWUghQLJTizw7tTiK&#13;&#10;H2IIAAb2bU5om5o7I32JhDYQ7QjHm7pZSGstylpIUsmcHZS7+XJXIUmYT4l1DXaFAVRBuMo5r0JR&#13;&#10;+PnvHr2IleH8fPCxA7FCr/9QTPFxcyb/a/Pc3IXZf3xrqJTNmwIIgFIVwt1BSMCqM9oaictNHb2s&#13;&#10;vCfRhoNd20ud2p75aHgjFIqmCqb7L+p/8/L/8tfvVQCiaRqv1+ve6MX7yvoek3tVYTviHSxuzux6&#13;&#10;vW6qqiquzJ7Tf/Xn9CfP/M9bo6Jz+Ys+vxbydWn7Awl9Z9vetvnapHp27+ltF8cuTWfPnzxfrRgV&#13;&#10;98TCgKQUVDAEh06MLQ+dGHsl2ZN8++k/ODyoRqXSu7FTnZodKzvXVBRI0wSBCa7YWrz/YH9HxVeJ&#13;&#10;aVBdJUMJBTe4btbNsmqq5WA1uJidy01lZzPzS+ez2fnR+VJqIlW0i9SqABTqo2E4+Ct3J9vqfgAA&#13;&#10;0d7argxsGwh1dnWGqxE9XO+sJRM98R4SIe26Vm9RVBbmqqkyxhCUQUgupTCEU3vKVYTX4xtfL+nT&#13;&#10;rT44SqlrXcNy/hGJ1WvnTciNcZcV7fU6c6WQUgouAEDRFJ/aqvZWIXtFAsBgohJ/OF4O6UpKTZfn&#13;&#10;lNnc/J7UgylzuVZZnJ0vXzk7pJcND7OmEajiZMezcBrKgkJwjJ0eLuI0LsBi1gSbemKR7q19YWyJ&#13;&#10;tLV0t3Yp8UBXXq0mhIKgoikhMMKklISAoMirmuhSkolIgi4VlqoA6jBNA4oiYZqWU9uaoyy+sTOU&#13;&#10;SpXPsddHX7r8w9fna+Wy4EAIKvWDCwm76rzd37K7tZN2790SKWwKdtT39e6rt6hbuMYSflUFN7kM&#13;&#10;V8jUwCX9P//s3/2n92oAVFU16/W642hcHXJ+X1nfI/JJUNgNRkZDadcNw1BVVdUuXD1Tjv2j70db&#13;&#10;fy8aIt3mZxhjzKf6NKGJvtCOem9oE3skPNs8tO3Tzw7NnM1Pnnz9bGG5lHGZFCqoKZignCKwML1Q&#13;&#10;/fa//9n7TcEmWeVVHQA3TdMAYJom7HTzoFDhg4l658bOZp9Pi1FBDaHzVKVYXeoUHblqSl+YHpme&#13;&#10;TV1OLU2fma4Ws0XTgOEcz2Bxn1UOw33DXQAAIABJREFULplggIDk4LDYVtYEUaESRVVovCXOYoMx&#13;&#10;/4ZtG2LJDcmEGTUTGX+mXWtVuwNBf9xESAMFI5QgSAKQQgISQprScQ4SQgh1EsB9iP77RIt7Xw1e&#13;&#10;MnXzsnIpKSApZRR+JUgCCNYEb0UstCO4KWRWOCvVC7V0KNc096LxUNpIVzKLY3NLqQ+ml2emJk0h&#13;&#10;BC8ZVeGJ7qRUZZKCASqjoPABIIVSQRSGCtnZocklCkypqu9MSzKhtB/qjyQG29u7NnR3LEeMZIYV&#13;&#10;o4FwKFFnZpyHaXfHpg516dTSsqIowjRNA6bprNaOdU+PfPsnc4wjXdQrBEAYKvNDQKqg0hDCwqoB&#13;&#10;2bdhQNv81OG28kCof7GTbUdLcGNBpUGFUqgCgpsmCdRZasPF2j/89N/9p2M6wFVVrRuGcaNw8/vK&#13;&#10;+h6Se1lhe80xr+I2YA3kumEYNShQ3n7peNo09/7Djt9vRaSXPEuYNVcppVT6ebx5o/ao3lnZs3tv&#13;&#10;fHLbM08PX3p36vLUe5nU1bErZSEEVf0qhSE4GBjnXCtWio7zBVjphAEaukFSSst8UbwcqURL+al8&#13;&#10;JnVpIfvjl39Sgm0VoYEnWn+pjREzSAhAcAFbC3AAMh6Lq83NzcFIe8Qf2xlrbutva492RjoW6EIr&#13;&#10;C7BYMVxIMB8LhBECpBXVaDvlrHBxu94DHCXtxZwd6slvuniCltxoP7svLIaHBUkwUCfkUTGYbCYJ&#13;&#10;XzNp9W+algbMiszTnW2ZQy/szuxZrqZTU/Pzy6PpJePyciGXyVVzqZxeMkr/X3vvGRxHmt55/p/3&#13;&#10;zcwyQMF7gCAAGtA22WQP2xtqZnpGo2mZMXvaDUmr1Z50G7GxG3f37b5c7MXFbpyJuDvp9mK1I400&#13;&#10;TqPRSOM0o+5p77vZTU82DUCA8N6jqlBVmfm+z33IzKpEESDZPc1umvxFZ1chq5iuMv/55PM+JsjM&#13;&#10;lIEP3B8vkRpaaA0UnII7NTbhTI1NZAGMA3AaW1rkfU8eqmrujtXkOszmrLOWVUx5ALZbagoQDmXV&#13;&#10;AHhtbU0BMCERAyRJCCihhOM4Kg6hdxw5VGMcam9vO7Rz93jK2ZlLokP6oYnCG0PQIJKcc5bNvuUf&#13;&#10;Pvs/f/vtAuCaplnwxTos2G5oOyKXyG3E7X4Jh+OvvaJBnhshBq+RawJAEkAlAOvwE/ubDv5h0+/V&#13;&#10;did+3aufUaxjXYplLtg254w5e5YuzpyyLw6/Nzt2+uTZeX89ChIFv91VuNhN8KgYtnxk987uyiQl&#13;&#10;jQt9F7S/HUkAMciiP1qC/ZocOhQbXboJ8K59u1LN25rr6rfW14hO0ZRoiDcnapOtizxfQ4ZICEtU&#13;&#10;mIZZ9EFvEr/tHaxbnFp9I5iZSRAtnFt8YeKvJp4/f/68A+9pAff9xpE6+c+2/F5FW80O7SpNRJ94&#13;&#10;84yNkpKA9VaB79cikNfDi12ttK2yMTZyjapmbmlmdtJY4Fk9lJ5fHJtdme2fXBwdH82jdI6WfODC&#13;&#10;NzQIyot7lgpKBe3T1mqMSntr71b0X72az+VyQYu18DlmArBQOt/jkIhBwfLXIx95+qlW+2DzNrmn&#13;&#10;Zf9SUm3juFFjGAZRKUgFgJcZqwtOWpyd/vbyN9580a8ZswYv/jrovRmc725oW4Inw0iwbwNuZwsb&#13;&#10;CPluEQhqScCD12Cik29cmrcd53sP/HEz1/ekvhQOP/OSPIhjsbjFMW4XlU7bjq2Vn+l8qmLoUF/P&#13;&#10;uXOvXT1//OWzM8WYbgnLIEO5ni8xHIMa1Dnhof6hDIC4YRhxSDC77MWLSy/7EmpdooEAQPXN9eau&#13;&#10;J3d1NG1tbG7oamzOVGWazZTRaFaYdWtqLVGggrSFTXGZKMb7hgYKr+uDDj77+H+Gu4PrDaCuS2jy&#13;&#10;EoJYQoIMKcm0qjS4alItNyNp7ol1m27ygbp0Kt2w0JI7OP/grJqaGZqaXhiYmul/9dyCPyDM0KFz&#13;&#10;RoKlhAKkC0CTQbRcyPDyhQvhbMKw26xU2dAwLLiuVwFRAY2NjbLnC0e6K+7vOpBpj+/OJ9BRECph&#13;&#10;yYR/wrD2vV/EzNoTazfrnBr969w33ntpcmYyj/UiHW5GUH6+A5FY3zbc7oINlAyfcJlPByXBDuYB&#13;&#10;hkuX3h1YXEvnv/PIv+tULbuqngnGoYIcBu1fjKa0hBJ2jdmE++sbjd0P39fxxMGvtJ+dPpE/8eLf&#13;&#10;vjeUz2fzLlzLiHkXieteE7GiAJDv/yPfYUIAXN9Cj5txM1VVV5Xc8ciOuure6i2tXa3bcqm1Fo5z&#13;&#10;lRWzUgUrX0EMstmGDRvSkBBe6Jr2x8yCZ3sRNHG/W33Qnzbh4xp2o4QeatgUBkFAKLC1zGv1VEP1&#13;&#10;mVremW8zXLmrJV1bqMse/f2D83LZmVwcmh9eOTU+PnL2atpdzWUdpTLKs669G753jtimabqO44Qr&#13;&#10;3gWWuom4kYCLOFyXAFDb9q3VPb/5UO/aztqH1urjvWsVVlNBOyRJwILBujTwuE6sVcHN5o8NfiP/&#13;&#10;jXdfnVmaD54e17Deqo6KOt0B3AmCDay3tNUGn3vi5YJcw8XwB2Pk/J/6O5//D9tSdVsrn4LymhCE&#13;&#10;HoXJCwz29F6TG4/VULdZTV1V2yuf6vn8F06PvL/01vN//faF3Io9C8CCgcCLHbY6tH+xeckpVTHd&#13;&#10;cbh1a1N7U0PHgY5OruXt1Q3VPSruNrnkWo60TYMML7wOGkorCBCHk0OC/Qk9HaybF3Hr2UC8gw4J&#13;&#10;gJ/QY3gFIcGsYUMbFKdamYjX2jXo4GZxX2x7m9v52c7M1sxDk+n55QFj0h4cvTQ0XxheHZ87OzTt&#13;&#10;FksIXyPWBrzzLYG8SwCczqMHtiWe2nWocnvrYyspY7sjdIyIwFrBIOlVrvLCSUVoezWRL9bvXv2v&#13;&#10;7l+8/+rM0rwNT6jLxTocHRK1+rqNudMEG7hWsNfHWLuAgqLJgRk++83UXx/8E4rVticfDhrqekro&#13;&#10;hRGU/MHemJQgAsd1jdVhH93Rknqs7clf+2C+L/3O29/pf23iYnoGyMdD2xL27WkAXJ2odPd8edd9&#13;&#10;dfvq/4hilFBKwWavhIPw6mkU3YpB70QOGTFBU5JimdZIoD91ysUbflm8IKvVr2vrl13yAxeJBBlk&#13;&#10;FaDquA51ZkPNPnOvxNYHakcLb839ae7s1Piy17Qn+PGDsQ2vNg4Qq3ENmF8+uKf+c3sfo9aqR1Bh&#13;&#10;dWa9oqn+UxgHg6qBSR0sr2RZO8rOHRv4y8J/efu1hVzaRUms17C+uFPUjOAO4dNowvtxcMMTSUOJ&#13;&#10;2eHVQjxfc6W222oxK2VHYLWGIwmA8vhjApgYgmWsUram2mJHep9oOxC3zPGRszOTRtwwtavD7pmi&#13;&#10;r9HJOsbMxdmpxpqGq2bKrDbiRr2GlgJeyvK6pBTvnuE9u/p4gRyl2tZ3IkREuZncYPp0enB2dlYD&#13;&#10;Xthy8872hNhbfZ+VitcHnb0/7W39sKz7kUq/WUkpw49DxR8TMApixRlafTH94ujfnf7e61cdVkpr&#13;&#10;HY7ECM4jEwbi0JA7/o/f+13rc73/XjSlHqC4WU3sVc6i0rp8u6O0bi++G15HJVc5xsDCP/BfHH92&#13;&#10;bG66oLUut6zLS6dGYn0HcKcKNnATAyIaSkxeWcjViKarlZ1mo1GBLUKIa+ORw01n4TdqAYEVKyEE&#13;&#10;zIRorK6tXjvxk9GTGrZZ7BLgX2iGYZhaa1NDm/nVPF95c2C6cM4+X1/fMJusSlQqU9UwsRQkihEE&#13;&#10;RdG+A4XretzNgr0RwVNb0X3iq7liTaYrV2Oz6jTeXPj79//Xf3xt9OzgLDuKtdbKMAythS5VpgUM&#13;&#10;GLDgIn7gwIFq6ysH/p2bkM2kWfmPZQLlpy353YZ9lw0BzETEjpOPD67+GN8989PL/ZezWO8GCfdk&#13;&#10;jCzrO4w7WbCB9SfWhieZhpIjFyczjVbHaGW70Sgr0C6EKEWPhC44lIwo8kMBJTNrEAQJmLlR54OZ&#13;&#10;4cVVwzCCvnoSgNRaSwCWlNJkwRYE4otzi/riKxfHqxZS/VZNPCPiIq6lrhKGkATfx+hb059mKN7H&#13;&#10;zb0k2OsiS7y4fKFYE2yVFYvOJT6+9Fzf//7KC6dfPz7rsCsgISCgpZBQSmn/xl8aZBRGAlpT+x8e&#13;&#10;fTLXlXoKYIP8mHqgqNZF0fbnIbCsPbF2cxUjaz/X3z/903OnTi+jNMAYtq7L23xFYn2HcKcLNnBj&#13;&#10;S5s1tLhyfizdUtExWtEqG2UlOgRdI9pAyB/uzQ+F5hpUa0jrysXXRkY0adN/GhWGYZgPPvJgVXo2&#13;&#10;rXJOzoKABeXHYUtYI4OjhfHXx6/SAg3W1temEUOVkippmIYMXKLr13lni9ndLNi+37rUSgwldwQJ&#13;&#10;IjtvF2KLfNk9Pv/izPfPv3H6x2+NrOQyJITwRF1AQ4GZ2d7W0UUtnR2Jee8YBaF7sdb6pnjqdx/4&#13;&#10;bbfK3AGE4jg3OF6hsCGGb1lXjKz9nL938sdnjp9agifOgYUdifVdwN0g2GGuc8Jp2X92bLWjvnsy&#13;&#10;1W50iqRuIggONWK9xj1BwegfiCG0SFgJ+/KLUxcL+YLXcYYhTNO0Hvy3n3m859e69zboxuWRwZFi&#13;&#10;jRAppCAiWXAKxtTg1Or02zMjsUJsoLG6IZOVaykjZqT8J+hSSnXJYrsj3SV3q2AHAl00aeHZvhAg&#13;&#10;5Sib5/L9dYN4deDb77/e/w8nhmemZxwGpF8xD/D0XiWshP6NP/5Kl/mlLY/GkpYaOzmwKKWMCylj&#13;&#10;rBT3fPGBnXxky5cdg1Mi6DqxiVhT0bwmUo6yK4YyP8PfnPrxqeOnlmAgDx2J9d3G3SbYARudfAxo&#13;&#10;OXRybKW7rXfKatadRhKNxKR9o+ka6zaI12DfdWGaRoqy8XNDH0ys+hX6pFKKtz7VuT25v+JPYr2x&#13;&#10;rb37ewWvqvTC9KLDzJIMkr5f01jLr2H0wujKyNujwz2V20akJbPKcivJpEp/tDGoSBdci3ecaN91&#13;&#10;gh3UMvf9xfAG9UiRJih29WJhuP6qfH3xJ1deOfO9N65OjUwUXChDCAEyDGhWBIaKmyYf+MIjddv+&#13;&#10;5MGja/cn/xnqzJ2Tv7z8wtLwrCOEsBS7ViVbsuNf/dpjhZbko+HQkfJatuWhe5o14sPpn/F3Tv39&#13;&#10;mZOnVmAgD/emxToS6juIu1GwN3eRmGCllew7NrrYXrt1NName8xK0QCvMtI1sXTkK63/xElKOFa1&#13;&#10;Vb944peXBsGQkDDAoBqz1qk/1HDIqJd7qYl2dxzp6Nq+ZbuzeGVxKZPJuMxskEFBGJbI5/Pcd7xv&#13;&#10;SQ9hqBUtw4izS3GqUYZKSJJBktCGN5HbnbtJsDdIZWcIEkorMtM8Fu/Lv5p8Pf3quR+93X/pzIV8&#13;&#10;3i0QABJCQEsQO0oLhr336KG63j95/BHjicZnuC3+CCWNOkzkjg38l3fesdmNCSEMVkwdvd31Vb95&#13;&#10;8EsrMdUmxcbW9TVx1qxhjWd+aX3v7N+ePn7Cc4PcvGUdifUdxt0o2MDGok3QgAkTNgpi8MTkYn28&#13;&#10;eTDZqbfFKo0GZhTrW2xUc4JAIEHSMmJ68uTy+eWltIb3zGrOD8yv7f7crgZZJ3uFFDEk0JboTuzZ&#13;&#10;dXR3S1VllV0YLSyks2lmZlnaQBZzc7P66tmrS7Hh+EAKVcNmhQkk0UQmGX6D7XU7dScI+J0s2F5a&#13;&#10;TMk3HYbI65coMu5scsh9Pf7ayktX/u7E5ffePZZdWV0tfg0CXsVEzc723b3JA//dU4drfmPbb+Tb&#13;&#10;5COiwmwQQkjBUPbrMz+4evzSEiQMBhtgYMczj27jA61PF4SKi43GNvw/fDeI0GCIkZVnK7574bvH&#13;&#10;331vER/OZx2J9R3I3SrYwCaWtob2RTsvr56dW64zGgeTW7knXmk2euXuOBxvWxzvYd8x4sI2GmId&#13;&#10;o+fe6ZuVhjSEFIarXSfVkLLq9tR+hsEGgbQSKq4q3C11e2v3th5pq4txbCkzkFm12YYv9BBCwHZt&#13;&#10;MT49rofeG5qTw7Lfdp1hjmsrVh1rIVFsBMBBg4Fw0afbUfTuVMEuvxEGb4iISArSts5lLs2+pZ6f&#13;&#10;enbi2+fOnXz/ZGZ+dcFr+lsKiQYYbntDK23/vc/s6fyjw7+jticfdxLcJKUUYGgSRGqpcPXKf37j&#13;&#10;hWw6y2CvQFgqnrR2/OunH5uqtPeZ0hCBG6Yk1lQc7SQi0sygkeVnq7917jvvvffe4of0WUdifYdy&#13;&#10;Nws2sF60iydpUIZUwzGGzs+s1BttgxVdtN2qEA0lnzaIuRTjCvjxVRKJTCG9PPTWwpV8Li+FFMSa&#13;&#10;YzN9M0vbnu7ZYVVZTaxYBzHXWui4rJNdjYcbDtcdrI0bK+bMwvjCmgmTFCsJAKZpoqAKcnJ6Ug0d&#13;&#10;G5oZeWHkHJgGUltSrVbCqg6a3gZ9a4NtuR2t7TtNsAPLNSyMALEXyknEmp1M/9yxoW++/4OBb7x7&#13;&#10;ZuLCyOri2rLUrCFME6y8tm+CoeIihu6vH+pu/jf3/07qSNsX7Dg3MVii1DNIC1OKxfdHfz70T+cH&#13;&#10;IBFEG1HzAzuqc492fNFIJRqDkM/QjRleI2dPxTUzaHT5ucpvnfvO+8ePL8FA4To+66i+9V3E3S7Y&#13;&#10;N4IZyhg6P7fSu2X3bLyNeymmq73okXWiCAB+VrKmuBXn5Grr1YHLgxkCSSNhSGfNydbvqq2v7qrZ&#13;&#10;g2CsCEH8BwCJWKo9taPucP3e1n2tos6oS+emc1kGC9uxYZpm0GVGKFfp6TPTs8MvD7/X1NKwGKuJ&#13;&#10;V4uYqNHQJChk0oVF5jbJjryTBLvoDw6eYnxh1GAiB2uYL1xc+Hn/j87/by+8mRlZXINfcCyI42et&#13;&#10;UWEmuK2tXfT+1uGOuj/c99mGz/Z8zayNtzFYCPY6pFOwfEFS5ZyVwW8dfy43sbIKQ5jQTBLAk//t&#13;&#10;V/fPb7EeFoaMBYldoae7olgrrTkxlX2x+gd93zv2zrsLAArQyGDzpJjy7jERdzD3kmBveLIahgGl&#13;&#10;C3LgnYmFA3sOLhmNqodNt6oUpw3yjVoEOcnSEAmdo5H+tyemHG1LAMyaTVJipf3h9vuFKZIbrY01&#13;&#10;s5UwUqnO1N5Eb3xry64WSsmqjFpWhdXMahAYENRSJnfN5aHXhq/aQ/aFpvbmjIwbFdrQKQgWRGJ9&#13;&#10;TefbxOK+3QV7o5DJwMJWrEm4VIitUD/eW3z2zH984YXx9/rnNWBAgAKDl5k5EUvw9q4e2f7U7uba&#13;&#10;3935pHy44ZmKLbW9AARrLp4xxR+IwcIQIj++evLqN469w8wmQAxm2rFrZ4w+u+PRfL21i0IDF/6N&#13;&#10;2XvYI4LWmuoW9JtVf9//3TdeenUWBgq+GyQQ680KOUVifZdwLwk2UDppiwqstSbDMFDQeXH2laGp&#13;&#10;+/cfWjbrVZc2HF+0Eeg0fP82XDiWZZiZpQvq6vzCvEuSiDVLc8nMNj/avMWqtTr8EO6ipeS/F+x3&#13;&#10;HIylYvVmq7kntauqc//u/dwgGtKzE7MFW9neGr0tZRZsLIwv5IaeHxpIZBP9jY1NORGXVUq6FSRo&#13;&#10;ne7dDqJ9Owt2Mas15HQmImICkcuF5LLoT1zKvXDlG8de/eAnx4az+axgAek71Ioa3N2+VfZ+6XBL&#13;&#10;7Jmtj5gP1z9ttFfcZ1pWTLtaIYjuQdlvL0i4juuqMwuvLL41POJAG6ZhkNZaP/iFo21T+yuf4rhR&#13;&#10;E063ZQrEGtBaoTVjnKh/YfL7v/zxP47CMApwr6kPEtQGCSpIRmJ9l3GvCHZ44L/85GWtNQzDIEfn&#13;&#10;xfk3Bqfv33d41ah3urThVomgV0IoiYYEUcxISDNd3X/xTF+aNQsAUK7Czt5etnqsQ0wsgtWuGzzy&#13;&#10;IlGImVlKKY1Ko95psndW76pq3rt3H1fqyszUyFRBQwMCQkBoJhaOdmisfyx95cUrg50VW4arK2ry&#13;&#10;TsxJaakrhPRapISWf80g2ifF7SrY16SRkxBMTMpVbmwFg80j1psTPzz38qvffPbK4sy8raANCMFC&#13;&#10;khf1AejmmgZ64rc/37j964cPZQ7HnhZb4oeMZCxFQSVIQRJAsagXSgY9Q4CsNRrjf5p6cXhwxGXB&#13;&#10;0EpTS209df3OI3tXtsQfVgRJ/jnj+2oYRNBaoSVjna59afJ7P/vW96/AgA1Xb+SzjsT6LudeEmxg&#13;&#10;vYUdLm2JQLQLTp7OvTIwdf/+Qyuyzu1i06kSEBxyEZMUkgq8FjdgzYwcWxjPFdYghICrXWpJtuTN&#13;&#10;fbLXTFrV8DuU+UXbgoiswLPtXY9MgISpK7il0FTY2by7paFrZ5eKZ+Kr09PTOWYWwhDegCMxOa7D&#13;&#10;l05eXpx8Z3KgKlE9LuOiwDGugoGklJJYs/bX9alY27ebYAdjEP7x0AQiIYSwHVuJrJ5QfauvF54b&#13;&#10;e+mXf/ajDyaHxr1WXwIkSDBJCO1onRAxPPDZh+t6/+DhQ+rh6s/PtRaOGJVWrfDcUkHMvNjA3VIc&#13;&#10;IFZakxrOHl/8Uf/ZucyCMA0TWmvef//BivnHWp7MVYpOSaXMWz90D0prasoYp+teGv/OT7/5N30A&#13;&#10;7MgNcu9yrwh2uVAH89aF3BZFW+Vx7sXByf27DyzG2/RelioZTmJgZjZMaRbcQj4/Ia5Mjk47QbCB&#13;&#10;1FI1726uNFvNneBQOB6Fikt5JSlKFfv8m4G0ZMyuKLQbbXJn2+G2ptr66oI97iyuplddZpbBlgoh&#13;&#10;RHotzYPHB2eNYXNI5fRwZXUlbKNQbcbNuF9c6hr/NrBOTG4Jt4Ngb7avQgqhWVNhOTcRH7RfX352&#13;&#10;8OWFn/ZfOH/8bAaltnNerXTNYM32nvv3V+/844cfqP1iz9MLrfZDulI0SiFF6PhSkKJKZessfoeI&#13;&#10;hIusfmv+uaGT/Ut5Ow+tNSpjSa46urvd3t9wlGJmBZXVtlGsqS5Np+t+Ofatf/zWD67AgAO9rpBT&#13;&#10;uHluuL1XJNR3KfeKYAMlcS5/DfCeewPR1nl59pWrkx27GnKJVnmfNIQZZJcBgCBBihyrxmkbOvvu&#13;&#10;xQV/ecgsZ/Te3fvIbXf2mDEzvmF6uV9Ped0s/0KVQkJYIm4nCx11O+p2th1pa2yqayrMXpxdcLQD&#13;&#10;AMQURJ/BmJ2ZVQvnFhZonAarKDXmmi4oSY3SkEZ4H4u+1FscUfIpC3aoHlIxft23f4nyK2uz1pDz&#13;&#10;tnhn8eX5n/SdP//O6ZWl1eWgOFNoKdDb9uxM7P2Xj9xf97XeL6qexGO5uNtsWTEjHKsf3mfyzfjy&#13;&#10;YxH4onku35d4Y/XdC5cvFIQpiDWjq66F6r/2mSNL9fKgKYxSGB+INbFILDtnm/9x+Bu/+P6PhmDA&#13;&#10;2SB0r1ysw229ItG+C7mXBBtYL9Zh1ifXaM2GYcDReTl5cnWkpjO+XN2WOCikMIJHYGaGFTcqMtns&#13;&#10;1MIFe2TVz3bT0MIwDDu1O9Ueq421sGLti/GG1m2Zf9sTDgZLIaGkTsoa2ZXamdq55ciW6lQstbI8&#13;&#10;uJxxlAMQDCEFSBIKTkFOTUw5c+fm54xp80pKpCbsuBMzk0Y9JCRKbW2uEZSP8dgWl/lpCLZ3/EL7&#13;&#10;x9Agz73Bts6okez7qbfXnhv/h/On+946uzwxN+WNERgCWoCgmQC49Y31xp5/8cjOxn++9xmxp/op&#13;&#10;N4l2kmRIkt7NAOvrvGy2H4GVzGAIIsqcnX515PkLg6vpVbBmNoVA24N7U/lH2o5SKt4M/7yCn/4u&#13;&#10;MvZw8/cH/q/nf/KLMc9nfU138+u5QSKxvku51wQbuNayDigXbcAAObYjRt9cHqrujC/WdiTvF4Yw&#13;&#10;EXSCEiBILSrn2i/19fXnfEtNJAtJp+eBnlShOr/TMiwj8Fvj2htFaaPWuy0EM3tqAwJMVFgN1vaa&#13;&#10;/TX37Xt4X3xheGE+P5tfVVoZrFkI4T2h5+wcTYxOOEsXlqZlvzyvhZ6J1cWqjaRR58eIBaJwy3zc&#13;&#10;n7BgBxa1v3vePAIRmUJIJjc/tPK+emH6p9mfDr9//rWTSxOzk2wrl4QQ8N0eApqdJrNWd/3eA9u3&#13;&#10;/NGhL8cPN30R1cYWCJje+EWpjGp59Mf1jgMzg4Sg3HJ2uuOi+caJV99dCk6yJJO7/58/vXNqq3XU&#13;&#10;NE0zGJwkIYRaXRtZ+uGJPz3/s9eGYMANWdZBa69yv3Uk1vcId0pPx4+TwNLUoXkbX3wu4MLlHNIV&#13;&#10;L/2HKy+I/yhF94MNf2yYMs7syWtFvdUT73GaTBFbcnQBEOChmSHe/t72K63bW+Zdclv8KIIgOeO6&#13;&#10;og1cE9EA3xcOI2nUqV3uM0/8p8cPLpxefPvCdy6ccGac7OzarBnaN0wvTGN6YbpgHo+/07G7/ULb&#13;&#10;My2f6XxsyxOiUjQHOXfF8IXAEgxlc37kI/sJUfR7BG6MUi9FYt//bI+mz82/OnAs+4vhC3PLC8qB&#13;&#10;DlxEABAkKXFPZZvjHK5q3/b1ww+qLbGHZMKsgOZiBuS6tm43eYMr+beJNTTVZxODF197Y8Y/4RgA&#13;&#10;N7S0ysU2c5uZjCdZaeWPTQt3JTuS/enZ/yf34zN9MAwXrruZGySyrO9B7kULO2CzAchrTnqtATaU&#13;&#10;OXvSHm7sqcwkG81d0pQxv2OudGUhy1eqL03PT7E/+o8au6bQ+lBbWyGR3yKFd5hvVgyv/V44n0Yw&#13;&#10;xakmviW2r/Pxzu6KtqTTqlqXsytZJ2/nS/9OAJpcY3luyR57e6x/dXj1clV9VcaqNOthoIIEFd3Z&#13;&#10;H0WUrrftt8rCXjeYGLz38poIBNKKlVh2RpbfGvnZhf/04vMzx0dG0vk1U6P4FFKMFtrd1Su2Ht5Z&#13;&#10;Vf1Hu482/ObO3+Ema680pBVE2fjrKe5T+PVmjgHgDQ7buUKuZST25rG/e+Wqgl8XG1D3/frjdVP3&#13;&#10;V3/ZjMeq2IsmEno1P6Re6P//Vv/2+KUVmVdloXsbRYREYn2PcS8LNnCDqJHwe6011vJZsdrHI41d&#13;&#10;Vfl4g9glDREjQTDiFB+9PHtmeTS3ZjsFAKC8m3cbexrN+JbELki2iiv8EEIVPHoHzpRifQkGCxKg&#13;&#10;JNVXdFccqLgv2dnc1pJrMpqySzNLjq1sgAFBAmQQyKTY8vDy6sSLE4N6lS/VNtW5lKBqkpRgwSS8&#13;&#10;cdTiOgOrG9dx4Vxvm2+JYIfEDJHxAAAbY0lEQVQKhXvCTX7FOk2k4dKqO6LPLD0/9Fcnfjnwk5ND&#13;&#10;TsGFSJgx0tBMDPZ81Lq5rpke+fUnGqzf2nLE+kLb74gtFYeEKROkSfmGe/FghOKpb34zS6OXzAQy&#13;&#10;MzQ6/dzFV8f7hjPsC2vKrFD253t2Jfe2f8439YVayQ0Yrw3/5dz33j2/xJlyN8hmYh1EhERifY9w&#13;&#10;rws2sLFoo2xe8burq6sw5qsmmrZXGUaV3i6lMFhwPG4mJq6+vDhQ4JxhmiZn17JqW+M2ju+2ujmG&#13;&#10;Oi8B5yO6HLzmBsRY7+MGg4UQ0qg0Gs1Oc19ie7x+W+82beWs1exi1i64BS8FQ5NmYuloh2auzKSX&#13;&#10;Tyz3J1XyamVthSKLUkrqpBSi2EDBs2BLoYcfalNvgWCXbiBEAAc1P4R2tTLSPGoN5d9c+PGV5y9/&#13;&#10;71j/3MS0zQISBLCjOThOzXXN9Jlff7Su9St77s89XPlF0Z16mOKyUngJRxqA8I9rqcfnR4imKVrX&#13;&#10;JITt2rpu3jw59P3TZ5bSK66UUjOz7mnvZPn1+36LUrF2MEit5Abi70z+1cR3Xj+7lF+1Q6F7m4l1&#13;&#10;eURIxD1CJNge5aJdfiGsE+3p6RkVX20Yrt9aKUSl7jbjRtwwhf3BC6Mn8/k8kyRmzUSK8vV7GuqN&#13;&#10;emO7XyrVW8BHdDkEQnKN24IBaUjTrDPbdbPeUbe7vqZ1S6tOuanM9OS0zcyi6PkQoHQ6jaHTQwvp&#13;&#10;s5n+xoqmyWQq6TrCScFCQmxSo+Rmt/vjEuyi/yKceg+AhCDHddnK0mTttHFs9eeDL5z/5ptnhy4O&#13;&#10;5ArK9mKpQ6nk9ZU1fN+Th2tavrJnPx6t+7zdZT1mVifqiRHc/9Zb1b+COygYFAjiCaWN1ezx6ZcG&#13;&#10;Xzk/7rALIYRiZqf68d1N1hPbvgJJcWQKE9WnF741/hcvHF9YW3VwbcPcSKwjikSCXaLcHbJRNElw&#13;&#10;kYixkfFCIt0wVN2ZJKOK98gEqmfHl87MXVmdEVJI1qwXFhbcAwcOWLpV7xSmSAAfz6Be+TKKospg&#13;&#10;M2YmqIq2ynaxbduBbTU9zT255dHllXQ27UWIECDIS3dfXlpWA+8MzOQu5wY6ajumYglL5s1CjTSl&#13;&#10;GVQavKYu801ER/wqgh2+OazLTCEiFkQ6U1honI69bb869dIHf/XGmQvHzy3n7LwUQiCwvP1fTR06&#13;&#10;dCjZ/i8OHDCPtnzW7Yk/QtVWm2lI4fupKbwNYe/TR6WY3kgEzYrMVfTnX5x4c2jgalpKyTAFs6tX&#13;&#10;Kv7ggaetjvoHkLWnay+mvzX37TffHV+YLWC9vzoS64hriAR7PeWWdhgu+4xGh8cKseWGweotMTfe&#13;&#10;KI40NzZOnfr5wDkmllJ4cbt1sbp856EtPYV4oSV4wv4oroYNN3YDIWVmCCEgYzLpVrpbZZfoue+J&#13;&#10;A3VCidWJ/ok0GJq9dHcmEBQrMT83b19+/fKMGtNXdlTvnMiItMkJrvf7UQbp1zc1KFkm2AoAJCQ3&#13;&#10;b29NyH21B8xUbFPBDqzqkFXvjRaCqZDJL9WO07uNZ+ilN/7fn588//bpxdWM1/VHkGAtIVhpBkNV&#13;&#10;VFRYn/sfvrqv4Td3fi69TTwuqq0thmVYYNLX+Kk/BqFev/1ehT2Dpds4bb519rtvnsnksyxMYauC&#13;&#10;6/R0bBW1v//QHzpKGdVnl/5s4S9fe3NgYrQAEznoolAHYh2OCIkGGCMiwd6AzSzr8lcGgLHRMZtG&#13;&#10;qy/V7YqJWCMemL2YeXd5OrvKwrP0RoZGCvufvK8uX53bKaU0iqnoH2O2YVHg/AxK/y1YMMFCKleZ&#13;&#10;627Y37Dj4BMHK9ycm86OZNO2spkNlgJCExEpVmJ6Yto+8cqJqdpM7aCtnSkracY5xrWGaUiEm9Fe&#13;&#10;x0USCPbKyZWBubm5koW9oy0h9tfct5lgF0MZ/T+JSICI7HwhzRO5M/bbM88t/PDSiVd+8eJsNptl&#13;&#10;wOudSJKglRbQbNfV1Fi9X3uw+8j/+MVnVrbTU7lq3SUNwxLrN7l40/m4hHrdzsNzh3DOnXXfnn3h&#13;&#10;7NsnJ6UlXUip2FVztf/m6OPcXvWZ2Jn5/zv952+8cWVmzIaJPJxrxDpczzqyrCMARIK9GRtZ2hv5&#13;&#10;uDUAnpqZcjOnY6dajyRa67uqxMVXxgYDHyoA3djU6NbtrrtfGaqivGvMx7bBRMX4PE/4SjVKhBDE&#13;&#10;FqdUrbuz84EtvVsOd8YK07m55amVNDMbXGogSQDk2NWxgurDlD1SuGTGzQVUoMpIyBohitZ22F2C&#13;&#10;4AYRrDs3kxtcPbV6ZW5uTgFgCUnNO9vjYl9NycIGEA4AD5c8FVII13GVnlw7bb859U+Fn42+O/5G&#13;&#10;39zwxGgx8Qe+xrNmXYmku/1rh7bv+bdPPR070vjFlUq7SxrSIv9AF0eSqVhU6WOPNS/3+8eX6MKl&#13;&#10;b771y5XlFUdAFJTt5qqrq6n6q4cfpJHFX+b+l+deHFyb1fCa5obFOqi6F7lBIq4hEuzNCV/rvMkU&#13;&#10;PKbqhZU5B0upixbH0wNnxjIAFCQABlGa7O5Hu7cWEoVOIX6FaJEbbXDIagz0u2hRgryKgoZKmU1m&#13;&#10;b/ujHTsad9SbYk7OLs0t2fCKHwWuAlrJLmN+bL6QPZsdy0/kL5pxY1HUyBYzbiYBrLshhPeHiCg3&#13;&#10;u3Ylezo9MDM76wKeS6RlZ3tinWCT1yEiCMVggEgQMYgKU+kL7jtzP1344eU3594YmhkcvqrXCjn4&#13;&#10;nV6KdUKSiKn2J3sbe/77R75Qe7T7mUIN7dAGYrJUOC+8XUFa+S1JDArvPzsqXzHgPn/8R69fhITN&#13;&#10;ivMAcpVdLaKmYPXPfvedsxOFJQXPks6HXsM9GCOxjriGezHT8WYJxFohJGShz4I4WBfehWadfvP8&#13;&#10;HN7EPIA4AAsKDAkaHBxc6unrOdNQV/8QhHeTDET0FhZiIt+gLGVNMiAgNAsmUUXdrU+2ddXurTtU&#13;&#10;91rdy8tvLQ9OD0znM4WMAYBM02THcWh8YRwzL80snH3p7Ms7Httxds9/s+vxRE/yITNhVrnKBYGC&#13;&#10;2ipFQWEv9i4QG393SZWyx71My2LSDoEkSdgruQn73NJrF/78jdO5+eUsIEwNLSDAQgpoR5OA0NWV&#13;&#10;lVy/vyOVfHrLA7X3dxxFXNYqMIhJE6NUHdFLR731pVzXmdcA22rp/IvvnwLgQKEAbxDRXugbWU33&#13;&#10;jTi29003NDllr5FYR2xIJNjXpzyN3cV6CzsQbAPexWb4U/AZG6YhXOWaq8dWL7cfbhvJy/w2CanZ&#13;&#10;q+FGt06vPcojIfy4ZIChiUgkmhK7er+6Y+fyQ6vn2k62vTXzjzMDE1MTbsbJCHiDfuxohwDQlbeu&#13;&#10;zF5568oPD37pvnd2fLX3C/G22F5t6irf2g7S3UkSacEiEB4AYBJCgVEsQ0WCoMFkQoCzarJwfuat&#13;&#10;vu8ce2/+6lSmdBw1m6apHcchrTVaYrVux5Ed1c6v1e2v2NX4qFWX2OKl0Hh7ReCg1kepDvZHSP75&#13;&#10;sASuHSKC1hqpZfPUzNsDc/Bu5Hn4gg3AtkvnTPAavA/PjwYYIzYkEuwbUy7aYXeIROlCk/5kADD9&#13;&#10;+XDzroABeeL5EyM9X+m5aG43tymtPMO63K9wCwkPFgazAqsbAlS7teZgsjG+Y+uRzrOrp3adHHlu&#13;&#10;5Oq5vnO21hoQ4KDVPATkmWfPjZ559tx//fK///KeuiM1j+ZrCgdkTFb6neLBRAqy+HgPQIME2SBo&#13;&#10;EIEESaUUc9Ydr5yzTgz94tyJc8+9PwYgDgEBXbzhCcdxuLGyHjvv31VV94VtuzPd8ohbJ3sNKaGV&#13;&#10;1wrG3yny82qC3f0EjmrpQAIEzUwxNgvLp0dO5Gw77ZdEvV4pVBWaNCKxjrgBkWDfHGHRFlj/uKpQ&#13;&#10;EuvyzwiAiMfjVj6Td+bOz51q6Wo5ConKYtTFJ6PXANar2Lp4Z2bWSutYIl7htruPxGtju/fs3XWq&#13;&#10;63TXmYn3JsaOnzyeC/4ZNJQ0JZRW4hd/9otTu/ft7u/57a7dqV3Vj9g19h4zYVZDak1EXgyxBJEC&#13;&#10;Q7Dt1fvQUOnCeGIBZ5ffmzj27g9PD89mF0jGzZhyHAXl30IAVMaS/MCjD1UnHmzaxvtTjy5WujuM&#13;&#10;uGkKBa2VDjI+eZNd/MTwNoAZAsTLTn//s2f6ALggswA4NkohejautaLDEyMS64jrEA06fjg2qzUS&#13;&#10;vtDCrZkIgHDZFdCI0QIttT/Vdphi1BQuuPTJbPp6wjHc/t+CmVmw0MISSV2le4wuY0dDb0Oqu7k7&#13;&#10;U1gqpJeXl20AzMQaCg4siPmp+fzVN4ZGrBnrfF11/TgSSNgrzkjug9zFycnJAgSUwcLtvG97jLcm&#13;&#10;upJrclC+u/yDq989/taFl0/OZp2cgJTEjqv8zuTahNT3P3io4uAfHN2nj9Z9LrfDPGqnqN2QhiTN&#13;&#10;CqE08vC+fBrHMVRRigVIuEPpf7ryg3ff1gbYL95UHv1R7gYpt6gjsY7YlEiwPzobhfmFo0qoOGkI&#13;&#10;I27IhbmFQvvhjrqKtuQhMBSBwpEmm0Wi3NKJ4FUkDd4D8LowkGAyqZKruVN2iq6uA90V7fWtq+mr&#13;&#10;mflsIZsHACjYkFDMrKfGpjLDrw8Ptom2s8aCMTp0cWhpeXnZAcNVYLcmVe206rrhlVdG3nnj714Y&#13;&#10;W1pcClxMyi/er8HIH+jdF9//Lx/vrfhC9+dWevizXGNsIykNCVJgaO8OR9ds+6c0aQIxmDRJMmDr&#13;&#10;uZF/OPU3i/2z02bMtLWrg6zFsFiHhTrsXouEOuKGfCpWyV0EhV4JpdA4Cc+PHYMXMZIEUAkg/sBX&#13;&#10;Huje9sfdfyli0irK+u0OAa7jgtbEVH4i9+7yyZXjp/72VH8mlwmsxfBjveO/hp9GwnsZDMyGj5Vs&#13;&#10;39td1fr5nXsqD7Y86tTSZzguYlLIwCd9jZJ9mMN2yw7zOmcMoGbyb536/R/8T3nDBVykAWSwvkNM&#13;&#10;INgbWdORWEfckMiH/auxkXskQMATLwnPfykB0PArw2OHPnfwT5O1FR2sAAZLr7s6Uahe8zUQEwXj&#13;&#10;nswg9oocETETe83XiUCCmYvLoeC/wJguW6I3z1uUtwPrkj+YiBjEDA1NUgCk2Y1pp6m7OX45eVln&#13;&#10;cpnygTNlGAYDUK7rhpvBEgBhGIZ0XTcQ+MDvDwDo7GzHzq5diYKLWWvZeF4oZqVZECA4vJFg0DXH&#13;&#10;iai0P97BhJ+R4yfoMIJhXm9rtPA6lDMxNPtHEgJgTV4fMPCmAhoskwD2B1IZBDV5buRYHm4BZGrA&#13;&#10;2aiN10ahepFQR9w0d4J9d6cQHMvAcgwsSQuelR0HkACQqEOdISFNDW1JSOnAERJShJax0e/iRWCA&#13;&#10;BbzEFQlAMNjw3xssWYIhBYQAQAoQXhgLk1jXYKeEhlj3F0JCQpDar9esCeRokGtJqbLIujmVC+KG&#13;&#10;y2OHwxEPYTdRMCgrsT6ixgBgSimtSiRkHKZ0lTIE2GQhgn0Mjk0wbXb8NxK/sPvH2xciF4AiaEUK&#13;&#10;ikCuBinvO4Gg0mbLClam4fmtFYFcCWEvI+OsIhdU3Atb1oFwRxEgEb8SkYX98RFcgCXfrCciDtaL&#13;&#10;jF7EYgwlUQuELCxIG/nCgWvdLoa/HBMAQUGgJAYC1wpcePnhedfbl2Dy1qmCUL3ivPB0PV9+eP3h&#13;&#10;fyMBSKWUWEHGWPH2xQQg/btJMF3vZha25MOZqeXfCY8ZlCetbFRgKbwv5esKL0v5yymUTZtlLEZi&#13;&#10;HfGRiAT71hBczGHRDuYHIlHuyy0XtjDlgl2K95awJKSloAJR8JbLRdEOL/tm3LkbuYs9MabikwP7&#13;&#10;4XfeciUkCNLfLwG3uL5ApEqWtQEDgATDgCpZ2P6+BJ+VH48bCVy5a6pcGL1jQ1CADDJTPYFVKpwO&#13;&#10;Hjwh3Eiwwzc0Rkmww8su7w4TiXXEr0wk2B8/5ZZ2MC+Ygou7XKzL09/DhK3vsDshBgVHQYUtOQsl&#13;&#10;4Q6Eksqm8DJvVkBKwg2/SkqAWiewQRJR2KosWcpucUDWAMreq+LTRnj7Ajbz+Yat+fB3wtEXgRA7&#13;&#10;8I5VODY6EOtwyN2N3BbXRItgfeaiE/o7SjGP+NiIBPvWEBYOFXofPIoHohuI4A1911hvXUt4wux8&#13;&#10;6etfaqtpr2ks5AumclWMQCYUpHa0ZGahoSUYksEkWHgDkgLExOTLiDdAWeyIU+7rFmDNDAL7A5Ga&#13;&#10;mbWQQgWvQkABQgmCktJUs5Ozyxfev7DiV+sDAOre3m3t+MyeukRlZQW7rtAK0q8UKKC0ZEAyMxGz&#13;&#10;YCLBWgvvoAmCH81XliRTGkQEgGCQFJqJiTURCybNgDIEaSLSsKTLxK4GO6Zl2nHTyp154/2xvjN9&#13;&#10;GawX2vJeidfzZ4fj76PMxYhbSiTYt5Z15UCx3m+9mdW7EeW+XzMej6t8Pm+gHsZSx9KWZFWyp6Ii&#13;&#10;uTVLa/UaKkaSLFMaREzMmrVmzQS/cD+tG2ksbd369W30jTKLnBilXHBmYq3INYx+46XWodaX5+bm&#13;&#10;HACwIFG7vbV24bHY1+P11i52zQIEJIolaJkAoqJX/MO7bcIfMcAaLBhCCBIQGhpKKZcVOwlY2Zgt&#13;&#10;J5Yz6SEjnRmS8dgQgBzicJG/plnA9dZV7ssOP0GF50ViHfGxEQn2rSN8gYZT1cO+7ZsV6+A1sLBV&#13;&#10;Pp9XAGLP/vmzl/ce3Duz/f7urRXbajvs6kJXorZqe7wq1r3K6WYl3QrDMuKmYSIo/MSbR6z96hCQ&#13;&#10;q8ldkqZMwOtdACiwGTMqUBPfZjVU9LCrb118ktdODAyGYztgR2WSnFyqcmOzy/OLA4llXK2YdccK&#13;&#10;Q4tj518/PbW0tLTmi3XgHglbyAGbWdhhV8yNpoiIX5lIsG89YUtsI4G+kXSVC7ZCqSIg4vE4XThz&#13;&#10;IX3hzIXLAAbqjLpke097TePWxurk/mRrbXvtlorGxJYpmm43kkaLmTBbpCXjxdR4z7HAfgw24+a3&#13;&#10;q3z/vH9EJFgxK1YW4G0tA1CaLalZQTNYs1tm5X/YdbG3Kgp6FCDQTjfnrLjZwnTMltM9Tv3o9Pjk&#13;&#10;cLZ/Yiw3kF6cHptavjozmobnuy5FiOTX9U4st5Cv2ccbbFfwerP/NiLipokE+5Oh3Bq7mdC6cgLr&#13;&#10;PBw+h3w+D8TBlmnFWbOxmF10FvsXl9CP1fiL8elUReqiaZlm68HW1PbD29ur2qpbx43R9nhdojtW&#13;&#10;HdvKFtcxsUGCSAStDrUnqwjdYIqdZa6t2VH8229TBmZIZg4GRgEIkOdLF/4SiUJ9Fa85WOEa3qXj&#13;&#10;V2wbBjCU1oBmCEYeOT2ztpgeqswYI9vy9VPTI0uTV49dmhm8uryWs/P2YmGllGVogi3LYnLJKRQK&#13;&#10;m3V4uRnLeKPfEYiEOuIWEgn2J0d56FmYmxXsjb+XB9t5OxjQNE3TtACYeSfv5rN5B1nIyVcnsydf&#13;&#10;PTkXQ+xcV29XvHdPb43VqKtn6+dbUx2V25NNie1O3GmDRJU0ZVwaEqwZ8Jr2amY/YcfT0MBvveH2&#13;&#10;CACCRbiDDbO6/j6WizQze4ksRIbXiQZQrgvt6LRwsWKtYTQ9uXTFmnKHWtKpufmxxZXBDy6tvjk5&#13;&#10;abvlA4AmXBOmQ0SObdu27dhBVMhmHV6u578OP4VE7o6IT5RIsG8PPsxFv1FqczgZxHAcp4BSfPO6&#13;&#10;8LkCCrKvr8/u6+vLAJjsqO240t7afkwkhJXvzNe3HGjZVtWR6s5V5LaaSXOLkTCapSkFGGDNCHo6&#13;&#10;AiiVaEWxnWQJ0uu2kWTZFxjs/w/FbvJBd3ZBggRJZkDZruuu2eO0pscSKzSyOjx3dfXs9HDrUlXa&#13;&#10;Sa/YA1PD9lvZ1bDQhsPrvMmB68Bxy+aHu7xsVjlvMyKRjvhUiAT7zqFcJAKBDscCByGDgUiXvy/+&#13;&#10;bZqm4bBjjC+Ny/Gl8TwAUf1B9fLEzycGlKtgN6lU54Ptrc17m9ti7WZ3rD6+J14b75UxmQjfKhgc&#13;&#10;tDvjoAcwEzR76d9usKkEoUB+awL4bnNAgChwSKPo7sjYC/nF7EU9X7ish9Njc5enp1beHZmuLVQW&#13;&#10;3JhLCyrLfW6hGF9tGIZyiVw4zvW6uJS/36jDSxTREXFbEwn2ncVmbpVAvILEEyf0Xpa9N+B1cikK&#13;&#10;uWmaEoBcKawUsxGNWWP5ws8vLFz4+YUPAMQSjYma9v3t1R1H2rqqt9bsTzQl91CSm4WUcRJkamgC&#13;&#10;AM0aILiSpOdukAApMAmymZi1Z1VLKQSIwcpVuTibudx8dsCZzX4wd+zqxakPRhfzU+lVlbFXEETU&#13;&#10;GBBprCkUPKE1TVMBUI7jBIWmNhLhIESvPC56I5GOxDriticS7DuP8MBlWGzCg5Ll9TrKa3esE3LH&#13;&#10;ceS6z1xI13Q9cTdgIId8bi43M/DKwOzAKwNXAbwlpTT3PbOndcv9W/ZUd1ZvtyudNitm1ccrYh2G&#13;&#10;NDQEcvDrqBCgmZCPyxgntOkUsvmhlGvOr02sDq0MTvWNvjzSN9Q3sIb1Lgovwd6AgvLcGgiJseNZ&#13;&#10;02Ff9fUEubwYVbk1faOY64iI24JIsO9cNgoXDIt3eCpPgb/e5Im24793QlX1zOLfjlJKnv3p+czZ&#13;&#10;n57vB8CdOzpTXQ92tbf1tm1102o2W8hmAbhQgALBzeYXjb7cj2AXsHxu5Grfi31Tk4XF4EmAEAiv&#13;&#10;AQWCggPXl+lyQb6eKJdP5ZZzeCoX6UisI257blX6QsQny2ax3eXCHU6F30jINxJ0ucHkuVNMGIZh&#13;&#10;SNdxpe+t9qMvTDORMIxcLheIIKVSKUqn0wV4whgDYBjxOLuuq+C5NMp9z8G8G4nzZlmF5S6OzQQ6&#13;&#10;EuqIO4ZIsO8uwhX5qGz+ZiJeXhnvetZ44Pcu940Ly7IEmyxM06S15bWwmBbXaSZNaZomOa6jHdth&#13;&#10;ONe4LDarxRFOZrmRKF8veWWzOPiIiDuCSLDvfsqFO3i93vvy+twb+cDLp82q64XXXX6+beRn3qho&#13;&#10;UvlrsPzyBJeNxHqjbYmIuCOJBPveYiPxDt5v9JkIvW4k3uViHU4oud66AwI3RdiCLh8c3Mj/vJE7&#13;&#10;Y7OMw4iIu4ZIsO9dNvrtN7PGg9dycQ7P22yZmy2/PPEnEuiIiBsQCXZEmLCFvJnVXS7Y2OC711t2&#13;&#10;wGaujUigIyI2IRLsiJvhRpZ3+Xduls0iNiL/c0TEBkSCHfFR2LRi3wafbUZkPUdEfEgiwY74OPhV&#13;&#10;z6NIoCMiIiIiIiIiIiIiIiIiIiIiIiIiIiIiIiIiIiIiIiIiIiIiIiIiIiIiIiIiIiIiIiIiIiIi&#13;&#10;IiIiIiIiIiIiIiIiIiIiIiIiIiIiIiIiIiIiIiIiIiIiIiIiIiIiIiIiIiIiIiIiIiIiIiIiIiIi&#13;&#10;IiIiIiIiIiIiIiIiIiIiIiIiIiIiIiIiIiIiIiIiIiIiIiIiIiIiIiIiIiIiIiIiIiIiIiIiIiIi&#13;&#10;IiIiIiIiIiIiIiIiIiIiIiIiIiIiPm3+f6k31AmEThTIAAAAAElFTkSuQmCCUEsDBBQABgAIAAAA&#13;&#10;IQCxyR/ImQIAAMsHAAAOAAAAZHJzL2Uyb0RvYy54bWzUVctu2zAQvBfoPxC6x3pYlmzBdi5pjAJp&#13;&#10;G6TtB9AUJRERHyBpy/n7LinaiZOiKQK0QA4SllxyOTs7Sy4vD7xHe6oNk2IVpZMkQlQQWTPRrqKf&#13;&#10;P64v5hEyFosa91LQVfRATXS5/vhhOaiKZrKTfU01giDCVINaRZ21qopjQzrKsZlIRQU4G6k5tjDU&#13;&#10;bVxrPEB03sdZkhTxIHWttCTUGJi9Gp3R2sdvGkrst6Yx1KJ+FQE26//a/7fuH6+XuGo1Vh0jAQZ+&#13;&#10;AwqOmYBDT6GusMVop9mLUJwRLY1s7IRIHsumYYT6HCCbNHmWzUbLnfK5tNXQqhNNQO0znt4clnzd&#13;&#10;b7T6rm71iB7MG0nuDfASD6qtnvrduB0Xo+3wRdZQT7yz0id+aDR3ISAldPD8Ppz4pQeLCEyW2Swt&#13;&#10;EygDAd8iK8vpLFSAdFAmt29aphEC72yRjrUh3aewO03zLOxN8yL1O2NcjQd7sAHceqkYqeALhIH1&#13;&#10;grDXhQW77E7TKAThfxWDY32/UxdQW4Ut27Ke2QevU+DIgRL7W0Yc124A3N5qxGrom3Q6zbJ5NltE&#13;&#10;SGAOvNaSmA4rOnUsHBePW7FL7VSkc1/shmeHbHumrlnfu9o4O6QDLfBMQr9hZJTnlSQ7ToUd+03T&#13;&#10;HjKTwnRMmQjpivIthRT05zpUzGhyB33nO8tYTS3p3OENgAjzULWTwyN+BOnwG1DjqwKblqAFL5Qg&#13;&#10;oaPI/igT4E4bu6GSI2cAbEDq9Yv3N8ZhBmzHJQ61kI48n0svziZgoZvx+B3iYEIC709/xaJMyrIo&#13;&#10;oPfO5Ze/I/ll44Xxv+SX515/aZIW8/HkowLzYh7uqTyfzZzvdE09iuuf6s/fhvBi+JPD6+aepKdj&#13;&#10;sJ++wetfAAAA//8DAFBLAwQKAAAAAAAAACEAYW8+99NYBgDTWAYAFAAAAGRycy9tZWRpYS9pbWFn&#13;&#10;ZTEucG5niVBORw0KGgoAAAANSUhEUgAABfMAAAecCAYAAAAepA98AAAABmJLR0QA/wD/AP+gvaeT&#13;&#10;AAAACXBIWXMAAA7EAAAOxAGVKw4bAAAgAElEQVR4nOzdW3LbWJqF0X0AUJQs56Uieh41jppTj6in&#13;&#10;1OPITleKxOkHUraoVmZnRJXt7fRaL5Z4gegnAB8Of4z//K//ngEAAAAAACr94+//keVrfwgAAAAA&#13;&#10;AOCPifkAAAAAAFBOzAcAAAAAgHJiPgAAAAAAlBPzAQAAAACgnJgPAAAAAADlxHwAAAAAACgn5gMA&#13;&#10;AAAAQDkxHwAAAAAAyon5AAAAAABQTswHAAAAAIByYj4AAAAAAJQT8wEAAAAAoJyYDwAAAAAA5cR8&#13;&#10;AAAAAAAoJ+YDAAAAAEA5MR8AAAAAAMqJ+QAAAAAAUE7MBwAAAACAcmI+AAAAAACUE/MBAAAAAKCc&#13;&#10;mA8AAAAAAOXEfAAAAAAAKCfmAwAAAABAOTEfAAAAAADKifkAAAAAAFBOzAcAAAAAgHJiPgAAAAAA&#13;&#10;lBPzAQAAAACgnJgPAAAAAADlxHwAAAAAACgn5gMAAAAAQDkxHwAAAAAAyon5AAAAAABQTswHAAAA&#13;&#10;AIByYj4AAAAAAJQT8wEAAAAAoJyYDwAAAAAA5cR8AAAAAAAoJ+YDAAAAAEA5MR8AAAAAAMqJ+QAA&#13;&#10;AAAAUE7MBwAAAACAcmI+AAAAAACUE/MBAAAAAKCcmA8AAAAAAOXEfAAAAAAAKCfmAwAAAABAOTEf&#13;&#10;AAAAAADKifkAAAAAAFBOzAcAAAAAgHJiPgAAAAAAlBPzAQAAAACgnJgPAAAAAADlxHwAAAAAACgn&#13;&#10;5gMAAAAAQDkxHwAAAAAAyon5AAAAAABQTswHAAAAAIByYj4AAAAAAJQT8wEAAAAAoJyYDwAAAAAA&#13;&#10;5cR8AAAAAAAoJ+YDAAAAAEA5MR8AAAAAAMqJ+QAAAAAAUE7MBwAAAACAcmI+AAAAAACUE/MBAAAA&#13;&#10;AKCcmA8AAAAAAOXEfAAAAAAAKCfmAwAAAABAOTEfAAAAAADKifkAAAAAAFBOzAcAAAAAgHJiPgAA&#13;&#10;AAAAlBPzAQAAAACgnJgPAAAAAADlxHwAAAAAACgn5gMAAAAAQDkxHwAAAAAAyon5AAAAAABQTswH&#13;&#10;AAAAAIByYj4AAAAAAJQT8wEAAAAAoJyYDwAAAAAA5cR8AAAAAAAoJ+YDAAAAAEA5MR8AAAAAAMqJ&#13;&#10;+QAAAAAAUE7MBwAAAACAcmI+AAAAAACUE/MBAAAAAKCcmA8AAAAAAOXEfAAAAAAAKCfmAwAAAABA&#13;&#10;OTEfAAAAAADKifkAAAAAAFBOzAcAAAAAgHJiPgAAAAAAlBPzAQAAAACgnJgPAAAAAADlxHwAAAAA&#13;&#10;ACgn5gMAAAAAQDkxHwAAAAAAyon5AAAAAABQTswHAAAAAIByYj4AAAAAAJQT8wEAAAAAoJyYDwAA&#13;&#10;AAAA5cR8AAAAAAAoJ+YDAAAAAEA5MR8AAAAAAMqJ+QAAAAAAUE7MBwAAAACAcmI+AAAAAACUE/MB&#13;&#10;AAAAAKCcmA8AAAAAAOXEfAAAAAAAKCfmAwAAAABAOTEfAAAAAADKifkAAAAAAFBOzAcAAAAAgHJi&#13;&#10;PgAAAAAAlBPzAQAAAACgnJgPAAAAAADlxHwAAAAAACgn5gMAAAAAQDkxHwAAAAAAyon5AAAAAABQ&#13;&#10;TswHAAAAAIByYj4AAAAAAJQT8wEAAAAAoJyYDwAAAAAA5cR8AAAAAAAoJ+YDAAAAAEA5MR8AAAAA&#13;&#10;AMqJ+QAAAAAAUE7MBwAAAACAcmI+AAAAAACUE/MBAAAAAKCcmA8AAAAAAOXEfAAAAAAAKCfmAwAA&#13;&#10;AABAOTEfAAAAAADKifkAAAAAAFBOzAcAAAAAgHJiPgAAAAAAlBPzAQAAAACgnJgPAAAAAADlxHwA&#13;&#10;AAAAACgn5gMAAAAAQDkxHwAAAAAAyon5AAAAAABQTswHAAAAAIByYj4AAAAAAJQT8wEAAAAAoJyY&#13;&#10;DwAAAAAA5cR8AAAAAAAoJ+YDAAAAAEA5MR8AAAAAAMqJ+QAAAAAAUE7MBwAAAACAcmI+AAAAAACU&#13;&#10;E/MBAAAAAKCcmA8AAAAAAOXEfAAAAAAAKCfmAwAAAABAOTEfAAAAAADKifkAAAAAAFBOzAcAAAAA&#13;&#10;gHJiPgAAAAAAlBPzAQAAAACgnJgPAAAAAADlxHwAAAAAACgn5gMAAAAAQDkxHwAAAAAAyon5AAAA&#13;&#10;AABQTswHAAAAAIByYj4AAAAAAJQT8wEAAAAAoJyYDwAAAAAA5cR8AAAAAAAoJ+YDAAAAAEA5MR8A&#13;&#10;AAAAAMqJ+QAAAAAAUE7MBwAAAACAcmI+AAAAAACUE/MBAAAAAKCcmA8AAAAAAOXEfAAAAAAAKCfm&#13;&#10;AwAAAABAOTEfAAAAAADKifkAAAAAAFBOzAcAAAAAgHJiPgAAAAAAlBPzAQAAAACgnJgPAAAAAADl&#13;&#10;xHwAAAAAACgn5gMAAAAAQDkxHwAAAAAAyon5AAAAAABQTswHAAAAAIByYj4AAAAAAJQT8wEAAAAA&#13;&#10;oJyYDwAAAAAA5cR8AAAAAAAoJ+YDAAAAAEA5MR8AAAAAAMqJ+QAAAAAAUE7MBwAAAACAcmI+AAAA&#13;&#10;AACUE/MBAAAAAKCcmA8AAAAAAOXEfAAAAAAAKCfmAwAAAABAOTEfAAAAAADKifkAAAAAAFBOzAcA&#13;&#10;AAAAgHJiPgAAAAAAlBPzAQAAAACgnJgPAAAAAADlxHwAAAAAACgn5gMAAAAAQDkxHwAAAAAAyon5&#13;&#10;AAAAAABQTswHAAAAAIByYj4AAAAAAJQT8wEAAAAAoJyYDwAAAAAA5cR8AAAAAAAoJ+YDAAAAAEA5&#13;&#10;MR8AAAAAAMqJ+QAAAAAAUE7MBwAAAACAcmI+AAAAAACUE/MBAAAAAKCcmA8AAAAAAOXEfAAAAAAA&#13;&#10;KCfmAwAAAABAOTEfAAAAAADKifkAAAAAAFBOzAcAAAAAgHJiPgAAAAAAlBPzAQAAAACgnJgPAAAA&#13;&#10;AADlxHwAAAAAACgn5gMAAAAAQDkxHwAAAAAAyon5AAAAAABQTswHAAAAAIByYj4AAAAAAJQT8wEA&#13;&#10;AAAAoJyYDwAAAAAA5cR8AAAAAAAoJ+YDAAAAAEA5MR8AAAAAAMqJ+QAAAAAAUE7MBwAAAACAcmI+&#13;&#10;AAAAAACUE/MBAAAAAKCcmA8AAAAAAOXEfAAAAAAAKCfmAwAAAABAOTEfAAAAAADKifkAAAAAAFBO&#13;&#10;zAcAAAAAgHJiPgAAAAAAlBPzAQAAAACgnJgPAAAAAADlxHwAAAAAACgn5gMAAAAAQDkxHwAAAAAA&#13;&#10;yon5AAAAAABQTswHAAAAAIByYj4AAAAAAJQT8wEAAAAAoJyYDwAAAAAA5cR8AAAAAAAoJ+YDAAAA&#13;&#10;AEA5MR8AAAAAAMqJ+QAAAAAAUE7MBwAAAACAcmI+AAAAAACUE/MBAAAAAKCcmA8AAAAAAOXEfAAA&#13;&#10;AAAAKCfmAwAAAABAOTEfAAAAAADKifkAAAAAAFBOzAcAAAAAgHJiPgAAAAAAlBPzAQAAAACgnJgP&#13;&#10;AAAAAADlxHwAAAAAACgn5gMAAAAAQDkxHwAAAAAAyon5AAAAAABQTswHAAAAAIByYj4AAAAAAJQT&#13;&#10;8wEAAAAAoJyYDwAAAAAA5cR8AAAAAAAoJ+YDAAAAAEA5MR8AAAAAAMqJ+QAAAAAAUE7MBwAAAACA&#13;&#10;cmI+AAAAAACUE/MBAAAAAKCcmA8AAAAAAOXEfAAAAAAAKCfmAwAAAABAOTEfAAAAAADKifkAAAAA&#13;&#10;AFBOzAcAAAAAgHJiPgAAAAAAlBPzAQAAAACgnJgPAAAAAADlxHwAAAAAACgn5gMAAAAAQDkxHwAA&#13;&#10;AAAAyon5AAAAAABQTswHAAAAAIByYj4AAAAAAJQT8wEAAAAAoJyYDwAAAAAA5cR8AAAAAAAoJ+YD&#13;&#10;AAAAAEA5MR8AAAAAAMqJ+QAAAAAAUE7MBwAAAACAcmI+AAAAAACUE/MBAAAAAKCcmA8AAAAAAOXE&#13;&#10;fAAAAAAAKCfmAwAAAABAOTEfAAAAAADKifkAAAAAAFBOzAcAAAAAgHJiPgAAAAAAlBPzAQAAAACg&#13;&#10;nJgPAAAAAADlxHwAAAAAACgn5gMAAAAAQDkxHwAAAAAAyon5AAAAAABQTswHAAAAAIByYj4AAAAA&#13;&#10;AJQT8wEAAAAAoJyYDwAAAAAA5cR8AAAAAAAoJ+YDAAAAAEA5MR8AAAAAAMqJ+QAAAAAAUE7MBwAA&#13;&#10;AACAcmI+AAAAAACUE/MBAAAAAKCcmA8AAAAAAOXEfAAAAAAAKCfmAwAAAABAOTEfAAAAAADKifkA&#13;&#10;AAAAAFBOzAcAAAAAgHJiPgAAAAAAlBPzAQAAAACgnJgPAAAAAADlxHwAAAAAACgn5gMAAAAAQDkx&#13;&#10;HwAAAAAAyon5AAAAAABQTswHAAAAAIByYj4AAAAAAJQT8wEAAAAAoJyYDwAAAAAA5cR8AAAAAAAo&#13;&#10;J+YDAAAAAEA5MR8AAAAAAMqJ+QAAAAAAUE7MBwAAAACAcmI+AAAAAACUE/MBAAAAAKCcmA8AAAAA&#13;&#10;AOXEfAAAAAAAKCfmAwAAAABAOTEfAAAAAADKifkAAAAAAFBOzAcAAAAAgHJiPgAAAAAAlBPzAQAA&#13;&#10;AACgnJgPAAAAAADlxHwAAAAAACgn5gMAAAAAQDkxHwAAAAAAyon5AAAAAABQTswHAAAAAIByYj4A&#13;&#10;AAAAAJQT8wEAAAAAoJyYDwAAAAAA5cR8AAAAAAAoJ+YDAAAAAEA5MR8AAAAAAMqJ+QAAAAAAUE7M&#13;&#10;BwAAAACAcmI+AAAAAACUE/MBAAAAAKCcmA8AAAAAAOXEfAAAAAAAKCfmAwAAAABAOTEfAAAAAADK&#13;&#10;ifkAAAAAAFBOzAcAAAAAgHJiPgAAAAAAlBPzAQAAAACgnJgPAAAAAADlxHwAAAAAACgn5gMAAAAA&#13;&#10;QDkxHwAAAAAAyon5AAAAAABQTswHAAAAAIByYj4AAAAAAJQT8wEAAAAAoJyYDwAAAAAA5cR8AAAA&#13;&#10;AAAoJ+YDAAAAAEA5MR8AAAAAAMqJ+QAAAAAAUE7MBwAAAACAcmI+AAAAAACUE/MBAAAAAKCcmA8A&#13;&#10;AAAAAOXEfAAAAAAAKCfmAwAAAABAOTEfAAAAAADKifkAAAAAAFBOzAcAAAAAgHJiPgAAAAAAlBPz&#13;&#10;AQAAAACgnJgPAAAAAADlxHwAAAAAACgn5gMAAAAAQDkxHwAAAAAAyon5AAAAAABQTswHAAAAAIBy&#13;&#10;Yj4AAAAAAJQT8wEAAAAAoJyYDwAAAAAA5cR8AAAAAAAoJ+YDAAAAAEA5MR8AAAAAAMqJ+QAAAAAA&#13;&#10;UE7MBwAAAACAcmI+AAAAAACUE/MBAAAAAKCcmA8AAAAAAOXEfAAAAAAAKCfmAwAAAABAOTEfAAAA&#13;&#10;AADKifkAAAAAAFBOzAcAAAAAgHJiPgAAAAAAlBPzAQAAAACgnJgPAAAAAADlxHwAAAAAACgn5gMA&#13;&#10;AAAAQDkxHwAAAAAAyon5AAAAAABQTswHAAAAAIByYj4AAAAAAJQT8wEAAAAAoJyYDwAAAAAA5cR8&#13;&#10;AAAAAAAoJ+YDAAAAAEA5MR8AAAAAAMqJ+QAAAAAAUE7MBwAAAACAcmI+AAAAAACUE/MBAAAAAKCc&#13;&#10;mA8AAAAAAOXEfAAAAAAAKCfmAwAAAABAOTEfAAAAAADKifkAAAAAAFBOzAcAAAAAgHJiPgAAAAAA&#13;&#10;lBPzAQAAAACgnJgPAAAAAADlxHwAAAAAACgn5gMAAAAAQDkxHwAAAAAAyon5AAAAAABQTswHAAAA&#13;&#10;AIByYj4AAAAAAJQT8wEAAAAAoJyYDwAAAAAA5cR8AAAAAAAoJ+YDAAAAAEA5MR8AAAAAAMqJ+QAA&#13;&#10;AAAAUE7MBwAAAACAcmI+AAAAAACUE/MBAAAAAKCcmA8AAAAAAOXEfAAAAAAAKCfmAwAAAABAOTEf&#13;&#10;AAAAAADKifkAAAAAAFBOzAcAAAAAgHJiPgAAAAAAlBPzAQAAAACgnJgPAAAAAADlxHwAAAAAACgn&#13;&#10;5gMAAAAAQDkxHwAAAAAAyon5AAAAAABQTswHAAAAAIByYj4AAAAAAJQT8wEAAAAAoJyYDwAAAAAA&#13;&#10;5cR8AAAAAAAoJ+YDAAAAAEA5MR8AAAAAAMqJ+QAAAAAAUE7MBwAAAACAcmI+AAAAAACUE/MBAAAA&#13;&#10;AKCcmA8AAAAAAOXEfAAAAAAAKCfmAwAAAABAOTEfAAAAAADKifkAAAAAAFBOzAcAAAAAgHJiPgAA&#13;&#10;AAAAlBPzAQAAAACgnJgPAAAAAADlxHwAAAAAACgn5gMAAAAAQDkxHwAAAAAAyon5AAAAAABQTswH&#13;&#10;AAAAAIByYj4AAAAAAJQT8wEAAAAAoJyYDwAAAAAA5cR8AAAAAAAoJ+YDAAAAAEA5MR8AAAAAAMqJ&#13;&#10;+QAAAAAAUE7MBwAAAACAcmI+AAAAAACUE/MBAAAAAKCcmA8AAAAAAOXEfAAAAAAAKCfmAwAAAABA&#13;&#10;OTEfAAAAAADKifkAAAAAAFBOzAcAAAAAgHJiPgAAAAAAlBPzAQAAAACgnJgPAAAAAADlxHwAAAAA&#13;&#10;ACgn5gMAAAAAQDkxHwAAAAAAyon5AAAAAABQTswHAAAAAIByYj4AAAAAAJQT8wEAAAAAoJyYDwAA&#13;&#10;AAAA5cR8AAAAAAAoJ+YDAAAAAEA5MR8AAAAAAMqJ+QAAAAAAUE7MBwAAAACAcmI+AAAAAACUE/MB&#13;&#10;AAAAAKCcmA8AAAAAAOXEfAAAAAAAKCfmAwAAAABAOTEfAAAAAADKifkAAAAAAFBOzAcAAAAAgHJi&#13;&#10;PgAAAAAAlBPzAQAAAACgnJgPAAAAAADlxHwAAAAAACgn5gMAAAAAQDkxHwAAAAAAyon5AAAAAABQ&#13;&#10;TswHAAAAAIByYj4AAAAAAJQT8wEAAAAAoJyYDwAAAAAA5cR8AAAAAAAoJ+YDAAAAAEA5MR8AAAAA&#13;&#10;AMqJ+QAAAAAAUE7MBwAAAACAcmI+AAAAAACUE/MBAAAAAKCcmA8AAAAAAOXEfAAAAAAAKCfmAwAA&#13;&#10;AABAOTEfAAAAAADKifkAAAAAAFBOzAcAAAAAgHJiPgAAAAAAlBPzAQAAAACgnJgPAAAAAADlxHwA&#13;&#10;AAAAACgn5gMAAAAAQDkxHwAAAAAAyon5AAAAAABQTswHAAAAAIByYj4AAAAAAJQT8wEAAAAAoJyY&#13;&#10;DwAAAAAA5cR8AAAAAAAoJ+YDAAAAAEA5MR8AAAAAAMqJ+QAAAAAAUE7MBwAAAACAcmI+AAAAAACU&#13;&#10;E/MBAAAAAKDc9rU/AAAAAH/SuPknmcl89dzz45+eefnE/7Phj++Zv/M8AABfi5gPAADwlzQy8n+z&#13;&#10;/Nv+3KsAAPh6jNkBAAD4Vsx8XI3/p/P7yB8srP+9LVmJDwDQxsp8AACAb80b/X2+eOym379Z/f/M&#13;&#10;pYAXM30s3AcA+OqszAcAAAAAgHJW5gMAAHzzXi6d/6MROb+zxP5m9f2rG+dalQ8AUEHMBwAA+Oa8&#13;&#10;Cu43NX7m94P+24+PJHPkdlYPAABVxHwAAIBvxqvYPpIx31o8PzMz3k734+2kbzQ+AEA3M/MBAAC+&#13;&#10;ZX80VefV68ZNyB95davcywsAAKhkZT7A9+Dlefk8ZWbJuLmeOzPnvDw2lmSeM64n8/PFNp434xv4&#13;&#10;APBlzCzXpfd7kmRkTWYylpltW7NmT/Zkn8l5XvbU58zsc2bMeR2fc91xzyUZyZwzycy6zCzr5Xhg&#13;&#10;mSPnOXLak32es2RmzbweD4w8zXk9FrgN/y9/n3n+jDf/AQAA/k3EfIDvwc098Z5D/sub2l1O6mdm&#13;&#10;xkzGGC9m537axrzZoJV7APC5Lc+76+s8+yV7liW5W0eOh+R4vMucI09P5/z62ylJ8uG8X9bbX/fj&#13;&#10;y7gE+3kp+VlGsi0jd9vItl2eG3PkaU8+nPacMj4dD4wlGSPb3K8XAV6Yl2OHjxwaAAB8VmI+wHdm&#13;&#10;XlftPa+kG7mstLuc6K8ZY8nc90+NP88/mKQLAF/aPJ+TJZlzzzJGDuvIw2HJ+/s17+63HI5r5hz5&#13;&#10;8M8l45fLyvjTh1Oezs/x/nlL4zpFf+awjjwetzzer7m7xvx9T3691Px82PfsGddXX48d9v3Nz3fz&#13;&#10;5b/XM/odNgAA/FuJ+QDfmzEuy/uuq+vGmFnGyLJeVuzPueS0J5fRO7mepd9eAMintwMAn9t1lfy2&#13;&#10;Lnk4HvLTw5af3215/7BlrDP7HPmfZcnpfE6S/HY+57zvOe8jc4xk7hnjssr/sI68vz/k5/d3+fF+&#13;&#10;y2G9/InfTjPLr0/57TTydBqZ53kN+cmemeV5v39T68fNiP3h2AAA4LMS8wG+G8/xfrlEgevvy5g5&#13;&#10;rEvWbcmcI+fzZT7uvF2an5e/+RY9AHwZY1mzLMmyzBwPa94/HPLj411+eLfk8bhkWUaeTjP7KXk4&#13;&#10;HJIkv2zn/PrbU84ZWcaW5CnrMrKtI++Oa35+vMvf3h/zeLdcZu4n+WWc88+nkW1J1jFyfr5wf527&#13;&#10;/6na39xBNx/X68/58djCkQIAwOch5gP81bw5DefFtPv9nCWXk/UkOWwjx7s127bmfE5O2XPen0ft&#13;&#10;fJqNf/lq/vNGnKQDwBcxZ9Zl5LiNPB6X/PCw5v39moe7kcM2so4l++mUJTPL84X76/suNX6/bGMk&#13;&#10;7w5LfnrY8rfHQ36433K35nLn3CTLMq4z8q+xfs6Po3XGeHVwMV+E/bz8+cWNdl4HfdP6AAD+ZWI+&#13;&#10;wF/e7ZnzkpltXXJcL9+rP94tOR6WrOua07JnzJEPp/H6W/SXG+BeNzW0fAD4Ig7LzLvDmsf7JT8+&#13;&#10;bPnpYc3745LjITmsyb7PjHEZm3e9z2229RL69zkz5znrMnK3LXm83/LT4yE/PKw5rjPJzPm6cz+d&#13;&#10;95z2Pft1xt4YybqMLCNZ1yWXy/qXEXzX/n+9XvAc7sfHsfqX1v9G0AcA4F8i5gN8Z7Ztzd225f5w&#13;&#10;2QUcD0uuP+Z8nvlf9t51S24jWdb83CMAZFYVpd57rXn/Z5zplsRKINznh3sEkEWqpT6tw25RYVKS&#13;&#10;xbzgEshCAObmZtAYJjx5Hz5uxYf4bprmT0xMTExMfAvctyVJ+MIPt8LbVrgtUNRRARehFKXWwlKD&#13;&#10;TV/XwtYWnIN9b2zbjfumvN0X3m4L26KIG/vROFp85n0/2FujWUz+tRSKwLIUllpRNcyc1mx8pjWn&#13;&#10;2XlJ8EgyX/L6YV4pTExMTExMTEz8sdD/9AZMTExMTExMTExMTExMTExMTExMTExMTPxzTGX+xMTE&#13;&#10;xDfDPwuFc0Jel/+6hM0JvYX9962huGMuuIR7LjjqRlWoRbnVwroqty22YysRdLcbGMJOhtkJ6aeT&#13;&#10;bvkXNb67/cp+TExMTEz82RAzBU/TVHin5z8vzVjuMSe4k7kqF4925NkW/Wl5s6HrazBJdZU78ZPg&#13;&#10;OWdvS9jhva7ww4vy46vyw61yW0oG1wvuByJxJLYlwm0B9sOw3ZCmFJxPFf72svLDvbJVQXGcgkjl&#13;&#10;aDsAj+Y89h3M036vclvgZVXWAs6CmfPYG++Hjc/sBntz9maoF8zsvG7pNn3xx5O7/tWzz69fwPGZ&#13;&#10;/EY9XW54XhfNa5CJiYmJiYmJvyYmmT8xMTHxTfFrN59f6UUXubjayHkz/BtL97TIcTeE8NGtRbgt&#13;&#10;ylILt6VSq1BLfkbJ94M1ox2GmeSNeGdvfmv7JyYmJib+rAiCPohTVUFVw4M9PdJFFEuTdCf90sVP&#13;&#10;cv7K1Pe5y69Z6b81e/11oU763Z8FkqJhgfe6xa3ap9fKp5eVt3vhZatspYSXfSEC67Pw3hbhZjHo&#13;&#10;j8PZmyMiNF94WZW3l4XXe+G2CCrx+uHGox1AHMICbFWoS+G2LtzXeH/VKDY0g8du/LI3AH55GLIb&#13;&#10;ZgcN5/jakb5UePqVjfcVXt4UIbuCY+Nj17+fCgQTExMTExMTE39RTDJ/YmJi4hvBka8Gxz7dy15I&#13;&#10;85End3neL3ewAr96QyuZVqsCSxG2KtzWwrZUaimIOiJdZe+4C605Rz7M7CKo/HIlU2E5MTEx8f3g&#13;&#10;yskXVWpVimZR1w27zASWbL6NhjL5Qrn/xeQVLzBZ2C8h+RhBsgJVnddV+PElqu7/+7bw6XXl073w&#13;&#10;siqLZh+EOIcIDcHMw9++xGtrEbYKKopo5WV13l4KL1thUVI9bxzWeB9kvlJVWIvycqu83hfuW8ll&#13;&#10;GhgcBp9Vkm6H/QgJgZvhzcBl9GtcajmX7J3Ld8Cf+jhwlywiPX8nP15vzMuPiYmJiYmJib8yJpk/&#13;&#10;MTEx8Y3wkcg/b067RcGvkByXu9a+DPdT1fbxc12hpwJrCXXffa2sVUNZ5w2cJ5WlWyr0mmN2qt/k&#13;&#10;6a76WUE3MTExMfF9QETG36oShL4GgesuHOYjaUsMRAUlyX4RRCXIYQNz/4oVmzOp/F+DDCLfcaoK&#13;&#10;t6Xwdq/8+LIA8MNL4e2mvK7KtggFj/eLYAYHyt5ahtnGUt0dFWetQq3KfW3cKiwS3QDNoJlzmHNc&#13;&#10;uirWtXJfhE/3UPMvSxDs5mA4zaLgf+SKHvvB++PgsUeQrkvhmb0/9xOeRQnItX0jRAju0TEol89w&#13;&#10;vmN0fUxMTExMTExM/FUxyfyJiYmJb4UPhPjzLap8lbSHq01B/rsvZ6j1r37FQaSoBCGwLYWX28K2&#13;&#10;FIKXabRswUd7ZQCshd9tWCco4ZofekHJbfDLvfm8j56YmJj4jiCnFjq6tfzpnC+cUwZFKP0VARVB&#13;&#10;VHF3WjOO1mgtiOLnueI7pPJ/a5d+x2Rp3mdbZ6nKfav8cC/8+Lry49sKwKdbeOFvVVjCYB8zxxDc&#13;&#10;hfcWdjc/fz7YUzLf3MMuSYV1UbYa+TjucLizH2cBX7JSs1RhKwufbpW3rbCW04oPU3ZvPJrx8+Pg&#13;&#10;H59Dzf/To/F5Nw6D5hIEPV8n47/IAMoCRo/oCQFBdnrk+F3f3rn/7/CbNDExMTExMTHxuzHJ/ImJ&#13;&#10;iYlvhq/d1Z+ECHY1MuhP+hDGS7oXnz76X1uso6IUEZaqrEtlXRZqVdyMhmHhmnCxRGBY7ASZLxeV&#13;&#10;JmPNv7krExMTExN/SvRw0lBeG3KAF0EvxGkn81UVFQ0SXxzVUOYLcDRh3+Ehxn4YLTvADLIi/J3R&#13;&#10;sH/AXOjuFHW2KrzcKj+8rPz4Uvmf14VP97hVu62w1hhz3EZuwWHwOODnzwc/fd75+X3P4HtAlVLD&#13;&#10;W78WoWrFXXjkcdmPUB89Xv4AACAASURBVPKLC5vGZ7TCbSm83iv3RfOqA5qDYTya8Mvu/PTe+Ok9&#13;&#10;PfN342FgLk9FoV9Dv57wnseQXwsVpZTYR/NerAjbnnG5I+cV0cTExMTExMTEXxWTzJ+YmJj4RvhV&#13;&#10;Gx2J17oiLZ8aobRx23qG0YpIkiia7eZXNSWgSi3CkjfFbpYqSeM4DGtCw2lDhRnkfmtB4nwQzQ1v&#13;&#10;/adNnp75ExMTE98PRudYeK8fbpgLRWNuKhohuJCe+kVRYTwk/64iFMoIMqWFTNy/UOlPdNQK96p8&#13;&#10;uhV+fF342+vG601524SXvFMrReIawiXU+MDhsDd43533x8G+N9phSInjVEVRFapCkZACPI7GYQ3L&#13;&#10;Lgozp2phyaDdbQ1bnvsSBQC3UPi35uz7wS+78/N746fPxwjAfRwpBMCH5KALEEih/nn0T7I/vjfR&#13;&#10;OaAS3zVNMcFhjnsD+5K8/9VrqYmJiYmJiYmJvwgmmT8xMTHxH0RXvgPU+nxKdvfhPex+qvJVBFWl&#13;&#10;qIZmvpP5ZvGzahIw8dy+O/uR3ritgSuHGYcnyYIgHssxu950x6unK/+8gZ6YmJj4HtHP9P3sb72S&#13;&#10;7EGw6ghqOS13VMJGX/F4iIRLW1VcJEldGcvHIyT1+8JvlSh+e96MXBvl073yPy8rP7xU7gtsxVkk&#13;&#10;DfCpMZ4ey3QES9/7w8KTRkQppSAlQnNrLVQVVAwlyPvmzt4OLBXuorH+pcT1x307KCosJez6Wube&#13;&#10;ttZ4PHYeu/C+tygK9EJNXj9EJK4D5Xftt4hQS6GWEt0ddAue+C7FNtoTl987FCcmJiYmJiYm/sqY&#13;&#10;ZP7ExMTEt4KeobPdCkel2xgIlEbVvAlXBYuguebKkcS+uKIKRUmlJKmIg9aEZuBumCkPUQ7iDWYW&#13;&#10;4YRuYc/v4B7qvdMf2S9W/FfT/i/piqnKn5iYmPh+IH4y9X1O8da9zAVEx3m/maMNKN2DJ5XY6ijK&#13;&#10;WrIs0Aypmos13vfGE5U/fNF/JVz9Ix/8jecdF1AE8exYK5qB8XZuj4ftkKU/PYBZCzscHCPtiXrR&#13;&#10;HXBR3BylsahwL5W/3Tf+923l7S6si1GqIrVgqbIvVJoZlh55IqHUV4ylHNwWo6pgVtKKJtYWHX4K&#13;&#10;Iux20A4wWxBxluKsq7Atwho5u2z1hmoUZ8wNc+fRnM+H87DC58fBT+/GT4+w94E4+sUtSjqqiLf+&#13;&#10;tbhsRRQbVJU1u/2WWlgXpaineCE6DYbtn+VYXY6JSGwb7kH2+/j2cW7NNOKZmJiYmJiY+L4xyfyJ&#13;&#10;iYmJb4QzTDCV7tlOHkp7AXVq3rgvRRH3aG83R5pzmAexIFBUKCWXlMxLk2dvYjcbSntPEsD7RjxZ&#13;&#10;6Tju+aSnMnPeBU9MTEz8ZRAWOqnPD/+28VrvEhvvNaNBsN2F8MuXCFKPYrNQKzTTYeemKTDv6mu/&#13;&#10;sr0jH+ZDOst/uGgs6SfXixsMu5jYbhXB3RCBKpCCeFpaDLVklZ+L30rfXxWlVuW+LWxbZVkKpYSN&#13;&#10;kYo+2cm4++mENFok0kanKne90VrjOCzWS6r2W5DybkBua3joF9YF1gW2pbBkZ2DRIMi7Z30o/+Fx&#13;&#10;GJ/3xvvj4GgtFfTXooHg0lN+vryAKAK1hD3Tbe3rCnFCjLGFFWCLR7MzhPn8To7DkGPynCT0MXFo&#13;&#10;YmJiYmJiYuJ7xSTzJyYmJr4V/IPmvd8Ma5DyKhqKfGCpQskQuKOFGk2OcMpVEUoJq50IwbOxOOtW&#13;&#10;OcIg+T1J/NTonR74z3+R5v18wfZPTExMTHzf6ERs52hdhnLeCVLXUldvBqahBA+dtKAu4dHeC9Q1&#13;&#10;rdvyM3sLa7jDcoldUS3dV/2/j34d1kAEsR/zbRTVIchoxFkXYS3KshSQtKFpYEfD2pfK8a4mr0XY&#13;&#10;1oWXW+G2lpj39eIJ34Nz6GGx8dO1BFLiAxQTmkaB4ejOPGRXXn5WM6xYRVirsq7CWkM8kA0UkPsY&#13;&#10;tnzdkx8+787nRxD6rUXhJbUHmPduvw92TflH2PYItz5OW1Y9PPMZmvM4nL0Zj9ZooUI4d/9S+Hka&#13;&#10;jaeC0CmYOEsMExMTExMTExPfJyaZPzExMfGN8ERV5E1v84agSIFyUZ+pQCmO5t2oZQ6c4GjesPcQ&#13;&#10;2q4ajJviaHXH/SuUfNzmOl8jTeRyX3z68E9MTExMfP8Y2StPc0HMU+ZgOa9AeOS7OyIFdQETmqT1&#13;&#10;S4OlhhXcUoWWdm7LAXspNG9DUf1fD7fooCMC54kGukF839bCVoT7VrmvoThvDv943/n754Z5S0U8&#13;&#10;52ScXQ9CkOj3tSbJDVUc6Qx2+tC79YsCwwhbvliMZOhwbFs3MHI9j6W5YyWPqUEpNWyBpASZX6Fq&#13;&#10;eOOTooDmQkt1/N7g8wGfd+N9Nx5HUPWlKNsCJd2GjmYcWHZv2ChGOKAahYP7otwWYVGh9XU1Zz+c&#13;&#10;x27sh7FbePobTpGSOQBfMczxS7HjKtkX0rv/abAnJiYmJiYmJr47TDJ/YmJi4j8AvygTmwEC1fUk&#13;&#10;VPKGXgjPXhUoXcHY72OzBb5lCF346V5Yg+tN7kiPk18xvO8t/FOVPzExMfFXxBdn/m5zItAE5Dq1&#13;&#10;iKBF0VLoCvADS+uZDGlHKT0nRj3yYdJe7mOI6a/POv85YjZp/NzhIIlLgdc1lOVvt4X/eQky/7Yo&#13;&#10;S1UezRAsfN93wUzS8u706hGgFtgW4WVTbouydlV+r6ScLXzjz24mo6KIxnWBS397Ws6US4HfTx2/&#13;&#10;iVNrxT2uJWrVWJ9GHkC35tnNTpL9cD7vzvsj7HvMI1S3qLIU50gy/3EIjyOuQbxL9Il9qbXk+BQW&#13;&#10;BfHGe7YOHIfz/jD2I2wEW7fMESVCdHNZ4qNzQ3KfxfM7NL4eXwtYmGT+xMTExMTExPcJ/e23TExM&#13;&#10;TExMTExMTExMTExMTExMTExMTEz8JzGV+RMTExPfCF8IyLonLBEuaG5YttSbCY1TSC8iqEYDO927&#13;&#10;N71mj1Tm20iu9a+o1Ppr51v++VZOTExMTPxVIB9/8Gdts4oPj/SqwlYLt6VQq2LeOA7HWnitmwnu&#13;&#10;2nXtA55WMLGai9HOMFiXD/OTP336y9e/AdyzYy5U+fdF+eEeyvwfXxf+n0+VbSkUzdn83anqLAXW&#13;&#10;IhwmGEK7dMSpCttSeUl7nnVRlhJe9tn0QN9RH9ZGMfjxeuYSXA3iJSx21BhWPLX093l07vX9gcwz&#13;&#10;CHedi5ieR/Ow2Tmcx2Hsu3G0BhhVQYsiHp72Q5lfC++H0FoDj/BaFaEWYV0K27pQSxkBvY8jVrYf&#13;&#10;xt5aqPI9vw/ZZWCZrRCpDFCyLUT6TveMoLSB6ts/rpn+kIM/MTExMTExMfHfiUnmT0xMTHxjBCVx&#13;&#10;MhLm4VfbXMcNfzPCSz/f5dl57q55Iy40C1/bZn05PNkBfAHpbshfEiYfMua+7sQzMTExMfGdImel&#13;&#10;y7wgRMhrUUWLsSSbv1XltpQgsYti5uyq/HIEk9qaceyGE77oAGYWYezBKPdVfrn+//s7+vtxIYVV&#13;&#10;hfta+OGl8rfXFYAf7oWXVVgWwR32Fp7vQSYrRQu1GC4yQnMdYamVl0153Qr3VakqlLTNOW12wtfI&#13;&#10;k8TWYaUjT2R+95S3PF4qjKKLuOCqSDME+On9SM98gEJP1mnGEBI8WqO1tAlqITRQgbUqLoKLUrwh&#13;&#10;brRO5ruyNaeZgjXMharCUoWlFLQUmit7M94PeN9jn44jrmGs7zJ5feS5P+IUiaLEUmL7iurQKhxN&#13;&#10;OZqHNZD5uPIRkXkNMzExMTExMfFdY5L5ExMTE98KF6biSXgojpljLhevW8H8qmr0DHdLQsBDAdma&#13;&#10;0SyD75IAkHEXe7mbTZ9iEcGbfXx1qtgmJiYm/tL40pteJbzva62s9eC2hCI9QluVtRZUwxd+r7C/&#13;&#10;K34cNDP2/cCRQeZHYK4Eoc+HOfCquv8vQqjgFRVYqnK/Lby9LLze4/bpZVMEIyOBMaKobl1ljlLE&#13;&#10;cJVTLk94629rYV1LKPK1z8/J4auO+VqkO+U/D87T+3FKLWAyuv0gSXHL2HuPawVP1bzkh82j4NKS&#13;&#10;zN8vZL6nVL4UpYogqknmC+ptXK9ULyzelfnx/FoyB0DiWuaXPboJ9xaKf4j1WrQensG+GQKghaHu&#13;&#10;32p0L0CEBmuOyfvDeRwN38Hd0vf/v64kNDExMTExMTHxh2OS+RMTExPfCBlPl23uPSBOQu1GqPFP&#13;&#10;lb3jqbI3M0wAVaq3UOS7c7iz+6moExxVx0U5A225hOMxrBM+4qOrwSnyNxxHRUP15ichId5CFSg+&#13;&#10;iAvPAN3xGfeTghhiTB/qwgizi5b63pWgeqUtDHPt/QS5/ecefC1I8TLglx08YpslrB/CVsCSDElr&#13;&#10;IyQCHkcxRBCJTojIKG5fX88fjIvLxRcYUYhyWi50G4arpcWvjsl/KUQ+7O+fa/MnJv4k+PIXq88e&#13;&#10;hwdJep7vgqLe1HlbnWVZuG8LAPeFtNiJs3nziu7K2w5/98Y/DigqbFpGOJfKHvNCcdrh4QkjcR5W&#13;&#10;zfOwg6qOrXR6qPuFzPY/JtjUpKA44m0s1lFcY/7EGoJTC9zWyuta+HQr/Lgqr2usfykGUmgOZrDv&#13;&#10;jaM1VKCKs5VQvR/m9KmzVOF+K7xtykt1bmpULaEpz2Bb8Ya0sLRRytg+TQV/EUfDdC/2xUPB7gaF&#13;&#10;Qk8qPtyyq09xCqsoTRsuhomxe8EsgmhbFvkfVjgaeGuxvqKsGcwbSvmWtjZlfJ02h8UNKYJIje4A&#13;&#10;CRW9I7wfjvnB+/7g8/7AWj+m5xxu3rsRFRCKw7Yo91XYqrPlHWuQ+XGtUfVAPjvHYTTARPLayVHl&#13;&#10;TAJ+wn9ZxWhiYmJiYmJi4v8Ak8yfmJiY+EY4b199EChPIrIPckV3D7WZ2WgdV09FXi7jao1DLxb8&#13;&#10;Cg3sLuMm/7cgImNLx7ZyYVwFILyS8dOif2gIxYfX/7D8ERB3RILoUVVUojW+mSAtiZtLwcFdEO3K&#13;&#10;ToYSceyVG796c37ZVS1LdD+YDwJfwrdokOFd1CfjmITW0rtg9FsRzEOh+GGVcvn2+Enk9EPax8Xd&#13;&#10;nwfpT4CPxaSJiYk/Duc0I0/PXX+W8L9JEj9J3KKsq7KtlZd75SXJ/G0JP3gVQg3dHJHs+HLDWoP0&#13;&#10;ZA9WlewOi3O+iYxZkCRzVXK+OU/Aozj8fwPiNgrLfcfdQcwyH8ApRbmtlbf7ytut8rYp961QynmS&#13;&#10;NnekQbO0nXHNcrZjhCqdi/XNWpRbVdalsNQYZ9WLOn8cEOEs+5Nzk1zmL86xEhnz2LXDQeQkzFWV&#13;&#10;ZQVp4XVvlkX0Fr74vcPvMMUsxybtfIoyLIBy06K40K2DssDS33969YdA4WGGZ8GjtQvH3udh4nvj&#13;&#10;7qgYqhpWTqvyeivcFmGt8b6iCi40cw7CxqgW47DIC3DOa4g/1yw4MTExMTExMfH7Mcn8iYmJiW+F&#13;&#10;D8zs4Fsv5PHTm9xwM6yFG66oU67Bd6kUl7Ggixr/XM25av8VWf5Xt7Xb+pxEvPtJLAwVoQeJU1SG&#13;&#10;4h0c0eg4EM72+XAaiBb/pYZ1Q8Ewh8dhfN6dx+GYneWOGKQoGHwkqc+b/9+eyppdBPd+ISQuw+UY&#13;&#10;wdzLZd9ttCl8tDn4v4WrZ/UXavXcf71WceSyY/4VlfufAX+6DZ6Y+BPiqejaf44zWxlF0zgrKkGc&#13;&#10;rkXYFuVlFV5vp2d+LTEPNAc9jNaCsO6qcTxCTa/FRlVFxJDMb/EsWvfTmQijOwDiDHgtal5L4f8u&#13;&#10;dITxPk/EgrMWuNXCuhVetoVP94W3rXBbe1BtbJFFYxrNw1++GTSXtNuR8KJ3yeJIfOZlEV5W5b4o&#13;&#10;SxW0aPrlX21zOmvOUPTH2JyPTujHMTuL0Xo5/7esQsfYQxXF3PAmHBbbfLT0rc9ijnn33heKKrVK&#13;&#10;evpfC905d14qDUIc36IaQbkab34/orsv1gNHE0yun8vOO3eERi3KtsDbTbmvhfstLJ1q6VIBDSL/&#13;&#10;aOxWWKqxlC56cDAZ3RzPmNT+xMTExMTExPeDSeZPTExM/EdwKtlOIsMvCvdOdlzV2IJkSJ5KV+af&#13;&#10;ykIXwdyGrcEzkx8/5Fp/1/Zdb9Q/0ii9jV5FqLWwFA3SxQwkrADQEir8/FBRoRQiGG8p1BIWDM2c&#13;&#10;z4+D8oujOHsTWs8GQMBbEhVJ8gy1pvyTToPn51vrwYAa1gqDYToJCc3RDGLk3Gfkj6KPfi9+xSTn&#13;&#10;UsgIS4JLR8HTx/1S4Pkn+H1fg4mJiT85njpfLkTqE1TzdBrFU5V+rg4V+a3AlifzraTSXITiUQ6w&#13;&#10;pbDfoHkF8VBKQ3cEQ11YimJNcA1LmCcxeS/+qmRIbijzr6egP1Son/LyTul7EuhVhZet8Om2cL8p&#13;&#10;97Xysgq3xVm0Dcs56N74qXA3H1Z5nSBv7ohHEOwtmhp42yI0d6upYE8iP8xl4twteiHs9SzgqjBU&#13;&#10;/NqLzrElSNrR8WQv4wxbIgGzhmW333GQwbdxAFRLHqcouJcS3v5LOcn8KGJoX/JZ7PcelgylQCGO&#13;&#10;e0/nMQsffsvOBR1dHDGFF42iRlV4uRVe7gs/bIU1Q5arcilcRAFIs3itAqUI1S7fFZcUH0wCf2Ji&#13;&#10;YmJiYuL7xCTzJyYmJr4ZLiT05RnNsLuSqnU4VXdFBfdoKw+KV0fb/O+6Tb0S+U8WOb+9paNUMNZ1&#13;&#10;FhuqwladdVFuW2GrQcy7WexLEVQK4EPFWEqo62qSA6qKe5AfWxWqwlp1KPQhvIbNNEMFO3nSDSNk&#13;&#10;+Cz/Fkpa+lSBWsJ3t6T9Q1ckHibsh7G3LHpk9kB3kX4mkr7S/vBHEU3/7NgOS6Bn9epTp8fvJTAm&#13;&#10;UT8x8dfDr/iPNJcgSJFQcZcIab1vlZdb5WX1EYC7lCR2PXzKVQRaQV5DbX7bKu+7sbcWNjOEBYqg&#13;&#10;mGkSsqOkPSxjgtQW7FJsfe5c++PIWUfTpi1XJU5R4b4qn142fnxded2EtQhrgUV7xoqfbvUSAbPm&#13;&#10;nvNT2NYcx8HRGm7GUgq39NsHeL0p91VZaxa4c27qyvszUybV+Ll9YU3Hqd6Xy7D8yrn8OlpuRIEh&#13;&#10;Q3D7nKEaY97nj6Ldm1+pGvNyLVGUD7seGevtGTqelkVFk9DPzrzdzjHp1j2lyGUei27DdVG2WkOR&#13;&#10;f6+83BbeVmEpaWnkNuoThxFFGI88IdwoArXIGAo/0v5pYmJiYmJiYuI7xSTzJyYmJr4lpNsODCYD&#13;&#10;oYfadb/guKFX1bzJdvYWyj+D7Kn3YbdziuMu/r9fXTf/EoE7yOLedu8RBgiwLRL+wbfC631hq0pJ&#13;&#10;5kVV0JLN837SzqVIEhIyvHfDhiCC7ralcN8avzyMX94PAN73xue9qx19qPL6/oifNgTP+/a8syoR&#13;&#10;5ljEuNfC28vCfVsREY4WdkX/+OXgl8873hq76/h8t50YfkH/t/Gl1P4r74msgGF78NFgf8gY/9lK&#13;&#10;/ttVi18pmExMTPzbCMey8/fLkez2CfJ4rcrLVnm9VV62wn2Fba0sqcwfHuoEoVtFKCwsOLe6cF8r&#13;&#10;nx8HP+87exZm9wZVDDeFJJQtM8X7eqWfyzifP8/kv69w+3vRLFXhub6lwLYWPt0rn14qb7fCyxLE&#13;&#10;dNUIdA/oOemkIt/MgyAfk6ahGEXhVuBlU15vcct134Q1i9c90LZ32unovIvx6LZ69NdUh7d+h9ML&#13;&#10;I/nfterc1ftGdg/E8VIVFjlJ+W7PAzFPq2quOwr3MXefnQGDxB+7GyuR7MrTolF4b43W+txtFHW2&#13;&#10;BY4j8xkkxuK+lfieLcp9i4yGe/XRgdBc8XbOx+f1QBRYShFqbo85HCJRqLnO2ZPcn5iYmJiYmPiO&#13;&#10;MMn8iYmJiW8IIVroQ9XWW+A7sXoy891GpdSCGBgWYbjNQCIoVvPGuSvLvwhM/fAvGX/8NjyJkxE6&#13;&#10;SxA4tyWmjZfbwt9eSig2byXCEBFUFFEFCc/l7r0PXXnZf46xaEnO11QBbkvhthq3JYiTz4+dv783&#13;&#10;Hrvxvjf8cLQn0vax6tv8RbHifELxIKjWwg8vlR9fb7zcVlTgOIJRCjuBjC1MZd/VevefCCA/rO3f&#13;&#10;g19WGl0Y+bNodmwIYkcQOvmV6aF/ljkC9ByBq3qTpx9+59Z+GxJd/ul2TkxM/Dv46rnJz78ku67E&#13;&#10;japwXwo/vm787bXy4014XWFZwiYNQCXU0LFcR7VQi7JYo6mwFg31fgnPdID9cHYBo2QYaqitD5Ms&#13;&#10;DHT39Oe+o3++E//nUBGqKrf0sr9vUeT99LLy6V7SVkfDy16ft8hTJt73oVnMySJCLcpaCw4sDm9L&#13;&#10;hAfftxi8dTmLIZ2071kBV098lSjw9w6ysxD+oWTf5/1xPcEg+1XCPM7MOHZnb/F+VUVLFAukF3Gy&#13;&#10;WCGaQgLp1nQyCvEiZ1BxrLL/7dGBkQH3ThDu++E8dqe1GJttVRYEP8JzqJSwcLpvlZe1cFsKW5UY&#13;&#10;d7UYd4/xbknmHy0KQ3tWn1SFksfFyA4QuXaq5TB9teg/MTExMTExMfHnxCTzJyYmJr4xBEnieUjq&#13;&#10;ByHbiXkfPrbxaOY0iTb5fvctve2+yViOPDH2H+9a/xViVvr/eaMPSy3ctk7mb0F4bIXbIlSxIPPT&#13;&#10;B8C6Iv+yPadYvLckCEVCMVjEcXGkCCJlqEaLOk0LpRzxOXFiTaG8czMebeg2f/WGvRblflv48XXh&#13;&#10;x5fK61bYlgjwtSFJ3BCNMEMe4d1v7njaQzya8S0wxPb9IZ3MKZSiqCj3ZY3xFEkiJWwMup3BL4d/&#13;&#10;sbz/dozj96GAgvMFMTMxMfGv4eN5wD88L24IRhEJW5j7xt9eVz5txn1x0BJZKAAuqHqcP7u1mgRJ&#13;&#10;3UTQNOwxcaTEebOIo3bQEFoT9tZobnjayxUJKj9jTJ+2XC7P+e/NBPkNLKWwFudljX9/uld+eN34&#13;&#10;9LpwX6CIRbeZXOxbsnp6ztOWdj1ZNNYk85ca8yDC6xbz5roGmV/UUQ0SX+mzY5zxOwndVflFTzs4&#13;&#10;UUYx9/S5ObfpOr2PDr/eQNB9/I94rtawpVmKUmAU4gGMNgoYEYIslKp57CPc2NMMqKM5GbUQo3SY&#13;&#10;cZikrU90C9SiSBVElWpJ5ldhqcq2CLeq3KqylkIRYVzWJJHfcv5trVsbZXRzFh1Eg8jXHKc5aUxM&#13;&#10;TExMTEx8z5hk/sTExMS/g9Ft30hTnC/e4hLq86J1ePRWVVANAtYNt1DLNY8b/seeN/X14LaVUCwe&#13;&#10;cHgLz1hVtFaqNFp6FZgbSBl2CfLBpMCTJtFsSP81ql8APDziPVV4hiCiLCVu+O+rsFZj0bjJl7F8&#13;&#10;QAo80y+XP8nXgjzSvOmWtBnCgXbaBa1aoAq/iKEGuwomSnNlbxLWDanNP5qN4ESk3+grqspWGz/c&#13;&#10;4H9fhB/uoY5EwndXkyxZy4MfUAor958PHgeEWYLRrPHzoTweRmsnkeHecFooJrufgQiOnoWMZ8k5&#13;&#10;JqB+ukmYxHekK1JdlKqK5uslrS2W6tzXxn1z7mUbdkVwhi7uRwQvru8xEO/7wd4MV0VLQURwb5F6&#13;&#10;aBYjJ4qjw2O4fw/MjKqVww+QcImW/qXIjpAy1L2OXwmUrhB9Msk4aSuefnIwPT2jtYdKWoYYZkHj&#13;&#10;otqX/j2SXPtHwv/PUL2YmPhGMPGYnyysWCiX11oUK5XCujivN+Htrny6w9tGFGvVosA63FsEPM5x&#13;&#10;2hPO8/xVCiDOJgCK5rngvRh1U7zI6NJaqrMfkgVLpR2AOo89bNYacT6wDMv9V5zOegnA+/ZCFLxz&#13;&#10;flzKztvLyt9eglh+W+Ht5rwuzlIKuOR5OT+adjotHwCW9kSQvvfDJic88d1h2zRyWvKEXiU6xbSr&#13;&#10;x9Oe5qMfvnQ7ndx0dcttEsI2/pxXRSXGqjji7dQJELk0uznv1ngczlqEirKKsqmiJcc/1yMmw+4n&#13;&#10;zslZfOhpxmnn55zKfEE5xDkshAfH4Tz2xh4G99Ti3BW0KKUopecoaIQDrxm0u6hQxFCgqdIyRLhZ&#13;&#10;Y08y3zwLDSI4S1jtZJ4BbuxHth98CE+emJiYmJiYmPieoL/9lomJiYmJiYmJiYmJiYmJiYmJiYmJ&#13;&#10;iYmJ/ySmMn9iYmLi38FwjNHz31f/gv4ccvFCT928hBrfU9HYrJ3WO1IiHLaFEjq8ZWE38NY4vPv2&#13;&#10;Cqohs5QRTHdVwl+1aZLK7A96tet2evrOjrC/UNapCHrxMva0BiIV+0PNj5z5hX5Z9mW8HB/+/ums&#13;&#10;j1KGH2/BQ6UPeBFMheKVgvM4YDfh/Qh1ZPd6plv8PO1b2ECow7pUbuvKbVtZFqUUOfcht3GThboI&#13;&#10;9cXYauNojokM+6O//9L4x08PfvrlYLdzF1VP258uDxfx08d4bOM4Cmmf0//tl+fjX1WcqrAUZUtr&#13;&#10;o9tauG/CfVFety0sFzJ/obmPoMHWjL//EsrWx37wvh+pZtRcZ4zTfqTfs8OjOZbe1qFyV0QLbg3B&#13;&#10;0spAnr5OKud3TZ6/7ONrJRLq1WEm4YxjdP2zpDWCphzULZT+8b0S5ON3dhzf/Jr9WbyEJib+w/jQ&#13;&#10;KBQBohKq6Net8uOL8sN94WVRFiXCbaVE583lQ/K8xHyetMUKf/3FNZXr8WI1R2qsa1FhfQh7y7BU&#13;&#10;Ew41HhZzGRCdBP7kSPcv7Geem/Ic3lX5RUMdfluV21q5LTF/bmtXiIf/v3nOzB7htub9wdgnS5W6&#13;&#10;5DVASb+Xojq6itYlLGa6RdF5NryM2eXHvrw+QfR97t0AYUF3dr71IxHbEDZ1jO3L45PzUBGPbINa&#13;&#10;WJfCUvo599wQLXqq8vGcZ3oQr0TnXe6b9Y3P5XfLt0dr7B6dektVXmUFEWrNDILh7R+K/6JKLWfY&#13;&#10;b99D+phfbH36vKHqYw53l94XOMbkq9c6ExMTExMTExPfCSaZPzExMfHvIsmLcRMOl3Bb4v6X7iMf&#13;&#10;nsCSoa/9Bt/dOKxdeBHhaPFwi5tv3YT3ZuxmeDNMgsAeZD7hjSud2fwaa8P53FlauJCt+TnvBEgS&#13;&#10;+VXDYzdddoLgJQoR7mnH46TNTLxnWM9cBqoTEOMe27u/LeeNfHGqXrauwKYLa1Hed+eX3XAa+9H9&#13;&#10;ezVte85KSuxRmV8q/AAAIABJREFUFAWqwm1R7lvlti4Ed2NpM3xaR1SP4L31ptzXsAvoHvyOc18K&#13;&#10;Kw3awT/SxmZ3sp0/CylPQ3xuz1NdoxPQ52gEYQ2oFIo6WxHuS4Qyvqap8+u2cF+CcFrLOW4xnpLE&#13;&#10;vGNWeLuHdcTjsfP+ODgsiKlu7SACjwaHRUDlz593/vFL2DU9jsvY+5Fj1ItVSYqZDuLu6ch+USeK&#13;&#10;sflYYhrHSKLAUDSKDZq/D+1S+IrfLRvfj2EJkURPH+VJ20xMfB1RFDvPv1cGWTW80z+tyg+vC//7&#13;&#10;qfK3l8rbqmzaA1r1i17eL8p31ykvCwReLgVbFcyc1ZxNla0KtwXeD6EZ7M3ZH+CtcNhpnfZUyPtX&#13;&#10;inaXc3c/bxUVtkVZl4W3DV63CHEHeFmEbRFqOX3rm8vpN5/+7y0J/b7ssMzppHSS40XG+a2on88D&#13;&#10;4paf7OT4ZR4aU3G81y7XEc18hNGL+FkQzusL7edK8UsBJSj3UmCtSlVnXZT7qmxLhM53a7NRiHZH&#13;&#10;x3r6nCGXsU+bHzu3zfNc3NxoFhZ9SFjElaJskNc7EchLWgOOb2Na8HRRhDtI209bI5dRODAcEacM&#13;&#10;Mt/DIu4I97hmF2ulSeZPTExMTExMfKeYZP7ExMTEvw1HiGDSTs5bi5vaeNmf1HeeoYGoUGpJFboi&#13;&#10;Nu5xIT2CLe3NQ1F4EuoicTMdZLqMrfAsFDytL//uusBTNX6+ftVYg3dbdIoEeXxfQ6l531LFuCi1&#13;&#10;VFRTuW5xUx338KFQV9EPQYUZWuvnmkR78UEu73qmfG/FqYSir2jo7x5HYylgJmipGfwaN/iQSr8k&#13;&#10;qdZaeF2VWxWqRgKAZ1hwuRRgKiV8irVTND2YWHCHRQ7UV0DRn0P5/o/3nUfz3KdTPfhVt94zAZhB&#13;&#10;5oiP5YsoRQq3BV425fUmvG7K20tM1fe1sBVlVSHcpGMfzjVpKBgdtiXWdayw7xrBycQ6+nFpEkr+&#13;&#10;9934+yLD0/nzwzg8QwaLsjcfYYM9FBFCuWrPtZqnf/Q+jjOwMUisUezpxahU8fb8hE4S+VC9CgUZ&#13;&#10;2QalxPabRdBia9nRItM5cGLiq+gnfIHOyvdz1FIi8PbH18LfPi38z1vl06bcKmOuCSX+87zSIX35&#13;&#10;l3NRJ4SLMp5UwDTqvVFkFZZSWI70dN9j7npwzqOjgHdVof8LHG3sdry5qrBV5WUr3NbC22a8bcpb&#13;&#10;zmn3RVhKesMnMX004TiMvWW4+CDhcz+zY0019qdoeMz3oNrgyE8SPj/0Ye7NeVFkdCE40THVc0P6&#13;&#10;5yTDgqPwyygiIBFiCxHYbvkZ8/CSX6oiskSgbVHWIizaw3i7X/9VZc+5DiX96UdNJN52yVC4jHas&#13;&#10;rxTK1YefXujI65bWw3azOJyvIXEtYZ75BM3Yj/Ti7+v1TubHshpgzdmb8TjCp781G9dFExMTExMT&#13;&#10;ExPfIyaZPzExMfGv4oltPu/KVYVSCirQBDxtS5qdr3veqQcNb6hEu3tRoVoQBwDtOIWQPojyUNU1&#13;&#10;KxwWNinHYVgn8x0QRbyNQD33uLHvZLOkZYJdVJpXcr3/oDhLCWuXl23h023lvlRua2zVtiq3RZOk&#13;&#10;6Ap+BjnbyZ+u7hvLvxD3AlC6ui6U7W58uAkXRA6KSgQKojR3DlPwylKVxspjPyhy6t/XpbIthVst&#13;&#10;bOvC23LwsgiLRKStdCW46AhVLBevFhcZinuzIFl0c0SUumzcXuI4/b8/feYfn3c+vzcee8MkwoXP&#13;&#10;PeyjwwjnHU5IcnZAiAhFC2utvN6Vt1vl7Sa8bHEMANYiFOmK/iS+R2Ggj1Xfl3ym9OMdjE8n8mNX&#13;&#10;G83gWAr3uvG6xLH9vDt7CzXqT4/CL+8H74eDROdCLbGs1oxHV1gm+dLH3/tzxPc4iJ/4DneCrhQJ&#13;&#10;gkc0QzOD5GqSZE0nEVVZujp0fJ8k1am926Wv9embPDEx8TV4N/SCReG+Cf/zaeWHt8rrvbDVsPkS&#13;&#10;8hzVyejBK3/4HfsayS+A+aixRQFasBIFU1XQFgVCaWHP0pqjh6N5/lI5qfPnDp/fu59Z3BVhXZTX&#13;&#10;rfDpXrmvhbc1iqUvvUBdBc2w+iPDbo+jhSr/sJgzU8A+igwqYQs3bGK4BMdeAns/jI99sCwTTyJf&#13;&#10;Yh5sgDR/Ln6r5vx9WsvlwEShJNX9Meefu69CWOrUKGhIztVVo9jSg9RFxiySf+e8JBrK/byWMBfE&#13;&#10;/CmNOPT/SgXEBGmC63nsXbJoIIK50I64/VQ33G2o/4PEP2hHYz80A91TmX+p4OTUQFPFDmPPovT7&#13;&#10;3tiPFoHJs1drYmJiYmJi4jvGJPMnJiYm/hV8hbTomuyuRQ4FsdIs1WdupwUNlxZ5d8SNIh5evVQO&#13;&#10;DXL0SJK729qYh1Z8q4p5CbL12GlHELIAJgXQVERGe7vjtHa+JxRyimZbPIT6r5vHd4VeFeO2FN5u&#13;&#10;hR/uC5/uC9tSWUoMwLJImtsE4RBKORl2AkJXB/oTCaudCEl1YeMID+KWHQYf1HRdB6np3RwkfJAQ&#13;&#10;t6phE9OUfXfeq411bevCthTuS+G2Vu61cFuVpTiKoKWgJboihtVR7ks0VHTrnE5ChaJRFda18HqP&#13;&#10;7fv0Uvj7z+/8v39/5x8/Nx52+VIkmoedTbeO0a749yDJnFBIrlW4r8qne+XtvvC6CWtxqp7j1wly&#13;&#10;E0W6irOrJbPjwq92QzlmNQsL3frIAU0+pqqwaBlq/r2l5cXeKJ/3OGbvDQhCbFsKIkprzi977mPr&#13;&#10;BEqMW/P077fomBgEUhFqDfJsKWERFdtzoePzgIeiVZHssuikVvhXJ8mVZP/1+3z2mnzAv8wETkx8&#13;&#10;Lwi6d8AZhPlW4W1TfnipvG6FtUahbDCmxLlRv9bu9REXBbrnx7v/fXGJoh5xvqoeivRDhWJnroik&#13;&#10;QzqcxLnQFet9nv3tgt31172ocFuU11vl073yshVeV+G+Fe5rLKtqFJN38yhyNjgs7O9a2nl147hO&#13;&#10;5qtEgbUkUT3U8n2uQkD0qZNg+PCn1L3vtyYJ3zNlYm71cd4r5PymMo7FUMvDyeDLWU5GFJVMLcnu&#13;&#10;gSjqntY/+mEoIwMnuwtiEbmNeR4HTAX1kzAv/Yi5opLflSTwXaIQEsS+gAl2jeTphWnC2u44nMdh&#13;&#10;fD4iy+VontaEffsi08fdaCY8Dvj8aPzyaJmlc3YmnNaCExMTExMTExPfFyaZPzExMfF/jKdeebw1&#13;&#10;mpxt6SVtQawTud4V2Jo3/yBuqBtVCrUU2vAMT+9Z6ysI4rKosy6FmwmtkS3pWSRwjxtoIULuloLj&#13;&#10;HNG0n8R0EAGePuTAUN31bVMRXhbl5V758aXy6b7wutahPARQ9bM4oWGBMvZJOj2rqcYOnN7oZ9Sr&#13;&#10;esFa30ZOsmfcg3diIGwBRIT7WthXZT8KrTmfD+M4Kns7PXeXGuF+WxVua1jtVA3FevjzViAsYzqZ&#13;&#10;T6oiLYfbObsaIgQ3/I9v7rwmAfS2FX64bfxwK/zj58pPD8vAxOywcGFvzmM39uy6eFjLcGOStjIW&#13;&#10;DY/8t5vw6Sa8rMK9MryLr9+4IPO7gjKUkjFuPsigTuxot8WRk9fwJIkMDRsGojiy5RvWKqnYBxQW&#13;&#10;EbZScGCpzm2NLgJ34edHLPM4lOOIAGQjiiyf953HbhxHqHBrEba1siaZX0pB0lJhb12JKxHAqELJ&#13;&#10;AhO5r5Zjamb5G5Ee0RpFseHDcP2lnJiYoPdJ9aKZAEvOT/e18sPLwtui3GqE3oLgruNcHsU4fSLx&#13;&#10;/Ws/dWL5/ONCvHt0jtFiHlGnWASeK4TaO0n97i9fMkdDzBgZI7/3V9sjjD3mncidua2F11vh7Va5&#13;&#10;r8a2KEs9lejNHDM4WpyTmrUoHJIkd46H5r5V6UH2DGJcIFXraTPml3EhzcacMUeoQKNnf5wFyWtR&#13;&#10;JD5oZzC9nq+5McJfxynz0g13LaKXocLX7KTriTnXNoGe/5PHJQsULqAWc5aKI70STSrvyfndc46X&#13;&#10;OO+DxqVCL2q4YHTPfE///QxiP5yfd3js8N7iWIRr4NnR1TNTrBP5u/Hze+Pzw9izoDwGfc4BExMT&#13;&#10;ExMTE98pJpk/MTEx8Qeh2wRE6Fs5A++kt6ynOq50YtwRsfTBhUWFmgRLk1QGHjYU10GLNGqpbOtC&#13;&#10;Sx9ZJ/zbvQWZ25X5taR23qIwYMjw2r/61Ie3rad3eYTUvb1EiOqnl8qnW+VWS7rIp7ozvFPSWkgz&#13;&#10;iDf3s6sKUz03PHhFhoKxQ32JQoe18PKPloXzHlwItZ9GMGEpGsRuKxyt0VoEuDbPgMAMAy4qFIyl&#13;&#10;hL+/aKGIo2LROVFKEAxuo0DRLZBi1yQLEQYS/vRVK0iQT13luhVPH+Y7P77e+f8+vwfZbHEsmhGh&#13;&#10;vY+Dxx4Exs/7wbE7x0EeP2FLn/y3e+FWY7m1y1H7UGQWQnRbHAzvZScLDuA9DyCn97Bu6MvxJPUy&#13;&#10;NJA6iJKLCDeJL4nOEg0f/7WEh3TVg21VlloRCltaAO37wX403BUT5dGM8jmKJ+9p+bRUZVsLS5L5&#13;&#10;4tCs4a3h1kn7tGrStFzI3T+ONjIozCwV+VkSelLlT0xMfIGLrUtXltfssrqtlZfbwlaUJYuybj14&#13;&#10;WhGxPBfGPAEMkjrU4yftLJfztvsHW5wkokVC1S0OrqGILxJWOF3dXroVVy8Sa5LfFzX470UnsYtK&#13;&#10;FHgX5bbGY6nlLOZazKT9vGPe++2yYJ1h3coZBF9EQT3t2mR44/f5tc8p13NZqOnPjJkoGvcg97N7&#13;&#10;QrKAP/Yj51/3IMUtj0G3/rkWPCWvI66dAqNr7rKdozBysTHrQe79fb1bT/C0S0tLvN5dAGhmJPTu&#13;&#10;BcvPRDHZs9NK8SaIHohES1cTpzXYsxPi8+H8sjufHzkSDt2BrYv5Y26Iro69GY+98diNx2EYveDS&#13;&#10;d25iYmJiYmJi4vvEJPMnJiYm/hU83R+eZL0DSPi5vz8atZ6K7xJJbezN08s8PHaXotQkLps1PO1E&#13;&#10;ABYXdgviv6UI3lVoFHBY1HhZhSKVz8GN8sv7zr4flKVQtGUBQcPWRAp2pI0MLYmKrkiviCrOwVqc&#13;&#10;t5vwwwu83SIccFVH2SlFRoHCJQNj5WzV76F/nrZCJs9FgyCRLtYJOXCaJFBJX1wPJog+uDUJhaJQ&#13;&#10;ShJGRWhWaM1YlwxrdRi3/OIZSOyotlT1n7Yu9MwAuVhPEARxD241BzEdXgZu6c/ecwGAKjGRvmD4&#13;&#10;DX64bRytRaEhyfzHbuwPaC0O1ONYeBj842H8/ZedfQ+/5ret8LYJr7ewsemq/a6aDFsMxVwwb1hL&#13;&#10;+6Yc465YBxlBwNeuiCCOJD8P4kcQTefex7E1GyTQfSksKrwsB3tzhIVaC7UEuZM2++xVeRxwGBwm&#13;&#10;QdyslTB+amEjtXQSLIoaDeFwYTflMAO3yEbQCFc2c/b0rG49eILu8RzU1tFsEFhPlgpf43EmtzPx&#13;&#10;F4VAWMWIsFTlpsrbFr8vn+6F162wbCBqQeBn4Iq7pUq7co1+jXNJ/nfpppJg28/g8K6SBrofWGjz&#13;&#10;U5FNBLTWIpSqaBU4BMk5TQ3UDMnA795i1Nc/fqeldx+cjLmI4yp4UaQoVWEtsBZlrZWXpSvk4zPN&#13;&#10;ZHTRRbeb00wAJYzzOC11BrNsGc7OOQf2XaUvtx+Fvm02iq/mcTZUNAJv21lYlXFGjj+t5i2bC9h5&#13;&#10;DMYcZkHiF73Mn0QNRfPYFM2cm26hc1Gui19/zvkji+9yWWSNkkKcxYf3TS/SxHEtae1T/LzGcaD1&#13;&#10;Dbfcl9Zo3miH8Tjg8XCOvYEZLpaFE83t7tcrSjOjESG3+9HYe4E358vQAJR5zp+YmJiYmJj4bjHJ&#13;&#10;/ImJiYk/EL1VPtTDOp7vpPdQUXtYDmj3rdVuSSPj/aWEWW0XqpeLdy0ISxVU67DzKUV57AcH4Vvb&#13;&#10;A0eLhM88NVTz766XwFJAGqrhzX5blftWua+VdanUopT0ba9VhuKPQeYzFNVphR/KQbNheXO1WxiE&#13;&#10;hyZZIWFaUJLzkWFrc9IYXVVZ0n5FBrNwIZHUEbtwGF3hWSQLATrWdyoQ4dT7xc9OeO72Y9TVh0Ga&#13;&#10;60XIGMuIwN98zZ1PpWBehsdyMzgOp7WLMtPhYc5Pj8Y/fj74/H5QcF5uhZetsvSZOYs4o+ZCKjzN&#13;&#10;OVob1g19nM27JQFD4endH2Fssw8riK6oHVHIV+VoJ3skLJv0trJYV86ndQ9BDkKQSKrG3sjgRser&#13;&#10;oITdUy1KCPJ92A0du6dNVKp45SRszFq8Zg03YymnhVKMq2ODJDv99CcmJr6E2WmntWp0Af34ugDw&#13;&#10;433lZdFxboazCPi7MLp/Tq9yv55LejbL8H+XJMyD8O+q8VqgloJKG8r8UIX3k9rld1zIE//J5l/P&#13;&#10;AP1nFWHRtFtbhFuNx1YzOeRCUrtHwcPS+su4kN69ayCJ/D4NDn/8/rjsc5+heifUyPzAx7nbY2Cw&#13;&#10;/OBQ9l8e50H0EZhuXVl/JdO9z2AXkl6ik6AX3HXMg88Dda2DDiL/aSTPjrpePxY7M3Dz8iUCd/P9&#13;&#10;/XqgPyCLAwi1n8vdR4eie2Ss9LErEtcFtfRcm5wbRBCT7BAgrxVkXCud7QYTExMTExMTE98vJpk/&#13;&#10;MTEx8QfD0jamI+x1NLzfPYh+syTvRbkkzI1bUE3CO1rKCUVjqvrdw59WVamlsNS4Ma41vGZ/3kvY&#13;&#10;1njL9TuaN8ThgRtku7UeOurUAtsifLpnQOCtslVlKUJVTqKlnDfJZZDifu5nb1OQC2FwIebHzb2f&#13;&#10;P5dUzQdRfYYAxmckbItScZh2uUECabyrSni8435RmZPhtmk5FB5Ap/qcTlyd++NIqDS7ctJOIt89&#13;&#10;bBc69d2Xo0L6A+fx8lMl7kLsz0K0/491G82c90P45S68vxfMIpCwVqGWICPM4uFj+84iQ2uWgbOx&#13;&#10;ty7X4yB0vb3ka9fvV+fBrB+gVKf2Me8CTZfoBogOh5K2HLmO7GxY8s19jItaPCTsM9qiiNQoZAlR&#13;&#10;1LCwWDBrtGY0D7uogjAOMI6IR86B9sLWmUFhewsLp9wj93j/ia+QOefmT0z8peBuGSIOa3E+3Qr/&#13;&#10;+2kD4MfXJfM5LkbsSaDL+O9CPj8tt5+X4oNRIL6es65B62dxdNjOjLlCs+jaif3MPnE4ikSIq8gg&#13;&#10;qk+rnUul05+3z10oCEtRblV4XZXXTbkvwlZiTnY7SfZmxtGcw06v9ugaOwsOXZV/iVnJAnMn12Mw&#13;&#10;+n73mvPVCuyZ6D/r0sOKTwjf+XNP4k8R7FKM7auT/JBmNVv9fEMXERRRip7BvZfFxlFy4ewAY/wt&#13;&#10;eZB7pwAq2aF2kvV9HCKw/FymcmbsjPk8x6tPMi3FDIyOvuguKyUyblRI0YKcRReL7rLWyM6s52L0&#13;&#10;GLl5rp+YmJiYmJj4jjHJ/ImJiYk/ChfGIzxtM+AubVmKdk/bVP65D7WiO09t7nG/m0SKnwq2QVgk&#13;&#10;4RKEdidqhSKCU8KzvYWXvHUKN0mHWwkv5C5tFmBZKtuifLpVXm8L91VZVFgK+dBQ5g91dJrRXO6i&#13;&#10;u/IeDRL6Se7Hl2rDpGFPpR9JCLgPYkE0FHrDnodzfRdN3visXpat2kkYHZZHg7D26xICUWSxOCbW&#13;&#10;SadQgbs7jxbWRUW+5AmKKlKEevEkRhzXIEocxni4hX7yXo23pXLcoxjRY11J+wCz8K3vAcctCw35&#13;&#10;rcI8yCfzNvyFRWN/T3WlDzVmfOrcX+kFgA9k06ng73YSsU3nt+yi3BzEj+DZAVELrBWaafpCd9si&#13;&#10;4dGco/VOkiSaCKKmlF4U6EpMhxr+0CIS+0/ahXRS0DoR9ZGpn+rMiYkOH7kosBbhZVVeb/F7eFuU&#13;&#10;RbslWkA6yc4Xp/FzmZe/eynwPHOfpHXvSMrTV5xT8+c+ofXiqbU+W53FUhX5QEL780TyYXtiB4JO&#13;&#10;RoQizlaF1y3mtm0Nn/yucj+yqL0fNsjh0eUkPYMmHqrp7X/Nw+lEt5yVjWtXF3l+O5X5lyLseI+P&#13;&#10;M9Z1Pnvaydxt8+t7JMvEErZ23u3jrsXbyCTQy3N9nX2l1+PcRfA69i23Xc5rlG4j9FygcHqngHJu&#13;&#10;Vy+yjvKLjLc9Bex2McBSJGyRsphcs22v2xW5O+0w9j388q+E/hiyqy/QxMTExMTExMR3iEnmT0xM&#13;&#10;TPwBGGLGi1p9kKMeYbCh0JdxI96tboLQ/7pNQKgWHfG4Ic84uSHni9DYU/VWtYALZsqhhd3gvSUh&#13;&#10;LSCi3EvcMHe/86LCUivrotwX5b4W1hq2B/E+HeGznVywQUCc1ES5huv1sMNfGa+rilFyhzuJ3wOB&#13;&#10;Y5+EUq43+0l+SFcdBimk+kx89LDdmg9NH+GP5NJQT45jxng0h6M5e+tK+igWLOW06tEkuTULL6rL&#13;&#10;07Z2kqYTW4EFMCiG16DJm0FziyBEi4BB8wiibEnm782iOCFGQ0Aah52e8qFoTKI812ZyBvGiXAij&#13;&#10;sxAy6LgL+eF+KvrDm9qGzUTkInz9gIoKq+hQp15J991AD6e1mvvjQGNvjpmmpU+Mby1huWP52ebQ&#13;&#10;jlD07/sxbIssSbKu2p2YmPgKtOBEFsZtKdy3wrbEb3/vjBpkfrLYJ/WbuNTLBmGfz522MTqI3aFA&#13;&#10;t3OxkdlBKt89iW840jpsbxEi38Ouu4/9IMf75uUGnZv85W9/J6yLOrdFeLlX7reVutQkooWjOY8j&#13;&#10;Otgeh3G0swMLkpSWbq1z+sc/F6RzRPycEcc2cJ3rrlsnl+JHfFYu1dFLuXR8zvzjq9lp91T+4Onn&#13;&#10;j8Xz8Q6JgyfZIje66nLLPtrjjF2UfIy58yTzx1wuQdLrZbnXvIUY1xxfPYs1mgHFpQhaCku/MNCz&#13;&#10;mwPiu7InmX80G5Z2z8KC5+MwMTExMTExMfG9QX/7LRMTExMTExMTExMTExMTExMTExMTExMT/0lM&#13;&#10;Zf7ExMTEH4KLMrwr94bi+3xXb41PH5aLOk+G7Q6cbejX9vvwDM/wUYHTFz2XrUpRx1u0pBdVpIXi&#13;&#10;u/vsF3VeFuW+hq0OhIXOUiOkdC2wVqXU9HBPz/ySAXp9szS3+yo4DD/c3Md/Iou7qiivyj8VwM6Q&#13;&#10;XAiLoiKn4j9UmSERVAlVu4qFSrGcoxEK9hiDIjFmXVGInEq/o12CVKXbIUBz4WjG++E8UgH4foSy&#13;&#10;1RYdNgtFC8X7sZVhM9GtF4bdjjvtqnxPzWTfVxVQD9WqFsVds1tDaGltsLTopjiqItV53/Nz4uwS&#13;&#10;lg2lQC3O0revRC/HULLSwxsFtbBFUAG72DD0roeujO95DaLpfR9mD6EU1fMA9u92D1u8qv2P5shh&#13;&#10;MbZL974vFImOA7MYvQgtVkopIBoe1jTeH43HHgra96NhLhg6PJZHVsPT1kxMTADRWaPOWgv3beG+&#13;&#10;FZZynivPsHI+yLFPhbtfnh/ncD/V5f3c2X/vT3/8sQnZTSPn89l5c1iq89O3fj/iQ3uL50ZYe670&#13;&#10;6ovele2x7f0vQcRYi3JflZet8LIW1qUAcFh45O/NxrqObq+DpH2NZxbKteMs/eI513Ou/7qNl7Hq&#13;&#10;r4yuveHGM7oarrr6PoGc00V+bgTWP3dXOWeX1VDiP50Lu+z/HKe8/BiONCOqhMtzH06h5xVOP95n&#13;&#10;8HjvukB6p11X4z/3d4xFdts7KSwu1MNZimA1Q+bVqUVHV1l0bpxzyW7Gbu1MhukLdv+wxomJiYmJ&#13;&#10;iYmJ7xOTzJ+YmJj4A3C1Hvl4M9ltVsZT/oHQH/75MogPsd6yb8NWwPUM4xORr9+uilJrQ00oLmgR&#13;&#10;RJXWDorAVpW3W+H1VnnZYgpYyv/P3ts1SI7bSqIBgFJWd499zvXd////7utde7oqRQL7gA9S2TVj&#13;&#10;7x7v2GeGYdd0VaZSokiJTAUCAYDZfYS9cClAQuENnDYM9iNfkadEhGnbYkV6vCZ/3UgXTHsUT/f3&#13;&#10;/SQJPMn8ON/Zk0UYEbHbDAjPugNpFUDuxZ6fTyqiOA0zjCAIRpAEZeEc713D8Oxur9MH8BxO5jMT&#13;&#10;zlsEY56fQYHw+JeyKvBxTR/7LPBr0YEcQZoMChgA00nX5DXR2NCkQRU4+sDzAL4chI/ecHX3+pfw&#13;&#10;rZe8CheOOy+5DLiA3MonIy9jicBwWBOpzTGz6nuNYsXlDYEskihBEOWYOcFDNW6qAxrfPJgEj4Oj&#13;&#10;8GR2fjQUjG6Eqw/0PvD+HHgG6eaWRAAIQTAmXfZ3CJztu7DxBwWj4yEN3x4Hfno78OXBOI94j1H+&#13;&#10;8MCcG9Iqq3CzCsNie2OTJ7YZfH693XL9KBseZODUg89XkfoUFlxufXN1t9nK4OfdsMXCqj7m95r3&#13;&#10;CF8O4M9fG/7ypwf+86cTX04GY0AHuU1LWKjFtDLXX8sCrxksXe11FgY8+mlausx1Zp2PVq/8bHMG&#13;&#10;PjSnvGXu94+v0Qmr/dT6RRlQB4wWD7WXI2Ubk/KnDFDM5oet3exTLjXC3FcF7s1ru2T7LT30l/9S&#13;&#10;nvOyz1qXs2lB5je4xVxjxikGOvMzCmPAhlXQPef/Z4912xRqfOtXvPz1C9+SNjY2NjY2Njb+22OT&#13;&#10;+RsbGxv/NMRTdvKbCzlSj/jxkHsjRdQwMKAik8zHVHOr+t8axU2Np4d87n/uzCDCYFIYCAIvSGpK&#13;&#10;OMI7+O3R8O3Lga8PVyk2svDyJzCZK+GZozCde9i/MvlEXCSFcxsEigKBs5Dii8IzAhfF4hB5Qb0g&#13;&#10;Rwjh045JLhDhRjSkKpCCJM5irXojP6JwIiIgQVTKzjy0wcnoMXQq/lIqaggy35WhTh4TjLzorNo8&#13;&#10;DgVxD0LUQOgQyvJ/dsuwyP4T9uLIWppKBZlv79cNAUxFlKT43Yv5AmaMgxUPETwOwaXu/ZxkT2Oq&#13;&#10;QoVq7j89NLIzeHo+G5EXooxAjUWFweTTKQINFnUBkrjLvsv956ggyR2bO+HwZAYTVICm0z35aFkY&#13;&#10;14Mllm0d0feXol8Xnh9PPC+qAogKjsCLzXMxvUtJN3G/sVFoZHgcgm9vJ74+Gt4OwZH1NYKlrWBo&#13;&#10;KsiTOF72U9PsK7GPIJuT9AVqbv4hSyuOZfAAqgaZP9TXu245FwO9R5FvVdTeye7kd+CFY8e3h+DP&#13;&#10;3x74zz9HK6kLAAAgAElEQVR9wZ+/Ct4OgM1J/BHksHv3r3uoE6yMhQw00+1I+RvFf1dCf/3XfqGv&#13;&#10;st7HvW/vYQDAXiYyizfrGwTNdlPt/KW786UILM8sg9lnd4I/ap68eNFrnmeM3+3aWOKpPsPzHAjK&#13;&#10;TAfU2I3qraxHADThCNYEaW8KwLMy+pjK/FFEvnmNmcoCiQLAtIZ1NjY2NjY2NjZ+n9hk/sbGxsY/&#13;&#10;AUVevDygA0FSjuGP2+Y0rw6gU2qvUSrpVIm7fQmjD7d4MTJIkJnC6mo6dkV9kr0NikMIZg2tSVKe&#13;&#10;oJPAaDiE8DgEXx6KsxlO5/KjyF+QxpwEslZBviTOzabKEDYgLHFO8SSvoY9kDwbkk37RHKV6nDGP&#13;&#10;qZo3f9APRWRFQpYeXpWA3jINEoLByZDksZgrCDBMnVwgwFRDkU8Yxujm6kzfzjtEg/we6sTDwf4z&#13;&#10;lEAkOBuXRUVmLOShCRIKTwOxlUWQWJUuxgCBTMDB3ng3a/UUR18ET7RcR5n9YejUcAhwmpMdQwlq&#13;&#10;bktgGhkC0UsGvhWSdNsIRtcOU4PAC1Jmf6XqPpWcnIQLOWXlgQ5FV52kDdyW6QTcssG0Ak4W1guH&#13;&#10;AALCW8tPRPDG4n4wxccF/M0Grqfi+9Pw80X43hsu8+BHXk9UKtXqwN+QwP/sQL9EHd3pxiWRYWPj&#13;&#10;N4ORoAnw9TT89EZ4O+a1qAaUgZutBPJd27xa3ehC9mZmWWafTQceX8PmraEwKJQEUL+HEQHrywyX&#13;&#10;Oqnfh1ZR2o8xfO5K0jymxkFuKYfRnTqWE6YKIZ/3vn1p+MtPgv/xZ8H/+43w7eGB8K6E997xHIbn&#13;&#10;mPZA2WImlJ0QAWDxOY4BkC33b/YdZdF2TDIdMVcaOblsvSyGZr9MYhwGKOffdzW5Lf/N7wlWxezJ&#13;&#10;iwuzW7OBfe3NbDog7PEiwJ7EPNEMEBNltt8SQohISa23FYzI8WaoRrH2JajgWYQRsK7swfn9wDLz&#13;&#10;jsjXPqDGHAQwdxB5sLYrgQdjdOCjG75fA+9PH9uPrhhKAJ8gUv8eYL4TklbX547obmxsbGxsbPye&#13;&#10;scn8jY2NjX8C/hEVmKo6WRL+xDScKBV2skDVSrGWbEGqFU3VPdfJwr4lCASeKvaD/OH7PNwf/xCC&#13;&#10;CKGJ++E/GuHRBNIUwoKWxD0WVWM+zyeBsJxYiQCXM87X5l/JdqBkhotGsWxfCBn4mIR2Bg1y2/VI&#13;&#10;QQc4eVAp/P5TilB+tTqK38nVnKsiX8OH2VRd1R0HzeNGLAUluyfCgQaCuQ89z7Ny3uAe7JimQ5OE&#13;&#10;ufVZBXHuvfkj/TCV7OtYSIvzNvYAEAfZpAalac2TnAYTAYKbijGVoASE4j/aotm1VsGXJPoU6V/s&#13;&#10;ZH76ODMBFhkhNBhgc6ufzAQI5SeT3AY2Na1jAKSMSwEzD2BdQ3GNUTUfpip46Yt/gfyS1mv0F/ii&#13;&#10;sjd6CUptEn/jXwEW9nWm/N9nsLP+e7tUV/r29dW/j6SfZ7A3j8QRzLVSf3sw0tXyqcAemUllN9F3&#13;&#10;oYLgLD4vqQLayxP/T18e+NNXwde3E+fRvC6IeaBgREaW5Rr0cm7rcXyp8Tk4beJoOad0WVvnZkXO&#13;&#10;uxo7vQcNbPnJ1S0DIzQPWv1fY2A5r+S5+4GJk6AnMPFiLYdQxC9q/Ag8ZGBx/iwBhMycMIsgxBpS&#13;&#10;QI3ZmllgNvcJREB5WaqXrwNxvjTHN9bPDAwTGGTui//sA+8f8fP0AI975tuSsXHH/A7w2Xq6sbGx&#13;&#10;sbGxsfH7wCbzNzY2Nv4Z+JWnxnoI1nx8D9NvC5qUAWLxNPLi8l3tOMw3deJ5uIqSgCx+m/7sgPvh&#13;&#10;mwmOpmAwGgOPRng7BedBOIXwaATldhN9T2f7qfijIC1uSmJaCg+GDHEtBThfng7GN7Ykt1z+rl9X&#13;&#10;e4eFFM9t7qTBekS4SpudyLDVf2FhgJIU0SDvzSZRzdl2nse4lRSkSYB50MNKZW/hG78WMeYi9qMZ&#13;&#10;GaygGTy5cVy4k0GTZIp+XE4psz8IVmR7WhcsdMytv4qkqv51e4IMMoi4z/4Rpv1lnUNuc7EOnxck&#13;&#10;TNJNFysgH+sLBjOFMNDEr1KBle80M0Eq+yPHh3CxwXpmDAAfl7pPfgQN3A7j9Sa7F2D+rfA5If95&#13;&#10;2+r6s9ft/gVRiI0/LFarMp+L5pxDoE/twEqPvU6pNa/MjKR1jtEKuk3yewYWM7q7zO0WNjtD0bvi&#13;&#10;ugauPi1VVNc7K0luA8J2xw/lwfAmhJ/enMz/f76d+M9vgp8eDacwgAwQZlbRPI/XRWWt0HKn+pMg&#13;&#10;vxd2TeU7Zf9klkKS9Klur360l34jKGI6z/FZRqBa5+VY6lhVbJw9aO9zLqExQyJmKjwLknMo8P1z&#13;&#10;uYZMlf7azRkzdyubpa0EmGoo8+8Biuic5fqiWnNqnq4ggb8+wuaIwGHphspAu4bh/Rr4+ePC3z4G&#13;&#10;npfWZ4YRegSBpj//DLDfD7qxsbGxsbGx8fvDJvM3NjY2fissD5wKOFMxQuXNjFspNwrFogFKDDOC&#13;&#10;Rqr+CFI6C6nmw7h7ogsQKvUmhLM5kf9o7pnfaGBQg6lOMpwndZAP4lNtOAkMW2wGio1eUvIn/UNV&#13;&#10;7PVGiNjcYnn6R/nbJoG98ivm5gwrMVqfSD9ezIKrdxpktlNtBCmhtQ8m7yMOFt+W1iaRka8QAMoC&#13;&#10;xEsK/2vQY54cTTJ/CSoAoWJHKgfnuU2yPe1n7MdYSOxMNfzt1eInNh/Zf1qb+0dosikZeqg6CQSO&#13;&#10;GglzVJyw+rgGxlBcA+h5jCBb1CbxBWIY3ObnSvWrEUQ9SCDMaMJl+wA40ZRWE+oeTG6xcSneL8VH&#13;&#10;dwJuFCl279/P+vy3wWeE/P3Ytg563vabWNr4FyGzcSYJ+3K/LOS+TxM2PxcvLi47ReTO+dru810S&#13;&#10;0ZazZ25Dbo0SCw2FHc1Q4Op+7/fhS2M14xbonPS3KcNAkMZ4nIxvZ8Nfvp0AgP94E3w7GA/xbUcf&#13;&#10;6B14DkNXq5obVn3he6Xyy8HN6azmaMT6GHNY2tMRzfk8Zv/6mX+tAYp7plFm683xWsZiQQXgIygq&#13;&#10;kX3HQmjkhWSbeCAf8IwrId+WiLyeC8+1fdLftow517qh5kKCXDVhvubcCP55Gv51oILfs/NmYMfi&#13;&#10;80nmWxVhJ/KgxhiGqw+8D8P3rvj5Unx/TjLfv/ewCx2G3q7LWyaJ7Ul3Y2NjY2Nj4/eLTeZvbGxs&#13;&#10;/EagVT1m8YCshmsYQAqZtDbAoYA2RJE3wJRg4Zk7htudGNx2B3BVnhrcX5jYrRWaoDWBiPvgu4o7&#13;&#10;CBGyaheFJ36SyquS3B+JX8lTLOzPjbK/EzCvD/wvz9YViABKMX8vShhBhrQLWG1b4jDCk4y/7Z9o&#13;&#10;klihMCwqn1DFYK2cX7QIKrfiSTuBZFZSYY7UhDqhErYGpXgkuhFjlfZ/587qPxSKU7r1qb/3os1E&#13;&#10;jkaGflzdbvOyopWcWo8ZfvlIP2VG1idwKyaufmRYfe5sgvfnBf0YuHTp31TaBwnFQuWp7+RP9Ldk&#13;&#10;UCGCTuLq+xx7yvGFkzxJ5j+7q2i7wm2mPpfD3/rqNwPRLx4tic+k8PzFV9J/E0wbvy1WknPhqz/B&#13;&#10;EoBa2OYKARbhO4n+JH3991ChY1qe3ZT961Ei2wmx9gw19K4YypOgTXW32b3RFIHIyED7cjD+86eG&#13;&#10;v/z0AAD86a3h0Xxt1KHo3Ytq9+G1Tyxk8LfMpQqxRntf+qm88WMNALx48CTzfX1hA5Tmff5D3yEC&#13;&#10;IzZJ7jlnzNdeLY4ymyKJ/MaExkALj/wjAvhHqPSzfcKodasKoNOy/zx+/JkWOnP9y02sAhrADF6s&#13;&#10;Yzw7L4I7Ydk2AxmeuRWJFxiKqjGjcKX9syverwvfn4bvTw/svne7kflpfaS6rJC/4RKwsbGxsbGx&#13;&#10;sfGvxibzNzY2Nn4rJNNXzKv/5UVvDY0miUrkxMCIVHIN1sTIfcp7Fo6DK8YTRK5Ct6Uwqf+X5wN5&#13;&#10;7L98ZVLTHozEqjQn0O0B/pW4z99X0nrdp71u/CtP3E5y/OjFu/r6Jmme5Em+vvrA1wkmia8KBc19&#13;&#10;L0dcrQBg7j9sIBgbxiAMUpB6kMGV+a50bOwRgCbT6oB4kvszELIebfZdESKT1V96Ifu83PKXznAS&#13;&#10;I0l0H0bzcdfsE1fq1x6LtLJP+1GCBJKlIHI2S9gL635co1T0ZkFgMYHj2mNxC6IsspuBlTFCrSkG&#13;&#10;JoOw/wCeccJxPu6XHMV8wzN/DMUYmQHw+TX0L6HFbRJ98/pe7gu7B25eKEz82j2wsfF/A0QU9yvP&#13;&#10;OW8NLv5arOwXFM62/Dhjm5YyVOvBulrcCdcIxcZE4/PzDNzdw5eZHTBvLAXQyC1lTgYeTfHtnDY7&#13;&#10;X0/G0fy8hxou9cyioaj5KdffNeaWuVJ0b+VsbpD3GUCfwVs//wrIVsaaRSbTDEhWttRC2JvpfVbI&#13;&#10;PlhelCDjk8BvTDji38ZwRX7a7US0QaKmDvOyjta5zdVpDYSPCNTUWrnEd/KXOfcVe481il/9uxbW&#13;&#10;rfeWIAB8zLOo+tUN713xfhm+h0/+x2W4OnDlmqY6T6aGj14iCnuO3djY2NjY2Ph9Y5P5GxsbG/8E&#13;&#10;LI+0v/Jm+ggvD52WlgKK60YC+8OqAeiqTviblfLaFWlLOjsi5Z8BIYOQk6ew8LclgvJ0A16zBJIs&#13;&#10;ZSJQPpwnGRHURhHmeSplNbMSAnlq3la6M5qLGnN2SqrSQU4iu2f/osQOImKSz3RTQqbqbyUlsjEG&#13;&#10;L4w4hmJQKg2DYMnCfjS1mH4mURiSGEQGVnIlpwHGCoYT3GdLMp/XGrmlNi8lqWVfziiCxcavmQ4r&#13;&#10;MUx+ubjavUggqlZmixmhojRA2UBqYDWQtRyoSbBbEPlxnbFXzXUrBkGR7Fw0D4HECym3RuBO3icU&#13;&#10;Fj0sIHaGJW0nRp3DvL486GRB2d3Em36NwjNN0lrDgy6KoVrk4GfczK+J9f/vIonAxUriNdwQylyb&#13;&#10;g4o1UPOviUJs/GFR2VhYrtmXTV5+N6xXLt22yTm3AoWp0tck8idd+3qp//C5Io99W8WSmhX31iT0&#13;&#10;/W8LSxYhwpeT8dOb/7yd3s6z+X3mtl+GPoCuhGGZaaWAMV7h07YFR72uOVPRnrU/gMgKo5fzXE7Y&#13;&#10;4Jl1mpl4ax+mST6czJ9B3Pq17IgAQMSCtHf1/dm4/k4iv4VivzzzaXrmZ4e6Kj9akoEGnfPv0OVc&#13;&#10;PgtK1/xeVQtuK3B+7B6ozu8VBAobHz+W10r4uAae18CzwxX5F/C8FB9Pz9Jyi7c1DAHAFGbyQ//n&#13;&#10;5f1q0bSxsbGxsbGx8XvCJvM3NjY2fgMY/ME6fe6BO6mp6sVGqTgM98HNdPcxhpO6PIurTrWlf4Yj&#13;&#10;3f7RBGdjT7cnuK1OkiYI1SBNS58fPIOjxT8+C69p9TYJCEwCZ1XVc51MEgKThF5JCg52PpWctpAE&#13;&#10;ZAgy4k6ozI8TbhYsNM/JLC0DFMMIOoLIibR+iyhGBUOikSTipA0iOoJQ9VMUzGWChI9BE0YWo011&#13;&#10;psEmf78Qt9nKopAoS+/eiQis18fST5QEsmWf+d8cRJEagSJgwbG8m0ZmQvg6VFYDURX+ZXI7Csnj&#13;&#10;RICDoh9duR9WTd1ClQ/PDogxZsZUm2rS1vNs1DwDpZPeinF6Nxp0eFtz/GeR4lTtj/vF+C8nwyfR&#13;&#10;dyOt4p8sdp2E/ryX8qLY2PjtoKqwyDBK8vxOOhNuk5D9eLOttLwFIz9J+bxvZ9DX/7b7fRv7Xttx&#13;&#10;CxIjAwFz/k+y1m+iWEWYYcODp18eB/70teHrlwPn4Sw2U/ixw9BVS5Wf9QLoFqpYsSrzDUQzk6Hm&#13;&#10;vchwADywm8EJALe1qM6l+vtlnQqv+NrBC+EOoOqaAACzgSUsdoSduBcqMl/Y5+EMfvtnUOsmsOYc&#13;&#10;rG3O7yD+wliyutZxm8T9L0Uj5yx3c+M3DwLnWm0wjCiA27vh+Rz4eHZ8PAc+OvC9E96fht7ddunq&#13;&#10;ijHodnkir63PsIOlGxsbGxsbG38AbDJ/Y2Nj45+AX312jOd0Tcf2ko7l2wpDpJGHfQuUIeDlGd8w&#13;&#10;dIQHbfilw3BA8dZ8iy8H4xRCI/ZCdyHvS0IDBpC4Mo6M6oG/XAFMYZwP4lNZPwmX6YOsRvV3pugn&#13;&#10;kTNCCU4sEOJSMRLc/Md9hhWAgemYxHEovhlWfTVUQWhF/tPShuqZkGza8oA/NIIgClfvqQc1KAIO&#13;&#10;ru40DNUqJkvMaAKclpYwvu+B9Nxnbz+4iHCJyIKthAytQQkCGwELQTLE28KqThQFsZakka5qyM+5&#13;&#10;sCLRPQMCYKPoW4/o2GLzoFFgMv2s86pzlf3M6MhxQqheh/oojJA4NmEcbcCrMnAENiQvcS9UHISX&#13;&#10;VfCAwXYBRhhgoDM0PIC6GiTsd3pnXKYgNhxCOITBbLjMoDTQrJcy0/8Nkg3ef86nxzWQLZoSVFj9&#13;&#10;h1Ev0t1ogmp7m5/J3yyORYTBPn7ChlMYR5PlXvGh7t0LM3q/h8WVzgCZsddnIMVy/CC84k5Z1bAb&#13;&#10;G/8VEAmGMZ5RXNQUESTz9wyeYZSkf7wBIItdm6vhbd4bGldoZgbByOdtQt2HtyvYgrsmn/fycwaq&#13;&#10;At5M4p+hEW1AzRfMEg4rDNELBzOEFYcwvhxveIhMCy98wHCgXyPuxQikWwYcZAaMJ++MvAMBJ+8t&#13;&#10;Aqce7PT1izO4AGBU1tAMSsy6LxEI1lFrqLdtfj5f98AokIQ3AWjN106KT5wsEAbOZjiaoQlwCNDE&#13;&#10;wNTB5HVPhAmS9XCq72MsSeeLNAP8w+JcvMU1T2XQwufzCBDkd4ElvJOZhLmeXbGONzJwBGaNBArC&#13;&#10;x1A8u+/r+3Pgb+8D75fhOYCPS/Hsvm5/KHAZxbo1lzwijt/je8Kq2I85PP39NzY2NjY2NjZ+r/gx&#13;&#10;x3RjY2NjY2NjY2NjY2NjY2NjY2NjY2Nj498KW5m/sbGx8W8CV7WHSnzQzXbdkZYyL6rHysl3WfSI&#13;&#10;/QxlsIbim8OKRQGwRqp8KO3yN3IlednErLrK8ABfX0rFZoj+y05ghLULhkHZ1YJAKBoZrjxfMg5e&#13;&#10;jhTqfM5TXs8+7IWmgDq9/EtlWDt6KaKYXZR9mtkGuhTNVYOS++szCBZm+MRuXyPsvZOWBYArWSvT&#13;&#10;YvG3V2Rjsrzr7O9siyIU8ZFB4YL7m5nFD776Mxvhrtqu7eh+jLTlIca9fyysdFKZv1ZGRKpLDWMY&#13;&#10;RlfYQGRzuDczE8O1l66gzWyM8lNeshVG1CtkAnSxa7ii6GEq37t5sV1mQZOGU/xaHGYgOqYtBN3H&#13;&#10;GZwq1+wfWwZ8jvstG4Zyk9zZouh87W6b+yICDkqFLOFxMI42PbSzsCib2wo9h+Ljck/oK641I47x&#13;&#10;4zleJT31tiyX2MbGfx3qc93ocP/4QRgjrj3J64+W6/3Hi2/WSZnzz+rWY+sE8gvwKcFrYajSrZ6H&#13;&#10;/7jVnFlmsa1t8Y0InkV1HILz9GwqSoV2qbQZI4re9oEqIp/n8OO86phT+bQji6n99tp6RmqRdaNZ&#13;&#10;cD2zDrIOwGJxF59Zs8t8/1NbReFxz+TFbPM998VPj3xxax1hV+azQViqHkrNe7RWO/A+X9fctPEz&#13;&#10;nd1c6wR5xsSsrxP7wPhc+Z4ZCvCHS4q1ByC/9kAxHoT/+fM7AOD9OfD9veM5DN2APix+ooXkP564&#13;&#10;4A30QsDs2QHZx/kdZE+aGxsbGxsbG38QbDJ/Y2Nj498G00JmDIWpW3/kQ3c+rK4lUP2Bdv7ulipO&#13;&#10;5A9V8Jh+tUSR4s8KhK0CAFgQJvWYT3FArEVaX9jQaIlG4MCJkunx7wT/qKKGAIIMd9OASWGGHYAF&#13;&#10;wYqwO8kAAMgDEPQZEZJ2Dnf/ZQC3bVAfJxDfOhMrI1E++2YYBsCoyBzm6IH4aAZdgPAkDnsiA8Ji&#13;&#10;IUiSiDow8RJQSCsFhYT/chXOjVPP32/xFKxkhdWrlCe48PFJsufJ84wt+D4MIMgsJkyzizUjM0AQ&#13;&#10;bkG6qQd5ZNkWFLZQpk7SAeHHP8cGEBQTTm7p4B/xYIH3k8IIGMOLSr4dDUMJrat7Xg/CCE9nNS2r&#13;&#10;CguCz28BQV6nHgibnVfN5fXauPflD2Tk6r+RzWfCQV6P4nEw3g7CebhvNQCIeA2Lw7zY5rMb/vbR&#13;&#10;8TcyfIfiGm5P0i2v/mqZnwey3X+fGN3Y+EfhRL7h4zK8P4GPK4rEAmhENb/93f3kvbv8vkaWb1PW&#13;&#10;D57mMxBQZLeuBbotrHbstj8EmU2YlmBNGG+Phm9vjLcTEB4+E5rPR2qEqxuu7uTw0Jotaj90a9Vy&#13;&#10;x611RXjGOOKtCiQDHrQ1zfNw66wRAcyhVj9Y1sFXIh8R8M7ZIC3PGvt8IrFQn8IQ8XE7GrvtWVjD&#13;&#10;CVutIz6n3/u+gijKtdLXGFqscWUV5hZ0M8jg3yEs5yi6DXn1y61H1dcCJf9+0gfwHIaPKHb789PX&#13;&#10;p+eleKpb/Jj7xYGikDuRoTHhbP69Itt3MIE9yoHRFUMNfSj6sFraNzY2NjY2NjZ+79hk/sbGxsa/&#13;&#10;CWghfIHwKQ6CIP2JKVnXUtFZ+Rj3YbiG4RrA1Z0oViMoCE0slOYAqQG8Eol3GpM+expOJrtEyqEo&#13;&#10;DNpWg7QoH2SbbUxigXj6JMOcqCfzh/byul0J/Tjuq4rSiXAnHGARoEiF3k1d+MroT9VlnuRaCNYi&#13;&#10;zGDRRrJZFLdUo0V4F5sDjX0koZHZCVlw0c9By38YPakQV/sLaxX5JQZOWujc5dx/Ufn6d3jf5Mam&#13;&#10;tjL+LX6dfiB/cisNz+JZlDKvAfP+Mq4Od5LrHlQAzH31g2AyG8jasGN4AcQxgD46SPzjjYGvD88A&#13;&#10;uIYXMP7bh6G7XNMJcQMUXITgK22fSuNsxyTvqLImVmJyqlfx4wUXn+UsPElJsiHGzz3+AaCxXweN&#13;&#10;DY0YrTnxxMwQ6Xh/KnpkOYwIkviR1+LTS1s2Nv4JMADPMfDzs+OvH4Kvl+Dt4e+dEmGwVWYff+fV&#13;&#10;+QMxH0yw2VJK9ocg2dzP7e+YgNJ3PRXzhJgDsfjL651sJ1MwMR4H4dtD8NMXwdc3xqNZeP77PaTD&#13;&#10;5wnPQrAKIBIyNkDzhdtJJZYg21zKfIVYg53ZB+v6h8gI0Ax0388/73MChSc+OZkf60sTgogHTbO4&#13;&#10;LeAktqQyn32ukSh670HhVPnbrdPWYHfNfbjP0WvGgQsI5no8iX+r36u7bqfmHzADeszLIIYa4aMb&#13;&#10;3p8jfi48I/NCowZQlgxgslqXTgK0cdSl8boFAKLQr9chuYTQh+Hj8tG5RmZBxHntoOjGxsbGxsbG&#13;&#10;7xSbzN/Y2Nj4dwGlEs7JRwsiYMRDMYgWoj1VjlOx/BwK6QNP8SJ4IEIbntp+CHA0ggn7Q7GhHo5L&#13;&#10;dV4/SSZPnaUt73lbg3xhgJUBjCL0Q1+IoOVvikQvCpp2I7GrJJNpHoNSYV+MwmzHfH32RFoDJFFs&#13;&#10;EVCYJPRK187PUpHTdwVm2T6QgbIAX3xiDQYUyVPkls3shApsOMHCsXVaGDn55H0hZoBE0WPghYL4&#13;&#10;jJB4fe2FMILUVk5ALRkNtvZGWAf9sAeLz5oHTdiLB3OJ7J2IToJdTdfBufUn5UmbQmHQYNaubnhe&#13;&#10;aa2gaCC0Rjga0JijyLKTSF8v4ON5AQCeT0JXt+XxfbgqEzRupL5b+/iZZraDmneIuzisAa3orV/o&#13;&#10;Vk8W8etdBCB2heowgyoXiTiiP5UIIl6k9zx8v00Yp3Q8u+JdDzyfAx+6XEcZfLDPxmNj4/8cA4bn&#13;&#10;GPj+fOLnD8L7JbiU4z03zJrE552w/UFgP9+6/7JetDU3v84q03LGM7ui6K75fHgI4zKe2TvI4/v8&#13;&#10;2YRxHow/vQn+/LXhz18FPz08S0aYa/5/dsMVNjsjCOYMQhZ+uN3nvJ5bVmHrCDpQpJUlQa8hBU+7&#13;&#10;uVFrXFr7LP36Ej9gogriCnmfSKjxW5D0jQmtRaAwbHfyvSpeHoFSXjLs7ic2Z3uNYrQAKpCQ0d65&#13;&#10;UnOdL16zKNIezBB2Sfk9JMY0+uEyzy4cZhjmavyP58CzD1x9ZLIFWAQivuYNHbiGB0ZICAL/rqJg&#13;&#10;D/LE2HCc4FCDMOPZPQOwK0CZFrdnz42NjY2NjY3fOTaZv7GxsfHvApvUYirPVNcHU3I1dL4SarsR&#13;&#10;ji+9G56s+GgADXaVMxlEXcF2KmE04FTAQskIBO0erKs78tD0gcdUVlqpz0NVCAMYYCGwBvUbD/8g&#13;&#10;A5MEGUN5etVetzcmtw3H5FDIymGnzjkNcS3bufSI++VzkQh3C577fqwI9ySZ9GWL1VZoUZsuQQdm&#13;&#10;vis7S7Xo284MBUMFM5KcTRKF3HPeiRz/YJLFwgyCLu24aws/oyg+I9umZUL+J4meubey1lkjGHmQ&#13;&#10;+JUFaI1gxmB2tWnZ59gSCCl6bmntD8bUPgZ5vV5hu3B1t9lhcdLmaAQhBpOEStTwVZ3EB4D3D8Y1&#13;&#10;CB8d+Pl9eJBhGYc8DeKZ6VLXlPp1R9l2m2177dA8G4pTYQRxFtGwrjl2BIoDVH8zQWBobGAG3g7G&#13;&#10;2QRvZ0PvA///e8fPZhjDgyH9finerruNjf8qBjygp6pB6PoPAKgx1BQMnmp8y2lgnVzoF5n9NSRI&#13;&#10;tkwht/nYYs2isiEbw9XrZur2OY1xAOXnH7cSCMDBwFsDvr01/OWnhj9/O/DTG+PLEVY0Nu+jpyLs&#13;&#10;5oJwJqr5fZ3ygGWaKn/8DNtavOnq+1FBYFssv6Y9kCoqgFs+7kpgCvuvda4kD6YLe5xeYs1diXxh&#13;&#10;4GAumx2JYGJjgkQAgJfzuQXbX0Ynh8HDqTVSc35c+yFHXV1hv2aZqXrQwODnl25zah7IyCDG9z7w&#13;&#10;cV1lfdOHVgYVMeERFk8i4t8Tgoxv3c+vD8C6YZhA4fN4Xq8ePPErbqD7mkkzw4/Ss28T+hsbGxsb&#13;&#10;Gxu/Y2wyf2NjY+PfBfN5PwjCUO6FgjEJVEpShRAe+f7Qeg0FD8X3CyByC5ROBu4GEcXVCVdj9INx&#13;&#10;3nzog0AggnGQlkubVpuElWSWVDYyQZkxJMmiUO1BvKhsfELZAA0COx66F2f3Usmz0UKoYDIGZZsy&#13;&#10;1cpJiOkAACAASURBVJIW7G2SJ0sPOveUp7ESTEg/4OUkMYvA1h6KA49+Dysgb85kXykyJsJ4pkiP&#13;&#10;VIdnlkE2RiIAIqHKTJ0qUyolZ/s/Q+z5k1eXv0yXbWeX+EWWSkxeXv6M+CCcbOBGrpRXRtesk2Do&#13;&#10;yELK2U1aY1CKTyIP3gTR0zvw0f1Y35+G98utEQ4kcUc4GweJJXUdvMEDUgDwPATPAXx/aimKn41h&#13;&#10;SkU8WUZ+Vt972EL6RDuJ7gEA4HZOaf1RCljMYosEL87baeAIckqJQaQg5ShuDAi5nzXILTNGY3RV&#13;&#10;6BBc1xynEcTgpN42m7/xzwHBM0MeR8PXo+GtMY4giZMQ/nEKsDmtLNZu8c4/zJVWQCDnYPM6KGOx&#13;&#10;oSEiiBAOANfoEPKVwYwAYjQG3hrh24Px528Nf/npxLcvDW8H42BXnD9V8QxJ/9MUY2TNljuR7/0x&#13;&#10;i5mv9jKz4G3UmLG5rUUgMzOvgIW4t1Sm53JBtZ5XgDz6gYggHBZrQguR79ZiwmGxw4S2WO+J+Jwi&#13;&#10;4alfgdiX6AQtY2Xrj1HYpuWcv9D/5CR7fohAUPIAeRalHernzTxif1rfPYYSrqFRo0Dxt+fA87ow&#13;&#10;1Oe+DF6czTMoDvHPSQQr1Nx2zbMPCJ0B5bhG4HWANKLAaTmoANY6OUsPIGfxTedvbGxsbGxs/F6x&#13;&#10;yfyNjY2Nf0P4A7YT+m7zEgVIF6467QfKg1wVfSiel7p3N2z6zHZDF8LoBLXmBAonueCUqBIgcMLg&#13;&#10;TA97JHFjoY5L4iPS3YMMFSGIMlgBsgEdbjWy2hbQyA8ZwAziabmS0nZarAf8OAS+KcCnmrBsdcre&#13;&#10;ZipHaVFi+ks0GX14IKHez/Z94pVeBwqCPi12VgKBmSPAMomU+Xaen/o4Rn87ee+kTG1mvt0vkbj2&#13;&#10;2R83pn7dQqu/jBYiq7rA8GtMR5JaYupFX1lgIAxzFeUYhosVo0+15BhZHHG1IjI8Q8naL8XHU/Ee&#13;&#10;BPZ7V3x0RU+1p3nGghCjsUAoFZmGQwQtTvYUwaUAc3flLSlOBXonjCCU0u6pXL9t1pbAcg1VYCiv&#13;&#10;myWIQnEeTKGgJSxEmfd3ZXikBYT4uDYlHEJogrCH0LiPPFPj0QRPURzidkjdsoCmVv9vImrjnwUn&#13;&#10;UAVfzhNfHye+HA0HT/sWJrp7uxOc7M3aIq8Xo738mx/7lWllWQkik2rekxR+8AYP5umIthmDRHA2&#13;&#10;wreD8Ocvgv/46Qu+vhG+nIJDCGyKMQy9K3rMsV0NqiPm4aX4+EKqV1D0RubP+5xAtcZme3Meyewi&#13;&#10;tTULC0jPeMTvuS6sZ8/kc4SIE/ZpAZb++EIWZL4T3dn3vi4iLHWQrV861yrosg7PDDBEDRS9j7Nn&#13;&#10;Hd0jAnkuqsDoXovHsygM4MzoWOv1RIHby/Dsw+3TurdHpKE1wimER2Mv3hv7YJYQKyg6u+UOd6Cz&#13;&#10;4R3DCXsdGDrQxwzwDBMPLOu8jmw5hz17bmxsbGxsbPzescn8jY2Njd8IN1dim+pgIBVvi7+8jiAR&#13;&#10;CaqEDgDk1jtMgITsj4jrMwp/qNUuuDiE0TwLzjYB3k4JQZ4rAAF3yKUjJH8wGA18jLYoGdPLexE6&#13;&#10;hyyQAZB4W5yy9AftYYpuA2QMiiKpTrar2xX04TvkUaQp4Kp9tmkBREjlohO94EmWT7X9LNI6OztO&#13;&#10;2gDQzA4IbWWRvF4AN72jJx2QxA6IXG2f+zSrz+boWajqmdlV4cyRGaG1EbmPToxTFP8Fgc0JGsSp&#13;&#10;gc2Jf+KZCXBTHsb1EsV6yV7fibMkxuconamTZzaDQQuLXRUPcHiAxs9bI7BC6KGmPMIOowehHbVu&#13;&#10;ARiGeb0G7YqrA+8X8P0yvF9OynxcHaO7qvU6DJcShrZQjxqUFAQGsfj9kNcrE2gYtBHsIRBSPLvC&#13;&#10;HgyzhudT8f7suMbAQJJ7jN4RZN/wa54ISuzBKEpPbqt+SMuRUuz65YvB5EQhFGfzcc0iygcIBzGO&#13;&#10;xwwEEEmNe2MFheL1y8kYFrUNPhTfn8DT/OpUtorrZH/idZx++H1j43OQdhA8uHQejLeTcLacAw2a&#13;&#10;F9rrfGKr+nmxZSG3VZkfiwlZIqhpMZXBC7AjtvEAbNTOMK0CshxqdYOCBDgOv9kfRHg7GG8H49EI&#13;&#10;f/p64tvbgW+nVe2XpxqurFESwUVWhRLd5sR5Ys5gC2lYm91WOd/aKGqNdPfBV6t/VV/WgKUIcBYJ&#13;&#10;z+wfD3p78Db3LkyhwOdS2Dc2HAwcbGjph8+hlo9Ob+v+yLxYLPt3AOR6kedqM5ib1LZ/NzA8rw4C&#13;&#10;cBwtssPMi9PX+fi5XgpcZvg+FN/fL6gSmBvMgD6GB2/jrMYArkvx7B2qXq9AhHEIcLbh43cIzsPP&#13;&#10;neLxM5K3vOZI1kpgDUW+e+h/PAmXMoZGfRb1+jzQAyOt6+AiAjONOJRFYFR+4Y7Y2NjY2NjY2Pjv&#13;&#10;jU3mb2xsbPxGCHoAmQK+KvY8jV+rKKwF0c/kZLvAC5EO1VDShce6THV3Yy9068Xx3GtER6SjqwFG&#13;&#10;eAI4STDaQAjdMJgwwqvdzMCWpOMssPcDzFV1ICdlhNwi4FDDaL4f66nAdJpgIAvrRmHYOBcE8cGE&#13;&#10;8NGnSvmv1P9SPobiugimIOo/ITpLf2mplH9xgKb7R7iojyStkt26k/ivPtJmQa4rOakS9gUe4MjP&#13;&#10;vHrfe7/d7B8oAwkuA7fMyKiQCm7HpeX36gD6bMvluLHpVJ2irGZWWHYQZTZCqkyt7A2c2EqbGAKH&#13;&#10;ej/fG2q4hkbhQ8P3D8X3Z8dH7wCAq2sEEtjrOnTDsytOARiMAwxmDxS9XoPCwKMxgAYRQh8KcPPi&#13;&#10;i4fi/WR8f14VOBjP8NYnp905sl4QCng2f00k+h8I0uqu6AcBvXeMMeAjwxgNsy+ZIc2zW5LMz7Fx&#13;&#10;OxN29XLze+BMj+8OMGdl3hyoX6fqp8Z4Y+PX4RYrmN7nfoP7m5Xq9PIhuv0TqvtJGFcWkrOnkYHy&#13;&#10;Engk4D65WJH666Rnlj7zHhg9D388OUTw9XHg0QgPsSCF474iLHNN2vb4sYat98fLfJikOHNYwNzJ&#13;&#10;fFezR9g3vPfvBc3v51h7r+BfHsfb2SR07/G6UNrkZNAw+4FAUUtlWun4muJbRICAY/6iDM3G94cl&#13;&#10;2LKey3IQdMusBYNCPRMgAv4UcxHDr5OnGp4xJz9DmU80AFLPgtAZCO7Di6GPsJfjsBQ7D8aXQ/A4&#13;&#10;wj6tRQAjWuaWRd6u5/AMgK4KtYHePUBwXYZu6oXY4US9h+OHW7dVnZrspSz2/ksB7Y2NjY2NjY2N&#13;&#10;//7YZP7GxsbGb4Qqugnko3cRGUCSLJHCrkEsBqFPobZ7O9xa4CBDE0E7GpokmW9o4gr2xn4UVUPP&#13;&#10;4n1IFbsCJjerkVK6R3FaVQ3VHsfx04IgiI8gU2AookLYU+ldNecZBalkTCTZoXGsolEo1HQc51zs&#13;&#10;racYGOiFlLcSK9918rN/U5U/m/pKNq2tSgXlJFGTh/XAgS4E1O1QqAKIiOyK8lDG/A9hKlQ5lJ7Q&#13;&#10;sFHiskPyrTl3XOebB12JorsrRtI5v4SFHKa1cXM8a5iWE7Vlu6LxzINKI9SZQFw34WCfdk8f18BH&#13;&#10;H7gG8H4ZPi7FNYBhM0PB7wJGH+YqzEtxMCGLAAsRWPVGFCaBdYirP8+DwgKD/Xo/CF8GcH4Y6Ge/&#13;&#10;n67uNlJqTqo3Joi46p8QATMCpLktBOCZJM/rwvMamG5QVop9VcYYgj4IXSk+E+RmFEqmvEnKRiqK&#13;&#10;NR4ASDDic9cAPvoAD7/3y/HZMiiE5fyXId1s/sY/ADN29XRXXF09g+iz2SKI+U8vrMWiZrWrYaQy&#13;&#10;fWZHrVZosw1Jhs+DFekcc90wwIaWWv5sruh+a8DJA4cYGmkViB9mReIPm3OYJxD5vZP2ZnX/UFrW&#13;&#10;eMFtfumHJPNrv+pK8ZrTl7nQ4xmxfmIenML7XZjQWgSKo1N46bvsjFyl1iwgrt99G8ELkR/1P/Lz&#13;&#10;Nf/X4pVB21z9POjRhwconM4nNCMPfqRVmHkh4UuBZ1jspG9+jn0fvs1azHyMCOqSWwU1ITwOweMU&#13;&#10;PFrajvk5aeQBaFd8dOD7pXh/Di+UG9+DenfrNg8YW0V03RLQMKxH+zwzq8ZoDVRtbGxsbGxsbPxO&#13;&#10;scn8jY2Njd8KtDxlY5IpSVMSub95bsoiQVoMsIaSV6btwCGEdkgRHy0eoFmcgDdVXCPVvmHrQgwR&#13;&#10;Q2uM5ow/jhYKf0rV4iwCmDYEJaJc/IWL7zGUrYKQORnbwm6nK3qyNzdlZxwsGX3CzEqYrH32DGDp&#13;&#10;Av+jfNTC+qXYfSzESihIp2LxV4YnyZTZwpejTXL1No5J3odlxAw0WLWJGKBgmvow9wlWgkkoMpMg&#13;&#10;ytONIqtRgRHALDfgjZsE/6oITR7+s/Ok5TfndwzrMK6UsUXgKc8tcyqy6PD6482MwJE6AfPsivdr&#13;&#10;uN1NJ7w/Bz4uDyxZ2M6AGZYkDJwQenbDUzQsKAxqA0wKlXnyXgsirs2wizJzb2dj4DD3nzYSXOpf&#13;&#10;c94vw/PymyiJssYMFu95Ibe3OBrjCFWwEeFD/PVJaMVVGMUkewc+noZDXFLfOMJ0j1ae/9OEI/oc&#13;&#10;AEPRhHCmnchgnBfjGpShqrDZsWWAXkZ1E/kb/yCMvBC1+5kPXH1gqF97GTit+eeTOfbz+YTmJBnz&#13;&#10;Se5oTt9zjrjNGznpx7xdJKw50cw0A5pMWtY0Xqjd7WV0TKJ9hFd98fZ3/v5GvjOHhY3RLHI+TwoW&#13;&#10;a+3QCD5q1rOYRPsPaV3RD/mW8AwYtih2y6Ww922zcO4aVM20gWnRM8cilfpRSxsZwq1+zs9/glyf&#13;&#10;lvB5BCSBQVgiub7OZiDDLOvYMNg0ghyI4Kvb6QChjh8W5254Y/+ucgrhiDETmoGIrGl/dcPPT8Vf&#13;&#10;3we+f3SYGZpEkIWB1giAYBCg0RfXUHRTPIfXXLn6wDV8fOymMlgvxI2NjY2NjY2N3xc2mb+xsbHx&#13;&#10;G8HA9cx+46qDvqPV55wZLIImbl0iQZifjfDl0fD1FJwti6+Gco+C8AiCX1UhfQBPg/uwE1pjHE1x&#13;&#10;NMJxRBBAIq1/IUspVIuUyvyFa1gx7Wj880aEQwAmQTdDXyhxXVTNwHywRzzkY1UbluLQswgsOm2h&#13;&#10;sIMEn+T/JCwmkZ6FWIWiHkCSOzcyZv5Otr43iQDnBX4kSmaPOdGhC3l1jyBMFWrvGp7HBBCDw1oi&#13;&#10;Qx1m81/AJm/PkyxKn+Ykh7MtlAGNaurn5M6r1/7K4U3yzcmRVW2bZyHMaE0gYZnjPvCK3p3w7iOt&#13;&#10;L5x8ubpb7RhJ1Q6AZTFJz3rojFK5p+IWMFfUk1T7mABjoBlBsk0EcPOxHKawYTiN8TjDrqMZiD7q&#13;&#10;PLL4MFMWuCU0JpwCxEfATDi54a2RBxouD0i8D4C74br8mu5j4Hl5457NwMI4+gVYAwlDFhsTm8wn&#13;&#10;mAhH8/cezYN0YzCAsKtgJ9Z05fM3Nv5PQB4kGsOK/BzBqLYgqef1+fJRoIJ/y+4cK5GfgcGssWEZ&#13;&#10;GJybAkks56qHEl1zrAPCsqw37rrfRHCegvNsaEcDIqg4hmcZqM7aMIVXO5wg8t3+JhT5r0R+tCsz&#13;&#10;yrqiLHZqzUmmHfnxOT/6fR1kfijRj5bntRDplgEC/zQj85rWvkhrrtnn9XM7zRmx8MyjueZmsNuQ&#13;&#10;ceEZWKjsCjXY4mOWlkcwzxE7hUGnz82qho+LccHnvSvU+iPWqpxPjyDyz1Dku/0fVXt72Ildl+H9&#13;&#10;Q/H9feD9GdlYzBBhfHkMjEPQu+E5DO89guERQH1/5nqTa8VL0GlPmhsbGxsbGxu/Y2xDwY2NjY2N&#13;&#10;jY2NjY2NjY2NjY2NjY2NjY1/c2xl/sbGxsZvjFJXU2rJUlWuFWFlhFqPbClCSzgPweNs+PIQHAKs&#13;&#10;MmyGqwEfjdHEtX7u4T7K+uWQsBJphBZuJyIohXNar2RKf1oKpOrwpghMxXkoM9PqhTjUzsNgQjOD&#13;&#10;P4ovTpMFA0jrOHfVYWreZ5HPm+gSi1IylZ6vlg5whX9aB62eC2Wp82IXNPc9S9cij0OLbnVJEUj1&#13;&#10;qasfrRSuhLsVha4dZ4AxgZTAGtYMcU5qS5/kBRPHmLYWVue/bIIpNl1G6sU66D5+n3Qu8pwMMEKU&#13;&#10;cYBxqi8BES9SeYTtzKUGujTU+VpqcmK39FF4HQYlgNIvWRWIa94tGGxaPS3jQ+TKy9lcH3ONBI60&#13;&#10;oshxZvNsh8aeyQIA56k4D4GaugK/uWo2lbqNgYMJhxjC+QbnQcDJMGUMA56X4nk1fB+Kj0vx/WPg&#13;&#10;+VR4NYS87iKjQQnKq8/2bLurkd0rIwWxhxC+nAyYoDHQh8JU0NWLT3a1ef3UGN1SMDY2fhFLcsj8&#13;&#10;+eSev/8C+ISSFzHdU3qA2z0Jm1lEc1/37Q1ZKyPmavMsJVdtezFWwC3jAOBgQ2PD0XztO9rMOstC&#13;&#10;vqo5V1ndhwxbUo4QmVC8rAWYnvo101vN4Rp2Mq6ez8ksi83Oz1BYuUwfe88WOmTOMS2K2d6V+T7/&#13;&#10;VyFiUwjnOjzXQV7miNv6WJkRU6Y/x9VqcvdC67MmjivzAbMssh6FY5cq8mozi45BOIQhTBhCGENh&#13;&#10;EFy9w0yrADoANGacLX/Iv2eI2wFKFLXPGgQfT//cx+XrhXvjW1n6MTOO5uNwsUE/FDZczn89Bz7e&#13;&#10;O96fAwaO8cdcE7FcD6+V0zc2NjY2NjY2fifYZP7GxsbGb4RKow97j8ZUhfgQD91pddPC7kMYMDIM&#13;&#10;MihNW5BZEHQSejOVXqt4njXGGIahA6YKxkDjE8JS9h9CFL/T3B8lEaBg84Kcd4udJK39d+ckJuus&#13;&#10;5vYISUgAwV8iHryzqB2SvJhEib+2hjXyQ8u/QaI4x+L9R7bYRCxtLWI/2loE+7K7+ki2Nfe1dss8&#13;&#10;7UlqJSMeQYGy2bFJvqzEv58Rh5VDkP7kbIpqlT316yKukxnOWNsatgJJfK/jkAfH+t5qQuDnxUST&#13;&#10;bL4xRIi+NSelhxPmdd4Ety0SwtvpESE1wjUGPi5FFgsm8voNRD3skwBAYRHdMfXrlBvjcTIeTXA2&#13;&#10;rvsiyXwmJ7vW86grfr0cMIrIEnJP/IOdNHprhG9fxO2B2HC2KIDrVWpxsJNRb41weJQM5+GFpCnO&#13;&#10;bzyAMYDv/elk/oPx/uFFG9M56NEIBxNaaxB2K4t7DYVochJs0RdCwJeD0eTEl27oquid8X512POC&#13;&#10;Xn5PYbkaNk218Y/C4AFCEYI0gUQ9FiDvpxm+LCw8flpZzfkupsWa3+Z8FG9HsHbadK2e+V4I1wlX&#13;&#10;htvfZAD6EI0C7sDbQfj2JvhysgepGSDTItxX2zQiu6UbK1GZs1PYyvAS2Ey/+nlfWtX+GMv+5xox&#13;&#10;+2ctlD697N2uTtIvPurSpFd8rrc+JwShDqtaAU04LO+C0KZZxwbwwOi6dlUDMm4RDdVlXvTjZLH0&#13;&#10;GZzPUPOIBUCXAuNjGZs6LxKIKjq5tY6w/8xAqhP4Xw7G42h4OxhnEzSe/a3mQcmrT1uyoX6Ms3EE&#13;&#10;dtxzX8hwhtqg0XB7nwgAcKwjal6YPNftXG9zXfNAw54lNzY2NjY2Nn6f2GT+xsbGxm8EJi0Svwnh&#13;&#10;EMHRXD1PAIgFZPnA6oXgnAxRJ1VBURg0SdwkbSdxiyAs0nfWC+h6iGCMUX65DCrC3PfAQBA6rhwc&#13;&#10;5bE7nPl1j+GAwcmFZDoo2uEc+wgSIau4xnEoiHdTJ1A0j7bQ+KGAhMVnFuVhHstFeFOXzMxQxEN+&#13;&#10;1B1IAl9TVr4w8kni5GtJ1shas6DOc5Ict9duL9ELeYJZOHDpr0xRMErixSKm4ePbKHpKCCABf1Js&#13;&#10;d+mMqRKllVxaikti/Sfet3Uf2QW2bnqPXcTpV5ch6xC4B3J60g9TfHRCawP8dA9lIr9WWxOcB6DQ&#13;&#10;UH1GEVl1gvGQA482izIz57hMZbuT6kmGoUi5ef4hUg3CuzFDTSEZHGPD20EQOLnmRZ8nU9bYvZ0f&#13;&#10;x1E+9qcQGrva1wsbe77MmxquAXwMw8dlXmTaMgjHaCLVLgZgOlzhm11IgGmcY5KNMBxNcBBDT/em&#13;&#10;/v7h215j4Nl1DsoSiNpU1cY/BFMQM1gYIhLrSM7LvMwq+IQsDlYfa8FVWl6e7xlHUVnNGWreGxqq&#13;&#10;bMVa3yQzwaI9RGhnq6yxLyfj68l4O13hzUAFi9VmENnJb0bmr0R8F0pL8Oseq8RQjTUpSXAN7/21&#13;&#10;tstLgKPmwNxnqs5dve61N7xwawtluk8zVEHtyhJbgswMrgBLBusnOX0/gSVmvuzP+zqHY9aOoeVc&#13;&#10;4DVQiGtu1YzGLMtcX/6WWLPzWhEzNDGcR8NjGLKWORHhFMbXU/B2SGX/+VcED1R7EebIMloCFEdj&#13;&#10;EAtEvN1HY0gDGjcwIeZyxnN4G94uwnENyOjo1+xbIhcmEHtF9BHH29jY2NjY2Nj4PWKT+RsbGxt/&#13;&#10;BzcS4IdfYhvciZCVvE0CVPFwywAxHA0QMUhDFIlzel3Yp+Uk+LsqAAZxwzUUpxgYCjLxh3KdasQm&#13;&#10;rjCWULcdrDiYwAagA08AJIRDBgTxOlwheJkBYXMipDDzp/QRxf/UDCIz5R+wsIfxM1dzIkGTPDAD&#13;&#10;+IDZQPq0OMHphKiyF431/xtojFIBElCfMYUTRBGoKELf8k8LnwUnRCsLgLz7JXMdyh6CkkeBLWpv&#13;&#10;wJ0GUqW6DngRsGAvrmoWhHPGDgw6XC2a8QsXsIYC1T1m5i6LCPL9jsy4aAxiRiMPv3g/0kLiEJic&#13;&#10;XKYqphznGw0lkmWMFizBhrqeySJYcv9AUkNscFscmZwek0xVPKYt1KMBPz0INg7AgJ/fOz6GQgxO&#13;&#10;UIvCjDCMkIWE2YCzCd4eDQeGk41MThwZYWi0hf06J4nPVR3pMOwxA5GCBvkYeBVjKJEHxAB8OwXN&#13;&#10;BvqR2S2uok2yTIQgInhrc2yF/Z50+w7vFAIgfOBgxYMVnRVqmXMT13dkEmQR30F+DRdRGOc1dAaS&#13;&#10;EMrd83Ayz1TRxMf6uoCruyXHSk59lvWxjvX69sbvFznGHMFV1bTpCkU2EVgJMJ/bXCVuEHPbEgYA&#13;&#10;aiAapUS35bryrBcCr8QoxRxPPud7zVufnzSDtchisVztNCPQ0FpTlHxfzBaKfMLjMDwOXwe/nIRH&#13;&#10;WMIREQbc6oWUwGh1vsMGgGmrwsSA+nrmWQnwdRM5/xjAfLs/fH4KqzREoe3si1rX78XqRYAD4vOW&#13;&#10;GDiyCo7mpL6Q4YgJa1rzrH27BPLJwBRtjQLptEjzyx4IMwiSqvvM8Moi7OsXER+bDLioCwbU4LZG&#13;&#10;Pi8NHXXeI2zeWggCMkDv46pgKB5CsOPAW3kAAUcDHifQ2sCXloFrioACfI1UBRsgEQWgyLYYZnhI&#13;&#10;A2x4MISBkweYBUADKcHeZv8xGUQH/sqKfikYDUdjtAaIMHo3fP/58sLpiAAypa1eBlDotlYvEeu6&#13;&#10;s2paJY5N7hNuxkCqoH3uKrIC/Hokz3BUv27KapBnJovF9y+YLG2g/LpSeHG52tjY2NjY2PgDY5P5&#13;&#10;GxsbG38H9ot//MLGtPyLIIiJIKI4DsLjFBwyLUQIDBi7rU6Qjy3eV2U0ZjQZGGrlSSviSkjFfCBM&#13;&#10;IrSJ+E8L9a8xzkNgLoGEwYnBPpIY11I4uq0PwDx97cmmkrJI7CRhFpKilNQvhBAVezFB3mBX7yNI&#13;&#10;Emd7oBrqutz2M8IyXwr54rSdmQ/Z63AU82l5rB9MJcKnmeZxUqCYytLog2jm3CZIVvdxFt8miAPn&#13;&#10;CawUk74fK3W5WxhEJkWoPCUUqmUmU0EXqzoF2Vepyk8CPnMdPuvw9VWitY+WiAUmmY9oH5Zj3dgE&#13;&#10;v5y87+Ce1m8PJ2YAQK6OrkFuMeMpcDI/Pi4keDsaHucBiroOng0SytQkgVRLaYtoQgUcQFPFygTS&#13;&#10;ZczMvC8BPM4Dwu59733vRFapX6Pf6xqojp+Eu2mef5BBwjiCELSlW3J8SM1JsLpO5v2hphg61fZE&#13;&#10;BCN/n8Nf42iEx6PhrRueShg25r1a473xh0ddoPOmXqawinzmvZTZIEUSr9v+4lX142tpF5M5XpoK&#13;&#10;fWJQ3IjljY+8r33O0DRqT3U+KDzXBY+T8Airq8chaJLEOsE09+dzVhHbse+c/5nc4kspSNWcj4O4&#13;&#10;NWD2w9KNqjZ/LIJzRcJTzds5r/icQSDJOcSD6o193ZYMTsY8vXT7EiCctTuqZgh9NovHOhefsdsi&#13;&#10;tAzk8skf+Ok4D2bvNat+m58iQ+TpRadY1g3wf0XcJu4Bw6jrjTyw0fz8kRkRuYZiub4IlXlhRlAB&#13;&#10;mhGsIa4DD8KejcAsIAiORjgOb+HjDTjagUcT/H//8zuup3/HEWGwpLWb4joGes+CL/Efun9FM3vp&#13;&#10;nHX1XO6PGceiddO5Vt72tQawZuTGlrGda/r8vjLz+JZj2Lxe9ly/sbGxsbGxsWKT+RsbGxt/D//I&#13;&#10;U9QLB3InTt3a5hDF4zjw9e1wf+AgDQgEMoLQQDh84GBx0iOU9gezK81FypfXgsxIlSCntQ5x+O06&#13;&#10;2Y5GGCr+8B5KuWGEfM5N64O0DGjsamqmVJUZoK6slnjgdCJaQzmOIrVLnW7z4ZaWp9Gk0NOCxpJ8&#13;&#10;j4dtM1cScirwU0lHcBX5L3X9jSEBYHeP/6S709hgJfRXMqvUk/HwnUR8ErEVEFiO4/YRgI4g/BeS&#13;&#10;xNXvk8xarwlht47IIoHpl5ySfSecrAj0lQxKoptgTqgHq+DaS3sJgNBrfKkUu/dLezKB6ZFdvJn9&#13;&#10;yBURpgWEBYn1dhIAgbDh2eEFE41xqeF5GZ5DS13ORHgczQvTKmGoem0Hi3uCJ1mi2RcxdkxxLUZ3&#13;&#10;CQHSJAIq8PGwqdQVcT/+JMO97VwE3fTnz85BEYdJ1nsNgdlPaSO0jmvRa6H+HbG9mS7FOuFWEzeV&#13;&#10;vbdKRQHxdh1ieByML4+GawDXMPShFSxZx/WzOWqTP38Q1AWYNUQoyHuLIJyTix6001gzqNaNWST0&#13;&#10;dZZY5utXvvi2JdV9CKQFTfrCz6uQ2deoHllMTJllE+uOeND5y8nll34cDMFUnJsqdChSIQ8g7vtM&#13;&#10;/QAAIABJREFUspVwUzpzEKocQdy0BjOL+87SjmwNlmbAdpbEfWXUCU7gC0f72Oe6VOYLUxTSDjKf&#13;&#10;Zv2P2scnZH46fs1g+bzHKygOi/Vkfu6TEAuKQV/HcAnycKQjWa5Vq6ocHqT09X1+B/DPRk0f9mLt&#13;&#10;oPkQmUWMvYjv/EwR+SvPDbc9W/s+r0cmRhPv44OtasYcgqqjcDSCQNBwwJjw8dHxvAw9vjsgAigs&#13;&#10;DBpW7VuR67dhWcPw0nXxS+YV3i+FOQ7x1zJOqHsrA09MbuvGLHDBwojslPi8xfW6lDm/t6Nyv7Cx&#13;&#10;sbGxsbGxAWwyf2NjY+Ofg19jzuJhTMgf8A9xskLN7VkIno5fajgESW9eNNd5CX9wl5ZFcsNOBPNh&#13;&#10;lHghA8IahAnhz08Yg0JJ53uYZKIFmT+bzKpAFPAESqBXp8lCTlJbpKtTvF9iy0kqTP/eiSRQBa5k&#13;&#10;H1E0dXlz/o4kl7MtLw/m+RS+yM2Tk6WFiLD1jeVQS657kWHLFreWF528BBYsCaCwhinV/+J7vNiz&#13;&#10;uypc3Cv4DF9lJzCcTO627BjzgZ9sIekx7RWgQWQhrptq971b8kyKxrKlb+jGCVYAYXr+3/shab4q&#13;&#10;SRDX28EAHYxTDgxt0RceOHq/Br5/dDyvEX1P7i0tHh1R47KiqcGJQELmb1R/R/MrANWc5FH1u2io&#13;&#10;oXWbfUezZ8bQcGZSUFSPyPvN9z/vi/w7yzUbIjhDmDcEzWuTo91eADrDOlaq37TXH+p/r6cKM0h3&#13;&#10;mwlhgKBoBM/GORjnxbg6wTrqupjjs7BlG38o/DjidPstnD5wsFvWnM0Dh5M45giY3VlNnzNmYdwf&#13;&#10;1eKTzZy3zEpCR6ZJfCh9+oXDIgZzfjzZi0e/NcKjTeV2i3lpZGAtJnGD26Yw+bzp7Vvm+1wrgljO&#13;&#10;QtRV8DWDdJhrhpP59HIvLcEIxNxNXPZdTQRCHcQGIa+94T++1nOsL6vyHcvvGQDxfLmYw9dhWHs7&#13;&#10;J1uiH+1WXi6C23AsBHUFDGzOSUnw53Glgpxp1eTzH5lvpyODGjPYkYHQZTat+TID+3W1EFUtk5gw&#13;&#10;wYwI6FAVQD8aV5+0YTXOMsgn/8FQOvH9YPz1e8ff3i98vwYUUutFZlDAbKHJZ59lsXq/RvK1H/sw&#13;&#10;Ay8/oAQL/HLdRK0jizpJwvhyZj0VwxiEPhTPy1t16XLrLHv5ta+VGxsbGxsbG39sbDJ/Y2Nj438H&#13;&#10;v8CVFaG8brBIq8yAMYAxDKMbTMytdISRJWqbtFmUkOOJP4r0iayEBYp8odwWCDV+kMJCEDYIA2yM&#13;&#10;IYpDANJJ3N+U65nubRYeuk6WiPmDsyILGxad7b7ucDUe1of3aOhqv1P/LnYHFG11xwUKz/o7sVCe&#13;&#10;wgthunauWRJDCJL1TmTdR8QmuxH7vLEnuXUpuqOw4kKce7/jdm6WR2P3aXby2YpIF/YxSvKsiZSV&#13;&#10;QAtFfg73q10LYPjhkrIk4/1vhUX9gxhDLMUWc583pj5fm8R/qfCzO2zpu4WFsuWcM4gBeKcw/Dwb&#13;&#10;J3nm+7lsoKufL8MJr0QWaWZYWCtJZXhoqGjHMAyjWTh3bSgRRLxwbmMrcgggDJn9xqGUHBBcfeB5&#13;&#10;DYyxnC8AIlvsFGb/5zknoc9JAN4ux9kmL5g7ycIooVue96rAgBP6eOlzZkPTvD79IMxeWNeLSgqG&#13;&#10;esNtWBWhfm12Kqk3fv+o2esWzyHAfO3wa0fw9WT8x08nfno7cIiUlRkRKvgLUASJ6VZk3HK7lyOv&#13;&#10;2UoZ8ss/VwIZiHYI42gNRAS1AQz/zNkIj4PxdhIejYu4XWqsL6SrE6VEBBaAbVptVQuNljZQBNgm&#13;&#10;2Q/EuoMZmI1EhgoYgAyyBHbdxg7IshjVd5TWO2mzw2hRDJeCd85Mp6XnitTPe39d273TX79sGLzu&#13;&#10;ASbpbDPs8ikyABIWTL6Omq+35hNQBhzyCmg10LMPa9k0Dz0g+n8GJTIsyiAwFLpcBMsAkmfkZbH5&#13;&#10;9XuAr4Uc6yGBhOp68hoxGQBgdCU8TsUXNUAZzwv4qyk+Pp4YEHBrQGSCAG4vdVMjLM2qtTAi2j98&#13;&#10;zSD/3lQNzjV0ud5v+6PoOfP6BEdjPA7Gn98886QJQ9WJ/L++XwCAv713XENf7uFlp3T/c2NjY2Nj&#13;&#10;Y2Njk/kbGxsb/ztYH6bo8zd+UFTFw+LVFR/PjlMAYQWTBAlJUbS2TcI6WdjVs7c0bwjSMNRwqQpO&#13;&#10;QiHsWpIgBlwpOEQBcro9FXB5sEz5ZkQhvZWOCUZiKqQRlicGMYVGYcUMBBQZ8gmcrJjkAxHCbgfR&#13;&#10;3qkIzO15iTzkuSepfSeqPz9eDYIt/s25y4WQYEwFZabQc5AcSgDpSnrN/RJ8mFhDhco2yfA4L2a6&#13;&#10;1UNIOyPJB38sRDJFab6IUtwvM9/WaoyC0DfEteH/K3V77nK5rGbswu79uhL9xUzMzxVvZ0uh4xSL&#13;&#10;Bulc1jW5LQAyhUQBTtVZoFfN7SmIAbEsQjuLZaq5ir4PxUf3QBgAdI1ismroUPThpN4pDAv7Ds+G&#13;&#10;4HlvxEG7CWC+L1WDrVejoSx+lqum7Dc0rjdXFOf9V/Rb9Z1bgsRn4gpR8zEZ6j8KtxWq+8DY7S7U&#13;&#10;cA1vF+d9GarkVNXmuQydbZ1hh4UH3MTPHwxWM0BCmHC0hv/42vDnLwf+x08n/vSleWC3NlvV6Atv&#13;&#10;SAuhn9f5QiomIb1eZ1Tbems86BttIQuLOMEYhg8aHqxm4GgNbwfh7WA8Gt8I1bHYnkfpUJSWndK+&#13;&#10;x+12JkHr2Tm2tKTSy2aYYRLVfsI1J9Y8ybc4XSzLioinoRO88G22JeYcqkUE4LIDo+Woa8B6rkV5&#13;&#10;4DlPr7N/jG2sC1VoPs+vAhnzFNegSsQn4tj+XYApR2jOY/6aB4mzf/II00aOsKZzUdjEoN5bmh0L&#13;&#10;x7r2JMnO9d3HyfyjzSCIEjzrLIamrGswi4GbDg/ksNvLXcOzL6ZFz9qO+3rnQ2SzPk/06W372E7C&#13;&#10;5tBMp/d9nufr96U4DLMHrr+cgi9vgj+9MR5nw3k0AIb3S+ua6ANQG+gDMHrJg/uV7zcbGxsbGxsb&#13;&#10;f1xsMn9jY2Pj7+IzVuzlgXV9/HohYCke5C0eOIcNqBLM0n+e/YF2yZ3PR/RJ5KNe8b/JH0KXY6Uy&#13;&#10;n9LGwJLk9eO3xu5FT+7rWynoAIa5nzcsdcT2csRFoQcA4fk92NPtkzR1wnMquIuMx+RK8gE4gxPA&#13;&#10;LKyLIEjLOuiFcF9/v5HOuVu8IF5c+5MQpChx2dNkH784rFTwgEH/i713XbMbx7EFFwBKezucWV19&#13;&#10;Zt7/DWemz1SmHbFFAucHLqTC7tM9v6acRfgLR+yLJN5EigsLC0AmBTZF6S3Hl1itdOMTuLXQ7c8c&#13;&#10;B9ncEu856LwA6FFOLtBh7XuU4ybHUybkhU1pGiLy/re7qEACRsmgzPcqsmEBMu4yRlSgfDpzSuZm&#13;&#10;bW3KPAqZlDewEzMcAbSZEnAwkjA/TOM4B7xEXL4iywk4IHf1gcaGUOfBR4drJHfFa3i/qhlgjry5&#13;&#10;7A5DmCtqxVn3Ch1U8jaf65CA2FQOsvt4WAG0qK8toF1+z1n8Dtr3+BmffvLzGmdk7jDqBmbFMEKD&#13;&#10;j6VrGMYYwS61ujfWCJbPU9TG8v917GdDYOrJOyv/b18E//71wN/fGp4NYFKE8nlirdOjtZzXMuzp&#13;&#10;892SuHd8hwIopgLUU14FJQdHcPB4zvEUMnCMxyl4PhoehwO6aaoB6lLc5+r3eleLRNg055BlLs/p&#13;&#10;Lx1rlkBsRRsEaJ8TeNV8Mt9B3kK6TnNRl4wSUgU0ksoDU57ms/d0QuV3UL+iw6Ie5QiNdrytZzQd&#13;&#10;NdklMxKueuwnN/+ywmV+ASCSFuccsjzPxILg4P0E9HO6UhtzoYzGyWeb4MFnL9TpEuDOeTOLxJz5&#13;&#10;ElDyYsx+wRbJxf0/jgTL3qd9GF6X4rqGSwcywYih5knORQEirWesexLmIAxY9QKWCX5xOGRCYn9W&#13;&#10;8Plcoz2yv4CKlijz56FHEzxPxtdnw/M88OUknAfjaBmlBbQY6yz+PGdjFZRbGm/btm3btm3btu2T&#13;&#10;bTB/27Zt2/4L+wRt/uTd9ZNkR+LGAmNiyNnQmnlitpRxMfYf8uD0BAYT87YVS8EKp6zbx/wwN5W+&#13;&#10;iXWd2wmcNLEK+b8x840wlDAYMFWQGS4bE7gsMGQy2x0EpmIrpyxCgqT5HdCUfHGQUwsEcgAogNGo&#13;&#10;W0YbFOBRLE98qrkDEysI/cO216rRlubKRL+exJBn+AJMdWr+03qon5lXBt9yGTUEgzPKYXCmdXzJ&#13;&#10;WaNUDFVP7HrPUVDRBrN2Vdl0dKTMA8NgRGBN5rdFslYApGALZn8207zIwgYlpExAsTuzucyQEi8w&#13;&#10;F1OydQwsJ2ZZwD9K9CkBu/yav9+YgMblTBjqfej1atFOKGcLEaN3lyogauAxmZlDB64+MPqAa0kr&#13;&#10;rsvLcB4NTxygk2eCZXLg7eodI5LwWqExc+RkW/p4CJ1li3Foc9x7v9t9sGCOC0/m66BTj+slwz6T&#13;&#10;efrrlJtI6SsDj4DDqDmbP6MISt/ajxFx70r1460k+Ok72/5FrOYegojg2RhfDnY9elJnUq8TFHQu&#13;&#10;Np8dQ8tXV5Z6AsgUQC0Ryts3/YH3SCZGJKYmgrCgNeA8GI/zxONkHCE/pzoPYCBY2Q5dKyIqxVBa&#13;&#10;81Z+6Vw3XMLL7xud5agEshSSaLSsafe6E0KyDktCcxhAOpNVVBZUB2OZp7M17+d5G+aiYrfX67OC&#13;&#10;raetdz6tCffe+TSF0XLcrIelkyC8+7n+cn2Dlj4LwFqjvY3Kias6Hf1x9VklSifSrHPNS8s1qx0R&#13;&#10;853EuiY+FIliVRsxF6cMUowJVcXoA7139GEY5JEaYIERw1ImEB2Gc5Y1QPyMHksPwxWDjcxCu99b&#13;&#10;5WiC1gTCjNEHaIxw1OvyTBZrc63fc9ycR8OXZ8Pbs+FxSOSKcMfsGAPX5WuDd0usNTUuNoC/bdu2&#13;&#10;bdu2bfvf2wbzt23b9ssarbunMvvxPfvZ1mgF3O8AOlJKJUluxHU6RoKPwUEz34jJGOg6YOIAohlj&#13;&#10;4guK4wCePPDWDjwPwcEMJg4gYYCZMHiWxTGAWcGZT9a17IkAUnUN8tDTFxGAG4jHZBkSQNTBoWUO&#13;&#10;YpwstbH26hoYCg6mvRlwKhdoYoXkApmEb8AgJjAoujrYwiwBxipAHYAASz3SMcAIgCZ2xJxsRkRS&#13;&#10;XpsQUG6+qwwhAWDkjgFlnb1ZaNJ0KmQCREEy8hmZNJXZbo4Dbg7+9KHlpECcl429n0NGIeukdbEA&#13;&#10;hQK8YUNI9KaQy2xwsuEtYAQoV9i+AxlTIidlAm6Yf/03R7RHQlBJLA+veF0yHQccrExll8/IdtVA&#13;&#10;Xm7wT6LY5rIFCX6HutJkz3ONUC9zXrOAHALAYAaO5mVocYxaHQyBel6BqLMD3sOjPg4GRgdVLkPG&#13;&#10;GIaLBy4Y+gCuDwf1WBiXAYbu1wr28TBCV8aFFzpcJsiT1I4FkKIC8hFNaKroturdG/LOnpIfOqMZ&#13;&#10;MtIBjKEIMN8TAHf1BMljGLqJg0ILgEYANCINmgqG+HmTkS85RhZN/YFwkGUvFJaXkxe2/cVNp26V&#13;&#10;O/oUSHk2HR2CjpcxBhM6DAcRhFskQwdIB5hG3Y/pvJsgcsq7/DiYUkpKkSRtl10zdZDf5cT8uNa8&#13;&#10;WGyKRgOneLLnRzkZBBKJ1WNJc8xdB5hm9Nboit4NZP6+a+g3EGbC9ulEdJF7GwrlASngmgAawBJl&#13;&#10;Re5lhUEdZCbAqOFojBZzrteXIsIAOAQ4G9DEIDRi0iCQiZdFqSKyMuYnYftJUDcAS4KPT/dtrdPx&#13;&#10;bc21mLxvElheI+rumL4VC505dYPmM4w7GNW1zuBjh0ZGobknx9TQzWcaXwNq8ABASILNPDkUxAJO&#13;&#10;qfuMQvTWnzldzGotqnXOZs6VajFiVArbqKsQgAYcxHgY8Ih1/RXjowE1xtU84uuIHDVmhksBhUD0&#13;&#10;wjDAhEEMnNEVX0/gefh6/9EOfLx8Tf64hkdVxVrNTOizsXEw8DgIb6fg2QgChQ3DUEWjBpaGb53w&#13;&#10;f/3xwj/e/VrXxaBx3VbheUq6v9y2bdu2bdu2bcPklmzbtm3btm3btm3btm3btm3btm3btm3btm3b&#13;&#10;/kltM/O3bdv269qnuPM1/NvZW04Rdlb7wg4HkKHk+b1KIJd6qhm+bskk86Mau643s3OoxpisZSuG&#13;&#10;Oa254UITVvA4BMfR6vjUy10lTKr4yb7LyhRbneqfawRPuRaXObFgB4e0DkciUCGX9iF/fQtcMMMM&#13;&#10;rQ+lhIW1ryGWThFyj2jOHpIhFmVIzXNhBpkEK26pU1AOLc8LrXatLi15nVsBsyPu71V7/cBdn5+Z&#13;&#10;t0sy2pOVL8kCT/mBOJLgUi9ZdKtOSPEkuzFUp0yBt9Mt3J6Smb8yMIMBTrQkrUWxICfzfq3PfVwn&#13;&#10;198+f17ltR9PURWcJUmZGPv8vbxUMjCXe2cJkAi2f9Z1yj3MvpvRL4wgC2MyVUuhhsildLD0RbBO&#13;&#10;Yc5oJGZkhmALSYKUVoC59jOrYQzgBQWD0GjmB2B2GYmSI7JsLyDlmvKDbI9KZPtJ757n4Zg9m4zU&#13;&#10;kJ+C1tww1EraZ2gk9lWd99bsFp838r7KyAWLNmKaSZar6Qxk9wSmswLY9i9gFU2ySECtEUFmwBjD&#13;&#10;ZUuGM+iVbRmzPvsTzXuj5r1lIqZPc9FcrjIxO3li7Lw+OZM5dcFd2ozr3jnh9+Rx5LoxZbZqIlAA&#13;&#10;lftCYaaLvBVu2vtY5g/ENdZks0yAsc9Fqkupl5vP4nf+YrbKcULICW/OYYcQjljPPbLKble/zb2z&#13;&#10;uebLrGzo1NDyVrKy19t4nv2eP6ceVj5lvi65tDjqtq4uxbydPAu4JhT+VI1aH2+f2+07q6TbXF3X&#13;&#10;iIT4zg+Fmp95XpKUQppzZWuC8zzwmyiGEnof3lIRSZYRk8RjlpiA0LiLnjfAPAltKsQ15srZcBwN&#13;&#10;rXksx5eD0OSAXANDB4ZlEnRfJ5isIiSfB+PL2SoC4ONSEPk5RL1876+O7x8vvH9k7gWPCrOfN8W2&#13;&#10;bdu2bdu2bdsPtsH8bdu2/fJ2A7Jim5j/hyTpTzeYK2AfeLWfLfWEYzN5kCfpA1xH9Wgeeq0GXDRw&#13;&#10;deAiCjCACgjJazUmnI1xHDKBfKA0aAd5ODjpAsrZj/Vy4J6rHszs8gO1yXVARmBo5CDDISkpQw6m&#13;&#10;EsCQAHGnJA0Q2sCZ2I8ovhN67KFdmyXypIIEgEMuxOVAEpAlfN7oL/1DFnr+E3yafflj76aUzfzu&#13;&#10;TA28BPbH9RZYwUJGJ8CXdIBIaBu7pMsKfCCz0gLqANd6zsg3vHzZsZMCfEGwpY2MA3A238wnzuPg&#13;&#10;hPe5IaUHXJonAQkmF2WgQpzDmRKyBUYJ3GQyv+irAIK52mpNmTj1oVH9Yz+2uc32y3ZdgfwEuf0e&#13;&#10;ClSLqYCZ1JWf51X/HhGE57iodiQAGhB5yTfE8Xn/ElXSSQfCUY6ABPc03r86wTrdQg+Pg6dzbuJC&#13;&#10;da/Obk73Szo8EnwH+nDnXeZ9yHJ5U08gy5PtOnCfYH4v/XzzpJmY7ZlNTfAkuMPgoKVaaXAj5KZc&#13;&#10;GiqkLchmAku79+KK0W3717CZeHU6lfP+ZlAl0OYEUGvsFYT8Ez/QhHEzr4kfs8yb9S1zzXLzVVDY&#13;&#10;180zwNEmDAlwtoBVGJowWgLhpnFP+7lT3uqWTHrk+Qki5OcNZ8AK58/ksA6SWnppY+qc63/WPda8&#13;&#10;wuEp6uDSKSmvR0wlA9RifS05M6zYtN3mh9v9SFTfX9vx9venG3gFzKMTEAu697fx8q0JfPvvdUaY&#13;&#10;zuAfZ40s6UyAuyZaN2DOW7HuZYETfC/fQnzg45KnowLrWv4zB8z8o/wstjifmALMB3B1vF+jxiMz&#13;&#10;Q9jXTlUCWc8GiDXJ16L0DavCE7PD18yjCR6hs3MeEvkbDEId1BgGxrdI0Gsp+Wf+zHWKH/f10fDb&#13;&#10;U3CK55sZRjWOP0JG7duleH8NfERWd6KQZfrJE9C2bdu2bdu2bdvPbIP527Zt+2Vt6kPnO6ntu7y3&#13;&#10;7GE5AHDAmXYF6BqCzZUAXPB+yRmDj4NwhND32aQSxw7VAgaHMjjUq5O5nBq/jV2nVRbgTWEg9Y24&#13;&#10;qoOFK9A5dYtRTDIjQiuwPBnmk6nr1wFOYbTGOFtGESRGbdU2C0YdgId/x3OSGqZA+dy8m3o7ASjW&#13;&#10;fWD+kcxzlAa98KzDjUBPCfcHyHRHdv2SNhPt3pwuUe+KYlhAFz9uudYSncDMEFnA/Hy/rjnL4OVn&#13;&#10;EBQDn0CrYkDTgou4lv5wSjVKu34BaS316+MQTVBEAeMJtsFwU2NPszrOPQcreFsQ8srqxGyTSYqk&#13;&#10;cFhZML+xsHg/NUMOjqhqAV9xrCdvjf5f7z3iCegsYHeej+J15VCIixJuONQEmqI/FQQdAzbS+aRL&#13;&#10;WV3v2QyAajDfGaaREyFyKhg5iT9zG9SYJZt9mhcNG8Hy7AHk+w9VRIqPFyr/j7+OpqQ59stppzm/&#13;&#10;LMDcbfh7r3mySYMOnyMkoniIGWIGDg3y1M63teM+jbVt/wo27/U5s/r7PqQd8G5N0BqBJfM6uP3g&#13;&#10;zkuA+xO6bMskQesJ0mKum5FahMfBtXaKT5EY5NFqOVKbAEIGivs6c7UAwDUMr8vwfilel0Y+k4x2&#13;&#10;Y5zHss59KrJZBvN4zhRvjHn/c6DGmoAx7pFmRJhgvsCj3CSjubx8wlPLP+c3CZb+nJBnZFj10+pM&#13;&#10;yCamBP/n+W7L4w8TdZ6bYx3+meOAbr/YfnKamobu66gqaq5XnVFEsyxWa5siIpaWsWPI9aeyLlSf&#13;&#10;09IWt4VrnYrDnT0/+NwYhu/XwJ/fO/7x7cL3K6I2lmectR2snh0AYkZjgomh23ACBANnI3wJMP95&#13;&#10;ugOim0JHh5HA87+Ir/WxaBExjsPwfBwAgN++NPztKTjFr3mZ50wZvePVDa/e8e2lcBx/JnX3dfy/&#13;&#10;APM31r9t27Zt27ZtC9tg/rZt2359WzemxUALhjILMuEa80wW24SczRcAWrJor67oAUK3JjiPhrcH&#13;&#10;4QjW1dmCoWiGoc5MZnJGIi51R0CUpZK8BTM+kfHi/i5g6gQv/eBMLOiA6WT+VZULaOBKMHgGcHIK&#13;&#10;grE4wf5Jao8yLIDkHcyeEkEUr5Vm8tMrMsr1YRimkEgaZ2ZgM/AgtMbFSEzgJC+NTGRYn2cH4rYJ&#13;&#10;R7VDABzmddFZhR8cEpUkt+qCYuI7azOSytI88M4LjDLBMtNoRWl4kkWK8tlKPXSY27MlTmmhBDVu&#13;&#10;reumCcjnKZy0HnW6AzyfYdlkj66b/tmG9ANIVPVd5B+SaTnJmj9Cv2T3+jkA5VCzBi3TwbIEll26&#13;&#10;Y4JFU0aKjJdLLGM47oT6qNBIC/Aok84CqlrMfDKvlwSQHhg9lOYYHaoRvRJXJaAZQeDROl0N1/Do&#13;&#10;FKMohSUUGmNP/VzXMFzdf4+h6DEGfDw5yDeTXE4nyaxSgO7m5XIwX28DIx1NlnNCOVTcUeHRJFIS&#13;&#10;UYCDo9cKwGEBx24307a/ss2p3ZCRMT7VptNKw99nrjJCBsOoqVKVPLqL5TYV3J3JqHmw3gvQVc08&#13;&#10;D6q5wwqmEHKn8tkIR9LYY81JeZK8XIsxTewzwrrOfFyK76+Bj5fi1X0+lljz3GEtOBuHbNp9JnNn&#13;&#10;e7RHgMrItUMB5gEbwOJai7k9yhhONGHC0UKyLuXxLJthrjk+30wJvXQWfJaOq8AEWkBt/Pz3aj+S&#13;&#10;F/KbMX/l0kD3+ITbGZdzrKv/unRq9KM7qTGTwX/yAqxzd84/vqRQlKPeKBAfyLUv24R+Wtcf173l&#13;&#10;bzOMMfB6vfDHi/A/3xX/8X3gz4+OK3TM5hTIdT4z8uTjVXJ3ADXx562DgZOBR+yM306X2HmR4bs1&#13;&#10;6Ah5JnK5KJfJI7TW8PWN8beng/n/9rXh3x5OAiEQXgN4dcU/PgR/fu/44/3Ct/eOocv9FDJwP2+L&#13;&#10;bdu2bdu2bdu2H22D+du2bftlbW4kc0O76JrDguk2QOTA9iGTJXg0Dq1bBpmhq+LqLsvCcH3rxs7W&#13;&#10;ejTBecRxTOCQ2RjmG3cRcpkRdLw6BWA/zWJznAC6UQLJS3kXRhqACBO3AugYCFbjCFYjg2A4mKps&#13;&#10;j8ZoATqUPMdPW+z+0nLDPfeVtTlnBKAPZyknyPLqHoUgUHBovfvmVtGGAy7e/riBowmoEC+gBlDM&#13;&#10;vSxUgsSpleuMbq4ohAIfFmA+wfB5lgmqfNZiTpGhBVe4SdMwGYhkRggs57dl152yOgxyiYkAaVMI&#13;&#10;qAATm/ItxWqs/k4UZj1ujo0pbREAOK1j/3OX0gSnb50MOJvQAbPJ0s/Krf6JGQ2xslSjlcrppItD&#13;&#10;SAM0HAngM4FDQKh8Dz9BKtZ6UPZMgEdjWEjbAF0JIyi0GneOj1mPPCEmXDpgUPRwqBFcmsYvJDhU&#13;&#10;0JjRB3ANBwzXMUCYQCjgjoTXcAdfAvpDbUalwIF8JXcSIM9DcwylQ4k5NMlh0NT9jpb23wYyqRbJ&#13;&#10;vAAU/UawiDTwKBMAECXQyHNMKG3bv5qtc94SaUIuTeURIVqyXj5//EReC5gOyHA6r19aR1fJ+Nwc&#13;&#10;wo6Su4OLcDb/kXSoqWvqawK66ZQL8Dvn149ueHV33L2/Bt5fA6/LGfkcwH8y5Vs4rRvPe/jWIjod&#13;&#10;1GsVjQEe7qj+AcxHgtcW86I7DhsDLF7vtdqq4WRkrjmnIuFwB/G9VFTzxMrCr8Yudvm6XqDm6Xu/&#13;&#10;WZTHAJszwawu3bppjRaa7Ps7836o1uuMbkjgeh0In0nk2ZIlP1Mf5IjMSf4nAP6t0OvaRcuJ53fH&#13;&#10;UPQ+8H4x/vwY+OO94/2l0KEoHXyaTxUafTYA0DAgogiNGCIEMcYhhpMVz5hfvz4EwoKPRuhG6OOC&#13;&#10;mULI8GgEmKIx8DwJf/t64PcvDub/j68Nvz8Zz8PHw8el+Hh1dCN8f+/ofeDqw536lTTI8rFg27Zt&#13;&#10;27Zt27btv2UbzN+2bdsvbHMjlJvB1AWebDgLZl2y+HyndjRGCxad6QB3CsYvQ6hhjAE473qYAAAg&#13;&#10;AElEQVRiQEid5R6brqMR2HxjKCAQr9r14slfSdH73JetyTOFDRybuGTmFXs3d+JAbaIDyyuwfYwB&#13;&#10;Ji4QswnheXidHs0Z6FJAfoK2qQ8P3FCNpRmL6R5vZMg8Lft3NWc0A8Ar5A5omG+GyaFbqKGxM/bP&#13;&#10;dt+jOyPSnRlsdAOJE5BderSOGXCGpQAw5gDWF8AlkOg7y3u9qK1DZNYzwer4MifQnd9ZwJbpbYlr&#13;&#10;pbMh23hSF+/78QRSFio+F+tzkWnJyIE85wLKrREZPh7SubFEN0R7THmmBJKoLk1VheKKOyRdYy4B&#13;&#10;5pBbAv3IOOcpL6ABqqQ5Q9cABjgkpAgeVTGTKf6IVlCUIWvsQBIVoH91w/sA3l9+7MdL0ZM1H04l&#13;&#10;XkZOnqeb4YriyeVa3hd1l8qpxNVWkStMCKebH+PsfQ0wH+gjZHwAWICWHIkocpxIgPcaAJbQBB1F&#13;&#10;COxU17qvZ3RMOm68DhrtSxkFEfNDzmcASlpE02l2Qyw3KvQvZwmUEiLBh7k02lC8f4yQqRFPDH3L&#13;&#10;PJ7rxSeQtW7ZGEvpfQUCfE/A32XpiFz/XuDr7fPwnC05hSrSYZbfT4kqv9d7ROR8dMPHy2/cj5c7&#13;&#10;2S3WMAnJuhZa+Y1RjPnMj5JNYfCoPFPze+RWNwP9p/UN6buaS2eUUbXDYhrzFy0geSy2CUcnpj6b&#13;&#10;Meqdn1VS7XJi4/Y7+ynLd5s10uG9ZAkpCbVcI22evwD6TMY9UjotwXyPuiuZnZqn/jMWfRSE1lJh&#13;&#10;LpmYbbF8+l/bksvg5gwnArOAWWDjgvYOWMyLQhgjyg0sLTKvrOZyTcwG4oYGj/J4HsCXk/H28Oep&#13;&#10;354HmAQCw59t4GrAaQZ5MPjpY/sU4MvZ8PuXhq8B5v/treF5OHkExBAeYBge1/AIDxGIAKq9Zvwq&#13;&#10;3p62t23btm3btm3/Tdtg/rZt235ds/V3bM4p5HMyRF4UwoxDPBz/kEUzH6kBPkBQT4AmDBGBqgCI&#13;&#10;BJSYCUVT3sPJc1zAnhwMoIEYUDg7rDRmS6Ym2G4FulDo9iv4JztcB2anTjsbYKIgkpKP8Xr5VH4e&#13;&#10;IZdwI/QlKpCwQpZp+cjmJj/BAgr81UFc/6KH3ceG3xQfHwYggHtx1jPYGdRjEND008596ogDiYlk&#13;&#10;qHkwuWmWyX9bSO0ApJFeONj9U8N3AtcVvr984prqwf6McVJQ+QLMJNO84OBPfWJV/gn4JgiSwEcm&#13;&#10;sSt9aQuwaimVO3wQ8ksJ6Gey3uLVRtsvABVlX1CBQ1aAR7aVfmrjxWHECax7WW769ctBhshlEAi3&#13;&#10;l2Vq3jMbQBwSFrN1vH8NM3Qg+yUEpP8TQN8Q7NkVNKK8qkJV8edr4P39AgC8f3Rcg1zTfvgYE3HQ&#13;&#10;BQA473GhBdQiqAKvfkGV0AfVuPI+YCgZ+pjJbbuqg/kjdPNjLGoAZESApX59jJVkDkMRkRcGMapk&#13;&#10;nRygY7Kk500Y4yf6T00nGFWIoNWcATiYTxy5N+ju9Mkz/7eBs22/rK1yaXM68/tZTTGG4vt7x8fH&#13;&#10;wPVgHAlM59yRmu+L7IufF5/G1DqirK6R7k8CcLYGoUj43lzCZJ7BB3KruXHNo+Egch8DfXBp5g8F&#13;&#10;QBzJn53x7/eYJ9it/CeEmZMGPmcqeQJSUvV7JBe4mOcpkpPjkxPMcu02X38zsX0yzN3Zdq/Turbl&#13;&#10;PEZe9AnkL41bjoQF0K/5t7wBNzT88+PO7JFcj3LB/sEW53OWT7Ew88OxmW0+NPKFZKL7dYzRBO0/&#13;&#10;e0JqVMw16tauWMbXjda/1BXzz/KP2/I3fD0RaTgOw9tpeH+euKzhUEbvHa/XCx99eB115EG+ZsWl&#13;&#10;XLItnuBi/XicgueD8Rba91/OAwBhXC4V9TgITRqYGY+j4e0heIjheTC+COMtZHaeD0EEcFQ0CTOB&#13;&#10;bUAIOFrDeRAsxvva5//VfL2x/m3btm3btm1b2gbzt23b9uuaC96WBItiyoMc4snpGolr7DaeuvVw&#13;&#10;neDceA4VGBFYFEQazH4PkYYF8J8h8xwgnRpUBxiMgwWXdRyHBPhoIB0YIUnDLLEhdomP3FGKdQCu&#13;&#10;L68AoHMzJ3Am42VA7mwNitamFIew69NLC0dDYOGqOhl8xMFPrMMmUBwgBpuDncnwU8qoAALAgDl4&#13;&#10;39XBTiA3/Izr8s3wRwOeh+HtpMob0E0ihN37qY/hLMY4J8MwgkFKRqG7rCUrBH+JYeLOlAB8U7LE&#13;&#10;ZWMMbByg+Qxbd6ayM7yVGYoOAYc4USAZlhrlwdijEe2WIHUC88HgxlmAebIYU9zJmdSeDE9teLkC&#13;&#10;uC2GfUWL6EwUTBSs/MkoB47atTv7ewLGlYch3iAEMzuQXx2EEc6LOh7kyScRbZSRK5pAAiOdTdHq&#13;&#10;MHJW+VBn2xKxM2rNCngnGzGGY6wQAyTQLGMAWpZSFpE0dw7EyTQl6hjQckqYMYQEzMBAxzWAP9/9&#13;&#10;Wu8vC7BJkVIgzRgPHngcDSc8gkWY8TwdYBHyBIRKjB7Ol+koA4wd+HmNDh0xHpRxDcZLOxILHMMK&#13;&#10;yM/2XyNMCnRPuI4UxoZTCKqCIQQMjwYaQLWVcfTB8LEvxOETUTAoHI8awKLbpQrSAQbQSDDgbYLM&#13;&#10;LUD8U+cJsER0bMj/l7fKCxHz+OoYIxZ0uEzI//3Hhycm/+3AmxlaS0cgoxPjTNGpmBKJ0jkHB19Z&#13;&#10;ypmrw8dNgt1MANjn+udx+nqbDsAoJ7F5WQMsT/mWYQgHmyeYdjmrWT/hZOUHeM9wxjRzJJZXCIXc&#13;&#10;XawcagY2gaH7/CMAqQDdSkJmmCc3HTUHePTO6AONDcchOKmDiWFo6OayVg7yJ0hsMEjI8LhT1jDK&#13;&#10;CQHzhMMIpwOyPUpqL9eqaMvl3nSpLavJxXQ2yuqsBeUzUPRfnQtzPs1/KnFdQyYON3LHRyc/v0Iw&#13;&#10;bLhjcwHmc8VbYefVeZJAeYR1+TxK5GsOwlltrofU6vg8U8zEeULznhwAOgydzEkS8Ln80QB9EN4e&#13;&#10;Da/+DvCFYSde/cAffwKwDxA6hoVmjpXAE4gZpowxfC0TI5wieB6M3x4NgclDqLvjoBke7YhGH/j9&#13;&#10;y4l/f3vgSyaTFuAkKidyhHhO5w8RrnQgqOFkw/PoMCjs5dvwj65QcsnC7Leb0bwNt23btm3btm3b&#13;&#10;gA3mb9u27Ve23OQGWO1b4QlWeki+BLveN1cTsAxLrIIAlkww6QB7svjWpJN5TG66U3IlgdYmjPM4&#13;&#10;AHAB30Bu5IPDqM4u10h6lkxf5gy2X6qIuYlOQuUKkAB22+AVXFDs8QQEHLRH/F0SCVWqOFuU5a7l&#13;&#10;m9+yYuipWiURVQyX3zGDEEOIcQxDC7ZZghjCNPXOg6k3uic2JUyd2wTBEW3ljgV3MjABYin/kv25&#13;&#10;tLPNvwnOyuxwCR2EI2Ymd6UaO9mtjlc7aEqfGIjDrugvW9rMAYuMuoCOYP1ZARcT8VicLgHuZJ/6&#13;&#10;x/GXCxQXUzaZ2LycJlmz6wZ/HRvFHbV0gtyTFSYTVDElDHQ5j0UxGMs9s44zovr53JaU/RWfrFIH&#13;&#10;K/dwShUBpgQY14gsNmxca1yvcj5IONsEHACVQQh4PhqO5sxJH1NAC4F5JsAOhn18gA0YCc5Hv42u&#13;&#10;LumjFkCll6+n5ESMjTG0AKgpjTHBNTMsrF2/Z4UAE8ZpQB/uJOgGkM5Il5T7yYS+Dl46I9n1wSM5&#13;&#10;qKKchKMv9y3mPLbK7fg0RrOAebWfyW1t+0vYCuDCXAP9j+8+Khu7g2g8BV8efmeeB9BAMMnpKiff&#13;&#10;RY7LcFs71+w0AAK0zUS24TiP9WadX/2r7lJFRRFldJPfyz5zeHlrruSZzN3zUHjkjUe8RIJzWkpk&#13;&#10;4biMEvg1UsIrpbIMycQHck51Kb2zMR6n4DgELD7PeBCQxTNDTpbhoMgmK+fHhL1no93Xk9kqWe77&#13;&#10;93NuqSott/D8O8F+w72h7ce/kfNBjI8l0ijbH0iN/FzvcTvWf89nA7p9Rvd2oFrK5vfCcZ9jieNZ&#13;&#10;yqV0UMETWXaPGoj8QauzOT4/D8Hb4wREcGmDfdc5JtBq7aSByHUCwDyfT0aUHI3w9hT829cTv38V&#13;&#10;vMV90cTLJUw4WEEHcLQDf//6wN+/PvEQApHCWGHdQOFVWwSB6jnHu4cA8vHEqqC+tC1iff/fgPV7&#13;&#10;xt62bdu2bdu2rbbB/G3btv3C9glgJ4PzkB0IE+FgFSfINTfuiXy5Fq8Dpi2+L+zpZXMjxswT8k02&#13;&#10;MD6x04J1TJSMeVkkPvKSGhtlmj/BxjcKhnpVZ27uiQxMjMbTsVAawctmPeGVVXDDEliNbJoFG9jc&#13;&#10;HE/AYH4+yxIfJuiSYH6AAMMQjP0BwPXzmxheA3gOdbZmyoKwg7U9N+0G9AAnLRwIxEBjqU243Sri&#13;&#10;UROeUTGAZMuWirKvzDZyKRYdA2wM1iUR7gIgVJ2AApQQzHofO35uxfgkOeDAFIgXsGhUWYisZFJW&#13;&#10;EHsC+QE1JR4TfWg09aR5ZXROhGABVH4my4NlBKxgChWQb2YwRWmzr9JBgANUbA5EAwZj3JPYBghD&#13;&#10;RQue73ti3YniGE1H1PrlOewIqeNv0YcTE/P6NwbOSl4tAEucw2BDQcT4cprnwmgCGFekSfaT89sb&#13;&#10;Lnbm7DDDqxveL8WrA6/L9a8LLDeNKIyM2GAMjTHBBIqkvF0BGXkP+v0vIXnBAEgIBA6nT5Za0MfA&#13;&#10;yOgIOEDZAhD1iA2BMHDEHOb6/QvoNmYbzqsTSs7IcuwhIlCqweeHGyL69c3m/G8056fiPKvi3Rh4&#13;&#10;V4A6hhn6aPg7ImqFBZFK5nYcyPPI2DJfLBdd5qM5uxWQT86rzrUGCBkpBkrbPaLBfM6FA/kGAIrM&#13;&#10;W72C92tC6cYefXe0ZS0M8NhLpDAPt6lrjDFz1/g6rHfHrKk7z1rD2yl4PjzxfROPShpjwJPMLvcM&#13;&#10;ZUQclQP2Dp7T6uZcm2+ZS+8ofYL4pnNtw9KO4SmYp9Gc92k5X66DdluvQOY5OxYHylCPwFo182dk&#13;&#10;3id0uZj2c02p/2/Vs/IvrN91MN9KRgnk0XLlANa8BnmSW5vlK//JUqyHEPRxgFvD+2V4vXcIDTQG&#13;&#10;DOKRSlgT/SL6KdZnNpxN8duT8W9vDb8/BafkM6KPHSbD2+ERC+fB+O0peHsITgYsHb1Nao5VVXjU&#13;&#10;YNQ7nju7ZQJoghqXkyL7luyH1l4bdNu2bdu2bdu27WYbzN+2bdsvayvOC/hmdmKNAWmaLUDp3BFZ&#13;&#10;IPye5HOCq4Rgj1Eed+cgJvNuwS7nOc1ZvRrUvxugGoAIFYDsesCeAi00/lULuM1jOKRjTnE9/7P5&#13;&#10;70MYjYM9/pk5TVxOBw/Vz7Ks7GxbDrOCG6qlNIEYLGH693ov2DIUDuoPdX3xSw29Gw4RkCPCEPGN&#13;&#10;7AgQ2czlFYaSAzqhX3sxIBmyDoCCZU1wcLmkYlzbYQE71jZw3CKdHRo5EThHSbLpF3Z0TwZgyBkw&#13;&#10;BfsznUFk1R5p3j9zQBQITdORsroPYvAVnJ2/KZwHCb6WS+IzSrK0f47Dm3MBd2BnGU7zmPijq9VY&#13;&#10;1Fu9zB0f7NEjCkAsgOk6YdSMeDn/vEeyXEoEz0eBijRYC1TtoCE1VQ6adLy5Y+HrlwNN8uAWfe/3&#13;&#10;qA51gJBHyAq5VJMuQBbBgca3x4GLycep+QB59WS8O2M/kzz3SJBrC1APMAbU2f3m45y6TuA09PFP&#13;&#10;CTmQTAIMwNhwCGCNoeaAZIFaMMhyX0uwkdO5ZQC4u5QGJ8X0c1vaGmMz+9kdX/HeZ3zuJ3jdtl/L&#13;&#10;asr7NE1kQnEzw4DgvQPjW0cfA6aKI+6nL4evK9Tkdr4cLOkgHYmEYgGpY4zlLJcO34qQssX5hMjv&#13;&#10;gHQg4pM3KvPT8M1R4E5XB95ZKKJVPAmuBGN/JpCf91MeYwtonYmvMyInQec0JneenYfgcYg7Dskj&#13;&#10;d64+AGNPeJ/RUlFnbyL+2VRdbUo/fZF1nLC9GdWcrEvZ9NNhBRbnWT5PrsuvdeU2ZN0T4LY7M18X&#13;&#10;B8fteWTm6/jP3IDrM1k52JHrUYwXM0iePq4PRkjguRgOLHIoxI/qJDpweJW9rwCD5w6BDryL4tkM&#13;&#10;XRmmFMz/6KO+Mvw9mqsFK//r0xn5jzYjyUYQDM4W5ALzMXeygaxHCyjIFCyCKuGyrtW8HA6Sqyve&#13;&#10;X4r3V8d1DajOY/ZUvG3btm3btm37/2IbzN+2bdtfysxc1/11dZgJ0ICGBL4/yYK4Ts4C3E8w1mJ3&#13;&#10;FeIWExxNaY8AwytcHwmQ22QY2o9bMz83u0awKpSBw5zZxZ6VF0BIiZiCg43/PBinMI6WoL4DGkKT&#13;&#10;h78yvHNrmKBqMixvSgRms0zmEQO+wU9mXmz2EcxpW7fwUb4AVFOqewzDGAO9M67GONU33AAcBDED&#13;&#10;G9CRCXU9QmFYsiYjb4FI1YLgQHcjgoZUDsjlSGYS1wBTF6kAiv6DOUNeyTziIn7UPMnpCDmk11hB&#13;&#10;DXNNZvUNfGpCw+wGohijgInpS5gwhyFB8Pm2Sw+EuykBV/L2Z8z0vGoORmjo6PDS9lHEGof+sviP&#13;&#10;c5zT7Md0RGSS3DHUo0MWwG4dPZznDqa8hHNpYhZ0A/dXQDkTQKYGUCapvDP07xDTCr4X25g92uPL&#13;&#10;c2UP8yxjgCxEjA9l9D7Q+0xim+XLa5/EkCYehRFl7B14vQwXFNcYDtrBx6h3GG6RBkiHnBp61duv&#13;&#10;o+oRQQRDo3IduWMi+l0YeDTCYILqTMjdmpSjzhN+6jI2ACPCMEbroR3NhCvTP8T5S3NpmZO8ANO5&#13;&#10;c2PcbvToL2DZ1/8JkhwDd5jBuju8Pk4qXXoiRktpOUyWdM0tBfza7YyMmWcl7w8lijk81yUL2bGc&#13;&#10;kz25h30uX80t5PkiyjkWYPMwOGO/oTHjaOwJpZf17zMcOhQ3UHxq9Ke8zCcHdQGvCrOIwlJ3oPU+&#13;&#10;0McIZ+nU1SF21v5se4o5d8rYUHRRZLK5a+cbVf5ds/VndbbPbrbb7Em3z37a8zS/F3B61VmBWHeT&#13;&#10;mT/7aRawqjSd6LP2P5nLo9yLUza07cpJQbYI41nKF/mCbkDkM9HF+eLlLhE2mnP/2QwcEUxsgH3x&#13;&#10;ba2xQT+0HLNHPE9kQmgKx1CT5tFcEX1xjYobieS1EWl1HCBTHJGE2Z37AFFk4jFC4fIUz1G52CW4&#13;&#10;T4Q+FO8fF95fL1zdAGvV1ET6v7mHt23btm3btm3b7sb/9Ve2bdu2bdu2bdu2bdu2bdu2bdu2bdu2&#13;&#10;bdu2bf9/2mbmb9u27de3he07QiYlE7QKiTP+hCGcwt8IplyE8KtCKYL8OZlVTjc3TMZgXmyVJtH4&#13;&#10;TrIADXm8LSHytrCY2VnRZujqCqrOEPRw7mISM9CCTXwI49nEpXYORhNBE0Ij3JLvRbX8/0U3O5l4&#13;&#10;LoswRYOS+ZfRBSn946xAqnLqWreqEwEYIQWUWs3O3uwK9KG4hrh0TbKCYSFnlEzSiAKIturqYehm&#13;&#10;zsiuK5HnQDgkw+rhTD9yFp2TD5MZnUdp6c4DgKlHVyiSNUkVxl/M/K4zkS0AZsNhjGEug2Rjyv2s&#13;&#10;ckiI6ATYov1PqbcfSX1p8uqTjJ9syWQ48sJY9IFnGLrkP+B5nAYdv8jYNJWZzWhqpGsyQidTVIP1&#13;&#10;OcZMgHhXQXZpG9Uc68EYjISAxfOkyegv5j9y/MT4z36h1Lye7bbyaM1c+qKIiWqVrBEgZ+VrMvLZ&#13;&#10;+xeumZ16+BguufM+FL0bQFxs/oPIpYJYXaqDGUaZXJgAGxAY9H3gFZx8HcE/jnYAKxSGBor2dtbw&#13;&#10;ZUtEiAISTNOMIOFgJ2sxob3czeaYaMLFEG2R+JZoYKhfc6gFex8lNySl6lGtGAxP/4+MMOznkRD3&#13;&#10;d7f92rbOLLNfV4kpth7zKHBwSLVlDopDcDT2/Bc5yceioRExZcm4XkZQXi3H3MwRo1Clyhcyg22s&#13;&#10;QnNq3ot5oZLI80x8DeR8GEJwhEpqn6x8RHGnMn3eET72h0ZeFvX5LOe+/G0L291AGAO4MPC6DE0M&#13;&#10;DeucNus9zeu0zvW39Xg5btbJkFl4grQ+m93u5/854Z7un1q2s92eheqrofOf9fB13qpdMjot171J&#13;&#10;zKfKXRCqhLWG+3ufkqrHugqySjJvVTbcnhFKMj+Z+gZQ5CNR8zXZLJ+rYq1ZqxVjJdtdyJ+HhA3U&#13;&#10;BC+98O2j4/2KuVwBgH2shSweEYPZo7SuYfj2PnAJwNKqfs8GPARoZ0MDcJDPv5yhXoj2pRk5p7Ww&#13;&#10;xR/ZeFCoDYzR0btGgvmlr38Syblt27Zt27Zt2/af2Qbzt23b9ssa/eSVmSdYzTS1vTkIZgEclLZ1&#13;&#10;bqJXKQEdUGYY0wQLQu7Glo3zTGJrGHGsh6nPJGuuxa5VMt8YczkCYKnNbmBWDFH0MTfHrufKOI+G&#13;&#10;L4fg0QgHGbjxTICL0GyvOtHc1GNKCKwb7RWOzQ21JmhjmfwuZYL89TUUPSRobklzq3ZcIPE1DE0J&#13;&#10;lwGvAfQxdcFlkQDJBHxergmij2i/1K03ddBe2DCEoI29HkQAuQ6+pCMGKKkAswTzAyDQZe9t/r0E&#13;&#10;MnqA+UMXrWIAFPIDLYBU1353eYcafZYIvLnzx5b8CwEyENFt056OkRXMpqgrAeFYQo3L9GtQ9k1o&#13;&#10;PjuIRlVPH4cOzPSM+a9RMF+l8yaTHqYjKhuI4EAxM0GJvD/E+1nYCrD6nEtilZtSnSBY1tTxjwnV&#13;&#10;3cF87wvNllGDEANM5WzIcS7ssgZM6jkZ4ID+aQMXuRzUa2RNveVPMQhFYl+aibGbAOfBeJ6KP58C&#13;&#10;+QcBf7wDAK7vHX14/gDKepELPky3B8HU0HM4wPuGGZ5jYRn33p9ZB6u6AMDRXF5H2BNCuqITF9Ln&#13;&#10;eSG9FVK3WtgBf4qT53hgnm1lgRDa2tDV+tv+CnaXiFsSoMet5PJmA0drOA/B1wfjty8NzzMknsjn&#13;&#10;YLJ0lq3yLX6XapywRk2cO+ceCR15IQ7pm0/fj/MSMn+Dn9cdT36/IBzIwAqAW0jR+7h2h1ec3+a8&#13;&#10;Q5kwPRxmnhODcKmvSdfwBLgacjLl2FSrUlok5L264upAHwyIz4PCAhG/J31+G1U+YinHPi9zQ/bN&#13;&#10;BK7DueLIb3wrniwqAbiti2ti8dUXPzzzBID/2dYxAZg7ZjHzBngybU+q3TWAfMpyxvxeDop0YM8f&#13;&#10;VB/f60nhYa7pJl5M8bhJhvBrhTyOpYM61yQtWR4fau7ArStGOTSa0stHYGlQFvy/7wahD4yeCcY9&#13;&#10;x87qr4olG1cnfP9QXB/Dk62fXqfzYAgRno3AZDiYcXIKLaYkDs2HycVWx4kFsJ+5Y0QErSkw5npQ&#13;&#10;A/eTn2YdBz95e9u2bdu2bdv2L2wbzN+2bduva593OAtTz0BQYvShEGGoKnRlaq/MPJta90QKE4ZB&#13;&#10;IMK+YTSrzZaFxnsCvgZnr/veMJKqmsZmNApWCfMmOw61wYsNLoDr6rXLFWLQyXgcgi/PAw8GxAYQ&#13;&#10;Sf+mVvBPqHimtYn3/+fu2jC1jrPZkn3ZzSZbOyqXLDlPDLvs0uGZBBSIpLa+Ve/qWszDKMByW7SZ&#13;&#10;J8PTVkClwPy5AdYCZRTDHMw3pQDpHVihwVAOwCHYdsmyV/UkqBL646n0S1XfdFSgyjejEVDJEQcZ&#13;&#10;xkhGqIO/vDDfPcGwRpsbGKH1n6BWACJY2vuOqy5JAs3Ze3mcV2RNgmjhhNDSpU4gLaMdUtv56uug&#13;&#10;CNCMHdCYDP7Z9yMdEvDymgFsPv4ztwQHikIUyXrBSyTBqnfvY05jjGcCZguw51NQQ5Wlq3oyYnPd&#13;&#10;bmUDaUA4BKDARi6Wf/WtubPLk2J6CEPmFQAc6DmYIC0SHwarvQnh8Wh4PAhfHgMmJz6iwf94KXoP&#13;&#10;vIwCsHGvC1BjCjfHWAKMfUQ7EWAcjoxEyMxgNsKxEMB8gFNk0VoGGDyJY10kHCN53YpyoKwoFWOV&#13;&#10;MwooopQsOc4JopU7aduvb3MhvOXLQADRIvh6NjzOA18eDV8fgr+9Cd6eBwB3JLnzSLGsKpNQbMtV&#13;&#10;PvmCCO4sEImfXGPNJni9fNn15i3WAgDp3KNwkZGPTZ2TnrPDmSEEiHjElNka/ebzBGjmAUgn5Rie&#13;&#10;Q6dHkmvVueYkqFxXIoJpOjv9wkIMFo9a0FjTsID5ZupRTEQYBPAAWKbDYi7DKwwba+AMPYpzoUD9&#13;&#10;QMBvvfuT7l5P6U6Pz48D8OnKHRipke8ObF8DdQLr5cz1uW51hqf/Yc07lDkWvOzpbp3upLXamXi7&#13;&#10;1v8bKp2OmMzNsEYJJP3gXi8CQEwQ+POYxdxMxHgCeJwNxyFocszrM4NMQR0YY3j0Zh/4/m5gM2C8&#13;&#10;oACOh/ft12fDCcEXFpwPd9KIMYgimpIit0k4VWbug0h4q+q5hOK5wtcbwXkyLhDs0oj+QhE/9qy8&#13;&#10;bdu2bdu2bfvv2gbzt23b9svafUM4wUQnuxpGv/BBAAajdc+cysmSDXjLzMDqyUa7sstSXIazKR4N&#13;&#10;OIRgTslbLmolmaPF+OPaJKs6A6uFxofLZgADwdp3pBTMBhYBGeO6DJ0JfDlgOYzxeGRitwukjCYP&#13;&#10;KF4lF+SAMWAFLDiul0k1GclK902rEUOkYaDDk/B6la6uGKYFog8lCIBLB7o52P0KdmMmlLuGogdL&#13;&#10;0cZVgEzJrXRF5xeuQfgYvtQo+6a2D4MauxyRjVvCYMuIh0ABuinGEIyhGMOAcLLgNdDFcLbmUirm&#13;&#10;10+mm+kEUowUxBJERo+YcPa6QcfERAY0JH+0ZFOMHKwnYpixg0SwhUjnwFQyU4kNLM68lpSVIWDQ&#13;&#10;IgE0xgRskKAJB9vRUY8xDCPAErNkF0ZiXB2LnBBArCVPcXXDdQ30MUEWJgNLlA8LIGPe19fwMVDy&#13;&#10;QuQgdxN3YiiHZEy3cGg4Mz7Bv6UkBc5H1QIIz2iPBPDW29aiSTSkpxzkImLIULQABzXaGQA0gHCR&#13;&#10;AAYDJBdiPMTwdjJ0KK5uaHEtYUCaA/0tgEEGICwgZjxY8YXNI0k+/L4dH4L/xwzvl9+zBxG+NAYr&#13;&#10;APZxMYLZy6FH4eDnqMiHEQlxq+0jygMlEeHHaYBSiZ56W10OZilhjHA2wmoOI6PFkQoAACAASURB&#13;&#10;VBhA7DMZryMqHQ3uGDJotTPVkZm0NIDHTwk8i7oaY+jugdn2z2SZWDVo7iAQBAYhxZeD8fZF8PcH&#13;&#10;4+vbiS9Pv0eep+HRJmDaIS4zFTdtOrnT2cgBVuYwYPJ76xTC0Vz+jJNmjYz88vkyWei5HlFIjjFi&#13;&#10;/DEqwMksnFThdffoOYooGkJjB/3VhrPNwwkp4nNvRoH1EQz7SzEuQh8ZhTUiEa/4sTaWB4nhiVHZ&#13;&#10;mf5GBIjPXwcULMAF4NUNr3QakEBNoC0KC0WzlPEyDBrINNhTYiycdTdvI3L6BAr8nc5Rf/v2wFP3&#13;&#10;bmLqFA15w/gpE926Y+MKKbtRUXaZQZtKGofZivmekUwlHZeTdzivV0a6zzPhjMk5puaqrHmuzzl2&#13;&#10;ffyOWAd93ESy5pqtNNbxeQyTQuKZii2j+VwipxHw9bjwf3wljBh8rZyoDd8vwz++E7oSXmPgj3fC&#13;&#10;++ggAUZXPK/LyzjcQSyNwN877HnATkIjBsMjtgYrLiIc5o6dqisBxoKhwDWucAALzmPgdzWcIvgG&#13;&#10;xZ/jFW3HUDxx6jsGeXJ0MwaMkSuEUbIOliEwG788cOlYqUU4xop/bToWtm3btm3btm2/tm0wf9u2&#13;&#10;bX9pG8Mw+sDFrlIrC2YVW1kPwS8N2QADFFATDGOw3oQHABiYfLOeIOXQEYCzy160JngcPsWeza99&#13;&#10;WTIFCxGpkH1Vgl5j6tGa4PsJvD8IpwgOAVxWhgM4tGUjv4AESGb1BPf8owxvnwBdsRgjtD01810i&#13;&#10;JcBIM/Th7HxnhCegmizHYNUj66IYIyRrlNC7oouD0RSAhcvppMyLhvTBDEk3m8C3BnuQYRUloWrO&#13;&#10;goRCWaEhmbKyGY2XTXXSS1dmYJYXNqMAYOFYCAAiJWyYAsyP9lMtYIHgQLEV6MRgkmCNO9hiSFJ3&#13;&#10;ANdrv9gsZ0LTk00NmLlu+vy6VT6IKadBMNJwlDgzf4RDxyMZzJ0LKYXBUSfTklYaIW0QwxKZ28HR&#13;&#10;8JDbgcsaqNNgsQ69dBIkfGBI5wMK1F/1+nNsJstzlH5zcsgHhAjGLiu1yvNk3zjuTAWIEylaIzwf&#13;&#10;DQrGq2vd78fh0lmNXcrGGcSRw4EpJEYMv7+1iu64jCBnx7cPBwGZXG9cpEFNcY2Bj8v1wVNc2oGw&#13;&#10;FBTB/CGUbFcCbje2aYCnOl/8oDHt0TGo8enzkPelGEcWAQB5ngLwl7bL/ooCEDKqYJnfPmGGG/n5&#13;&#10;57ZlSXPQmwmnEE4mfH02/Pb1gf/xduDteeJ5EoQHDgFOmTI75PFF94lpvUbNhf66MQeQ7/JQLeaU&#13;&#10;ZBirUYD1s4SlsU5zPZ3paBb40Ww5JoHkAIltRo9RLOKUjrCYPwAH8/vQ+PFjekQ0qeW4D8dttV+A&#13;&#10;2Vgi6NRAnPrsDvBf6rk5AF+bLu1AgPUeMefOQF4cbAXUZ81svk9rndcvpaxOAOKM+1MIxcE5rWT7&#13;&#10;AXOOSOd4RiT0eNbJXDUIBwuI5zzKM/fGzP2yzFcULtTblJF9tvTdWt5i9AeoXOCyzz9s8+QZNanV&#13;&#10;SL4mrQJtKddElte2KJc/Fz0Pxu9fTsh5Agg5s8jl8OeH4mwvfPsYeH9duAbhpSNORrB4XmF7lezO&#13;&#10;l8ZQVhg6GhlOdpa99+U9sm2NPjDVWM8Vpwi+PA4QG9oLsHA4AUFa0I4LzV1qkU/pYMHBAhBhmI+9&#13;&#10;VfJxTuhry2duKMKyVCyDb9u2bdu2bdv2V7AN5m/btu0vbQlQ96EBwN83Pwrg0snkG7ELe/UAnNHw&#13;&#10;KLA4AVmD0kAy0RXB9lZn+YkwnseUMTibs8teSrguxRW6rQMWwKsDylcfpbgLNfzxjfHljMS3T0KD&#13;&#10;4iQHYyusnQDLLHWxmS4wNTeU9Xcke6UJ3AOZDC+AEiXocJCwD5fe6fn5IvmSOvsawGFuyvNc13BG&#13;&#10;fR+K1xXFaw52aIX6O7jQC0xeNOvX66g6exPTIaHqwPIIxwAH3WxCM87ks9zkBgtSgds1Um4HmHr7&#13;&#10;wB3IT3DWjAJkd+10IKRRCrxNPXUqEKqQ7BsKs6rNz/5JrXwFYWDKHfWeAJlFNANwqXsQ3NkRY6gc&#13;&#10;LIYRbP7czTc2iKjLRrB6xAc5S3UMVE6ErFNGAbB6/arNwpES1ZjjdUUUE6BLzCHlEwJsS8DNCd8u&#13;&#10;YTEu/+xanArChC6GQwQHGwIjC4mNAIYCaWIQlBQihBOe/JJpOlBcfif0w4MNXIAQUoaI8fUk0G9+&#13;&#10;3zIDb0/Bt9dA785kd0knxtUHvn8AQoRXn3A5BatVICWtQ0DkdkjnDlXkR7VbOLem1IW/5+3uTNXK&#13;&#10;KbE46sgAAQHFWM62DadU/q7OWEde2oSBbp9V1y6g0LZ/Plucj40Jj4PxdjDeTuD3twO/fz3x78+G&#13;&#10;57N5wmgLAL9Y0+7BNc7s4jGGIl9DOSTh4x3wiLXjEJzNgXwJiRfEHO5JnzPBNOI6E4DO17mwKjBV&#13;&#10;rG6RIPNvDXC9RnMA4AS/N418HgOAqwdwbZls3soZbVFHDdC1fGBYwetg0tvMU2GU0QXz/h1DPRqL&#13;&#10;CCqMoeUK8EiGBMuXJSDZ8vfkp3eclRDRUDdwHDcAHVFO/9PWqaSuNZMAR7TX4jS/O1mWXBwxtaYz&#13;&#10;unLAfALpbS0wyv9Q8kq32hSYfwfpq+E1XSARvajAwEDNoOaRF1W/XNgzSTtS5mZAmPD2YDR+4u9R&#13;&#10;Rgmx/KHAt4+OtwfjP/544T/+8cJ/vDe8risi8CQiAIHeLxgxji/A22E4deAaiqcAdHhydS+d3qpT&#13;&#10;z0bquShA7vB/NgKhRdSbQrWjq9daCbBL0a1F9FjHU4Avh6C1A9cwvF8X+of+0HS35z6b8muzG5Yj&#13;&#10;zJbRtG3btm3btm37lW2D+du2bfuLmydMdUDfdbjTctN1mYee95Eap4pBBiYFs6HxBC2LTxa77wTJ&#13;&#10;QS77QQI8W8Pb48BbJBhsEiCpEtgIBHZ2dlwvpTpcMsOvcCnw58fA41vH0QhnI7SmOB2yAwKMWdlv&#13;&#10;RCjAPcu1Avr+vnpEwXBJEWBhZgfDzJQw4DI0vRj0KwiwOAkKnAmd8gShk11nDigAHu3AjIqA6KoF&#13;&#10;plfyYAsGeFwoWZQFji9tlKCOLpUseRxb2oacIacAZgRCOCkiHwDqjBPIL6Z5ANjFJqVF6oQd5M+6&#13;&#10;qiqUPWmsJ2W0cgDkVVaAqypBBgRLtPounFBXskCr7Q0v4+jDgauPYKti5nEYsx2YCI0RDHctB4Sw&#13;&#10;loMkxwrgwENoGUAUBeiMYEKSZp9gSeQ4f7IOtypG+/RheMXAG4FoMQE6fFx4lIxLOAgTtPmYgCgs&#13;&#10;LiacmvK0XCPkiswjNgSKMbnqkVR2igLlCCoQzfFwHFB8jQSIwg1fHuyOvYGYG4BhAx8X4c9GEBr4&#13;&#10;9uHyFXEhEAtEBcxWcj7ZXonPMfFtTBTwHlTlLKcn0k7AipYjElxFyBL577U/h1pJWM1oiHQY5A8K&#13;&#10;1PXP6Qbo3v/a9s9odR+Qy7scwng+BG9Pwm9fBL89GY+mONhlq4BcO+L4nH+AeTPY+jpAS7NaB4U9&#13;&#10;B4XPK5kHY9FNt4gcW+7RAoPjGsmidpA6JpdaszJGJWaUmH8j3qg8DCUVE8M2HdRdPW+LWuYIScfY&#13;&#10;BM7zXppV9foJM05mHERoLGhCYMncOCHQF4ApM7sUDbOvTZFPh8zgsn7lc1ju9ey3aODp38Dtvqz/&#13;&#10;51z+Awhba8dSHwTYjbuDfZQjhKr9Jut+ygBxgfnTqVFzF60VWeeGdGb7d1anAxFmdFs8O61tUVJM&#13;&#10;a4LfeDbL4agAMkFLzmepOqOx9vkzkTuSngfhIQ1A9zqFh0LVn8/O5hFfvb/w52h4dQ6nM6EvDznf&#13;&#10;O/DnB/A/m6J9KJ4n8G9PwaOJR+IhIiZ4RkOWAzXGcGMCzgYeIffGPo7tySDyyAFuA/ze8X4R3h6C&#13;&#10;358Hfn8w3s4Gg+A/vvVwcs81reLj0qETTluq2zfjJeYY8uacEkbbtm3btm3btl/XNpi/bdu2v7QV&#13;&#10;yGpANwMnYRmR/E0N3bCAus4CQzCrXA8fi+7vPK9v0B18YCZPbiaML2fDl0fD2XJz7BrnTBYbf2dD&#13;&#10;ezLT4RvvAGJyPzjU8H4p/vG94zwIXx6Mx9PFECxFhmFYmbaZFLAY5MXstRugMfRHML9YvwvDuxcA&#13;&#10;vjLxZ/0ns3nqbpcDAcAEJkL11RxcTPmDTLx6k+mxKQng13H94kwom+dMDNzBdufGESaYj9qwRlLb&#13;&#10;ADXTcaHlvJiJilvo6lP0BeD78ZGtZzZ1hFO/JdAQB1EJQwdoACCDgkGWCXJtAkDgKbuCCcJk0l0z&#13;&#10;Z36mDFEy1b2tvG8/1JPdXlf3KIjsN1Cw7Ue1A4Ejb8OUlkl9/1tCwyoHx23gLaiwCfYtv4iKLH9n&#13;&#10;uGN19sQ4iHtlqOEVkQbXSGCMwcicE1Z6zhrlA7kG+NTMX8cWislLJEhNeSFy4DLK44lyJxf2DosF&#13;&#10;SBnAVUspEWE8m4XkluvWj6FQEF5d8GgDTANAx/eXt7cCIHYGM8Hv+WqbaAt3Bi2yTVGdO5Ny6kfb&#13;&#10;0q9TYsfHaZMFlmR3dKVTCWbIPMgTuLXQDEc5q6hQOVqAnjsAtO2f2Mjvwux7g89ThzDORq5nzy6l&#13;&#10;YwWYLiBg3GPzk2A5WwL/OYu7VBXg90Zq2FMkYM57Kh1X+cYdxMcnEDjLYij5divc1teTOnN8aClz&#13;&#10;NuVWjLSijACXeeuakSzL3Iqcm9JNYFgdDsKEpwi+HA1vh+DxOMACKFxGL3PiZISCBCgsLSSI0gG8&#13;&#10;LFBG97tpqU1deSYtXmelPNH6kZ8wHSJre+Y318i2lC9LZ32C/DkPJfC+OjrvYH7OYRPQz7wKn7tw&#13;&#10;tqQ/58xkvihpNwfvqcoHpPOGliUy1qTlWQNYnNkhb0ixLgyX1PfE3+xgPgH13BAN7PdGJVxu+BiE&#13;&#10;//l4B/3hEmocRIGcYxW+Vv3j2wcwBIyBrw9Coy/47Uk1N/slFncMcbUZw/M5MDMOUieGkEUUikAi&#13;&#10;rxKYMcxw8sDf3hr+z7+d+Ptbw+MQfHsZvl157y7kDaz9dHdUj3gOu42THCzbtm3btm3btr+EbTB/&#13;&#10;27Zt/xKmBpBahYaX9q5O8DCZaswEhoOfZin7MSnI922Tb8sZwNEEXx4Nb6fgbJQ5/GALO9DfCJDC&#13;&#10;DLSy0fKUAJRccuT7a+DPd8a3l+HLIHwRQMFgSubi3Jzlhl5t/duW117WrHNp5qtN1npK3eiU0El2&#13;&#10;I+zOICTCndC5lIgQUiY0N59qCDA/geofy6+m5YjIYxI3L5kd9fYp2Re45m4C7mtbprOlF5g/Nfpr&#13;&#10;U1wsS4nX2W9zXCTQCQo2ZuhNs7hMDAWgPwKIt24Y7AC0WYIL2Q4K4XushwZb0duIQmrAAjDw72T+&#13;&#10;gj4U711xXQNX7wHyZ8SDxkZ+OkNgEWVCLofRGuNoLqnB5GzBBOuqpYeDYzCCJkt2cWAkmL8CdEyf&#13;&#10;YIMAA6f2+wTWgNT3934V5urPbC/H7RQ6QrN/ZWaunZz1jBoIM44W/RrHcEpjENWYsE/lTdwj3zvI&#13;&#10;pXHOxSE0BgHEuIbLaalROKYcRbzGMo/4Vxe3Q/72KBZ8vj4trwhA6Pin7ITqzO+QdTokAXh3emUk&#13;&#10;zIj6GQMc0S4AQJqOmAVezH7C2q5rR/7szW3/PDbvgcxBAnjy9MaEFnNWji/Lm3cZlZQAakKyjiT7&#13;&#10;fGcu+SLs9ymAkNaZeuoFElOOd6obar3KnPHXQTU10qeUlH+S82IeoqrQMaDhEPME1v5xV0Xv+TeF&#13;&#10;Vr7fC7pe0RHpJULAjREOvEfD1+eBtyejCVck29UVvWfUUBwTbSI8wW8/LUU7TIh7caPcum52xTpL&#13;&#10;WEq4V8nJlgb+YebKaDgqhz0QOYNUUQnI4/0VuC/QPs9WidKXeazq5uuJZtKNRWsnnblGoYG/dLHQ&#13;&#10;zC2jmJFj1bXhxKdMfMwEyTiMIif4d8cyt3rrUEUQZNL5bFIOR9fI8WwGsgTvw2k8LkB1gvlLwa9r&#13;&#10;4I8/3/F6ZzAN9DfBb88Dr68euShB0rDl4cgj78TrysMJ+mQgZrBaSL0ZRAAOCcKPS3GQ4nEAbyfh&#13;&#10;t0fD78+GJsA1XD+/5NKW0I50WmTknRBBjXFdhispDoSln+zT2Nm2bdu2bdu2/aq2wfxt27b9tW0B&#13;&#10;zsdC+cvNo2rorSI2W0QBcHIk+wud+WXHnxtdP48DfUwGgeFgQxOLDZ5bgoBdFX3Rr4VNBjgQIfEF&#13;&#10;dfjxr6H49t7xx7eO56PjC3m5JFhfnuw2ThCM/Tw2mbyr9M7KrC9JGsw2qu9hkW1JIGBp1gTyE7CA&#13;&#10;UWnl5kZaJEHuAOYj+aBvzKlAz5JjiM31ZGMmUOTtoaoYoNrMK7lm8QuRfDApitWCwdbMaIGsm3q/&#13;&#10;JUOaPu1tDQ56ZCRBShCw+I8IF6jFwSB0AM1C5ddwsYIZzn60CP+fJEEIG1ruswvIj8SlSughO9MV&#13;&#10;uKJO1wBeXfHx6ni/EEmJgzVuhGsoXl1v0QZWjgg3YeA4BIcSHi3a0SjkWnIgAh0GNo26ZYZfqkSx&#13;&#10;5aBYgCrjTJ47gWLDjPaw6nCuCxnCuVJ95wzOVRpICrSJo7JvEtcgeASEeRJDIsPR3DlTEkqRqJkt&#13;&#10;pB5CBimll7PUGqzJrJPQdIyRACIAaYOwR628norvL8bHNYE4xQS2CnQqT0HeMYmq+8X4BtLZdH6k&#13;&#10;421kv842F+GQ9ck7jlx3Xz1pJwnjkCyNW90L6URSg0GgEd0xsZ55U9zv/G3/dGaOYBN8HB1MeDTB&#13;&#10;82g4m+AQCnZwfD0xwepXd4TVyLoPRQemCRXRA+A+ZybIPF/MSC1gGT3+Kh3DOc/ndzJSRZXKOdaH&#13;&#10;RrSL5yLRMZndRAQNrX6FhlSeX2koQy0Syy/O4SwXaN77lXaaAG7AcTDOk3AegEU+kqsrdABEglY6&#13;&#10;ZBGlRVQRdzknJgCeVtFrS1PNu5bqfKskSrHIby17f2HVoShH8sjnC6DkdWLiqGeXimwIh+XKzMdS&#13;&#10;9oosSiAfvm5W4tmqi+fsKAcpzREBy3k8FObJ0ONTq3GQ549IPCMcIhFtYbDId4AYQSwcQLZFwnkG&#13;&#10;I+XUbKnkXIe8v3ydEnPYXlWXMer3QK2d5POlXorrUjxOQjd35L76wBgCFYINrUgnbzMGMaCLwwvk&#13;&#10;zwxNDU2drS+vUWr7pwAHAwoBkBE2+Rw4AKSTYnLzs04CwyGMxyE4hHF1ANFeI+/Nuj03kL9t27Zt&#13;&#10;27b9VWyD+du2bfuLm++K1BQ07oxltcnypgWdJnZWOdg3Uw4sJFCdrDXfIKVTwMPKDQgAdAXO+yCM&#13;&#10;AVyV9HXKvjAxwA64uy5xcmgdxOgDeH8pvn0n/PkQ/NZOMHu4tsCK/Q/E/hUEM61NcrLQU6Zjhrcv&#13;&#10;LXQDu60cFCl7Y3oH4LNZE1BPUKLKkSAB+6Y2wYbJhp9oBgOll8uWWOcCqNLiaMAi9xMJcJUVOhgc&#13;&#10;OrSTg4wC8j1JIRcqa+E4yAS32YYa8jh+PZdT8D4SoAAbqr6f48hgI9mlKCcFswZ4ZHUs4BI9wsAI&#13;&#10;AMXUynliAEgdmO+qGAZc0Wmvrnh/dbx/vPBx5YY/IgIU+OiKj2sU8FuNnBCRGYgUrQuOPsBfmrMR&#13;&#10;xXBDnxihtU7h1PDIFArmu0cb0HLmcFAYhX57wBAB+GS7JPCeDiwWAS+gnjvTAvQgZ7t64top35T9&#13;&#10;+r/Ye7ctSXIcSVAAUs08IrJ75mn//wf3TG9VZkS4GQnMgwAg1Tyyqma7q7IzRnGO38z1QuVVKRAI&#13;&#10;LMrlyHZNQIgcXPa/BaCZAR7ATTJeC+fYUDZRrL6XUTNOwE+EQJMCcKPEzXEo7reG+y0SGYZjxcKB&#13;&#10;I1WGjyCKb/0cAZYinHMC5qswIyt4mkVkQcwZCBDfCWaVKsVYoKAKQgZFC8NJWSsHYlwbhisG03gX&#13;&#10;uIV47sv++1uuGapCvfxbx+e3Gz6/3fB2CI4u1OkO5r2/AM0FpAbgu7d7yXeIRF9ezjupk3eUegsd&#13;&#10;AWpc8tcE1M8A/uuX+Z7IloCnaovIKSrb0yEgAd5zvntOw5jJ5gbMKZBmJrWGxKOsOQl+TpoOh6vD&#13;&#10;xcLBqkv2TRStNfSG5UBRrvcaToVKhi6pIR/M/GSyYwHqtW6W02RFte0f7+1Uk2h+kqA6UKx8OgBD&#13;&#10;mm0uRzwx5R1t9w3MX/OeayTxjZw8mV9BqsGxnitB+bxkXLulZ8OZnLgpoxwE651htVPWb8q/pUtD&#13;&#10;gemYmIzYsCVlxtczJRM/6x7RsNnB6amu+lNtTADvfB9qjaQNaQ0us/rE3h9Sms0g0N7R+gEXXbJ2&#13;&#10;0WkzL9Kpn2OL8mwNrfE8jXncHbhFeOStN9yPhr8+BU8XPCYjM5ULZMzlGu8QyysnUddHa3i7UZbn&#13;&#10;23fDGAodL5EtWarIsXDZZZdddtlll/257QLzL7vssp/aqFiuEFtba2BtIAvYiE2ZtgYFmWH5z+lj&#13;&#10;OQFMGSaduvo+KZuCDoPCRDE8w9t5r+cQjCl4nw1jGMbg9bQFI25y6zo8gdNk0iuGCd6n4OtTcHyb&#13;&#10;+NIHpjXcOjfcTR1dMzHoJBM+JGgotyEY6bTIzbprQBhxL4RmfSCZpY3vQh3jYLJP94ocEFXYmNTp&#13;&#10;doNNpudsAHpsPFP2wWVt+DMhZxNAAlyGKsYUDDc0CEwW87FY62aUish0ovGcwwzwyZbdZCAQ5ySz&#13;&#10;3oZtWvELpEqHBwAMCDXRF3WVmrdq1EYWZd+AZm47jLjPSqxrBfZLaDsQCFkRAE0H5RmkVR6Akv5x&#13;&#10;x0MmAZlh7EeBxA4Dvj8c70/Ht5HSL5R4oZPItzwQO3gc4Hr0/ieAhzvg7+hNce8d995xhIxOQzg5&#13;&#10;ADS3ilyxcN5MaehOsNyCCtt7IyscFg6PbN8E3+J/YPQKAHgTqDeYCGYA2AQkCbT0lsxXoG8oe0oX&#13;&#10;pXOqiOlOWSL1BQqVAwDKsmOGzAGdAB6JfqGAS3iITvWWuNBKLmvR1w5veFPDLzcFPh8AgPtheE7H&#13;&#10;8zkYXeEEE3VzLDh8uUY2HDTZsXRaWTiAFrAI6VupAIihnZLXOvRY2vrugKJDmqK0o6PS3Mn3NAGe&#13;&#10;7xPv7niH4AFlJBJW/gNqqL+ER7zU0Y+cFZf9F1mOow3d3R1p3uhIOprgy73h394U/34X/Pub4vNd&#13;&#10;0cSwZbegBsqO52W/rPaujhoOQILTPb4Ajks66gIszOSm2PqJlx83LMDcQvKZzN092O9GeZw5J57h&#13;&#10;lHoMYDqB0N6ALo6uHg7MWaDqNOV4C3CUicgBdwNCa7xJizk2EolKrPMWzjExiFs4R3qsk2SFNzi0&#13;&#10;c1Knz17rmep5szrFN2kajr0Fe2/tl4B+OUQ2kF5WDoOswyWTlM+Q+vwSDm6j42979yjAOS7POWFF&#13;&#10;DjRdjogF1Mcq70CmNF4kBvY3V4eYMRoqT92cGft8l1EJEomKW3N4SNp5gNvlUCpiBWI+57vUY0o9&#13;&#10;k4pDHWgGoCnMmex81ZnEOr0k+iAaToTMqQIcDfh0a/jcnvDD8T4GVBo87uMzIpxU8EsT/HJ0/Nv9&#13;&#10;hi9Hw605WptorQGI9WRzbJhx3cyxw3dMo3M13ju9d3x+Q/RzwxwKaYp7m7jrwKEtJP063o6JL/fB&#13;&#10;9s2Bqg1dFfcu+HTrOI7GexkwZsPDb3i8P2E2I5oE5Sy+7LLLLrvsssv+/KZ//5DLLrvssssuu+yy&#13;&#10;yy677LLLLrvssssuu+yyyy677I+0i5l/2WWX/dwmEuHywQaOj73iwvMPKRaVnhhwkVgyCGgmhmYe&#13;&#10;+q8OwKDi6J0yLO6ph++l38vw/5V8NQtR8jbJs9S20eczwS1ZXs8x8P4QfH0wDP5pGoncqJcKAEdT&#13;&#10;6rk3qQS/zzkxRiQzhQYzayXFy7rYpXaAFbmQjPPF9t3PyRKmpIiS5BxJYc0nxNqWX4ASAGT4hY6z&#13;&#10;tGI8N12McAt2nKQmwsZgTkkRc0BcYcEkVhVKxiCbddV1svJT6iafMSWEAGD6ShQoqYUsIa0TFHsH&#13;&#10;27Gkg0LGJ6V/SBNfUgRZ6FRSB8gApwzK9pl51fkj6umVmT8NeIyJx3B8ezxDeoD3nclUt3juTUcj&#13;&#10;qzBZtO4Tbo7fhuFojnkAdnP4QbbkTUozAm6MMOD5Bp+OMdjnelPmaAUiqe96fFUy2TUEE1JDnpI5&#13;&#10;2V8p/cHyR50ok1D2tnSWNZMhpr78xmKvZ0oW5M4QlewJoLZy6P2rJFP0JBJRLOTdfkRipIwV+8St&#13;&#10;K768HWidr1Nvw/Gchu/flfkNnmwjTY38pUVxunZJVkhKT7VIluhoQq6sF/s0z8GKAsHpgepeXpEx&#13;&#10;GVGDoGALJqLevTMI50mGayUEP1/sd6QZ5Pf+cdl/lcW8k5Iqkh9G1bfGvket94777cBx6+itnZNS&#13;&#10;V3PKBz32xb1O2nx8HmNJZa2P62IfJXTIxpfTWrK6j9fPJavjyKSjORc/LSKuADzmZPQbGiAKbRvj&#13;&#10;O9cCZz6cYROZV9W3cmbdVRLYXHM32R0AaNrQGzXxNWRymiiQMmQxwChdstbB17lW1qGb3vx2zFbv&#13;&#10;WSOy/+N1uJ2G194+xWevCLOZEYfbO0aWU8A8G7WuydL855paJ7F1t7lGi3WPingyUeg65SQzVPMu&#13;&#10;cn7a6gbM+ZMV5ooqc87l7oBPrnnTXp5JVg0YkyewX8Q7XOZcERFIFDDiLSEuMJkQAefuzzf8P/+z&#13;&#10;4S/fGr6+D0wXzBFr+2SUmXbFl3vH263jdgiOQ3AcLcZXq3fI1SfWO0hWIOdhh4hC4eia70AZMXNH&#13;&#10;V+D23XCo45e3hk+3Bm2MtHp+OdAg+PJJkTlneutcK8XrveY5DaLU9h/uGKPh6fMc5bFP7Zdddtll&#13;&#10;l1122Z/WLjD/sssu++kt9dZPn8XPpfxN0KxJ6pJG2Lo7gE6UFBHi3Si105twQ6eCt67oXQuczER0&#13;&#10;QCTAZabdAOpS7mdpB0NSaiXLTFAkgUt3Sgj89hiY0nBMBXygBaAIAPdbxwHgYCpYgqR7wl0B9bNt&#13;&#10;nvTzUyffNiAgteDNLTbUKdWzgRghs5DOkLWJpl5u6slKgNEWuvJNmUg01deisAAAIABJREFUgXuC&#13;&#10;P3SQtKabAFA4AMQW8BB7WQdgM9wp8Wz6CkKVmwRLizedOwmCz1Xn5raAfCi0heRMgBBszyX/g+06&#13;&#10;CURYiuYneCrx9/IrYJgAWHkN3IXPHP3tGUkb5wwwP8sHib4EvI/ICVA5Edib2Zf0Q9gdy6EBRPNe&#13;&#10;D9cF/m8jxGHoTmC9+QGRda8xKDt0dGpHW2ARxyHoL8lqFQJXCdg42iEAfZZJ0CzlghyQGIMttfKX&#13;&#10;DETbnohyPFGt4cQAIjltglOaQFI4AHyBS3SkSIFWkKyDrZHWzeqBqlVDYkvc0cXx6VAc8Tb1Fo67&#13;&#10;937g2/vErzLw/bHyL0AikWcKWGygiuMM+hFoYz6Ipl6OivRHnUFWlLTFAtSAadQcL4DJ01kpGOZ4&#13;&#10;OkLfmskShwFDjMnCd8Dyb9qFDP0zLd3GJ/XrnFeivQH2+xZSY21zWAHrGP7BOfnkTFq+gc1Jixor&#13;&#10;qgrJjOdhO9i867avDnN2Wq2Etwvsz7l/5TchIPlMzXczGARwzkm5Vu7PBmeGmVTGy3umhrp75lnx&#13;&#10;Wr+ydDluADoRj04nSAswHzH3aAHn4Qw/rQOb2zbWigTLd0D35AdBOmbkw7g/2dYWJ5PlDEmN/AS+&#13;&#10;V+LTH0H/65k5F6Pmj+WPkQLz88NyasfcwXUZ5Zj1mkuzL+rywefz17/TuZ3PwQU9yQ5JHBjT8JzA&#13;&#10;c4YE3fbW5rLaIodCjgWp/rreCRyc+/hIAjNK3vzy6YBKx6eb47f3Rpmnke9tUUYl8aA3g+gMp8+a&#13;&#10;ewGhXKCvewGoPD2LFAIw/wDXjaaOo5wbHfcGfHmbUDjuR8P94LzcRXHIDf92P/C0Do1F9tYP9CaA&#13;&#10;TYxp+PY0fH04RCnFdzzYvhOb9wMpffd3J/XLLrvssssuu+y/uV1g/mWXXfZz28ay5y/5Ob/lNjyB&#13;&#10;kN64EXRnAlozw5izwPyuwBEg260rbkfD0Rtu3Qm8IZKGikATSFQrnVp3bkJJ0CcLFgGSD7NyALiH&#13;&#10;VnijhnjvCtWG53TIk5s394lDN66mps516sxTO9dMCsyAzNp0LjA/WeoJfKASss782z+kNiSoggTS&#13;&#10;F3OvGOOgUyOjDGx6JbzVBGqdrGMRZ8JTZRJRC1TGA5xSAVrjplrKuUE2J/ZoimpePzEmuZmPJLrm&#13;&#10;CwS3BQYn+pDsvhZtuNifBMLdVn/K+koq5jxt6BfTO/WlAerZmjOxqW1lYsJbg5lWGce05eDZ3BMu&#13;&#10;reqV1HkEAzL16vOREsJJQG+B4i6KCeBhDjytNvjTFYdxPByyohTECGCrOI4JAtg9HDVQeI9iZB8U&#13;&#10;AVyhL9DBOWnznpBT0AJg6oJwrkkxSU9dL2s1gxte2bEAzomU+aF41kOClS+gxo7nr8OiLlc7GMiC&#13;&#10;JZvfsxqgMHQxNGHOiO9PKWdIgluidOackK4oS+qJ570yiS1agH7BQs3/tUh+WwBdXDKvOqzBw3FU&#13;&#10;9Q+ink8ziBH4HzPnvtUWL5V92R9q2V/jr4396zNCwDogTHUO+AScCWOXayftpWOfrvw7H2+gJJBR&#13;&#10;UefTElzGCTzc7xXM+MCIzcDoEKMT6Tk9vqwcmJBkkusCwY2AZSHVvhxjItu8nFFl4XDdE62KCNp2&#13;&#10;CWDN+xn1U9h7Oh+RjmDUJFbjta6xf20RQKcLRoWePBL/gMk6LX1tua6Tva4bO38/KcrvqbXPeCl9&#13;&#10;KWPOoTn8mdODN5WYjxlxBcCl5jRkHW5dSvT84eoBki6RaKesUwvw3isy6DkWkWBbxsqYCWKvw0XN&#13;&#10;qKfOPCvuMS7SkWRoAny+CQ4AXTveboLHEMzJC05jtMdjPPH+NIg5/FhzMp010Z+2cimknEpZR5br&#13;&#10;jnDuzzVI463q3oEu1L4X0MGqusp5tIbPN67ZmRfo6A1NHHM4vg++U5krHrNB8ax3FebbjfqWGLj+&#13;&#10;f9LxLrvssssuu+yy/452gfmXXXbZ/xWWTPi03GBT2oPh9EvWg4ByotfuXonUehMcXXE/BPdD8XZT&#13;&#10;HF3R1RbuIQSjMxermECNzDCLTXAC5Q7DGIY5DQuWXwzmWxfcu+B+NBytQTEDnGBmWmmMEACAOYGR&#13;&#10;iQmToZdstwAzHB7J2hLyJ+M7oxcqnH3HSn5Qf8WCA8GPTMfnINt9jIHZlYBzJhV1hoM31apndTo/&#13;&#10;FIx6aE3Q6368kTSp+lDVuIdhjGD6NyknyQINXtrfHC5nlibZ9GtT21oAoxpszcCkZrDtZzASfS6G&#13;&#10;p9sOCHnVpYeTI+tkZ4XOOWHhuGGbJHBgW3uttpuFzDDqQUTjWRbym/hQlWTbrBfwV4hSIiMhKzQz&#13;&#10;MoP9YppgjJC80Xcm4dMQzElpp2k4Jh0PAEE5T/5qRD9oMBPz7+wDW6skVlRJnAmUbGMxwfyoz93k&#13;&#10;5Xf5wWeeYE4AU+kEYH3gxbK1ZCvqy98OPB1wk0oqTWCMx7TGsjsEqgaIMqLCeW1iKQRxWJqcJNhm&#13;&#10;WSY6rCgJ1JtAhCEQmn0T/NlFN2b+Vsee6Uj15D1hP5FgutLNYkYHzXIVCRmkuzPsdUBd9i+3BFwl&#13;&#10;QfHomi0iX7pqrBdM7qnRhuHiQUkxBZb3e3Ce183iWHjJhOQcRjD/DHpzntGXC7xeKxOGC4FaZ+TY&#13;&#10;c8TXdEravUbSgOuxwRFe8ZMDOp+yHNTTMMLpmgnd3byKJjnWzWt5mmaYc2LMSSd4Sa1tTll3JhDO&#13;&#10;Ga0isQKojheLYuYneJv1j3z32OSyyrn4ey2yzvP1LVD9nPaFQPVrncd1xRfIrfAlO5eOh33tjI5V&#13;&#10;cxEfqZKRx20r2onnLDmjfKtYNZPH8BOv35cT+zH4lQC+OzDcOM9GZ805NstV0mrpyHmpQ4n1EkBE&#13;&#10;AHKybk3RTZHr6VMcoj3mxokg5qO3BgzD+3PCBpkGXTpu/eC7mISDQFLebZUv3zPyDYPvSBqkB6Xi&#13;&#10;IdYzkUyi8ZZB4gYEMBuUiDM6uqG9ItuOrlAYpigcivfpTGLvCnMmvjVwDSznAoxt6Snvc9lll112&#13;&#10;2WWX/VntAvMvu+yyn9tif1dsttqgJuuXMhZdBb0p2r5ZFQXU0d1w69z8fLo3fLk3fL43fLp13G/U&#13;&#10;2IV78N0IAlA6hdZM0AMxSOmb6YAG2CAaQJrbtrlTHF3wdgjebg1vt4ajd7TYNBLgFYhqbVgdCdKl&#13;&#10;TMvEDHmPBK1L4iBqAQCWljrqf4VjnuQYFqB/hvZ9gT7umGC+gDFkAc0IpnVEGRCYd2reO6A60TZG&#13;&#10;W4E5KQsSwCYClJmT0iUJ4yR7+wSHuNSzeLLYsYHbGvBGbt67AnWNBPyD/Q0vAJ3M/Kw71kTex071&#13;&#10;GEC+I8qbYL6XPIIhIx82MH8uSYhik8bzqAQrtQC9BRis58MZfIoWW7/HJ+KrzWxpEk8DnpJ5Bp5o&#13;&#10;rZVsgRmZv0fnl032PQMAaSVxgKyVF3xq16pGANwQsB8j5Rz0JB8jkAI/quzxLYEmPs8CF38E7OfP&#13;&#10;gt7yIvvE4Nma20kxPlKs2Z3Pa2DES4JzQLJZU8NYURB5AD4Ewxya5+W9PLXDtQAqgFERLeYoYOV+&#13;&#10;ANh/ewJZsoNc62eLCU02QB/mmCIwNzpwfABmBGxLL3/vO2TzXvbH26lPCx069wgL+Xxr+OXtwJe3&#13;&#10;A283SoEsAF9+NAhO5gsZPn1GubSVEwaI9a0A4nD1+u9eGvtVU1JnJCPfHI8Zf89kM5+B4mJnB5Zu&#13;&#10;MWxzLc01bpc/m+nA9lyf1uNnRg/HikgyZ1TAMxjiTRW3kKEhW59SPmKrLr2khz5K7ZwBe1TUQDHH&#13;&#10;t2McqCiial/gRKA+N80uIkenofv++XnV1phHVRLIX86eDyNbVkfJXCe6fdV6U3kEco1dZUzgvBzs&#13;&#10;Cd6HE2qx3w3vAZg/hmGk7J0DFqEfAoRsVM6BXs5Glsm39WJrG5wrUGB8V+qKjo4G4DCHCvvA4wmI&#13;&#10;z/XuIZmDiPr496Ph0/2Ot9uNQLpMrFV/OWtideY7R7RJ+dET8Nf2sjRuUkc5l+fxUa/TnQOmpWPX&#13;&#10;AeGawXRILMfz6UF0iAjDxkgyABGZds3ll1122WWXXfYz2AXmX3bZZT+1re1gAnaxqZGV8E6bhbTH&#13;&#10;4qdJHCSiONrE240boC9vHW8HGZC3TsmdJg7VVgw7swTHY8MqgikCx4TlBj9Z8krGuTWFqyPVzps2&#13;&#10;sv9vwNuxmPmldjrTEaDlNJjGTS7mLGaYb4B2WrEXC9Y8YQSALaB4f44dNC5maEIKCYxGPTsYKZBa&#13;&#10;uwD3oNSelUgyCJgpN6EBHvdiF8emF0p5AAvuZWgsl7Z9SSNJAQ3rGb0A/SW3gpOcgmMD9xOYSaC9&#13;&#10;9PATkGV95gZ972Nk2C9WYTLuU2v+BOYHo7QYo05AqrSOLZn8tgE2/GEA1DyADq/eWqBdPesZkN5w&#13;&#10;6VUPAfwke31ntU4kCGTQtgBkJhs2HB3oh6x6VSb16wGueBO0eMa5oVSvyhKL/O0LvCAOvtVv9lBZ&#13;&#10;5wiB8wLOsDE3t6/dCnT3VWsAQg6In+yCQB8kJKqC2MheOviymKZxYmqBu/FLsPo+k2cf69oIZ0+C&#13;&#10;PypwWY6lnIvgBPDTWaIqULcPz5ngYlajKJCZKmuYInMRsB4VQqa1l2L2mh/cQzLsw53W/X4Pwb3s&#13;&#10;P23V/07OGs79rTV8vq+16ZdPBz69dYKNCiwtnFRo/9s34iy2Plgzf/Zp/p3yMhyDa9xkNzgl4T71&#13;&#10;jUyszpwNj+F4TAK5j6djDETyW3k5laDyMDr7xJnYeWfem6MS506nxNzyXy729oK75VQn6VB9PA2P&#13;&#10;w9CUEXcqWlJjp+CDrVlydBUYu113zUtr/lpL1VZPf2cQiW+guSPWEJSUkCeInnNpnZeJVyPpfMzn&#13;&#10;xWYPr8FeCknQXjI6YbHy14X3Zo0+tjs+q/0jz8BcTuNniPo/58T7c+J9zNDGF2SC7pSjyeiIjDzK&#13;&#10;cuT7wor203BaSs3DGp25tQTz2X96vEuwUilR9HZ0PG+UkgOAAfbv3jvscNxugttNcHRUJFPO0Nuy&#13;&#10;AvflFM1hQEcKkNJ4y9me9Wexykk5Q8SzLGxnSu4NtHRYSeNa4g6r9WbCjNFzt0Ng2qAP4DkGn8kE&#13;&#10;sNJAuuyyyy677LLL/sR2gfmXXXbZz221YY6fBWauDWDrTLyp8f8KM4/jPt1v+PLpDgD48unArQE3&#13;&#10;9UrSqXC0YFo5yJwmmJsSGty9T/NiusnakdOx0ARNDyjIujpaw9Ect27ouslgSAiBaEixuEFsf1yD&#13;&#10;T4skoFoyJjs4L3t4PhKo2erstDNdP7LI++cIMIfMRQ02mKO1BncygtsG5hfwrnRbzISBnGC6ilLL&#13;&#10;OJnEWU0Ip0J8UR5J0A5lktrQ+i4ZCFtAvntovicIEIl2qdaw60BPAtx+1iHmBlvO2FRt3DNJ8OTP&#13;&#10;HXBBRmIsjX4AJdez5I8SfKLsjbpGrgIpcGKvc8v22J1UG5uSlbZnONgR9IUK+iTSIKmDnLdxehQc&#13;&#10;4ZBxlEb1nOyHZHULHnHfW3c8u2PEmIAbTATNBZCJBDwUiyWekRTEkmyVMwFIWdA6Ex3yrwQQsy3X&#13;&#10;k+sG1i1gf6uFBeDXh+zrnvBb0ou32kp8LD9wGwTSMjoGrcAZibHk0+HTYHPCA3DvIZvVm6K3G5jk&#13;&#10;kRIpD0z4yGS1yUJdSSUr+S1epBl+AKQykkGiRmY5a9Yj5xhkVffW0NSg6pVkWg2wkG85D/oXOPhv&#13;&#10;osOX/VfZDmpne2Ri2rfIvvx268zh0jTWC6BkueZH2ZOP116OgteW5jhYc5jqeQxJAKPLybsu/Hp9&#13;&#10;C6flnI7nmHgMArrPERFdNms+YzJ1RTq/BYAowdIcc5W0HcD0BebvrPBdTibd2xYU8IpIEgKmdC40&#13;&#10;9GY41LlOKJ1rqoKKKIqaqjEP1NV30DsdaPsMfW4AzjkfR9eLl6zW8g3In3Swcu3Yo6/288KxF+Oe&#13;&#10;UXER5bUmjXLa7w5Wib9P+v8vjPz9MRLQh7eKltjzv8wo6whJt+fc5XUSHmeScBevuV5l+XcrUqCA&#13;&#10;fKl8OhqFLIf/OiumRMriaEY/ieDWKXpmbwr3DuAJAPj6mPBpEDham7y+GkQmYhVCzMi87kLzow5y&#13;&#10;HeMPtbnmaMlnXDVdrR2LTibLXSsL+5tlH7eML0EdoTAcjRKQszXIiMi7ETfKzMiXys5ll1122WWX&#13;&#10;/entAvMvu+yyn9pUNkAO542q2YQLtUhTEMNFYVA8xsAcE02Arnd8uXG6/PdDIDIxoZjScAiBfagF&#13;&#10;Y7ZhToJvcwvxtmDRF3XbuWllcjMjA1q0mOlHn2Q6N0HXFhIzk4CJCWwqEwcOhwlBNzkErQsaWuzA&#13;&#10;ydqfPgM05yZQg6l3Ajo9EtYmkA0mc50F3GLboOZJCvFIwgkCkExgSlbovQmOTdOfzgnFvTe0kPnQ&#13;&#10;OMdUA3+mpEjL9oqkdQOOMQiYu3poQlPLvSsZ8WMKpnGX6oGki4Qe/0HwsrXUYs82wHK6+JYc19c2&#13;&#10;GqWLKwEQZPJSdigPFugwgVkkT/bceCcT1Woj7zMBLYJaSxKC23HKBkTZTl4W1IZePEWdVvsl2uIv&#13;&#10;z7RA+nUVZ1Xj5NV5uQ8AuFJnt9jo4U8ZDszhuN943GMyYeGjOVrvgHRGeAyWi+0UdZ8F2aUeAtyh&#13;&#10;pvzOII6n9DPAVxrF8VMEMAltanFArMC7vArrxgrcSicX8pyoq4XJLEdJJr11dwyPlL6SkSuOafNU&#13;&#10;eyYSSaQHmZLacDsO/HJruCkANTgUj9arvuc02AgBHxFoC5BnDz9YrQdz4PnioijwzSNxs656zXMZ&#13;&#10;OcIDmwi6DhwHcDeqr5tP6NMwYv4a0tn3t+aQ7FDR7T4kx77sv9RSQiQlY1Jew03wjLYdwUQXJ1bX&#13;&#10;fLX7ymmyO27XKOPqNzdm9VI9TzB1VlRSONcSvJ1yBt/zPuEQXM7SkFCRDrOB5ySQ//3p+P4EHlNq&#13;&#10;Hlwl5Nooosuh8DRkIlWFBkgbUUAhZzdNMeZAOn0/st8DPuUkG8+kGN7wPoDvj4Eujrd+QATosY7s&#13;&#10;nH4A1CiPS1S+Gdnmr5qfZK/uapicz1XOacKLGR+gLj9USrTBwvmLkCqK3CqY5VBIUsDJ6amCoy1p&#13;&#10;moqmc9kizla3KC16CX9K1DNzE2QS18yzQua9eZRR5nJkT/ad5zA8MyeBc94jW59J1yOWDRDO9YoW&#13;&#10;c+zGWkc6MUOqD4KjUeqQyZ8Jbxs4nyIdklC03ktuSCK5rMHRpeGTGDoGDpDYAVBG7X0KPBJJqzTm&#13;&#10;KHE+9wo+YA6IFbWy8qDU7OwsSTofyulxam9Bd89FF6g2ivcHZx6BI9rWB9tFlJJXXQX33vB2f+Lx&#13;&#10;FIyH4DEFboqM3/KI1vngULrssssuu+yyy/50doH5l1122f9VltsnbvwJ0elAMOy5RR9mISfiwd5f&#13;&#10;OSQrqV0wxRK8lhYb9uD+TcMJ+OhKlrZLyltI4IQKMerqN22Lxa5AV0cLxnnKCQCOMR3PCTwGy9lT&#13;&#10;QkMaVBqOWwLJs5IELvmMBUZIAn1AyIEvvqGUzE0AArzBAhwSZBDiEqrUte2hid+b4hZ5CI7QdO4K&#13;&#10;HMf6u8SOt/sgajBlXQAhU988osMlpEYi34G0LWFsgEUgy7BUhWVj5gdam9rtO4iRz5mJW+EFL5St&#13;&#10;2guAKuV4sn0yAqL08NM5sEUAmDAJZB7r2H4K5vbs6zuQDO0C9AtS8ioZUqZ3/48vICSvK6t7/k2T&#13;&#10;179egIDHk+H7z654TsGYgkc4XRKYnzahKrDWTs4dFTB6RPN5EB3RN6Cez7b7NCqHQEi5C0JFZtOF&#13;&#10;L1xqL2xV09/wXnz4eHN27JEte60kWLfVU0aD9Ka4dY61o2kwSAFtTIqrw+saLhIONTZiFymQhyzN&#13;&#10;D16ZHf47FzwbuKqy0PxzQlB3aOvozXA/clwA31WQmSBtGh1t5eWQje3vOAl7X/ZPNZGtOxpjJ357&#13;&#10;5wx1dMHn74J772jaCBxWks4fXa1m++hzq4/kHMO/6ZyCW804ZqBkXEZ/sXQ7Vo7shBthuUBv23/m&#13;&#10;HDo9ZMnWjCugPr68JC9P56oKJfJUs9DbzdIRtw3hqj/HypmyzfBmTKw+GjCP9jJXBFQulKqp8tk6&#13;&#10;JsHXhYhnBMHrDLzXP07/r3XqZbhbJvS1qP+XtWdbSbf78LoZ0bPWQf5vd17+yOGxlWqbg2LtiXw3&#13;&#10;QEZZeDDvHU+fkbcnI9MkchHMSOxOkL1IAuE1WEna+Xwi/iFyLNs1nqD6Etn21KrfunLVYa7J5+k7&#13;&#10;Eo2r4LgdQAOe4Jr2Nh74+ph4DkNrdIQ0OS0zq8xV/+v69U6TxbWVcwAIoL7KKTXuWM+MSOFyOLe+&#13;&#10;3+Da6tnc8/osGP0ADU974vtj4Nu74fF8nvqoplPwsssuu+yyyy77U9sF5l922WU/teWm+XXrwqR6&#13;&#10;DrjBnyH/EsfOALkOZfLZT7cFQDOUmzx+DZ39oymkLZFv14ZmjpGSBHBMBYYR+JAZWvlRhhab9Lwm&#13;&#10;QDC/Sehrx6bPwY38mI7Hk0njplmxA1tXtC7oucG3talN2CI3mATCc9cpkdgv2NcexwUY6Klhm0jy&#13;&#10;etIKee8NOJri6PzqTXEIk8oeEW6QkQatgQk3hXJAroC6wENyRrBtmFXgZmiCkN4RSIvNa+n0MhGp&#13;&#10;TcPas0qx1kQXgOERgYDSGpfz5huRxDR+n0iO+3JoEIDiOdMNw6i1nGC+5d/mMDDCIeV0st7SSeD7&#13;&#10;zeu/G2DsCww7AUvJqgdQSYrj2w4dyWvPlx1G+sctcYczJuib9jF/fx8AdGKakB1cjFqUDFGy8EtX&#13;&#10;3mXJZui69nrkjGpYn3k4lsx5igFIpZ48Uk5Pn+NoB8JX/eUnsn++HZeAkVuymzcJoPPBvIYZVIBb&#13;&#10;b+zT2nA7BL1Thkg6IxsSVJmWTNvMleAAWkhJbCCanLvBrnC//5SQ6qn4m2z3dFA5a7VSN6rg6BLz&#13;&#10;hEG0VcTPyP5ezjyvvrbX9mX/LNtQv629Peb4394DxlXg1oFbu+MIpyrnNIO70gHje/9efYIA+ZKL&#13;&#10;SYeUhxNYFNC4Ds+Ja0a0zi5fldc4RYFgRT1NCwZ+5QbZc5T4yneyPbFIjsHQI5cGcUZ1CZJ5zrU2&#13;&#10;n2lPAs44mE0CxzcNeF1rN8KZYGiQ1tCaorceh8yqNlmTcvX81NRPQHbVJE7D43UO/TByXHJpw+4o&#13;&#10;4/PLKUfAByetRMTatqyoMC9Pvkvk17lfoSaWGuO55FdhAjiu9UYKJB6DkVljUk7n6bu0TuYz4JcZ&#13;&#10;58d8plrvNia6xH2WPN6KdtBaf1kmH4zU6CqVG8Q91v5MVC+RrDwBdVkOgkpe7oxoyfeV+6H4fA+Z&#13;&#10;KlN8OjQiArOWUv4syr73ibhH1XVNw/mMWfy1YFW+FUjkZaDD9znpCGHeHVljEOHEMb6nvI+Jr4+B&#13;&#10;3x6CX79P/Prtia/vE49pV+TUZZdddtlll/2EdoH5l1122U9tu6zA2sDyhyOTkQY7Kze2wpDlT/eO&#13;&#10;Xz7f8OVNcYsNXoWsh/RAC/Z8MvV4DAHfFnrYUxjG/gjW9VBjCLpTdWdOqUSpubdbyT2lmPkOago/&#13;&#10;pzNh4PBiAAMIqZdgagZzvmkm3dTCSZsoUjc7H4rgB2sM7njmJnTt65Gb+bRMiteb4JZAfkjrtKbo&#13;&#10;6ugqSCI+HRRApl9TEOyXzKYIVBTBfg8HEVtNYfzQZp5mAQrJ1saxMdelEXwGQNNZ4YCk1n4kFC0w&#13;&#10;g7eZDjpasCojgiOKHT7nSm6bsiwGglWUjCCgnyBMPuMG8xRQXTz7HRzbgC2CWtESshw1+wOGuwNn&#13;&#10;MeQdCsR23f+cuS8J3sc0fHtSG99FcXPBoQLRYFZKSNX4YrKmOocDCLIhUtphL+wHBW9ZSZ0LfBec&#13;&#10;gK+VnnAb776wk+1iHzAt2X7J9kawPXMcViRFVPXuk8m6bap4uzUm7AyJix4a3MlIHTPBMOpGPwel&#13;&#10;rUQFOg1qit4c0janxXpIZGCJbM8REBey7TcsaSXMrEiQcCCEI68pcDRgRH4LgPOdR6LIqhdknV0g&#13;&#10;/j/dsl0ToE6QFeBcHRjz1+8T/6EP3Lri7dZxv3F9UlBPPTvzq+sl+3Syi1fUEoFcibGlTWvNqGgU&#13;&#10;WdfAy7zlWOxxgE7oaYZhUsm+zRcAXhEjkDVusTkI3Guuz/6XSeAb5JSgNaVpShrOAVdEsutwbO/O&#13;&#10;8qjnzM1BTXZFz8g8BeXtqjk8HxwpLbQqdp/d8WGIrPpf6802mZ//3ubucoDkI+1yRJKRaJkwNj8H&#13;&#10;Wr4HbGD+KsxKAr9uuUUqgH3NbNVTOjTNBSNyMTwnE9jWugepRMds1wTPGeaYzPxq21URtXal3I3Y&#13;&#10;eQ4bnIGhTseLSrwDHMo8M/HgKrpy72SLhTO/3mfi2bm20zkR6XNxNODLXXG0A+7KXEmdMnhr/k+S&#13;&#10;hJ/beQfy671S1t8xd57W491BHO8Nj+F4fxren4YxDBlxmfXj7rAJfJ+Ov36b+I9fB/7fvxr+8vUR&#13;&#10;QH44x3R/4ssuu+yyyy677GewC8y/7LLL/q8wsrE2SYBCA4PZJKEDC6D3htuh+PKp4398vuHT4UXe&#13;&#10;y7D11P/ugS83LfiMQDnIkAO4mebmUzFCsmeaUxo2EDlqnq/y6VZMBAA3bcnrPAcZ4SJSeqjTCQrO&#13;&#10;yetkstne+DwtJEnECJbs6hgGASSYlupoyo24ygItuR9cm0J31sGtayReZH1kgr2j5HDWMykiTak0&#13;&#10;oEmxLt0JiGtsis9JOwkiJUPQsJjvblIay+lkAXBm4yMBK+IEGvJAKTuQbasQiCXQyftbgVeZqDZB&#13;&#10;pQCkLZIx7pv5Aqk30H4DjCX50ttxik1DV6j17wBsi4aQyBEAp479Uj5ZvOwsa9FhN4Y/j9wAhX9o&#13;&#10;a7/DTtvfTsAswej3x4SYY07BRIN5A3o4vxzloBFwrAERjeEboKMJTi9G/T5c0zJyJKHJTOhcz1Qn&#13;&#10;//g6q5l+9Gz+4ablEEwgP4/ddK93MA7OvnV0BeTA0fk/1S03hzF5pUc7uTGyZAxKp0iTSKztTD5s&#13;&#10;AJTzShVPVl2U42F/IA/HwFYBlRMj5pP6GYA+gUJqhNVcpIpZ2tO1KcbNAAAgAElEQVReICLr0pdH&#13;&#10;5rJ/uhFspi2nDn97Pg2/fXX8pQ98uRs+HUAX4BCOLR67z0vrM/hZTmwbQjHvhEN4A/NfL5EgdzKG&#13;&#10;U2JspsNqBlvbuHal/FgC+ojzpQqLNcY2ALucanFORrXkPJ/H77JnyZpfE8B6jgyqy3nxiHU9HW87&#13;&#10;HJxyWBnHJ0LHvGTUyjYGPad9/+hEfHWmnhn2y9G225wR6VCybTnNZ+UxOmE9y3pf+TjTrzGcEn7V&#13;&#10;BimnE39bzH0Sz4nICWPuTFYMYMyB6aFanw9dZdtn2ATO89prPuH/13rrxn5rsX5kTvcWc1Q6LUzW&#13;&#10;umf1/FoOfSBIAcL5lw58Lr4CYI6Rs/LJed4VuHc6U5seEWmFGgO5JmSfqnEpi/hRx20jZPNc7D6b&#13;&#10;cogxgk3wNK6r399nSdepTFDDH/SAK4kD35+Ov3w1/K9fJ/7XX9/x9dsT07I9XqI/rrn6sssuu+yy&#13;&#10;y34K079/yGWXXXbZZZdddtlll1122WWXXXbZZZdddtlll132R9rFzL/ssst+cltyNam/CpBlt1Eb&#13;&#10;yRx2I1NPHEcTvHXBp5viU7ciM5GFB2rCN0VvgDYtSZpk6ZKtz3OaKOAGhZJ5nqHgwTQk+z2Zvjtj&#13;&#10;DpH9L/ltSlbjpPYsJRAWG52s2wkzIaMXmZSWjLKjU0vXpyzmIkL2xCUSDX780tAR0S0RMNVumNDz&#13;&#10;FpEMmSBOgsWfYf2pQNQkmfo8SF0w3Ir1n3kEzglbHRClvMA0stZsUtrGg3cYbFXVJR0kmnrswWCU&#13;&#10;1LdlHWtEVrS2nqnuZ6GxnOfE58X0TKFfhL6+ohjTJoBaRCAIJQd4LnVts/J2CaViKkZ73m/U6TWn&#13;&#10;DvFM9jYElhEMrphu1ONPTmz0u52hqhs7ffH3f8zV/Jv2Azafr2rAmIbvZmTka7AiVdAscxawzZN5&#13;&#10;D6RuO6jBXBrcS45Iq6w7n34xixfz0YtluY6RxVpHsmSLS/53nj47+aopiV8EjKIh+7Qmk3MdByVX&#13;&#10;RXCIoKXOfh6bYQiYFYPQ1CO5IqW0zA3WGru/5XiLxJMZfQJZZYufGb1S89X0kuDIurKs+2T5GkLf&#13;&#10;mmzpkvtZZPxFvnes6wf7+GJ6/lG2JHAArk2PAfz23fCXrxNvx0CTjk+HoiHZyHglByMlddJ8+43J&#13;&#10;yDPa6tzXXgdRRTO5xzztxcAHKOc0p+NpRi310Md3Xz8r8qCY5fu4x1ojg6ZNSTPm62gbm90tx9ka&#13;&#10;84unzquNacx7E5/1Jrj1jrdD8O+fOr7cmOOCdZxJhCN5qJ/jGDZCfrHqazmXl8O39qvf5Pyc+9p1&#13;&#10;+vx0bvDJozGZAPYspbPXZX5Q7xZZVmyJaJGzbc4bURaTiEwAWtTnhMf6Bgz3kFzTikhIffj1RoOq&#13;&#10;u5zDKjIrkxrDq94MvtXbivCrZ9CdJS+Y0ytJsIMRTU14gR4JyEUz/CtLJWBEIjCn4Rma/1ni3hWH&#13;&#10;KJryqVuw/ZeGv6zopJd2PUvnrLF3atCXP3KNf07D96fj23cy882N7513XdEXEWk5puO3b0/8f78+&#13;&#10;8R9/feLbY+I5o3fki+k1SV922WWXXXbZT2cXmH/ZZZf91Fb7acEJzK+w6AD5VEIARgS3Q3HrgnsX&#13;&#10;vHXHoQuAHLHhVBG0xi+IVLJZi1h+jc0jwKS5lNIRiGvIw4Rm+Aasmhlq0xX7rwRNcgOegNuGJ5dR&#13;&#10;2gdo3dCb4O0QfL4rPh2Uwklw3UThTqdA1ZOn7E9Uj3glzktwoLUlSaAqOKTxZyPo0QMYV6R8wQuY&#13;&#10;3/IzKbBVJ/fVqoJGtIZg6VYNZlQLX0l9F0pC2RgCD7pt7hNAX3hVbakhKtzcd+YTyD7B5LsJksT1&#13;&#10;fQOtUyAeUuH7mSxPAnUVFQANZoo56YRwSICmIUkw4nlDBkkCEaUzQvFvbx1QxTTgfTDEHgCew/E+&#13;&#10;Bp7PiTEPPJ1yOwug95K/0dAOyp+z6m31////+/sN9JFMiElAx58ObQbVGX1BIakKEBIZJVEEh052&#13;&#10;bg2wOpMUJt6Szg59heA3jL9GkGB9+KHIfjrHq40/Pte6xe5IWAk112GrHnY0z+Eb4O6R92E5GBy6&#13;&#10;HF5RN/ebwNBgAvi7YRhzYKTTQiK7LwGcVW5N6ayqAD+VpyRx9vEUfdoqCSmB1adFIuPBnBxzxLw0&#13;&#10;oz+FvMYJ0L/sn2+/W9E5AKIfimBA8PXp+I/fHqGXf4N96vh8l5pfaphsAOKCcPPS8ZukoxTIPDHA&#13;&#10;GnMB8VaJco6eJaWDAvPT8Tjd+bvTaZqlWKNpv+J5jNZfQk+Sxz3HXEnJ8zKnOb8A1vW0E4buEnM2&#13;&#10;9dB/+XTgl7eOf3tTfL4pemmkL6V1Ny95rJRvWfI/qxyZIFU2h+q5gC8fbY+aDo4zfB9ziihUtwFd&#13;&#10;bZDOve2cmByYADbWVoDPk+X1vF8C7lZgdSjSwcSh4VQ0peuaOXpSZieWR8FpzVz5ZqKcQVzYXsNO&#13;&#10;06nn0/iSyLGctCqWPGQCY5FISb08rGSIxsTR2Bh6ELRX1XB6Um4sq9jCmfmchjE87st5TzVIGLkG&#13;&#10;7J6seND1ThIfW/ST+FwE+WKE3Z1cs2heMpzZzznx/jR8ezc8ngHkd4331Bb3EEw4nmPg2/sDv72/&#13;&#10;4+vjuUgOIuf6zf7yg+Xxsssuu+yyyy7789kF5l922WU/tZ32WLIxyzcGW28NTVdS2N6A2yG4dSZz&#13;&#10;VX9S4x3U/84NJ8HT2EhPK2DBzdA7ID3B/ABQpoQevWBIAiFn3tRiFsZmMxiB7mSqzYlwBuwJOAO0&#13;&#10;EOr0vx3ArTOB7+d7x9sRQH5UxRDBnIK2MfHcJECAAAVUoI0svAYC8K0t8LGp4N56gPxYQL4s5lqx&#13;&#10;9KPSe9s30xHlYMvREnLw3NAuRGSrbz6kCrfWBgFMoWIFjmb7EgT1YtbPACWyfE0VPSMr4pzhCxjN&#13;&#10;zbBvQIcM9hvi9QtYEUkYzHA7ULr209IpweeZwfgzZ5/om4NFBWitMb8BBqAN5oL3Yfg+eN77c+Lb&#13;&#10;+xPfH4JfvzWYGTST/xbA4NE+0V/D++LRp/7Pd/LZM+Xjp44FJEJgk/31/cm6b/BwMDmaNnhjQsLK&#13;&#10;h6BCsB87GEaGp4oXyJbt/vu28iP8fvm33zdA/wTAYHMM5NHJFq0oDd8RxTVgf7dkKOBRRGBKQE2N&#13;&#10;2s1HvIVJb5De6GjDxPuDLFGk00/IwjUoNfQROR6AcDJIOTYIciYwt/T+WfqdmZ9a+RE54oLpjP6Z&#13;&#10;JpV2gclPA5hMEHYDS/9zjqHL/r69gLPZpvl7znnCWI/3afjrtwe6DtyaQeSOQxW9NwAbw/lky/lU&#13;&#10;zsuI9JEC9LWA4rMDKcvICBurPuIVfcPLhS75j269l8n9b80659+jrNMysemqDNdc53dAOZ22TJyr&#13;&#10;Wx6A3gS3o+HTveN+UDNfYDFvenrVtobg2DOfL866vag/AvKXk21/5hPoDYLq+7nZQiIrIoy5NBaA&#13;&#10;Xgh9rYMcnB6OEwXfHfaICPjSxQf4npGPumIasCL3yEKAOR3TADADzBfJiKvICxLtn3lQokZXVGA5&#13;&#10;7rX60zn9cYLe27uRJGkioyQiLq7Ggxagf9SVsq3JsKfDafK4aVE+qfUcUf/T2J/LYeDK1inGezpE&#13;&#10;tpgPP7+j1dg5N/gpZ1FeMp0r05g/ZUzDmI7WFIwgUJiFk0NYozOfBc6Ev1OqHvOm9Uy5ZF2A/mWX&#13;&#10;XXbZZZf96e0C8y+77LKfwzYwb99MCyYybeRiu4Eh2EqQ6t4IXPfGZLVdBZ+6oDUle7j3ul6T3FiS&#13;&#10;yeUuUHWCX8aQfwhTnBZIIATOrQlkCpoouhqmTvSeUgFMcFdh6+aYW2LATPYmGGjqOBo36EdXvN0I&#13;&#10;2N47pW7eDsGntxs+3ztuXSo0HBC4ORTGjblurHKbBF7z24xkwAnSK6/T4pmY/NfQVINhzutkdICK&#13;&#10;oGcC3AC+VTP1K5nqRHkSkTCy8RJ8yE28O9wm3AyOBO0bmgJ9ThgeGN7KaVCSQwjgIYAOdQsmtIaT&#13;&#10;JpL1bvjMJ2fC2ynBkBYJ0JOb+qN3TBuY7kAluVOoWiRMVBwBDrVGqRl3g82JORcYoe3A0XvIHhmT&#13;&#10;8oWjAyLQ2dlz3XFTSrUAQHOFz06A90aw5DmCm1/gauzU1aJ8rBM1R0JOCyCxBQTvSQglASDgx7v+&#13;&#10;AFuksHyCK43lf04H3hlykVIM90MxTTm+oj8cDRiwkLkgVA1JZ5AS1HeHNsB8FlMT0GK8KpKV6atc&#13;&#10;WPiyJZ0zHl0l00UXYnMG205yFx7YvQQDN2RAHNVLE4hcvqeUx1glEWg4D3iEgAzVlpIP4HP2G52H&#13;&#10;hzp+lYFf3zVklQjSZjk0AVU1AC1hVEg2b4BxELKhgZUkklE92a+jjqRBMKFG/S4m4/VKLC0q6DLB&#13;&#10;CCTBiKTPCqxklxc69C+xGpMF1tLBDARLnF5fvA/gL98Mt244bopPT8dnbeiqcJtAJgGNq5CpLSfg&#13;&#10;Nfs+gVaFuNUIq6TT1ezpJuJ5bgJYArM5wibcJ45wEND5wPJr4s8OQI7FLheO4pw8Oe8I4B2uLPdK&#13;&#10;Cqz1TEtaaku2KvtYlhg/wL1xK/TlaPjUlCMqxkhLXb0Eb22cfFfDAEgP8Ng2Rno2VpThQxv+wHHo&#13;&#10;W+RgAty+7uUyt/+tfuBRVvct6ftiBYDMfAPE8dgzIX8oWdYdj6k5rUB0/tLAazIBLg+aTnkazuGc&#13;&#10;uz2jwaIaxIFmlCEbObfs94++7fEQTUYckdF8eRz7YZOUOPR6P4EDao7WAIjijeF+JwnAaY7HNDxC&#13;&#10;lkfhaK1x3ZkDEvXchG80nC+N7ya+rYvKuXeCztl8tyQYj5ACjLIJ0L3I+aDsoq/INpWIWIhoNWsh&#13;&#10;MWTQ5oxui7k2iQ6mCeQ7bv3A52Pi8UbZxu8i+P5w1rP0qmdFRn/yPXVzSVT7w1PO7aVp/NU1dc35&#13;&#10;l1122WWXXfZH2gXmX3bZZT+N+Q9+KTAToZkf/6GEjBJQi82iBlv7UCGLXBSJ152YwbE/JauVmyN3&#13;&#10;bvrcPTDNHVhY91QFtJHt3qGYw6HqZDKrRjj/Atgz3LxH2fQ4YMZNnMNxNMXbjVP529FwNMG9G+6H&#13;&#10;UlqnMQcAwReyFR0oQAMIB4UQ8EtYVTekgYC9cvO8gfmSjPjQn0/whFVkaO0469gLqhyiCEA2gRcp&#13;&#10;vMSBj8w9YdQBZLHcXLgJFtMqx87Mz3O5EdVg5Esw8uN3zYiEON/TvSDBYM4NPwmAUwWmBkNu+B1d&#13;&#10;mB+ga4bCSwDzAdh0YaRGlK23jt6UziR4gREZCTA8WdPAAP8GgKdRb3o6z+m94e4CmY6neTDygtWZ&#13;&#10;G/7o/z8ikBNI+EEo/oKP8I9v2FnRRq9C5BWgE8SH4Dk8pJ4YNQIA1gVHSGUc4fwSUD8eRikr1wAd&#13;&#10;Fn4ZEjxSPggC17I9xCZk4PURz00G7A/qY/3/pRpYWXWfIuduh4RfrJiu+sq8jevt04hs19Lo11Dg&#13;&#10;09sNgOI5H5EfI5x8u6ciq7x5MPSzHdkOpelP/Gm1vyMcZJTPyXwZOf+15tBNfivL2cLRJIJg+FqB&#13;&#10;V74jjpf9yy352+J7WzseA/j2eOK3b+/4cmvoh6MjHLK6+jlx/MwxEvMm/0NHQYHS/4DtQLVIOHxy&#13;&#10;zSDayjmZzOlmTjkgpca5RI6RJZGz7pvXpK644xVYPI04x4c1e3eAwB3NFV0abgHmv9067gfXBkqE&#13;&#10;yTZ9rEEvQEijYUub4VsU1zbeIPUs6zOvH1VCTX363cnycnxkEdnvVRFN+YCvQ3EHbH3JAGaZsfeZ&#13;&#10;KtZ+/7WG5tdMB0EQGgCEtAu2cqFY5llORv9EZMTeFi8W8P2qh3o/iD6hmf9INiDf0Zuu95y41lHv&#13;&#10;MKyHaRNjGp6TP82B5gZVg7aGQ3pJ01lGFljIwOH8jrG3o8FLPm5EDocxJqZZzKvALfoWoyQl5tN0&#13;&#10;apzbvN6Haq5Pqad2Ok5FcPSGt7eGX6bApANtoL1PAAOPyDNk8V6Zjoj90vWCJVgg/g+GvMSasiIX&#13;&#10;ftB4l1122WWXXXbZv8wuMP+yyy77OezDxiLBgAACdW3+gGS6L6C5LMDl3LRxA7cYtKnxm3IgQGxg&#13;&#10;QzMfSCfBYqSLBqIGo2SBEuxrTdFgaEZWmWBJvhxKRr8KcDTF/dZwdILABbi4ozXB/eAG794bgQgM&#13;&#10;3A4mpc3rUmM2JQaSVZ4gu0M8gRaHGeVAUh6htXBuKNlqQGp1b/WUdZX1nU6UfcMaaEVu+IFg98Zz&#13;&#10;W+wwK3khdmCJDoAEyjXa1MFoBzL2z5r5CXTw3rpJ7KCiDBi1kGxFggDqjBWYttrfRaA3Hn/ri/HM&#13;&#10;9mkBzFOHGVCYTT4HKKeinQ4RAOiCSIS8ciR4RHVMM3w3wZwTczKB5PcnW+Lb+8D3x8CYZPQdXWGi&#13;&#10;sOfEfE5GE0Q/raS5kYQwZQmqk1e9AGv3vvrzBzzpd6zAaGyAj7N+3t0x7Yk5FbfB/AK3Jng7Qsff&#13;&#10;FQaFwdHhgPgChMQjP0OM27Y07pMR7ttP9qUNZedHS9Jn+xEwHHbOcNzpVA9S31+AFtnP4BXrPhb5&#13;&#10;IMQLIMs4Ewde8kHsiAnByUMVfutoIRXx/TEroeEognJONARe0sm2xHVW8t8CaKM/WDLzLR1VZFQL&#13;&#10;ImeDKAQzCx6PyTmrxnEM1IpC+FBDl/2RRsAVeAzH1/eJ3h94ux/QNuhMa2QFJxA9I6+H+JJfymTa&#13;&#10;hQJ/QPY+/HKa10XCKeprTYMKRBrnoohyYZJcroE6s4/t94p1QtIpEOC1hDO4+vx2OF7GHNa35RQU&#13;&#10;qDd0odMbAN5uDfebosueo0Pq2XYAesflc84qrfYEyJEOv3Kznc6R+EXqqHS6o5wGr4/Ga0eUYY7h&#13;&#10;qPeS7XNgF3XZ5YeyfXwrh8dEWjNRrg3xvZwHdb7UEpLAf+r4ZwLaPZLiBORDojw1uWBlCt6slqol&#13;&#10;h5iRWSpe6zjz5Hi8oyTJYLVbRq2IcE6mNv7EmJMyeCC4jnwfbIKe0QuekUwOOCMARCIZtKTTYVvz&#13;&#10;4oWJuW2odT/mZBRocwxTHJ3vZV2SUOFVvvyZBAjJyEbbAXRfwHz054w2fLsxd8TjaRAziAmeU/E0&#13;&#10;wzMctMME7i2iPM75LirqxlevzX4np1+qZXHZZZdddtlll/1xdoH5l1122Z/X9t1G2ccNRrJWd3Zv&#13;&#10;/c8RmrOOaRNterFa13m6TghE3N0XuABqnMJjo6cr2SsQrN1IiJYgYkUCOGANsOaYOnE0AvNNO5oK&#13;&#10;jhYgaOdGsKnUptrdC+wHeFxTgZuid54rAWIkAAJbm+ICR0WgTh5i6sMbNFi7K4Sd0QxRb4LIM5D1&#13;&#10;6ic9egLuHqy6haRmuQsEFNQmeYNOFvs5NtnYNr0tyqHhPtDSnfdNiiVBCgQg0MLpkOX0AANWMtvc&#13;&#10;jDuirdwhEXIuqmgiOFqH3bQ21HQuNLJizfB9TpgRiJ/h7dGWWtFxjrZwBiwtasBDH3fimwnGGJjT&#13;&#10;4VDK1oCMv2RuinAjrrbqc4EYi9lqxrrcmaIbfhygzlnJugC1f2i/voEyWE4cD0BgQmCDbM7HdDzb&#13;&#10;0mL3bFcBHj4JGGduBw05mwCmZGVeLd1fByoxomR5X0t2Kh4lHhIE8bjYVh3YuloxipFgVgHxW6WU&#13;&#10;/2CN9WLMFmjmW/3vFbpVsFNOSsTQQCT03z93HIH62LthPJl3YSW1dRyYcKU0iEZDFxNYpADG7NvJ&#13;&#10;NuU1FCKbhIkQQJICxFbZ9iLnGN28Ehea/wfacljKmu9FMN3wfTj0+8Sn7w23bvjcnWxlXU2mEgJp&#13;&#10;qdOUeO32Ve7O6u8LgNzLAK8hjWRYn1Jf5EgRwDSk7UygY0XOSSGH66zsdxk5kw5j+FpfzmecgUrI&#13;&#10;JlW3jVkR5nwBgN75lesgq0E3kDvuc3I2b06xdJzlXHFyJyyGfs3RBeOzAlOSaM3i5wm49O1tZ+dv&#13;&#10;jyg5929TfCabfUHql4wd1t/1u73cGViyR4IN9k21uVhjGPln7phjAhBKCIrDJ5MeZ5l3iadXVnrd&#13;&#10;Jsudc3d8Vg55YdRhizVcJR2bug+Kuma929R8RyZ/741SgRKtnf0jou3ojCjYfpM8jOOAiuIDuE4/&#13;&#10;huP7yGS6E9romL/HdGubpCOAiM6Mfi5BXIiIRw99IJVo+21AVS4Xn4ANwJ64NaDdFPd+wBx4HxO/&#13;&#10;vvOcr++GZyYH2t8Fsq6jnnZnfvWF+OXjaLvssssuu+yyy/4Iu8D8yy677M9vfwN03De8gjO7KzfN&#13;&#10;peu7AWGy/slEZnXB88WTWx2YYumy99BJ5X15voaDALHBVjg66e7QDnTRYvMfvZUsSQ/QY4V4LzAP&#13;&#10;WBvCFvIA7lqs88TkTIKVH1ECBGhiS65e9EmCEwJHg4XmK49NOY8AqKPeEhxZuvq65Iv8RZ/8RwDE&#13;&#10;Bl4kxNAEpVuSQD/BhmTGcSOvAeinnKzIDhwlKz9a16OcIatTkRmygflCh4yHfJJFwtgFMjmgihb1&#13;&#10;lPcRYS6CCQDS4GBYu2/bXnMCGgBgE6BGtZMJrXy+53A8h+MxJsYY7FOKpV3ulFuCKJnfw2E2YXPG&#13;&#10;BlxXv5CCXAOs3+p8A0VW+bAB+v/4Rv3MMj/XSUDsCMUdDDOYrUiNZCCqAh2TESouUA/5IUckXI2+&#13;&#10;ujQt6BxTz4AXjtO2+tErvrxwtMWDPZU8T0hEHyi9ao/zLZweUtfiSScoKq5v5wvG4atcCyh9hYQc&#13;&#10;GkhrOziWn5Ms6/eH4zkm5oz+2tnWTRXdtTSj2Yl5gwTQdjB/gX0CiEJSqMUTEFbqiW+a2cXo3Zwf&#13;&#10;9VwfsbjL/gBb8HXM5QAewyAy8Zdfn7hpx+emOITzc+R0L6B+itB5KezVjF7SxUT+0M7bKAvvWK6b&#13;&#10;mgMfS0ucToN1ivmKkEqnqqpQIuyUaFc23DGd2IxKUUFAzzv6u8pXkXnItST/jpEtBK95NAWkJK6d&#13;&#10;uUh42BlUTz35SvIbmukpsZOSe0yKa/iRZT1/qFYJwLtmn3Vf1FiMmUc3RwtQa95umdzWgTV3VWNt&#13;&#10;x5fDfM1xsh2XbSu2gGcrx+L2BQLQlENiH3QfFWnmDoie5WL21jv3M9/W9njPkYiqa4IeUXF83wo5&#13;&#10;xZT8MS9qfs3fsTaqtrpZyfa5A+HsB6JeY07NN5lcWl+JIW6oSM1hlL17TuA5+bxakZtL9u7YHGr5&#13;&#10;zOmYf332Pdpga8FtfeIiK27oaujKPBcugmMYLN4Nho1w7lqNJ2xjpLobQzh5RPRT/3D3a+K/7LLL&#13;&#10;Lrvssj/SLjD/sssu+9Paj7bvPzpq3zCltnULQENVQ7ecjK6mupLFOkHdaWsjmVIU5sE0C+A3QYLe&#13;&#10;KCVybGB+au82YSLLFpt1CJ0K/WDS1U+ZFBOgtmqnU0AlpFqSYi3bxhJLWmYdoytcG6mBGls3oV62&#13;&#10;QAoEcEixvVpjotUDlGBPQLvAkKpLRTIvm4RkkCxQZiO4LcbXB/DP6+8E2j3Ag2JHO1ZixyhJMtZK&#13;&#10;3icBKFnPlOd6Jj+2TJ6bgP7Swd3xjWTvEZhIUCxKHvVo7rAIWydkT6fHnIZpWvIHkBUu7wA8znn6&#13;&#10;RCYGJMDkJYsxhmMOxySxkSzt6nuKI9jTE4I5RwE+Ius5Fkv/R5abd0onOVDJiHeitWcF/j17HYQn&#13;&#10;9umC1T1AnOFekQbP4Tg6WeOmS0+Z6ZCXdI8l013WLQzU13YArtk053u/zgyU5hCcKiuRszxcF2iy&#13;&#10;5CU2Zv2O0e9A3O4AKFa7nxJYYrsE239HSKWeWEAQ1XzgaMD9ENyfiu/qeHfDsOyXCnFHawaDly70&#13;&#10;7p2wrK/AE6eV+6L6cwJdZv7C+uVx5sAc1DQnSLZ3jWzhC9j5w2wHWz215Dk7T3c8huGvX584tOFN&#13;&#10;FU0PaOu4bZJkUn1mOZkIlsrmGF6OuNfmrl6syjkUxggP3wDk+NnihLPcWczpqhg2SpNeZFu/Qad0&#13;&#10;jhJXOrsCqy4nWT1Tgfgbk9pTzgZQnZH4NNZGM9i00JAL8HLGOM5rx9yxur/Q8VvrRiaXXgx5m7lm&#13;&#10;r5kgn4tyR7KUZvZxFX/vkW2sBz7Mq5MD7itqKZ0NWCA79nks7pmOjVrf6jk3skNG2MX8orruvSd9&#13;&#10;zTXT3ck+AKXjDMBzZHhi1EvKwNVDrb64veKUw2N3uqvSqX00xdFakScUHu8EAmRkVFSE2YoMSAdP&#13;&#10;vivYnHwXa1L3AvL9IF8S1pqwypYOm1wj+CzTN739aBAmxXWMYRjKdT0T7Ea3rNo4ER4EKz8ABEkU&#13;&#10;4DMpk0jHfCza0A/AZSDc4cylkzl5EI4zGOY2qiqCJhZcB0n+WEVYP6uZXsH9yy677LLLLrvsX20X&#13;&#10;mH/ZZZf9ZHZGGbR2KLkDX8BHbhCbCHVNA3zlRp48vUpmt28uc/MdgBdZfEyCmhvMoyl6bQolknYa&#13;&#10;PLTpRbyY8iIKHGBodZVbirGYgERuHtOWQ2ABHw6UQyDlfBIjSI3eH7GTi3W3Ad5ASOWEY0OA04a6&#13;&#10;wPtwgOSGE17b0gA3t/Ke2qnQBEoTxacpUxAlK+dHyqOUZn4cUQl2sUDFAhcKfRVs+g9VVztomTrE&#13;&#10;nleL+05zskVbAKMTJaEzzDHcMTwAnSflKlQsIgiUaPOSx68kxFknZo7nNDyGYUxnxLytxihnTVCv&#13;&#10;VVgGAg+NerzF6PPXXferJH45TlpbOQWWhMyOKf19gLb6UGIeBSYuTLn6EALsykSBc2IMweiGpwA6&#13;&#10;HW3EcwEnCYcBL31hD+eWxfUkk/IV832Tblg0+mJe5hjY66OedRvrUXsbkx01dlLff4H72Yek6pNl&#13;&#10;3eozAKbs9ht+ihPzUVLii3PAvQOfDsd7b3jXiUc6hSyAf6eTpOkmLBL5IkRDoTodUwnEiyW6WUD+&#13;&#10;zK/JxMVzA9zmBHRD2TjWE/Q3iJyZtpf96+wsWXKa8WqNep+K394n/uPrA9oceih+6dwC3JSArY+Y&#13;&#10;s2UlCj+64mg5V5zlN35QEJwR6QSEX07yWGMkNc9R60hTr6TdwAIyeZpXvgwmJacT2gMw3hcYDef6&#13;&#10;ytsS0WQRlSWR++TtaLj3AwDQpDHnRY1PL1CcjuyM4CsEHTZ2dS8AACAASURBVCml5enYx2LuWwG0&#13;&#10;cl78TvOL1LxZdRieiZd0H/EvKadCrdlViqx9gW3T3x41lSxrYK+f5eDY23HV2fmeOdIdq4zidBxZ&#13;&#10;yenQBT4NGJN5EYY5zAky21p48OroWDWb5fEqD9t2EReaejmFsvctZwc2sNwiwpJHMH6O9zGj4wnx&#13;&#10;vrS/T52A7G3dyPm7gHxkNBZIAPEVkYK4ZoL06QzNOb6euNaZH74w1Wc1l/v2DhIOJYfgfjvgLtTt&#13;&#10;H0/m2RnpAJgwG4D0uL7X8+yRn2N7H1h9HLXO40dNdtlll1122WWX/UvtAvMvu+yyn9Ni0yEhIwGg&#13;&#10;2NB1QFhvjZt13UHA+KdyM2O1aQXWlougokMAC8Z4I2Osh+QMkAC4AjpA6RmpzZ62PE5ik7xtrhLE&#13;&#10;8AVwi67PkoG5YO18tKVpi/rNf7BfXiC21wY84YfYgMbGPpPaJcCqomjtNTx7Y+nK2qi+gvgLEJKF&#13;&#10;5weoAAUkwZmw1rQYcKXrnQCqL9B3b7jUWDcj1NFOx2Rxg4m8SSYkuO/xDObUsZ/T6lgzJXMeDKN/&#13;&#10;zIGnTUw36OjQBvTmwEHZCjaellfDfZxA9DEdjycZtMney7aebmiWkkNWoIvNzvpQSgaoTIbOe7Is&#13;&#10;/fVhE1YCQkpCouF2yYl1/D+2W1+yVAkjRSvk6bIpPyfTO2jic0oA+oonViSJuFOSqoVkjQAuVuxy&#13;&#10;D5Cphcx3uq7U816ynqcegX8nA1KqkDz39Oj1bHnCGmer3/HiK+ol29YCRJc6zQMEFCHo5QkMygJi&#13;&#10;d6Z7egCYVJIkV+bMUPSmeA/NnGmGdyMA2gog9QDyCfr0ZjEHJgC0zYNCOZMCmZBzzWLos0Ra10sZ&#13;&#10;Hj5eeKguUOcPtcIMsUl05LiLjv2Yht8eA4oBwUDrgOqN5x9CHf04lWOLfa01jfwvTMB8uq8T5F4j&#13;&#10;cEGwHp3prPsu2/dlgRMXC7u11V93ID/Z6wKuSwpG9KQcl4vsQ7rGXIH5cY8Wa8jbTfDpfuDT/Q4A&#13;&#10;uKlWwtTs11X+l+lkx6L3dniV2+ExL+8U24kmOEcvxIJ4rqM1O8mHSxFG5v+4xvj5lKjHeJYNkM2I&#13;&#10;hcx1s5B5LVC8ot/Wq0REyqXs2FYKB8Y0PMdk9JUIzASPMfH+nBjTMV24YBf1e/WNeouRqLNtboLv&#13;&#10;0j9SZaMADuck2fp+zb3FqI+VzqNPCRnq2cbV306Vl3UnRUr4kKs3lgdzq3UtJfq4FnjJ9KW2fxFJ&#13;&#10;IjKUVc7owYxa8MzBYJkjJXpf5TNBrV/mkW8nyAA2B9w1pNkGxrSSNbodDW6Kr881v+elkkAC4JQX&#13;&#10;YkY59jHxN516l1122WWXXXbZv8QuMP+yyy7705q//hKsttz6cJs0AdXc7gLbpq25EbBWo6yNEJxo&#13;&#10;GptmN4gpoBvzVMhyXcAvCyAqaA04uuHoHvI4PEWVusXuBwSOprnx05Jh4V6awBvwAoboFrqfj1pl&#13;&#10;2QBVcOPpc0I0tdjXRpbXJXMuQQd+JnBpcFEm4QyAdDrBPtVk3Xux8po6Ws97S22QgWDdmcM3ZnVa&#13;&#10;snn5e4DdnsBLMEt1g1edIDbKQYACRXOTbWoBLkgBvmN6SIokSOQlF4HYeJsLxpQFUhm1ZA2IBJIE&#13;&#10;2scgU37CgnU5MYP6+BiO9yfw/gTGBA554nZrlGKagumCKRJh9rHZr75DZ8GcKFY+N+YhCzCZEPU4&#13;&#10;WvQjgrWtCQQPAlqdjHYJRjvbw1by1sI1pEB6BcP8qX2smDBu3quRBOVOEWW/DGF6R+O1Q583Q0lS&#13;&#10;i1hEi32YfwMTgMNV+FvUg08FBnMV2FQMm5jW8ByOcRjuN0E3wy2cD0c6unwCTaHSYUYWIRSYlcQw&#13;&#10;GLS2s023vhgeqA94RIA1BdAlSP8y0TD58AJCHGsMIpnEHsf4uk4CinBgVr3OuIbliEi/QUQwUM6q&#13;&#10;K/D5rhjeYXHOt3cDIg/BGICrkXmsQt19B+CcvyCz2omOwBD/CjDWkQBTSIUdXujtNAO5rAEusTXL&#13;&#10;KVD605f9IZYgJh2QMUPXmiAhf+14DsNfDXCfgA54OAn/x5eOT2+NyUSFiTlvYnhTxa0poE5Hpeg2&#13;&#10;FHyh8AXg+1qDK3LlBf0UqTVjWaxSYhCdaCETFw8AxJqRcjTugEqjWIjRwanCuK5K1BqgOEQg2iJK&#13;&#10;ytDF8XYQ1Pyfd+DL/2bvXdsjOW4s4QNEZpHdLXm8u+///4fv86zHlsiqjAD2Ay6BKLJta+yxZE1A&#13;&#10;YrNYmRkZ98sBcPCF4Fi+KebFUVuluc54vm0qsP9GKroMoFYNhVedSMNiu2gh4fE/vNoITi9H8/mg&#13;&#10;vQnlZi6FSqXWYla3aDYJtPq7Ix5OvEc0POuCbq4qONwD0PceLZWJsXbHnmmC3qJitET+vgHGowNv&#13;&#10;d5uXuhoILQKjjpMo24DiAS37HMPecyFJhY244qUhlDtzMle4N5IyusS+LcptcxoTQeSyMnn8IPEW&#13;&#10;sfVwKj2jrEqaa99ijEAjFQFEnPsMkIHwQRFndYNc3y01D3wvFgCpNUY72OmKYuwYfc4QQlfgEuDe&#13;&#10;gccIb4hQ2JzIDub7wTEE75fiz++Kt8sUzGMMi08wCI0P3Jod99shUBq4+hu6MgYagIYGwpej4fW0&#13;&#10;oOjvTfF+tzVjXAriZgoHFegYRhlYAvFu2bJly5YtW/71wn/7li1btmzZsmXLli1btmzZsmXLli1b&#13;&#10;tmzZsmXLrynbMn/Lli2/SyEAFNzqVPiow4pRLMDrGIqjCZQ5+a0zDSo88PVxnXQGTNOi7WAPGNjC&#13;&#10;0m3NUPCAEwBtYWVOThNDYLQln+q812EDmP+G8aA+5ffJcs1i11aT2Wm9lwbDwJOXgddXEt3br+DI&#13;&#10;P7KsDJAk7ywoLLfdKppWPvZMF6u1HzNBlMBu8Ru2hnFdKUoTX7mVYKEqSWO80i5Bj0JRL256F2Qz&#13;&#10;Qyxw3GMIep+WpSP4bmFWclcfuLq7zbNRvYg/CzjNTjdqgT4U1AiHAEINAnIu8mHW5kGPkqbfVs9D&#13;&#10;zGr2GsFfLsldThALYuf1xmweBodz6Ytb2gdVgpLVZ6WLmlaNVifhJdC+a1mnaZlqFp0zv+v4ACaD&#13;&#10;MqY1OpBW6YqRASvT6txliOJxdYgItDEeg9Bl4GTC8Lo4m6V4MGVQTHDwBRPQwgMlrOEpufWnzfB8&#13;&#10;rbrFqI3tGjVi9QZZ6uLpy2q5r/RUhzm2JmWT+6MUOpvygswALfk162b7zQScjfB6axhAUjxBFT+/&#13;&#10;mwXmELc69XgCjRhMDcw8DaiBMs51errwHPNH5BMEYFrmQyfVVY3bsXoubPmtisKCZkMUPz8Gzp8f&#13;&#10;uDVruKMJmG/49mIB4F8Oxu0gnIdR7IAIJJTW3Zbe02xQ5vpYW6ybfDLH0Hq/JK0IAKX0BIt7l+7m&#13;&#10;7jPstB/NYz9ohMwulvnW9xWMgYMILwfh6+3Et9cDr7cTP7wSbreGMyLVZ2ATe78+r53xqXxdx7Sm&#13;&#10;z0pdYz8Ojhh+Ubaos5gl87eapfh8dal9LX+i3vPxzzntutdSWOP7ssi+xwlrfiL2dTU2GLYeRBkj&#13;&#10;z6KE7ibqj6vj7THwdh+4Pzoub3tV5Jqpaeo/Nxsx11AtkGYzlzqa9W7rtOWtD/vbp0rnzg/vj/iB&#13;&#10;tymmR5+XOQP2AtNrK/Ye8Vzc5+9Ezuuz/0bMEaDEJYn85gpa6A/VA4vHu9Xi9XSB7QX6pM1LDxO3&#13;&#10;uI/9JrsX3CWC98fAn3+648/v3eITeEyfW2v48nLi8D7O6vuFdoLUqIuOpvj2euCPP7zg6+0AdOD/&#13;&#10;fxP0Yc/c++WepLOdaE/7W7Zs2bJly68uG8zfsmXLv688n1grRkZOuRHu0/MufzRAzaB9UQ+oFoFn&#13;&#10;OQ99FZCo/PIUvKdkvNUvJ+HltOC3wZM6M0pgdOP7bpaT6cYOGMcxl/eQB2xzOpz8KYFbAXcLL8Bt&#13;&#10;UVwEDUaenw3ihwcCWA+kijysEvECThAsCO3BFg8AME7l4IgNCCNpRRxAVpn5KtWA5AQvbRIUClzL&#13;&#10;Yw3pioUntKIAEaqMQYKk/vBEGfMQzC3O6Wwu7fDAcd2AdMACig4R9CEYavQ7j0sSzEdTByc03eyH&#13;&#10;OF+tH+gvEFgAHsDw/nVdwRkcNDuUZQMouYb7iCB2xs0/xOqTZeTtRIqjNdxYHWyDAVXNOIMfUKv3&#13;&#10;55N2AXMFCohRBxGXqi1KhvhNCSYVgEMVTJogfWkV/62ICNHWh1ppfKSiaDhVQx+Czgfapbh3xslq&#13;&#10;yg8BXk978nYcSzZF1Xj0FVA2sIkPp5QBgb2/z9xZH5IoE5BjyRk0vP+u4OMnWFx+HxzU+sl9CTxl&#13;&#10;mSu0VPinlObHAlYBNPmS1fiWX28NxJwxHhhqffYxcF1itFJBldKMOizBm1Dc+DhXcooNTKUjEUCN&#13;&#10;PX+TAqh3o34QwaTZifIjImxsaOc3LUQA2AJbdkG7d7xY3Fd8eWG8vghIGQczbifj5SQcPOdjgtFv&#13;&#10;FI3vknzC0SXWwjrDP/32APAVyDcedE6FuaVbxo2D3jZrOi1bszVgBk2P/CmIBAzFQYTXo+GHl4Y/&#13;&#10;fD3xw5cTr7cDLy8MZkUMKBlOnkNsc6QGfc/MS5Y2xyoWgPuTikcEJa5lIppgvUjdBzwpX3XWbVWC&#13;&#10;15qfLUClrub1+tgMDFypdibAHfcsigIgY/4GiK9q9GYPV4T/fO94uw+8PwR9AMGIH/syrcoRUhhP&#13;&#10;y7r01ODNMXdT1i9NSh8BSEJpMtCYMAYsVlEzuqR13p8tMWmFUnVhiuGwjKhLwLJHivnT9xSY+x5R&#13;&#10;CxAeStZQXghsb5LUglTWAziVXtSvv+vR1ZUiFx7d4yoJLCg0M7j0vasL7kPx57cLf/r5wp9+fuAv&#13;&#10;bx0XGGMIGjHkZgYAqtYioopxCRQHlAYIA2djfHkh/PjlxOvBGJdz7JdgRKIRs+B5LGzZsmXLli1b&#13;&#10;fi3ZYP6WLVt+RzKPGJSHH1ms/CoVb4UhGeRB/whHaw7oIx+YGEYA3PZ8IwvY93IoXk7G7Wxu8fwJ&#13;&#10;pKGaFmG08HYvkIV9Q7CYqcndCwMoheYhEmbdNYGAAOY4gXioznOqGlgsur4trQMD/E+wnGYZiZY4&#13;&#10;AGGDX+swAMu1PVZrbgTspwVq1eDztZrNuKPzERSTuPyKyUDKMaLCwrLSQUq3OCYii4MQraJIizwD&#13;&#10;lAzMee8TVO8DuJzL/vLAtNRmjAKVAjaFgoWAhyjkIbjGBYIB1haYTtIKryo5yD0YhlvjB7isMDCg&#13;&#10;AgAQybpkGLfxjQnczCKRGUA3K1qdaIrZm2qJkZD5np2AgBwnATxEPWbd+9NEpsw521QaiIO9onD2&#13;&#10;d++D3ucDlKrvBAykUDHFB4nikoFGQB8jYxooEYYMiAdhUA/IKVBok7SCPwhQZTTHyGnWHKptJHn9&#13;&#10;zeC8Aes8FfWzv4EP/Vx1gj0TQ5vW+F5rRVei5fMTOJfgkRhlfYxftjq/nYSvr0eW6Q0eM+Bu9ysI&#13;&#10;kpz+AmL3oin1kOPPgatQZkagxQC9wmBZCeiwOApLvI1S7g8Y45bflJBKaq1sjiVUnaJ599i4sjXQ&#13;&#10;uPOhAtUa4DbGSvEvSWBbUS3zP4L48/YA3+PH1hkGmoPqc+Bk2jkx+bxPzG6lTBhC3i9DwWz3n43w&#13;&#10;eh744fXAj68Hfvxy4OuLeR7YMl0UwADcf24Cue1pwoqy1fypKRaYKZVvyHVWZ1plrtX6wX8TPdVX&#13;&#10;PI/166Ul5rRsraLTOKHWeAL4iDVxxsjI/UjePYMNZwY9j6KKa7hXVRe8P6y+3x6C98vmIAGn4mGq&#13;&#10;MkLlJ+7hwfm2KJjEPORfN57zpuR1D8g6AFZFHwwm8zLrh+IUCxTeHNCPt0T5MhA55roU+47ISyhL&#13;&#10;Y93MNWypp5jvQxlvP4AZCYxcD32vKB7IXbN72Frpz8Tfb13x9uh4vwauAZv43RONlQA2hRwAXJfg&#13;&#10;p3vHn3++8PN94CGEjoahBCECiHHvQO93C4xuFYGhli4BaM32vExm9f9z73h/v+PtTri6KwAk9rux&#13;&#10;55lr6ZYtW7Zs2bLl15MN5m/ZsuV3Ik+IW8CQ5cAKWmN2MQHkADW7Rf7hgH5jyrNspeMwkHgeAi2w&#13;&#10;HnA2o8I4Kr1Onp8cQOSgGqk0KOU0/1QcgtF4qKeRgdUCgFPCsxc+OdUKBVjiV8PyPiwnn0HVCeY7&#13;&#10;eOheCkyE4+Cp4JjoCsxaM0AWBwEQGbJgadWasDo5JOAQ4Lw1VpZnEg98rJr0aPiIZsxDe6Tnbc4Y&#13;&#10;ILAddAPEj1O15+kSC3h7dQfzu+J+iQWnFQtyTFiBGatztnZS4OoDjy6lTpDvykdES37jcD8hD28A&#13;&#10;pEt71MWseoAMxD8a4WwEbYrjAFoHHgLgMvobgboHgqCXgIXh8cGeKDNnIE3x50zRUEAr719HY7ye&#13;&#10;DS83xuEgQR+K+zXw/hgW/DhAsXwbJiiygFImw/ueKJxywAIODiVQ4yVAr4qD+WokGgY+k79XAJqU&#13;&#10;WYFjr2OZHLByS83sA/7Q0/hdxe91b5FqaTnbaCrGNO8JZdcKtn2oCp2AnPpoU8CD+VojHO4d83Ie&#13;&#10;+DIU97vTHohigCAIuiZAD4WQ4PRx0byMBLOUVQJE2SykVfy9RkMlZVwPp5EQMaqpdfrYoM5vXmQY&#13;&#10;LkgGdn59MboZAPhyO/ByMI7GODxIeHi0AT4kAn3OgJ3F4vyT5SsA8c/6hhQQ38bkVCSQGhgsPlGN&#13;&#10;JwUB+/jlZhRA52EedCIWCHRIBHo2b7KX24FvLzd8ez3w9cZ4PcnBS5+UywJqRDM8Pafw2Qj/SDXW&#13;&#10;mDA95siU9qJQkRlQW5+ryBby8Jqrc86ynqPq+8qbFyWglv8izzPBWCsrkJ8/ICxTMnx98/UnLcrV&#13;&#10;2qLLXBPv18D7Zcj3/RJcw8oPCiOKmTdoqBcVrFroyWgp8zSaKEC+ukV53CS2DzEWIHt/IzWFzmHv&#13;&#10;OxsvxhiUP6GeDkvzqFbNO2LeEw2vEZ10ZRy9wWrZqHEsaH3Q7IyhU7HtHZfIaR19Hh1K5h3n7xpu&#13;&#10;zX+/FPeuTrlHrmiAK+MVIoTLK+Lt0fHz+4X3a2AogbnhOBiQYTSA6sYEY0wAvjUoN9xkgNmC8RIT&#13;&#10;7kPxp58v9C74+f2Bt64Yo4z17CBLpW3ZsmXLli1bfkXZYP6WLVt+dxIHD8c8F8odLgZhcRDnoKYI&#13;&#10;cN6B/QDxKxVFcOEb8YDi8OcYDgx62vbuCSwTKUh5sYCzfETaBEDK4TMdzf2K05qwHToDNAir8Ody&#13;&#10;KxnNjbl6ByhXKHoWa0QHPomchMcPfgHms1k716yrKpQYkKI0KFaWRuOhWf+I+nBgYMKEARY/IajB&#13;&#10;ex6NmG3mYKTXWeDiAeguXhheKebZ4HEEErBXt6CbFusT1HGwwBtT3KMBEvy5T2C+cboY4CCSHLqh&#13;&#10;tNEJe1kf8vpbv7XE4lr0gWgbk8lbezS2vusxGqg1NAWOk/EqDXLYU6LmXfBOHfqYVuxWHONCt7ZH&#13;&#10;AizqWqOkzAjrQmIQG6/2eTa83g68OlXHoxv9SsQOSK5fB5fhyoEFzC/12MjNIR2Yu7rg3fvgcQpe&#13;&#10;zgPhl9CdDikUJAyjtXKTw6QOYkLSIVEB9eOHDfovAM+s85QA5/FxzNSWmXQM3nJPzy1djJD0EbSk&#13;&#10;pdm32es70hZV55egrDMm4wF/ORi3Rnhw1Iua8kPFlYFWWgBQB3RjHlPAQLAhztEcVtM0wakASocU&#13;&#10;WjLvLwmEbfktS3CkHw349tLwH99u+I9vNwDAD68NX86W3j3RpOSIr4Gvap1nUdDRModRINOp6akx&#13;&#10;X2Io2RcVtG1MOFr0NVciBtIqM45I0sCxAbXnQXg5jRpIVSFjUrGAGLej4eU88PXlNK+5BqdhIafX&#13;&#10;n15ulj/KuXGuvJP6pcZ8iX2EiMXzCMqt0A9AbU+g5flFFABNG+flkuq0KOf1slIujVmvYUEea/tT&#13;&#10;yyNmAKKYg/H0Q2uCvl+Z+bFyXcMo494u48h/f4yk2RnuFZTrbcz5kX2KvFtuus5esdQBlfs9S7au&#13;&#10;lrkWCtZQRngdUO1TCoKgKYE8pEsoMlJBAsw9BmJaDQ59T9PXceu3TqsYfcW2AxgalviUcXQ+834E&#13;&#10;7L5rCK5uiiZ73u7oTsv3cEMCkdjkLJsuDEXSAr7fO97eLzwuWwXPo4FILWaBDAwdiJhM5B1WiF2B&#13;&#10;EAo1Rh+ENxG848IlwP1BUOlY6ODI6iAVRUyfdbYtW7Zs2bJly79QNpi/ZcuWf18p+O96YA5QYVoO&#13;&#10;xgE8gn7GAc4oBcIa0WxhJ7BPabFfwfwAwljVKGjYeWYXqLBInIYpDvb1ej3sUzn9zXympT38kE1m&#13;&#10;VUwBGtYzFSEBbmU7MQoonyVWsFP1iD/IIFALMMK+E8wAswHkU8lX5F0gTm3gaZV7G7cEhCJzBTZZ&#13;&#10;mAri6PsJFmF1q6XmPLlJ1eA5Sx7cpfK9POwBbxXvl+B+mbV9d/A9km2eTiMAZIFFh/PABKWRKuUz&#13;&#10;AKAefFQCeNI48pKhMbryFk8YY/YrrR01gNd8JFCKCSpReFEM44FvHvS0EUGYsm0FBvYrBCIMDHGL&#13;&#10;diwUAmZxGG8bGKPCLJNTmeAgsQyoEEgMLWkgHNxwtGZUCwFmq3pfglsGlx5UrCaPBgeeGRcEowuu&#13;&#10;IWid8IjAwAGyZIUJmAmXg0cnhcW9JniUlvkJ6ttYiuFqn9WDP+oS5DPK/rnM2qnKnQniT9BHn+6f&#13;&#10;rV//dBDTAX0FGdex8+BzpKOTOqIR8NoYX28H3l8Vl3SMa3isBZsb+ghYzelHmHEEfYVXzHArzATr&#13;&#10;QQuthahbmxYQdgHxi4Jhy29ThJoHyTYvsteT8eW0sXseHiiZOhLGpmLbTet8Day9eIKvOpdeIIHx&#13;&#10;MlMuii0io/lAKn0FLIrrWlUGFfgPa+JbI7w0wutJuDVT6EE1QUtiU3Sdx4HbwTjI13enz6seOiV7&#13;&#10;nv9YVMva7HMVk+s0SqwL0FRasKcjNO9V51nH09hJhyD2N+lcE0Q9XkHd2ASmmnn0bPscO/dBZSeU&#13;&#10;a8b8qddyu1LeQz5BUmlHUWB0xeMaeH8Aj2vgfllsmegH8SzRLFsua5iKdpthgl/mY/VnFXkdCbB4&#13;&#10;s6kShG3OD8MK9cKw+Fzla41kepTLa/TX2FZYfudCnHsgqWuOuHLGGsCC2wNdbJ0aQhYoHAbQB+yd&#13;&#10;JVNbi/sQXN37IlnAW8BpetRi9IwRnpNaxpRlNuL8AEDvHm8B5p1nezWFdBglIJMrbme9XqK49wEl&#13;&#10;80DQrhBSdLUdwwDhUsWB2VkYlDETlpjQW7Zs2bJly5ZfVTaYv2XLlt+VrNyvwTWqfnijDAQZQSFb&#13;&#10;4wTjjTc4QAM79DMbX/w86FoaTMZh3wC/Tma5XIKGPQN88APoPFEnHGhgiJkJ+6VnENH/ZodPymG7&#13;&#10;AoKZbAICNA/WfvA1C3ydVmYTXUWLA3R6JTjgmX9FPQR4o4mUcnpA2MHduLpXW+cAZROkdj/yFeSp&#13;&#10;73l6LywvBugWK/godKnb8BggVXQ1kPnRDcx/f3RcxerTqtaO60YnZFQtQxRdPCCiUAZbjLoOXmQV&#13;&#10;A0MlgVzLqRZgKECWUepwliooEgCCn77dEq6WPxAZHYLRgYssE8KwgJWulCK2/EXfvI3mbvOEkV4K&#13;&#10;4v3WFFaRoaBVEc8beTsY+GHl7JfgIsFDbBshTqvT2oFTyT0eBkQGoK30AM32JcADSBNuTaDEEDSj&#13;&#10;KBiKIQNjGEjyfr+DYW4A1KbnhAUbtACE7HERRtbTWm1AAYCiu8Q1CjB9xiWoXh7fk2nVO8H757+L&#13;&#10;/wnmmF/ngAT7aCp4GiSt3zUoI4gToIIoTla8ngdeX4DbpbgPSct6wII4a6BxAJQFyoQmZH2ENK3y&#13;&#10;e5f0VAlA31+TwGxWGua8hec+uuU3J2Y1rEaLJQNk0YwBACoWd0QPU8qaFX/zfigxk32abmLUvkYk&#13;&#10;gOtzunXeGCMTbCZYwHm41bD1RYA8kGjSf4mDkb5IHc0skG8HcDsIrwfh1tiV6oR2eID2xjhJjBOc&#13;&#10;wzo9BnzMtVFef1eLdVzdO0mg2hLB/GDZ7aX6oBBAWML7OsJBm/X8hCt9dSpCCJTDSXXdBtDTOMv0&#13;&#10;dFW0ZMMAWbYFxM7LobTxOUZrrvzm3MOQW8gDjz4yjkwC1jGpqvUXiX2QRopAKBhlyWvpM9Clr1hm&#13;&#10;A9DX7AMCtS0HASTD9lzc3KstFBAz75lUKKhyqfP9y6xIe14mmK++XxMV23d4Pxe1dXQMQe8DfRCG&#13;&#10;R8AdYzjFTjVeAIDmwXIF3RVYYc1/iaXXhzjlma/86mT73h8ej55KA24NtxcCiwUovz86ZAy83m4w&#13;&#10;ZXCzOEdQqI/1qw+8X8BP3dbYOkbNNCOUvJMKksgVbrB9Yyga9oy/ZcuWLVu2/LqywfwtW7b820oe&#13;&#10;ouOQpvBDy3SXjkNfmpf7oYYZuHkQT7POZ7Tmh3A1PtUGmyQVFkDVnhtuBd1wECPg6qP5YUcscQuw&#13;&#10;6dkDQGQpVRhvQtp+8GRZDtR5j6MgZh3Z/LCViPgTzEIAdf/EFiOACSST/obc0lfKIdZOtxMsaHQg&#13;&#10;eY0xf1fLPlEDvhu1BAiIkGB+c+VFsg4XDwUoMh5AQN2fYfIERXicWxYdgIe5pQ8EN/+0Gp9PUgah&#13;&#10;ExHjde+Ctz7w88MACaM5spedZCAQM5klngpaExyHHcynJadAA6sQNqtFFYheaHxm++nSilPJw5HH&#13;&#10;AEf9Doq2gOWLHXmo9C5kZqUeFA+4OmEwgTDA3HEejONoaWnIDg7fDiMPuh2moBA1JUXQB7RWlFAO&#13;&#10;VvTh9EIUrvpBEUS4D+DxLnhj62vhscIMvNw8qO1gDAK6NsA5lIk4AwyqccGgNeBGDeADA4TBis4G&#13;&#10;iNyVMH66oHLi3cGSry8NXw7gRgM0FEBDF1PW3E4CTgDNgUoHlSLmxKHe5mCIAxZE6pRQYdUfUFZY&#13;&#10;foYyY4JJ0b+q5b0/hAw2HEC8gx82EvxuH2+zaSeY15r1aR1sSjWKoJ6WWPA2HydBB6MPxZeT8eVk&#13;&#10;PC6GKjBIMEbHAcYYwMM77FDCNTpa72hHA7hBu4F0Cih4kwAAIABJREFUlzhlB5bpxT4zeUyC2m2n&#13;&#10;h8cGdn5NKWtF+YXSt4gtIHVXxfsA/vO9p2Jb0fDjtxte9EBrp48Ft96dQTZy/gUmyOyrQ/YDENLS&#13;&#10;XD0o7Yy7YcooW5LYLPGhzosfymC2ucYniaOp09iFV4Gt168H4TwN2D+PhpMZJxMOP9W0pjjbMb2P&#13;&#10;HLjWmE8VIBKEYhxRNBIkwzgdYKjReMXs73Mn1TmZ2vTIogBD1T1+BGCa/OkAcvEI8FpNAck1VkF6&#13;&#10;KwDhb8Y53sqjDsY24qlIYELYpOf8hQCztSyms13JwW57kc3Rll/zeJAh6F0xhq0N8Paba9MAYBby&#13;&#10;Aiz1Y7PaVEVw5g5VX1A67txDRN8KzwPPkaWoClBb1mVLIjzbGAxTJJOD9MqadRA7MdXYxWlRxsdD&#13;&#10;Mb8xjHrMalOUcA3B+zXQBeiXYsj0qBMIhAwaNxq4Zt4FasC7Dsy1AaZYD+8nybUAMz2F7Qma4oz5&#13;&#10;vzW83hoeXfDzvUNYQbcDTRW3k/FyAq836z33h+XtT2+M3odlQAaUFRfBwf8DKkbxJCporoMntv2w&#13;&#10;CCFo+SJ/s/1D2Y8tW7Zs2bJly79INpi/ZcuWf2Oh8u8qGTDMT70saq7CxUg4g942xnEwGjtwwMEp&#13;&#10;bSBmYwYnmK9OV0Dm8k92DGzNgQiqVC/TLivpAii+oXJH5PnpC7+9goWfWXOv2E0BdgK9BxBxA6bF&#13;&#10;sCb1yExj5rzxPJiFRa7qCuar+boXsMAP2X5Pq2AmHMB093JJwz23vBP1IHB2mK6KBmqtJDILq6pQ&#13;&#10;kUxn5mTmW9Vc0fsw9/SrC64rgAk7rHOAOYdA0bxMDipxwBCBu6griuw7icCgqiAyPvkQUyIUD4EC&#13;&#10;3P898um5WM3K7jLmHzRVB7QFTIIhDadoAnU05vuOo6G1IwHZfolZ56uAmZOTJoJMNjIKgdQmOZ6S&#13;&#10;ALYqugec5EZoMEXC0QxgEQeBHle3MdUMEovAemZNb3RW54sjSgJQd8BFYUoBKH766Y7RbcvCeoBv&#13;&#10;DTgpPSKIFC+HtQ+7lSa1aeEb6pTFcl7hyow14Occa27Rm78jqdkJQxE322qC+sDsgxlcOtN5AmDj&#13;&#10;UyIiRn3kLTJBdNAyLlUUtwZ8uRF+/GJte7sEj2581v3yuUfmQ4KBAQWLQGmA1CxPh0YMAS9ZKIRQ&#13;&#10;5o2lM/rslObZW35d8TnwQ1sEtZTxet8fgp/4wumQ6pfjxJdbA39pBqI+rSvPac13ffz44b6yBtUE&#13;&#10;yYPS+xAEk1jsGgZeD+DmykXBmUHqCcDBjLM1HKw4DsLtMIqRRuaZ5Ib5To1Hc0zF6NHPezL8PtLJ&#13;&#10;K18l66NYd+e1WhW6TAZunb8mFjRhWuYKi7lDubcwcH1S3UUeZmBtV6V5ZmpcGorFuGSzpuMqzAXp&#13;&#10;ryvns2dZcr0PQR8Jw0eV+TOUac/czhwsdR70Qfh7pg36/C71XdS65GOW5JPeS+uHXMvKHD096Z4U&#13;&#10;HA7yqwSHv/HbPy4LeD90UttlbhWYGaT0koA6naFWMN/pfTTu/7xmjpNSUR8eitQoFQDXUHw9Ga8v&#13;&#10;N3x9bXg9be/0lzdbpx964c/vD/CltqdlV0iTmgItFLNlAEQQ4CVmzPcniC1btmzZsmXLv0g2mL9l&#13;&#10;y5bfnWiAUiIYblE6RB2gLuB2gvkO6LMm/c480Psh20GCpOGh+J4mF+8nIMCSrwQUitlVPQBWa7/4&#13;&#10;kiYAsR7PJzyc6WYS5fQf6dE8AGZI0jbvez6bsZvmal7X+Yf/2xycTfBhSUEnxQ/NZ5jIDRMDyLGg&#13;&#10;m4MNlO6IIJvxjKKJZFFoOYhPN/Hnap/X7ffoMEDCgXxxKzmjRipgEwV0XSkE2L+XRUEAWGDQPtwK&#13;&#10;0ymbjLvfwOzeB3rylOBvSAVA4mAff3ttuJfBQ4PqSdM7pLFRP7ESxMl4QwHT2Hmx2aEcJhxoEBlQ&#13;&#10;HWDiPMBbUGfCaAzqAyLh+l8VGvY5LfrF2lmGmLdGIxxgKBNemhiQz+bF8Hg4tzBZ1R6N0Q4DFHCZ&#13;&#10;YiJAYlXjan7XMfPXLFgniNAJIAyoANfNnjycWqNNXAYR/FFlzg8qE36JMV2RuuDSj2eZoq9VQOtj&#13;&#10;mOIYadlXClAUSgqkVXBtcZpKDJ04kLVZ6SUFzOcW/ZUs1kM78H4p3u+M97viJyJot/gQ0cPUg0la&#13;&#10;XASnxVDNPv8MhYlVxifd97nkW359+Rxlc/tkCID3rqD3jhtbP370BtUZVDss8GMOfZ7X49+Y0tbP&#13;&#10;TwHCgTp9pd5nero4oZMS4Fb4RrnjHjXuKWVJiMUFYUZrJVg9iYPh7omGqUhevPaydgKs/Qialsdy&#13;&#10;HNpyrSs2W2vETNEnlZX/G/uH59Vpzp+asG3QjU0gHx/W1Qnkr/uEAJ2nhf1a55lC1nf5LhN6Amr9&#13;&#10;1xBbNx994BpqHO85p07FYt2b1O8/dscyKfuftq2gvJmy3SYFz1qLRS1O5XddLqN/hRtYpJdYed0j&#13;&#10;+S4qvDiiD9U4MuoeT2r7h2so7l3x8J8xmz89DCPPUZKITRNFrfRIplMveYo9omc4gvMySdmLspcT&#13;&#10;gLIHfFd8OQk/fG349nrg9WSjT/MNy/kG86jwcZqxZBC0irbWWUBh78mx2GPuI/+aum/dx2zZsmXL&#13;&#10;li1b/rtkg/lbtmz5/cg8+SX4nAcrt/wOy70IKGYAs/HHh1ViJBP87qKyutX7QasepOepNg7gFUAv&#13;&#10;4Dwif5GPerQt4ILOG7+HAWdxC7hXkk0wBloC/ZVD7TRarmQ4+ZWXFQmqKlWAWS1YLM06mKWd91Xl&#13;&#10;Bj19oQoPEOh16rkQYPrhK6A66RCsXbDSN4QHQKmEqtQg9wiogGp4XzT/DRg1QwBZIuLAr6VjxCwZ&#13;&#10;ti+t+dOCkiwtgqCReW0Mt3hmNSv677XjbLFSUerf0QQugjoKCHd8AavFdDiYvEwHuDWMfvkzRglB&#13;&#10;EKiIexC4VwkfDgyEQiMgM0sXRDhErcxuua0acQIi1364J1dejGEAytFwOxqOxrjdToCsXe/XQFAh&#13;&#10;BRQsINwvA+uvbtafqgHZmOpJiDPY4iXAvRv0zKSQMTCG4BoEJcbtBG5ntWb3fkQB5Zml+hDB8PqM&#13;&#10;PsLZAKa4m0o6dVoeLaWOUlAOwgm8wevq2TsjG7M+VvrSvAwqGFfmitJLyO5pHpww+I5NkdIAME48&#13;&#10;VNCdYgqw4IyJOlEJtFnekGlnxjTBJytxIpxbfpPyEWizmWuOCQElYH4cDbfzwJlg/uxf35+zPrmi&#13;&#10;Hx+qcHkFXtlfn0AnFI3Yh4XNzwBMCeigrDpgyQy0g13ZNtfX8JoCbH2IwJ8BquNpvaC8fy0Lxbik&#13;&#10;GMdGn0Oxr6AKJxfqLASf+JoYBftLWduTvg5w6/3Iq876ib1FzgnfyasbFRAklSTZ+plNT/BJ+U21&#13;&#10;heZCA8CogbqYN9vDldbjqdlrLXy8Um+Od+gEq7My1k1CeBHy1PxkWYEIoj6VjsuPlz9oemqfW/cp&#13;&#10;s6ua8mG2K83KyZyTeBwYsTp5DPvpYtRlQ2fd1JWAyidKIxFKID+MArTw62c9LKmYiMj0JGQxIiGC&#13;&#10;x42wXvT1FHx7bfj20nCy4qHAy2HPBA0fNwBjYIlVxKXgGr0TqXQyCizPZ7pOznb+6/ubLVu2bNmy&#13;&#10;Zcs/WzaYv2XLln9f0XKgoDhWrIfKIQJVOxINYrPUB9KSSkQgg6FN0xrWAHKnexGFODUMAOOfp+o6&#13;&#10;Pw886kBwBWBnVnU9HOo8AD0dz+evz05HJZ1I7eNtK9S4XNcIQFrc9z9YX5bjflFIVBb4Ck5QqXUq&#13;&#10;h9F5R0kqAFWdz6mDJObpoGjKCfhaHMJAQ+xEbm7u4ufJAioWS7d4HzOBlMFtoAnMorMRTrbDaWN2&#13;&#10;C7xISiEZd0HtGZiypznZL4Eg0wTU+gKppUUWU4E9sO94qj8TfqqZjz2ghCB8Ei3W8QaEEDOUGEH/&#13;&#10;YwH4ssPCwH/jYZcxAAKYGzoHcGbgR1jvXe5NEGB0HPgTnI4+7m1h+XR0TgUyBEIKHK40aAdAFhiw&#13;&#10;D7FYBTBQHkSgIWABiOy9/fJuzsGzbO/v/q771aEQXCOsEQVjDFyDAG54uZlF4slUxq1ZIXLyKZt1&#13;&#10;fijsAtDnEgBXyIILJpd1jJmikLJuqROU9+4YzhhBn6BlvMeNH4a4PlF8pEX/7CUJTPpnJQYrcDTg&#13;&#10;pmZJqwrICYgwXrrRSz3CBFOm/X0Ev9S49tTf1l75TE8yQbiP0PGW35zocGUWg5lxuzV8+WLxPb5+&#13;&#10;OfDltWUA7RnJxCRmIiqap8WQ28cPUB/T8qTPEa4M0wRs7Q5mU8IZBZ4D2wHmc8xfAMSBbjYvH4og&#13;&#10;7RpgKC3BVUnKWkxrH11n5ZnPiBWR6u9SUJuT1qV5DkcH5wOrjrUp5+rnuok6xaJIhS7Ty4c8KyHp&#13;&#10;ryIoadDzAEUJgCch5LjPxHI9/riLiLnrGgOPq+O6xOYWX09CAaM08z0ffn75sxTKMlcK2p7IjSm8&#13;&#10;DAxkeIE67XKpN2bNdf4jTVF4UwUt4oTGs9SLgsTrsYSPUa+MmMOHqFH2Dfts+8gnbxStypKsfETB&#13;&#10;pqJ3mU2tj2pY2mP2De9kUUepQBfK/tCYcbCN7dej4+Vo9reNilz3ztbwch44D8XoDBEp+w2n7Vks&#13;&#10;PTD7WOOkahR47IQN4W/ZsmXLli2/mvDfvmXLli1btmzZsmXLli1btmzZsmXLli1btmzZ8mvKtszf&#13;&#10;smXLv608Gahn7LDFutQtoMINWqaBKoYCA4TuFDyNp5Fd2moRYObYERy0unAX2g0K6+SZudU+Hijm&#13;&#10;aNO6qlo2fWLi+qndk5loffp1vmc1kF8t5Kt1nv+9WNzHPzozZBZgYUU4LdtoSefZa+DJsjAszFTT&#13;&#10;2z5c/wnwAIhhuTYt/irlvCrMIs4tx4n5ybytWIEWi7ZTCEMsWGI/nPqAYHESOMresu4GWX8APMCt&#13;&#10;eDwFIqdesvwxEQZ5H2A1azjvSDqmAeQntYHvtO7fIWZxqF4hKuL0PwqRYVaK3DJ/TGFrShByPn8w&#13;&#10;rquDidAag3Xy6j76QB9uDatifL6lHWp7aqlvCzxLYI1mtWC9TsjklrOU/O2Xv0MhYDmMykbDujWs&#13;&#10;ZsMjZHoOPC6BCGG0Zla9sMCEfQha6/hy6/h6WqDMoCRAWNYjbGi9b8T7wrC4DmEClC3t4M0mwIjq&#13;&#10;M82nVg36DKVC0/XkMeJlWmmqa7+lvCeoGCpDSMZYpkjL6v5shNH8vQKIEL50oHfg0f09ZQ5MC+R1&#13;&#10;csgc5aecT1b73fCb+GAFvOVfK59ZRz9JkMEQKW4H8PWl4Qe3zP/2cuD1JOOgp3W+Movoacce4k5K&#13;&#10;gJo1uDsJGRWVhsV4HWvI/mrW025BnQlbbyS3Xs5xG+9TBnhaK4dteA0C62RiVl7RWRYiX2+K1wti&#13;&#10;eZvj0K5rviPmiljxco1f5u45A4SHQqVDs7yu9VDzERblC59WSbssaR/qMajnMr9pmb5sQ5Z3J8tN&#13;&#10;1nsZ57q+VxQYw4LfdhkQZUQMlmfKGtszFWtumvU7czIL8Lw3qv0g91iYXXv5TDqt8D3GAxOlR1z0&#13;&#10;rSXWEaP0KfX/7W+JCdHN4ZcZLanlNL2sYv+RbGV5u+8J4Gl/2MvZvExArjn63LZZDXP/MluMLPXy&#13;&#10;TIxBwowhEbSBQ+z6NWzPFHk9G+HkAWExbny4l2rpG5Vuzqj5oz7da5JWL5hZiP/qnmbLli1btmzZ&#13;&#10;8ktlg/lbtmz5N5bPkW+l9aodoghjKLoDt13sh0UxhPyAZgewBoVyOSiXg6AF2WNz9QbWg20B96hk&#13;&#10;IA695SiJD+gens5ClHDeihvo/J0YW62GJ8A10qLlsG2nvzyExukyXgvyA1skWPNkkgfW/FoTZEjX&#13;&#10;/Tjs1uwV4OSpRhDcwUej+U4VAOzu7OHqHnQimgBrUi5k22u62yssKOppVO44ZIJAjZCu+MWj3cEB&#13;&#10;bwNVkDZcps3wA729pw+CZKRV9YM0Ob+8Jl3Qh776PQmy5lozuvyVbUSOlilCISXZVw/v50Zzw06/&#13;&#10;QFAHA3QY/QpRBIfmPJyPQQnmEwWYUYIaFqA98ipRVoJRYDjmMEQw+gA1+yJAEQAZVFfgpDeBTHjn&#13;&#10;DJ55678tO09w96tYYF1g9qt7F7zdO95ujFsDmAx4VyJwMzXGB/BarJspFGMB2gAWA4m09A8dmcWk&#13;&#10;t1jDw2qOw1QWLJcmpVd+neDfvGDPWtDeScmgy7i9uV6BQWhgHKS4MaAng6ihj4E+GFc07qUWk0As&#13;&#10;FoiKGk3Ts5amDMEAJePLEoFjy29AKpb4PTxN6LQ5EYqDCK8H4+tpnef1YKcd86aPRYUCeK4Qto/d&#13;&#10;8pf637nm+Xqg3lOCiqWulzWQfFkoy32lEApXpk2ANChZVrS6Ln72kAI51gJgzmWUYPdkvAssigsL&#13;&#10;EjrKmk4zD4ViqopqXbsia05N8gTcBs2V/War+Ch3rqFzPQgFYAXSK788sVG+tTIvxfuSdU1mm60z&#13;&#10;1vwry26z8qwb2Ho54HsiUNa3+DpR138irHNtpvSxffMqwZXmsS5T7ityXqYVrCdMEL+V76OP2TOT&#13;&#10;viZB9KdKeOant/qP+z6rt9lvuDynqcCpd9q6l3uMmM+ppKVrH583l7lfP597TSkrmWYXi6ICDW5/&#13;&#10;8XpQvByMH2/ACxqUGKKE+yW4d4s9A+XcZkYWc6emMteKGEiZw79zj7Nly5YtW7Zs+afIBvO3bNny&#13;&#10;bytpkPiMYFQuZz9Qihrna/cIpn2YxRIx8NKaWTHJtMozrlH7z4L1Ub4z8IcKuRLVUHwACiiYzwAf&#13;&#10;DkDq+Q3QuaYZQEReeTr06vIhLlhwT89VJLXUj5J8OHZZMnF4/nhcTDvFaqVZtCazfE9IRs1Hlrek&#13;&#10;WA/X5BzJOq2PmzpwNIYBkNBpQeaALmE9uAPwYHNIkJ+JLXAiqwVB9lO6BT+OMhEMUTbQC2RWbHI0&#13;&#10;KJxPmiwPEVC09YgFZ+kNleR3FhlQmZbPYfH3DJvMPwPAibtWdG72D0pef/KgkWGlT3DLPO/o3OyQ&#13;&#10;H8HrAGTMARIH5NgruvbdYOEj9cDHAGiWwKzhJ9ijKlBhnMzg0zmtXRnSr46GZpaNYxhvPwAVQ52Y&#13;&#10;nBdbok3Yy4g5CokTGVIViAguAVjE+4LgOBp6FzyujvuD8DhNeWP9oUFJ0Si8YhJ5QirMFHjoBMub&#13;&#10;BpBvih2Gt7+GKqqMhRTr4xy1pLMJE+AJM+Zq2ZpBZstYiVtBhWNZlxfeWLyfkHGKq1kkvxxmrT/0&#13;&#10;xYIHs9V5eygeXdC7YAwBDQuci1CcaK2b2u/m/PfcL5+78ZZ/tVD5pPiMylrRoBA0HWA1X5kj+jmQ&#13;&#10;3jQBmgbn+4eAquU9DLfgxuzvsV4CEcM8vNf8uVxbA2CdltCTCl4+LEFsF3ysKxq1T9apGYw2vEbm&#13;&#10;leeyfVKLqbAHhKc1f/w71/GSbgC9ur7rSafg47jO72X20PBIcJB7AXDXxNaxSMtPAtz0ZIUOA9uz&#13;&#10;HnTqTT+riro+hacEkcWWUTDE24dIsewBYk2KYkWl60wv5o3aY2s71npO77rsl7N9oqzNr69W+sBU&#13;&#10;kvxtCUv2Wd9zlYvGmHM38poWrUC0wZoQQd1XhLzsNU2UMs3eMZ8P/5Oci73xlu1e1VD4tSECGQTt&#13;&#10;1ghXH7h8P6AKMCv++MMLej8AOvAYwF/e7pA3MW85DEA5N1TRdy347iw7gT+da7Zs2bJly5Yt/xrZ&#13;&#10;YP6WLVv+bWU9lH9+bBujUAUoJcVE74LLD3GPg9FEcQiBm8DgWoZSA/gA8SiW+QCRgJohzkQMkuYW&#13;&#10;ZerWYZhBUC2nDnS4FXF+HScho/KgelCbMSm9rH7I14BQavC88hYFqAV6IOvBLyBI+lhbAYHkfZyn&#13;&#10;1gxQWyt9oR3xg2pYOiZIyQ6+SBwKLTFLwkzqBOayzfkyP8BG3VkxIApcIuhKGEqQ4SAIGNq6tQOX&#13;&#10;gHdMONxsT8WA3iEG5JvVuiZyMCFstbxqc8s+o85RGMCrrAAxutIMKIqBLhMgH8IYYkFe+wAUbHly&#13;&#10;S/2l/WnWuC4XZlvUz9lttIAhbvlvoIvVoghwjyeHOqWQYCUQIMiww3nzjEQg4KPZgV9UMPoBUsFQ&#13;&#10;SS+DsNK25myznZTMKtGD8YYFvrLpFh4duF9ATwDIqTGcwij6Z1qpR5lVAVylOuI9pV+SWbAPIVwC&#13;&#10;vA/gPhQ3z8PNabTEgZFqZ6kEDFILsCuSIXBFCIPY+hIBB5NbpmoCSBrV/jSgjBKIvL+v7wtAUJUw&#13;&#10;cphNZWDgeal0gCuSVM3icmSV405wzwsLykxMOBQ4mfCVD7w0wbcD+MPN0nl7KN6uA395F/zl7YI6&#13;&#10;mE/Mq/eOzvlq9TqI3jP/3WDOf7N8AMzWCp90H674ekKrFQpuD6gwRBsGCEIDysa9RO3woLLmUdTY&#13;&#10;gHLSJOeZEbYibZnzPae1MIEO83xhZaOHQpn3XFFKdEuQuExk8yPNHhcgOdUfVrQWwL5VTs5NBegW&#13;&#10;dLce93Xaa87A9RIEugLvPrbDcvxEK9bINI0DAiQvADb59QhvLqpQGRBiCxTu7wnFRCg+THEtc0wF&#13;&#10;bpt1Eg08o8GGoroRgVjBJDgcyDeqoKgP5PpqZfcgp2rf57qkpSkAQAXm3Wbv6M5xZIHS1fIsSK8G&#13;&#10;AFCeqpSFQ2auXIndK2ZZJmuYumeZgfU2t1Ja6jdPJgLZWtD56DK29mfwWzYvp6OVUmlkq+RPZ4Vm&#13;&#10;fee0ZrRNq0LVFDfk67rStFRPb4NWlBzaEosnmEJaIUVZoZl/oK7tZcxo9DmYUjvr3MaTzf/NqOa6&#13;&#10;BYYXdx8zZT97PwUOFvyfbwd6B7g1KFkg+v97hknDgZ/vA8SKHnRs3IxaTjr6GN75ePadLAvFEpdS&#13;&#10;1Dt5gWjS29HS6bZs2bJly5Ytv0Q2mL9ly5bftdTDwnCwDgBoEHApRBkvB+FkwnDOYGHDsud5dMKg&#13;&#10;z7ZejgenwoDzQF2tbilO5/jwcDn4PFsM6vP3Af476JCHp6W8Dq6Ugi/5+IgMLRQbaZhbbnk6iq1p&#13;&#10;Lmmv389kP0P7wppx0iV8OPvnnYV3WN0i3A/iDAWrpmVe83w0mtyxSgZSERmgezQ7eH6gY1IDnrOt&#13;&#10;HAQhsLVnU6ebKYRFShAR9GHW4qJBH1Nqiz7WeVSLrpX7D8hnHSzqVLEqAOZ1UQDDSTMiz6mEogJ7&#13;&#10;T9Dcfn3MuCk0CH1YnYmaQoSVIDrwcGvw2c7f6UvflQ8dY+G476J4DMG9E66huJxKK66xqFsgh9LA&#13;&#10;Bjg5UMdQPAqNgKg6MEboBBxOYcTMrtyx91eKhfwo84/JoW1lVtViOTtBHNfolDr+WGwDuQLogdEn&#13;&#10;EFm/LWBYY6MVOs8Try+MF+dHf30A7Q3oeODtGqCO5PBZu+BGWf5dpK5xlQGjTvWqpmAjtfF4MONo&#13;&#10;pohrfJjnToLEmNPJ0/q0zumF1zvm0qKQzPWJKgP3zG8oCsLiuQKp35eJvBMoMMV8jMvYYXYyvCfE&#13;&#10;MGmEaj6fk3cQN2jPYh5PGp6yWFWr+yWnFS+u9VjerrEO1rmMngFQyvRouUbl3li4nyzSKa5QjvHI&#13;&#10;V/KkS4CxUR+cCsjI/9xq6KyDUrUUmfPsrh5GZe142hNMWqOpvI1tCpMB/a1Q6ADTQ86eV1+n11hG&#13;&#10;ALmzUt1UzHkzV+fIsneiD61Y2+8JqI7dS+wl6j4C7rUQNHV18Z0Kh+nFkm281I7TrOV4iU3SrM+k&#13;&#10;aMKM0fJ2v0yhRox2BPVQjPWGxoQfvx7gZnXSVXE7Go524HZeOP58x899zDwRAHGPOhWLU+TavDpF&#13;&#10;6FNnX6/G9/Sk/NjrzJYtW7Zs2fJflQ3mb9my5Xct6YUcB9OwFlbJYJy3xmjcjCKEDJBgDX5vyUMS&#13;&#10;gLSVixOxotK01ABsn4NxzxiJ1n+0pF+vf/KJlg9RVg8uWw/wFGDHRArmwX49UNfX8IdzVp6e563f&#13;&#10;OYdlQEH9eFgLH4U8lJbDbAJDoJkIBZCftoV2ufAcNzYalIM5LfWYnpQpEDCbpZ6A0SSsCCeKOXQU&#13;&#10;4HXyLcdtQxVjGHA/3KR6eODV3h0EpongkNctA2ZJXhOL3H/EgP4Bmel+bNNP3PjdYjQsT8WtGLnQ&#13;&#10;Poy4jgI2Fcqp8CAJC9w+gh9ak7uZmTGG4NEHrlG9RRzw+LvK9p27CggtIHQBHkPxGGZxeHk7XcOA&#13;&#10;+ZM5lTxhAZ/UIAwQiSn9YEC5OkjVCOhEYFaczUF9cc5mWYaFp/0EInoE6cAvMpZC6RKi0et8LBeA&#13;&#10;a15BGWATkAsQrDVKhVVrjAbgajMvjy5QGejdrCyHCFQb1sxs+W3LCpJVYBj5ef3WOOYJBxsF0+t5&#13;&#10;4PW0I8DZ2BWhJXhqvIKA0mlzQsx7MPsi4MomwBV5lo/pvzXXo9mxtSShPm5meh+8Qpb1ThPQrPNt&#13;&#10;5IPYrd9RQeeSluejDl0icgA4Nw54DuweewnA1rgMDF7ATXWrZVF16+76YsKC/vpIJ30agRSA6Cz6&#13;&#10;3FI8AfbFytsLkvflOuPW0KIziPxwxTMRnN4MIPZ1TQoYTrMtGjzQcFGIg1wxnNz5c/2sZZ/7lk/m&#13;&#10;GrJ3p3U+pkU+My1W+ObFqLOENOsz618iOL19m3ROK+aM2DBFndZVOmjRllvzx/LBoMVDoeyQ6lvz&#13;&#10;+YjHwwuYj9z/5V7VlseZ3yXz0deNtMoCwCt6H3hc3k5s+xFupoAG3LusMV6a4jxtzCsIr+3E7Wg4&#13;&#10;2wGSAX1vuF/mAvbo6soBQmsWzD7WSC11muMlxhoq3VO5JypiLzdbtmzZsmXLPyQbzN+yZcvvXz5i&#13;&#10;1RgKo+WA4u3R0YhxhJVTWLkqwDrQjml9ezgYmIAFnKYi6GXKYQ8FcDYQox4Wn1AF/QjkPxciDkMB&#13;&#10;es/jVDnwE+Xhc1qv1YM9AOdZ/+w0le7P9dD1WUUSntD8v/NkpnDweCaUlmoOPOjT/SMO0xQ0BprW&#13;&#10;0UTGa380xtFoWmYuqRCIxOhSmtP7RFBRnUBLBBtVkIOkBnb0oRhD8d67gfkegBewA7TRnphLOzlO&#13;&#10;E0BWADCVU1fnEXit018kf+25TwAwfWo7INshGMKUAAAgAElEQVRWVa2OHfgmndadI622A/miBOUA&#13;&#10;QINuyOtxANBh9BMBDDYmA45HKMUK6uKW7yvY9ffK+owB4GJt5u0WsQ36GEabBFNWMFG2fX01MyN4&#13;&#10;bCTALgAjABihLFv8/QzkA0hLZ/axGrEbEvBL4Gb2hPD4YDU6IOIAESnrd6EtEetJBljJDGAKVyj6&#13;&#10;G6AC8Q57f1x4e7/wdr9w9QH557mGbPnvkk+bhj5cmGBwGV+w/tCI8HJr+Hpj/PHrgT9+PfHtxY4A&#13;&#10;t5OcWmt6ln2ih7W0njp7AJ4T7nRAOLJHy+oEAiCs5a+5GtJTvmtRK5Bt92h5iT1ERBlrJbzjaj5T&#13;&#10;PwwbY+OTdDXK6OmHtfHku48A7Daehph3X80j+TOSP2vQ7bA8h4PeS7GL5XUM/bluexnpac5xxUCu&#13;&#10;27EIZSKYlvhCGENwDTHKLpks7knNQ0alc42BHtdDl+4KFy6vnoX6GOR3zUT9Pm4MvvkJkEcw37PM&#13;&#10;oWsw26ij8Bpz5YJYcF4WixGjmLGBqucBnuf8gj7XbVHMx7N+wvLfPAGFpvLKKNfiQVcIkfWFyitv&#13;&#10;cXscVGdawG7bt9maEIogVfgapO5UuoLjk8rKlM99FM0yxT5IC5URPLaBohHjbK5gYKOVHMJ4XA/8&#13;&#10;PIwq0N4jvtd16jxa8xHDZba278HcOCb6pkgJngv9bArbsmXLli1btvwC2WD+li1bfucSpwXnuy2W&#13;&#10;RMMB3bf7ACN48Ztx4YMyEB9dBOexQGMDku0ApwakkQGEH9854XbLQc3Nx7sme+xzOqtVU+IYUEAp&#13;&#10;gYYKXnzAYWg+H9y+38NP7VDNeQiLzP7ycxehQBF59A5rPVUDCbQAFuqAgCRYMqb1IDT5dOfB3w7G&#13;&#10;FYha68zviwt+eB3k7T9mENcAWcSDIfcxcHXF41JcHbjGyD4zliDLhMZsAUcdNBbWSV8SIOx/68n1&#13;&#10;Ke0sVP7zdHieoFEc/sNmnmReW0C9OJgjyoWsZK3pKEpwXMUQzqDFi2eHTgDsn1EzBHHgGuh94Loa&#13;&#10;Lo/y2RujkZWwMaE5P4f4z9Ci3PG+J2LtL1rbmHCJunWleYJYGdYSNObsd9ln2QARo0swdCrA9FAe&#13;&#10;BXA4Azc7CBV5Fc24H8PBOBmKzmyxOtoE8gYLSAmXEO5Gj473u+Dn94H3+8DVbQwQ/63a/wTV3fIb&#13;&#10;kFhXyhh8gqZD6fTSgB+/HfjfP97wv74d+D8/nPjx1TwyXk/GeRodBwUAGB5GDgyrp5VrRl1rNNST&#13;&#10;K0gaYOYK/BXFVrl/Xbl0mbLq62I6izkosOuYR2IFfbZ4jl/5NX2/V6+rdbWUVp/7p5IwQNtIcK5i&#13;&#10;834JZXRZ/Lko92z147I+el0zASVw+aQQCmt0+BZAi1cPWSDsrK+YX9TXNMHVnfJMAu6OmogZ28Do&#13;&#10;McQ8dxB7glmfEt9FbXkMgFBGLCHCn0Dy5Y+p9ZmAu9djjTkEYBrzxz3RBYpCnkAYg0EQNJ3+C+xz&#13;&#10;cRiET4V6fC7rUo6nqUCNF4ZyYRpsOCVjWcTM4OB5f2fCmRcslvnF2cre63vKUH4PESRlT6ZLUNGp&#13;&#10;xPOGitgDRrWmYNYZboHtZRYPymJjiAz0bkFzGwMv54HbOdDu0baw/qmmJCe24OqqPfNS9F/TeITM&#13;&#10;CwDeRkgvlU8qZsuWLVu2bNnyi2WD+Vu2bPkfIRk01v+ertaKhwJ8DaPMYKCddgg5YIfW+1DEQZdJ&#13;&#10;/JDibsw8cfIEqWk9LH7My8dzzAp5PN85Tz+qAcSXA2Yp00JaUoFclGQ+gX3yEXLlAM2DnL/5Y4bX&#13;&#10;D5+mFfmKDGktz1MGEgARLZaPI58PCz2A8nAOmKWbHSLXvFjtGTLA/lv9RwBEgOBqTSh+gA6L/Ecf&#13;&#10;uHcD85U480wlT9TMKp+ZMEaAP7Mco9AtrMX+Z4Gkn7TBc9JLNwhw5LkdantpggP1nsVSVWedZ13n&#13;&#10;jRNgEColj8GS+f6vWuXPt6aIGJYliusauF8Dj9PAhNvhXMVQHDBahAB2BIQBax9T5FhyQTUxqSjc&#13;&#10;itSBkqOZIonKGIzqaiLWR532phE5HUPgV+YFEjUTwHwGNAbQDlcGqBZgEBk0d6jl9VKF6ADB5q3b&#13;&#10;CRwdbkHKuETxn2+W7n++dfzl/cL7JZYONXyItv1BPp+dtvw2JIbPOrsoGMaFfR4N307F//rhwP/3&#13;&#10;hxP/+9uBP7we+PoSY4OsH5e1bALNAVTaWCvhNGDKKJhHkveRGDupXqAgXImHZhrRq+r6QJlSli7n&#13;&#10;9mmhjqL08q+KdTee0q2zS02bnqaPes/Uzdf5zDyYhmiOQXFlWNa6THodW+lWZUBJzMrjbjgtNSWK&#13;&#10;aYEPD8RuTxlViq559kkslOBKmp5hALJNk/ZHDKAXsfEf+avW6hK0a6qzvihogHwe1AlaA4AGiLx4&#13;&#10;WWm21aRY+myun+tOVIECuEaoGkIpZXe3J28PQF15bH1AfF6sZWJWNNVUjE4FQgHeo81CQV0s8ydY&#13;&#10;bj/R1xiAEC3gPVSdVg/OrqbZjTiVWV5fSzNqUelYkPdJWRgxAGat1eXbrOsJB7HtUXlS+cT+yIpg&#13;&#10;a9w1AL4UF1l/vj+67XOGWdO/HsDP7GuRDCsvN4AtcLvox/0txb85JhFTQNl95+CdF7Zs2bJly5Yt&#13;&#10;/yXZYP6WLVt+10KYluv15DBhR8KA8Wu/PYZxYt8Yt7NBHFjoXaFOvQE/lJ8n4zwsfW7uGp1v+HhC&#13;&#10;0fUoU77/axKHSvv8Wap2bQLvFYj/8DY/TEe56fk0lrdVKKV+qwtA8rcszSuME0/R03un63oJjPaU&#13;&#10;xtEi85QKi7AAIyg8tltaaIbYeV4TOEUCGpoUKkE1EPcH/Y4BuZo/I8AYLVbU/lLmqBuZoIkqRCXB&#13;&#10;/BXDoI8f/8uH2s+AfAUpf7ht7f325cc2ssvJXV2At/LPYkloj1QW5wnt/7W8Btf1P3aepw9/ihLu&#13;&#10;XfHzfeBs4VFDGDLAR8M5BEdjB4WM/7erKV6kE5wqGJcwriF4DLNSXbjpmXE7LQbDUQC36JfmLQI0&#13;&#10;mAJO2YLvBvVQtfIFjLYj4nlEPxYEEENOqWO1OsF8wqWKqwse10AfCuaGdjT3GFAc1NBV8dP9AmBg&#13;&#10;/s+Pga5wGgSCSMwTpTN+B+jc8lsWmu2mala2R8OX1xv++Ar88euJ//jC+OFG+HYSXjwA7sGV5uy5&#13;&#10;0ROufQLUI/aKA9VSQM/ITSiE8xtfzxLgxTIv0tNvf81Uoi1X15nHvLLKyqWTrqreHZ/L1Laug7lV&#13;&#10;mMBuKP5jja/z/1CAxOc69+oZ7j2jMLqYSaq/ltSsvI3PnIuWJGhc2MdnXOMAiDHt3rPN1NYvD02a&#13;&#10;BaEylBVmVd0a29oo0zsxFbiYngQJJtNMYbHEr21XzfY/dCP9eF/w8z+1maopY4lszSUYZ74B094X&#13;&#10;06ABvqdBgsvsgZ7Dy2r4nMps9E5V2cPuKVWB+lB4xFdTCUMO4k+aI4uzYmsYSVHWuwW9UnhkFNUD&#13;&#10;rZb9z3shRigRnN6tjgaNti11rYD7Sdi6RIQbHyCeXg7A7H5Zni4Y0mF7SPM+fAx769EYX8+Bx4vN&#13;&#10;D30I7t081YLSaAwxL7BF1sFmbSnZf1KH8snOYMuWLVu2bNnyy2WD+Vu2bPmfIwvOTXkgHnCOWBXc&#13;&#10;L8HVD/TRMNiudSCBtqSxNjswNG4+kVpqafEfX8WHvwKMfX6pKiD857ODkCKRVXNz9lLVdyMOpJ6V&#13;&#10;dMP/LC0HdfTZ+XzNKMH4ab8nnwEz8QXVD4sywq0yGXlw52YLVVCT2IEwwCfPFOukbKneALryjIu4&#13;&#10;BV9YzJcggJG55DnG/G0HWED6mABPPOGAi6pAxoBoBJWdwZMrGLDUY/3qnwWefhJYcNIGTEUIsCpb&#13;&#10;krYir/h1LU8/gzc0+1WFgutvInKoYbZDdcMHfGx9T7P0C0SJoDCg6tEV74+B2xFgPtAH0IagM+Ns&#13;&#10;HiODDJy4RCzg7aCk0LiGARz3y4L3jmHKGgbhbIzeG26nxWrIwMtuqY/GblEf3PyF+xlm/SquKAIw&#13;&#10;uasD4CNAB6AqRdG1WmeKwvPX8dP75QELje7J8BMBSQe4wWMi4u3quMQsjANdYWqYYxDZnlt+w/IZ&#13;&#10;AL1ctnF2HIzX24Efv574+trwehJuzeKMnDHHBqBKeJqI5hytCFi/vMz7dShHbWpmf7en8L18/qL5&#13;&#10;biKwOV/qBLO5BBMt8U4Bmtz46+str6yfKLRLebWM33hnAvsJWOr8HXO+2HO2DtOacSC9CMxzh9GY&#13;&#10;cYTVPaYnQtCxfHdmTLB2IttJgVZA6wDylYDjcNoebsBQaLd4Grog8/ZPAPlli5EeSnNJo5IVKn1o&#13;&#10;3h8rRPWsIHpSNkerlLV1qLcpLOZDzlERLwce68X7YW1Lw+NnP4xJ09akoCwi22yoZBUuMXSw6mDS&#13;&#10;+4PJqHXsS5B7WIWnm2h4Z3oq6ooUTO+RLM6TwqvRjLVQjTjmPuZ5HzHn8cjfkR2jKKKCFlCtuF26&#13;&#10;KQu8jfswvn0iBUTwh68nbi8vAIAvPyj+75/f8Kc//4zeO5gbbgdjPO0Jnse0qkKGYFI2zn7zcTO0&#13;&#10;ZcuWLVu2bPmlssH8LVu2/K7l2Xpc60HT/2UViACDGUNOXA/GdSg6G7dtWoQBuMtAvxSdDoAJtyHg&#13;&#10;BjRiMAJ0dr9mrQddQDlPVnY4XlyVJ8XAzJsdgcEOFpBiORoHPp84vR9YqQL7M3U7RzGUB7Tcn0dx&#13;&#10;mqlQALXzDG3u9zKBDQL7oXU9YJL/zrwWYMGhnrxGPC0/AQ9up4qbWyPe+MggfAqkxTs0DtfGO56v&#13;&#10;rzQPZGCouBW0wBQQggDpvf394S6MSYkAqLKVVwWsZil4ORd8Uvw4ADAG4dEJd4UHXhWvlzhE69If&#13;&#10;ohInbLBc+QXy9Ezh8n++Z77Xfslyx5pOAEBLGrReh/eBZ3kuVS2fjQ//Nr/+x4F8wIC7AGbAhEcH&#13;&#10;/vSTqZzeHoSjNbyeF17OA19uwHkwiKx/PPrA1TugDHJXjyFAvwYeD+POH0LoYrz09zFwdMFLZ5wH&#13;&#10;w3UGOA8Lsiyj42iEWyNQA0gIyoThIJbA4uxWMD9riKx/NZBZkwanfYKJEZhwoIEBhQVofigusR4e&#13;&#10;b+naUnEA2H1QRqOVNTpk9SAJ+ee0z5ZPpPBgP1spJyJN5c+8XlF26+MnHWBlDCJcxBgsaKT4dgCv&#13;&#10;LwNfXxpeDsLL2XCcDGqWYGsR9DYXEkR0B8D7hMADLTuk74B1UM5ETAz28Rc0MWtZK8gYwGT52xnc&#13;&#10;TSEws2I035rzv73HLoZFfuRzmdMSOCyFSECZ8+sZAzquEyiDobs1csUtFQncWmiUgSEEEYa6bbyS&#13;&#10;eMwdCzQqKpCyYAf9ya0BjRTc3KaeDCyfZScQmuc11vepbK07BSVFBhQvCgzyZ1oAx2wM/QxYfBQB&#13;&#10;Bjjjdxw0vC51KgfqjzflB+UOzBMiFAe5xkc9I+LeGIVMNEBQnsXKpbl4S/ajSrPDbMoOFYWMBhmu&#13;&#10;JG6OzdP0jAvXDGLBoWz0aBTKEjHVL7X04st+CWTZZxk0924Z8NbblWeE4IwtYWWOgpG3b/Rn6zvR&#13;&#10;02e8AAP92d8dHiBKgDDQiidh1lO0q5hS66IBBoMUpqhRZH0rzBtMuimeFAA3BjPjPL0/HQRGw5fT&#13;&#10;RtMPp+AVDB43/OlN8BDB0A7ycUHaPBDwAJEaZZSXCWRr0lAGOQUQdPj+lDeUv2XLli1btvwD8vEU&#13;&#10;vmXLli1btmzZsmXLli1btmzZsmXLli1btmz5Tcm2zN+yZcvvXP62VSk3M8ozi66BLsab3YcHpiOe&#13;&#10;nNgIS2zBEEDRQMRmWeXu/pSm6dOKvhoJLtmaRrfFUn5+Q9OQ2R97tsTWaZlF0417vafkfbGXrhbb&#13;&#10;n9tIKZCB7xbu16cbFiP+75hbpSVheABUU0docqhHkNF4qjnNyHCruAyjG/8sbttTguZmqECF0nU9&#13;&#10;fhe7wbWiiodDWAUGBX20ZHgoCClUCEPM6vkaA2OMtJ5DCQ655b9X1DvfgLV914FHt2vv1wONCPcb&#13;&#10;4XZ23PuJWzOrSaO7MZqBRgJ2i2VR4L0P3HtHHzZewqIeqhhsHh99SFojHoNxNAu4eyr72CdoA1gA&#13;&#10;kKRF5RCjuADgc0mMeQINp5hgNW8VIjAxagwQhc1DKnOOCdooVYGKFCt+ZJlm39fdM391qfPPJx41&#13;&#10;9L05dU7qQVmSATBBYAgOBl4O4OUgvN4aXs4Dt8M9SdwaF6jrReSlWibTYrFcvW6GKMaw/uasJpOr&#13;&#10;O1KsnSvWkQ/z7VrejyWdlsjzSbK8wfo0Pz+6VGu8k5bvpNwa6ceHWCcibs6ybuhagi4ROFvSg25Z&#13;&#10;XeL7xQqbLTB24wyiHfNC0NXYWjcLQqVMQcVTKzqs26tXxBKjRn1d9fewiNMTqccDKYnD46ksPDOe&#13;&#10;n/JdpB0W5o3MA4nF2wZLkp7H7zRWKZ8CYOIZC6E0XcYxSHoZLzNzen6pqs+Lbi0vgLCA1DwQGIWu&#13;&#10;LKzXC2VP5iKXcQ42m5nBknsimR6IvlXSvC+8HWO8aVL9ZP35HmbuHctYjBeXPlQl8jug7lxi1HFG&#13;&#10;+6TRcFZW37u+u2U+k+KVLUbU7fDguSq4hKDqBJIMfH1h/OEHAtrAz/eOt/vAJeZ9SB6YgaBopDid&#13;&#10;S5/Z0tCuUPeeyL0aeaf43BVsy5YtW7Zs2fJ3yAbzt2zZ8j9eFMhgZUMFfQxcA7hGc5dugFsA3w6J&#13;&#10;56GegOBwpQjmaqkuEE09n5UDmcEjniZJ+X4FVgD4gTsAAS1A9gR2IhbAfC8t+bCDZgXx5zU7fMbd&#13;&#10;k39XQOZ6vhwm6yEzXKpLas8ktlkwqnh+1H6+EcFHm0Wy+yVQG6rX4h2aJ+h64I8AtEYzwga8Jk/+&#13;&#10;Mzet1YBoUBkZ3QEzoTWri8ZG6VMpF4YHjRtCxkV+DXeNV+eKpXCwz3JWqqct/zwx2gPAxhIMcPfG&#13;&#10;7WJ99N6B8xS8dzifvivmHMQ5D4LHBYWC8OiCRzfFXWjKVAxIHA6WXGNyMx9dcTTg9Ua4HUZ4o0RQ&#13;&#10;UrTa35UtAPOI/DnvuBeBiNCYDfhhtWC6HksienmC/2wUQo0VioEugjEsEDCp+Fgr43bLb0fKnL5+&#13;&#10;rTl3PONdxlsOJDjsoPzRGm6HU14QcDLww2vDty8N324NX07Gy2nxHpqvWTXNSQnmGUMF8nWJkSIe&#13;&#10;INyU2nOtY+M5SbffBcv3oKkRSByfzIPP1E+KCY7mt7GGagRLtTl1TU4nlcvy3PxCInBo1kHkjXJ9&#13;&#10;d73djKUitkZEnJUIpC7Dg1h7hmv7qAxfZ1zpAjI6GraMcIPR9tCkeFlA+JC6xFKNPVJucYqiHO0U&#13;&#10;6gFXEHi+lBWtEZrY+iYFuAYs7gtJ0A5FgF+kkuFZDxN5YSY0tfJFwPDIyAT01QKsR5KkZXqaCo9G&#13;&#10;7IFvsYyDEZFxFQDEYuwQeyB6p+ITj1tT2hv+LoFT83mRZViBJqBfy2X1xWVuXstt9aska1/Pf4qG&#13;&#10;ApwKkQjqXJUusSkiGKUOwfoF5T11D7kUCyICIt9nMLsyI2K1UEZotzVH8BCGDOAg2ycdDHw5GTe2&#13;&#10;vvKXPjC6k7UNwu1o+I9vB24vDf/5E4NV8J+PO0jgCiFTNh9N8XraAnoeDVcHVDv6GKZgLlvIpX9s&#13;&#10;2bJly5YtW36xbDB/y5Yt/8NlWsSpg9ZDgTFgPLjaio1d4Hlhgc+Flz5OuN85ntC0cqtQfp5SKyhf&#13;&#10;nlkswJbkSyDT51fq+sdyOQEBer5xecY4jCOgr6Zh2FQmlOc13kNZjDy0lQObQ4/2mZA8yFknpTw1&#13;&#10;z6SahlxMAJjcIWECAtXaGPBDuZdD1ILpBXh6DTGLUnVOWm8XQYAzkg4PzGbVxwwcjTCULHCgZzyU&#13;&#10;AZauc/eCLDCug2xKMOtMWUq75Z8s2RumieoKhBLhGgLpgEJwGUU1uoP5AOFFjZc4pA+44sd7b3Rs&#13;&#10;H5o9IiXn/RZDQ8Fube+DQAkHuwJKFQJXKjlC2gXu3eF50f/H3rtuR5LjSIMGkO4RkrKqu89++/7v&#13;&#10;t3vOzkxVZUrhTgL7AwAvHsru6pnpWzZRJ0tShF/oJJ0Xg8EA5JSNvZvdkcRA4q6pDRhrf0sG0h5F&#13;&#10;8SgVZ2CliOSO44gTL9cniNCyv7uNkRbTmBy66ERDwvLeVOqgqEVsGHjGTNgS4bYxtky4JcWf3jb8&#13;&#10;/JrxujFeNsLuWu1jtFAbqoeXpTOfe34RGZylAZhWB7dtPooE5Wjj5/SsMd57/44ZM5LFdrB5rJ9u&#13;&#10;LQl0PL9fi6KLj3MSdHj3hrobKlAIzoi3u4gM80gD88kBfMurE8/dtMxVoS13jDZHbnM2qI395lzz&#13;&#10;+b8ocjLk1ZzFjI2tHuLVjLZ/Qs6HAyLJcZs3xzXKMMuP4H40EIFch57cSY2WeyeY60oMhk75Zcau&#13;&#10;2sZCa1y7JnpmAmqtdW1QHf7UNmR3PNv6EmMgRxCGOXckSoSufvS/DmJb8fp6o60TtJMDiGytpwhH&#13;&#10;zljXljvBnEU9GvBppUd9LTJarCuv1okfo2Z+P1YJrU+Tt3PUqx0b722sy7xsbR7qDrj2XvVvoPBE&#13;&#10;7bA6hipUKkgtYidzwoGKhzuaRRTQgnsW7DuDkaHnjg8tqNX6GrNFmtwy4WXvYD7B5sSDahsT+nuv&#13;&#10;n9TOsmXLli1btuz32gLzly1b9kPbmITtM7PtPhso4OC1SQcAIgTV5JvS2BxrSx6XGC353oyIXdLu&#13;&#10;BsNS+mZmLk+/9hPc+4SZ2wa+bfYv9w4Q/nLpVn4EPjB82cU2+v0bSw0doJmv1zeTM0w/VsP8pO0c&#13;&#10;ohYhEN/GphXQaT8d55E/VQ9Nb2cOoL3JHfTbO5NeDKCoqigSAG3IkXTQyvb3AdYEuEIdLHAmpd2L&#13;&#10;2iNWURRnvPEA5BP7E4m0TfdYh8v+d60pSGgk15z7ejiAVIBSusOmugMHIDAYpRjCTkQunRHvr4Hw&#13;&#10;NHCUo+/FmyNqLE4SQc3JpB6qQjbGlsjY+aooAeZHYloxQL8UYzuLCjYCto2xKSMnS4YrBLAnxLWx&#13;&#10;R8CccNsYpSYcJ+M8qzH+FU3aYSxvH0+eRptlf28jGEvZQc7J4ev/s8SfASp6YtJhKFEH3TQpmAUv&#13;&#10;O+PLfcPrBvz8mvHTS8bLTrjlhC1pk6Rpr0YAlMMHTcoE4dDtx44/RyCVyCJBQJfZoAHfHUycgHW/&#13;&#10;YDiDFTowloeyDs7tNmYPTOrnebXfaIT4G/PegfzmtAgwv9WHJ05X8XdSW121qZeBBB78CIKAy4sS&#13;&#10;alWUAk+gLV5nii3ZOw9OJs+XB0A6PAmRCLcj8e0JuyM/jpnn2edTWsVN1dPICcMxTZnF2zGcJj47&#13;&#10;D+UZohqsKmx88n+tT09HxZlDR2rgdjybA83kSXpjnTK0cxu5hr7cIkgketlUE9527nARG0uhBlZ3&#13;&#10;MH+sG+39GrFGiP7SS2F3eE5BF31CL5/Fv1FmJ1IaN6cFhbOpH5sIqIRLG9okFoA+oLbe8IIRWT/v&#13;&#10;pTBpnV0LKJkzZ0uAehRj1QQmxpYTSol1qViy4FTBmSA3xnHP+CobjtMd0j4OJJeaBIBEsDYkI0JE&#13;&#10;hdg7dVkjL1u2bNmyZcv+altg/rJly/4t7Ao3j5t+w8YCsBNoJUitCM1QCyP2Y0l9c0NIlIw5ywNb&#13;&#10;SgPwu96/b0hp2uC65ujkMphLGJtVDkdA2/wODzf8DGZcnEiAsb2mHf4TljJsVMk2Ww3YoHad6QrU&#13;&#10;t7NRRhq+60fS9Hs4LWKrOB/XgZ/x2842HDbpA6AkGIHbfkURMqDd9Z2LmPRKdSZ0OAHseGpSJyGl&#13;&#10;M8IPoCbA00oWAEf8x9xzJzT0zR0CzyEUy/43LTALGTt9fDcd6W1ehyZyUK/owHwfQJzWNxWoWv39&#13;&#10;6u98v7IxWY8zHIKKWhPOqq5JbO//4fkcwikkak7EUsVzLghOEHYrJjYx5mP2CBEg2JUFmUx+Z88J&#13;&#10;9y3jcQrOWk0+YmIrX+prgfj/cGvgvYPO0fWM700O/HZ0VMUkveqg9SUO3km1c+4b4ad7xtuN8HZL&#13;&#10;uO2EPZtDaATyRycmIIjEIPbdtdcQOjfYAUYOLXNqcxLEcpzwMNyN05MqtXG1j6+he94d1Q3Mp5gx&#13;&#10;rLy1XbBPSA0Q1XGI7X1bhznHoEn7VJxy3ln2Ub5BWkg994qIz700OPABqPGblQzOZQGqWpTWWQXH&#13;&#10;IXg/FWepqDXAfIucOM0zZ6CtKrbM2BKDIYBL7l3f0SsbP+ounrJ/OtRCgPPo65BLAwDQaRwbAeM2&#13;&#10;lPrxo7zPcDqAyC9DSO3ePIHw7Zqj82EAtsfIPyYbi2Nl1KSWJNYY5OO9lTekAK39OtDf6sEfS0Ta&#13;&#10;8xD6XP/EIvDzSLtzaSI4AE+tMz7TVO8KEA/6/rGGm1ZBA53Dz4u6YbI2UJ6dV5+WW8dsEFaIPs4o&#13;&#10;EgMbiUV+Zc9LAOCsAjoLqiRfC/s5rJ5nI4NzQtkItxvhrW5gVHyoraksArK/T1UUKgVEnlPGnQ6o&#13;&#10;dVoVLlu2bNmyZcv+e7bA/GXLlv3YdkGXx70+DRsydm3WYCrlBCRSYySRhR8DQGZLMNgTCRobqbEK&#13;&#10;NeDd60b8UzXgidtlW+Dx217QlkY1NrcjnvDJtkjb/8Y68O90/KIfOwL3Y7I/IECbGbTUABYaWuNO&#13;&#10;CgdIn0LsJzA+PvoEEZieY4b9g80fLE8MQKxKByRs027yN6UIjmqJcCNhY9VBA9nBsNq0kntIfaio&#13;&#10;BEOzd6WoO2n3bEC+owiRgDdAolCS/hxaXfY/tY5NOfxzeS0CoIjPxbJeT4PCCHIGIjSCku0fddfS&#13;&#10;p8cECFgUpwpydaCObdwpEvkZqN0qkhNGIs0TgkKKU00+JTFjTwlbtn6UkgFCRRXM1XWTTT8/J9fw&#13;&#10;bnkE5npov9HsjFj297XeA8Z8K9auxnJN2BJcF58MEC6AirQkl4FyMhG2zLjvCW+3hJeNkNM8DhvQ&#13;&#10;GaBnfAZYxBemuWIcY5/AN4LNVtwyg1sZQD6Xzu9Eux6hseGvsxDBAHHifq/QQVc4cx7hrHPNce4A&#13;&#10;ezgC4prxnk7zkt9LYBE6MU9E+drYTmRwiXgAACAASURBVD06IawlY+UWA9RfdiIkMApZQY+qOM+K&#13;&#10;bx8nfnkQzlIgYhE9KTG2wjirOWUeBaCb4OUFSHcfI6JtiVsNkfeLDuZ/8mJ/9iq3SlFzPPiE38Hg&#13;&#10;aOuoh87CD2C8S9AEUE7TGgq+PiCyInN4N8TY+k+s9yHBPQeYj3Dk+O8eCQcKcNx7iicLDheNWqcw&#13;&#10;J2zc5pOx34rs/S7aHGgO1W7RttTqaWru62HTKi7uQ1MZOgEjHF92THdE9YNbmwzAfqwpFIB6ZJbU&#13;&#10;cFP1M9Wv1T7z9VXLaeBJhbfkYL6va+G5VaQKTrEIw4ga4wSknLCnbP08CdIGbIlweJ3WqqiI+YeH&#13;&#10;OldkJsjGYCXUWqESuS4WnL9s2bJly5b9T2yB+cuWLfvBjXDZV/mn/UOGIifGtiVnxyn2DOTNkmES&#13;&#10;DOQHgD1bosk927GpsfZnfe5h7+l77P7/bjqVz2R+YuM+7sqDvd83ZQ106AjEd6yHX3fgsgPe7agA&#13;&#10;stE39nopsdXZkMpVYwM/bkQH5OepbO2Lfs0noOhaTzRtpqezB5ChJ2ocv7NNY6mKo1Rj4Utn4o26&#13;&#10;z0AkMOwh93aMh4SLokokt+0h9XZNmesSPdzfGJ3UytMeYtn/ulmiWe8THu3SgWpxXIgakhSg+QiU&#13;&#10;yBMapq2zBwgGSh0YbMDY8A4EMKqmgU8CcK3m9BtewXAWmVFnjQZwRoJaDPg/GNg4oWaTQgCALARK&#13;&#10;BK4V5P0wEuo6dRqQMj3NFfzpYTzL/hEWAG2TqGigWyQ1ZhBX0ADqVlEQSes87P05cULOCXvO2FJC&#13;&#10;ZosiExUAyQfaUMt/bvRxbukOrT4nPM1fDZjs0jDRx9nRUx3nABqu59+N4HuAf6PkSjC2wxFg+VPI&#13;&#10;4HivNwO/m1BJFK1PFGMEjTsT2nw4OEOiJORejdG5YomnMTgpwgWhYLUyKxOUqDmFS604zoKvH8BZ&#13;&#10;ClQdzM+MPTNqZUhVnAXYhcHJHDE59em9OSLmah9qbQB92zmfta3/r0UexLNHNV3m6ZhPBym6EeyP&#13;&#10;Ohim26kI5EB//JzGnDgAc3sZQzwkdvpao101DtYB2NYx6mLu1+FP6KfHWutSWh1LN8oIDSx4B8W1&#13;&#10;HdMK42P1WAvU7vf0vkT9xHeTQyA67eQy6PVJZDkMWmTEuKjoP4MUYr4XaglqASOjJGZsm4KZ/XN7&#13;&#10;pxKhJWnXmhAxLJwUKTEShSOo2j+pgJrz2dY6Nk6VbGVJBGyZ7b3QBK7WFypVf5Zx/lu2bNmyZcuW&#13;&#10;/bW2wPxly5b9WEbTD5D2BH5ExnoDbKORSU3XM23YMuO2MfYM3Pz3W2akRNhYkXxjmX3DfUvG4E/k&#13;&#10;iXMxbHAH4AFAA/yEBKHBHp8r1De9Dc7vp1w26Uye0BKxD+9A4/TU8d38KRTimGa6bM7RQYO2eUU7&#13;&#10;C5DG2h9Bdka6VLrO23tN0yY3/q+gHuauIWti9+l3HYEKbrhLB/W1lVEcoJEQ+wWgMKZyUcLXQ1GL&#13;&#10;M7GNwgeL9lZPTGid4lRjaQYAH6H1IuIJbBMYClKB1uLfKdTPzxH2L6HfL65vHQDGWOH0BMos+59Z&#13;&#10;1xunoZ8McCFdjiNqfa8B9Vft4/YaDYIIT2z3EVRpd2unqxruIQG0tzFgZP52N4KBTvavikKqSU4U&#13;&#10;FhQBDpfsZyZkViQ2+R6oWj6ISoAQqDp7e+hrei3c6np/M4t8lEbkdmAMCQoDvsCKTAk5E3Ii3PaM&#13;&#10;IMpCqkWHsYKUcIrirD7uO4hGbLIWKdmNmBJuacdtA7atAmCUoqAkqBzlURADSrUx0gkJTLmNzwIH&#13;&#10;L6NfO+iu2t+h6DbGjHdAXwHSZO8UAU2WbJwSNED1WRTGfE+j/r5/5dcK8A8gkCg4JUQi+lF7/Fr3&#13;&#10;wy1s7tUO5gbDP175KLa/MUicwCyupT8nXZc2DwtEkzsvakvyW4XwKIT3E3gUwXFWn5+ADQlKGUcR&#13;&#10;fBTBXQRbIuRT8aVU1zKPnD09L4+yNhCbAnS9vNDB9qY+2FkUB3cAOmbaIopTCFWtH4VTW2R2jgtG&#13;&#10;pj4ATla/lzoe8z20HDNi9R0RfDHMjvIyTBbtyLB8IMwCS0zMbd0RkYKtbf1CicPxglbCDn7b+gzo&#13;&#10;fdS+i36sUBWknHq0wugIaZ9ZIuT2vY+13S/B5qiJcANvkxheGxNfxcvArZ2uVtVSDre4ieZsJoDJ&#13;&#10;8iz0VLiXBggnUFRWJDom7D6w7FmRk5ijj3s0TmsHdxqeCeDT7rOJYINJSp7VEk4nIUAZtRRIBUgt&#13;&#10;WTJVbQnkb8y4bztOKUhScZAO0QQEscRJ8zTUJqrel66v8rJly5YtW7bMbIH5y5Yt+7FMpx9osDCR&#13;&#10;a07bZmFLhI0NRNlzxpYZ+8bYM2FPwJ4JW2KX3SGwewFiw5OSSe8kjq3ZBRnrO+4GTIdwfWC7z3jD&#13;&#10;ZYc8XlKBkBa4qmJ0EDBO0PnbyyUbkP/Evpyv1O2C4FyK18CZuFUA9RewmmgOWTdgYkR68GS+3xvO&#13;&#10;0WfsNO5PgwZtgC7OqD9r13INQOSslgw3QJZDagMxzPFDrWWtfqgBGgEWBdghEnUwaC5HkS/1MOEv&#13;&#10;C039B1t0VuAzRuv3zphfdZr6Lk3HXjv1+EJ//k27bvNemR4xRAFPkAsYYFY3B/STlaGKogQAxwbq&#13;&#10;L/vHWDDmR+ZwMHxBbCx0KLbEeL1nvN335kCspfiZBJHiEUbiCZK1gZyqo0a1RWYUAYoyCAmiBrDV&#13;&#10;7GVolPVhUA2HaxuC+xg7QmqzLIa2DkvDTxo+jzN7j58G/n4Mjf/UoxCekOJ5yNTn9xCXs74PBM7z&#13;&#10;7HUojmdwKBQc85Yjs6qDW1t7HgKJ98+l3UoRFJfNGudDk9ARQCpEBeVQlH2DyObEA2oEhHGuGKMj&#13;&#10;WunbPEMAcSwT5nHHEdu27hgi0prsnGibB8UTyHYt+UuD9ptf6r2PV21FFN3d5/FID/QE3g71268Z&#13;&#10;smdo5YGXv63zhq4cGH3rS+j1wDGfx+UpypgcoLf8JYSRjd/fgZ5fQgdJnL6OGiNnWv+O92owHf5/&#13;&#10;nW+G1UG/UiuD/fKUODYcFONasTlKzNmVmJqcTs7J5N6ookXWwCJPUltDWfd0mj6UjNTScsn4Kihl&#13;&#10;QsoELgr2dt83wm238/bNcrwICKwhp+ROO4me/PlKeNmyZcuWLVv2l22B+cuWLfuhLTb8iU3Lc/MN&#13;&#10;yp6Neb9lxu5JJfeNHMw3kD/7Rihnbgwv9n+JuDNi417Dhio2oWHqofjkG8dh2+dg9QwwXJ9hCtj+&#13;&#10;DkqhOgNHl61jK0fbC2s/KuQQOpgzn2v7UpoZ+xMqPQBD42b/gv9MYNF4wnf3czSxBLuGc4T/D4AR&#13;&#10;dQiDG7BvrPpTPLmt37IqcBbgLNIYqqeD+YAxBJOyO09cNkfRtfb9RjUY+OptrHPxZ1kT/2wB+f9k&#13;&#10;Rk8g5F93Nj499wkI++z7719x6jkKl4eqfZwgAooStgxksIH5VXBWS+Qr33HCLazk72NjlFIwqB0W&#13;&#10;RzQKQ3HLjC+3DV/u2ZKfAngQoQiZbBIxVAtqNYC4SkQ3sfcLC9V4lIrfPk7851djAN8YgFZsFbhn&#13;&#10;H6PImL8Gfg79TBUGyQ1s+hk1vPzwc0dgFmMESJ9D5v4363wb+EoDwx8DaNhO6Xcg0+WvKtOLp8P3&#13;&#10;7TSdwVgBWl4VUavXaSJEv7e6Y4I0Gah7vVckrg7w09u4CnAWNTZ+1SZ71bTJYWxxiwi0ZMGZ7XdO&#13;&#10;DGJv01Y5vZ1avY/1SRjAZe7g/thcXaAeIrU5HWo1Z0PxZPARG9TrLFj51KZoa1K59I1PjKysvacP&#13;&#10;7WIVPZSP2t/D6OaRCd2pMOUyaZfobPuBwN5B/agZz4fUHU7U6jL6ieg8t1sXDue8dMfBpaTxwFP+&#13;&#10;AFLnHcydd3QWAHPbfme1gHDfCNDWIlaCYRVJ8znx/5CsCjJKYnLpLosShdpaKTlgz+GAIAKjRxow&#13;&#10;mwRk4S6DlRKwb4ytKEz2CrjfGG8vBi283hhaLDluIhtdQsqHufezoUmndedaHS1btmzZsmV/3haY&#13;&#10;v2zZsh/M5s1QhFfHptlzR2JLpue554SEYolu0ROEJbJQ9xRSFr6zSKxIDBBJB2acGd4x7CExG/pG&#13;&#10;P8LlMW42aXQC9C1MT40b58zbm6aC8MnTB7jwvZq5bkPjTuNnos/nP18w5IV8s9+AhQEYvVyn79mC&#13;&#10;9TVfb/Iw+C/i1wkwX8dD6Lu+jQYoACZXog2MV5yuo19rZ/yJX5TMB+AOGNMNFlUUJVQHaErT2bfN&#13;&#10;6iglYff+c1vRtU3957Pf3yZ/PmHsBeSkJ7zQr/F7yhFv8xXo6l9rMf5qdDdjBldPFvo5mLbs72u9&#13;&#10;rakz82Fj074x7lvGy8a4JW3ZWMXBrkqRCHdInBkdK4BkB2uPqviv9xOiB749TrxtO+6Z8PaaUJrD&#13;&#10;cR43AQcUVbuDtP1EP/hyTpvD2jXaNGhzguql9zpQ3hj2HZDleC5+7quf9V1q/zqQ3o4cvQTjs4Rk&#13;&#10;jPbk7tebzM82D+gtt0sAyM25T22uFLVIr8cp+DgqjiIo4ozkxO36ORG2TNg4YUsZ+5bxckvYNyMH&#13;&#10;iHbpPXtO8boaJcA0HrANNCTqGYTHo7y+Y75VdYB6BK8DKB6urOQSccOcG+D0hEY/V6Ll/hkbY2gS&#13;&#10;oi4/OF+g9TeBHVOb3E9cqZ9HrRM4ME86+gTmjue/soPI7J2XqMcyitjagJoXJWSYxsI9j/1MAciP&#13;&#10;bdNB+ZD/GT+l1m40ndHqKE6J9zXaKJj5UxHo+bfBSRfPPTkWIa2bMBton5icmW83zkSe6NnOYSaI&#13;&#10;ErKgHZvIc01l60fMwH1PeL07mL9nPLQYcaJawuzEQM5ABVty5DbkXVt4fKrfsRZdtmzZsmXL/g1t&#13;&#10;gfnLli374S3Ag9jcxGdNQMUy6HUcgI0llxMjp4QtFSSXh9+yJ8UlQCCA2jasatf0NWCEJoBXMSQu&#13;&#10;873cmJytgcjDpmbc4A2w/ry9+XSv8zmQ34sTNaJPZ+h0/+sVdb50HBQbU/+7gQcXB8QksxCf6fiZ&#13;&#10;IjRUx/uMINNchEDytV2rSQUEjY5tU6p6+obdtKePUnGetR8HgDghdJWBvomuDcwXYzOKoDrjUqRv&#13;&#10;rlsiyPEJp/bR4bhLxS/7x9kA5v0uH9Z82qffXpNW/u5CjH8OL8Lcq3qBtXpSZzFnoSWEtLEiAZ8E&#13;&#10;Blzf7GV/azOsNeBnQFVAECQi3PcNL7eM+5YMzPdQL6aMpAlcTCZszwml2tUM8EVzckYiGCmM90NR&#13;&#10;6oHjLDjvij++7XjBBmAGRnuZhkJOYy6ml6GB5jGH0dwbm3/BZ5o+P9F8nUjkrjD2soOh3fkVMmf9&#13;&#10;zr1ozlGmMRGtP01jpHdQn/zgUFKPkqlfSdAjqcbifjJkt/uHE7rp2HseG/HrHVXwfgrej4LHWZsO&#13;&#10;PTMPEn8WGbgnYN8SblvGnj25aa0QGmRhphCJNrlOoLJNs7G+MZi2uqa/iD0pt1Eh+iGD2Cop7iDD&#13;&#10;w4acS2PpxxdPfSRK1seViJabRsJYHlyGn847H+rafzbnU1xwOmeIVVR1J9knUHAA0l4/DGfou9Z+&#13;&#10;SCaZvn+vj15yK0TPcTJq4Tvr3cH8xtVoAH+f7+OL6G92Xv8unkXGRx2eX3xt09ZBmB+3CwD2PkzU&#13;&#10;k2pPdeX/2JPh2j9n5ROgYLBSG4uirKJwQoxJViYoMjE2BgoLmAlbStizLZZvOUE2sbweFWASbJ6H&#13;&#10;W0mBYsQIpV52f4m/s35atmzZsmXLlo3Gf/mQZcuWLVu2bNmyZcuWLVu2bNmyZcuWLVu2bNk/0hYz&#13;&#10;f9myZT+YXRmuNP5oXys8YZ2iScMkZ5iPScNyJuzZWPoAsOWExMaDKhUe3m167My4SAUMzHcNxpo2&#13;&#10;IruoOmPOPrgyEsdn+t1cWtWJjXslNc1/zwz9UcLmd93KIxPGyIK/dLrq/FyffTfrwvZyRx22s53y&#13;&#10;p0bobyx6AF0f33l8okARk9c5q+L05ISAsTynm/nzxPWKJwc8RSxx4BABMEpofMqu/rOV8clni4n2&#13;&#10;t7XP6vevJKvPXMpPv/wLbfj7bjiSTRszurFz4xjr/7UqwIAl7ARCfqJI+Yv3Wfa3sueOpiKACjIb&#13;&#10;O/t1J7zujPtOuG8MZmO1ViWcwsiPgvdDsGeCqCVel2zzTYxn0cKVbQ6xBLgAEWPPjJfdk14yfBJS&#13;&#10;jEzikOtp3TLmqSFiJX52pTg7kIZhj+MgHRKNYmAfk813cTEFDddrd8Bn70f7vrH/e5JcCn0fYGKs&#13;&#10;K7rmesiTiATju7P1ezV0Zvnn7TcWppeYU/JEsoKjCB6n4DylzUHEJt0Xa4jbxrhvbFJ/yfL0ECzf&#13;&#10;xXEqiBI4WZQYU6TDnZntI/M72oPZGqio6fbDr8mkyMwuDxha8c5Idxq3ivQ5NxjhY4TFdeINKn0Q&#13;&#10;qqn/rc6AD7aYjH3GM+E+5QAabqPtl+saSJ9OmHMIfDK4N1K89bWmnc8EaNSsD5fw9Vy0rc6RA+r/&#13;&#10;G2s9uuwo8cPtnsD4EkVZCRbZwcGGx9CeQrB0ENT6b4+QsBiJ4bVtTTC/m5ZPIqQlE/X7AN6uYg9I&#13;&#10;pEhJ2xpIxKTaoNxknSy3g4LFmPW3zHjZEo7T+vzjJL+HM/yHdyMlttQU/o4yMzYCqlp0Y0GrQi/b&#13;&#10;J423bNmyZcuWLfvUFpi/bNmyH9paeLRvBQMwrqI4RSFFoGRAfGaD1hMTtkS22WZgSwmJQ0SHDdAN&#13;&#10;PVcHJDIVS4jrScQ4Nm9hCpdX6Jswh8P9qpjkV8btapz/VyD6fZ8dAMVcK22T2A/X/tkIpA8h2tou&#13;&#10;6n+H82Eo23T0qIHf7vtJWQe4SL1OGogfMjhtUzvK2vQNbNdFdjBftW1MaxUc1ZLdPoqgVEv4F9BS&#13;&#10;v5cljmQ1yQHTH7d+UkVRiwwb68/qdXiqT0H54ZzvAPkLy//bWsNXPgH0/0yu2uer/AW/jc4vRbvH&#13;&#10;9MHzSfPvDkDFe0fPF4I6MCJVIZGwGcCEsj7ZX+m9WPbfsgYsRxvCRrhEwG1PeHvd8YcXws8vCW/3&#13;&#10;hNtmYBhg48tRFOQAb2ZgT4QtMUxACThrxeMseJw2ixxiY2dKjJd9w0+vO/7wtuOPrwm3PSMzoeuv&#13;&#10;XzswDdr5eBqIRgkxPxwdcuzj8Pid1UHvaUxs8hp66X8O8HbAs6VufgJ9yW/A2nXZBx/EIG3XE4ZO&#13;&#10;YL52R2/Tk49T+m3iqeyo6b21sva6sHnmLBUfj4KPR8FxVlRD8ZHSCE5b3Sd3suzZZEu2RK29VQRF&#13;&#10;FEWMSJBJsXnCHqbaZF0ClB+BZSWbpz5OxcdhSZGrCLbMuG/WLimeVDE9AzBI98QAeZ2ohu+f5vFw&#13;&#10;6hNASp7g1ED/kBVsg+9Va2csRQDmCkSi3a5S00HinmuhA+RtXKOepLU7kjpJwySaYvFAUAm5JwPy&#13;&#10;A4xWUhjmr5HK4vO5WePcaIqhZdp7Ar+yulPBCSN8rQeTbao0OzyCaDG+lvE7t+qPflGbxE5mI6I0&#13;&#10;+fumKxXrWQWRgJggYvKDj6OCIcgul5MSt7VWToSXPaHKDUUt+fb7UZCTtTkPTiYVQVXPMVQVUhWU&#13;&#10;1HNSRVl9tTdW1/CMfw25ZNmyZcuWLft3swXmL1u27MeyK06msUl0cJd8V0YErQb2Mjsbyzeh2Rn5&#13;&#10;WyLkZCBEXNH0qRWligH6fq09KRILkvZkYhz6wA6SiANyBMxMMGYILOnujOaPGz3yvepnqW0vNmHu&#13;&#10;feOs6HXRv+ub6PZdbPRHcKddToer6oTLUIDuA+hyOXliqylcE5g6ON4A/XYf0zUewfpwOhCxb+qt&#13;&#10;rIoOsgSIU0VQasVRFY9T8DgrigCgUBG2BLewj8CqEHsM09dXMfarZ2oLkGfUxx0BpKnaRxvwX73U&#13;&#10;yQJW/5E21P9fAxzon/1zMhp+afjYZ01+AVDjHRghnevNlAjirFpBZ3b/ZVv97m9uwxgRjW8MbcLL&#13;&#10;bcfbyx1/eFP89JJxvyXsDogBBoSSFpxcjZ1N4kCk5XEhAs5qbGvoaScJUMQSu7/eMn562fHzy4af&#13;&#10;7qlFlPV5ZyggAgjsxZ7GKAKi040RbtTO/MRfNUKRDUCMM/Tp2GbaAdrLQW1OIQpePvmc2t+TMefL&#13;&#10;ON8FkN/nOQxHj1DwnAhem5L8DPvrMD+dpeJxnHj/OPFxFJQilsqAGGBzulSpKH5OzQCQDNR0dnZR&#13;&#10;xlEryllwFOBRDMTfE3Db7J2+b5ErgBsY3ebgmKsK4dtR8f5h8RrheN4yIYHAGgmBBeqEhOvg1RPa&#13;&#10;D985Xb/X3fWccMRY2zFZDgEGQYbm7O06jz3P+XDQ53kFiAdgHh3Ij++1rS0C0O+9DYBFR7C9XxRO&#13;&#10;ANg6raq0z8a+HI4TJWrRBS0vkvfB7jQYnA1RF+1BaHi/vP8OThn71PsTs0v3zyu49ihDf28xBA3I&#13;&#10;H6/LFo2RUtfDBwBWgBQMtnsMCYQFTng4CrQq7vcNAJCzMfMBA+K3nHC/MV5F8CiK/GGJbTm5o6St&#13;&#10;wQRV+j8RRUpWRvIyNf/QvPC9PvmyZcuWLVu27BNbYP6yZct+LLvgXQpnV0EhSijiMgai4KrIWcBi&#13;&#10;CeqYMxIlJCIkB4pVBQA3ZlYkUD0LUErItDBKUmyZkaHIqthz3xaS2CZIJbUymeRAbEgjMeIAlrR9&#13;&#10;jPMHfdMVB7YweMWwMbbNtI4X0jHxX3cuWOK3OM1hDzUQSX3z3Iox3iuC530jxm0jOSCRDiDQBNKP&#13;&#10;joTeOhyyRARA1IDJIaksHAwQDRkAe0ZRBakY2y0lVEH7BwClAkVMquKjAI+H4nEqzhob9mqbTnek&#13;&#10;ALbPLV52ky4BaiVI9boZGqcnbOsIWANqP7NnzKS32V88Ztn/lj0DUX8rQHvo95816u9o6N8jrmXA&#13;&#10;VkOAIbW2e1/J11O5vutc+vcwomGMaWOl/Y8IKKA+5I5OSf9JAAQHEm2AMqoKNHy+CvAgNROyJeSR&#13;&#10;W1tWvO6KP96Bt9cdL7eMW1JsXBFNWZShzCi0QbTirAoB4ZYJX9KJPTPehVE1IRVn0NZ37Bvw89sd&#13;&#10;P98zblmwb/Z8u4+vxNxAT+IOfFcycRRLfKoNkB0tYQbOQ4bDruHMYeI+nl/qeZZxi6Si1OcEIYAV&#13;&#10;Kl0CSLmPuVavDuQLfCowQD+cAGP0CjmzGwpo7Z/aT7nA9lZPDaL3thew9wMDKQUVAkJxdPc4Fe8n&#13;&#10;8Os34LcH47eD8VFDosgyU4uyl9fPUeBUxQ6TMmEASQtKVbwXwvkgCAkYgpeN8OVupfrTK/D2ejMC&#13;&#10;gBYQMkpxGTg1Vv5vD8GvH4rDZXY2Bu67EQWSKkgYUs1BfXo5qpr2UPLGKRdgteP91EDzK/Tamem2&#13;&#10;1qlwgByK7l6k/o9COqivYVpaW+VOEvD+SBEFCDRpQvuz+v17EuV2JaK2yU1+QYWB8zTM5S3xq0ef&#13;&#10;9IAau2dibgmFMVwfQOsbne6B58CDVi4D0JkU7PdtMjsazibxf0MNu7OBPQutDE6N7lhyxrtpLSEl&#13;&#10;ICUgs1iyWj+Hw4nBFuWTWZGUIJVxnorfHhX/9e1ArRlvsehNFcwJGydkIiATWCt033Duiq+79Sci&#13;&#10;wkYJ5C1OxMikIH0HtDiAn73PC1QKNt5wSG0VoYBLkdl4qWTr52XLli1btmzZsy0wf9myZT+0idju&#13;&#10;n0QBEqjv6qlt2AmU08Bo6psk+IZQRFAdtC1VcRTBcVaUajAwsyKLoTiqABJAShDHOhhoOvs6bHp1&#13;&#10;RD3inleh4r5FbIc0xEjjt3GzMx4XWMYIqMSpA7twkKbR4ZihVB1IH7fxqr4B7iBPfEeAgfJDYcYj&#13;&#10;GjYWj6wGSIh2TeO4ljQnAw0Mfd9EM7doiZA/AkwruLjDpdaCIgVFTP6AiC0iAOYQEK/zpNSurYp2&#13;&#10;vaiXP2trv7ls2b+MdWb1LGYRP5KDuSE50iVI/CcTjOvsAOd4JbXfY1whCBIpcjJd/Jed8XLL2LeE&#13;&#10;nAgpOUM7UWPkko5zkY2vTIQ9J7zcs7G1T8V7UTwexsLOt4TXe8affnrBT/eMn24WXQatKNXYsOpQ&#13;&#10;W2J6GrNGvfmr0dNvMRf0v1t5/4wPapxBgNlZMp4/yQC1W/W2Iu6zSrQABia5qvS5zO9jQWCDU/sy&#13;&#10;a+lFx8TmmC49FxFjVRWnJyp4HAXvh+L948D7h7GazyoAMUSkOaeb98GvJVUgQlAhOxaEs1Z8/Sj4&#13;&#10;7ag4zgpCxU8vGVVuAIC3vOF+AzIThAhSFO+n4lGAoyo+joJf3+1f5HR5uzHuO+NNEpDJnc7mNJeq&#13;&#10;MNUlmonyOv8S74GSWn4hgs+fvZ16pBoBsZaKup/WEuEgeO4kjCiODr+jAfNPS6KhfA3If7ps7yXR&#13;&#10;xtdghGh3avfqzxbOKGZq6wKDwzs4Hve/LtWejIZzL8eY2IwO0SNthTQ9ylgPDPN/ka8JmYd8T2z5&#13;&#10;NbLnCAg5n+QvWE7Gpk/+XKUKHqficdi/ozxAbGvll5Nw35xJT9ZfKRH2G3AvhLeToMRQVeRc27MJ&#13;&#10;JcsvBPVcUuEsEShMpz+BkSBQZX9EI91oRILonx1Oli1btmzZsn9rW2D+smXLfmwLzML3rQFYNL56&#13;&#10;yOJwyOP4wW4KMg1bp3w/ism1HGdFraaxnhIASqDaTrIf/jMZ7QsgaZu+T1mzE4AxH9CJaoPTYLhH&#13;&#10;P0qnz0YY+sqQfN4u9o35uJkMAH3cVcXG+WkDPfwuQZm8lHD6O/wSGjr3Dp4Pm/0G5kOhAdz7Btsg&#13;&#10;EunSR95OFtZtoE5joZI7UAiOBhmQH2WSMsv4iEZZ0DRply37Z7I/50Oav6OnL39/joAf156rwN79&#13;&#10;zVnT5E7Y6k5gkRhDFKrJxh8dWN4OxJEK1JnriYBbAt5uhNd7xuue8OWe8LIF2IYm/9EGUyFAI2ZI&#13;&#10;QBAwA7eN8PZyw21LECq4PU7cnGG/7wl//GnH//nDjrdbxp4UWzLg9oCAhSBM0NBgb4Ck3VeBkHXv&#13;&#10;zGP/X8h4fDptfecPA9AvDuBA7Rugbgc2iRRPkju7T232mxnhfQJU6oBtiOL0OS5Q5svlht97ElTt&#13;&#10;wCwcJHUtEB1aoojiKNYfPo6CmTY9dwAAIABJREFUrw/F10fBt8OS3woATnA2NSOpaZJvI6CqJu8m&#13;&#10;GjliGKdUfDsF//Wt4OvjBLSgCJB3A/NFE4BskihS8H5W/PKu+PVB+Pqo+O39gV/fT3z9OH0dA/zp&#13;&#10;y4YvL5tFnBFD2fLBiLi8nDrPnQYnx+C8ngD0Ng+2hrtIywznNMmacJBce070r95mIIBFoYxpfdPW&#13;&#10;Gq0prwivy9iExEtbAPV2G9tbRSGjh8HvE/6gMWEzeUfg6HGXdUCTz3lar/UFVou+1GH9YUVpTpe+&#13;&#10;9rEcKG19FscPDRJFV7JIFSWTdAzQ3hyE3JIeB2gPmCPI9PSrS+IQzqI4TsHHQ/BxmFTT6dEbAFBE&#13;&#10;UeHviUbSXGAji/r46SUhMVBKdQC+n6dQgBWULGMAkdU/MyHnBCro4D3sd5Od9HMbiWTZsmXLli1b&#13;&#10;drUF5i9btuwHN2dkAU0WJj6N0OUtsenjM02hzwp4olvgcEmdj8N0Qo9TIGoyMRsDWU1vnZyhT7Vv&#13;&#10;KtWywc0a+k/FvDIxqZW8MQN9ozkD+eOmtJ8dX3XXhfbPKOpD23V0uMQI+gc4pYDr28+IPjXnhwMw&#13;&#10;4Wxou//ZNXJ1HLj7oTHhI3Ht+FTyHYC91goSgUL8bx2u2/Mf7FvCbVPUGgmHTXFZ1dhkEcUt1cWI&#13;&#10;GmvX/xFmqY3v2tp4Llv2r2B9HB0G+2DowvJwMHs+E0Vj2SuoSa6BI5LHAC4otzGTOJLVAq8b46ed&#13;&#10;8fNrxpeXHbfMuG2M+8bYkiIxrligXVMNcGcCMlt5tmQa1iZvJkgQ7L6S//KS8cfXjJ/uhJfNcWgY&#13;&#10;a7aIPdMTSOvPYcN4d0jgMheBvjNv9Qqd//z+gZhdxZdjA/Ac/m7nKHVck+B1Ty2aa3ZkM6R5Jgzk&#13;&#10;jamKyOpVpSc0B+wa7GsCdofNWG6BMZiPIng/7Nrvh+LXj4qvD8HHqThNlQ8MQkoZnICUzInv+URb&#13;&#10;/oKogEjQa6x/oMLk4aAJhyacag1chBBk+qqC4yz4+hD851fBf3w98cvXgm+PE48i2LP1vX0TfHtU&#13;&#10;PE6xaA61BPAinWnurpILGt++mNtoqJIJYL+sqwatmgaIh4NetUexNLjdgfMA8jse/+ws6AXprPgu&#13;&#10;sRN9dVxDzWf1hw6HQl8HfdZze4LZ/kC9a/Rku/2TadHj9WBroyYf5feLoaRFFgao31ds37Vwqth4&#13;&#10;RQ20zwHqM9p6Npw74TgMWSDLK6Q9LxARUk64Z26JlwncF42ewIhAyJTwkglyT9i4WlTKKZDILEAZ&#13;&#10;zIdHvdrpTARl7ws54VFddmhwfHiwir0Xn9XlsmXLli1btgzAAvOXLVv2g5uOG1IdYAQyLdQtJdO6&#13;&#10;T2T6obHZoQB6FVWAR4D5p23aSzUQJycCMVClgCW17SPToKtKxmx6Tph2LehgsembmI3zRvcJy0f/&#13;&#10;fGbej6C9toSZkfh1Bth7/TSAHnMZ+tEdkIfL1oxyPEQ0bUn9EIx3DR36SFAs4kz8OEsJQrVvfhuT&#13;&#10;0R0tIr4pphYOb4Vjc7Rkwm3fcDuAgwVnEdsoC0xqoAFBlg+ho12fPPPUXp/V+rJlf2ebut0VEf7k&#13;&#10;s++e++9mQ73EQErhzCVsWzLNZhC0KiIDJoGRqEHDIBKfXwIeI+Sk2DPjfjP09ueXjD+9ZvzhdcPr&#13;&#10;LdscA3M0bqk2JzKhM9Kbozkn3HICI7vePgFq49h5Fqgodkfz3152vLmzILlwtxKZ7nz1BOxi42dl&#13;&#10;mGQK3Ek7OjXi9yuD/q+s3u+p9rT5yYF74tBKBwCe0OMAZCMnS2Nai9W5qOdHKRadFZMqe26ADgL7&#13;&#10;sxCaVAyoy7YBnnD6IrcniOMIpQq+HS6F82HM/G/vFb98FLw/KoqYY4FVkViRmZBTwo0tBsJ9O6ZV&#13;&#10;nlzfnJyVLBWkFQxBImNQl0qoVfBxmKbPL98EaTOkk8nmPKii1ILHxze8fyg+TkERarkX3g/BL98O&#13;&#10;vPzCKEXAZE7tUs35HQ4PTn3u7OsSFzC64Kn9+5H3PstVfT8ZbPSN0Z3TrxM+c1v2dNR8cOOMvcAd&#13;&#10;NcOaCtHMNK+vEGtBnc6zg6R11olRj0jkS2BcHGHDtTuhwf+OS7R+HBr+DvzzXFdWNmoyg+EgHOu4&#13;&#10;OSbG+/r/om/lxA7kKxJ1IJ/R24z8M9IEKLuUoDkTiBT7TqCUQGp694DlylDRphSl1BehzMCWCJIY&#13;&#10;wgxlRWnrQnJHAANiUUbEQPK1GUMgSdyBFW1kDxTOub963Fm2bNmyZcv+jWyB+cuWLfvBre0eJ1gi&#13;&#10;gJJ9S9iygb62wbZkYeSyA1WMif9xBphf8TgthNh2NwpOZAl1hUyaQQOQ9hI4IO+Bxm3j+VRSlb7r&#13;&#10;moC4ntR2ZOXbfud6oRAQ8k1h5521TWLTZR2u1W7aQJR+vajDaROtxlrtZ+qlLNTY9GhgSWxUh2NC&#13;&#10;IkHRGPejZr6GOyCAfEX7V8VkdXSQysGQDBQIVishR7tUS/hnzSeXdur772tyRMUQav+prW3nsmX/&#13;&#10;KjYlmBx+Y3K5tc3SvYoIAEF26ujGDPYkkwTxpOqWOLuKgX63nPDTa8YfXg3M/8Prjj++bfhyy9iy&#13;&#10;RQVB1XWttSWntDG6l5Fd/u3llnHbGJyA28YQAMdZ8TgtB8jmLOz7bcPttiElddat5xkRBjVV7g40&#13;&#10;9sis2XFJF9RQfe76nvcnZoexPp+jxnoth+O2Nkq8DIBvdwQDxihuTOJx3vT5SwSoRXsOGx//OQFb&#13;&#10;Dsf8UBLFEGUVEHHMNaMv19n8rotXFXicgt/eT/zntxO/frP1wLePit/OgsdRAcpGElBF5gowkChh&#13;&#10;z+TMaX+mxpqmRjQwUBS4Z8I9K85slVhKwddvHwCA/weEA4pDdrzdMxQZ28Z4uyk+7oyPQ01ebuhH&#13;&#10;H6fgP347oQr88u00ZjRo0CUXbAl42RNu7hRKaQCsm1a+/T0C/XOrRr0NhIWpRftBIzBvnaevMcbj&#13;&#10;u0zTxaLtPl1HucOmseV1+q4HF5qcy+RACy/TUI5Ibquo7dgr3z/6SrsLUXcYxXWgQ7TA0N/GdY6O&#13;&#10;rg3/bXBIXaqpXZzR2ffJwfwgk7Q2GHwnqgCpjSORbwgqSCS4bcCeCdTGDCDBXjQRkx2DWk4isEV5&#13;&#10;nFVx1IqiFZWkvddVFMchHslkSY1VTHIneTjSthEKFLWEPOKwdvUxaskbLlu2bNmyZZ/bAvOXLVv2&#13;&#10;Q9ssDdC3N4nIJVgycjYm5bYxcmLbZMOBgmoSO6GRexTBWY2BZ4AJgLbxGJO0Ug8rh3+O2aHQYBAH&#13;&#10;vXXcSNLMEgtQvB836uZfQHSMoL30zwLQlwuY38rUPATGHmvF7N+1zScZA3F6mgGkJ0JLRjvK+YjO&#13;&#10;zzSkA26btwD12+eirQ6rAzh2LW76+uogzfhMppdvZRdF09Uvzv6MSIWuqzwzwa5Q1PeB/GXLlv3r&#13;&#10;2Qzk0/DJeYqz5RWZFNtu3+zZ5ggiINMNpxS8nwXfTsVxWs6VL/eE/+vLjv/zky2xv7xseL0lbAxY&#13;&#10;EnYb3zN3wK0BeW1MB0gVTMZ8pZwsUW6yMe9RKj6K4BTCnhx0S65J7U5ccmkMpe7ibezl4WFjbmCE&#13;&#10;c7aDzHGoMbR1qLIZYGuqKt3bO/2I322cNxZyrQ4+x5QQLGuYowMAciJs6kzzqC9nB4fj16Ln7HqR&#13;&#10;uCaSzje0U8OZHauAQKb7fBQ5XjTF3GtgvrH/zaH/9aPit/eKXz4CzBccIjiKySBZEtIAh639gqWf&#13;&#10;nJpvjomYjw38ZSZsW8brnVCVHDy2+jnOEwDw/35N+FYf+Pqo+MPrjlvOyCnhy8sNjAqwgH/9QPl2&#13;&#10;orgW1PtJULGyb8mY0koB05qT6svO+OPbDczWX3mo59aGBHPoDJP9iCt35reB6Dx3DzvOT1AM32s4&#13;&#10;Uwho66XxnoM84HC17jSYOpc5RqIMzOBY3bQIwNFR0AunTbd9KPjg3WlA/hVMnw7uToDxmBmQH1Zb&#13;&#10;4xqsPXR3mkWdxavKINT2LvdyMVly7J4AFy4l5d+PsH5b93hEo4RMmK2HsxeWBK09IqIk1loiirNU&#13;&#10;FAE+iuK3j4qPwxyLAFsCaABHOXB8VBQlCEwHn6RCycYqpR49MK4hVXRamy0of9myZcuWLfvcFpi/&#13;&#10;bNmyH94aP8sQEvuMqDEfc1LkbJuZ5DsLYw/avyKCMiQDi6SpXTKHGoCCAcwPnWURuBasIyudHtY2&#13;&#10;Ur2kQCvqUO62oeW+qW37v/a33586MG63tB1saM8bE6tvCWdmpukIB1v0GajvN5cqjQU3BqET4vkV&#13;&#10;4egARl3jvpOXprHf72N7aGl/iwCgSNDomvoawH1C7Hi1bXvRN63uuagi1o4iFtJNI5vffjB6Irb4&#13;&#10;eNq7LzR/2bIfxGysoGGACweg5dIAiBhbBvac8bIby/71lrFlg/YyNnyUgvw4IO+W/DFD8bYn/Py6&#13;&#10;4U9fNgDAfU/Ykl1bHLnu7OXRhTCaOWHJQfTkIB0TUMSdykVRKoE2A7BJBSoVogLm1IR/2J2/GKaZ&#13;&#10;Z41vfQryIgebhyH1UtJruZ8HyOsc1a6sJvNyVvE5Vb09yB0YAWimJhPCPo/2RnPdj3iejgdDYfMN&#13;&#10;xfyjXQKuP4fPi15Amy/F9OTNVQ91h34pwFEqjiJ4FMHjtHM+Tqu36sk+r3kFCAqGJ/wMGRv0KDn1&#13;&#10;PAuiACfGbScUJRRNBpYeZ3OKP07CUQs+Hie+fTvx5bbhD293fHnb8fPrHQcU70fBf713ML8Io1Zj&#13;&#10;6NtTWdJmSwBbccuAasbLbceLS0ndfPFhDo+xzjrb3Wts6gEBrodM0dQLAkGP68Q3BJB2Ob/mFPLz&#13;&#10;jOU+q8fTUJZwXj31MO8TEQ3RyyMNMAaJXT/aPvp7AOzNo+UftnXYsEaY1kmDdyCAffK6pP5pkEXG&#13;&#10;p7IAELIEvEP9xDkRTRJ5MK7PyR7pkYjAicGRwFtNkomiHsIfQ2VwbNg62F4tBjNBNIQhu0xPde9Z&#13;&#10;qYLHWfDrb8C3U/DL+4n3Q0DMSJxwFpOF+ng8IFLAeQflzdZu1can7PdVFZdKjHcQ7d1A9KO17lq2&#13;&#10;bNmyZcs+tQXmL1u27Ic2JpNhIW30IvtRCrSyJRhkRc4ZxI2/CHHphKMKyskovkExtYJqgAMzMpsG&#13;&#10;7p7VNPeTerIxaWVQIhQFsmZABSqphUYH+xPUNzJAbD6b6n7b0ETyxbadGzazTdZGqCVTa04Ada18&#13;&#10;UVQkTFcJnIcAjeSwoq0unsO/rYDGfgQY6puuAEf8smJSDwGWGI41PpNCmlpqADARVaD9Q7ayixBq&#13;&#10;DWa+lYgJqFBkykhgaK3eTBZdcBbFURXvZ0KRBPL7TSQ81w3uutef7B//GTaUI0Dyz1CeZcv+Rc2E&#13;&#10;Y9QRX4JSgqqAVJChQFXsW8UfXzPe9g1vrn//cjcnMHRDpYrtIAAJx1GhyZKMvt4Tvtw3vN6c2ZoM&#13;&#10;kpNqUVHEBripA9eiFcTBNI+xklBUUCCoSCjlwC0lEBLOAjwOk32hnEBp82ey8ZBThirjVILiBKiC&#13;&#10;sYGYwYnAKaiwPlKrDkxlRTDSQXPC+BFsbdRijN+PAOXgVG3fBXgoBj5mkz6DBIBuHGKBNMDzFB+v&#13;&#10;Xf6IRb1MyfX2LbGsbgCn0UFLrvntDm4wInlnyOMpDKAMR/3p4t1VFDURMieInDgl4dsBfDuA9wN4&#13;&#10;PCqO09YDAhgTmUwDfCPCjRkbmWwfJwWTy7kMSLX5FyznCwEGvrI5BnIGXnarE9aEx+lz2ik4ydr+&#13;&#10;l48Tr7eKb7Xi/yZj6t9Zcc/Jcjo4O7pGK7tjvdCJDcDOQN6S9UM2XZ1Erp+f0UFysb6QYLr/JpMy&#13;&#10;OM9j7QEAFP1GBuDfH3gC3S+TF3nkoh8TOXNYzNGhUPDgxDEyQPRI6ffR7igzYJstYqH1R4KaaIzX&#13;&#10;CQAVULwGoCnxrEAgNLouAGjP4cBT4mru0QmtXlw1nlwnf2BoRBn7KyRD1EwnY8RzMinUEytPTgDu&#13;&#10;EjuZrc8yxKNEFMlZ+5EAN+SPClmLbplAVMFUWgSBqqKWiko2rhzKkLMga0XOhFIIv30w/uMo+P9+&#13;&#10;/Yb/+nagRNZaJahXuQhhY8YtAYkKTqkop6JIxqYEaHGChcnrACbfU7V64lvGJMm0bNmyZcuWLZts&#13;&#10;gfnLli37oU3FGYfk0jotfN9Ad1JBcgZXMMpUbZNfPTlYSAEAdp1g9G/ZmJvG6DcAoiUdG0LNmSxp&#13;&#10;oukvMxAp1ULVQDu43ECRvu9rxwBoLPtxQ3cFS7QKqkoD84Mlb0nMFEIdLJmuEXtH7Ulmjak43C+Y&#13;&#10;aGRwWFUrE4ekgXbpoRqJdv0eAswPpe2UBvqEnr8Mx6gzN0W4Jcm1iAbthD+yZH7iAFWBSVA8zor3&#13;&#10;Q/A4Cs5SW5LD8F6EE2OqyH9W+2cv37Jl/yI2Dn8BrELVx3bC28uOLy+EP7xt+HLb8epg/v1mgJhI&#13;&#10;xrfjwEEKUAIn0y+/7Yz7nnDLPI0rn766Cuh4TERNwcfBkJvQChFBKYRaK45DUIqBfzkxdtfM31wi&#13;&#10;rkOozm5FMKYxfd9u7nNeU52hubyfDY+R5PMyjbQzBt9uc1Do5aLmSPc8M+TOZth8GbrbJC4hIj63&#13;&#10;kCKBkF3XPZjGBEIS7mUk6p7vqWghQ9cleqJ8VbQDzioQJpPXKQW/fgh+ey/4OCuOqqgt6s5cEEyW&#13;&#10;u+C2J9w2xp4NKGVfb1zntJjnrC6NvQ9PSFt8vUHESAnIfq+iFcWZ0VIEtQIkAgjh46EAM05Bq08v&#13;&#10;YEuUq2qJgTnWMCnZuicS8TYHTNSoNbTpveswV8YaoHcAGtYH9jGjHzm0iVfG1enTGNjDGqgD38/N&#13;&#10;2Bcr8bud0OR3/ORx/TTx+7WfN665GtAPzOSFa16JuF8cOUQjUDzEAPwTqKXzGcvfZHfIziP1+EIa&#13;&#10;k+9GmXS4J3wt2sH8WL8yc1ujJqLW5q3casC/aMS2GKPel22oVSBI+Dg8yfPxQK0F90S4EXAqo6jg&#13;&#10;60fBt/eCj0eFaAJgTItYWxIn5GzjZi2KWsxxJlKMYIPq40N3dM05lcY2XrZs2bJly5Zdjf/yIcuW&#13;&#10;LVu2bNmyZcuWLVu2bNmyZcuWLVu2bNmyf6QtZv6yZct+aIv0psyEPRtrDgB2Vuwbg1mQKBmzyU7w&#13;&#10;0HvBWT1hahVn1QPwsOmcnJmfjOW0ZTYmFFNjSkXCu5w8pLpWJwsG242gHmpt8gto7DgndnViWAtn&#13;&#10;Hyh97Rkj/LwzIUNmp2r/W9sjVCjxEzsf6IQ1gbpMTtd5hoeGAy4V4SHZkQYgqGlV4n7GtBy1mJte&#13;&#10;/iijM5UdLUFvfC4aCXBNLz8Y/0QAOKItFAJB8bD6RxG8F8Uv7xW/fDvwflSctaD22nJG5+XZly1b&#13;&#10;9sNbyHQ1HWxnrm+Jcd83/HRn/PTK+Pk148st42V39vtmzNHzNMmy4yh4f5w4zgq4bMWeCVtS59R2&#13;&#10;5n/ch2igyfqA64EBpuUNNHqwHSoQVZzFxsLHw+ajRJaQ9+56/lti19Z2PXZYEtxg5iZG09aexDp0&#13;&#10;5jFPs8KVAE3zr8Hob9zoYP4P81Y8UyS0bIk5GUjKSMmez5KbKwQKKc6WV4UieaSaILFFQmSuxmZ2&#13;&#10;TXBOFnnXJVE8haz2NQC8vMGMF+kMfSDmSS+82jz2KMDXR8Uv7wW/fRR8HJb4M/LhKAEbLNnubWO8&#13;&#10;3JLlSGArT6Qz7ddGT/7ryekBk7gxiZlqdaDGlGdmOLkZGYJ6CsSl445TcZ4njkL47QO43wnfToEQ&#13;&#10;gzwRcJOQU2d5i4KSsfJzStiSMbjHHqHCJgvjEW/RISPCkcSY/PPyYaR+91wQ4zHk/cE6jMznIe5l&#13;&#10;8lexbug9cpyd5+S7wVbv+vFd4kfm04agQEW/Oo2H9GM0/m5P45ED1NY/7OEhPLzXwwquXT/K1t53&#13;&#10;v0HcmT00Qagn740Cq1PmVS/12bTyva+xsf8ZaNEiJuejw1rPnijuB7K1nHiq4FJNw/5RCL+9HwCA&#13;&#10;X98fUCjKnlE445CC9/PEoyhOIYhmgDJITT5r36zD7vuGxECpFechOAtQioLJGPnMAqZZ8nEIXmlt&#13;&#10;elnuLlu2bNmyZcvcFpi/bNmyH9xsc5SThcC/3WzYu2XFnoA9ETIb+B6JXMVD2Ws1mR3RnhyQfSOX&#13;&#10;E/lG2LRJMxOSb4yTb+Qj+ZqBKYTAxBvYErvVFn7eY8x78jV0wEnHJG09rD0swHABUBUo1RL21kga&#13;&#10;68clVoD1UyRbHXEyWZ4OeISucsRrkwDVxWaJIqEeWXI9MQeAXq496Du4rEXf8jZtfg0ZnV4etayH&#13;&#10;/nwySCMQSEymIMCGw8VX38+K3z4Uv30r+PohOKVaUHdI7GgHr5YtW/ZvaA5o2bBG2BLj5Zbx9rLj&#13;&#10;p5eEP7wm/PyS8Lol3LYYywVVFEXNMfvxKPj2caBU4LZveL0lvN4S9jyMyxrjXZfjCNA7nKd23Fg0&#13;&#10;mz9yAjgJUBmlEko1fWlmRmbCfWPct5DZcfeB9uciMj32SJ5rAB+AcX5pcHcvwDAVNXh8PCdwSerf&#13;&#10;+Pfak4rGON8eEABpA0eZgQxu8xVpbbldqnszDIxlCAtIBDlZDgKFZcMNnW8W8twq3VlM4VXQcDrb&#13;&#10;HBIO7tDqnucaT/SpBFbT0T+K4DgFpdqMwUTI3Ce1OzNyIpfYIWzJ1xNeM5EcN4Blk8oxGboA+BMH&#13;&#10;aimOh3sOAbJ6AoCk1EBbJkaB4FEU+KgoWrAXQVVq+uNWOicNMAFKSF4vzPD1ij1nyPsAUSfk97X2&#13;&#10;0wCxEUD5TASILhVl5+n7AXb3X2WC4uf3oK2Bwumk8zVAHQRvGXhC4tDrhrzsvYu7w+wC3NuSQOfP&#13;&#10;pt/9XRqAep7uRa0PzmD+9eldUucCTvfn6OSCeJb4YPA7utxRjEVzWUxqZ4DDlWyhNtW12jso3cEk&#13;&#10;cBlDAKXae/Fxlpar4ayAUgLVhPPD3of3h+AspclBkUtYbonwcjeA/nbLOE6TODwOQan2lFFfKaXp&#13;&#10;HbZ2HHJbtBpZ67Rly5YtW7bsM1tg/rJly35os42RMeb3TLiH9nEm7KzYkoE4iTujMJKwRTJWA1Zs&#13;&#10;R81keqRxXnYgP4CSxLYxT4QG5hMMcGbmds0Ad4YdcJT46RkCTGkYfpxPgCX3syPCWWB6/8ayOqqx&#13;&#10;AKXdip7vQOgOA9CUhK45HHxjFYxEAiBahs39yEC0zSE566rdb9BrtsfoG9PGTNXQMu4HNhZkXFsc&#13;&#10;kHFvQCkCWO41PDyZ4dd3wa/vgm8fFY9DTNt/KOuwO/603/zz2pNnZNmyZf8NC+AsgPPbxnjdE95u&#13;&#10;CW/u+L1nxj0z9pZB0kAyEgN3P86CswhSSuYIuG+4bwnMI2inLXKJ2r827KIlEg0qMDrDmNXKpgDO&#13;&#10;IjiL6arnTLhlwuuecHdHg4H5NE0piQIAlu4zbhTl57HkOqrYtKFP33wK5Mffg6O6uxXQywUDJRmW&#13;&#10;9DSFk8FcukD7Z/OAacQrIBW6MXZRiDKYuUcFMEA6zC8iAxDcHRGi8Dw4BlzGXAkYgB11owpLfqq9&#13;&#10;HZNH9zEsGg+wufaWMlIibJutCwgyAdDVQdPTb3RWxVndOeAgs2nXG7GAvT8G6B5zVilWVxsR1Ptj&#13;&#10;rRVFKj6KJSFVMMrgSA+CAYghICRRJFYQCaAVJGz1pqlF/4lWRK4FbmsTAiEZcIvBWzD0iFgLEFEn&#13;&#10;9FP/7vMehqHPj0z6rif/bP1q0d/ZowaDlR/vl7S27WuOVoyhveeijauU7sQADCwnT/TL0T4wMH1c&#13;&#10;58Qzz0uM7hhwf1GLWnGcv9U0k8JDH7tTwQ8K/fsUz+xgPvk7xNRzBgQLpYPl9h5UtfiHqrAktLWi&#13;&#10;wt8LIRSRnlKDE6owvj0AeORIKQymij3H8ygyKe474+5RTCl5NJFYjg+BRXykRMjZHGBV1B/rs7Ye&#13;&#10;cyssW7Zs2bJly662wPxly5b90KbaE7ExFJ4rELfM2JMBIDlR25A0BtcAutuGzTdzycARO8829dkZ&#13;&#10;WsHGt3990zXuSamxFWeAo7ElP7MAFQaOZMcotEnXBJBexNl/AtQKVE+AS87sEiWXcZh5aCFl0+6l&#13;&#10;43YWfh+Nwx2wn7e+6qz5cc/cVSU6M1UbQD+fG8l6Rcf79PYwOYb+jFUUJLYpr6T4OGz3/svXil/f&#13;&#10;C94fFY+zOL0xtsrhn6C2sf6nsu+S0f7ZCrps2b+wDSBiTubsvW3APQNbRG2RIpFJsQEAmNwxCHwU&#13;&#10;wVkEIMJ93/DlnvG6GQteqiDlnvwUQAc7n8oRI/ogo0HwZJgCUkCq4jgs+Sq7RNx9z3jdTeoNMHCP&#13;&#10;fAwHaWetDwBncyxM1eCsYCVLsD5Uz1RWmk7q7P3pd+1zk1fu99zTdkkD3Rnq8iCYJkyFAZ5FBCoV&#13;&#10;zIJSE6pkGybTZbgMhwWxgdXDXGNAfgDp4lF3HUCeMV0HoIc63HJCTgrJ1BIVKwJ4J0/GO86bdrHq&#13;&#10;QP5RbG56OMu/JdxVgJwEoNnYzYlgEYADoLnnZA4HlVZHlgReULUCNUGhKIMjIbElSE7JOokUgfHi&#13;&#10;qzkliLCljJwSUrYtIWc0YDwTGijdHDS+htKhoQOIDmkXglzA8bHNRyNf39jczwOgP4Hg85Kpg/kU&#13;&#10;yZ0jYgGtn8+t2n9t5IO+EJiu3e96KWn0BQpQP57Z2uuzB+T5Ephga+3yNzp4P8ijHIeUxM2pEs8K&#13;&#10;BJjfn90eZ0jGO3rcole3OnAGPNl66qghH8Wo1Y6P+zCZ0+hxWnhnZpNn+jkl3LeEoxJqtbFqywbW&#13;&#10;A+ZQEx3heEswnrNFyjKA4mu6liR7qCn1An9nVbxs2bJly5b929sC85ctW/ZjWzDLQ+bAtVoTMbbE&#13;&#10;xrRzdpXpDGvbvCdlSPKdeYS6D/rDDbR3Zn+EXY/hz0AjakEIIKHOonIm1bzzGqxtxPTy9/B4DqoD&#13;&#10;JolTRVxeR1DEGfaNseiAuHDXuUdcX8dqwvhN/31gSqmabA3UGZH+QM74EhWrS+0b2knmwTenTUva&#13;&#10;f4pKc6bA28TgntAUts3+WRWP08C0IowqFUUF74ed99s3A/JPKahakZBGVG2o6R7Z8M+7aVwg/rJl&#13;&#10;/5tGSgi5DmNcM24b47ZkhWJ6AAAgAElEQVQZoL/vCfvOyEmRkwFQgIHEiQhExcAvELYt4/W+4e2W&#13;&#10;cMuew4O4s4DbTe1HjHcAPB9JAO/mEI77qApGbXElAkjAGdh3wv3GeNkNYAZszmnzAamrYNuk0TXE&#13;&#10;B3CsAZgdYCSl7w+E12FI0dm7OsjrzGj+EA2FIaIMDtRpY7pLYp9HpA3VMX9Jew5A4aFZNOD+4SBv&#13;&#10;Q7zPG14WDSDfJXNOz18Tc16vG20OCPL/mZNcnEHP2Dj15yOC+Nyk0qVcrJw231YlFL83YMB+yPsE&#13;&#10;QB4M7Spw5jw3dn7rK1tCBXCKgGo4GbhBviqmw1+HdsrsEoObXa8kq9OUFPuWcNuyrYGoOyiOwgbi&#13;&#10;ZwJlRiJAXd5u7EsBOocxutMoWPUEPPUnm/77yxB1pt7ekfdhcgCMTiHqJIERzB/laeJY5QCxbe0Q&#13;&#10;6vdxc+qlfOr2k1OAujSUadD3SMxYLz69H62eesF7RGbcMerJc0kMa7xhmdTIHkRoY0TkZIh1J6Y1&#13;&#10;XateKKhFKERdgKQdYY/peZbE5BmhFtFq96m+3rV7vWxkkUp0s9wN1ft0qUa2KF2uSUQsv0CyHAAp&#13;&#10;KXL2fEvFcn9I1e4c83xIPeRm2bJly5YtW/Y9W2D+smXLfnAbNlCDGLsxqtjBeW07J0tuxsiBFBCB&#13;&#10;B8H5lNgBoM6ISp0O5jZu1vrfROzyC76lDLI4IjXgsIFpdHYdAP1589xTuZo1Zn51Td6qg0SNH6ld&#13;&#10;/79GuVQ6j83B8pDwHfltBnx4Qj0oinpSXbW0hiFVJFHdqFbPfo2QD2CmVt+BVYWbIID8zsxX0xYI&#13;&#10;6Vcvk4g2Pdavp6DUglMUR7GHe38Ap1glU04IoqCxXbuXpes6d8besmXLfmwjYgfl1BKBbhn7ZqDn&#13;&#10;vpkERMomT8OsbTgOBm1VS5Be1WXYCCCtBi5rcGpjDMMMMA5M/BhPCTEuRtJcslwgBDAZYL9tCUiM&#13;&#10;fRfXZzfWdei3G5g/zDkxp/EceSYIR3Jz8bYytHIN36Jfca7DGIzJhXgCqPdnDGb7ZRp8umIk8Mwp&#13;&#10;OTAriBmpRrJZJagwchbLQQN0Jr/B6YPTGj7V9TlF1KIlShWcpeJw4HGGcF0+Zfhc1aRASikoGoBu&#13;&#10;6MnHWZYMWcSWGEQmJwKYZI1otqiAcBpIsM+HSAxnFNjHLv2UrlFs5qRRFdRaIdWdPg6EUz2NWa3D&#13;&#10;csTZ6hsT9o1RUoKighNwy9kkgsiZ148CADgexrx+uSUkSkiZvXjhgKIOLk/9Yfg39PdRc6eB00MC&#13;&#10;YdIuh0NxOBFIS1vx2DX73ciZ8TOY3wH49vjJ36dYlLT3ows6PT/H4ERoawU2aSjqzPyQQAowfZaE&#13;&#10;ofajl3tYuz05+gY3QwPlw3HSB5BYcwLuPMH8mbb/U1vPji+hkTkAQrUhQgGCWH1CoWL9ipCa/n7O&#13;&#10;wE4MzootO5jPCsYNj1pxVOAQxeNx4PGog7QRQbRaHSUGIJao2pP0Wi4nacmoAX8vIrKAgAvrZNmy&#13;&#10;ZcuWLVs22ALzly1b9kNb5QqDK9hAEQdLcmLkDHCqrvEqyA2MVttt+K40SRo2X7ahy57oNrNthjKZ&#13;&#10;XjGDwMpPwDCRJ5N1OiOxb/rbrndEPRrG77cM5DsSwPYNvoEc9qsIofz/7L3rmiQ5biV4ANLcI6sk&#13;&#10;zb7/++3M7DcjTd8yM9yNBPYHLoR5RFa31PutVNlEd1R6hNuFRtJ4OTg40GBErXsn+x3kzyWZ/Cxu&#13;&#10;U9WK7cO0RHLK0GARkqYDYMrEGAGGE4gEjdUAfZ1QnZjSbZMZyIfvy0jUrk0ExcTaaCJlfmL/r2pA&#13;&#10;gzr4EQ4Fsl0snkr4dgq+PSZO4dwUQgWNLELABJY0QaesCz+UX9rqP90+7F3/i5Vv27b/0rbYw9AK&#13;&#10;VVMZUk2qpDFw68CtwZPNAq0DX26MQxT33sFHT7DsQMN5Ck5RyDwhs0PQ8fX9xNvR8BiEtzuhdUEv&#13;&#10;kUAOlTn7212cRFDGcrAWUM7GrYnGis4Nb4cAODFVcesNv/SOL8eBmyeEBTzxuCePJCWQEKj5mJdM&#13;&#10;cDjIF1AgLsOLgfIx/q5IrABLl/qZOmRIOWcIdDH7iT9cG8CSWSNAxYFKCja6zbtDkfM0tZB4MW8u&#13;&#10;UQeBIKR2P3ODpAM4E6syQccDqowJwimE90n49lR8fxqYr14PyUDmhk7myBD3ADxlWsLPp+VjOQ7B&#13;&#10;/cY4Yu5QgTDbvAyBckSasZe7m0b/UKgzlkkVDb4GaMuBYOsKk3ZiaB4HjXw95PMqXBIFCBkSguKB&#13;&#10;5m2rKxqOCUfvuB8NNwYO9mfm0OlXDADnCeAZbTtx64RTgFMsAuTtYNxY0DGh3Lwvz4TNmZo5IGDv&#13;&#10;lKRraDnKyRteC6GAVK3PsgPtYvOySjjc/BqKS19sni+hp9xQ9Ovoc/53ndkPG9wZp6sf26FzAch4&#13;&#10;Adr9751P738RAeBrvQTh9dLlNW5SIgqidyrZ62F68TE6OaGD2RwPSeKwE4gskTVrOJsAYs9/4E5A&#13;&#10;A8/jJS0ROL5mjFpRKFSsj08H04lM0GmqQAhoGGiRWLsz7lMgsMiUxs36VYxZBHQBmljYx/QFqcgE&#13;&#10;K+PeFAcJVBuoNZAyHiIYCpzCmCXhdbI10tm1VfO3bdu2bdu2H9kG87dt2/ZTG8EYVK0R+kHoR4D5&#13;&#10;JpFj+xEFsabuKAOeFA5oCoyxGF0KY0RxaOJTsNCSFuYA97UcGt/7plQc1KZgqVHu/fI+5E8QG7s8&#13;&#10;FsEGdNZhhuhL6vBGGUKLVh00AQz0dxzAfg8gJMhrgCdg801m+X66B8CS65qWs6gl9+2tOevK2fsq&#13;&#10;dm+/EZu8tG3Q2ROnIZjxms9fI9FVbfM+oc5+VKg4TV8V0AnxEO8pAkXkSJA8/78aVr9t27b/P2wB&#13;&#10;QTXQCbDxupHlOzm44dZaJru9d0to2huh1eTocNCOIuGlGqN5mtPw1xtwHt0Y07JYwUAkJ7eBzbC6&#13;&#10;GJgC5v8owcFkDujGBqgpHVCEvj+jN3b29no49eSnKf1BzsYFfDCMucrqJ+6VDpD803UC05yR1t8X&#13;&#10;cLqeLXTIA7T8IRKXTgXXCGcCO4jXweUwcueEj+scAOq6cI3mWtrbNpMrgDkVz3Pi/THx/px4noIh&#13;&#10;AFhtrgoQ1mWThCix1IiWm1PweEw8TsLzZNw9H0InRj9C3mjN7+pJcIOFr2UiMt82Wf6d7F+2pmgO&#13;&#10;6Ld4TlqwbIP695brB/BE8GVONO1+ztxAR2OX2rGf7HPRP2Ds6OmSJwCg1DCnYAzgeTY8zgPnvePX&#13;&#10;t4a3o6OhgvNed4TSLmJJd2tjE2W/s/VIdCJJ/NZkcLzWY22lcHkpFHmf5RTKrr9e0Istp179ji5r&#13;&#10;gguwXy+WzgEq91wSTFkeXP8FaUYX5DXqHXQVJ8sRXrb6vlTvmZ+Y9Y4lWVgdl9f3TS+XzkN05Wuw&#13;&#10;iAXkO2vykIqjHxldYs4tI4BwuT+JZPLdkPtpvDTzuzD4sHFtTotwsXa2vjZlQoNo8VvjxLZt27Zt&#13;&#10;27btU9tg/rZt235qI0QIP+E4lvaxSShEwjTNH06AJUKBgU5Lbz32S7EZzoRvvNhhsWEJB0CQ7w2w&#13;&#10;sc1UMB+DWdj4t5APs7gvECCBQjyRHmA6+dPBIlMUKoC+b4xBK8Q/2FpTDKyYobEPAwy0qcvt2HdT&#13;&#10;sXR/h+I5FWNMk+VhY7aGtmqL8HdWkCz2GUFN2kidnc8eCVFAtnjW/NcLFVhXMuM4wAMyEEuWw+Ly&#13;&#10;74dN8bZt235aC8mLhRguLG/hdGCyROa3buDsW2e8HQ1fesPRGIcnamzMmWsFDqjaeQ0E4HlaAtLv&#13;&#10;Z8OYNsqFfvgqgQOTPoj58B/+3cTWFys4AF5eGurOsjeNfyu7zRuRkXReJMMq01g1EnbSxzHSnb+J&#13;&#10;jnpSdeJ6yHX8DJAzzs/q1qKHls9xOQmvvzJH4nU7j4mvshvuCCcA5PJ2VZYNDuKHZr1VpUXjiSjO&#13;&#10;aUnQvz8G3k/BcxpHur0ypznmTs2Iuc6WPJaIMebA82mA/nnY9ul+EN5cwy2SqZvzRNccLStZPLzf&#13;&#10;MeCRfeQyNpSJVE2LfSU1jfMOFehBEGkAMXhY33vKvCSNZSJ0T4p8dOvHRyMczYDxi4MrzmMjKQCA&#13;&#10;tg6Zw5Ki6jCG/jSHkKDhjS25c7ihwlJLHtZfVyNftekV1c3G8Iw40JTOsW+kdhJaPSm7KZDg+upW&#13;&#10;L/P8qye/ANufRaZcfqV1ffYFXoL7+X09UfP8jDwIJ4Z/s8al8vK/fqertjSQ9rXSWYlpQ7IQsT4q&#13;&#10;XoL427qQ1amvCcPBFFe/+BBgUT4to1gJKweIOklD8/mZLbCisTsatXlVh0OLcBKgw/I4TYmIgMjh&#13;&#10;tCKAVg1Gc128MNu2bdu2bdu2YhvM37Zt209tpGTh2my6OTVZrCX5WpqnFMyy2CgCxgTkpUUcmyHT&#13;&#10;BLZNKwVwQ8gNWd2wpmSMSyDEubYfYjA7kMFr00KX7ZXbQipMfkaMdbjAfNNwFqGyYXNgw/dEpKUO&#13;&#10;EswXnFMwJJLcEUibbaM4EqMphgDP0056norHsPNEfEPHikaK3hi3o5lshdZnETAUrQFNGYTpLK7l&#13;&#10;IanyOvavsQ4FbKzJiEbwFjK9avZ2WBs/iorfGP62bf9QRqi+u/SkokYnwROM9s64dfLEt4x7N9Dz&#13;&#10;6JQM6epeJFiU13F0fLk39M4QTMtVogSJ+aCUR3WdvxDUAgjGGbqirGouj+5JS9lTtwQIbMT7Nf6/&#13;&#10;Au4xGqa0Ty0CFPXwH8FlVBDfCsguBPw6xKqP9+qIpslkXM4EIbwEUSBNR0eWOcC9l+tXmA8+F1c0&#13;&#10;Mo6181YEmknTqM+RlnaXEwWOFg5euau+aDipDXAHc0os1bJ3tsi0qluekWwFnw2mM8Oc3SHT16BJ&#13;&#10;DMgk8VHntMp3a+RyNgxiBR6WSJemZB1bFxcwQjrI2P6hMU8UeQhWnhwC0DwJLgAoNWiDySCRSfd9&#13;&#10;e5rA3jmBf7kBN+1oDfmiEQng5QqnEWUbLxBeo0+U9lqRJd4X2PuO6rXti6ROZchnv/D/1HVARkv6&#13;&#10;oJDXi/VQ6VNLEiiuSQuwTuQ+HAua59raT8o9a18vf37pox9My7j18m+A55c3sTiiape8FIIIKJEQ&#13;&#10;KiHhZevhANNF1Agd00gbIM3+TC5HRv4wsR6cM4az9RI2JhyBLFDDGBPTxyjFIoyIt4VIRH5e2+Vl&#13;&#10;EN+2bdu2bdu2fWIbzN+2bdtPbR4AjCmE51C8e5K3g4ADHf3WTQM0WVaZTi5Zboy12bBQfE3GU8gu&#13;&#10;5KYxwHO8AEpQqOu3xjm2XymAxJU29rKf8c2cRBC/AQVTLdktYJ+nbwhX9LRmmRZoEYypcAIYkD/m&#13;&#10;0lYlU+sFpmDIxDkF51hg/jkE76dgzOmaqwrCBJHi1hm3AdyPFYIN2Ia/EdDVtV4BNJnJXruEvped&#13;&#10;6ZwEgWv4jonp4MVzKoZQYW+u6lOYHm3U7eZ2bdv2j2ZLCkRDk9mHFdPGJxydcLsR7jf79xYJcB1c&#13;&#10;DedrBcINsGK0Zs5O5xWbszYF5xWqnLe8gpLuiMxSRtHWfSqIzeyX9d9bMvItomoUMD9zsNCaB2Iu&#13;&#10;W0B3QTLL/XOK0PVdZa5/PormhOEOA70eW69VPQDp8jBHg5ayrATBAfBTOgkIBLSCq9ZK1Os9ot3I&#13;&#10;E923xuAJdxzE/a9u85iPJRB4KEDi7bzkSWZ3XXCYtJtFi4VkyEoSr7oKF2VtZPI63YH2kg/ezvMI&#13;&#10;M1VAS4QFwyIMFYQhgsdpXPkP9SUojb0A20kAOJjR9kOwd+Ggls4GguWTQDMH+jkFz3Na8uBTQF8Y&#13;&#10;X2ARLVF7nSSBbe5FigZX9j6lflHcy/utfzaNfAfMtcgBlq5X2fsXZ0F8ClkcWP3FYSn7pHAJwapn&#13;&#10;f71OfLg4C/LDeh47S2sxrnb52ytS//nh4f4K52M6AwWQiGSEyzrFsynqWZfRRZBd0teHlOeLmoPr&#13;&#10;HILnmHgOI23cOsPzaqPrahsCvJ8w5rSOpn4dG380Gf3KCmG6APcia40aa9DqiLgMF9u2bdu2bdu2&#13;&#10;37QN5m/btu2nNxFgTOD9Kei+a7gR8KVb6HCkAiTN/6zwaCIY080s8/slmGDHim9IcxNe2UYIrD7C&#13;&#10;yGOzuxKo4QcbQrruIgGVy0ZoTCSYM9RD06smrbsWAlhION8dAYCzCAF3EDiYIUa7mip4jIFzCM65&#13;&#10;ZHbGVDyHJEvL7wyC4tkYx1A8TkpdZwBopDgcIGi+S+fCGLwC+qsihhhw/zgF3x8D53na5hBsG9E5&#13;&#10;bYNbJQQuHLZt27b941gdeMORakBisE0bK44GZ+QbK//tYNwPxq2HFn0BhAtGfWUd6wVYTiJ1BR+v&#13;&#10;JbqUMqDOi+JGOd7OtWQjIbvS2OccUUydCc6FXnril+ZltbsUkCy0yTN/ABnoqcHgr6BnAq/6YSy9&#13;&#10;OCj8PKXfGHHjWpHg8+JQCMeLrrkUAQZ7UdTK3EApMRKRA6mhHrcKvwpZFMNxMO6zYUz1KArJIi0g&#13;&#10;3D5ZPpsAkU0SZMjAFIvAsLa2c9iTvrdmORgkdcHXOiBzISydnRLJF8/mz+tRe5YXmS7ScUKUQLe1&#13;&#10;RxyrKT0UzqcVddd8jnSnyLQ5e0isBxQdhMarNRtJrmOmuKTeKXieirMJCB0DE2+3lYDWUhEJiBms&#13;&#10;jJDn/7Q30MqBUPt5APTqzP1wjqRjqwDrVLppvUqy9mn1HZRzgXglMh4m2yHWX58sQfIdu/R6Wnd/&#13;&#10;wfjXhS5rOr18RaVLZJnZo1QuY1j0TcWUdV9MTYA9/DkB6Fv7kZ+7+kNElvqrBlHCVCNKPKcaQUPs&#13;&#10;OqGUdPR6/RVVcenDxemZa69wLsIiKqdEVIgl/w0gv7btWudi27Zt27Zt2/ZXjP/6Idu2bdu2bdu2&#13;&#10;bdu2bdu2bdu2bdu2bdu2bdu2/0zbzPxt27b91KZkOvDnsPDfs5kPU5x5xJ0QCuzJyqrkIL0y5wCA&#13;&#10;PDNgMvRhLMjQCVZnvmsqO1goMpMnvHUt5khyx7iQwH7bnIYl6jr20+RxAGBiEcGCzRbFrrrNoVka&#13;&#10;WsvTpWpEGWNOTBFAT4ha4rv358BzCqZSnmOM/MWwilB4JtNkPafg2QhHbzj6SqQWyc6YTAvfJBTE&#13;&#10;Q8st4WMkErRyWznfz4nvp+D9OZ2ZTyBqEBDmGJiIxlgsS5NIosVW27Zt209viyW72LHG/CU0trHo&#13;&#10;3izh7Rf/eeuEe2fcGuNojN4aCDNZsSumycdWj4oSQbJRqVCItWidx9nJtq00YF5/uswBZQ4yJm2R&#13;&#10;DFJnj9OV8H2JDJBFgCdn3V9shWkVeY6IOKDFiL7S78tHF1Ah0zb/EbPWEq9T+exf+i/2XdStYmmh&#13;&#10;xDORzakqUNElr1IjIeDyLEwmXQ7Y3O7FUja9+XEwxmSLOlOJWb9Iy9ntVS16jECQCcwBzGksZsu/&#13;&#10;s/pRz1wxlgAWtCILoh+qy9kUxRdP2BvJYgFSBoe+fdSweu6A0m3UZVFEbLbvTOi9AVMxfcFh+X+s&#13;&#10;fFMtgo7IGNgqgqnIOZs9fYG21dbMlNEF5zA5n8dpneHJAsLAUJPfuXvU3Vs3OUNmNdmevmju681Z&#13;&#10;z1HJ6ur9Cd5mS7bP4w+yCmpn1NrbVnQfLXnE+HscHtr8S2DJr+Aa/avTldvAGecl6s+kn+rqCsCH&#13;&#10;VVyJOYj+H4mSa4hBlp/AHAz46BvrvQn5pwldHRbrfSA/UGF9P94zUVlSNl6fRAyI5UwwqUaL7nyc&#13;&#10;iu+nePQlo7W1PrT+serBYkLEP2tel6k+eaxRbZ0arHz1tfGcAtFoX1rPUWyv3LZt27Zt27Yf2wbz&#13;&#10;t23b9lObYnoosYHV6ptcagzuDb2bjE6AJVR2mbYfUojIZUONACh8t65SFVcXACNaf1cPPSffuHEm&#13;&#10;vcskYsRY+7wSph0bx9zVuA5u/GTSRAvFv26ISvi9/2VOpGYuAN/c29/HVIwhmcDveSq+n9PC9Inz&#13;&#10;GrEpi5BpAwYMxJoq7mRYxwGAyNrpEQCViVMZc06rYwDM7QI+iQhEBr6fiscATgHmsE2k4TwMEtft&#13;&#10;5wJaqTqg9opIbdu27ee2AgEpckygC5jf8NY77r3ljwH5DQdHQu3UWlkAnGuUTxEDeKcBowQ1CZPp&#13;&#10;SR6FQC2L8AMzcIygH0Cs6kkmZjBxPkv8mKxOA4fEGRcwPpN/BxgegPsSH8mhMn5/8WTHvFVntkuy&#13;&#10;UlDWz5oAX+A3hZUFNmfq8l+UZ165TQIkXYDnqvs1jJu3QstkQmROcY2LC0EQ4LZJE/VGOBrhbDbf&#13;&#10;PfVyUX/+AGUt6f2cijkJKoAlqzc5nZbVsNLmEhghWF97jDmpCexEAmtKlxlBgNBq0nN+/azaqEQA&#13;&#10;pzvOlwPfEu92B13Vc7A2QurfqxLGVLBr/kPX3C/iMndqSUtF7JzpbTwnzCk/BM9pFdQE+E7Tu6cA&#13;&#10;N+vkDSbVM6aiS/TPbN1rnyi/XdrQ1zwcXVdKl6rnquaZ9p5iyfRhgeXk0lT1Eq//+oHehUu/i9KV&#13;&#10;fn3t2SE3U4+5XBTVYfZ6u3DChaOLKMgMBuSH7FZIesWaKJwsAByQX5KNUSdc3qM5baxKhxWx9b8p&#13;&#10;ea3pMkzPMfH+PPEcXhYv+80lpNSlmMRuvaR10jViRBWSNd6OMb2/Rr6JJZu1xuZS6145K232tm3b&#13;&#10;tm3btu1HtsH8bdu2/dymtgG/MfDlAP7pbluEX27NE7jFcQDEt3OOsKs4aKMKldiZkoNCluzL9oEM&#13;&#10;Iac4VV5SatIbAKTcc7MdTD4mjxCITWkCK5Larqqm2m97QwGmQodCJmEKYSbYEcDCzA2ogf2ACEMd&#13;&#10;mxJqeI4zmXyqwBiK51A8B+GUDtAJRYOQbfhvbA6P4U/3nFo2kqZtG9L5BmoQVCeepyUIhH0F1QGR&#13;&#10;BlDDmA3DHQbPMY2sSZ5ULTaEAJ6TMkeAqpQNoDEsFcYIg0jZFLYPYMi2bdt+fhOxMTXAXFIDem9M&#13;&#10;+HIY+Hi/E+53xtudcTs8Ee7B6F1BPAGdUO6YpKDxzLwfigPvU/Ht/cSfHox3UQyZ6NzxGIxTFUqW&#13;&#10;12QmULcAYhTNatOPl/gl/g/AmMXBADaHqCzWLUzPn50B3lpb9/HzZoD+rrcfdRB67BUpW0lyxVnl&#13;&#10;hbmskcA8uPhhkf+lAnMAkq27jNeU6K7lTyHVBP1VS9LUDDGLrK7OAC9wOeW1YVECMHDUwsS8DxCh&#13;&#10;cVtJi0kBmVAwlFs+IWSCaALcoEQ4ifD9HBinMeUPHujdnPF23QOK5nC+o88+Z0c7TjbQXj1RvYXQ&#13;&#10;OWDJniReBcp2njKg8LwNL/VjfaHZekQHjqZgNpbzTcNxs/TnW1P05iz/CSiGAbH+I7DEuGMquu8I&#13;&#10;72wOgMcUPMbElAFSsUg3ZjzwBh0TTBP37m3QHMgFgYUxBOn0SO18WiSEWHkRkUcfaLZ55ivi6FvX&#13;&#10;+duA6wgpWE6DqPvMRURrPZVOqFhfYb2DEVlC0YmveL451CAZoWOvrT8LFgGkRt7EK52JtwEjF3i4&#13;&#10;C4VTayUKWPfy3BhDPK+RerJa8bElo3ms7iju6VGN5EQMUb/GXGUjTLBMEDjB/BirnkJ4DMbzVDDN&#13;&#10;HFduTyOiaFeP8GBMYTzm04gkImhQUPd7et+fEnU1IWpr0qnm7AwCTG0TZFsXBx62bdu2bdu2bT+y&#13;&#10;DeZv27btpzZSA85vR8OvX274519uAIBf3w7cGqPBOHWqzslz+tUC+Y2ZH2C+ijOW1EABBgElYdyS&#13;&#10;M7ikMCvSPGtTGQnEInEhl01k3U8GsOJYOQSaP7Z/j41PBjxniL44CC5BMlXgHCfOOTB0bWwDzD+n&#13;&#10;4hRFb5Ys8uhs9aICbhbhAAC3CQfq4fI7V7aWOk3QNox20pwARCDTQKYhwPOceI6BMcXA/ECHApSB&#13;&#10;OR8WE65uzClZbtu2bdsG1LFT3fnqwGJjdGdHH51xOxqOw2TAemtoraHxkuhQNSkwYvIxCHgM4I/f&#13;&#10;B/71z0/8+esTz3M4u5oyGeViymYpPv3kohhYQP51Arhiilr9xLhktC1s+WD0fmYKmw9DyWY5Pv37&#13;&#10;+K6e4/MIVeDwB9f+/BfkWb/JtI0J7vVIeh33F8gXeUDrTHuRVcECUANEnv5vYLYmJxSMY5sgyaMg&#13;&#10;pii+vk98f06XmVN3OJdyOMgq7pQPR0awqG1d4I6ZEqqn6pIrSmA1SZVWnoFUPRnutV6zC3iUyepv&#13;&#10;DBIpTgQ7rjVL0EsO/U6PBpi6EiFP+LrCL/48BaeYPM+ctnYAMbg1tMaADNwYnjDanWOeOLo3lxuK&#13;&#10;BZEh2q6q9LFnvso/1W5Q36FLBEV22AL7xjoqnAfxLqa0Tv1P6S+v5cHqV7kYBJXb+zOtVy5Z8fUp&#13;&#10;8jqXrlxOyst4+dQkl8Ds8liSjohwaOTK0h1Ur1GYKanlq8CQQZwlPDKS2kJsvSUunWhrXPfwwGR3&#13;&#10;Qr5xiOAUTrLKOQXnAE4dgFhf+2ztamSXBngPEy/LnEWG8jcHhW3btm3btm3bb9kG87dt2/aTmzGV&#13;&#10;jgb8cmf8+sWGvfvBYCh0AuKbYoGxHZmDcWiblwrSG7hhG1VW2wQb0OHHKD6Ay8a+N/32ggNY6Vzf&#13;&#10;lujKe6z6unUXL+ogfvlfWGDg7Hww0dAlvW5f1dlRz9ysmTbuOC0SYYhrGXcH9BvhYDbtey/YEDYA&#13;&#10;HoSpinNYOP6YiiGATDb2GigZqnCmGUEgasfaZpJcv5gTZMkSk0ntrP1z2RDjuoXetm3btjRDwcBE&#13;&#10;6Gxg4+1wmZ2DcOuEWw+NfPJoKWf2xmhMJh32/bSx8g/fTvzP//PE//i3J/74l+94PydwkV8pgjyJ&#13;&#10;vr2MUmUsCwmNV1weoNTKrpCdTR/lvIrpx72SnX7F/2MaCQkUzosWF/MLaBlAvuUEKH6DAprW63+s&#13;&#10;f1zmO4tKCJTz4p1YjllDsy/XqMCuJLu5sKJ1OVIAJ+WXopiciGCGDJIuUP7K2mYojFn+/hz4w9eJ&#13;&#10;P38feB+mNZ9Rez6nyQQGys0dJI96FjVgVVwjHIgIM28D9rUBm1jStQolZWKyfBp9ws8lgNTkfcKB&#13;&#10;EFUY9Wb1rbl2ESZIQOYAACAASURBVFXPrxPK55YzJxz1z+myK6ficQrOEf3J1gO/HMCvbw3/9KXj&#13;&#10;y93WU7fe0Jv1GMgA9Li2t67O82lfsZZI91aWXU0urx5+hc0jbqT+RMTgS//0sz/plh8vXMr0SsxY&#13;&#10;93sF8T+xXHtV6Si4I2eVj8nWbBGxIJd3QPO0aF8AmYshBhSLMAj5RSNeBAs+zKJyKNepRvjQjOps&#13;&#10;bJJLVN6fcwrOucaT96F4PgXPOcDwvEht9bP68Lm+BcMkymhJNMKlzPLptm3btm3btm3/Httg/rZt&#13;&#10;235uowaQ+EZF0XyDxFAPMzfeUGjfKilADNKlRcpEKCo7qLBBJDq0DdHaJBX+GMBkmseRABcB4Px4&#13;&#10;AxOgisZ/Qm7AlIEd+nanQwIaIbFgIeHByo90fMF6J09wN3yT95ye4C+ehxTnBE6ZYLYkd9wM+Go9&#13;&#10;oPaW5T+n4HEOvD8nnhN4DsFJlnR4iEIcJRBaz2KJ/FBcEglv2da5svLohduZe+gfbsu3bdv2D2oB&#13;&#10;CNpQbQB771cw/9aAowGdbV6I3CULEGTTE2+EpwB//PYEAPzf//s7/vv/OfGvfzrx7SmYYkBsd012&#13;&#10;J/47m3mBcPGhAo0gk1cDrsOd/aGC8mumMKkTeybmK6AYRGjEXFbufYEcY26J4VSvwH+wgCkB83iO&#13;&#10;pZkf9yZ9LXspz8sNtZSWYPMlET45/uV6hKxLhbhsXERQlCcsD1HnlATWg4Hsz2eReFzY2y4LAsb7&#13;&#10;c+BP35744zfF1/eBITZvNhhLe/qcdkbIG7Wc00MaKYBSEXckZML5NbmzupNELRloyq3kDH81Sd3x&#13;&#10;0MA357yIXiLwQoqlstSjg9g6JeSe/HlkPZMQ4TkUj2GJb8cQm4OJwCy4HQ33W0fvPetuKtCsOA7P&#13;&#10;6roP9EMfuURTREF/3AOccV5+j35R2O5EiyW+3uVPrrlCPbztGGvUeDne13uEiOZIL4mtIcva4/qe&#13;&#10;f3K5D0XRy9+WBFUB8V+jMz5b6/jNBDCpSEXpd+vJAFjeCkT/QbL3VQ3Iv98abl6GHt1Pp2nvsyWG&#13;&#10;HlPwOCfeh6ATgwjojUFkkUyR/8j6PJnMZLohvOeW6Mpt27Zt27Zt23/MNpi/bdu2n9qIG7gBrTEa&#13;&#10;r6ReJilgWvSiYiHBvrnistkLMONjuLaz8n0/FqH7uSXTwqxChf+xGIVZFl1Y/YvZtUNv3jaTDYxG&#13;&#10;ikaCzlRIjBOqligPuvRQIxFcgEI8r6HRjQjUGZbwTyA48TwJYw4Dj74ceEMz5liE8TOh+UbOZHhM&#13;&#10;jqcNK7TOgROKOSdG6Baz69M6Q2sqQCSXbf2VGRoA0MuG7wLkb9u2bVu1NX4zsKKLOuHmq95bJ9wa&#13;&#10;ofPKYdLcccvOCLaxzRyk3x6WLeRf//yOf/vLxJ/eXXSGTdv8aIQ3Z/kTjDWbTlZ6YdA6mm/X1/x8&#13;&#10;HdH8ZMcZyZ2xAeZn4nQsmZhXUJ/qeJpSMn51reBjhftqLS45GitRARZDbi7AePowSn+8XuKlUUAH&#13;&#10;9FfJ/bjioQ5XdJHLmVMgTBDWnI8WdOtQck22WQFTb9/G9gxWT1e3g6hJzLw/Tnx/AI/T2jr6xRS5&#13;&#10;+JGZCLMJmnJxMKyIPpOq0ZSbC1gzHf+qmXZ3YNkHvXfVS5QdwdMAi+mSm4QJPLFtODLcNeWOfJ2+&#13;&#10;3jDPvR0zARmK4XU3ifA8Jx5nRNpZ3pyAmucUPMdAI7sfAIzZobcGvjE6cxIaFC8d+4PXqtonfShA&#13;&#10;fi31cD3ls4+X9dbFXsH19C5Zf6T4jIDw14HrHS0xBNaAVrbLGnE5GV7lhtxT9oM6UHzotOVZqixR&#13;&#10;ODSiNCpLQiocNEnK9/IUP5JFaIQMD4DeGb0zmDuAkUVkuGY+rG+dQ/A8TX7qaJ6XQWwMnbH+xEqe&#13;&#10;PObAFPE1rq3/lutig/nbtm3btm3bf9Q2mL9t27af3CYaE2694WgtN7nA2tgQCQhUWF1Le1UdLKdL&#13;&#10;NLAzy9ST3ilhysyNcxzWyn6OfNMfuspmC8QXUaM75l6N8jtj2/tGTtm2QAHqqEKChTeDZbccC+Qb&#13;&#10;+eYh+VA1lqq2ZEfdxKRuxlS8y4SI4JyE85wgJtxmNymeaaCB1RmhsaA30/q/NUZjNpDEHginCJ6n&#13;&#10;JlMLWhIOk4FdkahusRG9Xuom77KvjR14bGQ/7Hu3bdu2LUfjRsaav3XG4ZFFt97QmR3Ad+cmG0mX&#13;&#10;IjoLMdYx1BXNT2E858QpiuZ5Tmx+Ad5unEnVIzklAHfsulMywbUACCMJ+jW/SACMwfQmUEZiRW6X&#13;&#10;xa99eW5aAPlF/i0q5Tfry8oVoGHlUCsWV9wc4XCtb/u25jJBAa6XLVAzCrgA0qWN/9mAngCpRpL3&#13;&#10;SOdbQU1rK7uapCM8nrsxoTdGb4sdfC3lAhcNnOXi6LCk7qsevX7YHsJJ6IVYT/koqiF1p3mXYGCr&#13;&#10;M/PBiQu7FImBrAqLwMhr5TpkOWpsjUDOhDaGfeL/vvhofmywtdMfocbEHzPqFThhievPIcnajgIQ&#13;&#10;LKcOPwdkDHRnBIybADjQWkdv7El8qwMn2o8uDqLavq+tnmz8uEY5Ih0whdGfEQgFOH+9T4Lpte/U&#13;&#10;e5T1YXW4eGvBcnCUqJf4T3Vmlc8rGkXLCfWdWvcL90tZ3qxBjNLfUPwESyJKs6Lg8k7pCrrWd/RT&#13;&#10;aPYxqI1Bt94sSXTvHndZ1mOqGGp6+SG/9O79o7HlIhFVDBE8XZLsOUzK8ZTihNL65OVh9hpu27Zt&#13;&#10;27Zt+3fbBvO3bdv2U1vjiftx4Jf7gbfecIRMAOBQiKDBgJwAZ0I3OYzwuvvUBNlF1VmAmT4PRIxG&#13;&#10;a6O4wKJg+udlsHTvCZXwFwCMqIdM60riZ5q3CjFXQrItJyzB3zlDyR8O4pNHJdjGTanhDZrJIEWA&#13;&#10;cygeUDx90xyggapijInnYDRikyHyv3OzzfGtE1qzBH6tsckRNGCQ4BwTT6fvXcCkZJQ5mKEfIPxV&#13;&#10;SRej3/x227Zt2wAkA5bIxvbDpXYAoLeG3sz52JjRGqcGuUINpFXk2BT+SJMtEzAHgGjs/nu3ZKDd&#13;&#10;Bv4FQiLwquu4FUBcZ3UngmlJu/8AkRtSicCZUYQKkI8CYL+MmsnCJZCDdeFY0IJw1mS3VxGThJr9&#13;&#10;OfxvRepkSY7owmkDQcXLuFwuHQCqBpCv1+MS8Iu6izbIR+OMbFgOb4/fouszpcycI4nsTp2jMVQn&#13;&#10;JvjKdCZ3Bqg7wFtD54nO5uw2v70CjUDuqW+d0bhl34m2rRVs0QDqrbgqULHaLiSMcn2gll9GXaok&#13;&#10;jklpInVWvq7qEmjq7sdTTadou1y/A/mLjc0UjoXItANMiDOp4xgGs8mwtAZwa7AEqyVh6jQ5njlN&#13;&#10;ZkU9/02A50oA6+oDn9qLE0df+3W0U/2cLAv/pmLzSrleWZdfTqPlB7D13ccAldd8Sasj18jKLBN9&#13;&#10;/PzxYTWB9Nen0uIEi/c6ZBQ1AH1ehAi6ut8uzowA/jXWoZ+uX9dfLHJDXXZMcDCnBJiA8DwHnueJ&#13;&#10;b4+Bb8+J9+n5kAQYc+J5EliAMQXvDua/PwXPCYwJk9sRH3+y/ou7oJZvL+q2bdu2bdu2v8k2mL9t&#13;&#10;27af2o4GvN0avtw67r0nk8zCxo1dyKRoxC9gfjDLEmk2Kx8FS6s2GIwaBxXQfjHjPVTfN22v7Cwt&#13;&#10;G83YRJr2qYH0wY5S2CZ9qiXli8R1UwVDBWOKAfipx+zgBACQ6eNXySEhBQkwGTg645gNjQRoBnaI&#13;&#10;TMzJwMGL+aiKUyeaMkQBJnH5AsIdBKKO71Pw/mhovrmbuuok92tlF0eO9od8xOU4eOGrlc31tm3b&#13;&#10;tl1tAWPmrCU0d2A2bhlJxJ6AlLgkC4UgNNTmFDxPE0B5Pk/IHAZjOzAVIHFvPqaqXoA5zTHN0UMH&#13;&#10;o4nMCcrs46oopCS9DImSkEgJDLtg2QBW0swcK/1LjjmplonWITlqFhByYZAfUfZXpvNvj76L06+X&#13;&#10;v+LT365a4Z9cTpeTPZwAknIxliiWGueUEEC+Ob8lnzmi4yJBbgXUY46WGXURSZEdWFebK1UA8ggP&#13;&#10;bgb6t4Z0AGVdeptHwB2HgzzmeVr3ocinU+RZ8hlLPw4nCKCuRQ5LNK/mgCKl1EWPqgwigCpwTl36&#13;&#10;/WrPrI29x8d6YbrzitA4NNEVt1vD7XZYNB4UpAr2sAFmc4ZF9Ei0aQWMtTTx3xJOt6JDkO0XtrTr&#13;&#10;BbXXvvawC2henUV+ldDzp09p/NFWkZ8gynGF0/8a+hz+griWYBE41jrIXrDX+9jazd9HMtLIqzRN&#13;&#10;LFGzTCFfRT420BIMyn55PSkWnFCZ0ClQNCivtd5zTHz7/sBfvg98exLOSWhHA0Q8ubS9a885k5n/&#13;&#10;OAVDLaJzTtfvFzLnmo9pP5Yb2rZt27Zt27b9Ndtg/rZt237H9hlM4GHhTrNq1HFrjPtB6G3mjlAD&#13;&#10;TFFLTrt0k2GbJhjpzPY8i7VmSe38O79jgC0QY/axOwXWVk1ADDQN3X5yhprmNUkdzkgWWGzmgaHG&#13;&#10;bJoKSxrrGyiZDBkKcebeHIrnU6DSAI7kvtMT23a7mxAONuA9mIJiuywIgCGEORr0reH9OTCngrnB&#13;&#10;UC9j5gFAg1h9qfhzNRCZQwFQtAYcfeDLnXGOAwDw/WnOhpSYSIEG/6/vpzX/YxUhxAk0RSI6a8Nr&#13;&#10;8sjLtvAF6P80Ed62bdt+TlMHiIkA5mRuc4JaDqiRMfM7KZpPG9wYQg6QEizqyscTUWAMAGq60lAH&#13;&#10;UIlt/FRF15A1ifHNoFIi9lGP0BVoUDRlKwvNnHfCgoXPgMv/+NUonMUEgKEBVgcj1x7fSP4UT2vn&#13;&#10;rlwAXIBj8sTn8wXE96smxm65Trx67TuiC8pKFAnaxR0IFWANRn44icND4Y5zRHLaW97BktcLmBcQ&#13;&#10;D9jwPqZFdTGT5TCN5DKAzy0TIpZofUrMo9bIvdlFtADfUItmELXk8OccOMfEBCDNAOtGgkaKg2z7&#13;&#10;1KmhsQOs4jCrhpCOoHkNcDQk4Fr9AnVteyZYbh8uUn+wskwv0+rU0Zcse44qjAkvgGqze7aScJbM&#13;&#10;wTGnAdvjtAgB8bVFyOjYaxL10J2BPwGd6M1yQdw749YIt2bSVQc3HB6hcD/sc5AVTAww2t7aXUL+&#13;&#10;p3qN1pNd+pxVY8lVRC/OI3IoXenD3+29dmBcWl4/GPHR7UxSkctbel0nxPpPxSWl4t1SuZYhAPPX&#13;&#10;Z9K4nl3zxCyRGOyOqFp6BZP1GCWBkKAxQOLXz+59XduwDQMgsXofnptISoTLa+EYDUQTTNPWWAoo&#13;&#10;NZwCvD8HpB3oOO1gGfjLY+IPj4Y/vQuezwfejgbSjl/eOu6sgE5MZQw58Bjm+HyMifcpKRslqhCy&#13;&#10;tXBQX1RfKm3btm3btm3b9jfbBvO3bdv2kxklKByAR+ANxsCMDRDnsbGHXeyltcFQ3+hk8jpdevTl&#13;&#10;IL9A3ItSf9n+HNr1DqC87F9ib1u5UlrupboSlY25ogHGVJxTcbo0w3O4zq1r0ysDmIoBA464tXQm&#13;&#10;sJpWLgBIlIsVQgaSK08QWSJAY67FxtCZeEQADYAsifBQcidDbIoJb71hHoT37qzWMTFnoi2I0PCo&#13;&#10;V5MAWptyr1IQxAElK8NixmlB/18wgvywnCPbtm37+e11jNUSBRWRRRFFxIwEiutppCZiPsXylcS8&#13;&#10;cb813I4TMiZEKOeVGPfXPV/GooVnh39hgdBONb+QZXMg1Lz2AjQLSPeJk/LDMRoj8ipO/deO/kEy&#13;&#10;ysvlC3Dvc9rrGfrZOeU7goPPn90jgT0pA7YBus2jJwDNRJ/xXJKOdJSErIrnaXIxQ0xDXHy+NwY+&#13;&#10;O3i/JJSqDIuGPA8W8Hs0wq013Dvh7pmUe2cH8339EA/pTgvyObi6QKJtco4n8oTJBnoSVsL7iDAA&#13;&#10;YBEGRZ7HJHIq815TdmhVsEDE6tzkdazupx/CiO84pXfujUDNAGcizzPAjO4+/U7ArTNunRLMP3qz&#13;&#10;hNLdJKsq47pGHAYArp9MyPrhU3WorZ50OY6u/ev6XtDK1+P1ZNJE3tcJJtPjmjSWKmO9B9E+1V7l&#13;&#10;ddZq57M1RiEeZJE0n+uHRtf2Jbo6GepxWQ0A4Pmdmpo7rWV/qCWy/wgAagxixoRAnmJryaF4nhPv&#13;&#10;5zc0hJNQ8P1U/Pmp+PqYkDnRW8MbW66ke7d6fkyLYhr+Ek4JySVackUv5dm2bdu2bdu2/ceN//oh&#13;&#10;27Zt27Zt27Zt27Zt27Zt27Zt27Zt27Zt27b/TNvM/G3btv10Rggm42JbRoI5diYXF1cmO1s9FQOS&#13;&#10;Gh6MOE123FRJ1mRVyU+mV7I9Ke8RTFGKiwd7D4s1Ss7KC9pShiUHO08V07XrpyjmtES351S4RCnO&#13;&#10;KRh+HquxtFQtUd0Yik6E3joI6vUQLEvN8P7GwNEJd1O/tZBo9YTBoVEMmL4uGQPsVIIOZxCqms4w&#13;&#10;W6LB+wG8HVYRj9MSCQbfC86US4LZ0nNIluuqKmfuw/Vfg65XaF5U2mwRA4Onun3X27b9Y5iNDxFV&#13;&#10;lSzrEElHqoY54/vKyleNxKBsuUlEwM2Wy29vB+73E6c8odpdJoVdXmSdL6o515RvEPro3Bi9e6QY&#13;&#10;mQxMLd+idy/mL9E1aiwPftX3KF+thJoremn9q5fjbczVK8OYSuAZXu5Pn5TlRV/8tUxKRcc8h+tV&#13;&#10;qsKJ9j+pJ6O1OhaJZL4+N9shLnuncIUPjCF4DGPmi0a+AItYa8xoADrDI97sHBHFnHCJGGPvEwmI&#13;&#10;FI0It874cmO8HZSJlLmsKYJ9nPJOBFtoyMy+CKz53PTTrYJJyXPvrAAFm/OxzpMVsRDrG/u73XfW&#13;&#10;qIVi4uuFyCHggQxZf6KE6Xl2AOCtsSVbbiYL2NhkCMk0fdAb4e3o+HLzhM+w+b4z0BuZNExZ32Sf&#13;&#10;WtMzPnQyb/crO98iAzSm+5f+aixzykvU3iiVgu5XXmeX3q8r5xCRrRJybRjLNVWXyIp3sYQJXB7q&#13;&#10;arHyyDiDPFRRownXh/UExHYnmiFX9AN2flzXZXhALyNERGzk7/48/kwKxlCB4sT7c+DrY+L744mv&#13;&#10;D01mfmPCKcC3E3ic0+XuCfe2En+fU/CYE6cMnM7MHyKY08YwVY8+KVEX27Zt27Zt27a/zzaYv23b&#13;&#10;tt+vfYy7/vB1gCW2p7xqsAY4wkU9IMFjByU0N9S+NSs4xPrkIDMtXV+iIt/jm7gE7rG2gATfePIK&#13;&#10;rY/7BJAfZh85yzTEE9rFZh8EYoZO2/ibtI+7MpRSqqexwxX50Ct9L8WPGsB/MFvoP1ki3FHql2Ha&#13;&#10;wgJLqKeipifcCIdveBszjsN0a4/e8Jwr9HslAlw1skD8Vd+hwhwb3gxZL0Huay8cwIoDPmWzv23b&#13;&#10;tp/fbGhYgHJIeAEVNlYw6WW8vlxDTkwB3k/F1+fEY0YS1YbemkunLbmeFiCaO1NJKGXWUj7HDkgZ&#13;&#10;ttbsXF2YY5bQhjI7UQQAwxy0FGCuH/Wb+mEuY6aKyE9i855exsPUNldU1+on16uzXnG2xjCrtX4v&#13;&#10;pai/LECvaMFXLfFavuqUT0hWdT0/bO4SsSS157Brn0MxlExeR3xu41X3kUx3OoAPmERI5B9gDsf3&#13;&#10;CSY799aBLwfhy43R23IOexWb9B0tQN+XHEUuxxPBS4D5XvcKy+MKQL2NFQv0rzJAS9FvSdSJ2LWG&#13;&#10;WoJUe95oH4JKAP509Rf5Z1FbQ5AvJMYUNEOT7RgRyxXEVo+/dkZnwv3oaByQtfizROty3inKnCkS&#13;&#10;tPQI+gSkToIDyjV+YwKP9VV5qB+Bxpckw4hyxdoHlgi3vIMa9UxxLvLd91em9OPyCFmO8pzKDmy/&#13;&#10;lP36GPmZUID8T8aoMqjY2x0LTmj2b+sPqw2m9ydfFkIUnuTZ1rrPc+Dr+8D3kxDMjd4bVNmcmuTS&#13;&#10;OofJTd2aOz/8/RtTMCTySwHpxdFVJ7kg/rEfZNu2bdu2bdv2N9gG87dt2/a7tQooLHPt04ofaLDS&#13;&#10;1sE1WeA6U3PToQ4CzEiC9roB881d6hGTgTcrid3asMaeRddOfF3THQwMuuwJk+WnJYWal00clJ/T&#13;&#10;/o07mbYw2+bb9XFpNjRiCBhTycCOZul8pYABY/hGbCrmnJiToJLp3QAVTJ3F22B7vSkWHTCmbRDv&#13;&#10;nUFk2vxBlyPf8FM6FpbjgLllG60N+9pQAx4NUCIJwhHwCvx/ROz9/oG2bNu27ae3wIsIa0xszDk2&#13;&#10;Az4+h0M3AeM1Xog88RiEP36b+F9/fOLf/mxuzG/vNjZCG5iMiXz0ht44AbIowxoqr2llFyhov8EB&#13;&#10;dibK+CGh5Y8I7fbwZ65RzoFt1HGwAP5xP4r/aIlUq3NkjWnC5dO6QICLnwGXPpkRqlR6liBH8jK+&#13;&#10;V7g5AUmKJMUFuUxAtzKcF1Btf3RAX3FhvyvWT4CjTJa8lQuoz+VWw5nQTITegnluOvBfDsKXg/F2&#13;&#10;LEZ66PWLKoYi6z7WHHOKz9POUoZFA8RahMjbN/Ty02mxgPZof9HVStl/HLhW9euKpvNi1Tnlv3Ve&#13;&#10;jWcOR8T0vz08iq/BmOFQAUNxHARqlHV7XTxZYl5V9ue5fh9Ehngn2qvW/cun618JhOssf+lmL7+o&#13;&#10;ln9L2y6HEWUdSx4UV6XLSQyCcvmG1nXsEP2A5V+B/EU+iCiDLCdeqhCafToY9fB1zkrT/PH9q2vd&#13;&#10;OuZZigmG8ooKIY/ebOTAPiyh85dOGPeG78+G1hj6FAx3YM7sd4q3Rvjlzvj1xni7dTtWzQF0TsFz&#13;&#10;Kkb2V2AljoK3Yi30XpNt27Zt27Ztf49tMH/btm0/ga1tkasSINLziSI30wnoA+BkbiqoxFUbMEEO&#13;&#10;DAS7ribso7V50vI7BYi/fmLDygjueGHrwZiAxnZitAa0VrdqhZfle3MN5p2GdIA6eGBndQLUQ+LP&#13;&#10;ob65FwzxcHUiTFU8xsBUY/IDfl0RqFpS3TEVIuSJ81BC8xWzRCicp23gzjEhAmMrakdjBpGFZ9tm&#13;&#10;OVitCoaAVe15GTiOjjknxrBkacacXKxHVZM2WkxH39jS2lxr2bVXAK3AWdgbx23b/oHMx0wmY8D3&#13;&#10;ZjIgQaheCXDXeK55KoFbx3kq/vh+4n/94R3/+09PAMD3ATwGYQijkaA1xtEZvZFLYyzgveKm6byt&#13;&#10;c0cCfuFYEHd4ApCV1JTKvBH4/7IFc17A8QpiAjYxuoN5AfkFHgzZsnVZ+6cCl7Tq6tURDqx5LcoQ&#13;&#10;kP3ryKtl3qE6b7q0SHWKgOqY7uVhgshc16mFrj6ABL7NScJkERSNlhSM3TfqgTGmgNmjNhj48naD&#13;&#10;iKA3xi+3hvtBOPgl6o4YJApRMSkaCjBfIJ6wPhzvQMypXj61Z5aMRlgxGgbCB6hrYH22IZF/XnVp&#13;&#10;0XHO1C+1bZF3tgb5EcE9ogcAi/iD2HyvUJCY84sbQ6jhKYr3oTjOiVvI7DiAjOqICYeKuuu+tGO2&#13;&#10;WgG3s8mzbq3soKsz7PIelesseSf90OcCwr8QQKp3oK4X4hVeL0o6XmoZ86370MG1PHf9u61fUvZG&#13;&#10;61PHIS6/9CKPE+396kWpbrH4qzmqCN3Lb46u9dwRFRLOn0bAl3sDccNjAu9T8P35xPAolzEmCISj&#13;&#10;Ab/cGv7ly4Ff3xqOowNEOMfE4xQ8TsE5jBACACpe37TaZ6/Etm3btm3btv/vbIP527Zt+92afvht&#13;&#10;Ma/INzSpOS/BUuN1rjOfRC8RylCoabv7uVo2UBU8z+2c8nIgVEDfL8pser9xmoixl55j2kaJG3on&#13;&#10;fFFNIJtik5hAUGzqLVCeSE2iAUuglslC24WMJXoOwhA1oFwJPK3MEXEQsIGxIU0SJ1h3U0dq9qoa&#13;&#10;iK++wQdsI3iekiH+yShV4DkmpirejgaBgp2Zf+8EvXeIKG4H43Yw7rcbznPgPE+ICJgZrbW18Rdj&#13;&#10;e01nORrbiyw3gW/Cp3DeOwCT2KgqfbLZ3rZt209rETEVYHFjQnfAPcF8djZ+AUPNmegziXa8Pyf+&#13;&#10;9F3xb19P/OHrAwAwhDGpYQJocKZ3M9b/Eit7AR8LXreAbJsHiIy8ymQOzgBupY79dmJOcVXS+xVL&#13;&#10;pJfPMSeBJWomweBXZj5ezo2DA+xf7OAF0lF5YvtccpN8NvZqPIZ9wd4WLfLW4OpAWA6WKzIad61O&#13;&#10;3CrfEk6Ci6Od2R06q71s7vezmvURm4LNcX7rDELD0RlvB+PGxmTOORemrQ8oWKLK3Hmt9pwhcxJy&#13;&#10;Odd1RTzJWlPEU5HXX/SJ9LWQzf/WBn60Gngaa5Wo3yVPd+mR5V9/B4qOi2jkGrCbEtyB4n32+wTo&#13;&#10;MQCd+OVukXVvt45Gza9Rou2w+nAF86vLQjUcFLj0yVXCa7Gv8HWA3nqpq9pv82oUhdDsh6tuVh1n&#13;&#10;OXW9Q4qVK+mlVPZRlgshrhERE8vpFPWRL8Fq9eKESDA/y59oOIAlf1TroF4j33MKfX8G+yA0RUEQ&#13;&#10;PIbiOew+R/McEER4uzFu3RyUz9P7w7Sx8tYZv7zd8Mtbw60ThgI6Jx7n8B8D82WWiiG4dNFrI+5F&#13;&#10;2bZt27Zt2/b32gbzt23b9vu12OT6f2Lj/lE6wTbczJxguf3j2p4ieZ4Ga8mB7Cn6Yd/hW8i1J/ad&#13;&#10;YoIn8ERqvodhig2/OAPOJG3Oc+I5JogtoeyN1haXiXGxBHfsQ2x8W6ExBrNxqoAaGyh/GlNqyLDN&#13;&#10;pCiG2N8Eq3xHY9xaA0DGIlRn7yu55BBh6AqhPodAvJwmR+DsVDId/akTN1KgISUJvrwd6C6l+3Zv&#13;&#10;eLs33G8N42w4RwNU0VoHt7b0hcfEKcb+ep7DIgMcoDPmnuIc7I4HxTlsJ/kc6ondAih5hau2bdv2&#13;&#10;MxoTI0Y3goG3Nj5xjkXEMTdoAutKcJAUeP+u+Ms3wV++DXx9F7w/7XpqXk/XiHfHKpBjkeVHJ6hy&#13;&#10;ifhaE4jhicVRC2ONExMYmsk3WYDpx4pKjmGqVoZI2v5qF5jRwcLlf75MWJfjEpGsCGMBBT9D+1/B&#13;&#10;xJevXyHPBWr6HEJs125kiVbDMVBdC+keCUC4RIqlK8HRU1sHxDemBa7sQLtHfEVy+kaUIHKUPr4j&#13;&#10;KFQn5hzQ2m7a1AAAIABJREFUCU8E29BDQo8JFPJwxLBIvolF3V4ySinp8gISh6MGDvpKBXq9/OwJ&#13;&#10;exdA7ZOn57gJvf1VV1H5Sxc+2yEw/8Str1EaRLU/uWPL6549JbAIMCfjMRvwOJ2xfwAAbr0jEtbW&#13;&#10;Vs8ErGrvRfQOXQesdtZwENFyBNH6+9UdUcVyvP21uHfWaVk3FOUogP+l319AcZjM4OVxXnv0te5r&#13;&#10;+14dGXae1D764uhK90qcq/GM4eFwV0BxQIZd6iHKET+1PoGU+nk/Bc8pgPo6NRwqJsBY1qw+NjGj&#13;&#10;dcbtMAlFlYlzwsgW5zBiyrQIlKgHNg0pxHCX7+hfrc1t27Zt27Zt299iG8zftm3b79YCHGCKzS3Q&#13;&#10;g3XnQHeD4tYIt4NxHIzWA1CYUBFPBuvaqYU5F8liFQSliWSKOfDjhCdn3EsmM+zN5HVaM51dK5+x&#13;&#10;nhqMtXQK8Jgm2TBO4GBFJ8Xo3fSCrYBQUSjYk/gRCGxgNjc0uMTOhx2R4qDm6egYj3HilGkMeweD&#13;&#10;nqcl4QsNXxBwPwhyI7AOzPHE1AZmRWPTET5V8Ri6QqgVeGPB263j7WjgZrzNIQIVAcPucWsNb92A&#13;&#10;Dz4UdJ9gJhzN2LL3NiEHQbTbxjOkKqZHUEjDA4o5Gc9hMghaNqeAQgYw5sBzCh7D7vX90fD9OXHO&#13;&#10;AWACatOdUmyIY4P5ORi1bdu236eJTICMiX3cGMcNOLqYw9LR8t7M4YpJIGrOggXAjMdj4A+Pgf/+&#13;&#10;r1/x//zhiW8nAe0GwNj4cgoaGNIbhijOOTCFoTDZCSWGMkPVHIuttcTugqQ6BeDJ4DYBZRDYZNls&#13;&#10;+DKAVyzCScEpmdY8youUA97PeTCA2YKUGlgHuHvZjK4IPyLRbtUlDzb7AvLV7hmnxPyTd2IoXbPY&#13;&#10;mJ541Qn3bww9tIgwlz5KPX4izAroKyU4SWTjt0Khw6V21MoqShhz6dLbfxmtmZOkeeRDOPM1ouB0&#13;&#10;Jb1tzDi5AToxpOM5BI85wVMBNpb+rTF6Q0lurJiYVhckSFhVyesE4K52nzJ3CgjizyrGHnhxYgCC&#13;&#10;eZU2gjg4604ILXg0EZrXRaG3I70uKd0iS76JyR0V4TSYeW8SSqcTkUcSnFb/55gY3RLrElvdHcfE&#13;&#10;0RnQ5p18Bvzsz2LA7+p1L24e72fkBHgQTHoI7mC7TNGlpmT1tqxcLKcAvfQ9zVJ5n4KCuHvZNPul&#13;&#10;dz1MABDNNaaqeE4HZOSEvRvrtTM43MD7iG4IID6LI/Ipki0ljIFgEYgJypOPP7JIH9H28drb+9Ux&#13;&#10;ZFhOD7J6n77dPyfj6wP4+n5iTLVcEPcblIDnOfGYiu9DcKpkZGkT4IDg3glHJ7TWgEmYQzxy80Bv&#13;&#10;Hbf+wNE038GIelFxWcjSl0Mucdu2bdu2bdv2H7cN5m/btu13a5V1Zb9TMi4DiDheEhRSOVtpiQQs&#13;&#10;WlVJThvbzkrPSmaXgpRArOk44Hpv1HsZI36SMf7HtA3xOQbGNMEGloa78kpUltvOCLmWwtqzXXxs&#13;&#10;Kq8VQsBcDDR1uRnTwQegoaVvyWuByigTNFZAGQxK4EihwJxgEhzNYRIi/HK74+3WPemtbURpABMC&#13;&#10;JuB2dBxHw+0whMpAm47GQG/N2I7N5R+YlywCjBUHABDCDYIpnqBXxEAGQoISzxMYk9AGobUFJw0B&#13;&#10;hm8kKVEuKgyxDeRv2/azmTp0fTDhrTf8ej/wy73jfrBHMi1g3fDKyKWigBDGHPj69cSfvz3x9fuJ&#13;&#10;cy55MYVCSUDFCWzJTS3nhyijmR5Zzf3oBfMoAAhECJNMyz/HogTZkWW00ySHdmONL91tDSC0WuLv&#13;&#10;hIg8oPKd/UPlc/wnXcmoOV4+8xkXEvpv2Cdf0nrEYIRX5nNI5OXcXhwTFqWgWc/hcCe2JJzTk77n&#13;&#10;eT5/NSa0nKMTK/WnZUgRfbGk7Ab+MwSQCQEwTsXZgRuzMfTL86g4SC7qn622AleP/DmRQ0e9TWyS&#13;&#10;tsQ0RC0Z2WFGAlj9gBEOnOqQqfXsjuq6XiFkVAN8Hry6f7Dmw8S4M1tPtruKQoYB3p3h5ALCzdcD&#13;&#10;59kwbwztMYlfHRPIuzqoXZ6TQLm2kZBz0io9dLUyk3t/qnkjftQhK3e9/DXa4XJk+c7XhprVSZcD&#13;&#10;gxBQpbUu7Pps01rHXlalcl1cvq9a83lEvKMewZnA/8tziQwwIs+QyeE8PGLx61Pw/ZyYE1CPpLBo&#13;&#10;UbtrejBU8ok0HU8m26gKdDbJMrUhE0RqES+N0NwhSWIPoCWB7kpavddd27Zt27Zt299rG8zftm3b&#13;&#10;798qdS830QQmxq0T7kfDrXNqrAMOJARwH/I2mfC2/ABgamvTlIkECdwMICAm9GZAUWcL728FmI6N&#13;&#10;zBRjD47piWM9AS4xo8PA9dB/JzJQQCDO8lMHqZYTYqEpa+MNVSiTswA160JlhUBPteS7wbKfosZq&#13;&#10;PwlHNzbjje3a4mCHOIvtcLD81hlvN8LbjXDvBiBMsXILNzABRydPDmnP1EIbmh1YIQO2mgMkJmNg&#13;&#10;zzkdqFACmiqEFJMBEfbaJKiaZn/jhjEFRwNuPWAKxTkEj0E4ByeQglJbC0aj8vdt27b9nk2haGwa&#13;&#10;5//81vHfvhz457eOtwPoATSxJ6xlA9QqZ1gADG04BzCmA13Ly2ggF5kTUsSSjZ/TJMhuApe1Vps3&#13;&#10;UCDyigOmE4HA4Ty+gPIJDRok5zIoxD5aacKD6zQf61+Bf6KXkS3xc7qc/0G1Z/mvkfB+eZTqIP1t&#13;&#10;t+irx1kc5F4O8Hp2mabLB58D0zkN/1ltEXlS7CzFAZtjemN01uIsXg77RmRopJ/TGnA/Gn59A96f&#13;&#10;hHMCc07MAYzBGA04WgNXJwPqDLzahMnz0ECgjT0ZPAwsLcB/VVwJ8NcS1iMdMtECBHNI+PScxAIA&#13;&#10;UOZ8vkt9kyZYHtcJENkiC3BlsKuCeL0PCivvFMud05rJAjIxHt3B/OmkAxIvQ2wv12zrq6nayli9&#13;&#10;GJcOtFrdKkepZhX49OzLZUNi8fX7JW1U6kJWUuGK7Rf3w3KIJSPkhVdOxSGByNNUtO+BlzbAtZku&#13;&#10;j0+X7+Ley8FGeb0LEcXLwWqRSaKEUwnv58SfvhuY/6fvA9/eB5oSjpDMgbpimEX8NI0cFnbdwcAE&#13;&#10;4TEU358D90ZonXH0hhg5m7pU49HSoTaEIJNwCVu4APk/crxs27Zt27Zt2/4W22D+tm3bfsd23RQY&#13;&#10;OCIgWUD70Qm3bgxIprIFI3LAPODwtZGT2CQBiymY+w7bpROps5DYmfkuGUBkrL6iWxsJzeYknNNA&#13;&#10;5jmdkW6IEhTkGvW+IfSNusRTEkzWJzdysYdbLDjTVl4gCzmo1VlxsgIzku+tfACAMdjFw8zbYBxH&#13;&#10;hzYBDYsIOEVxTmOHdgfL7wejs/iPJ/5lex5tBtT0BjRWsDtL2H8MrJkW1m/aAGhQdDK2l5Td9iQF&#13;&#10;qSTLUWkBESJkOAwrGoDukRhWP4TvT8K3B+EBXDaUVNCTiM2o/Wjbtm2/XyM2R+Ivt45/eTvwL28d&#13;&#10;v9wajiaZjJtcN52wQDYDyxnMHbc7cNwO9D7Bc3G3mYDpCJ8CGFPwHBPv58SXwbg1A7VegUkqP/FB&#13;&#10;OeYs9WSpi7Fcc6M04muS2A/D1Mv4FaReiqS8ZEkoy3n1Gp+Netd7rPmV9HqPpeftshn6t42hAZ5W&#13;&#10;h7dNZ8HkfX2+ADJNoWSIzaPnXAzkCmxbsewb9rmZsSK07Drqc7nfRc0p/8sXT3KsgnMSvj+fHskG&#13;&#10;TLV5mr2htE4f5k0Bkzpb2Z3XRFD2fuHPQ7D5tFEzMNWJBcI1MhAXsLay/C1VjuaxFqHBWVso59fi&#13;&#10;1V+iDjKZbpxDas/nnTX6kqq1v4AgaObo15Atstk92jSq5UKM0OyYWL1uFWoxwd3l4+SAGqmxuoQa&#13;&#10;gH6BwFcfz3xJuq4ZhVqRCl5vvigJNfoSF7Kuq7C+Ur599SOUwtl7XesAJeoi77WklbIGMopwla86&#13;&#10;3eozqh+fl/V6YmJvg4YxgW9PxZ++PgEAf/h64v0U/F9vHa0TjoOtv/p9ukcznVCoDgC2HhsieD8V&#13;&#10;/fvEnYFOHe04XOrRhYXIpS19DSZQzztAOU78RqVt27Zt27Zt2/6dtsH8bdu2/f4t9mwegm8E/WYs&#13;&#10;Nt8AM+PKUKTCLEzQnerXK0zeWeRAbJjUtX6vzELmIG4FK8xsqrE2xwDOUzGG+CaHPemcJ511sABA&#13;&#10;Mv+0lJWY0cBLYuGFIcbCUBh7LoCgzouZeGKag8CTCErewzboc1rS2KETEnrCUIg/z+1oposL4OgN&#13;&#10;9w7cmkUjxAaeQVDmlDS41p3XJ4JZ6Bv12FR7mRkMdi1e9XbJTXbFpBggmMQCN0ukKH6zqYovN8L9&#13;&#10;IJyDLgw5a/KFyJXt8N/W37Zt2/Zf1hoxbr3hy73j13vDl4NxK1FUgI1TlgN9SWiACTbCCpgHeofL&#13;&#10;js0FqDJ8DDbG9RTgOQTvz4nvR8OtMY6maEzJEgepsVxpzTUJ36kxtlk/xgfl3ON5YLgAlJrAeQXH&#13;&#10;Lmihy+JT/KVi/ZcP685LLzwdAhfwd0HDobCfkjn4sSzKB2eDvsK2Hw/NWsoCLMBbXR/f8hVEbhub&#13;&#10;80JGqYXWh98v5hYqCVWjUnIeVHuCozG+3BnnOPCXd8WYE+8iGAKck3DMCi4LZuCZQM5Ty0msDrBa&#13;&#10;tB5gTpxYIwhgDgBPwhqJZsecJt2ki1Ufkn4rVw9Sai7myUgGHKSAYPnbPbAk51Km6fKfbAPNxo8+&#13;&#10;G0mECUzNAGNdTivPBW1zd4Dodc6t7Vvm8Ov3Ds5rrCU+KZsfFVI9ITP1GZD/QR7x5Rnj3wDVXx1M&#13;&#10;AY6vVyKA6ZcyvUSWrHfu6mrI3xTxctYXbN0jihbvcPRdvJQnb6uIt9jWu7YgE3HyyKl4ns6WHwIR&#13;&#10;oHfF241xvzEYkXtCceuEf/6lg07K/ko08f0UzCF4noTHENwm0GhiDHNmDpEc79a7ESvCiNy5vuuv&#13;&#10;o9e2bdu2bdu27d9nG8zftm3bz2EUW2cLtVdODvtlw1C3E0tveDGfYm9VZQC6g/aAOwXgQLVLH4Be&#13;&#10;WFNqTLbIU3a6FMPzBJ6nunSD3VehkAkMFZzN7gW4TE/lb8XGyrRpfNNuRc8nZdvMT5nJ5OwNuAlw&#13;&#10;dgafAh0z5QjyWQGPEPC/wzWfPY1uaxZSbXJFBpL0Rsa658hPYJVmCds0w7erDn5sltPpURhoIoKR&#13;&#10;HhRg6QCstgUKqw6L59UYYDQIAcMf6pCJL3fGPz0bIJbUTSKp8fKQvCJW27Zt+51bI0JvNl4dhyUs&#13;&#10;NWeu5QEBDNQ10NEkxBjOjPbE4MOB1LQAVJNVvGQ8hgCPoXg/BW+H4O1oUFettnOcX3txar6w0hOQ&#13;&#10;XaMbuxSQAdQl0gtIB+jVKkQajs+rPM5nRg5qB+D/4m8odVDlWcrXNZnu9YTljY7LlTpNBjpdj7mw&#13;&#10;n2nVXziiU4Nc1cd0izIjaO5qmBWgZvJIZV6xNlsTvUWq2Tni86rCkpx2VpOII9MKn6eAWdw5vdYD&#13;&#10;WuYUInY2uc1xIQ/DZCA+ALTiVWG1Cu8R1QbyZ/EKkuok0YpNF7D8Cou+1rOXzOZnKnWel/uk7RJw&#13;&#10;tvonINdCjYCDgc6K5lF3jQSNFplB/eLkDPp8giyW4DOrhIrSdT4poZetAPnxflRXS0QrXJxk0PSD&#13;&#10;qZ/Hl584N7pOyFVFQSpw//GjtTeZ0+aSq1bx4Z3Kctq/XF7UXAapj1ceQcnFFWYJoe035oiKsL8M&#13;&#10;MUlHVcl15d0JGW93xv1gi2QU09UHFL0D//RLR3syjuivjdAfE9/frUznJLwPhY5hSXCHSyPqy7gQ&#13;&#10;zxVrwxfnzl51bdu2bdu2bX+f8V8/ZNu2bdu2bdu2bdu2bdu2bdu2bdu2bdu2bdv2n2mbmb9t27bf&#13;&#10;v7nsQMgQLALVCiUPZuQig0fSM2PJVzZbsPJN/9PYS8GYCvZTyPcECyzkG1SNoSQCnE75e5yC5znx&#13;&#10;fgLnmBiWTdZYgVOgqmBWdEZqvndmC3POAmuWL3SWL1HwqypAsLJrc11cJdwEeG8rT8CFFaWLfQeP&#13;&#10;bBBmHEy4d3Z5HUsifIvyOSOO1Kh+5JXCXghKBtuVU5fcOW+LTpzJJU2uQLwNzdfMYEyayT2s7ZrU&#13;&#10;QnW9YGfaAia788tbhwjhYEZ7Whs8ngPDk/WtAIDfoK1u27btd2UM08Nnl/pSUk/gbdITgDG3Q9M6&#13;&#10;xhZVAHPicQ58ewjen4ohDFBDEHxNeMzGHXZtMVH8v+y9a3MkOa4k6gAZkVJV9+zM2Wu2///frdk9&#13;&#10;12Z6qkpSRpDA/YAHGSlVz6un6+xZwkqlVGbGi8EgCYfDgaMr7qfgfgrO3QrhSonzQTKHo9h31Fth&#13;&#10;xZivpt9McF0WzkKUxkYHQKGk7aPpd2j3Q3rkUcLn/fcp9kNIObqQ8gklj1nVJ9uU9KoeNFnMu3Na&#13;&#10;lXqaVTDtZxmfj+aLYEJf68MQuBCo2yQyZ2pF6oCR2i07TgSQSQrOstdMjk7UWPcAsiCtqF0sw+Z7&#13;&#10;VcXZunPJbW4KxvdW4DryY+6N9YOQgIkhrCAB2LNC7BIU2r0PqqK7PKAx820uDA52XJ+oIjptaPJH&#13;&#10;u5hQzFTGmWeWetx9zRsyNPkfef2jL8QcXZjA8Po7xeT1nvaCTzvh5yfb9+fngttuNW8oZP5gmQuR&#13;&#10;+ZKZKtNVTTkHebaZiTDJIl4Ea6JPByv9kZU//R3rtnkdeO2stnYgTGu6ZMlPvZHpct5j7UF+niNr&#13;&#10;IqWQZGSy5BrpcrXIjM84b55axGSfnOGvBIFYLYOk4dn4EPeQmHP9q1BAOqAdtQCfnmyjUgiggucb&#13;&#10;YS8MiECEoAL0LmB4PSQyuTAALjdGICEcTXF24Otbu/RHGztsTIi+lVk0c5ZIdrbvj0XLli1btmzZ&#13;&#10;sr/PFpi/bNmy/2MtfCOZ/AJm8tR1c2iUeDiCFzR/APfXdPMB8pdiBfFqwXswH56e7dspugPn5ih3&#13;&#10;UZyWu4zjbHg7Gl4Oc9pDg94kHUyPmVXROnlhXBgQXyizutMpcgdeJXRxaXISyWUC7P25XkApBmw5&#13;&#10;loKh6xtOvusKK6AOW9TCeNoLnveCWth1f20bJoBLhdXv1alZAxARcDiXk6M9S0wQhZNvmvbNkRfO&#13;&#10;dnUATjs0rhvhC2oei6Z7G0AAF8atEICCSgUnK5gOr03QBrCE5VYuW/bfyRghiaEuQxEALaeMjaA7&#13;&#10;0DYFcNX0pN/OE99eBC+vDffTRFcGxnZCYPVR4FrtXZDa0UcjnL2jS7kApgNwMw384nVFIJKj0Dz+&#13;&#10;xNhITBGvzHnse6o27wD1BD1jrKdf1bagqRhsIO4DAI4d+pzhQH6C/B+fUl7/9S/y8RvXwXfW8JlA&#13;&#10;0Os1mhxNKUBhSVkUZUoQObbrImBhtK4j8E4moxR69B2cWt/zHbCAOGdgo4nvjzo21gQ6CWQ1FBAB&#13;&#10;BM17FesIjgXDdH0KgCe5u7M32PxNEB2AvmIEK9BNHkb54+oEJi1k82CCwjSICsYH8MoHuSTKnjHd&#13;&#10;C/LAE43aQAAqE2plPO8WKP/pueAPzzZT//R5w9OtoBRAVbLfAjHHX4NW7yxlB0foybX+EDI9l/79&#13;&#10;3YcAV+md+TvT8m/UzKE8YsrqjK8jnoNU6/G2zEchpIimQBTRvNaJhr1UppgCJnPQ4XK2ua5Rawkb&#13;&#10;O3TEOJjyJPK6LWCkvhbtKALsBAAhjyggKtiK1TbozWsoictCkqIUoNYCopJn3Dpwv1vR6ePskLN7&#13;&#10;EMT6f6wtbV8+xoqMVeblOdbE839N/mvZsmXLli1b9uu2wPxly5b9GCOMwm4PK/p3zmW+/wgLjL+Z&#13;&#10;3KlQK4DIZAUIpXf07oXyOrDz+H5nY+elE8ej2JxpzkfhQU12ZALkAKKAq50JJ8DcuuDswNnsuo7O&#13;&#10;OBrjPI2tLxBjOingHhQAoBSkd6Ngp98ZEAEGmgz2HzMDAnQRdIlisQEaGNs/UgjUgQv7U1GI0Vkw&#13;&#10;dGsdUO/FNX4ZlTqICgRAhylAh3YzAHQA1Du6OljEBEJPzEJB5tSDL3qw2X6h3+t0SXNsCxTFggHp&#13;&#10;dHc7L41sBL9Hcc8cwFftgIbLCgPalLAxoLvi6RTc1Qq19WSz/Qqy9Vvao8P6Ox122bL/G62p4OyC&#13;&#10;1gmtMY4T0GJjH7mI9VYIx/1AZQaTg/zMOJrgy0vD16PjtTfcpaOj5rjCYFRSSDtwcjFtbFXcu6Cc&#13;&#10;jP0EPjfgkxdrBQwMLej228FoJgaJGFinAlGbBwa4F6xsB+D1ynoFEufM8SSCBRcQkWJ2iloByLlX&#13;&#10;p6qtA8D0c3B9fGPgG6eaHbyz7zFUo2CpGuhNecYOwE7MZADwIr8CcZCYk5msA10ewWsM8HkGRAsp&#13;&#10;BAWlKEpRdO3QRIttf6Jkcz8EnQu6FptP1QvpokClo4tAA6lVQKWjlmoAu3TspNhLwcYVXWJu15zb&#13;&#10;kXOuBzZUsxhsFOyFSkTgkQciA4hJ4ah9Nf1/tdou4oB7MPe9+Yy40AN0tna3+61Qrdk+PE064oGN&#13;&#10;7gHsCIqPe6kZ9AcAIQtWbRtjL8XY9pnpQtg3wlYIeym4eQ2dzevz1Mp5bNJRg8eXMH4nH4B4Qs7t&#13;&#10;QY6wZyFIBt6hI+ti2pB43PN3jHsQgAbANeznwBQZ0UAJYG3ZLh2ebQhbm9ixFZT37nILR+zocj00&#13;&#10;CtdGAG661ngvay7F+XkQKM8zsh/jXoOgNAe6KDMScw1LBGK2fl2K1SBogt29/crF9lSAJg3Co6j1&#13;&#10;trEHfAgiku1daMNeC2478Hre0ZtAtEDZK4OwosCCAWeztS8AqBb0HGMII7vUqyosIH/ZsmXLli37&#13;&#10;l2yB+cuWLfsvZbNTn4XU5vcx0pWTxxRsrGA60XAaewdaV7RmqfXB4i/u/MyMvYm/mJIIATonIA3y&#13;&#10;94ZLaZi8gc2tW9Gx1oBmfiRa62it4WzAKc3ctcIpVZMHoMGMtPM3VIBS6oCgIo9kxVHATyWL4wbX&#13;&#10;UAJDUAITo3BBKcZijGOFLJBAwd6+PDFICQQVzz1wj78SJ43tyiebbboYACYPcU2yF43ihrN7P8kv&#13;&#10;qF3XzHoMtlxco4IdL7F7HG1ixZD92hR+/+eCgtO5/TttgffLlv1uJqLoTXCeDfeDsTFDaozbBi51&#13;&#10;NYmz7sW4RQxcup8dL28n3u6C3lzWYgLzAvBTqpdBS0XRekdrbMVz5Uo7HfIXPpeFFEkUt313FQN4&#13;&#10;HHCb78v/Szg5wczkBuMRrr1u/J4RO88778/FA9Z6ZR/PnyuQAGYEShPGzJNXm4ec7V14gJDjGHE9&#13;&#10;OWkg5nzSMRcHplkIzqC/XJ5tRXafz+ZFWnm6SP893yYDhguIC1oHTmUceqKTgApQ1PuKmqwSAHRV&#13;&#10;1GLoZSQGiK8zus9X4rcy4OCYk2eZoWCyk4x2GCz/YRrrAQ+wBJgPAgrHjHiVd7Fgkfo29O4eR1H6&#13;&#10;4g2xM7AVxr5VbMXb1udpUvj6RryfczYp+dqokAHC5G0q4uxyz+SgqU/EuQ8lqQDsPwgGPT4F31l2&#13;&#10;aEjaKEARoQAMpA8mPc27mMVtJtmmec35cMyPDn2Z5nNNmo3jay4H6MmzSB8CELZpHIfyUY62L8zT&#13;&#10;Gvm67o1nQ1VdJpJNBgqE5tfdxcaqGHdUFcpAkbEONCa+pHSkDZnWgyPwk8/5NK6JZ5qIk0tEaQSi&#13;&#10;PhjFfjcyxbJly5YtW/bf1BaYv2zZsh9mww0A3q3rFReN3hm4CAdipjuxMx6TeUjmPLcOHKfgfnbc&#13;&#10;T2AvNuyZNqrmOQQjcZaCYTLm1wVumY4JDQkHoItlAnTx4IEHEQCMlH7x9P4ISBTTYh7p1jyA5onp&#13;&#10;GPg1BRMyzpUBk44wMCECCtChzRuAABOhMmOrFV1N15+D/t4VncSyD+y0XLPfHevw/j0l3d4jWAbA&#13;&#10;DBw5c0yvdzdurfglBcBBCeQ7sEWzczsFS6bgRNyNAYqR1R6QcCj9kiRSzZEBA9EI5kTQxI+LZcuW&#13;&#10;/fcxkym5n4LXo6Owjc8GHtvTXjoABRobY9/Gzo4jmKVKeNqqMZ6J0ZyJfbaO05ndkDPHOlVB74Kz&#13;&#10;NZxtw9lnKRMDaxEgmAcnldTY7hSj52SqLsc91UfBBDw/vLbP6Ary+/9DZmfsQx/HvfeY4vgg5HR0&#13;&#10;fKgxT04g/EVTfwbwc86wd5hc9q2McdjO0OZUikncD68B4kc2G8Fqq0BRGNhi2+kgNqcwRAVnM2Z6&#13;&#10;3P9kO3v23pCOMzS0K/DtFPxyF/z17Y631gASbBtnLZ3ux+ueHTe3nfg9s0wKhVIZpGQg5yuJog2Y&#13;&#10;IhRw4DOY/lO7TV/BCH4Y4E2wwLhlxs0gqgeqMmPg2g+YYG1YGLXYuuGJga0WbFtFKZx9u0fmYVMc&#13;&#10;1HEchGP3dujGu4/ginoGRAZ4FLZWsVsM9qAaeZuX+M7UDxQBXD8sDh/+vK4Fp27wIMUzPwOXzIX5&#13;&#10;iZnaJzMAM/ag2Xcu0a9L4OwaEMtz01hzOlHCwfzcJu41PewA5AEc6xdMU1/HCAjMYL6IhyTYr3TK&#13;&#10;LE0de0+T0OinbH25he59Ge1MpBDpkG5VHGqJ9df8jI4MkJTZyXs3txVGmy5q/rJly5YtW/Yv2QLz&#13;&#10;ly1b9oONJocIztxCAh8BToQTHg7ROzfggUEfHoMocDTF673jVgm3zY5TCsFUbYIN5YAKJSdsgCw0&#13;&#10;s7WCwT4cGGOEF3fs7WeWRMjCh8UkBjSldQa4pOqMt+7OcSWUYN3p+LG2UXeE3KH3cwsQIVlpQKbg&#13;&#10;c2ihFmATNsZpABLdnL/iDuZWGVsxIAvSAWJQYZRSsojfAOHFgK1sdRo3cAIkxjbeNt0uSDB074vn&#13;&#10;+l9wJVWX4okghsPvOrf/AOznYwkcVAmw6YIL/F6OpH7w3nJily37txkxugL3U/F6CEphCAiVNcf7&#13;&#10;4kHaqsClKDgT6rbh58/A5ydbIisIL4elWf3y7Y6/vnXcu+TcAM/2ESW0ri7xI+geLJVpCFCNAuNW&#13;&#10;VDTA6xHDHMgtyah/knCiIgPWwJgbgWlUmdDN8VWN3WIOtM6bTDDmvDf/zLKzEpcjfXeEAAcvu5lf&#13;&#10;+GRtfSJ+AAAgAElEQVRGpAloUraBHTPl4aZj5/w7n7DanMVE2AoACgB5tHNXggq5xIzNy8xD5o1d&#13;&#10;Ai4I+xbUsZoJf/nW8J9f7/jlS0Prps1fS0mpue4Hag50T6flAWTJIHQQmzMkHRlinjGnCghJzt8D&#13;&#10;iKfpnsFrAkzT6wQZx3ycc+yELA+8eYDV5FsxWeB+r4zNJXM+Vb/WaohuF3VWvZ2bkNUhOJrgbEYk&#13;&#10;6J0hWgCybAkT8RvBBYHhx+KnEXz5UXA21kGU16DEmYmo0bjjq942F9h87iDZtvFptEOw1wMgV5fd&#13;&#10;s7a6AvozGP/wgF2MaBwL0Q9VRtcHJfDO7CQRGnuKcYFi0TY9tapxb+eb6WtTBJg/ghUB3CsZPUQJ&#13;&#10;oOL782rcRMg+KBoZKrZA6qJAZWjK5XT01qFqY+mNfX0lQaRQNJ3Xvg/9F/MqddmyZcuWLVv2W9kC&#13;&#10;85ctW/bjbUIS6OGtcOYZrrMOTOztj7hQM4jtKfFN8HJv2Cvw5OKhtTKInQv/Trc3HCU/j8kPkWBJ&#13;&#10;OTBhoL2x4mQuWjdtFCnP+07QU4He3flT9G6asl57LBuiMMAbo5bJWSOYRqkz9OdgAjCcMp5S7wkK&#13;&#10;ZkVRRWFFZYVUBkXBMzjYD4CYsG8F+15QuQBqTKzCXvB3buXLH+MuYGqvhKGmv03ewpzGhKo0ChQ6&#13;&#10;D23qD+POzoDWaGu7hj6cxewaBj4I1EMGc1TEjv69GnrLli37P9dEjV3/dgL1MPBMFNjK0AWvIa+j&#13;&#10;Q2qNi43TT1zxdDNd8K3Ytn99c800Ery1jqM3ywSLIKGPXqIWlL2fHa3bwboohB3Ud0A8gpSmWx+j&#13;&#10;Kya26gDvx2c+boaECeEaCMA0/Pn/JmlCGJRuf/0r2No85n5XCuMBdAeubPA5iJvfer/JJbgaWXHz&#13;&#10;No9H1+k9yzaDBT6csRwSH6qcUvVxujr/JpvvCpn2PmBrgaaC16Phl29v+PPXN7zdDaDeN8ZeCwrZ&#13;&#10;MUQ8G643QIJ5byD/AOXFgwp6aRCdL8TbsYuD+SIQPF53ALtTyfaQNwmg14FgZVsTzM2s872gsa5h&#13;&#10;tudgK4Tbxtg3A/NvG6cEkoigQ0Dsc7SOlZEG+I0AwTEFdOz74schza4P1SHpM0vNRMDdEgi8Fg6z&#13;&#10;F1Kdr34UF/aLwvdMP/pDx35UTT5wXuONNY5m37ruaV44jMzJkT/omRDO7I+C3OyZIWwN+W7pMQfp&#13;&#10;4jm/1goCFCNAEPUmBpBvDRjrqLFWnvJw4pcTXQQASdS5AJT9WolwZiFbz+5kxr65ZJJ4TZIuaDBC&#13;&#10;SOuaGZFxKLVF6JRVOprwsVWXLVu2bNmyZf+YLTB/2bJlP8Sy+C3oHbYQcisaAO/kEA1fR0fxPHdl&#13;&#10;EgigwXoKHXtjaTJeD3PCt0qgStgKW4o3YueTs5ogynRu+aPpzM4qwQkWxJf9fGrhdFIBA9KlC0LP&#13;&#10;VkjBykMGgiULDlKxwEPx4rTGbEcC1heHiOJ8BuOzwBpEFOjFit2GdEFccXFG/L4VPG3VWfr2GxAH&#13;&#10;Jnoehqmkc5oAg+Jy/VEMN0zcU0+3TgcoEU6+vGPzE0bZRftSABiS35sK/g6K63CoFWCVLL6bsggO&#13;&#10;4gmiL/4G9g6FWi7rsmW/p4mDm/emKIfJohiATihBCa6eCSQCkGu4E6MWNdCqEJ73glslNEUGfH95&#13;&#10;2bCVOyqN+hxjrHKN9m4FeKNIautihW8x5gUJIDTmkAA7c84wHQzCAHcHaT/AxI8y1B4A/djn3zu4&#13;&#10;6ZjLcmcDCb4cJxG5AHIxxv5slxn39L1asUwLZgx5EAd3v3eiMbf4mG6MegKVoRkOKCQyx1QhTVyp&#13;&#10;jrxtZxk9gCC+1hiXpCC0Jni7N7zeG3rbQGW0NzT40BHusPKuUZOlu9TeXKy9TwDsuJ7rnBYSNinN&#13;&#10;c1kTjfnJ1kPO7vbu28XnZ19XqF/XfE/jXszEgMqW1XDbjJl/q9Z2pfr+/Zwsi4Xsvnl7MrlMUkTH&#13;&#10;mPP44sB1rAFS+oWixeDrCqTMFBQpwRPnK3nOvm6iqZPNkPEUWFJgSDFBMa1Ost2DLBDBg2h7YMjf&#13;&#10;jB6BzHSMG2bHeHj2VabXDqrTdL/Isz4pnt/r+c11LzKooaFBP8k2zQ+kjqLCOboonMAw+gkUKX2j&#13;&#10;WZ2ZTcMfXkTZ7xNbBMBB+dC+t/atpYJhso7dM0nQLQB1ioH5MnV1u96HMUMx+v11cFi2bNmyZcuW&#13;&#10;/YO2wPxly5b9eHPmjplODpB/TBPEnpj75NxhOE2YvkOOEKsqmgD3Jni5GyBdmUA3BlEBOKB7SlzC&#13;&#10;2Ef2Ktib8GPQ1Z8yZr54Wn2k10+M+ZDu2ViBQlCwF+QN7WQ7WQHBa/XhfggY4kw4RXVWKRGb/IKj&#13;&#10;P6mvi8mxxHA4QwqCYUBW5YKzD4cyrikYcpUZpRB2VpRiDD0ojcJpNF1TgCjhhOMKQpjTPBpLgUHP&#13;&#10;i3sackEps4DhyMMd43CCA6AX0/y32ABNDu18X4JTSn6/xaQESkn25Duw6jew7MWX/S5Af9my382c&#13;&#10;ndwEOFrH/bQMp0IDKhah1Eg3YJNRmbAXQq2MW2F83gu2Arw1vWaDKdvPNMIomVTH0EsfYH/rxoAm&#13;&#10;KIoCYAc9XdNaHQgWkQQlrfj6APUuxVIxtN9ni3ky5tCwAFV/3b43Rk3z8iVQoA+fx7sPavw079Ve&#13;&#10;dQmFfPX7QonH0hWbfRhIbWYL4JVcqijmIQXA8/iviuaBgu4go2nEk8vtWMB8nKsVfScuxooWoGkD&#13;&#10;Sce9E3AKqonzoQe7W9lZygZmtklibzDNZxDaGyWmHmexdxlrhhEQuc7r5OfKTKiFwa5N35qiAQiJ&#13;&#10;GgPDo28OBFrV5aXItt+qZZ7sG/nc6AEVGvI3EegHGVivojhVp3a2FxJzsu0hgWAL1jvxYnTgvJYg&#13;&#10;atg6axaV8joKcfunbhDY+nscWOOfBUtonJ9dv+aGtr5z1rkHlwBb88R5FprbPs7q4VbG3xOpgqwJ&#13;&#10;nNg/1q3vnoRY+2E803EMhXoNJgPIs0/ROClbe8b7I65mH5Az+69ZouOlHeW6tp4ePK8jAliwqAs8&#13;&#10;oDKCE0CHQPLzQa7A9XjfxesXkL9s2bJly5b9K7bA/GXLlv2Xs2TpTayeBPKDCU50YYqPwrjqDsdI&#13;&#10;HTZAgVzn1baJYrhbKSCSAWg7zCDhJQVAnSBL7BSYmfgiXiROBL2raeZOdfFsW2PxVS/sps6iY6Pd&#13;&#10;O4PKvnueCtYOhrq2r+usljLFMK5gvujkwqvpMg9PmBByDhRMdr26XsmShBrgQZ5azwTmgihqF8fO&#13;&#10;s7DIwYMjl15lbjOcSmtnMIGUp8CA7dd07uMoBHRxp9/aqydTjey+ZHbAXAjRwQO1K64V2GpFrQBL&#13;&#10;h/ahTzuyRH47e4hjLFu27Pcyf+4CUG8i6J2gBVBnEov4a2dIF2ZUIlQibEzYakEtBUwKlYbW7EE+&#13;&#10;WzBQA3Ue8xWQQ44FZ30QCwk28Zgl6wDngnHbejft9WAYF59rLixtB7GDak8fjFgB6OsEvM/Ip39u&#13;&#10;hcrfj+Xj7ysgjwQm3383wgcBxM97ub4K4NcyGAiCQgzladvHyxpx3od9+lGTae6NNAX0a6Ep0DyC&#13;&#10;BEwm81I4CoPGNgwujFIqCjMKM4Q6VBu0CUQKilYwirUfQjPf+oQV2o05iEYmwUO72LH8jnpmHlI6&#13;&#10;b0Kspyu17waz29YqxdcMJikkXpR3sPAvG+dxx7a1FAf0jdxQeAQAmCzIEnMrUTDvreaPejZA7yY/&#13;&#10;1TpDpEBRM4tlPjhlh7R7NtVORawTAp0OMDuQ6iRPRB/Qxzb5oIEdKc/2jHsRu0UEICyoFDrvrBcx&#13;&#10;o/wdWQWXzhQRmWzbS0vnx9NqMdcp4ys0Ns6gxXSema1hz9gcKBMdwcM4v7E29vEl6jMk4cOv08eQ&#13;&#10;zIowvZ0kntilOpjffW3b7eFhr3mh5EGHbA7CdEXjmn0hNN+37408y5YtW7Zs2bK/3xaYv2zZsh9i&#13;&#10;NC3ng9UNTEA+8wDzJ2D+4ueTD2ET8A7STCWP17Z3K1D4dhrCwu5cNhA+i8nglAII9XTYvLwYlBSe&#13;&#10;gW5gDGRyJg3eaM6iCt3QLgTxYxtjKVKqFYUUwgpUBUuIyBCUJNlQhwi6CjoYggJQAW0FdLIXdBUr&#13;&#10;SChDYZdhIAl6A9gcNCFyFpyAVLyormkFxzUJmzY+e1AjagAwIsDh10qT9BAIBR2FXN/fZSGGNBHB&#13;&#10;5G/m+zUYYMy+Hfd0eMnlEFStgCVgDP3id6LnVSpIxRxvVXR3hEnViwsPR7aLFd9DAhgG4DRnvhED&#13;&#10;nDRDji55scDC6Lue50Ng42LvgY1ly5b9+4xkAG0dNjY3Z7iSx38LW4YTFUapBVwJpQKlAlwUXLoB&#13;&#10;WkQQYrycdwDAl5c3nN1qdHQfG8l17zUCkV2hXXM4aSpoCrASClUoEU7pKGAfw6xwZJNRvwUSev6E&#13;&#10;5iAiKbIAqw+YCdwBA8Qfpn4NU2AbVoQdDjLHlja+BbP+sofEWkUkC6AbgEpxqlbY3UXqg6XMIHBh&#13;&#10;sM8gKgJpHeACIaAr4eiKitBOH+DnwGBnxjOBA9ikmE98JRGB9+nENaREAqQkNSklth+7PwHoO1Mf&#13;&#10;iq0Qnm87tnIAcqIJ4Tg3ELHXnem5ThFhkxhpit6jSQSi3QFOTqB4BjlNeSejNFNAOaIZISdE41hQ&#13;&#10;KJnMXmtGFuCY+4gg2sHEvv6Z5xuvykOeZehcePLMBGICWLNobiUBXLaHPFuheN0JQMFdAa0gZWgP&#13;&#10;hD0Qd4V0y3QJ8N4b1wMD1l/nTJEA1zW6lAgUAkY1oB1BWsDFSJApk/rQ7wO6JhmyS6NAsF4yXsTX&#13;&#10;c0EmCAkdjvoAIhCmfIbyHs2djQej3/q+7fByH2Q+1wfd/yBk9GntolO2gz8bbKg7AExAvCIyjAhw&#13;&#10;QkpII6boYrSa7Z+8fyEAeJMhtMvtKAKUyFphwiEdb02xlYJbLahg7MQ4tOczD419jDVghkU0ugBn&#13;&#10;cHDu/8uWLVu2bNmyf9wWmL9s2bIfbvTwP7kWuzmzemFl5RakCa6Ss+WNdTc0YYGhyUrOIeoO5hxE&#13;&#10;KHdnCZ7Atim2WswZ0T6l4ysq0ztHcoJvodM7cRVE8IqHQKa9x/kSJSjDk7B8E4aS65SKmqY+XB+Y&#13;&#10;TYancIA/irMrmlIeRjB0/HlqswBHgkEVQHrxtPoKBnuaebIcp0ZMIOjBYab5Q/LrcFAIfi+CrRXX&#13;&#10;bb81ZX0sq92LAaundOsjoOQOZzqJxgaT6aYM59z+7s7+bCIO5pEBenrdF6b7Ys7tuIthwx8fsNLV&#13;&#10;3jXOsmXLfpCRo+gmVWESEF2ADrLAH5DMaEuPckXwYC27fEloVreuaJ7R1XtPSRT2OiOD5B7jgAdE&#13;&#10;E7wzlDLkMsgznNQlx4JdzvPE5WN5j3E8gEIdYGQUtv1AOf9d8HuMay5f8riBzls+fhph6PeSbuP1&#13;&#10;YBOPzTwcHgEKZjCTs/Kt7Q24dNCU+eORdM4i8PYKqXaKxYFeN4z2VAZKCrGpMfKLse6tm0jq9Ecm&#13;&#10;WhSEfdoZ/Apos4w7Ygu85z3BAF0li+2G1M3UPqrvrivDECEvZ18cILQDxslQ94tS75Ma64ti51SY&#13;&#10;TQCI3ssvZRd6/Fwd2BUvHRHXFFM2G1NdfK01s7tFGlQJXaq/x3kbQOoBJBod8QInzw3kbXC56fa8&#13;&#10;qAejHqfdZHjTOKdHXPjx8yF9OM7kMtfTCCRdd4Kxlnm0PDfK5Y9f/rCZjv5glyfJgyHBth+3/Ho3&#13;&#10;p97yeLbTIa9yh5evjiVpjiWgkDWkaRybNo1npjtRIta8xIgg5vWix8FyxMlxzj6THEu+0zjLli1b&#13;&#10;tmzZsr9pf1tGc9myZcuWLVu2bNmyZcuWLVu2bNmyZcuWLVv2Q20x85ctW/ZfyqK4VqTcz+Su1AVN&#13;&#10;4k/wiWhoygcLyL/CoYLvLK2QbzkaICp4OxteK1xTHShQFBJsFXjaGRsBG5UPCUTJUJpYgcEadMJn&#13;&#10;fo+SYGfnV5hANDH61NjqEqxSUtfeV4AEIMEpjI07FEiWZzDQAXgRsshkIC/VF6c3eGAEAZG4/j9M&#13;&#10;SkIGa9/kcYZGvrHs9H0ThMwBIVl4zqczRiZxfse/Pmkc20+mk/eQKrLzS+YlARSyAM5JE3jBSGeW&#13;&#10;xb0Vfw+wNjm74t46jtZxdsJxCs4m/p2ZlzfnWQzmWxLvPNNANfrgQ9pDfOc9N3DZsmW/s2ky1p1t&#13;&#10;S2oSW1vBttuyt/D4jGiUyw6JseLseg1mvrNSmzjfNNj0aoVYFeSFTsmL7wqaS5ComMRbSPBYvRDA&#13;&#10;+My2r8p5ttN1TNd0eRWjVuhRm9n1zHuhnDdHVRFK2Y4PKPD2puZk+/DRyFATjXajwcgGBqMaMT8O&#13;&#10;6TVmZ+l3k4ZLhrEqrKiwOhv9cjcv58DW6A9M48d6LdF2xrRXHtdSvK0LkzPzrYhubFRIcauETzvh&#13;&#10;5yfGX14rjtahvfuxYk7zUyKktBtAuJCNQ6blIdOMMNooiOnx2ojSNI4xEfOD5ywuudRZQOrrJeas&#13;&#10;iPPIyzdZFbtJc7NZTQmAO3DSSCQEexFc9d+wGkDA0GBvYhkN3TlhIWd1dnsn1kG5FvM1UtYKeLj+&#13;&#10;XKMko3w+02vaxeWTqQtdbEze+fn4TqxQpnEiJQAHCz/rMPm6ZTTptU/mUd7VoPC+r/N7lM9S3Bvb&#13;&#10;pZ1gl5AatDMs/jBHf762zVir6HjDl8Vz+05jil+jKTQ+nGfum0b2D6w9tlLQymDzm9yTjWuZJTQd&#13;&#10;Z74J0b6ZeaT27C9i/rJly5YtW/av2QLzly1b9mPMAdioPzc7x8OpQn6YhW2RiGp6weEjcDpnA6gN&#13;&#10;RyKcm/BfTgCt+f6agqmhkKCSYq/AT0+MbSvYXLt/TrOe3SfzkU3rmGHgDqvpJaerpIbui8TljAJw&#13;&#10;SqHlat8O3KEQuUY90DrwegqOfqJQpDqbFr4B+3FtpqPPzChE4GJAheH7XoCMDKAK59CO6YCUO/uZ&#13;&#10;Uu8O52hbZNq6qII8tT6DKdHqNK4z7iUwgPxoRVUrGnh2xeG/QQa0bX5ulWERBpoAiC5oXTIdnSk0&#13;&#10;cA3AB4BTgKMJ3s6O42x4Ow24sJoGM/g0gK7Zt7z+1gto8C7j/gIkLO902bIfaUqmgc2kqKy4FcbT&#13;&#10;VvBcC568UAi7bvwcWIRazQ0BQbkm4NVE4So7XqLENlDpCF1soiHlYmNUh7rMjnhQVNQCl646jyhk&#13;&#10;y0RRWT2HElGa/h5IZMwJ+aHXQAmbAX0bu+e5kHJ4Dtk1+5qDeRPIeBkM83CJtCJqwBDRg8IG+ela&#13;&#10;W/SpposipNUmsBRR42ZGRYF5p5f5nOCyPfIugBD64KMlNAFR9vnN6rsomNUK74JSIz0G91sl/PRU&#13;&#10;8Pap4i9vQG8nunQQWW2dWjxQHafbrH5C7y5bo6HCfj3/uSXnl3nJ0/yYW7ybbMY9TNDVP+EEpOeK&#13;&#10;RA7uTvc7At/dr1mU0HXIIYkHO5gtGGKgvO0k5uzeFYUJ3ckHZyPcT8WtCKqvSwIyz9PONcW1DXIp&#13;&#10;Et08+r53RetSiWgnIBzv6XV3A8iP9eNjM44Gm9aMATgj2yHWfe8VdggfHTCv7PJxBCge5bDivEew&#13;&#10;QfxehBRQjk1+z6z5pnWoxtrrcqnePjOp5eG4iunH13O+Xayjuox1JakVk661oLVuMogiJvPoBIxZ&#13;&#10;8vC6HnqwOerw/SJEy5YtW7Zs2bK/wxaYv2zZsh9m9OGrABNkFAOkqzsSDhBfQIHr9+idE0YOQPsu&#13;&#10;xP5TJTS1IqwMwlbMkbeis54hMAmSKZBs8CzWSwbi2/uS5xOnn8BHGacvAZzDAgoKBaQjys2Gpn53&#13;&#10;p+s4u+s4ezYCMUqJIsHhdJnDvTngsBfLSujSIU3d8VXAgwtZcyDBFPXzDgDEzqN6cULAiiBmQ2AC&#13;&#10;8snPPICx6c4moDRRsYxZL+hCuJ8dL/eGs1sg4raN4seB5Zvj6fr3CebbEYofuCnh8KIIb2fH29lx&#13;&#10;PxuO1nE/h17ux8r4D6DRdJHJW/sIEVj+6LJl/6WM2LKcKgG3yniqBc+FcWPC5t85fZ7RyzhsY0AC&#13;&#10;tRoM1hEEjqKZGQylAOvEA5E0xszMLrJxNxjN1IHGMK113wX5eBvHYfgcQZxj/nv++QiY2nEG+Jfz&#13;&#10;IWl+iwIND5g1gETfh8xs4ZiGJ5wbOoN2FijgS3TzMpsZUJiBY6AoQdnmrahPkEVvdQQZrgKgNLV1&#13;&#10;HGoEEQI0ftc0FOO5z20Z+LV2ZkIWBiaKor7GRgcX/PQMnP2GP50FKg2AoqsVgt0KgyOtDYRSN/Rm&#13;&#10;5IAIFneRUSNhmqOtLendudo8Z+0S+u7zfQRgQaYAxEkzuO0xHW8fa9dc5yhS8z5AYQGsyKwSendm&#13;&#10;Pg8wvxcGs5oOP8MzMOKuW9BdBahKuDe7rtd7x1MFPtUC7BHYmizjQ+/f//D2kfd3x3yttJDPyqrQ&#13;&#10;6f5/aMmuf2joD95jGoWGr2B+NOwUR5i2o/HSro+mi8kPH+v/YPTb7LxDJ1/8zViPcqL5GAG4DHZM&#13;&#10;wQ3vY5EXCW8fyg4U5+brvKkNkuwBdSBfL2C+SgRH7btns+LOb6etS7tIBgbGGIMMYozX0S6+XqX3&#13;&#10;taiWLVu2bNmyZX+/LTB/2bJlP8iGI2IASv45mPYXBv7sEH/glCVbCxOoT6GQMqVZDzAinJjexVwz&#13;&#10;BogKamHstWB3hjtN242EeiQQEWDIAFL0sk2cJlu125EGrc7Qd1anoKezq3DHHISuBmCfreHoEchQ&#13;&#10;bNWK9VV36ioDhRm3Stg3xl5tv+cp6KR+bIV60bI5aTvam/2YpVjh343JmYiTPAMA7TLYY7BtyMGj&#13;&#10;CHQ84jIJjXsxyNYVRzcG/XF2nE1Qq7W/ptwQJZNeEsh3dr0ijw8wmiruze7Qy73hfgqOJiZXJKPD&#13;&#10;vBdymPsTvYP74/4F2/Lajx5soB7Lli37AVYK2RheGE+VcNsqat3APJa83bPCcjzP8c+DmMWKoYuh&#13;&#10;sSMgSYwovn4BF1VBxcbKp73i6WnDVh0UZAO4m1W3ROv2/VIK6sYWfPCxk6fzQzCt/T0fwRFw30X6&#13;&#10;A1NAIuYhMiR0fn/AazojkwPri0F+BiQ/AFznGTmB5wlB1mmHMm9IFsQtFID+hO9NgKlitG1OPHMg&#13;&#10;4TJTYt5wnGME3QG/h3Dg1vcRx/OoCxMbex82f3562vCnz2xBdiIczc7KWOsDzN+0oDFwkuIgk1ci&#13;&#10;AhoU2v3CLvPBdR0DAIXYpHKIINoBL0jLPO5zF7YCzNod9PVsOmJn5Vu0wq7T9psKQH489XvSZeQ2&#13;&#10;ULclSKy3mgfDCksGBuagAsAJ3r7dGwDghQXPRdGeCiDeH2Lxdbnyh76VIZcBevtSbsSdAtHXsQ3g&#13;&#10;YHaA+tPnc1D+cvUPb8SfIWXDD+2dgboLkn+VcfSL+sDGmwNmHwJLgxVPl29Fz497GKSUzFLQ6ULU&#13;&#10;Giqen3w6NAD6cb5zdV5rWxvrRnaObWhjmUAsd2lcie+0i+J+Cs7Wfe3WfX02N8ro3+MSPXB5Cek8&#13;&#10;PLDLli1btmzZsn/IFpi/bNmyH2oBOtDEhuIA9CcHYTCMxoazj6WzJwMDrAFASAAwWOniNzADVBwY&#13;&#10;p+qSDITnG+P5ZuzwvTC2ZDzF/uMvgsjQazd9ZRmOH4bPle4aDdYj+xcUZHRAVXCp6CGZI66ZD0uB&#13;&#10;PztwNMWbM+EKG5jOYGybHWGrjFsteN4ZW7UfgqJQhaKjCdB6H35d/GakjnAhcokeZ+UXY5kGOD9A&#13;&#10;FtOUJgdl7Een3wEW0aCbTgBEpHIfXdF9PyXkC9QAfABAAwJ2EDFnUmSw7EOTWFSc4X8CAF7vJ84e&#13;&#10;6eLDaaToBjMGNHn55tcPhz36XTifdntlMFYx98qJEblA/WXLfogRDBwtbKlQTYC3JhYs9eeyi6CQ&#13;&#10;gm8FRAWlFJQSrG2a2MgxyThAyB7YJNMhD6kYIgsi7JVx2wuetoItJX3Ix/OQQhNoBworbkVREIHh&#13;&#10;MU4xBdj3EHicwUVMjHs/xQDpUpYuA5gYA9UEil8aTQK2jcHtOohdtN4nMF0lzpk8DqATGjux+RWg&#13;&#10;kHfB0Nzny1j7cAoXYHJcv/i4n3/7zzxPZ5AAAxjNtYXPVSFVkg2oCul2j5gUn3dCe67ORBaISGrC&#13;&#10;h51CaHApf2LrRx2weULAQo67ftSO49CM6LuWxVeKzYlxpOO06wkWt8Lagfy6I6h/YV3DwNkZPA1A&#13;&#10;vU8ZJiSjHzXqI3Ni2hOBQGysfYJCClC7a+bLBpM0MqY7o9j3p/VSgPSgxzafb9r47jy5ko4QvCRw&#13;&#10;79czA/1506e+iADFr0I38WSEzFNkRlxAf5WxjxlIn9oFOj0qD3vPDXVcfKxQ40znbQqNZ4n8OR7M&#13;&#10;+eg74wgZUIR64MszQnK79+ccfQ0uMyUKkxebhhvF6OORQQO14FDIIh7dMiVVKbNX5+zLWHLPo4h9&#13;&#10;vBZFy5YtW7Zs2W9hC8xftmzZj7VMbw6wZEqDd0fpwtSi4YSNfVwdhgRhnHlEyYoaxykMcAVACpYC&#13;&#10;IkUtwF5NaqeyOdUltzYTRTpj5G8oBCo8yS+EwzTO0bSO40Nz7pLhFZ4gF9NhBtBEcHRzJEXZi8up&#13;&#10;FWBUA7SZCZKFE4HKjH2r2Iox9rdCGSjpSjgacLIEYp0+XimEWgkbFwP1nX1avA1MM5c8eODX445d&#13;&#10;6h1TQEvXUmrRWnF3DHwxZr6IQlDAhbDvnKCQKnAcPbfhqfBaFIeLm25NKWgCHGfD/TAw/zg7uhIU&#13;&#10;BQY9RNbDFAWKDnfpPdEnrwCT+bI87vwEQIST/c7PX7Zs2e9vTQEGVBRnF7R24u08TLrMn9GNCLfK&#13;&#10;2MsNRIxaKmpVVFKUwpDeoVC0JuhdID4uq4iN90CC5VZzxPTUS2EPjCLlegCC9CjyDUi3EenWKOcT&#13;&#10;EFsAdEKtJ+j1AQCkyzwzQ5T5ygMS8Z1hCcF/0HAzgqqXP0dyXKKrOZRaQVaFMjs2+xD89j9EHAT2&#13;&#10;a5I49wCNabDD5yFap/2kNr7PB+O3QmTS0fegdKwvIgsgsi+ITKtfpsUDURSFDekQQYFgL8DTbo8N&#13;&#10;yJIAACAASURBVNVce4t5Ic7TFiZWz9juISuD2IJHCkB7aNtrbqMTOB3NaffcghyFCVsNSSL7Tms9&#13;&#10;59eZ3BBSTTFvXe6zSh4v7vEcGLkEWkJShi1AQM6wt31EX1cwdXCxAHyguHWreHracbtt2LdyAcVH&#13;&#10;bMYBdp3rGkXGn6/1pm9f8PnpRRR0/bAPO25O40VuGs9KtoS3YYL5NKSGYv/R9y6Bhegz2bcfIfn3&#13;&#10;IDZNu8kAwOO501T3ILbVkUOpUJByXsFYVY3/bF0m0zYf5ylE1kdsK468X845CDalgLjHGUC9xkKP&#13;&#10;AABFUehp3Jjux2iVvKjp3q5F07Jly5YtW/bP2gLzly1b9kPsnaMWf7tjas4yD5ckgRhNfyE19SXA&#13;&#10;cXbWnZijxooCdmC9ozjbDTDgJbVRN3NkCimeKuNWTXMeLA6WT+CCRxQUcMkaAwy6mrax/UwsJMCd&#13;&#10;fAOCkk04AS2F1LR6zygYCGjvkK5oSugqOJoVYTxPbwYi9EKQnSamvWJnoBYLTKicABtDdS+Ep0ro&#13;&#10;J3AvAtWe4PnGpiu9u2QPo4FKTWAmGGVMjDqBBaYbrFBtVuyxDMcYsPNlKnmXFR0CRYcVgjybZQq0&#13;&#10;3gA1p1EVOM8TvY/aAMoWUimkyeIMYElIoY3wdnR8e+s4mh2re5q4Qi6A18xqRTj9eWtn95inIFO4&#13;&#10;qd0damPl2v5CIzq0i5dz+s9YAD9XbGS+NyX/JpfPCEAkGKMizZ87nhDM2Ic4wIN8hn3PEyikIC6Q&#13;&#10;3vKciKwfiQZ7OqBIIKNi70YxhWlpXQM8M/CzQIyPzZ68AV0r2ZhAqigEFDRQrehzPE5jHC44OyDc&#13;&#10;cYjgPOFj3FV6BABq6fj5ifBTV6Cd4A5sWwEKcPQT5ylQZdwb8NdXwdvhfUIFRRQkDKWOrZIXSbef&#13;&#10;ze+ssGSWVTDsL8XOyYLAIAKpoMLmrx76+FEnxLOzAIDBYMCY/AAAK7RafMwJADWDxMA1IgkkGE8P&#13;&#10;/X6okMX7Vxkbm6em51S9bYnAXKCq6AqQSIKyjz2dfXfds7q0E0TIa7N4DWAfg8XjINI1GeSR0WXT&#13;&#10;vc23IVWifoQxdBCIKwBxCZlJN56ADkHFVTJH1UaJozO+vQm+3RVf7pZ5wBA8FUC5QgF0teCOiECJ&#13;&#10;Xb5Hwd1+CDYEMAAmCwiNXA9C79Y/IjBz1gZoxa0+4aed8UwnGA0HCHeJuaYjxN4GS9yC9UTG6maQ&#13;&#10;rSXcCjGo8mVNEse0zIjRC1Jy5arNk33EBrAOVkYFY681gy9babjdOm67PQdRO0jU2o84Crv6nI7r&#13;&#10;MQhwKb+AvmNeJUQJ5Qg8BPjPCi/iO9ZEF4j8ovVPIBlrpTlDI6SeiK7wN/yZ9BIF40TzJEaHkiiC&#13;&#10;lEfDKISbKL7XZsgi02ObGdjXaX4S1bwddi6SWvYgNsKI9MxWaUpgD2IKAC42GHA+IeTH70ZN8LE1&#13;&#10;Bg1ByE1J1kcS6Zat0jtY/Xn3wAHB+qX2CDPxZf6eCS2zrdlv2bJly5Yt+9dtgfnLli37IRbspgRm&#13;&#10;xwfjDXr3JwiuWQwaaeuEBATYAThyNnkUIgxGXgkAf2JpBlBYCODCIC72MwUPLl5cOsYO4ooOpvns&#13;&#10;NGtsEdsMvlS0QRZ2I6AXgF0rnhpDtOPsDWeHacWr6ZOahAKhdzIdXXf2uxopdXMZGmZGMVo9SjHW&#13;&#10;vojipI5Gmk7hVovVCKiMQtYOQx/e08zT+UW2X/qUmAGkuGg1px7jOMbkUpcNskyDr28N59kgIiil&#13;&#10;WhZBE/RgwmqHcgOTSQFtrqkPtVoCIqbferZuuvs9HFB3y/8Rr3EK2Ng1BavTwQYNJq1+6IzqB+8t&#13;&#10;+61MBmtSDUQjIItpRpAli0MGJpT90aQH+JKJMYVyYtcTkJX92cFJ2x09SKB8rye8R2kWgPH3mD9s&#13;&#10;F3RLPXOKceOKum0m/ZD9QXA2wdFN6qx3ZxIjpCfGbmPHooy3Q/D13nF77RAiPHUDv1oXvL4Zo/9+&#13;&#10;Cl4O+wGATgwUlzWpBbet4rYV2EhngKqq1WERlrgiBNN+qwVEFjAu7MUmPePoUvcVAboPADPmwgHa&#13;&#10;x9g0APqHzTF4viNr7DutHo19bS8HSA27nGTE/COdru3dMfR6I+MagkUfb+gkgadwcH0CbjUBTcpn&#13;&#10;MQoRB8vX5t6JgU5RrF1zgiIdgRGTr1OTkUvglPB6Cv787cT/9+WOL6+n1XEphK3aHEoOi5ac5gjF&#13;&#10;5/7C/lOspg0zoTYCs6I3yflSATQCKNYN6mx+ArbS8Xxj/LRvIFToW8fLiwWS7s1IA+rzvwJZnJSY&#13;&#10;oOyocwbULfBTENIuSClA6YpGmm1yuW+PizK6/OWZknEPo3iwM/XdRCYwX0PGx4MPdO0VFAsL1Yuc&#13;&#10;jm0ffQYXiyyN+W/b17iER5nGnNPhIH6safL5eb8UnZ+7qXFmvHo6qYeXet1fzFHRs+mxUeHziuiQ&#13;&#10;yXHZnAgsM4+5ZUgV2WuFBRXuTZIUYsEkGnI8+QD72ijmTlh2EYkRFqRJBhEEhA5TPGzolnFCLe/Z&#13;&#10;bN+bEa/2OMAvW7Zs2bJly/4ZW2D+smXLfpBNVKcZ+9LQRCUUDm7W1X1J5yscVtcq3oqlgZuPwiBi&#13;&#10;7FWssBzn0fLoJmHjzDF38iJtP76tqpn6bNuZI0IODpp+u+nbh3ZvQDAjrT6ubQbykU5YptFXyyQA&#13;&#10;gFor+AS0GdAtZDS/rXgwAuaQikjqyzctJiajSFZ5sOQZiq0AuhV8BtAY6fAVtrYLfXwr/OjMODX2&#13;&#10;ZGSsZ1FiHh55gvl5o5wFRgoVc0jj+kVNc/Xt7Hi5N3y9d5xnQ+9imRO1QAV5TSqK5iyyWhi7wApL&#13;&#10;EtC7WGHg+4HmhSWDsZsF2QIb/Mh3fAR8J+grgxfsckkEkLh2LE3yBBcnfzmo/6x9CI5MbUpk/dTe&#13;&#10;VQgJChP2vYILQ7rgPMn7hEs06QC1DFd8hEb18ir7cTAoEyvRfJa6CvgiTRFfjGddp719BG38bajj&#13;&#10;/2bTSYJhBNWAW2V8um34aSM8P+24bSULzKoIXu8Nv7x10MuJbwcNsC9QtXzpYH4DvmkH8YlDBH95&#13;&#10;Ldi3AmaGiOD1TXGezQKFqjj8pA4BlBlMsAK7e8WnJ8tiMvaqs527QsrouwyTTilbRS2MjY3p3lx+&#13;&#10;RwpgSUwTsEg6Cl/GexgBRsQ3abxEfvYAssWfOua+D1r/4fd8LnThUjOmeTKDZ9HIY8aex12KQTVR&#13;&#10;fGeDi1yuS2TKGdDpJ5+nEchPsF9HLZU46aNbJhh3YxuHnrcxmMWBesFea2705fXE//7zK/73n1/x&#13;&#10;5e3ErRA+PW/4uWzYCluxVAWiQDtAqOrF2YvNQaUHsO+1aArQSh/1cNRIBcVrwPQuJvXHir0IbjfF&#13;&#10;T59vqFSgeuDlxbMAiGwtoCHh5MC9j08mEaQJVAPWx0ImL0Y2EaAXwenZfl39vWjTeWqL651GSVsZ&#13;&#10;dA+gRDuwya/4NbFnCeCynoKz3/mhj42xd9zjmI31sn3ccwEs+QmTBI2vu2g8LNOjcS0EbbWZaMzz&#13;&#10;744wtcHDq8fv6NQ61n5Dem+C3EF5v3zzhwwxxHoLtiYd9YF8fcqCDTqCJjSeDcDWQ/ez47Wp1XwA&#13;&#10;oYh47SPPPuGR/cDj5uYZkL9fSkEsppoo7l3wdjaczcgdpViWqD2wOtUM+A6cP7+VY8RaLy1btmzZ&#13;&#10;smX/ii0wf9myZT/GAg+jAXAPIwcGgr1kXou9HF5BsOz3yni+Fdw2580pYBAsY6vwwmYeKHBgORxf&#13;&#10;iEnbhGPXGtA6D3kG4Kqjqi6xIgZUy+wIB+jgoEYw8QZN+HqdAdjAgYzCat43ANkKWnc9XOooYAgE&#13;&#10;pRYHJYz5V1jDqwW80F2w5MiZd4BJ+ZAXmC2FcDZCa1mK0JiEsxPrTqfAAO13kKRLC6QjSLGn4UXP&#13;&#10;OsGxT1Xg6IJv94YvLwdeG5K1WKBg1+cdARAyn1IVZ+84m6IUc4pFLBW8d3X5hUmxn8Y56cXBvN6H&#13;&#10;yycTeHhRmg1JJL9QJiSNNoi/cxBn2W9vpKN/1kIom2kz3/ZqWSIiuB/AcZ447gacEVuWDRDPvuII&#13;&#10;oB8T5DiBOSGbBCARIyZj8Co8GwQBGhKm8I9tn+/+Omi/+sl3jCaYzx/OQoqnjfHTc8V/PDF+/nzD&#13;&#10;p73g5itYheLrfQP/9cD9PPHaeMaoMN3dBJ1UCWcXfH1reDubSfgwZ7HaU9iKQjpQFUCnwDIEtlqx&#13;&#10;V+BpYzzvNta2RuhkhcRNqsLHDS+aWwpjr4xaC1g7VDtaN7CsqxVQHfObXsYlu4qJTTyBgnMx1kcw&#13;&#10;zTD2R8Y8rh3wMiTqxJzWfD5M53zotyu8Xu6U+WBf5bF7nQ9gv23eiKDEwP9TRkdwYR8neI+Ha/D9&#13;&#10;q09/6llTs7TRKcDZexaqJ58j7qcBky/NstBum40RtRS8HR3/+csdf/524uUQ/OGpYhOCerZfCW33&#13;&#10;qYr8BgPSWxec0CxkS/CCsExopGiZoaZgLihi2zRSaGcoTKu/+7x82yv+x2eFnptt9yJ4OzruZ7eM&#13;&#10;OeKxJiIrGh/3LTIHuDg4m1I8MR4WnFVwnCbhd6imlMwFHk/d+QFZ03R7IhOiC+F+Kt7uHZWArU63&#13;&#10;cHr+ohDs6LLTXJxrCXsRwQCZd5V2nccz8BB/e/B1rGmG1JZlck4Zd3OqgF73OQrMfmzT3i+kjXgs&#13;&#10;IvgfgYlYX0y5LHlYW6nYuNHFAn3i2YxEZNkbKiAH5m3p5+tOIqurdHa8NQssVgBbYSiPsYiL7c+y&#13;&#10;JmWsETOwYPem8ljNqK+Vu2eSQCxLMaMJ86Ada/dxV673CJgSdn59jly2bNmyZcuW/botMH/ZsmU/&#13;&#10;xMgdqHAhUmGXosgagUmShXTBIh4kLpgsDf62mUyMTgy9ypxgh0CHEz4BGuHgRWFZc6DE05qvwJwa&#13;&#10;JT/ZgL37Nu7QRHHUKMpn5wvM+q2DyDuDFoqKSTqiErCbI75VxtE7mnhRPGZnCitAAqYppRrqwQtP&#13;&#10;vHbw2ZzXAlFg74KzEA53CpszId8z1Px+YBRqvPhsF4ad6/9iAE0XfXr/ZlfF0QSvR8fL0XG2FIRN&#13;&#10;VrXK2OtwgW0HQgKc4oEB9eAKLseJl0PvX3EFV6fXji9Mf/p7Q6c5zyNeMyVYEhrOBGQNgmX/hH23&#13;&#10;6bzviKQETqkVn/aKp1vFXrxAMwjHVnAcwFvxQB0VCAy8aqLW13pHBM9i7xe5BszyUYrKhOeN8fy0&#13;&#10;QYlxP0xHvfc+NK8xQC0ygW6QjKDBsr/f5gKoNmwKSlE8b4yfnwr+9BPj588Fzxthj4eQCkot+Ou9&#13;&#10;5VgYAHGCnRFmiTGfDThu3djUBlZ3MCyQKxyYlE0O0UeIgArGjRmfdsLzXnDb7GCm4U2pnx+ApWU+&#13;&#10;2RjMNlC4RIlpTTfPMIpCunb+UxZJjGEJ5M8tNsCzmFMVE1g6j28+uH2UpTRLVaWM2ISXDhAyNwDr&#13;&#10;pLPuc6vGOfj8d2FVM+WxMhiB8Qza86TA1HbzszoCNLFvD7YEsAhKebbWOr424O1+4Dh7Zqq1Dnx9&#13;&#10;PfHl5cDXziDt2G2IwNO+AWC83ju6EApXKG1QFAsUO+YZwZq4FvZaB1ZTQH1eDvCYvR/TAKnzs9EO&#13;&#10;bwpbS9wVX9Cw04HtDwWfb4zn/3kDANS94+ur4MuL4NWLKZ9BKOhi9WnEpPbiRhVDqw3Qj+O6NFkR&#13;&#10;BXGHQNCkZ7AhCsXreIAuASPygBUxpWzR/VR8+XZiIwFox09gyzbx6yvfmX+nldX0m6YJV999l4gm&#13;&#10;APq6Tco3Bph/Oe9Y642sxccslnfrnzzC9aHRh29p4NqIwJIXeYYFJfRynLEeim3E5XSUBpDfugPo&#13;&#10;qrAaAZbxw07e4DK4/yY/6cGqo0FahzCBtIAqQZof5+zo0rEVu4eleBuoPUetWz88z5YZbqo2htWy&#13;&#10;oTXTzm9nLNIiALCIDMuWLVu2bNnvbQvMX7Zs2Q+xhLET6A5g3uUIXFLGiqXRJeU49hDgnronxQAK&#13;&#10;URYPBE3gfRzLjTAcvchYD214ncCCYG6lGzYBIsYINAeqz54Zxj4wbzcBGEFmGoCN6/r7N6gAtJl+&#13;&#10;cD0BPg2MZDa21VYKiAGFAGqeWmVyjVRP43f2PDvwbeUGoq0nHn6TSZ7GQbB05IF0PlUhMhzRKyoU&#13;&#10;ARMnrQfqpKPZRdS07VvH6cV9Qcjgg7jkgEygeIIhvs+8+98Bzi/OeB77bzDAwqGevy0G2ov50Rns&#13;&#10;iUsLIIEIIHlsi2W/tSk4NXwNXCjYC2NjA9xrLXgiRts2nDdCE6AJ4c1BjNe3jnMOnmV/j6fQAdNJ&#13;&#10;F7wWws+3gj99Kvj50w1gxuvZ8ZdvHfdDcb83NLHCln16RgwJHue67B8xvbwsxQDzn583/PHzjj98&#13;&#10;Bj4/F+wVqP7d5nUSBAQhMtZySLUkAh2o9AxYqtcp9sBg3DR/qPPZn4KslQl7IdwK49NTwdPO2NkZ&#13;&#10;q0zZf6xgtwG+xSXMDDMTtA6QdgMX1fXeu6DTCDYosc0tDqoaSOy61j60MgcYnBD3CFpOXT3jAVMz&#13;&#10;6KVNpg3o2mGnOMjDvRnAtD85MZWjxwHn8XI6nWjLx+wVhc3xTHopIDACCNdreXhyoQ5mAgZ0v7yd&#13;&#10;eHlrBuYzoxRGV8K3k/D1IPz1EPTeEhy97YJaCuBzOpPN660b47kxY9sssy2K5hrzncFq91ynexHn&#13;&#10;3QVAoQz4qQf22Vn7zAJlRW+WGfhVFNDDSAp/vOHnzwbmP90UX14r/vztjl9eBd/uVsvhaFcJH18V&#13;&#10;2LEk1lVe6wODqR+ZjSJRzwb+95AxQmLmo58FuK8gHM3e+/LaoP2ESgEKYysbqnr2IBGosEsD+o0M&#13;&#10;6T2KfnHJhctjD7myYZGhovP6IvZLEdaZjgVghprnAEIGYcdK7FdDDeMNvbx/zSYMQN+CO5pSfX5m&#13;&#10;0Q8etjGpKBkseLVi0SHpF+si8jYnkUF8Yaur1MXrM7QOKgWlmkxiPw2Y72Jg/nMlbFvF7hknXRSt&#13;&#10;WZZGa4pv945X3+ZoApHIN7P7rlNtg1wL5b2an2v/W3EhTSxbtmzZsmXL/nXjv/2VZcuWLVu2bNmy&#13;&#10;ZcuWLVu2bNmyZcuWLVu2bNmPtMXMX7Zs2Y8xHRweImMvAsBerZhtqYydARBDlHCcHaf2i0Rnqc58&#13;&#10;5NAPHprnQuLsONeIDa7chW0+lEuTlZ2yPM73I5oYR3nqg30lxpiyYrIzf2vIGQSTe0gBRxp5nJmx&#13;&#10;lhip7WBa+JtnDRBBlEFe4BbO5jQG/HRe6sw8kVFwkRiAoKtCpVvB32BgRltQZBlM7DWjome7WaE+&#13;&#10;TebjbCbPM97vzkjLtvL3TZZI0Jq4vi+D2PSDrT3Eshcuej9Z1m7ctof2o6kNcjNn9Q2Jhl+jSE8s&#13;&#10;u2Tpw+oiaFyfyzTlgZJCO13hexbhst/GhBnd+aZdFU06egc2MtbzXgu4KHQrECk4urqMk1HzRRp6&#13;&#10;73n/QlLECJPOOSQFumSh3U+3gv/4acP/+kPFHz9vADPeTsZTLfj2InjhjlMYAsbpqS3H2dHlhLo2&#13;&#10;9bVLPLIWlz2aioBC2oxMJu1pr/j8tOHzU8XzDS41NtrxuHd8eTnx7bXh7DbePbZ7yuT4OzFaR8HH&#13;&#10;kAvRSe85mL2a/9tYUCth3xm3jbBXQi02ljEY3TN4mCUZ6CGrArV5QtVkfiqXlE0DvCB5HJ4BVXbm&#13;&#10;sNgYxEMSLtnus4yIX+tlYP+ojad55+GT6TfluB7T4SgojGk4NqauOC1fXXs9in2GrMncDvQwZM4z&#13;&#10;rMIkR0g4z2VkEYw5IGSY7Ps2f3dBSsWEdJGxzu0shQRdLYtGaQNwoAtwuCLWoYKt2DkXRFsr2slo&#13;&#10;Z0UvsJoIBAj7nOEZgYCa/FohCBhFTRaFxQrhZsaBb6MiELCvHXwsUrsnhwB/fW0ABLXCipEC+NNz&#13;&#10;AReCckHHgaMfKGdPXfbIJJxvO7FnD7CxtxlWs4BhUky8mfweMM7vbJ4tooOtH61tp2nFkJso7s7e&#13;&#10;JlW0o6PwhqfPgp92QRVkBoCCUJkg5O2KkAa0N8b6IdroY1Z+XpcvYUDXOjmXz8fupnyJ+D8Y8op3&#13;&#10;m0/P1Iczu9+n/A2kDGFsIy4BOD/PUYTY1o5XGb8o4NzE1kZdogaQjS0amQxKmZVI1K2eC1umWu+2&#13;&#10;n0KMDuBUhfQOORuO47TjiJgMGNgyWJkgTXA/G94Owf0QnB04GnD3DICzx3kJuoo9a6xAm9vbry1u&#13;&#10;3qX1pkX7smXLli1btuw3swXmL1u27IeYBgxA5Hqc5rDuG+O2O8gBBYitSGAXoHtatvta+2ZDWC0F&#13;&#10;hUrq6wMd5qRNYH4C0+MM7H/XvPciY6aTzwYokUsCTBhLOOKhmZ+67aEBArjndw0cjLdCF9m80Wmr&#13;&#10;K9TH8Os3HeZN2BzoE2iq6Gcz6QVWkOtEF5j+cm8NIhVUNgeUrABaFJITkbx6AOlcygQoFPb2CqCk&#13;&#10;j0KzeYIR7PA074H1zNrLNF0VXR1djKKiUGRq+aMzzUR5LnBJjQFcRW/CxVkcjvffAk8fPEwH46A0&#13;&#10;Ajzp0Y9We0wk98tZDuu/yToGaHOK4GgNZ1HspYCoWHHR0j34B+AUvB0CcbHg3hukC4hqAvmzXElI&#13;&#10;luxFwNXGlT98vuH/+R83/K8/FvzxUwUYeDsF+874+lTw7bWiSYFQwf20Z/Dryx1vx4Ev5ySzRXMs&#13;&#10;KUDlBep/aDTCd3BQmB1oZJguuIq6rJG14evR8cvXN3x5OXE/x2NI89CTO4yRw/TdLWhg8jiS0h9q&#13;&#10;WtMwPXQDig20LAwwF2w7oVYLJFVH2IsWk8WQDqBN8jI2vqkX97ZxmEGlYNsqarGg5qVguIyx5qLz&#13;&#10;zbPON70Db+d2vP6h3x+bpgFtDnpkkdoMnk7n53OZTmB8tHHM6zbXjYDqDOwH6Gfnf70Ae26i9gGl&#13;&#10;nB38u+RtGd8NWZImQPPg3dm7S8vY+qJrRz8bzq44T0bvAPUT8AKjAFyz3MB6JVs5sDSIVpfVm4P3&#13;&#10;PdupOHJMAIjZQHxWq/njskg8d0YHbrt2A227gDqBQioHirfWIC+K215Qyw4A+Lx1iIY2uqC1E62d&#13;&#10;0B4xbvZzMF18ACiFrY9Wuy5GgYUzxM67WH0HlVGlgZh9vu85V+edn/BZgeL0dQ83A/TvXdGUcZzd&#13;&#10;Axj2jEAVWjyQQGSFhL0BOddE9obqKFk/gPqBfF/rq0bdHspupDqtBz54Nsa+53dshw9xpmE06gAp&#13;&#10;kGP7XBdpSOaQrwk1lnmAAgU81lpRXDsed4EXUe5WA0F41CnS8TRIR45TIKCyhxF9DqulotRmtThE&#13;&#10;cJwn7mfD/e3IK9y3HU9bAXUjvRyt4eX1wLe3hvvpz1GvWfQ79ZEYEBip5pQGRp3amPJaPx5mvnMz&#13;&#10;li1btmzZsmX/tC0wf9myZb+5zc5QgFZWTC0YRQSoFfwr7mhu1b63FcLOwE7mWCsEWwFoN9Ck92Bv&#13;&#10;F3xiG8L2nbHvBOIGhYKJUXQDhCDUJ4YUTQ5XgMNWJI6JUEC4FcLzVvFp27AzgVXQSVOTtnVFk9Dk&#13;&#10;Bs5krHOCHQES0oNXqA6QQ4fjGRr8gBX+HWCHFyQEsBcF74SnQtiIcbQTR284ugcI3BEWUkg/UduO&#13;&#10;TSqeGChsDnlXNVaiELqYDn2A1ULGtprZZGJl26Da0bWjqdr+o9qsNBBVv9Yo0haF5QwIKzhh5fXM&#13;&#10;ulUORiVGoQ7VA9IBeABlOOaatQNEBcZ9nODP9BajYX+t+NrfQtdp+JgDMUqHXaagDAf+QMjAUWQw&#13;&#10;kKoDTEu97t9hrGf2Ce2M3hhtMyC9E3DKAaiBGgpCa4rjlATZjw6caqxtY7I6pFqLa6ADtwLUUvHT&#13;&#10;0wYA+I+fKv7nT4w/PDNuN7uvlYHSBM8o+MPTMwRWcDoYql/vN/y/fz7BXxjf7idOYhvHtFuBTAAA&#13;&#10;XYJ4y4axg13gYmChAkdXHK1bhtax42SFUMPpoNafv73hl5c7+gk8U0G7NRwn4ewGBMPbHlQg3Z9P&#13;&#10;aq5j7VlZ8zMd/6n46MUobEHhjYG9FHzeK56L1SkvBDALiBS9AycARUHx8+ui6MQQLWitg1TxiQgb&#13;&#10;CnZWVFarfyKcrNsuAkV3fXarIVNce5tcz93AxX6FyBzFtKykCbbUa5BjTlSS7wD9hHl+im1ofOgz&#13;&#10;/OA7mz64hSo0C47mzhWACBp4On//L8FugnTJwwgF894eHnbgvIBtTnZg/O1UfDsEX+/W5m+noDVG&#13;&#10;64yzC45WcG+Et7Ph7X7iaA1HY6iOIu6sCvQTSgQpDObioLjrn3vR166S/YhRPGuCsq6KrSssO64C&#13;&#10;0GLndAZY34w1fTQDTkUIvVufV+nG9i8VZ2/4z693SDUwf9t2fNoJch7ox6sBw6UC6Kge4CayddLu&#13;&#10;66mnCuwF2AuhFg/AWyhpAMBs72zex+mwwP3ZLKvBiv9SsvUJHYWK1XXw9UojwsaWPSh3QJ4UZ4DV&#13;&#10;TVEOBXNDYcK2MW5+rOe9wBIsrQ9Yd7DaP0KxbvRZlWMtOQXrPBthwP/kz7F/Nwda66NC1i+DFEIe&#13;&#10;yLtkbeZGY83R86GJ+zvCXv8/e9/WHrmNa7sAklKV7e5k5tz+/887L3NmJ2m7SiKB8wCApMruTDK7&#13;&#10;e/bsRMiXdrmsC0XxurCwYF2Eew6ncCyE886cJYxm2SQcrLdIkgDMA9hvkno9dyeKjuerokixHgF8&#13;&#10;7eMObAgKKzgplpzR7oLbm+C+AyK2VrYIWAL83m+bgfhvN8Hrm+JtEwgItd2QukMoAbD8CHtLaE1B&#13;&#10;WqwOeVrjB62hD0gP4P0/Woqddtppp5122mm/y04w/7TTTvvmNhiJ1BfwITUTGAB3RvckheI22Iu+&#13;&#10;8WQDLzKPZGDMjCU2G8ydiaUU0PjMtnfHQAAHfiwHeKCWUG1JjKe14Lpm5GySN80ZaE0mYEaG7Ezz&#13;&#10;pGPBKDvsWGZS2UT5GvUz/dKdHuNXgic5dPkgIcITEXJNSBnI1Tbc0qxssgt2AJLEN5IDBCeyZI/q&#13;&#10;Mg+iMAAB9rMnGPa6gRgXWsXqoPk5g5k3b6EdSFBLQMnuzWj+Hsd+mgB3Ehg7j7oshYiMJvsmTgAA&#13;&#10;IABJREFU9jEB7IxfA+r/GZuvRoeviAYj+HCc0vHwx7/3U+jd/vW0b2MmDeCfGeBkwASTyQ7UXSCO&#13;&#10;PjYxtvbrXbA5mO/Ny8VQzIyJn7AWxiWT/b8mPDuY/3xdcLlklMLIzLBUlwq+KlJJ2LwJ5MTYqt3n&#13;&#10;srnzoO7YpKFVeHJpaxsd7KOzoXxobE7RHoehJufxtgt+uTdAvoDZWPSRtLvuBl59eoIBTrLgFc3B&#13;&#10;MbHEqBRgnr2fiRiMMd5o/ywq3VEHaJfCKZmxlISSySRQmBHJaZkYSCOlcrQ0UUXtrPBmEmgEFJeE&#13;&#10;0jTAsA9GJ9D03/gL+X3R588JX7frTePUGFkJA/jUh+++Zn7sPIf1j+MLm+/Vx3HqckmdvRx36czr&#13;&#10;j/uAUurlEWfOEzkA7ffeFWhNcNsbvtwafrk3/Hxr+MUzXt+2ir2Z83+rzduFWjLbmOu6A9bv6+UR&#13;&#10;KEgUDQrJhlgSJ3Owd4e3rweaIrE5r0Ee5Sdz1F7UMQ7rHFWXnGuWPFl1ij7ztZESQZri7hIpX141&#13;&#10;Zk+ktCBlQRYBA8jJ5l8D57mD+SUzcmKX3AtgVnprImaIuASPt8M1CxoLmKVL69lzeXJccE8OH6+f&#13;&#10;iVCYUDKjZCCRyY9ZUtVqpAlWlAyUyijXi79fS9A6ZPmsDdnyYkqpSsNNHhGG80IqHEPRvg5Nd25b&#13;&#10;D3+PPhKyPCNJr50bXYim84minA/XPvS7GMG8rZGFd0YE5LyOtHpQZ+JTbzdRvSNiR4cXwsuaeKyP&#13;&#10;FbZGzAQ0ViR3FGoCxB0hkYy7iaDuiltruN8r9t2iX/daUdVIK1Q9+oRqH4e32rrjIeqhr9A+GkJO&#13;&#10;AP+000477bTTvpudYP5pp532za3vnx42ssFYN6aV/T7YqmaxEW5imxF2zVVmNm1XHQy0YCiRx/aK&#13;&#10;uiQLU/AEAWUP+Z+YQ3CSl2+aSUz3+LpkvFwSnhbubDFRYzDJxJisDahVnKUvHk5N0/Oa7m5sZISc&#13;&#10;cYqx6WRHJTrE4s6GR3iDvKycGEoKToLEBiDumbHtQN17EDYggGgzKR31yg62v4PmqmT6wu4E2Ktg&#13;&#10;b0NuwDbKVmB1zeGqQzTH6s8e8MENM8oBBpRNdze+F3v45Jv+pWRUFbTaXI/+A1Y7vd80//P28YXG&#13;&#10;5p2MYR9HdpA/XBbju+FzGZDWuW/9jqboCCyTAUM5eT8SdRZ3Q23AvRkz98sm2Gr3PqEwI1MC0wAj&#13;&#10;ChNKYiyZUQrjshIui7XDpTAye6v04zMxUq4AEQoAkLH1lyB8E+N+SXh6Ar5sd9ybaYMF61vRTMbl&#13;&#10;9Pp8aKPv+fijxgj9+a0hpQ3bUrHk0iVUACBzxo8vCVWB+77jlzdCq3dsVM1ZCB/7qUF8jMk6j71x&#13;&#10;d56AwQlIhOmeAy4DV7hr5SdGd7YysYGiZCNe5BeptWKv5ljad3OS5kQo1STkUg4X0xhBmMyZHLIk&#13;&#10;4fyOuaz/xDRnfM2X6CDi+5p+tJGf5KPrzCIk49+osOlcQi+rgZHuUFOTp4MEWM0TMDpfl48yJt1J&#13;&#10;TgCcsayMvQGvm+Lvrw3/78uOn28VXxzM3/aKXQgiNrdVl4gTB1mtBx7z3LgqijG11djRvCuWbFEA&#13;&#10;TR0s5Rl8FojaGiKY+VFXnbHfZMgV9VomB3VdjsUR41EaY8tXEby9mUTK31EBJJScIZRBVE26KEV+&#13;&#10;HEJKbHOr5xNaEszxlGy9lEfiHpeCwXg2/35I81nbV1UIm9NU1HICqBLm8KIEYMmMy8K4FEJJCVUI&#13;&#10;N2m4eVKCdUlYPAqvPydNP3pUov0b9RXxBPP4H4dH0+jX06keH5r4TAsYsjh2ge4U4/exdTQ7sfR4&#13;&#10;2XAgCCbJHNX+vREnBmNfEaz8BzBfB2g/99UjmB9jgf2NmTuQP9qeouSIvSCUnNxhFA8Q0pFGQtk2&#13;&#10;G5dqM6eKKFBbw9ZoRBr0cpFr+c9VrV91TI819/zNuwNOO+2000477bR/0k4w/7TTTvvmFlIBgG+O&#13;&#10;mcDJQXk7YrAJJ6AZsI1CFXHAAqCJGdmBfzWd+C6H3vf7DuQHKk5z8ry4L46fyTZFhV1qIwOF1aVj&#13;&#10;YOw43+wC8ORkFh4fm+B+D98nM/y7uFlsANWJVX3jRwcA5hihENebwBUCkirI67K4RMierXCtWa6A&#13;&#10;nnARY5NMxAht/ajjYBPfq32W7igJkJSgQua0UNuYRVLHzJicKdPL7mU3eRwDteLdNoTMiYH5jHsl&#13;&#10;NDKQZ1SXVxRi+/utgM9593is+yj2uyOnAw542BxCgYf3fdq3t6l9sCea5ACw2MDQ6k6p2664VZPD&#13;&#10;ij51KYQlZyzZZDFUmgEp7Mkg4WJOKoZwARBp3t9tDGDPNJkSoZABWCYXpl1MKgFgFaRsoK5JMMH6&#13;&#10;oEMb9E0dVH8sE9iY38cCJexV8eXWANqBKnh5KriuCUsJp0sCc0IVwetNcNvsfXaH5lTfPSoj+n8M&#13;&#10;rP37x09HADElk7xhUtcgHwAtkzGchQiq4rJO9lcbLtjvZ2NtFUsGXopaQlUdACaxR2WxTmB+gPfU&#13;&#10;I93mBOi/zx6RtBlqxgdD7kfI2wCu7bcBNB4dyD7+i4GCKSbefkntci39qj3agC0yrIo7A8ivVfG6&#13;&#10;Nfz0WvG3X3b87ZcNP98abi531WRK1qpDVm4oww8nw+GJwsmjPm9pRWbC2p04GZqOgK84qBmPExGH&#13;&#10;JiQjaC2cA7MLZDhmQOTyNeg3t/nEnBq7z9NfbgpOFUsB7ru1HRVz3JtKDwPdsWRlM7DXCQHebqPM&#13;&#10;TRRbFZOxaha1AFjEQ5Aqosx2UYA9+kyaXVOnfpUTYSmMUuBRkzH+WgFyyVgv2fTaOzrOfa0WN+ra&#13;&#10;/fEvHVPhHjIfDRTf7+ekg68wI8jbxGFN1h/PAOsBvY+fgxnv30S79XVRE6u3qFtF5ADydy7ao0OD&#13;&#10;nR9s/H5Ob3MPzzg7+RKPxNoB5AOWUFksIrMwkBeLOBNlVFFUZ9lXsV6wN8a+m3SZijtuGKBkOUmk&#13;&#10;j1mRD6oPPgbuK3pdT56UgxPl/cj0Lddyp5122mmnnXbaCeafdtpp397mDSBZuL0luR1s+tjUxGH9&#13;&#10;VAdyxX/2kGMRKBMAcX1yoGMlfZdBXUImNoRMYwvRN89+jroXgKHIbHr9uW94FbFFF9XuoJCQ1xHT&#13;&#10;oRcd0gEAjNVHziTrDzWSd0Zhgvl5rICPAJOjJS5gNUdGVgczHaSvyeorZ0ZKPKSNiJzFBRAL1Jla&#13;&#10;ARLcd5MraGIgmkVC+LMIoTWgirHnU+jWJkPzySu4RyKQvVfDJAQK6Rt1YyoClABuBi70aI3+2PHL&#13;&#10;AD6+rT3CdcPxIaKH4+gdUPb+/VgbPjeo39ssF4XrVHNoblt7zclkcIQbqlZwNSmTJQGXNLSZr0vG&#13;&#10;erFzWxNsW8PebCwpvf9zByfhkSQAWV6K5KA/M1g8ybOY4ypAm9rI5FRqc93zgQ720e4fd/M/rZEj&#13;&#10;7AG2A+hj1bY31JxAnLEuCdfVDliyjSX7TqjEAFnulJCtIGV31ADugkFIjXRnXIw3D++lHzFL2QBD&#13;&#10;biXGWD8kogWUCNT8HAdTkycbJQhKtjnRyqn9xq7mYw4qMi395Iz/aO/BKycaztdDgcP0V5rZAbEP&#13;&#10;mbTxt0dufrCgh/Pd5Yrmdo1g7drzKEImJyLHACJ2aSJ2OTYdAHrUsQoiEUxVwlYFX952vO2C6jIv&#13;&#10;S1K8bYqfbiGv0/C2NTiWb6D9AyPa/hBsY0QgxqgHjWMdvlVz2r9tFeWNcckJS7YkrtkTqCRWhI7e&#13;&#10;kBMa9Qq4TF9rPTlvazocFlNi13AEWHNwKRxvIwCwK+GXe0XaBXtt2HyMsUhGQFpDyzbfMlk7T8TG&#13;&#10;qo9+5WsTFWBvitvW8LY33Kt0lrip4gypl+6c6HkBolZn0oA7nbwBNxE0cQJACjlFdeeDQr180Y/E&#13;&#10;3SxHRTvqUZfzmNnJEw/T7hCQCpmeqU31j9TXG/F8c2s/gtE6Xft4MyVYQmSoJ0YeLPumoX8/SBvS&#13;&#10;oyIHmB9r1X5N2LrwfRQNxjqOjiWJ8aMn1fXOlJg8zwejNsEWUQ3Ncye547BHkEDdgWh90+JWRntW&#13;&#10;aI9Y6XeOdfbDmHPaaaeddtppp/1r7ATzTzvttG9vkZEV2tHa2Iiws/ObwNisvvkIkGDWAIVvbEWA&#13;&#10;6klWB2yP/m8nDU2OAnbgQXs4POYzuqkqEhoSZaQAp4Nx5aH2CMYUPBmfKKSJb8qPbKTYdD5+p1EX&#13;&#10;4aSYnAyxVdRHGGDGGBAABTt4JL5pU2gaYLmCjKHnoLqIgGgAAnG9JordmXj3XfB2F+ytGVDhofrk&#13;&#10;JVOY7rcBB1FCcxbw/BQ03o19a8BJMMlACUkJ1BSizXX6ZYA5/SlpepffaHf4AKAeNvYP4MvxpN9i&#13;&#10;5w72X2EDtDTwpNaGlglUGDkTrsmknVQEhQlQxpINNHq5ZFwvGeuFkIjRmuJ2b5YoswkSM9aScMnJ&#13;&#10;E0UCa2aUxD0KgOc26X3csHxLtgoAtwp82RRv94q9Ro+eBwR1L+TZZj62yQ3qYFuw4AsD16XguiRc&#13;&#10;FsaabXzJbCAWg10vHK5nb/OMDYYdurJLMz3eto/lY24ZYGYMQ9V116sAraHPaR1cJHhmhRF9xmRs&#13;&#10;fiIFJUZOGUshA4Z5jP3JQTh7JgMymYFEDtz79WOus58KYsbB9CgVpv7dV1E3evx4dFyMaXaC7mnU&#13;&#10;j6OQAIydrBj9IxzmfpKXecgGxQV66ShkVXy+FcF9a/j5bcNPbxW3agncLwtbxMa94r63wSAPAPIw&#13;&#10;B0sHgGfnzKNI3KgE7WCvgLDtijeueF0r1iW5o8XXK10+azxzv7+aJr+CfP6Msul4jwhXA/XyxWNY&#13;&#10;hNyQk2og3PYGVQfxRfr9RCzBfNOYQc2YTSc/uzyOAc2ErSluu+D13vC6VWxVpmSs0zPB+h+zJwX2&#13;&#10;9j6ewdsKm+NB1Orr7/uGXRT3KubYIsK+N7xKRauMl8va76Xpcf4fMn56XBzML6nXURxyXOnZMTw1&#13;&#10;4ugzcRRhrMPetZvDpeI6c0Eix4GB97NkTpOQZxxlE53kdzqYP1Z8o/lSv/68gIx+M58TDHnzOQex&#13;&#10;xOQKyccM1QZzYI0oFALsO7UomZIYQAME2GqUYV4vjgiEXiIKYH9+c4+fHl/cb11PnXbaaaeddtpp&#13;&#10;v8VOMP+000775tbZe3D2kSiExRKtgfpGWv2ASNwGGHsxJUbisfQXVWiNq6tvcBlj22OyOEyD7CYg&#13;&#10;YxqyjA0nPoLQGIUVS07IKQFw1lIAGKpwhf+4/WEzJsedZN+SP26HRL1gsM2xClzbH1O48gS5d4mg&#13;&#10;qEe7J2lzkCcAh0k6YgJ1VMWjCEzi6Pjgvgl1MH+rxtDb9gZmoGRA1ZLm5dTRlUPCO9u8DsV4A93g&#13;&#10;7+BjppsI0JrJZmy74L5JlwY60EsnkEA/eGP/lOn7X99tNacQgY99CCcA+19rA/hozaQ3WmtQJHBS&#13;&#10;k74hxpoLRA3MvbgUy9OasBaTpkrMEFFsF8G9GphPrJa8kVMH6Eoik+dJFgET7i1A+zgznF0O5u+C&#13;&#10;L3fF202wt2DEApjEG76KT51m461RwH1sNPmOp5Xx+XnBjy8JLxfGJZs0mp1jYC0zUJaET5eMt0vG&#13;&#10;613RNu0REvaKpkGVcOzo8ScCFDIdSl1mbdsFt63hUhqunJCSg7GksJSpycY/5R6Fln38VVWkFHJP&#13;&#10;DGb7PdjZzNwdSZnDAe7OTR6+YJtCZ3D/6IxUcpkRf5ZZ53scOZDNOSXufLUP3898r+5xHeN8h5f9&#13;&#10;T5aw1a/soK6qfpgrXPuFjknPiQnMCQqbo27bjr+/jii52sTyVmR0Nv5eG0AFSkO//J3z1ud5ne5P&#13;&#10;CJDX3omo9fragLd7w5orMmdfK8Cc01MFz9Eagdj3dM7BEmeAJeZLqwtBSO2oJzO1+rXLOMiuIes3&#13;&#10;5FqsrNyDiFQIqDLWLzTqXWCAvyjhvqsD+Q23TSwpcESHIAYodyL06EOBECG5FAux9kgS9etvVfHL&#13;&#10;224Jh2uFqGJdCpZC2KRhY0VbGE9rRGsoQAY+h7NnhIg8zrcfAMdT/+3vVkf187SuOC4xRpsPOUCo&#13;&#10;Tk4hwCIq3fjR0YfuoJk18IEA86lLPcV6K9ZPwcrX6frRbrhHQ8R95vKYIyYIKn1lqyOKQgHAkzWb&#13;&#10;o9mkd0bUiM9Eak9dsvWtLAquRuzwE3svdMXFQ0TE5COZauUYpYN3nx/sXE6ddtppp5122n/KTjD/&#13;&#10;tNNO+w42b7qM3d6aMSct8a2Fyuu0CenJziKkm4Il5cB3Z9eZbivzEEyI7XJikyc48NwnBllsgIGx&#13;&#10;wSVi08kvGSllgFxZdwppbhNu0aUZ+gZJMTPhVNEBBBrFM4DIN0NKAJg82eoE7um4UX92tS2S+Kax&#13;&#10;s+F956aua+8104GeuEZ/Iw4MhOxQyFAABurXalIWwTJlUiDZZp3ZLo2mIScO8TJFnbKahr6Go4Us&#13;&#10;OiKOAwwQuW8N211x3wTbJl0jlng89wywzHXybWxC7OgI6T/mbzjuNgeS9h6EOu17G4enDjCQxcEQ&#13;&#10;AM5gtVwXJSXQyuBkkhhrtmOWbAm1MzISM6CKPSt2Ne1ykCBnWIJcf8OJGSUFqxogtY4g2nr/g4pF&#13;&#10;Dh2iXAzMqoKeIwPQqX09gDSndTNsKN61jfNLYTxfCz4/r3i+qiXYJO7jv2U7EHAiFCJ8agte14qf&#13;&#10;FsG9NWMcUzgIfPyX0fdjPBxjzvTDDwvH5w7BthG2RSAlQQTgZCAyISR9CMaOtXMyM5AN1i6ZseZs&#13;&#10;kiWQEcSGIXEGTFrnzH0IJOAIgtPH3HI77jhO0cMYOrfAfmyTD68XZ9i43GFxBIo/walgB7kJ00h5&#13;&#10;AFwJPQ2tv2NFAIF2vEynEDNKKbhcCJdKeLu/Adrwy93qk6HIKZkjTgTMu99f8FoNNZ17WgckMQGz&#13;&#10;k9dcaRwd0l5EVqZtb7jdN6zFHAdRD0ua2gom6RIH0rsUX4D5MUf7MRwvtjfJIX0CDGkTQZACqNew&#13;&#10;jyymxw6fu5oCaF4+dYeQoElCYXPC33dzTMU4JUo9b4GKr2j6mgeAGJDPpGhgSGsmAeUeq8Y2Bt73&#13;&#10;BtSGLy1j2yqgDU9iiVO1VRRn8H+0NgGFZnzU1/TiDuUZCwQ5vF2MckddTw8xQedTm0N3xhyA9el9&#13;&#10;AoQmISs1yhV5BQLIn3NDCDyKM5pWrJUQQD76772AGs6NQ8kPboe+mJzPgw5mvgLkzok5J8S8thH3&#13;&#10;JhDMaZgygSVBYCQRFQWk9ftb9BD1Z411b88YEmOTRs6Cr9g55Z122mmnnXbaN7UTzD/ttNN+t02E&#13;&#10;vIcPZuI0emNoE6Dkcge28UzMqNJAqkikSCTIFAkkyZK8wsLKQ9amaxTD2EssAnEWI5FJEfSdEqFr&#13;&#10;aqsacKcO3AaDllVxycC1ENYLUIoC7PR/cv10BUDsbHN/ABIQCzgBmRjV9ecDBCBHXSI0OcpnYGBs&#13;&#10;woMd5WHennRNgc6oNAbjkBlqYsclAMKxwWOIcAfYLVmiYkXIDLlAvbIB5qRQEq+bAWKoa/AjMYQI&#13;&#10;lYCFFFUbIIpMDJO+px6Kv7UGToaRsRrTUJksQR5MXiBTNiaY1829Cr7sip/vpm9siQk1doKjbcWm&#13;&#10;1h7q1xvjb7UJvSJ3KJkDZdzbFIyCPQqXAJrKFeDfR4jXuVH9bfYOx9bD1wZc2rsJlmROCQsrLosB&#13;&#10;hWsGEguWJaOUYkxZzVhTxVIy1pJQmJDI9JoBi/gBExJGH2RRLAqYpyo0po+gETF6BzbAt8HcktZj&#13;&#10;hYAGRUAf+15BoqiisASWdhy53AYou7dqhi97kaa6MdDzUHEzkBuH/9HanVW4geSkuGbC55Xxw1PC&#13;&#10;8wV4KityYkgS1I7oCRIxSk5oMCmcXBxuFtO0DvxvaL2j42LBCB8QaWh4U09aGePeTg27EqoKGiuE&#13;&#10;TIqFlUGSkFJySY6K5DFTTIScElKySCfmZmxzYpiT2uXTwP39m+SOJQqlFHIas8a1J1vm0Z4VI8cM&#13;&#10;MORKOjO7O8+HY8nO8+8Pcj3DvWGRB+HGjs7BvV6IxCLFYHNPOMnh9wxHSHCxczhu7ekDouz/koxB&#13;&#10;gqG4poZ8USyUkXABVLBpxbYBhIzrWrCulrA6f/EmUQmqFfeqqGoAMqmAVJytPbTpe9PrHhMri0X/&#13;&#10;GRlhrwAT494y9oaeb8ZyMRSfwxUgRUp+DyWgEZLB3xPhXEHSkAloKWFXRSZFY4JIiNO5DFEDiMJt&#13;&#10;RUgQS3aqAnFvAKEhQSBSHKBufTzaOEN3xt6AJQuU2d9Jw+55cIjMGd/HEtZpoCED+mO9oISsFUTs&#13;&#10;EZP+nrShrg1NMt5U8VoF97siUUJOwJoV65KgAty2hrufd9VifYyOcy35fUdrxHBqqHi7CRoFTT8j&#13;&#10;j4T1FvE+2Kdvl5ex1zMAdPX2GXI48PvNUZ3Whod0kng+odZCNnKs7Qzcn9aB6g4TNTdLAPnDd2Q5&#13;&#10;WIR5rAF5loWy9VxJqScxZlKLfFEGRQwMKzJivWKO57lv2TmKRgWUKrI26xsoJoHUdqQEqKZR3zKR&#13;&#10;LhDjjEdh+n/anTDheMChL31s7xYD0/dTpf/R5rjfZNNDH8bqGDv7bIDHVUG87zGySj8z9mMEgoqP&#13;&#10;K74vUGp+RQYpO+nAJey6E25yP0UOBT6+oMdUU3/K13faaaed9i+yE8w/7bTTfrd9DcQP60CBg8YB&#13;&#10;loiIb2QUTQWJPOGW/x/niF+7qUBlJPgarLrBIgM8kSqTJ2w18LgzGDsj67jgJQ8XzzmhFEZmB2Hc&#13;&#10;kRBABBxcjMRuOSfnFSrQdIABExOsKzM/rGo1dm++vhZWi1+mABImTdK+ATQwP+oBLqHAjnyGpr8/&#13;&#10;qofuuxYzPe6GBsCTE6MUW8wvRVCq17M7RoYer+/yNaIDxsvfqvj9jEErCpBIl1IQNIDsXQOeaPde&#13;&#10;jZ1fLUHeO3Tyu9rXGmz88HcTyF/88R2C+l0K9+c2BwbCeZXYNNLXknC5FLwsCdelADAZKIIgMeFS&#13;&#10;Ei6ZsBZgXbKB+TkZ49C1ngEYqB/yIw7iMB03p4B9dyhW9E0vo31nQA7gkTJMcGl+lAyUAqxJABFs&#13;&#10;0nudX1E9wSfcuafx9Qd1Qu++/8AP8ocyERsUCKblfFkyrpeEy1qwFncOqloCYq9STiaNRC6SX5ti&#13;&#10;rya/EgT8gEDGADtA/GP/nn75oP7n3C9xuopi/Gf3IZqS4TpAkph6YvIh6RWM6mD6BuSdxryAqBP0&#13;&#10;fsIhs4NpdNcZwLHyh2PMIrrIHZEPYJl/aJPvSI+XsXJ84Dlihns37T7JHV/BtpZJQm84twOUBaTF&#13;&#10;exlzFU0OiuQJc1MCKBMqFSgxKn/BLZl033UhXFbTa6+eAHffLeqGJfrZeKZ4zMQuRfLuJWOUp7O2&#13;&#10;g4VtslyRaJcA7G3v748IKMVzzqitIYzdz+7wgCeTNXdghq1zRBU8SahEgWcgVqAO9KrXt4O4gQyz&#13;&#10;O1F0OJ+0NtTWUElQE0FT7izukIcRf8kduA5wbpLzGXXjLHDY+S5Qg8R2HLvDlLcdpNVLyVhyxqX4&#13;&#10;0cRQd/C0KmhVxlrJ2/eMUQaLvbPclUYrV+rdlDCvn+i9033q+/Mcry6HY/cYDPtYb9Khv0QP0w78&#13;&#10;j/VpnBcsfO1lh47Po+xTkfz4WHs+1gcx9TXdMUm2v6OmHnU5zyfTeqY7JSxKg6b66u1hIszMkoN2&#13;&#10;rswjy/tIn6lO35MdPkLlf23hp5jfz5/RZqnS92axaH1AezzI30XqGb5HsmlMp5Dn2lIRI+uYa7I3&#13;&#10;F5PnZMAJCarN52c/xKOWHuPD3k2pp5122mmnfTf7RpTH00477bTTTjvttNNOO+2000477bTTTjvt&#13;&#10;tNNOO+172cnMP+20036//QPGzMzMD8ZeD+VvDeRkck4JYAZ5wi4g2N3GEG/Nmfn9ns5Qa4pj0rkh&#13;&#10;P2C/B98RLiNvmvqzZEtKxrZPOWFJ7Fr7s3Ly+MlEXRoAOYGYwSyg3UPtm0toqAd+OzNmvpLC88h2&#13;&#10;4pSanEBo5wIADxZY51jK0F4NFiH5dwS4vq1Xd3D1OJj+fiUvAAGd2WWJGK0+1pJwqRZ+buoghEia&#13;&#10;pur3cBbjzFpTiLMMjY2nTE4o87B1ZyBXP+e+CW73hvtmOtaPus7f1d612cEfOmg7T2zXYKd1ctuf&#13;&#10;mCn2vS1EEyKpXyLC0wr8+Fzw+XnBX64LLhdn5ieCiLHEmBRrJlwKcF0ySk5YUkJ2nfuQJIicDMZ2&#13;&#10;tg/Wvr0N0OhFjy96agWAM22VXFKKCVmB1YqG50vCp2vG663hCyloJ+xCCGEIz4ABU3x/5AR/wGmj&#13;&#10;YMZ+lKtBP/j2v7k5QzgzsC4Jz9eCp0vCpTCKs39Ddi0SFbOP5arAVgVf7g1fbhW3raJJvHAfTx/Y&#13;&#10;6J2dj8Ew1A/eQzQPJmPX55SMmdgZuHEd7f/PTSrY/MauDbZxnxUgMNZ3z0kiZLI33laDHT9LhHVV&#13;&#10;mJk5re9bUbDkKZ6RHp5umq7tESLBe5xBowLGbUCknmR+Yv/TUdYk0dxydTqffO4KunJwq4GmbSoU&#13;&#10;mwgWEdZMeLkwVDOqLnjNO/bdJPLWQhAk1N3usa8Nt1Ysiq5KjzqzyIoEdfk8ldZJ0Ie+SKOk8RdV&#13;&#10;04XfquLm9zFZnGrRc0072x+wedHmQe3vAbCIAE3BgLU1UlWgkunpjWiBaTICjBUPr3Py3DRgi0Ai&#13;&#10;oDI8eS6PeRqWiNUKItj3fQQeaLR5Z/T3+TDm/rld2z1JI6eBJeMNaZkCizhYMmNNCbUJWAmJGE9r&#13;&#10;wtMl42lNUGlQ5wD7I0GbWpQicIjQnG1ee0T9ggiPkVVztMr7FjvqpH8T6yoNVj5GH5z6NHm7tqsM&#13;&#10;RntrHnE6JRAWiSZNh3rs90Jv7g/li++0Nw2TzqEezWF5NOzEYOqrREVGUuxoryNa4BhdFnJE0T6t&#13;&#10;jbSQjFQfC+boFJnHmfczUYxRx2+n6CH96LzTvmbHdj2z9ON94v04jv4mbN0gzaKSom9Hp6cY6y2/&#13;&#10;SGJG4YTMFrWzt4aqDSoCYksIYrJpQ54tkr7b/PP+vX6wkjnttNNOO+072Anmn3Y8tlvoAAAgAElE&#13;&#10;QVTaad/eHlf1wBQRaptRpaETbxt4X6Q204QnmjZF9pfZLQDoCLuOzzQtKjt8IGNjZJsdGuXp3zuE&#13;&#10;qNqT0va/uTRH6ntMC3kekJ+iEkMaepJbfbhHhMuP7WR8UE88N+Rv5u3SvNkUB38kygkDUwK8B2zN&#13;&#10;Pqp+gCP9dgjpHU8Y7NIgS2Fcmv3SWmxUE0TakDeK0HZ/qCam2ZvBliCUPVGg6HAEMCPSFAKudSvu&#13;&#10;WjHkB5Nuz3c2ff8rzSDuBDrFJml6N+fm5PtaBx0cBLssjB+fGP/7hwV//bTix0vCutqSJTOjCqM2&#13;&#10;04/OASJlNl1ytv4afcRv4KCmHl7kLMeFqe8/lM7HBfvs+2EDBkEoCbj4kZ+fMpqsUGX8/XWHfhHI&#13;&#10;3XSVQ7vWBsBJOgWjf873fCzDn6IFkiV+zYlwKYTrknBdEgoDpA0C091mmuQwyDIZ7CL4cqv4+y87&#13;&#10;fn7bcN8FotOgOCFoo0/ToaYP7hUdY2UAaDmZbnVJbNJrB/kZna4Q79hBOQoJNGs3opPmt8+LIeMC&#13;&#10;AE0Iyec0S2DKHaShCSSTqc12mZ2PmooO8P9rFv4uJTKHewB6fklmOjzqDI1yOAwoytGrA70tawBJ&#13;&#10;E8gJHcdHOdM0P8e/qmASZG5Ys+DzNSNDcU8CYkIigaglowWAa2a8Laajjy5RF6AUQ0JjXB/f30cV&#13;&#10;h77GqKK4V+1zbhOgkUDF1i6FgZQURV1KmsbzRxtKykCKtmCHMDK4VVSYLJ1qpyB0izWKwnXfIa5H&#13;&#10;T+bALDa/N1HcakjbAXtt75LcPipITcI1Jrvhzx5dpmvS02hz1ibQn61kxnVNeC7WP96WBFDCdS24&#13;&#10;rBnrAkBsHbf44iP5BXQgyNMaZsiumSTQaEagWO9NTxEEjw5Y4/j3+a12AN/XVXEfnZLWhiY4XMKx&#13;&#10;g/ihnR/a+OKJYe08W6/Rwz3ic0jwfGwahIJoG96von9ZGxqwrjoI35pnn+BYr8xOhGO/Bbyvu+MH&#13;&#10;Ql0+qoqgiXi/116t0Qd6ubsjxfsQje/HzX6DfSBldhowz1DzN/GryKi6g+SRxrsHwA2RpFgnCS/y&#13;&#10;nBiXZOupp6Xg5bLgkhNEFG/bjl/uO2578znUJO1mff4A8G1cnVcvNBfltNNOO+2072wnmH/aaaf9&#13;&#10;8/Y1ZOCIlD+s7fuqv2/UanXkAIAywBIANXUsIIB1+O/zbWKTRNJRtr7sFGeTxYYksD1hB52dDanq&#13;&#10;+qMgzBtCfmCPh1MAifsGjUjQKDaFvtGdAIqxgYvtZRR8qjIEU3/+LlhwcQ1Fc2Yq1PINlOw6xYhF&#13;&#10;PfXNYpwPdZAdsWG1sgZUkF2bHCDTmRYDwVpDB0G6pm7X9CWoeOJcT/VoNSU9cayCQIk6KzolRs6M&#13;&#10;1HwD/G+y3D9AqjS2JOqP+zEj7QiFnPafNyJLeLlmwqdLwl8/Ffyvzwv++mnBy0JYXJjenEYZ1fsC&#13;&#10;kVrCW3co8QR4RhsPUMRAkgGGjGHlCNZ/WDh3CAR8anrF5uxbvd18umYkviCnFSnfsLU79rq7frsM&#13;&#10;oKkjJG4dh+pKxogkuV+trz9gu5MmSMm00pdEWAthyeagscgmBakDgA7uNVKINLztip9fK/7jy4a3&#13;&#10;u6AqAGIQKVRGO7CT55kIB8a+AjZwhkMIxqYGLCokM1wr/MH14zhWOACnS3agO+7H3g7mubGP1xha&#13;&#10;3OxO1GBBxqCkPjGKCmhWzOxzYoCix4wxR6bsmIdmPIhgUVbqwJDECYeDDsiezQ/Rx/z+M+AfNw8A&#13;&#10;Sn1cHTr/NPWBqWa935kjWExkXwVrytCFwCSHnDqFbYy4LMC1VaCpKUYTI5LK70LY2rwumcaDubLi&#13;&#10;XU7A1V4Ft61NybkJlAQMRobVQSLq4CvUnFMpEYpfmEkNtCd1QNXqkCm59rzl5Qm2dJPxnqKujPUs&#13;&#10;yBl4eSp4vhRcuaGUAlHCzzdj3f6/Lzt+aooNgHo00AEO9nYwM4G5v68ZUB7M/egsBgXbsQszLhl4&#13;&#10;WhgvK1kS8pywN8+nIw0qhExAzqahD9hnYuntoCdUhQKehFU0QPP5PRGOGPKh8Yy3+jDWj2ZPvY8F&#13;&#10;ED8A/WjD/pRTXzEgf6yh4tw2Uhf1daHia0D+45p4mGKsdSOKcoJQp3JZ5KqIojZ3ApInZGZxADfq&#13;&#10;ddRJfGAfhFQYFeZs3pugVgP1P3IkhaPuobQfPEGUUx/A+vdrphmgPhz177E0/C+zWMt/rSKU2Nv/&#13;&#10;wwqBRmtB7GcAn+/0cPRTsb/98JTwlxfGJVsk9G1PWF+BX94Iv7CitmYJnnWA+NFTg5jwAX/rtNNO&#13;&#10;O+20f4GdYP5pp532z9s/wjP1uGkZIZpwwNs2JBVjwa9MyIkscR4d/QI8gSczh1YdrCa/h06OgOY7&#13;&#10;rwDtOvtQ4EB+gyJkfgghe9DBf8SmfN7smnxAYpffUZfo8cWu+H2lxTY9ShwAx9gEBVhAiLDuAObj&#13;&#10;2SLxrAEa1RlqIoSUjJ4T0gbMtsAW/3vz3aROrLbadAL0/XnIQAlV27SLGDOUiVElmGq2c45EwEA4&#13;&#10;CKgn0iMKqQh71uTMrQDClkK4rskcFBsgrX6l4XwPO95H52/Hfgcdqp39FvHXvjF93GD1xvKn34T+&#13;&#10;s2ZyEUBOwPMC/PDE+MtzxudrwcuacSnU2xFBbZxAclBNkBgOfFo7HHva6E8elUIdHxzgah9n9AHY&#13;&#10;HaUb/wLGEjYwScXuGeMKL4zMBcxAaxW3bUdrNnZtDWgYYxv5Z7ukd0gv9/h4BPzngvxeEuR/B7MR&#13;&#10;2MbVksicNAfQzsYoG5Lt4ZtYstMvm+LnN8HrVrGbXpgd3wGmCRZzKZfeBhx8iwSxBhhaWzKZNTsu&#13;&#10;Mdk8pNIrnwJo79eGS4iN8X+0HYx26eNjTH8BctthhEgsq/7cMzBGAQJ39nDMK34TCnB8mkAf6vlQ&#13;&#10;6se25acIyJ4V2p0n/VF0rlXqzs+4Qo9Um+7a2eXBhtYoxxg/A+iPZ7E50NjPtbm0jVg7SJmgTSDV&#13;&#10;Il0igm5ZgGsVkGYshZFSBoGwNcGXW8NWq/Xdyel+qKGotvl5BNhVoLpjb3ajxIR1cYdTSVgXxrok&#13;&#10;LO7EVmfE547SAtTUFyAWUcIqnsCZkFMCyFY6exPctzqSIkcoowPsnAi5MC6Xgk/PCz5lxfP1gpQS&#13;&#10;fvpyt/LRFwN9VdBAOEYEBRiHBwtJjehvo040nkMVCYJrtj++LIRPK+N5ZVwXgKpFBdz2hr2a3Eem&#13;&#10;hLRkJE7dwa80pGdm5i9hkD1CwqY3v47MT4P4/NKmq8wvd6y/pv9dPmYG8gfDnsY5amutOFa9PDb7&#13;&#10;HPvu/Husc9HvOTHzp3oP1jRPXxPHPGGPGcSC6Bui3ieqdva0RdWEIztesR7mOqaYv6ztV1FstWHb&#13;&#10;G3aRHiXb22sQWvo4825GHM8x1d/DK5nsN6z5zrUUgLEumc16CffKnnoGbE6zKK5WLTF1ZkJOQOJk&#13;&#10;7cml3v7PpxUA8JcfLvjr5wXXYtfZK+OnN8VPv2z42+uO223D633HfR+JvwXW1uYpZ0zS74p82mmn&#13;&#10;nXbad7ITzD/ttNP+CXtcqdHDV3r8GyZQqgMg9lnEQpZDe5WJ0FxGgXjozbIwlB+2EH2TZECDkhhj&#13;&#10;pVOqnWUlg0kbJMbQHh7hxn6s4hi2erxj34Tbt/PmUfsmO4rGERaO2OA9ygqY7nYANcEyHvf0DS2k&#13;&#10;b9yMpWZyOE3DLRByDsU0vB34YJf+EQfw7R4G1MeGNOoPDoKy6/aTAo2HHEKzCu6bQtMDLhAV7NV0&#13;&#10;fi0E3x+aGBnmKChJ+zlEGUKEKoK9fk3W5DvYBNr9mnW2n38w6E46I++072OkjMIGBv34nPDXTws+&#13;&#10;PxVcl4TMJg/RX50DSkTUZTI6bu+bX3V2bAwSoZfd2fl4HMXmfqfvv/a/hbMgfg8GXdfDJnZZFEV7&#13;&#10;yVCseFoZP70W/HxreL0L3nbp/Z+CbSpDiituHBrpA+R09mrXMv7d1fxvb8wmlVRyQk5s4HkgU+64&#13;&#10;ZLDnUglQS3FvwOtd8PNbxVYFVQxIM032mF2oMws7QNaZ3xND3GVt2OeHnBnFo0KWzCjJHE/M6DlD&#13;&#10;TEJnAvMnEMZyrMxQ5aM5zBfzFeDOWyuvQlzmY55zog2wMdYnG0DeuFvIhfSvD8D7dMUD+DnVEfRw&#13;&#10;jWiPzSdNYQOXF5I+pivImc9xis/lOljQKuM+cV/qfdcAo8ibUwXYhVGFsFcDHquiz4vqc7BdR4wB&#13;&#10;rglZE1JKUADtDihqd0C/06Z+eEHk4NhgWiv2pq7rb+8/E4NTxpoTntaE62qEBKg51IUATdQjSggK&#13;&#10;FYawgh14ZXtJVgS2umtCh7VI6FSH80PVnBqtKlpV0KUgl4xrSUj+cqs0bE2xtzu+bHW0jylyYDQS&#13;&#10;9Dq3Wyg6qyFY5T4PsirWDPxwtWQh//OHFf/jhyd8uhZkVGzVHDD7XrE3ARHj2jKa2HNVbxQEhfha&#13;&#10;zyKrhvzRQct+drpEdJQCoWU/IrFG+9bpoUZeBO9F07V7ez5WwwDeVbvzrzP4NcD6ERXSz9Pxf6/T&#13;&#10;uZErxh/7sniMZZglroh61IFC3TETx4qtBf1elotKwSw9NwfmOgF6bEb0dYs2qbjvFVtt1ifI88FM&#13;&#10;nZLwfl1M8Zc+7vWB7ys25q240mFOP61b5Gvo431/j17XrXbHzIGUAFhEBghrYSzZc1asCWthl4ez&#13;&#10;N/fj1c77/Fzww6VgzTanNWVcl4aXFXh5Yry+AT+/EV7vijfPFXKvgvvecN92KOWYcMbqadru/QGX&#13;&#10;Kaeddtpp/zZ2gvmnnXba77YHOAGPK/F5oW6LOzocFhIsOn2Os+JKog8JY0mn6+nh6Hm72zcuvvkh&#13;&#10;Z7kFiys2f6atnZBT8o2T81tEx0YIUQAewHffqWFs9EQg2vr1aS6H/2QQqjPWQxbA2IzssgwTmvHw&#13;&#10;VOj6q4pIZqWwxGtUG/YAEjl1KYoAUcQdHSLwxLbGOBMdIbgj2a30l2Z64L5BUOkh7iHpYDgAo4lg&#13;&#10;bw3c2oi8YAInqwfGSEJqDgDCUpMB+6ofsKC/s81Y7SOzLxDhDhT7YcQd8Dvte5kBuE/Xgh8+Ffzw&#13;&#10;suL5WrBkY1e3aYfIgOv0TmA9xgjScROmw/XnTqmHf4O7/QCnP77ucJ7RkM2KS6ZjZ8e1KOQpI+WE&#13;&#10;l+crPr1W/O3nDX/7aQNed2yhiz3Rna05jptyb4uxSXfEKDRqdXJw/IEswNzEI2lsYkZKPPqkzrIb&#13;&#10;xhi87w2v9+aSRkcZlQCeYsxLKVj7zmyXIfUBUE9Ym5lRMmNdbLm8LoylGLifkpUpecJxY0va/VQB&#13;&#10;St5e/Vqhlz9a4JCuiPkngO/mbHQhgpJ0cJ7cycOsfd4KCaEYtyfIfYA/Ou7pl3qHqI3xrl/Oj3VE&#13;&#10;po13FMB2gIvMChZGKeSAMztYiCkPgJ1XOsjvIPyj80EH8K8qaNIccFTcK+G+A1Wk/9/6s5nj1c5r&#13;&#10;6AlIMVjMe6vYmzkCKKIapq47VYfVp7rwC1OXt7P3S/6eAG0GLOdkDP2SgESWIBbquRJm0BMEEUtS&#13;&#10;y2z6++Yb8HepakzteC8xr7ownfpLag3YN8GNK74ooLqj1R1ysXUNAHy6LvjLZ8LrDmzyhtqinfjo&#13;&#10;RfBx7XEenNvMvNbxVsSKNSd8frZsIX/9/IQfPz1ZktvavA14O1YAlKCcIEqoVSCWRASSjDWcmUHF&#13;&#10;tenVoyujD391kPM+NH/VdZImuZ5+tL47XePF03jO48rWv+9yPUFwGFI783p2Lln8/LUxWg8/fUwj&#13;&#10;RSNCElt76CiYge1+tDk5xpqOIM7e92gA8trxqDUA8HQNqDHOhFZ+bRZV2dfJw5GkD3VM/Z+4x/vn&#13;&#10;sGql9w9Pc+3SPwD//8TWN1nDkdKdnAQUGrKV2cPGyB2fzf//4ZpxWRifnhI+PxU8rQklJbuGAtnH&#13;&#10;yrVkLERgMUcrJyCtjMuS8em54PVW8OUueN2AL3cr2M9vG/7jlzcQGt72qdzv1vP60ZennXbaaad9&#13;&#10;IzvB/NNOO+1gkZzuceN/YBr6scE2Omx9VCGU0E+kwUQf+AGB2BglKZH/b6dY4krbGommTjfR0DIl&#13;&#10;GslWI8EgDOATDfa0Q3OiYAgaTDs/JcVlsSOeV1voMieQ67wb0zLKHamjjkqTAgPImz+fATUMbSEh&#13;&#10;4Pr9GNtMYu7gvTTpQCBAvbwWm/AA6c+MUWelKuw5ol5JCdLsrH1rQL4jEYF2AiEhsQCk4JSM/avG&#13;&#10;MmxNsTvLZm+E2oDaTAffKjQB0qCwhGi1Ago+MCibbNg89LaJgpmRE6EkwSUlpMzufPDNhiqSNBQS&#13;&#10;27y79EFs7LlffIDsBzbof8bU65PGe/HX1Z8pazyfbU/VG1b4b1KNljVpkfbWcZTaOO0j8xGgg0Uh&#13;&#10;NGxswqUIfngC/scz44cL45oTiBm7KsoEzhqkVWNAABGhKpAJIDLmGStAMgFhdHwzg+0Yzizg0bNE&#13;&#10;fczTfgHrl+x+ghgVeJKAEDAUjRhPK+FSBD+K4oc1YU0JtRHuVVDvlpRSQ//dQVvrZQBUHci2v7ce&#13;&#10;8UK9mNLL+AcyNuBMnRVManrkiYwNDEoG1CYDeQFgb4qbS3o0CLZWILohs2utg8CcIdJAuvl9VjBZ&#13;&#10;ouTWBEIMiI2ROWVkaigJWIriugDPq72HpyXjaWWUJeEpG2t26Bu7L4csaW1yMN8k2UzuYDiajcku&#13;&#10;Kp4Mng5yaFu1dtdUkZhRm81lBuD4vBTAzTTyxGgbTTecYL39x9ykY7wNh9RDypYORHb2M0vvgwxG&#13;&#10;ZoZShbTm7ZOgEqC1O7yadLk5CfCeeXSdd/3SB2UNB0DD3hS7EHYFtmbO471Z0s6mMkBNqCeaBvZN&#13;&#10;8dasHlsTsDvg7veGWhVAgkA8mb0Xpq8n3GEuACWT7iEVCCuakrNm7dgMBhIjFUJOFrWjlCBEAAtS&#13;&#10;UchmY1Ow+SUcAl7vJVukSYNFrDWyOcWqTbpPMrHN/xTOeFXsDfiPW8Mve8P1zvhbqXhZE15WY8yv&#13;&#10;64rCBZ+Wgi3d8NZWaNvB3FAWc1JsTa2eujM+IWlDUukqPEIE0QahBtIFiTx6xneRy6Jgqqh7czxd&#13;&#10;8bQSSBhNCKVkZDJpl03vYAcAJScokgGV0iyiIFnOhr16/30AfId0FKJR93Z5dFAAY64Zv6jXK8He&#13;&#10;S40lTzxrrHN9zaCKLikyr3mpO/+s7cckMOYS7m1bpnWw3SgcwrMTwda0Js9EaM3eNdE4oMW9AMAd&#13;&#10;Zoq4njlCGk8rSW2HCAbLZErIqGheb0189UkWDcVKkMlx1xngCqDGWn6A/a17RdTrPu4d/0w9PA4d&#13;&#10;B/wpLd6p5TbxHY/aXgEAhASsAlLBkjOu1xVLYTAqGA0JK0piXNeCp3UBYHupfa+47ztqU/z4rHi+&#13;&#10;LPj0tOK6JM89Q31DR7AxQmF7lgp3FKvJBi7ESAl4ein48WpyWa+bNfK/v2b83/IEhaK+WQRO9Aly&#13;&#10;SaoGhnIBSf0vqOHTTjvttD+HnWD+aaed9mC/cYE9r9EfgVcdBw24yxab7NsMDS3iZABwcrHbRNMN&#13;&#10;JuZtbFrUVp7omMEHFhCF0pAGYDIwZS027F3XgqUk5GSb9w6ymP9hALbqwMRDvQQAwgwkDcB3hFxb&#13;&#10;tXhJfFM4TsSxmg+P+ngf+49hzxy8eGIHFTrk4gvyJtir6ekHmGSAoAEATQRbFWx7xd0FMHfBACm8&#13;&#10;CByb32BokTG+ggQKVew1WEBAbQISY+6RAi0n1AogA0km4FvHey+JsbXpeX2T8cgE+3b2CFVNLx0d&#13;&#10;XrGjaAJ5OsgRG/XHPjIde9o74+7uQKAh/W8BhCYyFvSSE5ackTlZcxADuKu3GyAS3AIBUiKuSBNo&#13;&#10;/7UGpA8fP2AGzozuw5cUYeRfb6ExTmQfBsVlYtZiwP61JFxLxtsmXY4nnmlOwtqvpgMh6q30UOQ/&#13;&#10;lvOos391Ar8InZmo8V8wfmGvRkTRWkOtDdoY8EgkAxiog9ezLMcYA+y4RIqSgLUQntfFmNYFuBTG&#13;&#10;swMm15KwFpMwSFC7B49y2HUInOByBp5bxSWDyNGskA1hTyEamuBd9kUF0oAawGLUgydsHzaD0dO3&#13;&#10;By/PkEgZASQPgj0PmBswt8KPpizrAzFvK5nzqeN48U6mxKWdie/z1ru+6nN80yGHJELmeK6KbTcH&#13;&#10;dK12rabwOQ19LhyOA6DuO5pLh4CDTT0i46Kcjw9O88/e9tCTEWtjhBveIki4Sy0F4mvThL875gPD&#13;&#10;XLtUn8ZDI2eGQFFFhoSUmjMvItsIzgYXA81AIfvTUJvidrPk4W+F8WX1RMCXHZwyKgRlXVABqFiZ&#13;&#10;1zUjpYRSBYyKvcZ72rFkwpozmAhVgHuAuMpgEpSckXPqffB2q3jNhHQpWBLjWoBMhDUXl+DzCBaY&#13;&#10;AzcVK1+K9R97BINHDPwjyZbRbka01PuDfuucPLd0HPsRhm5+2Pui2Riihx41+lec/9G08t5CSjGS&#13;&#10;2KrnjvK2Qo9Ho0cUhWwk6THSc05cGrJUeyNsFdironpehzh/RKsc194Em8tCjlIPg8LXHurX5qcP&#13;&#10;Bp0/kY1eTdNv9nMhk8hZM/C0Zjw/LbiuGSUJMqvtXZiw5oSLR40xE2pN2GtGE8VlWXBZjLSU2ea3&#13;&#10;7lzSse6NiWskt/XIaLLyJE4WpZYYKZkDAAxssuPtdseXtzuqqkshenQyeWTrY6KV00477bTTvqmd&#13;&#10;YP5pp532O823NxSfjsrxoIf1mxpbzZiJjDxpIBP5dw50AAPU7oylx41WfK9HZuH8MxbHBMBJ60gE&#13;&#10;LMy4+ibyuhgoA4dU4tqhbBz/gUwKY75219rvmySTFTCGYizKh+5v63UzX2d6HJoBuu6KQICVAWQR&#13;&#10;jJ1KRA7s84El2BwA6sl7iaA5Eoeqh1Ob1uXbVvG2DTBfHVQi+KZa+1MgogBGMlxAYVr5dQbzAVAC&#13;&#10;KoDajFEJGuzi5G81MWMpwFoSdtm7jMj7t/yNjXCs/3iWHkKvHQ0milYw3CVKBGCWdeiXfffptNkm&#13;&#10;JGOE+XQjWILRnAzQj/aiTSCkAEySBv49GyoEgjpAG1fxe/mP97kvDiXqoNs7gP/w71TOeAzqENLH&#13;&#10;FyeAQlMbVo7MhDUxLplxyQ4Gk3Z5niqKvUoHKEHG2g7ZrtF239ffH8o6yPo4JgYKPb0EGm9cESCb&#13;&#10;j4eqsMTk5PVs50Sy8CaC8DEGOJUJWDPwsjJ+fFmQMxzcZzyFzE5ilGSgv4DBLrEjOuRukjunIxmr&#13;&#10;RSuRg/kh/TJmrXBMNJIBAMNZ3iqAsldBJHX3SK4eRTfmwYgUiPGrO8D7Ye8F3TD/OX6JKp7fDXN/&#13;&#10;Ri9Oj8ZSDEeBqkevqf/fJT2cne9ReazDMWdXNbHwOQlpUwOT9wDyG1x3PRLokuvvB8t4fh5PTM0R&#13;&#10;1QYwizlb2ObugwyLjrJEDpwhWRKOCgKR9FokNmZ9SYzEPEWXRV1bxNoMTocTg+HJnTlAUkJtjGqJ&#13;&#10;hOwYxiA6MHt+mmbyeX6X6gg/04J7Mwmit2rjT7m/IWcD40BAKfaAJSc8XRaspaBVwTVtuG9Gl68q&#13;&#10;eLpkPF8WcGJ8uTf89LrhthFUEzjdUYqVKxjcb7cdX1ixJEZJBZdMuOTcgcGQI/SJFOyhmJFzInHk&#13;&#10;1PH1lLh0zdcWBIe2Oer10Hjnn+8S/ca6jR6mpPdja6wF+yvU+Ugfg3T6HP/7OrafN0WDvb9H/Eu9&#13;&#10;/1SxyAiTY7SL9Pwhk0Xb4s66PiZEFR2yOlsTbNUiMW6b4PXecN/Ec19YRJESJiLMWItbn6cRkfDw&#13;&#10;II9z6QcP+Fs9Gn9o85W9/RISZjEA+9cLAS9Lwg9PCZ+fMl6eEy5rwpqzSXllcwNHonjAXn1rPDlD&#13;&#10;s89DxpaPuSLaZpB3QpYzxnDbW5ATmwRIJt/JTODiBWTGVhVvrwk/rQkiDVsDmp3p0WECeK6J0047&#13;&#10;7bTTvo+dYP5pp532D03nVbovPMcGHO/W5QHMB8OHYGzFksg3vbbp6MAxT/LWscbFSHIWIATgG+E4&#13;&#10;ho7fDT3iUS4htWgAB+ADPEvBQoJMGzlM1wswH4AD2lYKAamx6GLzyA62N2JQa65VD5McACbggKEs&#13;&#10;PZw7njLKSpPGt87fYyTJixD9BOpM/QGw29V2EXADUovwaQdJxCQHbrvgXhW33XZ4u2vrk7+7lBhF&#13;&#10;o55tc9kUqM02mICFg9dmDEjxRIKhb80OWhnDTLG3ISZk7zuY+Q5ieGNSr3zVowvnW2wFHvVzozyx&#13;&#10;xwZiEzMkkqI9kYNvyvZO318pLvitSvvHMsUAwmYUhvw9EwFrtrEhtKlrEyS4xAWTSwVEf6fOcu4s&#13;&#10;fWdt92GExu3gt463E3ECMazN7/Irb3b624Bdfq11GiATgA76mJlJsSbFyyWjVoX4GFFFcdsUt71h&#13;&#10;9ySRojsSIv+EJTptTX6lhP/9LcZdCpANoy6jzjuoGnFKpCCIOQlzRskuZUbBnLbxJtj+gI1lBkxb&#13;&#10;wnRi0zp/Whifnwo+XUzOpiQDay+uS1wSIROQWCEuQ0DOVhVHzDITcqY+p+VEzj4OIAyIxkmwuaGp&#13;&#10;5xTpgO8A5Q0kPoL1wDTuIuaZYIlPwKZa33MVHJsH55wwUe8YYHZ8MWNMfrU++c4JR2e99RoAprPl&#13;&#10;depfkTiUY76i6dw41mWRYk6rVSenseeBcbBz/NTu4OhQLlkUXmIx6R1PYrsosGVFVXecyTSak0td&#13;&#10;+MxAQL82+UAVI0eXviFy1utUTw8AtGC0u6hrmwMHkLyjISUgJ5OlCdTY1ix2HmeDyJp4HgJPam/S&#13;&#10;HGxzsSqqArvf714FKTWUxMie54HZcj4sJeO6ZKRV8WklSMu9gNc14+laoET4j9cNDMEvqGhCSMuC&#13;&#10;JRWUnJF4ECECzyZWLBwOqAEWQgkEk9aLtQ752o9ocuy4Y0x1AI/vYiM7eD7WmH2QfWi/j6eNaz6M&#13;&#10;/R+cENNWd95oRAbh/QWmmxyA/KidecH8lUE8oo96BEvMYf68aV6w9GdxkogaJYP7umUkoN49YuW2&#13;&#10;CbbacNsVt63i7d5w35vPRS59afT+HgHkMv7THR/WU782IZ3LoQ/MR5dYX7zKH10AACAASURBVI9v&#13;&#10;+rjyfEn48dOK//W54PNTwtNqTP0lEZacQJTcuaOdikQAxJNngwhNBYRmbTaihYC+OAqZugHmR3QH&#13;&#10;eb/1dt9C/m+86ATFU1H8+JTw88sFUMVPd0Wrx7l6Xi2ddtppp5327e0E80877bTfYXTcWxy28WPj&#13;&#10;k2N/DgdmiZydaAvSDib0nb4gQj7jDiF3MxCFSVLDgYoP9bAfUApVfRf6DzgQAgJxgnpIc8cbJ7jP&#13;&#10;AH2entNulqJYiSA0QpyZAGoOLvgOiEmhHag35oqrh0z1Zg/cN02OAA6mph2TXG7YNljaAZP+NgLo&#13;&#10;AWFrwN48bD+AZgXuFbg3YJv0mcU3hJFwtCMuXocmYaHYO5ivnWkZ4MRSEi5Lcq3pBCJ16Z/WH8kA&#13;&#10;fAPNGYLE5CDE2GT3x/+G9lWQdtpXGxPWwS8d7SHYgo7n2Hf6UQ847SMTGolBg7UFmJMronJerhlP&#13;&#10;a/LxAdZUyUAfNlnq7iTMaQI3+zigfRM5hoBHOZwPwPePEJ/p6OMH8nc/YUnvrhkAEzsIPZJXMxPW&#13;&#10;knBdM7iQgyVWG7UJvtyAX27Alw2475aXg5mRUkIwQ/HofPyDNb94fyZRE2845MsIUEFIoPWxQixP&#13;&#10;wZIZT5eCigaByatkZlwWm3d6tBCMVa9i7Hby5LpLJqwr43IpWItJn1hyzkkGjp2ZzRZtkZNp36sI&#13;&#10;qpfJwHvuIGwO5vEs++GPx34OqzqwHH8P0N11jhFOi0mrWizXSzSCcHJFRADgDg2gs8vBo3889owB&#13;&#10;4ByL2aekh34yAOoxiFpy16OUzcMj97H4ENWnI0KhausM+70J9iY9KszmHXHmv3SHcRuZWe1EBhZK&#13;&#10;7hya7qeEpUTidqCS9Hsh6tYBfULIH6lPuFF5Ojlq2BX24e8kgH9DdAkRSTHqbzgjw9EPaKtQBlqi&#13;&#10;DqLa2mkiOjABiSEO6u/NQV8vt3LrUR8xLzUQ4Al6ewHY9Nj3raKyYl0Tri8ZSzYpqcKMtTDWhdEU&#13;&#10;WFjB0nBJZNJ5JYHAKJxwWTyXxIXxdCWsCyGlBmIPAYACJO7sYLC/E1DrdRHPF3UfOvmiAWq7HP08&#13;&#10;IMeabl77fTCYj2iR499mHL5/1uNJM9GCyaIgI9dKtOO5Wt9ZB/Qf4rgehoF4jn7QvAbSh3JO5w54&#13;&#10;Vid5SvRITnNOuXNgkrqqzaQW9+rJb5uiNUXkdeJEEBmRpZBwfD7MPd96kfYnsfexUQPIjzXOujKe&#13;&#10;rxmfnhd8vloUcYKTkBC5qGKXMl88HOEWkXZ0KMUYOO75WLLHX4lSX5sTszH1AUBtvv30vOIvm8l2&#13;&#10;3uqGrdl4GpHbTINsdNppp5122re3E8w/7bTTDjZY+F9DiSZQPdgcQGdcs4MQdi0DYAjBLozw/yNw&#13;&#10;bp9n0BrjM4YO73EBOoH50AMzv8trEIEkpAmAXYFbhJ/vBKSCUpJt2qayOVwe8K1tqPq9fDHui1WC&#13;&#10;dm1mJu66r3sbgfCq8KRnDhR7eR9ZW+m4M50A4/FsoAHkq1pywdioqWtVKhnztEkkr20OMpieZRXg&#13;&#10;7ux8AD3RXGKgaLBFxcvmG2uxjV8LZ4gKRG1DwQSUTMbmWwsSK3JiiDSPBhggAotdU1VApCiJoMKd&#13;&#10;SfgvWfcfNsxTm5oStw0mIB1OCrBxMEr7P7+GC5/mEFNmYPFk1xfXe11Kwo9PCc/XjJeLOYQWl66I&#13;&#10;HMoljY1uMI/nsQBw2a0OyEz/T0dF/w1sM6JADiDJ2GO/B2rmoXEg+g/mN3YwRWCOvZwI14uxXZta&#13;&#10;8uoAH2sT/LKaQ4y/NEArbpVHhJDf5wCSPkYi/UEsxqnQtw9G96w3DwwwOdrVdWEAxSQqGmGriiUR&#13;&#10;nteEtTD2ao5MAD7umAQYkSVazzxHF5lcDjlSG5xvgZVLyRn4iZEzA0oWLSUKTtyBfmBEBzDUQV7y&#13;&#10;+YZGHg5HK2cAPBjLXYIOQ3bNKsAO4On4OMf+Ps1VM8D/8LP/Mp+LgImOLYymDz2nwdRPTG5okgui&#13;&#10;KXdAvLfou+FodwZ2ALdN0SPAahNLCqsmV9dUUNXSgIqGbv5wVvP0dB0cy4DnZHS5nQQmZynvis3v&#13;&#10;FXJ4Uccche1tTvs7CEZ6cbZ7SC01IUzhhOZwx3EcIRoa8eHoAxk9QDwnggIetTOuxTCJMeYFORmj&#13;&#10;OqS5FNZeuz76nMzbpYhqs3bMDLRWse+CVhmJFjxdVqyhs8+ENTNK9iTDK0NfFlxLwl4Ft0poTZCp&#13;&#10;4VqsHj49Jbw8JVwWi2YJwr4qGYDvjaGTOA6za6wXHbh3537z3BmDsDDebY/LeWyiMyBO8x2ObTVk&#13;&#10;vOYcDnEePTDfvVU438KkaEbS1/j7/H6nbj6Xo/eJEX144C7TgGYPmPl0q9Z0qgUrs/X7SRpyeLp7&#13;&#10;n+Zp7kxMYFbL65EIXK2gqjG20KFPBwAsQr3Pj/f4D2ageT4+rVuMC7MUINOYMywCS6fXaIQi8YFS&#13;&#10;dT/upeK6U5vnWMd+QDwhmCMS8LFNzDEKivl3zB09VpXZ1iwASBtytvXMy6Xi54WwZsV9977kjBid&#13;&#10;J57TTjvttNO+uZ2j7GmnnXbaaaeddtppp5122mmnnXbaaaeddtppp/2b28nMP+20036DHTl6POmk&#13;&#10;Qkd4qOkCc3cTquvc2jnUyUkC9cSQ6BqNg6By1Mr/mPujhx9Ba4rw0ggPVmYkBZoqdlVQFXBoy8BC&#13;&#10;uC9CFkbutEaeXJwRqgwMxuIhRNbvm6AuteAa3ibwDZDfiwQkgNZg4nvoc2fmASaxo73socMfZM7B&#13;&#10;9BWTTQjmzCyzowDYIxGaMer31rDtxsyHM15FgPveepRCEytz9roLzVRiAuuQewgt1qgHZuML5UxY&#13;&#10;M+GyWNg9Q5GYsIE6A268W2P1K7QnT2wemtum4+a0yt/bHsljoS8t8KYcjD3/PDPA5YPkxacdjWAJ&#13;&#10;sJfEuC6MZ2eAvqwJL9cFlyXjZTVZh+vKuBRCYUJOphfNBKQ8+jVzcMUeWIw03/NX3kb0HR9dIjKm&#13;&#10;R2McmGxz7IYf/0Bp/ogfP+dVUBFAGjIrnlZGzsWYmYqud16FsRYgpYymO7ZdsDUCRNFgSeRacy34&#13;&#10;YHP2UPs/lvV8Fc7+FomIIJco649sHxIBlAmULJl604ZaE+4MrDnj05pwXRL2xtjElr21KaCCwhkK&#13;&#10;MimXtsfIPLUP10yPsvlY3HOweOJm0gRSY85GQtNItmsRa5Gv5WG0Cfal54WYMyJwyEx5stvBmPSr&#13;&#10;JAJR6mzJLouhR4ZmJx3Tr7SWcaj/Ovi/4618dP6YI1UUKib1ApfXS9PcTsTgkOCJSztDNZLYhuZ7&#13;&#10;67kkqCe8baKdhT8nwVWlnp9GpudgiK1ViL2eLWIsJUIpCTkJ3miHqiV+hZBJe5Gxr4kACEO1gRp1&#13;&#10;IjKBhuSXy2DB59XqCdJDU5yM7nxglkd9MGHSaU9A8ig4r1aLrkNn1sKjPrgn2iVbVFSXJ6pjbdMZ&#13;&#10;6d6GFGSRDa2ChdEIaKRIpLhHhEL2nA9ZUVIG1BJfFqb/z967Nkdy5NiCB3CPyCRZerSs95rt/v8/&#13;&#10;t3Z374ykKjIzwh3YD3i4R5KlLqnVd2dagTIWk5kZEf52xwFwgJdLxbpY3o7Pb4LerH0+Xe05z9eC&#13;&#10;57XgGtFUefbxKBuvk3rq3nB+J2iegYJWR5w+qHUZ0R8Y7eBsUSPKcYpozGb2B04nVf899ozhoT/n&#13;&#10;WkBGNYyVPwkXJ29oSs9pq9hEdwUb86yATBGdB9qp6f1Rvsd4QKdL8sLOZQZ8rSAAnpMppOvYz+DU&#13;&#10;QMU9vtdq9G/N6VJ6V6ObEjht1UhCndQ8OQ6zJpgTb3+TvFs4Pl5N/goyRonmWCXYelBdAbEzJkG6&#13;&#10;ojeFFkCLjbk4o0TuifmsbFElMZpK6ht55qE4cxg1XIgSgyBQokOkB7u2pqG8xZ6bid8JL9eKl2vB&#13;&#10;y72gCXDbLRq3SSTi/Wv28ymnnHLK/w45wfxTTjnl9wkNMD8ANSZ4cttiSoMrDkGxIsHFSZQKhgGl&#13;&#10;DggXnoCIUNDtEEmPD0+kYhws549nvlCIJUXsTg+z9Q7e/KvSYYA+Q6ugFLWQeQ0gBgAFzQUmSp/3&#13;&#10;R1OFATXCAPQ9l2US1jhBrrIYJyk8BN81WwNB/DkcQdORWM7+EgeSmSwZWudBO0FOAcHMqfiJEgSW&#13;&#10;YFHVlMy2d2x7w+7KvyCS8TmYTxbODzbezdoLagWqCJSCM98O+EzAWglL9eSQhUAqSfkgEx8KuaEB&#13;&#10;DnaUUlBEHZzokMPB/6jm/tPyeNsPJEAx0FCYZ9UaNH8nLCjxEX08OE5BgWIpBc/Xiu+fFnz/bEeP&#13;&#10;H54qvntacF0LnhYD75dilCmVFYUDGPL54MjMAaifAEzvoN/oAx3fzzvp4WOQTu9Mrx++Flc/fCvv&#13;&#10;z06jYOiLgFRQSLBW4ySG+BDyS6uY8r0J4/JmwD/UDF8QMbqepDgYa8S/GyHtAPJ9d9GgHgnQIhIz&#13;&#10;Dq5tJgMcGQwmxfNSsK0VtTAupeBlLXhy/u/de21vOwqApVaIAG/3HW93gDCSmZCDViqCHoA5CMqc&#13;&#10;uEaAMJFYVsXfnAEWxL6EBPjH3tASaOFEd71e7DRA2qY9ya6O3YHLgCwfl7agcovX40sHcrF8ex5J&#13;&#10;M1Sn8zux7M10G/4cme45+pFHgkZSdBJLzOkJa4PmRMT4vEXUgMVIvilA7/Zz+E7wfCPOGg6ez4Um&#13;&#10;MQM9eQ4eeHLQyt5uZlSLBO3SImG8A8ZuyZVOB2q1ef0Jo4mqGxtEhjFfPStAGOWDSjDuf6DYqEZP&#13;&#10;xwypAiVrz94laerIPSCYJcdd/JjNYHWwWeG8TVnIyEcA7ZbwBwVKDKUCQcXeCbfNjPsr25kBnuvE&#13;&#10;aPSAQgxVwVIZe2sgVTxdbS1/WowWrRCjgKC0wRLelun85BzeJPBC+FiK/A/IPDwBJr9LfOt9mwnV&#13;&#10;/XWO84ex+36/n423088MTk+/4l3jjB8Lds7pfOc4Jo7lGOfW+btzzdJhIxaVuDLnW5SRp7NJfEj+&#13;&#10;HT9bq4I0kjHYWlF8rJViVIoLLAdArYzSzECOTrbWqkCUctz1zM0wipgUQv9Qfgv0/43D2L+xGAXT&#13;&#10;NDp0jKehBxmQ37aOnYGFYfoIW7L3KjVpb0YrzllILEG7JRTXPBaRr0O2bseeZuUxCjn4XuO8++gA&#13;&#10;uY4x+OCSTrWT4um64Pm64OUu2KUD6LhDzDiE/72OOaeccsopfzU5wfxTTjnlA3kHCwzFXhQog4+2&#13;&#10;lIJCwcUZCQJdwSbjZ5UARRxcNhXPvE0S5EiOVYDFAJNMTEcDmEhlaOZipKFA+V0S+InXBabg7OHB&#13;&#10;twMNwFtveK6EWgW1CNYKPK0Fl1pQPLmgujJsz52eo+6JzwRAPEmagfTMmnViYuxKAHfnuj96m8Vh&#13;&#10;t073DjwgeWbz2abMsarR7GIkPDRu2ebGg+D2BS5LwWVxJVkE2jW9agCgqevtkxaqAhSY0vdcAVwU&#13;&#10;0IaINlAqgAgqkyWOrIyFAPRunLAwTy/AvPujTqWawoAmWAS4UQeTHPhBrVYTpHpElf6QTDlYUyuN&#13;&#10;9k1gLQFYpL0oVK7gRA7QLrIUxpjMBH2zh557JI5EdVmaP16RlEclecAEM4g3fz4De0TknnfR6pp9&#13;&#10;a3PGkhxabmqFokPJDC8xPggMLQ7KSAek2Xjliu4ej5ZLo4KLjZFPF8JPTzZgf3xhvFyBtSrWWj1J&#13;&#10;KKEyMgluAFgEzRwSYawj4ol7eGrjnEezomvr0gBbp2bLgYFcuwAHyEAITu/4L0DM5JLF3BX2YtcO&#13;&#10;hXsSk6IzQ4XBCiwAOts86cENroodxhXeZQdoRxt6OQIIs0c4mONzuVYGYMlQlYqtjWL+dA0AQXKN&#13;&#10;4FKgoEx4WAADIJ1sfYC0A7h1pPBxQP1xiWVmavf0VGUFk6KSohQFVYUWQgdDe4FEXYIEHWZ4JCIs&#13;&#10;bhR8WlbcVkOArwvjWhlPhaFFcRPzwn4uF3ARgAWtA70XtH2BkqI1wb5WVKog9QTibjnYukBFUC4L&#13;&#10;QIJlWVGJEwzsPo1EFJXFq2tgWuGYaTZuVAegqwDAanlTvI0iyqtk4tWHER0D74hB2v30uOKY0dg/&#13;&#10;myDGvNdhDiAhmMckn2E4jry7TORglIFMMRnM2DGMMgDAbH1G3cDqJgyZ5l94j0N2iG/+TQhNCbsD&#13;&#10;+E2cR1+tTZLznLyCuVmY4dtbGsy2XhGACotCQ1X0hdGc912lo6mYAaIYoCVE2DQStI+6RBvu0tGl&#13;&#10;YPe11NqxgdmI40UHeBx9V8JgTjq489EQqWstaYBCw1jhVboLQNrzb+PWN5cAVYXQ7gD6NE4U2ZMF&#13;&#10;gNIKCLm3tmKtgkvtuHDFagcKLGxGKyFztFigKN0MSsuyoksHUM2T2BeWtVo0FXE4LyzxcAOK4wwI&#13;&#10;AqHmcpLGHGXsYh7gRy9wQGFvzOcgu1YgHh2oaSSjwUcOjHObf6YqWY58wvQsa+4Ay+3vmKcibkRL&#13;&#10;gF3H/kOUThnwfY9AULWIDdXI/RSg6Nh5QxR25joaGo6nB5GOsGqTluxrFUUnO3cW57YPJxJmTgec&#13;&#10;IoKm6rs7oTJjqZZDCd7O6mN6Nhp09eS3xL4nYirVb8mfuG/8m4hSjkaor2HhEHUp1qaXpUCgeBWA&#13;&#10;O6C74ArgujJqsb3HjGIHxSdPhaqAkBmKOVaDiNhwp5k+XcdccrbNd1PmUVZ5MKx1wcJ27n9eC54v&#13;&#10;jLcueOtmGCVSkCgI4UFVoFQB5SD/B8jPlaoAV98PRoSyaVZk5xrtf04HnHLKKaf8G8kJ5p9yyim/&#13;&#10;W3oXqIP2ySijQYIwgUDwDx4ySqaiogYO8ATdzkkBZ68smu+V59fx6ZDhtUiGceV3zQNwHEc3OIVD&#13;&#10;C7oExXVhgFajlimMhQa1gZUvFGU9nKNDwWQAYAtQHZ7EcXAHiEZiXIhCwe41E1RGA4yYJb1xQ0kk&#13;&#10;BydIUeJ2cdh2QFkALMVDbZVS+QQxRDt28WyQXQfVkfeJWJbdfHYtjKVYGG20PFfOJJBBoxSh8lMT&#13;&#10;Ze+G139hAldTJld1wDh6qcmgYcgx4+1BOOoawMfvfSB6/C9LNTlIHe+ZvwPIVCR1AnAAFujx4gQH&#13;&#10;jjefZsGfLB/d8XFuEEZiP6s7z3jt9N0sp9oYMOMM+/VjrjIPMhkDy6JRzMgFDc/RjpULLgvhaa14&#13;&#10;uiwAgOul4rJyRnRkVAgNMD8a+9BPRPmsTCb4zoIxjGBRqY+HytRO3+BqeMS3J9BHp28ojfVLfM45&#13;&#10;hhNjpysfkkNvm+DtLvjy1vF6F9z3EcWU5UNArF53JlzWisoEkY5tV7SY494zlS1i6uKAZSmWAHvb&#13;&#10;O1ozD1/1SB4rOmWzz+393jj058roqsOK721JbixzSgwyX/T0zHfva2KjWymqWNlMuGtlLIslqdUC&#13;&#10;LH77KsUiJIhQWNFXxd48MbFTnhliLYf5XsiTR5IO2rEw0Oq0itMw0g4v9dgLkAbX32iIXFvG2v+A&#13;&#10;ZgZITA+X60P/RbN+5ZHzfn3Y6+YCkW0rmh7zw/Obc31EzsMBPo59JAxFtu/7b4noB7UoMjXv+9kr&#13;&#10;OCh2un83DABxrxybD/Wjd5W1xoo9tKglnA7vciUy+iWyZLKFCaKMwgLaxT2Ubb3ZnKLOLDeKS6+4&#13;&#10;VEbxtY9U0Vs3ujvYNeF+UJg8kpFQ4c+BUZ00UewCbF2xdcXeNA1+aYeMdTjayttkJEaO2e9/+lpl&#13;&#10;+10zIzMzSmFc1oqXpws+PS94qlbCywIsvrcTkGA5E2OpjKdlyX09zz053mMG8CPOOEYTwT3dPdFt&#13;&#10;RjVYhIY6+D3OH/YfT+eR9DvwMSUyqLHIm4gI6ZGeQDrZH2OcU655aROaChsG5KTnmdbBOPcqYtwf&#13;&#10;RhqCbgc8aJb0YBievk/HfhtlGPQ+j2vwu/2N4BGdx3XjUP74FwYGfx0JpO34QocyDCMy+V8fLSKn&#13;&#10;fLPMfem/CzNqLVgWW4vYzzV763gjBXnUmZ2TFAtzno+Op575KDIcntJw7nuQEtJ3Y8xauwMRUh8I&#13;&#10;420aZnNz4HTQAjSNttKN7ivWSvv+BYDNcztJyqAxo4KmPa8fzxh7xti8TjnllFNOeZQTzD/llFN+&#13;&#10;t3QRCIyHVmHh0eIAvBSjZgGOB9ZZgQ9gFKLoHQmMAK6MEEBKCI+zuEmAqQk8PoSthwql0+GSGSBJ&#13;&#10;eCoVka4K6YImgvs+wPyuBXVVLIuiFAsGLxNiEqHVIXnXKIMa0KRwLysYwG/+c+b1p9PxWRVwFnzH&#13;&#10;gGm68XQ0D8DS32YQUAlVR0B9ACPkh2z1w7E686WK3U3AUCU0ifYLz3hX9NS86s351dT5WgrWRYZn&#13;&#10;psJzJJh3V0QhtOBEVqA4VQimdijujVgI6CA8o6KSoLD5ZYqat/Fo2QFGBJXN8Og9hrn/pnygQdPD&#13;&#10;769/6CBQIEg0gCJ+ALizfNFtM4r7p8pjzSfFXccnMxA5G9qsV728U7/H9wI0Mm9b8+3S8Hx1z0Pr&#13;&#10;f7tmLcVpGBTGUW0LggGuDS9Xxg9PFd8/L/j0ZEeP50vFZaGM6AlecaZp+Oe68EFNsy708MFjOz2I&#13;&#10;oVoDEMxvUgLv8/3fgRpTOw+l8/iAUHQTbAxvswC/hNFV0B0TvDfBl7eGX740fH4T3BpDtR3r5xJr&#13;&#10;ZWHG82r0Fl1Myb81xd6jRwmVCdeF8Z23uVFkCF5JcSenTxBG731EptAxGwFN//8pMoGuD/hr4m0z&#13;&#10;l7YKIBTuuk4bwYTFwcelFBtyMANuJcLKDLBFWq2L5fWIfCIAsEjkcbF7qQC9V2y92dAVQe/dGOPc&#13;&#10;UOBN48CooPByoIeLfSBod3IJoaBuGyOJMWdV8NeT0YQImask24cexwINO/nUjjT/gePn79p7/vsf&#13;&#10;dPEMnAcFCsiiPYgI4OAJ9zby78g8jzS8r9UiIkTS4NWV0EEOats1Aez37ueMaU7F9DtQpEzGrwje&#13;&#10;iD5JIMvPDoUVl4VAZMbFWtl5541jvBSLprkVQWXBfVfszcoW1DxdnU5QAZGKpUTklqJ1wd46mjJU&#13;&#10;JHeJpbBHyzFWkEXHqOUJ2Dph68CtKe67YmsyAWqPMKuZmkRx8Jc4fEOj3733tUFR83zAhXC9FHy6&#13;&#10;VjxVX1dKGOi93YoZ3JkItZonNxCUURPopnEO+mBQAm54jXIjrxMRpxNyWsCI5MOIhQiAEf6a8neE&#13;&#10;dD6QefhzRUd0TI5fP6cRBTT98f4RY2WcQWI7mgBz9q2EBge5TLdSIA3bFOB53POhnxDnXsLDhjLt&#13;&#10;9VP7zmfjKJXRn0z0S/Gc4Mh3j/0ee5+YIUQlog4rWLvvCyP6cKY9+3gVOeXbJfpz6C+WP6qgVptc&#13;&#10;xZ3X73u3/lHrm1rNCLdM+84YKXFOjbMeTyMncpU4jZwqSEpcld05bhvn/BjpY4zNjxNVNGl+X0C6&#13;&#10;oDexdT1Xq4t/f7PI54VRYREjHYS3u9Om6XtDEfmEHY4op5xyyimnzHKC+aeccsrvFlECiaJBnDbH&#13;&#10;QDthRRHjuwYmpQNIcCvCqo3yAgYYdpm8jDi9Qo4Hy/eQ0gBL/LuhBE0J0WbFa1ZB1BXLDgWUk4Zg&#13;&#10;EUZrQGuKzgrhI/3NDO3NjirhKJNg7lxQBcipIpgcndLRJuQc0AKaFNaBdiXvrjWXgxJIip/0uiqu&#13;&#10;LEtx5c2pSEAGoMBCpddC6JWxLxNvLcQSSXpjBkcm+0Ga2cKAUQfncy2mhBRH8rtalEPw3yKUywxR&#13;&#10;IFdGrdyRdNiomQy0aJ19jI2xFv3/XoX8PV5ij8qApkKf8gHKNT4fitcAqWFRGDP+mwq7Jqif5Z76&#13;&#10;9M+SyaFufvfrrZLfJRTvP8XRGxaIpMejsN0niDpgUwvhshQ8r3bF06ViLWRjmxjEJb2nVXc8Xyp+&#13;&#10;fLngx5cFL+4Je6mEyk7ZRcMgFoDJodgPno/zbJ4dladf79sqbjv1y+NkfTdKpnvG99+B+g9/BEgy&#13;&#10;X09TJxEMMJNp3HQxQP91a7jtYnRggb+RX+83i7FXmLBQx3UpIFoMlL53iHY0y5kLArDUgqfV23yx&#13;&#10;uW9geLHk17tgh3gODXuOzGOIvjqafp9MmNTXv+LGHP+uiNG1mVFSjNqNLZJjrbZ+1TKgcSFbi0ux&#13;&#10;nCIc1BOMAyBg401BbFzgtBqNBm9wWilbg5jNizn8qsWTBFr7+16lsTaw0aZwUJx5NATRNKZtJAUY&#13;&#10;Oda1B0CRMBl/3vuYH2Qao7nPTWPrsD4cNsGv3+6DpfDDYfCYmFcmo1UPQD/Xcluxm1Pm7A7Swz3L&#13;&#10;uxrIaMk4p2t0mn9zI2Ud58iRqR2nuS0aZxQzrAM+NoqBY4AZfSziIPJ1EEQYT4vNm9dN8OUmeNsE&#13;&#10;TWLPMz7/xopWnFZOCIIA8wVNnB7FC7mXiD6zqLmqZnC3vD6CrSn2Jtha9yS4Ud4ZVLP/FEbVodBD&#13;&#10;f87jafasJmWLFBCYoaHZWWQpZvTzr1mScd/3iw1mX7cA9JbnhOOoifHAD6UI4Bzvvj+fDRMmDi/d&#13;&#10;PGNNawKC0zv2Cn64Z3iy27hMMF/Hd3It1od9eW5bxCy1e1o+ixEhYQuE38b/k8glpZL1sRtZHE6h&#13;&#10;IKMK6HM0Stad2SM251odo34OregPSi50RPSQgfqqmgYnwM5mFuVCNm67oLVuFELE7vzyYNx3Swb5&#13;&#10;FhSGjVP+mDzOg6AtUgXEFz4pdpYUAoyukHBZxHJKPJxXhv2Sjucaj2LL4apD/1KoUSNiXsN97qjt&#13;&#10;gbavcSYdV3UDODxvmq/zFjHAWKtFwq1MkEKe2FwAp8cpC/DTdwv+9mnFtRj94r0DP39m/K/PDfe9&#13;&#10;W7L5aU4HJdFMX3nKKaeccsqQE8w/5ZRTfrdEKKSoGv96qIvFj6YBbjAPBQCzUu50BgAQ0erJ1w0D&#13;&#10;SGePRzudHvR0u+ahXP47FSPEwXUC4qaLIolaeHepAq0R7ptg5YaFgJUZysdjZHD0htJod5k4Xb0U&#13;&#10;ccYu3l5r5ck70+EyVfSpvHmPgVeMex7AsKF4Zr6BqBQbmB8eVarDa18cHSmsWGuUlBPsMLoKTo0t&#13;&#10;yhWcnsV5dZmMniL4WAVA6wRVS2SrFByrxe4HOG+9tYslvWWQkbKjIH2liwAAIABJREFUd+NKX4oD&#13;&#10;G6GhdBqp/FJBntShfwAOfk2CqCV6L2+WIMFxnM3A9nyFtW+0IxDJHIMW5FsAzD9Ygfco8uHNGczB&#13;&#10;9B9lHde6gH0MbK0PTzyYV2opMPoLiXwMARYAa2Fc1oLvn61vX54WPC3en27ASVqlsuK6FLxcF7xc&#13;&#10;Cq6LPXNJkBUZdj08Hz9ADLKboo5DEZ4b5dg0gUg8gCDv/hr0BzOAb78DbLKVRF0hHuWavEL9e8FC&#13;&#10;4jBcvoq1kiAJJo9+EjfCWVsUvF/LoEOVZzAqq83LUiAK3HYFU08PWSJKWg/ADChSnEJsNSPCct9w&#13;&#10;r4r7BgNZJbyqKar3p8jcL+/msUshMw4W9jgsUefuVuOUZzbKr0qWbB1I0MossgpUy9NBzf4mUEZ8&#13;&#10;1Fjri44oMDg/uhtBe9g0YBz4hkpYhzIJymJr7NEQSE4NxR5lolP5Yj/T+etWDn0cr/OK5EDdVzrg&#13;&#10;t5aVAxg4Y4CKdxfOU2OsIg/ryLF4BwBofIUO3wsDewCJEbW1N0s6uzd1HnL4/iE29pxux8oz+mg0&#13;&#10;4dcH5HG/jDk9zisc85iGkaVG+1aCx7xlgkcI4boSLmtBvTWIbNibjHw+sD1PlW3O0ABMmxjdROvq&#13;&#10;RoLwdB7e06SKXgiggi6KfTdwtYtzu+vosEjCPPatqHP4e3/cNtlsqgBVAE7x1cRyE6jNq6WEp25L&#13;&#10;sJzJDGdxH2aAteT8HZEkXir35J0pBmNURTmsXj7Cwxt3ptSJOtKxRrFURt8wUdZ6Ohy827/jJnE3&#13;&#10;NxPkWJHc249tN4abOTV0GWBnVHw2NkX5FJRJeS0yJU69xe+FvDaf5Q8jbwsajzjud4d1RL0mTo2C&#13;&#10;4ZEf0UEgAiTKYOt9czA/gPzueUCMv51yr5+peY7mxH/FgeavI3EsHPPB1qZtb2NUKoOL7XVU5nlj&#13;&#10;A26OlpjpAWcDFKjbWuqjJHI3hINMnPeM2tTPbKy298bfMEcP9TWsYwDtxSOyLmu1nBfdnIYqM25N&#13;&#10;0FTQWosJhuta8D9+uuJ//HjFtTKIKt42xf+6Ak13/Pz5DW3rxyXe58Q7B6lTTjnllFMAnGD+Kaec&#13;&#10;8ockDpXwA5amp7t5Utq32E9lMnkVBXd7eH4SABKg9XFvIMLiddbR0kgAHMMu6fAqlMRQpB4w1XCZ&#13;&#10;nQAS9odIt4SR97tiJca1MGSlNAhkCcMQQZGlcyoXMIwEk2LKICz5HgHK2YbcrWz9ITnnI/1JArHv&#13;&#10;+sNBo9BgyWh0UuEUdacdS2QW/KihpIdXIJE6EDW04WhzJk80We3vwgVE3QB554RlcmVeCc2BlKBQ&#13;&#10;sXsM1dsUUEZhNZ50B3YLAxWUg0hFjJt9INIP8k+c8tMDcIhFIgzlOJuCjmDkaPkIi7fPLLpiUCYd&#13;&#10;QN8/UQe2cRZlP0Kk+YXDc+fveH84aKqk4H68NOiQlAzgJFJU78tazFP1UglPq4P5a8XzhUcyYzIA&#13;&#10;tRKwXhaspeC6sHvj23Ms+aMpjqSR6+IIHs+v52SGx8pRLEMHMO+I33u9dfr88GlcPH2ig2IhvSPD&#13;&#10;izRAQcQ8o7xPgFVR2hnKyiJRULLYO6UwllqwLgWX1UDB1gx0k7lSU5swe+K6SP4oAhU3yqgasEzq&#13;&#10;vPlBSWO1KwW4OGj63WXBfS94u3e83jtet47bPryjj1lN/mR5mL4J1LF9KCIQImixNqvFwXKOiwFV&#13;&#10;cWOlrzkLULVg7xY51sUAjUo0oohIfH4PMOxSgd7J6F8Ap/9wLncHPgorFlqg6wC6wnBq5UfSiIUX&#13;&#10;I3F+E8hRHoDzDMwMGTz5H7f7R+/Sw++PQPrDwH/4fP44vUUfnhnlYV8cB+WH9UOCpH6tYoCWXSQ9&#13;&#10;8vduHvpBhWN0DRYdZNcc1zLKbTaA0fCvn4z1QI5TzXnp5VafN6IA25kDsX3HtenxHYZeG2eVGVwJ&#13;&#10;XQW3O+GNLSoRcIA9QTXyEmjmjtHROAM8VjvvbB6lV7p54PYu7s3vUVI61ztqeuxPjff1o0/m/pzb&#13;&#10;wmICLoXwVBmXYlEIMV5V2Q1Qfh7gGLOakXbiNHxzyycVCzBBfnZdLJHRt2ns9DU32nre5ylofKZz&#13;&#10;n70/GVuybaba0ogUSRqeuZ+9r8LINOWcfi8xvnNE+JlIxjOUnKom+hfjXGD1phHpNO0/TINuiBUZ&#13;&#10;EZRlIT9rks27j1ZhoqBFsmi5ylPUAtwwJkg6t70ZVVQPOsToN6I0ZPbejYZnOnfmOI6yne75/4SM&#13;&#10;XiSYs0oXxW3v6N5RXYpFPl4W1IXN471wJlGfbpADOIxG8QjiWFcFcSSwBcP+YA/MjfFFTvhZ2Dzs&#13;&#10;ay2oZNGy296Mlm/yUpCu7uRTgNU0nEtl/PCy+PouaL0lN/9lJfz43QU/vCxmN1XGUgTaGf/zwvjy&#13;&#10;KjAasKhYzIOPTt6nnHLKKacAJ5h/yimn/BGZDo0BynJ46mEcu4byGh5mwPBiNZVHYWB/HPiEzBOT&#13;&#10;eAIT1A6boabOXqd2ywHIJvim5tnWxb23iCz8eapDAhHU4b7A7rkk2Jvx4rYuWAtBeTpCJ0pC4++B&#13;&#10;0iGtB/mWfW6c8YAWY9C3pKJwAIMynN7azKlNwivaGyN8pDiVzBmOtjZRaCp0HilrtBOd0KO9JiCx&#13;&#10;sofNTveNeogG2M4H3ucSSX6n55hKXsBE6MIQSIZ8A+455qA9U3C2k4PKCmbJZIA5hojR2RrkAIwf&#13;&#10;evxbhA6v8odG++W4QoD6ARzYh6mMHzgsohTqgJFdZNzRR6/bR17jf05ogHOYQZDDGzgOxON3u4hx&#13;&#10;9Ko4AGyfc7ZBh2A1L2M22pB1YVSKKA14PgrrywCNw+u0klGgrJ7kdi2EpQyai1DUyCM00ss3izxB&#13;&#10;dPq+0SZ1L98IXuKP2uvQGYg/KZB5n2OHAgzdWMePNZVmO2YoOMZaNzzbhxfqnBSVw5DkQHxhC1N/&#13;&#10;Wiu2BhA6bsrocFDQjaVQJC1ILQzlYlQfraO1jqAws3mqWD2pdyT5vC4Eo30YoF/hBa0TvtwVP7/u&#13;&#10;0M+bUYNEyD8+GkX/pHxlDrCDU6UM794cBWTrTikGNKqH74fHN1EFuGCBQgrjjoLWBHcWMANSCZfw&#13;&#10;MiYbb+bNKplwUNTyDzRV7JtM1FMmBWYUqL5HBcilvtASmcd3oQGgRh1yvMd7CufiH/P2Hd3ONwg9&#13;&#10;vv7g2keQ8PEzfXh79h4d10/RZ0zT2u/zx8e8aoDZzo/vc7clrYfx44tEjooBfkfcyXGlDw/kufwz&#13;&#10;iqvvrrGpbOvb4T0edROnSXGvA/faj80szgaxlhEulfG0VtwvAvHk8bsoqFSAzCs1cj2IeqkJALrT&#13;&#10;XTjoBsKuBHVQtRDQ0CDOs5+5AaLGYUChQd32cAKBBv/eu3XSxyIFf7Y971oZP71U/P37K358WXBd&#13;&#10;gMIRORAJ7XXaH/3+RAlca5QHY6zT3EmEMTfIGlM90a3KqAHBzx9hKIVfZx4Ix0491NqSUec50Z87&#13;&#10;jjCxno+rYg7m39nVYw1/j1H72hvJZUdT2CN838+c0DofkcnXGc5hlefYqSq5t/i9FMgcJgnoI6rj&#13;&#10;Y1PUkhIXA3uXatRjhe3hom4gaoptt7Vy2wXbLmjdxj8XRl0qijTsu3npG03i0XBwjER7f8Q95fdI&#13;&#10;Dg7fh9kMfDLA8g4AxHi+AJfFclo8XwsutaCG0c3/y2tiEOXZkNF6x753P8ezJ7ZmO9PXceYnX1MZ&#13;&#10;ZhRaF0scX8jWqFoJZWM0D0kSGXO+EsAFWJ8YL1fG3orlZnBdit2gVopiqYSF7LwoACoJrgvj07Xg&#13;&#10;14XwugEt5huGXnHKKaeccsrHcoL5p5xyyu+WGQA1mpXgRneAfTr4hzdreIcjgOkEOk2tmQ9v8+uh&#13;&#10;ZE1IHAHEkYDtvUQIqaigCx90/6Oya9qVTooq2Dnm1RTrrTU8LctQWt+hIVO5Qp/2P0YCKIXAEt0Z&#13;&#10;PU0cmw3Mk3oECwE7mO9mWTDgP9tEUwvMY/uMdsGMFsnhbyYDoAC9cAK4JDMwM5L10tRG1ncCJTaF&#13;&#10;dOIbJk9aTECCsMFlW5gz2RYbLD5ay3lZ2UEsZQYXoMgU3quDF5yZwB7tEXz0Sbnw2J2/JVM3RVsR&#13;&#10;jmrCbOSYgfz83oRsDWB+BuysbCNn2GjTjwHmPy4z4KAaqML4THKqzNBBTgKoK/oWXCIOhvqcJqdQ&#13;&#10;IkACrPeEo+tSzGvf760B+HYFBCiV3ThEWDjABQP/axgAphYbXsrzu/6/jhXivT5H71/FNFaLNpiu&#13;&#10;HqBJvJzvF1qxjpfzR8P3dxBa2FzV+VJrB498CU84i0QafRFecJWKhb/HZ0qmbJeCpQh2FixcQCqW&#13;&#10;GI44vxtgfim2VgXdmaqtiRZxY3PlUiy8/eliyQ2eVkClI9JuExSlMLoWlALsHfhy6yjcQX0kQHxA&#13;&#10;1f5lEhzmpRjdTlDgmLe+jMghhEHC2lzVIzyYsWhHZzJqjKa4oUPRrb3dG/FazTXblvxBkQM2r0hR&#13;&#10;YGNyz3xOQ2stlh/iuhqAS0TJ7gP38mcEsVJ4MfqGRVYm5HSNGkyD8Rtxi8Pwnea9FyO/9LDbHa7V&#13;&#10;r7wf95o/sBE1qPA4vxRl8FmSoKSDtjrnP3HKLpn3RgMlg5OZ3Kjy2AzkKGqsy8Piq8d5SHPtDBA+&#13;&#10;BjdQVkjUcfypIfTwHc9uCvdArQVPF2BrlqwWAHjv2GHgFZqgUwCpzhmNME7PrUeQbiO4EVD8dySC&#13;&#10;nb2ljx0zg4A4dK6taaMiYcQwyhWfSwwwdSzM+O6y4Kfvr/j7j8/44dOK6woU5zxsWnNP/8j5Oj3Z&#13;&#10;iaZoSX/+dDY8XhSraPTXfCYgTxJLeV5Ub8O5fu9XIB31fhir83p/aEL4yjhZ1r8WFXN4TmyqduCB&#13;&#10;54V34zEssiwuE819M4z881F2Lt+g5pnHHjzPvHrEWuxNI6eSfYfcuOnUY/67sOdZEEk6peYZpffd&#13;&#10;wF0zgHp0ZClgFqg2i4RSMWPLNP7GHoapxN+4WJ1ykKEjDb3D9vFhNt/doEd+hnpaFzxfCi7VvPMj&#13;&#10;cYMxwPk+KD0jQQi2RrXdknATgLoy1rXg+VKxFMaIsuLUzaACJvXzGqAqIKcBYy5oft7TEXaUexkz&#13;&#10;PKLQuf0FEGUQBX2X6xOippUwo5SKdVV8/2nBr683vHVgk4JtdwNF78jcYh+re6eccsopf2k5wfxT&#13;&#10;Tjnld0soYpxe1RQR66Z8BH1LeonQ8N4OEJgqAlQUwD0U4yZ+8ONmyo9Tt1AYDOB6K+t0ydDeRog7&#13;&#10;I0LeFUFrEd4oSG8ndi5TkAHRpRQ7lCphd8/CpDsggNgVLGL3mDWg3h8PIoYqT4kRnZZAjWeZxYAR&#13;&#10;hqAUU+oB82IM5bM5kb4yADXqB1GrUSZU9OgDzcRrdsBm9ziNkFyF0ajQwqi8oGyKuzZsOqgCmrIB&#13;&#10;V2TKIdxDS1WsfLtiXSpqxOYqABH36A+0R1GLJ8mDeenHQXw03gAeQr1nKFgVlSoutUAhaGqej8oK&#13;&#10;0uAcd4A3uvr34Is6A8cOcpMl24q+TTIBp4lJKhSEcaECpBCIJTREhDa7FuOKC6nYDybP/Lms74Dk&#13;&#10;d4UdUSNTtMYMMhhmJOY5ChtvrtoBEDAvXm3z9iKfq9GMTAxxoxIrYS0KKoPAXdDRhdGlg9Q8U1cG&#13;&#10;LsxOcWLjYvM5uGlDhz1jdU7zhc0oEB6NCvO6SmqZAOdUD8Et5vkYg/dAnJH9dGwtuALr35zoCh7h&#13;&#10;HJrQlPSgV0A18mZMV+r4rWrKsSrQnSIron9kivgJ42Rv3agzgoLFvYCJLcqHXXEfiriNmUKCworK&#13;&#10;ila7cXA3hUpHKQW1FBQPY2LtkG7e+8yCywVYl4LWxSm7CD8+F3z/DHy62Hh9WocHeox4BtCE0Kri&#13;&#10;uhAuFSiw8gC+Pn4VvPkILvtYuhKKU4tYnzmYDk3qpYUFCxl3PheA0CFogFZUvqCgQkXQqQ9gqxt3&#13;&#10;UKkAL4q+W3n2Tvj1puhoWBfgeWe8RIJtWnC5Autq87RSxXOpuHBH0wYFoy0FW7O2dJMwlsK4VsbK&#13;&#10;wAIzGtuEMMg2kt8S8QF8GJFkY92Dr+05Nj9swjnS5CttPL19cGaesMeJRevd3b7aqw9Y8kz0YXX0&#13;&#10;lVSBThFN1t272vbF1jtas2u6ALsqdph3d1BIzYkZ40yQa53vcyAzukSunTQKugd8BlBMqKOG5z3F&#13;&#10;vNT8BwUk3ch93VA3sROhwNYfSwRvBvKVFd9fBZUYy2Lr6398Vsgu2FtDV0WlmaqnAOHlnjwXo55d&#13;&#10;3WiPoFmxs46o+JkIlnco+knCOOB7kwO93iLThkgJuFv8n6B4wui1FCyF8cNTxU+fGH977nheGypX&#13;&#10;iJrBj1QOdB6xO7J2sIgles2zDb3/HcB3YpVOPRRe+ZpmrjSeK+y8JF0mD2NbnwlB2zY8iRmxT8Rz&#13;&#10;j9GfUfBovWFK8PUcRxqkEVmqmHiNch6QDvo9Us1oPfX+3IWgQR+HaT4ooZMlRU7amxgHGBJJdclf&#13;&#10;qxCIigOtmvuNoGf9uHCuN0zmUR1UhSC28S2AoKFJGGoUu5+LLQrFJ4pG5iZL9k00ePblUNKgRBrJ&#13;&#10;hf9KotM4QJzxnAZSVACpIOoA9WkcVqibd5V60o9afysYsWYiEWsGg0SxquKpAJcqdq5ihfQGiT4W&#13;&#10;HX3bDCQ3gyZj1459b5AmNu+54LkyXhbFujQEBBS0iFbW0OR8WCiDCVjZInjFj/+SWaDNcz8iDc1A&#13;&#10;WrHFCFNCidlOBFHLDdJ93BEUayH8/blj+T+ueKqC//vnHT+3KE61dZmSqGrujYfX//gMcsopp5zy&#13;&#10;7yYnmH/KKaf8QdFUZMQPp+atNzxFBnjxwdXhfTeB6iaDzmRwtw+EYr7Xo6NGquWp6GuGc4Yfdknv&#13;&#10;YzxEFAwwv7IlljxEGgyMII0HCcO40j97M9rRcijXdptxHyYAhUGuuCvIOS5H61YliIbipcMbMRps&#13;&#10;Rly8vurtNbzMQxWPtnbglGAKB4DNExEKDfA3vCtVAfbfqWjDFLyA+Ip79gRwFCDbnBzWizdewywX&#13;&#10;yYPOALHzrWMAH+GtFy1KExD7FST8K0Lj/8SJ6PENA41oAHL5FX+RT5yRN51vMXmS63FszyDbP5Js&#13;&#10;l48RvkMZLAYC1lauVFEboFshj3hgynYtDKO9qYNnl92DqouNCVMSjWDaWpsSVEsDXQ+tixyUZZRa&#13;&#10;UAqnwWzUI2D49w0w11IBN4TFIP8WJW0CSD7APoN+Zu63jKLQeFIYHd6Xb8YKE8APL1Id18Sc6WJz&#13;&#10;pCsy6XTMXXum1SsSab5tHbemMAdKAnMBk3qeiVGeNMrAQtsLKdaFcVkW50w2YLtLh0Lx3XXB988r&#13;&#10;XpxmZy1RVh/s/l3ZNee+pBdt1H32o37si2nR+wfykSqu0faxLjKDSiTN9jnvs0pV0VR8PRp9yQgj&#13;&#10;r1FGgQhbb/hyu+GX1w1NFLUC93vBdrcHtbXjSRjPSni5FKxs6695/lewMnpRrNUBXS98IbiRyubT&#13;&#10;PNSsb0YkQfK+ewXnpeb3je1/Xj7qtUf5YNo8vD8Ws9nbPfoR0Nw3oGFU12kcATnh/JqYL8ccPNO9&#13;&#10;wxjsfU6w9blTlEcRvw7zVo+3yqgYTPuyP2828h7qfygPOTd5AVeGeu6YXRjbLzc0NW/ozvO9wqs6&#13;&#10;aILiuRFJoDluJvzZzxz+t4z4DcaUO0YfyktuEKQBXwMB8k5e24tF9JS1oq4ryrLaWo2xNwzaMG9b&#13;&#10;GnmDjjOd8Lg9xb48J2qN8RE/s8f9OE0djzN6/O+hYx6HSpw3MO3XH69K8zqedXhYX7Pc897va2AY&#13;&#10;ag51IqBSyXsKm7dyTysVQcJag4jaiWUhyv44Jsb3NNpfD6fOUTKVNByUoHpC7NEWrTScZSKnQ/QF&#13;&#10;0vib88f3yhxfo+hjnk5r4l9JDPiOcS2HIaogcIn+Gf2keUJT/4vzfcCiteb8CgDsDAyj0NuVsAnj&#13;&#10;Ln7+QvEcDDOVl7lXNFG03tG1mVHQDdFczBN+RAFQRr8eJ92jjJlGGHlg5qjowj5vCE41JZaby5N4&#13;&#10;PxqDmEaZic1w/+OnBeuyALRg11dscgMAtFu3MwkUxDNk9W1njlNOOeWUf3c5g5ZOOeWUU0455ZRT&#13;&#10;TjnllFNOOeWUU0455ZRTTjnlv7icnvmnnHLKH5LwELPkS+7BTBguPPYtDK/6yedVg6bm0UMrr0qf&#13;&#10;lfmz8FDn8K+bnbaG45F7EpF7VlF695F7VALmYVLYPPULwymNLaFYIUJNL83Hmodv1PA3JLj3/1yg&#13;&#10;g7cXvLyDE9O8mxWslihW1agQKGk3kPQ8RYcnWbxPeWM9PHHyqfNnu4dWsOEQQKyDWggASIDmnlpN&#13;&#10;0PYdCkYkXoP3WdCSRF8EZ26E0xKPiIcon1EaUNzCnbrsPfPOd559UudpN5qY8EyXLhMFwwfy7Y7B&#13;&#10;+f3wKg+qiLmPLbEjTV6c3nfZwnETPnySPUCAUSD40H/0LsTj3w8DLMavKrKQcVV660c7M5Tc89u9&#13;&#10;togKQITiMf/Eo+8BzdB4JsK1VFxXxrqYxzGcLOq+K3o3iqm9d6cVUNRic8449dkT3lqZVvf+LKWg&#13;&#10;cBk5EdIP7cHjdW6FcC19GMvA8JX/TXmcow8enIf2m1w6D2Q8vk7NcyfG6vAoHZ7Hg+f7ODJEIpkn&#13;&#10;o6slgLP+iXuIUZ6ocbhv3QrztgneNsFtN69JZkKtFQrxKIup0abIl0KKSyV8ulry3OtSUZih2qEq&#13;&#10;WOuKp4Vw8UFeMnujJ8RUBVNB6/Z9kT7oE9JLcHbEnObA75TZn1Snd/SwFwzvU/NKtjVQ1RKF36WB&#13;&#10;1dbOJRIBc3GuaKM1unfFl3vDL293/HLbsYlFp7zdFK83e86X646XVvA3XVCp4FoIi+d6oErg3eZE&#13;&#10;5fSv9iYZ0RKqZXifq3rky1xbr2W0HQWXeQzAqUVyDvx2y/2z8i13+urqNO/vRyJ68xFVn/EaUR5I&#13;&#10;GitgzKHkRofPJ9GMSIvxPfa7QYVly6vxfDOZrysTmdcmae4vcaMR0xHrvPE6F4/Ee+9cfCRiA6b9&#13;&#10;0+9TC4O4YPekk9dKWAujsSc4NW6oEbUTE1/HKLI9cSoXW52MpkOnYxP5vmul6znvMc5PGm3cve3i&#13;&#10;+2OGBU0cqWBrHb03fCmCL3fGbS9ozfOZRPk46hvnleGVP4b38PzG9K146mFt1UGlZGOCoE4VFnOd&#13;&#10;QFMkx6hD9sRhH7RyiC/YMXWGo3HMw1Eina/N81SMZb/eD4/zKNDpVfYJ7P6WK8PHkY41QlRBTqVo&#13;&#10;DyWQKJScakWPnv1RQBv6EQ3pSZQjIkLpXbnVKyRiUSHNmV0y4TF5BBGNvEVdFHvraN3yjIiQ/e1U&#13;&#10;fNXZmlqfVum57bNN/7w16b+TEB39zJOqyCaz7506jUEbI+TXkq8JMYfjDKoaEbN20aUq1mo6zNsu&#13;&#10;WDbzTm/VEnFH9IR52ds+2KHYuiU7tv61PFRlKf7DlhOMDgSQUZH3O/u0TXn18rPjvB/vGw0P+7oN&#13;&#10;QMUodTCNdYpcG+qRDgBIUK8Fqhe8bQ2/vt4BAG938ZQz5bCunXLKKaecYnKC+aeccsofEwcqBa6h&#13;&#10;sbEv8wMokaH56ke+VFrG4c54FjVfS+qQQY0xgbkKaPC5ihyeEQlYwWEGMCAzE6fS4OsOpSe4RtnB&#13;&#10;+0ID5K/FQkhnZejA1616OFqKvxeKZOhA7PYOa4EIYdZsQzM+KFR4qqcAKg4EDTBhAOUJNwxF139H&#13;&#10;Yr9QGOPJ3jTGuV0JgkhMRY44GQARSfjgXJqWZK1YO2X1J4oAjIM+08hHEJnf5FFp0AGsGi2AJeyt&#13;&#10;BdnmMTgiiWLmXwhqGc1h+E3He8qfI5Af71lHqZddp7r4mFY9KO+pgw/cYBrngTz5799UQv6BYjzN&#13;&#10;EwNeDby8FKAubJQTHiZPZPkrQIyVnA+VDVLoIti7YNsDKClYC+P5suD5akBXJDdrElQx5AmTTdHs&#13;&#10;ognvVE+Ie12s7Gu1Z0cTHIA153f+sC0eDXrZfvZZEAYcr9Lsx/n9bxkHAYDErzFdB5nMUMJnEMqT&#13;&#10;d6o6yDLTiXnZ4+IAmxyc6l6lLsAuaskHu6Ap4eZ0SK/3jrfNlPDAAoiKzysaQDupJScEoMxYF8J1&#13;&#10;LXi5VDxfGM8LJ8gNAMzGsR/JLaEK8rwH7H9bssYoq1NuTXzICsokjo+0Gt5R39DycwfYvA9AgXBc&#13;&#10;lynnmxOQKUM60EggBBTnbs9k3E4hINpx3xt+fSP88mXH53vHrSuamuGii2Jr1g6vveOtVygIl7Lg&#13;&#10;eQXWoiietLtUBgeVUgB9UW7v13vTpDIgMqNrrvsPw5qi7mFM8b8HW8G/Fhz7o3ef59ScZ/SRv3jQ&#13;&#10;ujGUhjF2ms3T6+P8szk2QOt5jM2JpMezYu2ewKBo+3FMONyHSN2AH7k6CKqc8wsY+2mcJ3LP8Pub&#13;&#10;MVtsDfY6LOh2jvBnSlBoaHeDn3hC7vGEuU2YGMzFzik9HnRs95gbnYyWD5HHxgg0APb1lWJ/DMeB&#13;&#10;qAAjuNpbA+59h/SG55Xww1PBp4WxPjFWT1zRxff2WKtz/FJilDnEs43pcWjniwDnox8Vin44u03t&#13;&#10;ooPLfs6bMO/zAfhDgTJz2RPG+YRi/Bx3BeOjn/dcwsiZk72fhaepbFlea4pxxvJv6DSCjBjd9zOO&#13;&#10;67xvsq6RcwcgH+eDwif2G5qoqMLINZVQRzaIrgoWMQoqJt8/7PwW9RAR7HvD1m3dHzQ7RtFkydOt&#13;&#10;hJHkGXOfPHbGX1HUdy2KkzkQPRw0b2NFMD2jkBkCKxNqUXd6OPaLGfFtDr6swNO6YqkFvTW83Wzf&#13;&#10;14UBqajF9g4Fo/dIbizY9ob7bufBAjNcxrpHMAOOdtt7Ixm8F3/UbTZokc9fwAzRdPx67AlxTZyb&#13;&#10;l2ptUJiMHghA7+LroW96buBk3xwLG+XdD88LvnNawJ+/3LE1tbX6Nwfdv3b/POWUU075ryonmH/K&#13;&#10;Kaf8bknldlLcJBBkDH/6WenTVAImoM61GhFFG+qtKWmeUzRBYQwv2EiGOxRihbInHKTgwHdwIaHk&#13;&#10;UNWmvyIBJ4rx5BdLcLg42GXg8lAUpxbw8owD73waDh14FHcxbhSBAAAgAElEQVQo20gw2RVjNW9N&#13;&#10;c1jk4fiISHA3KZkOLI3W/QBcm91nXHHWSaEWHUB1dc23F3LlBImw7Ooe2ESolbHW8hCpYKd4Zkrw&#13;&#10;PvMQTAaHxK+yxPYGHWtmnsilYFkYS1dPogswK7TN6Rsf5fcc4idACKNfaaqTjRmr01IIS2H3DFbs&#13;&#10;XdG7ouk0+AEMo0540Q2wYWqtGRH4hqJSzpEAZgiCWgrWhfHdhbGuFbUStAuki3nLV1Pea61RI2xd&#13;&#10;8bZ1vN4aehe0TlAtIFjC1E/PCwgdb7fmz+mWmLEHz7fNmq5A64pWLJ8DEeUYCsDJlFJCF56A2Rh/&#13;&#10;DjhN1Yw1Ygb5RhPZpxHdQYcPx5V5fXiqJrzxFXkAywCkZ/5ArpD9+gg4htft3FdRugAzBeqc+cGb&#13;&#10;D+wduDfFvXe0vWPrwG23vn29GxDdRYZBsVAqwObmFiC2CWOao4WwFI8ookiEDIAEoj0TNiuAUgnV&#13;&#10;vZQJZpzoOhkuAryZ3Ub/VaIKZs1cJksahRLRc8OSAruAK0EcMhVvCFHjCd56w5e3Df/xhfHLlx23&#13;&#10;zcZiGhNF0P317SZoXVEI+LQu+P6p41LZjMqqFqSiBASwGSNSGXsT7Lvi894MGCQzBFdPXLwvwLoA&#13;&#10;iyeHLm7hTOPDu73kv4d8bRTE/lcYKN5SHep5ZI6c5ICPrzDSwuZrzDHr88mQ5CCmvZ7mNA1zQvBY&#13;&#10;zxhjBp2lkQGeHNTWLJvu/FCpMd4TtIx1JgBjX11WC2XC86Xi+UJoXdDUuaJz7lgOk56AMr17klmD&#13;&#10;yUBYEU+mTVM5ptKpRYUUyJijVNzgLOiZakZzkBlfenELOyC9oDXBBsHtLni7C77cBbV0yKL5VEqg&#13;&#10;cYIqJ27sycI81SeiHehhWM/nkNHffsXDPaZ+8+aJUkQz5trgz2FSiwpE5OgZDz8YJZ2YfG6j4X2e&#13;&#10;3TyVejovTOF7GpvC+CLmp+YJkzSTXAvPZ+Coj5qjBzB9rn52pGFAV+PDN7vAsX6xC7JHFYEt6TQp&#13;&#10;pWWDmVDKSB6sGp78it5HkvZSkAZ5IkbzqDG0fjDORfX+iqIBRAOpoFjgo3dq5FHRAdSvBXi5mMH9&#13;&#10;shR8ugqWZcFSa/ZHa80SyTqYvy7AZVnRm+B2vwPSoFoskqJ3O7+K6Ra7JdrBtu/YtmbrAMwBx5JF&#13;&#10;qzsDANIVQgVCg//+sHDG2vdx7fPcG+POxBwQUtPy8wihQotC3WFhh2JvdnbKCNh4vJ8xKwPfPS34&#13;&#10;8bsrAOA/XnfcpKF5EvKj/EUH4SmnnHLKJCeYf8opp/x+SaXK/tfwahUFSAbOOXlMpSft5Fmd4dST&#13;&#10;Vx5cmRUlVOYpDHM8V92jQykANKBg9hQfgPlQiE1RounQmq/cqlDYALGLA0rMDirTALbkoFBNvqU0&#13;&#10;ElLF3WVorAAiUZQ+eKHSoQ0DuKhM6GyeU0xTIt8Hz+XDA2bw2LtDHZxSjbBw89Y5AJIqINj761JQ&#13;&#10;iHDv3bxNyfqhuHfP3HqFPdke6ZRQmIfHdIKf46KDZ9lE1UBgbxuAi6J4gsHS1GK+vypHteJrkt6W&#13;&#10;05jMJszXloyssgH516XieqlmWFLB69092/eZXiX6XLLO8wQhfeijD0r29ffJjT0DFLxUxnUt+PS0&#13;&#10;4rIWXFajWilAjt1aybR7mDf469bxy6uN/bYD0jq0GxUMk3vVA2hs7ZzKn3ZABsXCtqsbahiFCxYp&#13;&#10;oHAtdk9rA/IVgNh3VUFx0nAQZTYCBkjzdQfl3+rfhJD89wdt/W6+P4AywGQEwHGd8f+ijAdQP2Cp&#13;&#10;APJpjGmb04KgJOgO5L9tii9bw611bHePlHBF/L4LdgdNbK4xuO/ZRuw0RssyPGgvS7GweZB7ThIE&#13;&#10;hCYxGgkiHdp7esIqCEUUa1WL7iBg75Z4t4mDRuBUtIHEo35jln3bHDxcoQHrCSozLh7hcV2K0d1E&#13;&#10;VIvXTcToiVg9oScPKo+ugtYUr1vHrzfFl1vHttt6XCjoTgy869HnHbhD8OXW8fnW8LYLPl0Z4e28&#13;&#10;R0SKe8i2Pvrp81vD623Hr9sOJjNCrtWSpldSXNaCp8vq9zMDxeLrSsQjvHff//9PPlqZjiDy16/L&#13;&#10;rd7/Lz5YFBaR9ghGa0Z+BD3RAPKHp77kuhnA2MghPUg+LNpOD2eMYyVizZ+i5HyfKsSZkjLBZA0g&#13;&#10;cxgAKOe53c+ebkZVAHi6VPz4XQWxgr7ccdsbWrdojQ5K72cr9Lz2WIUE6olrY5zGmQBQsTUkzguV&#13;&#10;Op7XgmstEAC3pua12hugHQQeSes53G6Nzk7BabBkZiyVUesC0YLXu0BVsPocfF4raCng4qcOHWWK&#13;&#10;M92HIyXWTXocMLG4Bsx97KdMcpy3o+zfCT8c/ZTd61FSRFMkoiJY5SKCJm8cBhbE0NAjCv++RmNH&#13;&#10;OWwtx33n4Xg6jD6+ZpqDwOj+iOYjAQIb5qDewbhZeN13vyDA/OwKEEBlPIsjuSjnedxtjQd6SSKF&#13;&#10;dEVrgi5OpuSTiIsbUyfc1KLzIkoy1q/HlvqryDwQFJVMZyhEgHZsYgYSFWCt9t3vrxV//+GCnz5d&#13;&#10;8XJd8bI2LLWiVoucEFG0tmd0BGAGd6aKbWv4zB2b2D5JzLa/dwGxAmDsvje1bvOBmMBczTDAdgZs&#13;&#10;3T7vbFQ4s37CEW5JMW+AzHoc+/47r6Ex3tlOjPnevIZCKQ3oquLGI2/HoJ2CmnleBQTB01rww4uB&#13;&#10;+T982vG6veHL/RHIn592yimnnPLXlRPMP+WUU/6gpEaRgLypngOQDrDLPOUd+HKQSOL494Heh66u&#13;&#10;5Mwg8aRQutYzO7wRFOIHYyIBgYxGfFI6yMHRuMhUVUqO8gBykzKEjP4lnXbhEQjTfUORm4Ntgx03&#13;&#10;HiWphOrg6yUHD1LhMx7gAMxrcS5MUqBjeCUKTQfmqNvHynOCkWrgnuR7lFzEgN/bPyzE4MpgHtzq&#13;&#10;xbHhGX9SHeB+Gk/8S6aci4UF69QOUxePnygD0DvQdkHbBb13bzs5Aqx61Cu+gjN9KOE/PTzyR/9F&#13;&#10;S7J7m18q4+Va8XxdUAsg0sBU8ApA+j76VL0/9X0/2Fjwca/8AcjxgTgoa/PKWshxeawO5JuxySIG&#13;&#10;lmLgy/NS8LQyrgtbiLM/au+Kz3cyChFSkAp+ZfNKrgWorCgwEDK8Ta9LwXUp2ETRtgYBuUIouG87&#13;&#10;CGxRC8swXlm4vmKnDlGyOUQWVk7u0Tn8agdQlwDW9ElwF482eez0h7/zPg/tq+/eQRi20pCY49Xn&#13;&#10;rIzxGmBQ0Ov0BCEDKh9zIo07alQc4XFrnnSK2yb4fOv4+W3D69bMqOJcxwCc3ibATFN4uXewU8gU&#13;&#10;JizOzx2g27oUFF4gCtz3bvzuvj6IKsBkOSfEIkoAm4PMgstCxqVfFLet43bvuG8NexNXthk0IzrZ&#13;&#10;kP+E8hxep7FWkhuoloKX6woAuK6Mpbi3LeCezRbZIFBUWBQWFwY7WKLUcds7XjfF287oaOBCeLos&#13;&#10;KE1wbw0dgILRR8ACoMDeFG97w9u+Y+uMVRilw8esUepsuwH+APCfrx3/7+cNv77tuN031FrwtK54&#13;&#10;WisqCQp1PF8qtk4JqF61Dg91UgfdJoDwfSMf2pq+8uk/I791r8difWWHQfakjukalEnmGBwgeuyN&#13;&#10;sTP6PXSir5KxFojKdIag/G5E92iC7LGO67SWx9pCDjxrriczCBoc+uEtHk8a55UBwo5NwjmxVRN0&#13;&#10;Y2Z8uioIBWtZcNsY961ha4rbrnjrHSAH1oPOhazzjeveLG8SnPvDEo44/4RX9ctK+PHlgu+eFjRR&#13;&#10;/Py248utQbpFRAiV5EOP2xS2NR9Ow1YXwkqMT08Vz08riBivN8FtF9TFyQlVLUqujsiFQW8Xi+PY&#13;&#10;R6P15nX8ELk0HfRsTltuomkETa/H6HMsMO/3fnbY+YJUIR5ppEqDhjHGQT5+NtaMsTlTinwUSWKF&#13;&#10;cMRz7p4oZLTHXF3/KLyfFeYoAIp9D8OYNN1PiD0QNSJbfENwgxZjUP/wNFZHARRKZZzB3IBRw+O7&#13;&#10;Fqy14pVanqHDKUZ8MlhOHCAc8w8zkT5aDf46khQ07lC0LozvnhZcq3mO/7I17JtAuuL5YvP+7z+s&#13;&#10;+D9/uuDv3614XqudsXk4vUAJfSnuXOHzohC0AwsVMFa87t2Mg7AoIGmS61voQbsQOow+jEHYPdSu&#13;&#10;dbghqJijitj+x74eCVufR66xBPShB+qsWUY2DV/W/Hx3WEv9xRIRdIXQmND83EP+IFUB1wqGnVFX&#13;&#10;VnznhvAfnhb8vNxxu93RuXywaX6lgKeccsopfxE5wfxTTjnld0sqXXR8T12pf3TiEFeYgqPZHI2O&#13;&#10;qs+s1AiQMffKcXDm4dHu/7XJ2zQArGD7Mcw9kuW6yqbAwcXKlSE7i5pHSyls3JYObBJ7hSSvOngq&#13;&#10;BnUIs/PwYnikzHVSWMWIjVYnKHTgNTJQUBK4LRWoIE/kO/wRzVgygPa4P+Z7ed3CG/3ggUyAtmj/&#13;&#10;UGJNKbCCioXtV2s5o/II5YOOZ+nJCz09eQnGFRwJsDD39ei/gQ1KAv69Cbat4X7v2LYdALB3SVD8&#13;&#10;w4P7N+qV6Sk0eRynckrjO6bIGh/8ZSm4rgWFFdIJfbVEofedMjzexsMMVEcfIMeVgT/IsXcA9b9a&#13;&#10;fr+DDkBgqcV+iofS70aRxBfCZV2M8mFlLBUgB2939bwPTM7NTKgLo3XgwozLwqhsh4E1vU2Bl2eg&#13;&#10;M2Pjgq6ErXXsrVt4fhPsYhQy4bG8k2Ij8+JchFGogpaKUkuCwh84dznOc/RI/eg79NW/dfqZvvPo&#13;&#10;TqwDeDyA+Yi//ffkzSk+jg8/CgjEQaHMLJzPD55skQIRN1A1xX0TvN4aPr/u+HJvmdzwCF1heCkD&#13;&#10;UIjz25P/sCfwtCuYzOv/tu3oe8N+J6xLhQa1TGHnm5dcK0UIxB2XhbEvhGs1Hv+3e8Pbfce2i+XM&#13;&#10;mOb2aMqP+ud3ADuxDmIAp5UJl7Xi2cH8pVgi7OJzVd2DGmLrADNQa8VSC2r1nB/asLWO26a474CS&#13;&#10;oC423msxQGwXoE8ehEU6DJw1Hv17a9gao5UFBYTq0QnSFfet45fXDQDw//y64X/+uuPntx3ogsvi&#13;&#10;dWKgkqJCLLKoA9tuBsnCjCqciXPZR/A/hiAeEcM/Rx57LP7mxy9OH37NoBC7koE61j/h1t4ZYJIp&#13;&#10;Eo1yjRW3pth4P9LuZO6Z+Xma6UQ/kDCKjz0NvnfaB3PUlH9Kx+vj14jcovw786LEXqqauQ6YGU+l&#13;&#10;o5YVn54u6AJsu+D13vHz2476uuH1bqYkzO0AggpBxOZaS45tTa99QG0MeyTOT99d8LeXCz5dK+6e&#13;&#10;5NIiQ654WipuXXC7b9i2Njk6WKEtJxBQihlxLxd7ve877vsOJaA6+Pj9UtFFMViw5w43vnuCU4rx&#13;&#10;DIQjnN+PaN/D+mzzeJAxzvRl72QC8R+pXuw8J4dnh6d7Ys7vps4wLtM0uI97z2wKsHEgh0/CgP++&#13;&#10;uPZsP+vG2TWH11yX4zkodgKOxOSiILGIiTijgsLD375rdGwBCmtGOGxiBmWL+ACYa66Vl1VxvSiW&#13;&#10;u3lrdwWECKodvQmaNoBLRvZlnQ6VpdHXfzFR77hIhH5ZCJ+eF3y6VhQo+N6x3a0tX3w+/e37C/72&#13;&#10;3YLvnwkX7hCHXkS6z80B4lNEVJKi947KhOtlQSfLr2M5d4Dex5k4xk4Xo0YUbUATFD+LMxS9Ga1i&#13;&#10;ZTvfKoA15u67ozVFZf3PMRbmuRg7ObmDkzFcRYRy2pbSaFD8HKMqaL7/qiqkd1BTrGUkKH9yC8AP&#13;&#10;L1d8/7Ljdt/xa1NkxMApp5xyyikATjD/lFNO+UMSh734iw7K0Kx0hxIwojYDPO2u3w6O+7hz0FaE&#13;&#10;112q6RT6kSkqccScvfEsJJlRFCAwWo8ES6ZdJuO0wjmOGZW7eaJ5gipmdY5U49jhjJO3o7NAUhuz&#13;&#10;AytB0mwgCRbOoLG1kWu4CkB5UuQMRO+KpBcoIFARMHU7DCvBMlYJJL3zyQGvAN2cHoXYePjZvMFK&#13;&#10;cQ9ANa5dLVaGaDdWT5yK8PIhS5rphg3i6EcdyTcVEDZlJJVzwuTZbAl2TQEPMHdA8jlu3OghABoI&#13;&#10;t6543VsmBu3qSf8mBTvuP37G5weVk2JUAETdoh9AHgUR42ko22a5AMBm2AF7CLACqhUgA+aWyuhu&#13;&#10;qdBuoK85Hbuy4l7E0AAtDQBWRDh0TW/RBDBy+iiUIjFjGHFiq17RpeDegDfqWJpCwViXiperpoJZ&#13;&#10;wOkVzFDQxfjXlwJc64ofnxjbLlgKY13Y6Z8KltXK8knN8PWpEL5cgLet4/PNjBatK7pT6Wyt44th&#13;&#10;nNiFsQvhqRNeLsATjPqKMYD8NOhF/2TOCXYiiDBgDMqscH3nqWdzvmuuFjYKKObAWDMOyqcqFGUC&#13;&#10;jmgCEO3z3ocO251L3n7UvLtVsaOCtGNlB1dUk75FAOxK6NLQumLrii+74Od7wy9vO273DmmKlnQ8&#13;&#10;Ub6YOORKL1BQwVRsLWhqlDkrQx3cs0TFN9ybcei+9QV1Y6h0kBoXfWcD3tSNLl0EIJvXbwvj6VIA&#13;&#10;Ldg6cG+bGYm89UY7CwpHvg2LFhI1ZZyowHL+HeGujyR6WWFx/qyCS7Wkd08Xu+7CBm4KKIGtSgoq&#13;&#10;ZhxcKuH5Qni5cM6neyNsnbH3HaQNFRVLZQgLdupgWtActGc1I+FWLyDpYAXapvj8pvjPiwLY8R3b&#13;&#10;mnZdCqDNx7HNwd47trbhtm/m6Qij+dlag7AbqsVmbOSPtAXAV76FEJRUxxVrBqKP8o8xM/uGZL/5&#13;&#10;nWIC6CjLR0/48D0ddx771HvAdeA/hjRGAkhSg3SYBOy5A2y8FxCa0yaRA4kKRYeS2rqq/O4JMwgK&#13;&#10;cSO/18+WUnVTzQNAOxmlQJ5/QdUT2RrARVE+BYw0gnzdsrFIaiCr8WAX2xMigSsRUIBLISzMWLgC&#13;&#10;VPB2b/jPz6/4ZWn4z3tFgvR+TSlGg7G1jm3bsG0d9wbcpaCDAe24kOL7J8IPzwsA4P/6ccHztWKt&#13;&#10;Bbdi7dSV8HSpeL5U9A7c7xW/fNnw6rk4GhM2N5JDCCsXXJlwAeN263gVYN86mDp+LE8AgF0ZVBiM&#13;&#10;5p6/tvq23lFZgY53nPojksA6RNw73JyDefDdR59NtHRhYgujifoZieFrrsA5tYcBIE5jBSX7Qsgd&#13;&#10;OSSoyigHMg200RwpSAHuADpYV58zejAewEF09fF8GIc+xuKsZ8enOIdZZZLuhyZwM06Jvr+PqE37&#13;&#10;LIBPZUWD1Ydh579CBJZBs8NxPqajUaCSojMBYPPOF0H1i54qcC+CL5eOJoKmgCUX5dxDN3QU0Vxf&#13;&#10;ia2/k6dxOov995EDWv1BFR4+/4qwulOLei4bKNbKeF4KWBr6RUAroaLiabE944frgmtZzDhMit4i&#13;&#10;PMz2gu6KhM7lEdg+4fl3bN4I9q1j8+g5y9fCmeTZHC7Eo/w6goq0VkIrBO4byi6gcoFQBcOMzetS&#13;&#10;cFnYDOhiEdZRtkKaERtHNv1YW2XkGwoLFWBnW5/N4pFJzB3rQrg1xpe3jte7xRoU6rgWAGuFVmBd&#13;&#10;GBfP3/H9lfDTpxWfvzDepGNvHuPCjK4NgGTeAcWadFIEhfRm6zcXKFk0spv/Pb9a0Ea5IQWM3nW2&#13;&#10;XZxyyimn/JeXE8w/5ZRT/qWiUAdsp4R4OtQxUjUvoKFBAeQ8zSoQZcdC1HhRE/Sn/4+9N9uOJMe1&#13;&#10;BTdA0txdUkQO1beH//+1fqrTt7IyU5K7mZFAPwAgaS5FVtbtWqfi9HHmUkrhbgPnYWNjY9o4GrCn&#13;&#10;AgjZBlNkuNEfDloOOpn7vDGsgvGcs+nEDhDADzF/eGYZ4PYocxzi7N/GRsHBaGGAlZW/H+fo/rBh&#13;&#10;wHOAtCY5xL4J/ezd/iRRKIuB/zRAf6YQAfIDpUb+GM1dXwPcLJzAiTrI31nL8SqBM5MP8HkHTUew&#13;&#10;uo+AqgGnY9NtcjwGkNjPxHr7g7qfDxb64TO7+cPx7Nhtjk9RdT0iAxBqVWxk4KY6I0rUgO9gy7Mq&#13;&#10;WBVKDppqAAhHMHmGo4nDsDRVUrg3IzxIHPzvwDOw1wpCA5OY8YMVpIwlEc6FcMmEUzbQPnAPIqAw&#13;&#10;gxIh54TzcsJe1WVzqssnWaM3ly1JiZESmyb/nvC2VjA1EDWsu7FMW1Osa8MCkx9RyWBkFGaIWgSL&#13;&#10;GPNprmmij23SD4F/NNDGYfu+ref+NaN+OtVxnDUNMApg36/xPmmePdQBlubeB21i5hu4J1OPsy4T&#13;&#10;YH4VQq0wg8smeL3tpsl+a10T/5j7Y4pPRRU5mQa2VAHUWHo50wghQWQM3b3ZQXUTBx0tf4kJmtMB&#13;&#10;zLdxaR5A+86oNaFPcSooiSDF3hF1N4L/Up9PYv6NNv2sXQ/gBIAhsmLrQEkJ5yXjvJi3CWBzZHNZ&#13;&#10;sRE41I2uhfF0YpxLsvxH4L9qsQf2phYoj82QkdllfJBRQbiuFeHVtG4OVBJjbYJf3zYQFNuZcNsU&#13;&#10;L5cFDIspkBfgcrb8PZ0SLjnhShmby8PstdkakwgpxRQyRj95uYjDgDP6QLfl/SGO9Md95jASvoFJ&#13;&#10;/WOY6pPX/bNpXsK87lNicHiSeSyEDq/PjOx56N5Bn30E+yA+3uvl+1YFBingMA9o3ytwN1Rb/xxw&#13;&#10;8ees9Mj7vIZQc7a3AuRG8OenjFKe8fXlhL9szfOrkSWklEBsnl77vuDXd8HbarI5W7Vx/Hy64H/8&#13;&#10;cMHPX58BAD9cxALRE+FyYpxPCUrAecm4LBmcGOuqeH7dzHMEwNvW8HrbIdW8cqqqMbe3ZnNLY7TW&#13;&#10;UJLi5hNLraZtLdkCbm91EBi4uKH7vrp9vxJjPvToY1oPw/rcV0YDjzWzN/UEbkabfZZCSkb9wpjj&#13;&#10;bWwdjceRw/4mNxqFfI0C3SPjvt2PQ0xH74y1/q5TBElBe/6jj/qdavIms9EMMLIA1L1Zu3aVS7DB&#13;&#10;SPPxjC496XUbPoxgk+oRsgDgmLKfE+O0ZFz2Ba3uUFVUCckny1/M910Cbt6P+Yj8X50i/n3pH82A&#13;&#10;f26GJDfYihISJTegVWyJcE7AUy5Yiq1rT4v1r8uSTJJQLHZO7PRCZjM65HG9jH302Be3ZkGyWxNs&#13;&#10;1QzzqtLbadstDo/J9KktTmRgfQawEeOm1QzYVcEmS2+GAZDFqnE5zW5UinkW9/nzf/h+otcP+Q+i&#13;&#10;nEePr+RnoHWv+OV1dblHwpfS8CQLnk4JiYHiXqJfnk74S2PctoqGd1zXhq0CVRVQI60wE6QZOUzD&#13;&#10;WzsIHX72I/jZKUgdCsDjtczGMZ5i8TzSIz3SI/1XSA8w/5Ee6ZH+9ekOZTNAfz6sD0CNyA8S8V3g&#13;&#10;w062joCBBLju8bTtvnONFn+POBvfdOJDh/6ImhCHrA65jqixVVPsridQ0O6eCzUOnXFiDfbYnCWe&#13;&#10;LiMytm2UJQAMFxvwPH1SiQFGOFvX5HnGZjOYYcAIIigQ02j3vAakxB00ts/jdYmMhRyBCaEWTDUk&#13;&#10;ByzA5hE8UTYmtXa4Zejjd+1vBwB666rMMJbfIw6ozqDhaK5xJPiYunt51On999Pve2jGz/u9PQAL&#13;&#10;Lhf5r02x7cZqIz+sN5CzoQhdB9mg3GiN0WwIQGjkIHw3kNo4qE1Xi5+WMmWrV7WTUZSrSoPuCkID&#13;&#10;qECStc+yCp5ugq8XA6MBuIyFPY8IyFCkRDgxQ13rfkOCSoO0agdD7xGnwlgyYS3AadPOQM/MuO7J&#13;&#10;ZRasH0rENmBCa+YZY2HM4scY+lbZd205j48DhDdfQP2a+ePPIIVZz7kDfv27cY3oOCgr5n6nUGE7&#13;&#10;CMMOywHox9jQuIE8ToCakWfd7Z7bJrhtDe8bcF0rXq873raKdXcgnRmsagDilP0Oike5xFztFQJ1&#13;&#10;2RtNhFQHyFNFsDVCbWzSOLsFxWNyl3YhtOaGhznAiFfInsTklopaYN1i8mIWr6P22ADhjXFsmhhx&#13;&#10;R4PZAXOjua0QKJuxcUlRsjGKz0vquro2zux9AfQyBKUknErCZbHAgoQh8XTbKt5vDddN0AQoxSQG&#13;&#10;lmR9NqWMCjMK781ATq7VDAQpoQH47dqwbg2/L4TXG/B//VSQGHg+E1JhlJPlrxTTn87K2ODSBlU6&#13;&#10;bJGIuifHGP1mSDU5hWjmGJ8DPv5DQEmP/Z1iAvtw2XhOxwI/wSc/efyf+uzTe9XH79345kTIyvBY&#13;&#10;5ki+LockW6ys8VdfG+/L04OD9kHcgaX5jbbOjn/Ev+dgzsPQTB3Ej3W633tXWTGXHNK00JOExJxC&#13;&#10;1XYpS044FwawoNXa3x1PNCM9Q9TG7w9PjLfbhrfrhq1Z/30+Zfz89YQfXoyZ/1RaN0w0YTyfCxQW&#13;&#10;S2XJhJKB/ZxwKkuPeSOy46phTGBUFWhTVFHU1iDmzoSm5oEFAG83Y81mToAo3m87mhJyUoAWnNKY&#13;&#10;kz/2KxrtMBkvhh+N/VtlXG8eewNItin22Ds+w/KJyD3eAmx2wgjMGyAlRol2ouGFZ1yN6G3ZAMDu&#13;&#10;aXDcvo4xN3pml/2jaV8x7d3YNq6HNWeA+ZZEgVA2nMuZfLAyjMVNROCmaGQgbcynkSPug2aIEXrw&#13;&#10;ABDMkKaxrwNQMnA+JXxpBVBjS1cxHfZWLXg6RLE3GXFW2hgzvRr0H8xX32u6z/JnG8c/SOrtYL0s&#13;&#10;QYTQagNpxmkpWLKRIC5nRvGJL5O4xwhDlcEp5jTr7N+yH81/R3yd1tTldMzoVpv9DZhRu3pbNdUu&#13;&#10;x2dnrGR7m2Z7lF1rf+dSTZ7nFPNI8h1zP0ONfdPHirybv2mA4rHJHicQMck5Zqgo3q8bXjcBUoZc&#13;&#10;EjQBuRDOokhkhTrnhJ+eE6RdcMoJv79v+Pt7xW/XhuuuncQFEEoae5FEQ8pLureB79kabK9LQ4R1&#13;&#10;FECPruWP9EiP9EjfeXqA+Y/0SI/0L080/xHa8RNwF7/jQC4YG6gAhE3jdTAo4IB/0gikGwcye7YC&#13;&#10;xoaKQyAFQOga9f5Z1+9lmPSIb2CzByUc0CIAZ0bPJ7UZvO6IMIypM5d7Prh15sddPU1wqz1Rjhra&#13;&#10;cWbqKpQU4MZg5ofeMABj8Hj9+GWd4TVgJXsyTVQyZcpvEeIAACAASURBVHdP9zpVtYCokRnxvAto&#13;&#10;SBJIb2D04KEakjRxABBvZ2fLSAD7biiAMcSbmmSIBcYyMH3UwgB0R/3O/x6w7mfntP472MOE7pr+&#13;&#10;4XpmA1HV8rJXk0zKbAygRN7ODZ3h21k+n5wIw/u494xwN1bpcST6USf+px5kkaIfUg/a2UTAZBB5&#13;&#10;MqUSMBuT+LYLtl3sUC7AKdvyHv1lQlR7RywgY6KzgUrh9VLFgh4nCBLIpYkSzosHWWuKJg1QMcAH&#13;&#10;xnrKyYQFmjoADh19+9B2H+uqkx+/iQ8cG+zT8/cEjASYNwLTotenQ+QITxPxw3KA9Z2Zr4OZH306&#13;&#10;5gMRQYXFebjtgutqjfS+Cm5rxfumWLcdt62aRwexAUZqLPtO5Z/LN9WFQrG7oST6bwNhreru5c5i&#13;&#10;F3S2Xox986wwz6QGHAyA7BIvKgIVgFlRssl+ZGfl5WplbT4Qm5qMTYA7MS/FXAJ1XfH7caCftFl4&#13;&#10;B3mw75ws6HjIMUXcE2sXMzCyCjS5ZBgJGGZA2dyA8r5agNrbrlAwKAELgCVZQOicE3ZJWHNDcYvp&#13;&#10;ORFKTlhKNsPd1rDvDXsFwBU/nFecF4tdAoLrntvvrYqZ74idmW8MSGaCJOqs1gHUqYOJ7MxH6dV0&#13;&#10;7O7fQJV0/sbnBcVhDv/W9X8WbuvX6eHXh9/fSjFbDeDSppnE5PMCkNj1zUGjH8zvJ58R9fjcOY8z&#13;&#10;ptgNnbEcT2M3ru9g671HBNDX0Wkb4cBwRyzHGvPNigxgHlByDx+XEGSygPflXPzSmItGPkStfi6F&#13;&#10;8cOFsH2xgNbMhFMCnpaEs8ufLYURwbpBw9hlY0nBsoOpoC3AsxufXt8aCjUkUuyw+qkt2MUMdZcC&#13;&#10;gcX1AIDf3itOp92uk4bX9xUKwnlJUFbQyb0upg1NX6VnAI8CcB6xjEb/mmE06kAbfC4m2H6je1FN&#13;&#10;xsS5r2p4ekRw7ZiX1PuDxH5vAvLhe5EudThY+UxzQ2sfS3ToiTh4b/oHx++mvo24lOKR6hESHGT0&#13;&#10;/CoGIxoYAW6ZBLU52eKQhwgUbvMvic+bErE54DGXBGGUyAycMuGpJDPEkzqYD2yswCYulUjd4BJe&#13;&#10;ASMmtU4F+m+W1Lwh4ax6IzkAlxPjy1PGJRNyZpRM3eh+2PsQOaN+zC8jTsfhNegrrAbhwGbM+F2l&#13;&#10;Yasm5QcAm3tcWh+ASfkpkJN6jB5GFYE0AaH19i1JsVbFudg8dFoSFmWTG4WdB4LQMEoT5zDqfZm8&#13;&#10;iHZY0A9lAoyQtGTCyynj5bJgk4q1Aa9rA+eK85KwZyA7QSZlxZdTRvn5jB8vC3593/DX3zbkX1f8&#13;&#10;7fcN696QmLAsGS8niyEBWHwpW3cUrQlqs3hPb7vgtgr2OvamnQwltjejTtR5pEd6pEf6/tMDzH+k&#13;&#10;R3qkf3n6Rwd/YAK7QzN9Yq2JUD8vsLruJ5HJmfghkjAOU8GB7EfkfsiN91AH2IdLpT3HXDr9mV2b&#13;&#10;fRgL4jmHMt2ByX17q8d/03z4wbSp12EU6EA4BkAcF5lMSQDGHZ0cm89gd+sAwu6BTMMl5vdTj202&#13;&#10;NYGBDx0EIteWpK79PtVMv3dmGmpn0k5nXH9ugPNVJqkBv2QXcWYzsO5D83M8Q0a9zcxPGnn51rGS&#13;&#10;ps/j4HFk3+mhTCDqgExT03TOzMbMzRkZAtqBrVagg/mCuQcGoBn90Q7a/n0AGV0cmLrhBQZDmlwD&#13;&#10;LCiaErn80XQfLCBqyE5ZAMWpjcmZUTNYQuP3XFHFqOJQjj5oXzY1b40MQc6EsiScz2Lu+DBWlbQK&#13;&#10;kQZB8XuMKR3xLJqIMdE+aZtpxNz9/w/AgX8SN4gqCRBID+/yayZAxq6nDiYDcYDGZJyKy02a5Xar&#13;&#10;eFt3vN4arpvddNsE69aw7cZ8bU0ATkh5NniNcfN5Ad1joKkx3JhBMNbq3qTL7PSSaUghaAc4Rd07&#13;&#10;SQewA5i0A+Bu6QSUxGgui0RsB/OSTLqjTX3q91vrga2jBQ38Mr3l5hP23BejiHNpP4LX4RERn1Bv&#13;&#10;i+blYgWqhhxAQlXG2hRvXuevN8HbWlGbGQdULF8lZ9MCZvbxYnI9APCyFOTMyJmxkqDuZPrRDkaI&#13;&#10;bthbwvuNcdsE/89vFhziP35d8dvasMLrwsudmCB5blGBNCutNGPH+iIEc8EKE2lH+P7UuvkPk2LM&#13;&#10;N1P6M8Mnmm1eS//UCw/3R0Ec7OKx3jAHWDrmvLjO+m00wHjm8CPz+Yl8Oe2Llz/OUdx5LQ4wiTuQ&#13;&#10;P40NACGzgLt7Zk/C4W0Qff5YegIMRWVH9jxQPIHtP7X2pn4xfA33PYqvx4UFSzaJMmL3/kjAkgZo&#13;&#10;TqRoEkJ50W88UgIRkmYoJ5wK4euTBZRuTUApQ9OG+rpBGltwVHJmqsv4QRqqM/N/uxJSWbFuO0QE&#13;&#10;r9cNnBKeG4BUwSCUZAHic7StR9FkZ7jPWwD7flqDFN0dYl6fTCFRB/h9rOVDO/W/+6Ias8noFqK2&#13;&#10;5wAicCz6RWGQViVwsuhITEZomOOzdPmeqXMd9kDx4kMWdSoQer8ZQUO194eADbtBqb/D/scae133&#13;&#10;/+vjZuzHyMeEUJAuBAdDKg0iiRnXjMRSMhloCwI3AmBEAFEB2jDuH6b0yNg/N0l8P+n/Y54ZZgBT&#13;&#10;D44SQXCfzoynC+HE2g0skFBoDym+hibtcD6wvmHjhmMu9Df5VVBQB/NFzexdpaGKYhPpYP7etEvm&#13;&#10;iBorhgDsjbE3wa5s/UkAaEOr9rKcTEprr4zaGFWAvajHD+O+Z5EpdhixET7IA9aOnGJ4hMXfs8uT&#13;&#10;msfcX74sIGJcTht+fV9x3RrWbcf7yjjngjLJWCYWPC2MCzOWUsDZO7QKXt8rliXh69cLfjoTFo9T&#13;&#10;sJQ8SYQq9tpQa8UvN8Jvr1f89laxVsHeA9vYfqbr/z/SIz3SI/0XSQ8w/5Ee6ZH+9Uk/7oaOnHP/&#13;&#10;PR36+h0a8jvGEGYWCFugvMQETfYsPp5V/HnxxwQGdNbLfCS3e5L/dFZ+HM76FQGOfXt3R/O1E/Bw&#13;&#10;OO3E7czHzyZGu0bZA6Jz0H6WBYHeAdSf1OfM/gvJHMfv+mb7eNfd/WR1lPympoaiDfmbcZDUu+Nz&#13;&#10;sJ7tU+p5iHhfe3NmuzMwVRXX3ZiCt13M/fegz/o5CEWHE++huY/XYbA/gz05H6CiXwyMpfX7mKxf&#13;&#10;nArhaWEsmeGQJ9YdYBpg/j02S/CztLfhMBZE/h3cccQhgp8mtlgFp0LglCAA1irYnDFphEw27wgx&#13;&#10;ICeBcUqMSyaci+Wz5ISDFNNUmeoVpjAt+xFkFv3wbsGjMzIBSUyGRTSAN4eRJEOkYW0G5m+14X3d&#13;&#10;sW4C8qB7Or94askuK9Vr+7OOTVPm/xg5mPWUJ5vXsXf2YTf6lz312MO61FT8PTH246dBcN0a/v56&#13;&#10;w99eN/x23bEZWR61mYZ6BKYzg6TAudzde2Yq6MfyxLc0KqXPEzLJt5AZXXS6VjGCcwbuw4xRndLQ&#13;&#10;1ABmYkIVQZPkBgILFmFBrk1+zOpOsO4KaYKq6v3E5uNE5rsB8uDaMqS0xpzu/4uDPVlfbgrsLhnQ&#13;&#10;xWaIumdMFUGrxsTfKnCtirwzsFs8gl/frU5/vzbrd0TgQohwjszcwYhWLdhecWT0aSkgFpDLYewJ&#13;&#10;ICWTLDkllCWBUsK2A7+9VvzPvxuY/8tvK66iaASwmAdNhHwJeaPE0S7ej1RdsglgYR9uPAI+/1OJ&#13;&#10;puHxSf+hscb16v8Mb/zk9g/f+02fzCSfpHgDf3JVdD5yAF3HOkKxDxjr1oe7Cej60vG4qTsFG7tf&#13;&#10;DEzz/JzvyaMNHoNnng8oVrFg7g+SAB3qW495iZeBQOowPiUzdBGBJDxpjtXV5ycCEBIUvs9JKcbX&#13;&#10;UVbPGPlmhOgShEQAJ7AmM8Sy4uVix7tTecbTk4LSK/a64fcboe56zMjdPmWrYtI61Yxp17ViKYSU&#13;&#10;GvJ1tTWnuMtK8TXDY/qEQeTYCehjW0xWEZ1/vA2M3BvG9rEvmlsz2nOeXvocqLY+xswiYu9MDtZV&#13;&#10;MRkZVbJ1ELAA1orJU0MxDC++n+hr+PjsmLupD/dBF3N47IwwxumsxegPnp9FAJSBFEauHkwgLh/G&#13;&#10;E/J39zWayPeRE4mBnDFOZuLt8YvI4upwdlLHJlOmxoo9L9P/7Mz1/4skXt8+5JmB5PG2EiekbG0k&#13;&#10;jSBudBc16bhdm8UpAnXDJvcuoFNQ6diLu8Y7pMfyMQO3BaPeW+vxLQAbq9LnNCNVgICtNdxqxbn6&#13;&#10;e70o1Vuwio0H+21/n9wwnijW8+FxBdg6Jy7lp86Ad1tm349PUaL8l/W9zMDXp4TzUnA5JfztN8Vf&#13;&#10;f9+wbhuuN+AtE0qyfSUxgbSCmFDAuCyEHymhaQFJw0tRnM4ZP/54xk9nM+ADQMlDBJTYvFpqa/hh&#13;&#10;Y/xyZvw1v+Nvv1uMktqnJAZ54O5HeqRHeqT/KukRs/uRHumRHumRHumRHumRHumRHumRHumRHumR&#13;&#10;HumRHumRHuk7Tw9m/iM90iP9J6Q7piAGiyjYvvdsCGPAwrVNYdqo6jIfKi6TY88NVn0nyfUfMvZa&#13;&#10;J84NTdTMpoVe2GRLEg/WVQQiBeDu9h+p4vfsx0611olHp8fvQr5jMIKHHItVCg9aWDDbMb2fPLCU&#13;&#10;hOyNyQEcSIJsjGAjlQ2mGU857ux/OdY5xXX+HgVAYjnsrPwjSXAU80iP88/VXd2NKWwSOtRpbSqC&#13;&#10;902wVcG6N6y7BeKSqHj/rXfxCBQ62PmjQnsfmD+mDy1luv/Bvmeer2hIKXWt7Zcz48s542nJKMkC&#13;&#10;ChMDW0u4etSxtCvaVG6aMxRl6HmLzsMIrWNVBakgseKyFFxOBV9OBEoJVRVv1w1Xf4yIFVDUvFUS&#13;&#10;Ky4F+HrJ+PF5wcspYWHjCvIUpBBAl3Oae3MEXNa7dmMmFJjGd/j2d9kKl5GAKkQzPLYjbnvo94pp&#13;&#10;9hL1+r+jLQ6ibtTXvXbFXQt+mqYxeihosDWD+RpN4ONBMJiTh0gLOnmV3N3jjhOeI4JIRa3VAt3e&#13;&#10;BO+r6Q4DoUktoElQWhTQ5iP53lvjPvvTpMHOWFaZ+hIOLWhMeZ9HdWTamLtEKCkjp0GVbe4JYixY&#13;&#10;C1Dcmo3BfW8QaSBnFsf8ekqM8ym7t4VAvE0PYxDU3zs7Hswk3SM/1aSZtiZYq4xvncVem9Vj8+C/&#13;&#10;ohav4XozLe3b1vD71YLZvq3N40SY/n5JQ/bD5qCGphXMivPJvA3OOQPUoC5dsjJDQhZDAVCGCDsD&#13;&#10;Unr8gOgxrDB5BJ9DjJHPyEwozFg8bkGkJmJjJeZweJA+iDMWo3d9uz98PlamPnxsjQ9f3/MNSe8v&#13;&#10;Pj72/vrjEv35ezuPPMabSJdZC0+Xea4kZ6fOcnCfpVA/oIPAvR5zMbGg7a+pFg/uOD4Ce3/1+YCi&#13;&#10;7dEZ0p2p73uQnu/+juFpFp5+SYM1bwXvMjl+zyw1FGNBFODEyJzAjM7aBeZQyQLiDDIdKItJ4Axe&#13;&#10;JYJW1+uHBS0HgPOScEqMbX/C7bbiWitai8okxA7DyP02NlLi7i0RcwunBAJQ647Xa0ITIDEjRcyU&#13;&#10;NApoa9qY90eLTIv0XOfTH/P+DTrt6YDDvBLejOoVqPOLfM8moj00PUEhwkhq/jAWqye0vRJICElM&#13;&#10;hozu+2Esfhr5P3p33bPpu6fbVGq7lmKanDw7Dotj//e8WhPCu4pAMjGHdVRQ355RsLudyd2sgiIY&#13;&#10;KGDjcK3m3fR2q2jKPWhqbRHvox33vVP73S+9/7XSZxn/1v7js7vjP0BIUWFa9dcVOGUAl+TKa2PN&#13;&#10;aKKoGqz3BJJqa4VLaJlHS0yClpfwPFaYN1+tJkG577ZO16pooZHfA8vHXKZAzLVkzPz3bUfJACEh&#13;&#10;h8SVz2eJGLURatIu67hVtpg27HM0x37Z6kGEIJ530dT7aPIdN/EYkxTjLAY2C4oC5QQwF5R0hgD4&#13;&#10;5bcde2t4u9Y+r4AzCtvcygBSYVwA/HBJyHLBellQCvD0kvCcc9+zJBpzB8cciYSlNCy0dM/aJhVv&#13;&#10;awQLt/WL/3x3eKRHeqRH+renB5j/SI/0SP/yRHeAw2fb56M+/LhHDycFD/40vgBcD1SIPAgroGyb&#13;&#10;TWI6HAZDu7JvkQljs8eMnMw9tsut2Kmyg0fA2Lwe8vrJXzNq1cvQD5fagYco6ww0dAxiltXQcBId&#13;&#10;B0hCbEz9kKc4HkMOLroE0Ce7UnW36rvPLAs0AXACnZy34og5P7KXRwOMicNO5MPcbwPMCb1vhUCa&#13;&#10;orWGW9MO5ofmJzQC9KKfCOIYOWDQT+rvkNP4OerXW/XZYcNcnLmXKXWd7YynE+PllPDlknDJCZks&#13;&#10;oBiYsVbCKTTSd5MDsdgC8dY78RaawKSp9iIQKCfgVBJenk94eTrjLxcGpYS1NhRmlGSIeRMyPfpG&#13;&#10;qCnhnICvTwU///CMn78+4ctzxqkoMmuXdZkH33B/hgEDIdgrHdvxdgtFKMU5he7r6L927mSQKkrR&#13;&#10;3ta1MWpLqM0kI2ZpqwlnOYKI06H1vs7uquvTDzqADWDEbQj5hUnGS4dcld4/cC4YTR/ofECm6Ucc&#13;&#10;eEqmt5wSNAA7bXaQ9/E/5rUA0fXD/DhnpI9EQg/o3UcUTZXlzwQZuO13OejkALGDbZxCo910e8X/&#13;&#10;ZT9kQMFeIVIhTZA4YSkJi09+iRJOwqi7oIZMj1e7QEHSTP5MBT2+RzShz6shXqIBtMHGem0G6EcP&#13;&#10;CRkiA34NzG+i2Jvgtje0Wk0Wpyo8Ji2qmnyGAQ6KkpIBqKTeVxUgtaDALh2UHS1RIqSdwWRGm+ZG&#13;&#10;jeutgVBh0luCUjxw7pKB6qCH6iStw/5jwdQzM5KjuMRsxmkRUDMgJGJp5BRlZ19rxvz1Qa4jxic+&#13;&#10;GQ6I72iMHZ26doCPn8zfE4b4J9Ifo3izMUegA8AHepvOmelzsaLHGLiD6PtfNP0vrrifVw/FmMZ6&#13;&#10;zP/zVQpM80GAoce+eyjuYV2PNQ6AmuEtE6EQTJ6M1AJIEoBUMEsLSQCuMUep1RZFrbmxHsmeO+aQ&#13;&#10;2td1csNp1EETQWE2DXZWk4ACkFRBvODrqeCn5wv+719/7zIrNneovZtGfz0vGaclobCisoX0PS0F&#13;&#10;S1YkEqy1gRPj3ATNgnBA0wRoh3Hxm5O6oldsIH4Y9T7WaTl8rvPt/gchTCZ6eE4YqKtLHKma/FBW&#13;&#10;m5MlZEgAMCWE4eJgjJzz2T+xdb4TRHqe7wo79dMYh7am3o3e6V0f9o2jZyKC85LHrAHQg/8i9pOx&#13;&#10;ESPfN4sblqdnilq8gPdbw/t1x+v75rFwrEAhcSYqfY8+G4//wfD/ztO3Mv+ho347caxfVtVbFbxd&#13;&#10;d/z6+wpqwLrBA8or4LKNtQn2RthqQhWyWEQJULGA6YnU9g9p5IOSj8ymDuRX7Ltg2xu2zaR1RGK/&#13;&#10;Q70YfdushMTJJPHI4s9UsT0kw+R7djFjOPv61Rq78VWxN9PEP2VbV1NKZnyIKnRJKt8mwmJ2hLzT&#13;&#10;tGDpMGoCqZ9xVAWJGKdCeHk64f+gAgLh7+879qp4vUXegHNWLIUBsuC5TBbAPj+doBcCpYZcFBnc&#13;&#10;DQcEeGw125cQTHbvuQDpZQGlgkoZtwZUNQm9rVr9DPPpIz3SIz3S958eYP4jPdIj/cvTHxDspjSA&#13;&#10;4iOADwzUwg9XYptnUjgjzA5Tlf3ACkYmhiiBG8B+jZIBBaJieuc6GMvLkpELIeXQ39eB4ylbEFYP&#13;&#10;vkpKncXsR1fLm38HIkCS71O1H9xn9paBc3PpAmnp8B06IoiJWapxzLd3CkzrOoLVGgzkT/QAVdwP&#13;&#10;qwZWRYBThh8IhXAE9Q0c6HFZ2YMNq6BVQJodDo4kMrHgxDCGEjQC8UoPHthgzDhhK2OF4lob9p09&#13;&#10;EF/CLhV7M7DO6nwwy6x2rGWyH+5JFcZsB4CGREAlZyoSAeTa5GjGLqYCEnZwEwCJn3eT6+Lb4QsA&#13;&#10;MmdcloSXM+PlRHg5ES4n7sxmxYIFgudFsJ+95oTwzoTbbnrp3UhFDDB74LKjlrgd3gzYYhKcM+Pn&#13;&#10;5xP+x8sJXy8LzpcdYMVeCefEeDlZv6iN+g+z4PmU8fOXBf/b14QvT4rTYoClqoIjtJ536sBMAsDy&#13;&#10;4WXfEEATHSmAEGJ2JmzAyROaQgGM22cFwNPJNEf3ChBZ2eAGHYR+9Afgxln8DhwPRn+0fgA5AyQe&#13;&#10;qXdYL5czzkMLGMPjR2IeCa+Q6FsOelhARMEuzTwgEMYTdtDExoMBRAlKQM6Cp6WCtMHDGuDmGrYU&#13;&#10;gdWijqOeJyARh79o+rE5UbShayJbASdAcvw7MKLBpNU+1nNeUXIBkW33jPHLEGlYEnDJivPphIgh&#13;&#10;wWx6s6dMWGJc5ILEwEKCxBVvu2BvbMH2pIHQoDv3gzrRmMdEA2EYB/zQim9VcF13AIp9sf5a9zFX&#13;&#10;qlr976IeKLtCHEi3eLKWv8TW73NmcEoOsCekmBeUcCkFJVMPJk1NbXySYFkUSxGsu8UE+Pv7CkqK&#13;&#10;0y5IlLBvDCfvgTNQSMBNkKp5PSwL4emU8LQwzsmAEWLG4nNBIUYqyWMUNECbtRsxms/XiX196gZZ&#13;&#10;IGKYWMDWeVQMnLlXr4+d6Dt9DPsYmfHBMCjRsSuNuAXoTTnAyJkWfUgxnn1chXFU1MCqxpA24otw&#13;&#10;AkgVCzG4GWu1kaKylTFRBrV9AhBjDbA1pgcxn9Y/eF3dQ6+dUX+ILjp5mQXopFHnPj+pG+vujd7+&#13;&#10;TAtQDu97EfdWzTqcCcpj5kqUADXjJk/jIoDizsCW1Nuk/yD2JZGPE6BACsDKQWjADAhCGwgFUhOI&#13;&#10;bbxXVEhquLwkXN6AHxfGX69AI3tOVgXYguUGmH8qhKfCWJLtt5YEcDJA32LlMqQptk1Qi5emsHsA&#13;&#10;2nMMKP8DgNQtyVH+6EXqDIVhQB1zwZg7fW8U61JMtSrWxEymMS5DT1xFsUlFSoqlFBBZv7T1RwBK&#13;&#10;0EQWYDjWR3LvGQrPjKE3Hh2tj7lPDD/k9RH4vXhB5zn8o2k5OnbMpTZnawQ4Z+1GjSC6iJrBhaBg&#13;&#10;ElSyz3cRrLVaQPAgVAjhfQV+vTb87W3H6yqo3ehgxlNiRqsE1TEjDE+CyeD8p/b5/0kpkQV2FnFN&#13;&#10;+uQ68wBzBnRFQprCylakrOCcUBtj2+F7R2+seb6j8U97Hlt9Ngsk/bYq/vq64ve94eUKvFzOuCy5&#13;&#10;t3ITi01Ta4UIsBIhNcWSGxYlLIm8j8gw1MD61NqAawWuu+C2VewVtia2HVUVVUeMH9VmayMIyhnE&#13;&#10;glMiPBfC88K4uMFtFcHepM9vJIrMAmSL6bI3DwxN1gdyYhR7gQW6h51Pkq91e2vIyc5fEAan8GYS&#13;&#10;97py7x2Qx35gNzAYMeuSAVwA/bFAqeHvbw27e3xeNyPZMAm4GOCemXEpDM1GCgB5NCuqYT8BKKGB&#13;&#10;3CPP58d9B3LCQoK/nAn5hwW8n5B9bPzyVvF+qxAuqBAgOeGnNbeTpT5vPtIjPdIjfS/pAeY/0iM9&#13;&#10;0nebPoB3DsI1ET9Sx8bXgm0KjYBS6sEPXZgHINtMBuN+HPKHvIajIP3A0g/9QD/wKwVIMDG+1aQc&#13;&#10;Ph5upo25n007+DChEfHZh9Ng/7d2hItNmAGk4XUwmL5MEQArQB0vlzgYSnOOxlGbRkEQhxkDoHtm&#13;&#10;/avpVEOjBSaxIMw8HI+nieYRprZNcF0btn1HbXZAZWI0afa+uI9Gffe6mc9YNMCqrtoTxXLAxGuk&#13;&#10;Z5e1dUNMyBNkZiyZcHLW7dPZwfxLxsvJDgxLZic7iwGDCdBTAnACACw5432zgKjbbq7Q4oYSJWsr&#13;&#10;adID/0b1i9d3ToTnU8JPzwt+flnwcs44ZQY4oYnismRsFp3UwWUDwHImXJaEr5eML+eEy8Jm8NCQ&#13;&#10;TZgAAx1tRd529y7097DLUEnQUbfRD70xwssBMFCr5ASBHfAARcnJgM3eI/uDxt+E4YUxfR8QluW5&#13;&#10;99S7Z9i3Cu1DV6drDyxhZ3sfPAxg7VCbolYDAnbRDwHlIo8BCoq0fuhOnFAyIc53VRsSG+B8TGOM&#13;&#10;zHnH1Cc81+OzD1V2x/8kjPLMshYOeCZmlFyQUx53JbiUR8JTITydMk5LBrFCxRh7mbO1XYq2JZSk&#13;&#10;SKlASaDvFa9NUJuzNydL5ZzDaJ1eVFafw8mZ6optF0CNdWiJh8SIAxVNzdhSm0BDBoKGZFpIrtnc&#13;&#10;fzeHqTMPQS6X1Cu6d+fsHjmZFbfa0DbFL3+/IqcdiRJEzZgAhASbBTskVuRsbMGlWLDspTByhgGE&#13;&#10;o0EQAbhjfgpjC7vxSkTnac88yMjuZR5TYFTnvDR+i20ff3wUdfo2yKp3v3Hfjb91h05r6HQb0Yjx&#13;&#10;mZjM+IGESga+CgxMmte/8OiaHtfzHa370btFjyNswuI+5NUXlRgnI6A6TRU99+FjGkZJIGSCONqJ&#13;&#10;0I0wdr/2Nh6eSj6rTQ+W6fXcmffRtmPNnbDr8ZmvJQY1k1sXxrzCBBS2oM/P5wXL+45bi7qNss9e&#13;&#10;i8BSMs7ZgMOcAbCBemGkNO8TjNU+ZELC8PhPpc9q+S7dT5//4E6rR6D5t02NMIBmnjw5mSdFSmGE&#13;&#10;9IC7Ol7DvucRn/+7R9vUBgeJsw9rKk1jVWO5m3I8r4vud9itdPD5fSrQ3Z86X+BeXDZNcR9O0kze&#13;&#10;UKsxnW+74PW64u3acF13rLuiOVNb1fYu4UFw3COMmv5GU/xbk1YBJ/cucYN2jCGjkdgaFRIz55Kx&#13;&#10;LAxOjHUHMgTv+zRTTvvcmWyUYlMLAGxr2Pu6o7aK69awn4x0sZ2MaALY3rupyeJYdxFkZkAZpPbb&#13;&#10;e+zYYzTzoLvuwG1ruO2KWwPWRqhiP7sA+0Fmx+SR4HPSOTOezwt+uBRclmTEFxHUXYaXFKb5WS0o&#13;&#10;PSsADwxdY8/kZwvuYL7NWU3VJG3U6oOSzSMMGEHk03l6TM7W3QnnhVH1hJcK3PYVty2kbxrUGf1E&#13;&#10;fYZzaVUnMsDmWQtxr36f5buKmGToyLAZFRLjcib8/MMF6sF2z5cVv71d8XoTXDfB3jC5ZgdxLNxZ&#13;&#10;H+mRHumRvo/0APMf6ZEe6ftP0+FJJoQuGOkkaz5IFQAAIABJREFUQKOG2DsmYrQEpGRAgTGwTYIh&#13;&#10;NQeWq6Bm6oCdEcL8wKWCYAMGgW8AjnTA4ALs7MA5jUPcwDkCcnNZgeELa2dvMokgno5I6ujk4ESP&#13;&#10;wySgfm5W19APxNoOMiJmtGgyHWrI3GaDgRugARDgQYAkgx0aG2iiwKDuUCMH3MhLhgDpvIlUzKV7&#13;&#10;3+2+bQe2XbE6C1pVkXRIn4Q80IBR0J8cHx0hw8HiHjiMbb7FD7pKisSKJQE5D3mdwoRTZpxPCeeT&#13;&#10;LYXPi+C8EJ7PjMvCWJIBFqa1rkhkOqGJkwHuAF4uBeuuuG0V215xq0CtDVWsD5lbuzGcgrHcREBk&#13;&#10;gMK5MF4uBsq/XBjnRbEgAWSHtKeSIOpSNzrAgZIZp5JwdgZlZgGR9Lqaa9G6zDiC6/T98f8DJgCo&#13;&#10;A4sdH40UGMLUyZmAbNom5hXjh7zk4NZg3Gu/p4MiNMbysHodQeG4vl8ylSae2Jn2GgdbdFC9NUVr&#13;&#10;BjxHHxI1fdjqwHRrik3MtT3ukRijEZhDya9vrklLIB5HPAP2jK2OY7XjAwwyg0K9TgLIo3FIx7fS&#13;&#10;bNAcOGSM7S7L4HMaYO1RSnKjVcLLKeO0mD6uut4SU3IWcTCAFdKAU8ngZADfuq1Yw7uHya91MKyj&#13;&#10;eXqX11m6y8ZEbYCKYnePGjNwmVxN9Epj2Sqk2U/06QAfczLvmZysfNHGKiZfEJ5VidBlVJQYxGrs&#13;&#10;/cy4FOBaCLe6YasVt1VA2BDSRdrjsxCWlFA4oZSG02JzyGWxn3NhLBlgFghi3NpcKH3eNYNFctAl&#13;&#10;pIlm47XC1gQC8NHWFWPkMDv2uWFwZ3EE8ufxPKfDePoMyP92Dwyga1od/betoEzoRqESTN8EYDfP&#13;&#10;sabisjPaGelg7h5Oehg7/i6NtSLKEzPacWwFbCRj4fiQx754YIwde+8E5kUVeP4O8Xo4JJ6mMefX&#13;&#10;WRa1x6HpM09/jkNRqr2t4cMp5stD/d8BY4MtHb9SBy2VRmsSTEP/yznjx5cFv7ytWN+bM8Wpd5wx&#13;&#10;R5D16cJotYKbgbyZBYkJF87ICThlWyMBlzScDSOHlWWkuWd++KYvDYpDk8XldLzUG+oYb0FH/QKE&#13;&#10;FvrgzbTDa2tIApwL4VISSuKuW259a7xIyP0ilJBQOxli7DrGCvTpCOmP+vj9vNL2f1PIlCAG8uE9&#13;&#10;H2NLjTnSJObIweDBqBcli/vh+PPb2vB63fG+CtZqsV4kMqIha8kYsOg8Fkbd3LfrvzuRAuwGiNCq&#13;&#10;H3KWNrfkTHh2D7CvF1v3qiggDZXHvsRujj86NQYA3GPV1yA2D8Db3rBVwi7JVmRqqMLIIfueCBEn&#13;&#10;CUpdii/eZitncta/f+ZxY943wW/vO15vFddNsFagVvPw2huw62Q8EwWJYsmKkhk/XRgvTwu+Pp+w&#13;&#10;ZMJeK+q1orVmhoWYN7yfmyeDead0zxCxVVudkDIbZgUEjmuTeaFCzfM0eqadJcLgh26s6GZZ7/NM&#13;&#10;glNhIxeUDZuD+SrNPEQoT1OV9rk4vEtVFcIJob0qYnJRu5hxwpxaGFoVmYFEgiUTfvp6wvnJiDlf&#13;&#10;nhm//y74j193/PK74rcbel2oy5odYqI90iM90iN9B+kB5j/SIz3S95vo7uCgiN2bH9L9Mt+sNd94&#13;&#10;C4ttjNUOmUyAcLBADDTKiXFKwN4UJzGwx85dY1NvetD2Gc8HaQpW3cQDnsDu0FXtEh8SEjTcgbrY&#13;&#10;gBp2wWANYGEUNgLy2W8Hb4i6gSIk2vsBWmwv2xAsLQMjw4CgbCAS2A7euYMAc7kCjDBgllxGIILu&#13;&#10;Hs6SB9DOy6oGjprOtXpwMKvz2yrYdpfJoKjjyMDY2AfGEl8FC7+DV76rNzakSVTkbLIacVioomjS&#13;&#10;DHRYEl4WYCkJKVl5cmKccsLllHA+GTPnqVQsOeG8GCPf2L7kh5BkQKKaJn3zyhMQnk7AXhmtJWzC&#13;&#10;2PYduwf1FDVwX3UEodNEyMQ90O65EM6LMXtTAhY365gEzmTi6ZiO9aCcTHM7zTImFJ1oHJpGkwW8&#13;&#10;9zEdgKw4BCtNoNB4xXyXSh+F5vHADqtF34Z2eYmu6zvn6A6Q/PRF98hH/Bn4j8INLjT+diNduKCb&#13;&#10;xrkDvF63IqEjq6jNjCdNPW5D3NOaAWwuQaFKFoiuislDVe1/A6a5HsaAu2q/K4yXQ8enAVAHaKMd&#13;&#10;vDnWxz0ApJ9UV/xs1aQXOlDHhFNJOBXG88J4PjOeiknUECXPDxv4rAG9KTQrcmEoCrYNeL823DbF&#13;&#10;5gaNIdl1B4rAnhdltfE72LAKeJ0HMDakkgwMtj7NMRY9sF5KNkYBizexZDfYsnbJqC4148DpPEc3&#13;&#10;DXknByWSGT0tYDcgmiEiCBmqaKhMBnUVYiwldYPaOVt+SmYwmy58dXkZYmNLZjWDQoqAucQANZvO&#13;&#10;ZNhko2IM5BjtMPeZzrf3e+1z7RAceYeaW2XM8+M5h+dOzz9002+iF/dfTP405AYwsvkk2oMIHi8l&#13;&#10;2mX8DntZO3ShYLPSmP/jax311OeRvqYpwpga757H2rhuvMvktOgwKI8xWpwdyjR5rVjQ414WjDg9&#13;&#10;80Cc59do1znQ4oyBB5O/73X07ppPk4HOsSeYh6PJNwFPS8KPzye8XK747dbQmtqY7/XT/D2MnJMB&#13;&#10;gDEHqqJQxnnJOJfcDWjB1E0cY3VA199aZ+budZRT8v/3xv1k4p+SmSlk2i94G4VxhAhLN6DbRVUE&#13;&#10;Uo3wYTJiCTmP9em+nQ6DZaD5h3wf8z+Vk+ay6SCffFqa+88Pi8b0gnvPspBgmwB991RVwOZmoh4I&#13;&#10;2CKBMCrE9ok+d8cYQtxzX7x50HyHyXgsLtWo1Fnh5PuQJSueT4yfXkxS6uuT/f79fTNNezFu98ct&#13;&#10;zrSWAIBm+KAa7UAEk40ySbjbroCapBMAk39j7t5YgEnUWXyChuL7iJJTD8wqALbdZF+ua3VJRkUO&#13;&#10;Qx0JxOenyGNik3R7OmVczgt+ejKiyrkQQII9jAh+JhieOOalGoHZRc0oQGx5tMD3QPN4MAAMYFeT&#13;&#10;FGO2OZ3FJTVJfVzavFhcZjN4WN1LtAfbAlQEjIQlEU6JcOOo/nFvUyNgKCng3nY0lpvD2BU1Y0gV&#13;&#10;hTaFsDqhywhc5HKll5yxFLO6nHnB1yIopSDzhiYNb5uiwqSnCGQyPt/vMHikR3qk/4bpAeY/0iM9&#13;&#10;0neb7vGEzjCmj7BknP8IBtiJWhC4CELXXO4jDveZK06JsO6Cc0mg0IiETmwPjMCuNN6jY//czzhp&#13;&#10;PoBOQFW/RzF95uweMW1eDowzDbCC+i7VtUnj0BzsN1Jza9XhSs6kznL0d+kAfqJsQGgwT4R+DLZJ&#13;&#10;33DfIwf+ys+O1zTlV1SxN5ObuYkFqry5TMzeBtCZAojyCuxvuz/I39PCu4HHAIqSzEX3clpQEkP8&#13;&#10;1LrtDbUBpTCeLwu+nMjiJKSQNmYUl9hZltjMk+mD5tQBms7MhcUGCC+LWDyNCa445QRVRlNCrWSe&#13;&#10;B7CDskgzZlDUaSEUZmf4kgdMBDjZwSgz9/fQoT0jaK6Dk2F4QRzqGMFG/cwZ+AM84IaK+RAUVa79&#13;&#10;hhmQoMMDDpBN70vxkQNc3P+JQN/6u+JxOssCHcd0/1hx6KP9adoxPYTQxgiAiw4yB/OsukGmHQB/&#13;&#10;cja/j4PO3laoH66b2niRRtirabdu1Vh5t3VH9X5d3RvlE7ntYyLCbDgkAnJKKDmBYMy8HrR3qq+P&#13;&#10;iNF9Zc0XKKr46I6AmAws7rpOlJBIUZiwJAYnk3GyAJxDVgjEoMRIfpi+borna8ZtF7StoorARnSw&#13;&#10;q2nKng3yOVRlb0uPRSCQ3qgKctkVsbmOQ7YJQCaIJFjQaMbi1MclE4q793eWNBuYHIzp5EhxAP3i&#13;&#10;E0UYH9d9x7qv2GpFa2EQ9fxM46CpQtm5lOQBb8nfCzKjZyM0Amo0QzWgSARYEqFw6rIsJr7MPVDh&#13;&#10;kQUbUj3G4D6AeBKeYDRp0secAQ/Gi96X78fV8ZNvwaW4u+KPYEgHUul4OQEdJLI1kpGkuVzC6C8B&#13;&#10;JjKTM2tjkOvhLfE7TD6+Uvc1aKzLR3Ev8Wd1oFmHAT8AI5oHFM0lHvEkQiooR3DoRF1OI+biuJ8+&#13;&#10;+WxcN/G7Y52xjE3AKk3t9yeThr553Me9MDkRXs4Jz+eMklbUGjFNYo3zsQH3WBQFk5rRjIBzSQbm&#13;&#10;Z5Mz4e6Rg1FZevhzLvYf9rFZrkZ9Lu5dIB7S54jJG7J/FuuM/WWGZYv9AwA1mTdeTeMdFiDW2OvR&#13;&#10;F+f1yfY7VkdH2bp5X9Yz98noOC5eh/XsvkL8OTr1v7G20lTqY52pT+3S1zyCavXgqCaDJpOB2nTW&#13;&#10;3aiBIUUGxBqsgIqztecWvF/4/2g++M9PVhozTnBKNv5FwEQ4lYwfnwQvlwU/Oph/yhnvtx23reJ9&#13;&#10;a7g1gCiNdfnQNuTeP0Cj5NumEacgEZBJzS/Gg53vtU3zMiOnBEpGpmmc+toeBJEwwwZYvimw7YIq&#13;&#10;xiB/Op8sHpKYbON1b+4RMEgi53KyuC0lo+SMUx4EptoMyCc2gzMxIfneJua1ZJnteTMvAu2kKWaC&#13;&#10;eP5KSqAEB/W1c0iSKMJDEjADesyVh60KYm/m6wYYCbYPeT4VeNxqKGyvzFA/O8TeKoFSeDrDp0oZ&#13;&#10;JxkVNBFsu5M1fB4L4g4w9r0xR6Sc8fT8DJQKlYzresNaV5fYY/T4T39itXykR3qkR/rPSg8w/5Ee&#13;&#10;6ZG+66T94DAf2Gj+0lLHFP1Qo+LBivzw74zONrmSn3LDZRc8VWPbkWk0dBAwAIAAPAEc5BJo+o04&#13;&#10;4MX5m+7PA3Q8oMbhS9FdOJm4u9keoQgvIDkgzGQbS5E4e9kz/StjQ6vrTlsGucMFAYBMoGhnAcM3&#13;&#10;8oA2K8SQLLlja6mDduogTMjzqEKaoNaGtdlhOdye4QGxCNwrtHVk7y71E/UBVYHDsgAUhc3V/4dL&#13;&#10;xtfnE84LQ1zwfNsZtTJKYbw8nfC8EEpJHrBQHexyaQ5HvgtlO9Q4UBHNGu7RTOSGnNn4oQNYc+6d&#13;&#10;ZIZMsjqqCTNgrWwBEQuzAZY6gVHMCLkcncCpqIoAgSwexARlEYEOLH7prX2oT9zV5xG/mu4ZXxz6&#13;&#10;iv9vHPOjV8Uhh7qeaZRpfiqA4d4d9duPVd6+/mrTqb974fy0Ce+bNfYNVNQDDha9pgq6XuwxvsTQ&#13;&#10;PQ6jiwHAHuQZhNZMnmvdFLcduFXTIL7trbOwRbnL4/xR0mlOAeDBahlLySAYc3l3WSDIuFgxzwvT&#13;&#10;mDygiDqa2cdPXGexA8RZ5w7Ch4EQ4TPk/Sz03RNA2YJuyyL4cmbcnjP21tC04rpXqLvgZx7yN0zG&#13;&#10;eu9zgI75ecxDimPzWw5E1T1jTOs3uTdLyPQkpilwNSH5e5kIDAOjGCF9wmPsdkcSNs3+JnhfG95u&#13;&#10;O67bbgZH5Q5kBdu41y6p16//RI/zOXOP+ZOGpr8KoFWgbEZEUOiri0vKcK+Hod9u40RVoJQ68BHd&#13;&#10;oUrMO9T7XgRuNe8OD4KMGMnRqlMf/Kxf+v8PDPhvJupjdNaD18j/B3qvJVufJnm3Pl9of8aQpJmE&#13;&#10;gggdVKMObt6/Y5pcMADz4eE2yhmGcbq7B5GnAIp8ThtAPnlQ9Ohz09v7M8d7YrodU+4kxXOYt+Z3&#13;&#10;Hp/5Md3PBPYZIRj/8Z31APNMEmQSPC0Zl8LY94qmLrcD7sb9WwXerhuSAJdCuJwLUmKcMqMkRSGf&#13;&#10;EygAORwNEr6niVzcbRvucgwDEOHGUh3rjf32HjkZNY0I4YbAeQtIBt5ryAoyg9zbILNiSYQq7Axf&#13;&#10;4LYJRCoIHsvB23YYd7QTJw5GdVg/7GvNZwWl+3YdY3B8OsHzOt57qCiKCo3xMCmOuzE06ilY11aP&#13;&#10;4mucycttJpmP69rwftvRmvQgxcMYNmZlWzdovGeKydLrAN9PGquJBT4mFbAKni8n/PDlgv/9BSap&#13;&#10;GIHWm2Dfd9zW3WI4CSFpmsqtd8/2v6nd7TTgc4MisaCw7TFpMtSHd53t22jIAMH3zs4aXxK6NA9E&#13;&#10;kQpwThmnJeH5acHTqZjhUBWvt92MEevewfyXpxMupwUEl1aqgr1WbLXZeqF2vsjZ1kHufWp4Cakf&#13;&#10;SsSLWGOAkXkpB5gfxUusaGnMUSlsg/By5UEaCg/quQ8f5ykzuL2cC4pvykVjrlTstSI8PoEwOIw5&#13;&#10;lylNpCsj82y7YquC7N4BpQhSZr+eAXDwHEBKKCnh5UxYXxpe3xnvu2J/NwNYb9LvqeM/0iM90n/7&#13;&#10;9ADzH+mRHun7TQrM2775c9swHk5POG7AbaM3u9nL9G+mhmUFzrcdz8W05/shXNEPRf11h0OjM6QB&#13;&#10;ENvvAFBC8zqeMeXmY3LwW6HG6ExDCqArSzsIHP/Zba6vz3R8DxlzJrExwTUR1KPyRZ4DrJzBhTit&#13;&#10;qANFEAetHHgLLcx5FzvADgNNI2hlSEgwEdAErNqZizkZj89jyRpGOYG9B/bboZ5G8wa2lhhdY/OH&#13;&#10;y4Kfvix4OpFZWmA69a1ZgNnLueCUGSl7vWmA+Q6cs+3mM+d+4OrAu442sX9PecIMygZLSGEu16Ot&#13;&#10;ot6jnZizs4apg639CQRHRobu7d0rEQeZDsL2tnGJB/1Gf5vr039Tr9MJ6BtZOgBynbA2AS4D4Jj1&#13;&#10;fKexqDpis96xTO1Zw3iGySA0HjFZqvp9AU9OYHaUWefijXyImldIbVNw50DUXGZAZRhVAICSMair&#13;&#10;Ori+C25rxdut4lYV12rxH3YBWgeJh7Hvj9MAZ+I3O2g4SkefPud+1juU1ttOfF5Jau7kNDGJc0lI&#13;&#10;ifvzxctIIhZXQHn0RcscGAwmwbkAP1wYqsX10BWvN0VtBrqXTN1tnciA/NvWjPHusTxC/kt6v6Xe&#13;&#10;kSjGiQIMG6OhLU+cO0jIk8t/DtkaD9LJ3MAw2RwmewYzo4qYZAiAWhm3XfC2VryuFb/fKtYqbjch&#13;&#10;MInPk8HQ9/eSGemUyOZ+soCRxG4oqWJyTg7qAK6zLAokQIqxFcnBfNHsMk82zwSLPZixFnzXgLqY&#13;&#10;myLwoMV7oS7xBNUuVZMPQ83adB7Xn4ES/Tv67Otv9ehPwOc+1+lhXlCFB44ODyOXT/KyBbiV0jAk&#13;&#10;iY6cqC9SRzg09gH3OwU6AMDGrh3tGGzOQ8l9DorVccSvCPYqI3PEZwjwahh9gRHQOOZ7M/Zamw/g&#13;&#10;e4CjsY5+CySiQ0Z1ZPWTuYF8QifC0CB0Le6tNqytQlrD5ZTx5fmM2gS33WUo1EAvAHi/NfyeNixg&#13;&#10;nMuClIzNWwohQ91Y1xetkbW5raLNP+TyeF8QGuKe2G8MpjkO/Seuk5lB7A/0uK2+BnhbsM1FWQgp&#13;&#10;CVIjtAqsVfDeGkAVb2vFZcl4vmQ8LQkLYl6J59LYg8xze1/7ou4/aT/c9VUnTqDvK+b6GH1bR0N/&#13;&#10;eOBYRmPs6fiwt4H3YSgA7izxbRPcbs3neZvXfcWYnndkIN+vN9/oqv/WxEi9rxAaSlI8L4y/fC34&#13;&#10;+YcFP1+yyd64NfcmYnvDJWMTRW4CrXIw7nWZTDeUAObha2sYEHNEeGqkbF5ww1j3cS5vIiCpLg9J&#13;&#10;KMnkFc8l4jRFXBEy6RoQTkvBy5MHsXVv3NtesO4VW1hpYEGrcy7YqhmoWw8Cq6gVqBIxwowME9J2&#13;&#10;5ONttlubkSHiEMDnquHhoWr9J4UMp/f/FAYgtfFTM6FxGC9mD5chN4o+LysSA88XxsXjWInvARWK&#13;&#10;feduoIq2bhL91oD5yN/WFNe94W0Dtq2hJICYcaoNS07mQeFZ6dELXKYpQ/H1TPg/fyoQnKFE+PVq&#13;&#10;nhZ0iPvzSI/0SI/0708PMP+RHumRvvM07TDnU8V0EBqSNBPY2q9z1pdrZsfhbwewsuK6Vey7ybGk&#13;&#10;lBzshTN1x6ZxfvHY8KpJ5JBzsieK3tC6Hvd3/fX5KE7j2DS/RjBOuR3kI+qHCjgAy9AenNEeRsjJ&#13;&#10;MkWs5gbb0YZm76fPNFHnvN/jHIOFNt3QN+JxdDSAmpE4ISc1d1kFSjYALaUG3gVbMz19aWKLUFRF&#13;&#10;AOiH2o68DXZcGA2WknFeCp7PBS/njOezgjSoTQnqEiNLScjZDh4qJukRDPxjULc4dEkHuft7HRwI&#13;&#10;EKHnj+DBC+NA4W7PFLrx6p+LA1kWQNcqTQFq3pbagW0GD5bcoaEm6Lazkex0rxpM9AGifbjvD0Bm&#13;&#10;mq/rrRv9FUcg/wCyxME3anB+onZs4T5H4y0x1uxuQRibnGfXEZwZrOuNM30y68tP8EkAQR5DoQo6&#13;&#10;q5OnHGtnq2t/tNWxecC0ptj2huut4rruuFVgFRjrXCfsDDPAeKxd3F8Thr/4TNVjEDh4S//40PhZ&#13;&#10;e4bcSlNBgSITI2fb7pViOrqlJHP9pwCHBdIE0hoIyTR+ox6UkMXY5CkBfGbzIGGTDjgtCdvu7NbC&#13;&#10;BzB/rQ1v1w23VbGJBbJtTVE9zkDTADkdElAFtLn2d3gUBcueQdk1suljENLEDE4ZyQN1RkwNTtxB&#13;&#10;lwDzb6vg7Vbx23XH61Zx3QWbx00IoxyF/EYP8guX8UkAscliJWfZsy0+TczVn4U7q9FARp3kWAbj&#13;&#10;uzU4g9L0motTM5lcFk4Ue91tfBOQcjJjAqgbRLohSQFl80YbEGcActrrLf79j0xFMbrvl4rPUmDS&#13;&#10;MV8cKPDTA4P5GUO4M9m9TggWOLLHVJnKMq+pLAOC7NbCCfi+n5+OmZwLOM9MY+ROK6qvOaM/dWM1&#13;&#10;QjotVkea2tbqWFwyijxejlWNz26ucc+f1HLkwUDiCfmmu/V5Khz1S2mA3A48brVhrRVogqWc8fJk&#13;&#10;xknFbsHaRVGr3XPbBevW0M7BXFWI+LxA2nP7gS3vCwSBJtvrsXYPBZye0buFTp/174cX43jXWIfH&#13;&#10;GuP393EGkM97LA0pWXwKUbG5fN3RRPGWgJfLyT0bY7axlKOPQqf2uC/NXT87lHNaMGFAfl/TYn2c&#13;&#10;KoRM/H3c623bdyd6fPNxDEXHsD3fLDcWol8qJiOmDYCakZeiPn1MzZKS8x/zmPhsNf93JlKXfWLT&#13;&#10;nn85M358yvj5S8HXJ+CpFIBqB7BLTni5nKG0oJw23PocG2PbBppgeLIBwNsq2HbBrrGDGOQUuNE4&#13;&#10;JUai1L1sTT6xU3FwLrkbyBYH8Z9ObIYkj9/ALNZGIJSccFrMK8Z83Uzm5uVygrSCWg3QV1E0VFSy&#13;&#10;ODlxfonYQKYhLy4xp2ihA0dzP4o5j7pn19zUfOh8iqzixi4f976lZgV2VpSqkOSGkJifwgDqi0Xs&#13;&#10;8YnUZeu4vzS8XgnWhrXBg/9a3KLWTL6OyIzezT1xblvF+23H+w1YN8GpGInBmtHnNRUMDztASVCl&#13;&#10;gYlxWQh/+XFBSxnXxlj3G9a2g0iHfN4jPdIjPdJ3kB5g/iM90iN9/+mbaMIIrPjNWzlDxaMWTUGr&#13;&#10;djFW7VoJt6Y4CRsQrOJAOENVDOQj9ECfnTFLxrgkYjDx5Jkb75hZgTw+8evCC2AICgBN2jgwBVhr&#13;&#10;HFNnnPiBj4BgKEKHuyygzmA1hou6xnUwYe0gaMHQDswhBkLawPbaBHCcQbUfYEWls1gMaDVfe3IY&#13;&#10;NkFRWHFeCDklLPA8iC012064bhVva8P7qiAhVK0utxCHXO1AdrQti0vfDIgZhY1V9XI54cuT4pKB&#13;&#10;p5SReQCJPeQcKTp+nhIIGY6Bw9TlE6J2I0gd+qEm2sPAF+6Rkr+dKNiRNMPbDMpdQymuBPkyPLCv&#13;&#10;WWbmI+u1P8CRi+GVEYci+1+X+DicyAcSYPEj1GV9vPU7OKKInJNRSr1/04E16U85FKmz0hAMN+pA&#13;&#10;5KHokTeFgxTSQRkJ7HQCHmcyqOV1MKaDyS1EULEHSLODWe0BkQl7Zeyu153IAibbd3Y4bw6wpS48&#13;&#10;McqwN8GtCVYIVjVwrDYPuKzcM2eH7QEq9nr3DhUH+uRlluEqhCoENGf7ugwUcYZWQZOKFBhDfzIh&#13;&#10;JQW7brcq0CrQNEGajb1WhhYtALwsjOcFeCqCkhlIppWrHgjYlH0aCgCi1NvUdIhthBQGnhdFguBE&#13;&#10;gh8XxS1sjBHRFAYgEAi0JJyZsIpYQOxN3Kgi3teG1q2qy41RBrmWPCcMdj4MnGcyAB9ANzKkJGDe&#13;&#10;kThbv07sHcnkhJoybrvd87YSfr1W/H7bsVYLgJzUjLmCCiC5XIdO7WZzZSbBwj4vUQKx5b5Cve+G&#13;&#10;gcTuSYkAbVAREGVrayIQEqpWvK4b3m7G+AtJ38uJkbPFMLjeBAxFZuAkbjBhQsqE2irYrQS7G6yb&#13;&#10;jkDgnfPe8eDh0TPhrfaL7kfoWLMijsZsXKTp+liehkRHX0AGNgkxbWthQ+PZAjQQTG9a2a4haaNt&#13;&#10;x9sAHp4die13sLHV55EZ9waor30xFw9puOgXc3ljzgwYbID4mU2qJfHRc0vgB6nJMEdRZ742ippR&#13;&#10;kg91x32evCvoYfagqQI7tEv9m6msAeQGKGzf2ZgWaFNwS2g549IEP54abgvhbWPkDLAIFkfqUqoW&#13;&#10;8JsZewOo2nxKsoNPCZxt7jEt9tgXiTcEm2dfUg86PeT7en/SqDkrTMyQQbYQGMCmmvq6ZEYr6WWS&#13;&#10;5oae2NM5O9oCZDMagE0UpYXXHeFcErZNcK0NUgHVZOBulyQxjfLukel7rORWEo22mKwpMWbStAc9&#13;&#10;jiDyvjHXga9b0/oeAGo3WkyyhjG/KMx7iqaxoWrxdkKrvYqgqmITwdoEgoacFGeTikfKZihrblwS&#13;&#10;94oBke/tYlwctik9/cFW+1+bDhuFqOyxF2Ca90ZmKF2K4nJiPC8JL6eMl8uCp0u2dY523zfawFgW&#13;&#10;xVNW/HBSbM8FtSUolU4WCUO2qMndhZTZ/3zb8B+/vOFva0OlBOLscY4UhQTnTCjFYqOk8CKDoCQD&#13;&#10;5XMCSoLFnjgVLJlMnicRSlYkH4PMGZzhsR+A5GC5edgpiAEWRUomLwOYdJAoGT+E1ALEqsnp2Vi1&#13;&#10;oOzd4wCxvvseihRMCZkZBUCCoLHCPDjIZclijrA5cBcgeYBc4gTNtk+vBFRl7I3w3qwyL5yN6S8B&#13;&#10;onc/Btfvp36uidmNeRj2sihSNvb/smT1HDqLAAAgAElEQVTc1t2kDxvjtikqFOtqYP7rVfD3N8Hr&#13;&#10;Zl5vmyjykvFeCblWZE7jnX3et/Ulc0VJBQrCl6Xi5wuwPgleS8ZaE1gZ2xbGMbjMUbOxRAR3w/pf&#13;&#10;7vr/L3vvuia5rWMLLoCUIjKr7L139zl/5v1fby6n7aqMkEhgfuBCSpHlcu++zHw+gr9yZkZIFMUL&#13;&#10;SC4AC5dccskl/x65wPxLLrnkry2TN99ZAhhovaN7+CaHlxKFR06HekLSkABbdUJaDYhM1OJciTyA&#13;&#10;5f3zZQ4evOC2fljFqdjhNe4b8cAD/GBcnDtd1TxkhJ3HWSbwdy5juOPk3vaYxBLpwB51FDgwhOnZ&#13;&#10;hbAQQUlQinntqBK6U99UNo9eRUPrDb31yRPWnhaeiOMgaZ7atbAliSVCKR6WfGPcVqBWsn+LJaPM&#13;&#10;d/LaE+yQPxItUrbjkUZmAOPZHPNh++iWdOyo0ZWThxMdvjsA8zOQMxVHJ771cxnHAvTlo0+uOt6f&#13;&#10;xU2HYT1dc5BBXzPZjMYvExCYRedAnQE28rKObXhMfDu1IwaAGEe7aeiOkjSqoRBPPtuaHVr33h3M&#13;&#10;BFonNAf/rF/t8CoOdvUuGZbODnwbdYoMPaAeXeHzLDyjx3EzYfs/LzR6qHdP/MnmZWgGDAPqzePP&#13;&#10;8zZ4OwgRFlJUT0ipotioY9stXFy1o3XFUiqKc9Cu62JJn6t59y1lpL8uRKBi5qzIKQE4ON17zgfy&#13;&#10;+XhbGQJGqQtu3Z7Zu6RHuqiAFahcQEuxxOTSkEbDCZCkfCe4d2R43CN/N3BQ0wt/1E8NzPc246QI&#13;&#10;M29TwxLMG/e522H/t4+G788Nj9awyzH3gIJcxwZVx+jRzAdhLoYQMTqvBjMdqjiQ34HuL9XJIjyI&#13;&#10;GczV6u/v/PvW8dwEH8+G1oEPtvp9PBuWyk4PZWAPFsaiBsBFGxCvCPCtQzKhoo1bq/uBc31es+aP&#13;&#10;fog9+JfTD/zB5YYn6+GCw+OnD8Z4svHN7oWpPKXv1rzL+0UASHq1zxceKDIwzU83Ps5ep/E+h/ma&#13;&#10;6+Gkw2mK8HDD50v8kbo+mQuIWlAYiCfwPf8/jLs/6oMf65OgqZj3E16y6NTGRiFYq+0JClskyVIM&#13;&#10;tCvMWIqBY3c3Nt/fFO+3FaKE3z528GPDrRL0zSiGSnEHAyH0MBpN9BoAgK5gtshF09OT7lekseFA&#13;&#10;rdMNsB+JyfXw70DXFFo3+jfaEQQJvU6ahtlop1IItRYsC0GIwKKZr4QAqNg6AABC7EbjJD08ddJx&#13;&#10;LHwu0/o/1eNHE2g2eoThTSfjAebxl7ou9KABv48PwfO54/vWoZG4M7zEfR3BPj102mP+efl3r3T/&#13;&#10;/uLzV8knFQJqsVxItYQXO2Fl817/ci94XwveloL7wrg5qG7rw3SPr6OiyOiwyAPB0168w/M+RfhT&#13;&#10;Kd4fT3w0M2gtTPjF8zb97b2iFra8Gl5ILcBaC9algJlwX4BaK2qNSGD1PE7DCaOL2PnCnXJijOf8&#13;&#10;8pzxpATSJLrxEamIHAxJE5Y6jYYTxayHfZ4UCNbCeFsKVi4gp/4kRC6k2CPbWteazReBRYZ2ARoB&#13;&#10;3BV7E9SiKM33YMwoCGpLTOcJStrD2bkJiLnu+y2MCEiCjYNSCvqm+P7c8ftTE2T/9tjxb98bPprp&#13;&#10;kb4LKpHnNCAsBbhVizyIKKau3aMzrf9AjKUwfnlb0P/+jl8a8LF1/K/vHWTLNDan+YGv8VnpSy65&#13;&#10;5JL/JrmIvy655JJLLrnkkksuueSSSy655JJLLrnkkksuueT/53J55l9yySV/aVFPnnT0pfOQSgF2&#13;&#10;528Pr1x3LXRPGPOUlZEBFubD4tyaMK8RY8TV9BA+y3CGHpQ1yb0aHms6vgNw8ACUjL320g4OgJpJ&#13;&#10;E81Xig7eapbTj8xDn7wYoUwkeSoyC2aipFYJF0bGSArMSu6d708mQgkXQ/JEW57U0aNs3ROX0Tpj&#13;&#10;LcBOip5uhVGJo/c8QCjVvJsWJqyVcV8L7gvhlzvjfVVLgFnMKy2SYkbbwCleIqR9RAHk19m2s6/Z&#13;&#10;7JlJ0UYnT9DPRHXyyo8bdfZOt3vnP/PT8MDTc4ccumr8koXoDy76vJ40FRJe7oebiHIsx9Ab/oKn&#13;&#10;ip3e4VztY8nnes683TEOwnszPLQoa5ierYc+U+fAt+8jqeNzF+zGGePXWQg1Z7/Com9g1Aq7e+Yz&#13;&#10;CJF2QQGIdHTnmDWe9gKyOHajydGT52S20icdmI0RumZqGVU0j2Qx6htKWg7zqrPkeIUpOdIFhIUF&#13;&#10;i3v5idNP7M3pwdQ8xkVL6oilsnnmF2B178Hinsoa4eE0OOjj+ceXUBDY81YYh/ytGyfvUy0JLABo&#13;&#10;s0SLNieMVka1Oze/GKOZF5l6k8JTO+rgNAMcnuiaSbaDgz488kuoHx8kIopGEYEl+P5s+PZhnnu/&#13;&#10;PXd835tTUQSh0qwbBuXYZ460nvbc+IibAioWEWUu4YhSrf0YXGz8tabYNoWyrRx7J2yd8NiBxzYS&#13;&#10;9Bbn+lcAKwNvN8tjsC5jXhrVEKP7eGUBiJo9vyuEjQIO6VX5uVqZnN9/INYCrhb+5E2aEWTZDkwg&#13;&#10;GdRVVoJ5iqtYP8eacl6v4etaF1+bwD5/1Tno/Zpc38W5rEeS1Ey6C19f4jmTDgvv1tmTldjGeEQ5&#13;&#10;nOPo4m8+Tunxjrl2jDV8Xl+yQQ8DzZWFTjsKOrf3675mvJS/MzFKARYqRk8Fy12x1I5SjDJK2DyH&#13;&#10;35yL5csqqFzw2Do+nhuYFH/7suLtfoNSQfc9UeuE5h6qolEf8TFn3sbRjgdPa00CPI8YHBRfIoCI&#13;&#10;565xHXZMmI2RBFOHXgdMH5ISxOkySIwjHMBIAO57iCY2Hrsatci6mK6BR/MAgGZYwfx+3p/ePTTr&#13;&#10;8Zel9vjBFBDiC9DRaz/vmRa74Z0f1x3HgDtvA2RkgaIECPB8dvz+0SAooGIJfwHgue/o3WjEDg86&#13;&#10;13xauOnwf43V649Vxn+iWCSDJRqvGZVZcfckqbUwVgJua8H7rbhX+aDGCp55prE/LJFpHu5RTQym&#13;&#10;Pmmm2F/YehvRpaA33CrwthZ8e1pE31KAX7+s+PXLHX9/K7kWRS7b21KwLkb3QwQU7rnHal3Rm9HU&#13;&#10;SMeINuLRwtnOOvWWe+XD9wbRTuQMNux6dUS1BX2QEclprPvwvApO+7VU4+//5V7xtjCW6vPBzwFB&#13;&#10;s9kV2HbFUwW/d5uPpnZMDzYx6rq92Z4JAApZLqrCvjZ4wAhT5JKIV4sJ5uc0X+92qEfJ2bNqYdRl&#13;&#10;gXzf8O3xxP/1jbB55N33p+D7E9gjcqgD/GjgoijFkuAyLKI3Ix1hUc6CAiXrx/vC+MfXFe+3BVtX&#13;&#10;fHs8be+hto/4NxHsIjbCotoqyNCjSy655JL/YrnA/EsuueQvLgM4JR3HX4UB+HsX7B3Jlcrzzhmw&#13;&#10;zaMcE5VlyD4RhGAnvTKB6QnO+x2+UR3GAjrUi+OapG8Yh7YAy+cj1+HgN04feaiLRGYyToDTW9tL&#13;&#10;HpgQvA4Goo2kaaMp4uCt4ODIVUCYHTREhoezU2QoGa+ncdv6d37Az1Dpart5FU90FaH6GOdjAqGw&#13;&#10;Yi2E+0J4v1V8uVe8rYy3BXhb7IBW/P2Ta9MPwOSHGHGAI8G+bJeJpiix3wH45th5bfxXiQM+ze8w&#13;&#10;98ErJDhLht+/PGMCavKErdNnr8We0sW+lGR/OB9+gF3Tl5mczPvWuOGPAAQw5RjI8inbiw71nu/T&#13;&#10;cW3MmiyaxqF1MujYvEuEAz4tPFTeAB8lQu+WWPXZBLtozuegZKHpqaKK3YF8S6bmCV6D7ByC1psl&#13;&#10;iIQlt2MGFP3c2Nmy9h7nFj/2Bf3gL6jBDl1hYfTwUHuYwa4UA7iTikHE545RqogikcNIcq05eO2e&#13;&#10;AkUhowaoDCxkB1rj8B5agjBCN4mQXL3W5gJVQx4s/4CiFAGporPNc8DqtbeOXRRCjOfOeOzN8w2Y&#13;&#10;IST1V0wTN2IatUmA+Mh35xIgNpJfuLjeotCzbhTZYcAgAOwN+P2j4bcP45fYuwE0ovzpwTv02ODy&#13;&#10;9y4S/6eRnJWcz9vNxk5vRGI5RADTT8qMLsD35w4RcVBJ8QTj2Qm7FDya4rnZ2Gq9Z9lf14KmhHUF&#13;&#10;7k4CoYAbmSXnmek6GiDqBD7+YMSNz/U4jl/lOI5/JmNt46wAO5CzT48IsF99HZjXVysi9EmAtqYf&#13;&#10;xL8LzvyxXo6xF6Cunl/a5wPzUUvFV/O/pHfy1xcJyo9o83G/EEBpBEIuBEF9MWuzfPn8TKffZj3/&#13;&#10;aW8dS4p1TLPFpis16WVKIVDvEAALA7dCeFtsvtaiTtlibWiJq3d8f2x4Wwv+zoy1VizFqJ/2Ltg2&#13;&#10;JJgf5lRLkKugYnkQrP1O+l5H0mZLruvzxxOJ2twiS8rtuVRENe/paqB/5HYJMJ/YxphO5UdbMAVd&#13;&#10;iIGsazVd4qmJLRdC6D8NPehzWxXokczeyook7WNenLX62LOdesv1rN8zrxU6w+Q6fxzD/rT8jnWb&#13;&#10;vFxmBlfLnfGxCx5dIdrwcPqR3z827F3H0Mm19vDI0zvRMOTpJ1//R2TeIvzwEntBA+MZt8p4Wwve&#13;&#10;V+e/r4yFFOsC3KtiLYJKjMXXDmaj5SlOKwWMfb71qYJIADnpgtyLww1UwK93xcor3m8Fj90ooZZC&#13;&#10;+HKveL8veCvGm27rE436VTN+u9kPXc3xgHwxSR0Ve7Fs30ExKDr3iBvJwWNtUgekfYUosWdwai0W&#13;&#10;WyehtkJHG8RevDKwVMKXe8Gvb9a+aw297HlhfLLtHSBtaBts7wC1CUjs+WIUuwDUvG29zvA1wBLH&#13;&#10;G2VeZR9fNM2deCfE/lPR1A32TktkDgXGjbS3jm9P4NvHBgB47Ga0NLOhWG4PAmotuH0I7rWB1agC&#13;&#10;Y/kn2D6HQYDnklgrULji7WZ0S/di1FVL0Hcp4ben5adQjXxqrzv9Sy655JL/KrnA/EsuueSvLXQ6&#13;&#10;pYyTdCaE2sUSObWu4KKAih9Np0Oo3xcbS6h5PpLvsIXHxj9/OwESdhh6rUsmNJsAtQFu6uHcNw6E&#13;&#10;ft8nIEV4D8bhgPyGiCSIsvVUVvJUM2M4Lg1DhB2248DrXNpEoOkQrn6gBxnnLDjSywICQVFGLYq1&#13;&#10;FvQVqKR+kA/A2N6Bs03MM/9tKfhyY3y9L/j6tuK+Em5VcSvAbalYa/EkmdH6BEx8oXFInrfZZ35+&#13;&#10;zyM23vtwLT4F/Q4S7R9teurnT/+chqcdqhVzQtXpm5OcAePz55+dtP/4kHH2upcJNB8/aLryc8bg&#13;&#10;86eZANfH8etdMade8YS47Uf1NlDT5rJIQ++K3ik5lgevtvo4oPTW7SLYmuDZOvbmYxAFxJLvb2Pe&#13;&#10;AVQ1b9HejUdf8wQ+Y26ft8hcYf3k2piXAKBiiSWFg481kuLC62X1s2SHQFNB6aazWocdYNl6u9Dw&#13;&#10;fgPsIL0US6K6VOMQLu5xzA50iLvLJqBKcfB3PRbJGRWorjeMptsO8s8A0nZB047ve0fTjscGbHvH&#13;&#10;JhbzJFP5yHmr+TPqzTyB+3TkAh7N6CS8oMx/Ao+oUlE8m1ri7c37VgoiwSVg024GXAMEqZ7QN5Jv&#13;&#10;Wvsb+Niko6gD1grAOevFramre8OuK6PUilKAJh2/PR1oFsUu3bwId+DZFA/3LNz2jubeyq2JAbCL&#13;&#10;gQ8LF1AxD0hMY5wI2Z9LMS9WjoTEqfB1yvWixx8KHLjffyrztfE7HSbrDHZHzgNVOZQSujLGKGJt&#13;&#10;g+NDDpCkcVopvVhnjuWZVz08t8NzmrxqxzdLM8j0/9N6SJzJt0VjoaMEfI1Lf6xbo2VOnvpEh/k0&#13;&#10;Ir50ijSalORUx2N7z5/5mpZg74gK0zS6+8oXbdptbb2tBX/7soKZ8e2x47krWjND14dafpHvW4eo&#13;&#10;Jev85W3F+8pYSPAU9YSxAzRHDjPNuWsgpdgeYW57DUNUgPnBkY9DJFj0YdfBoR99m575oedhGqCn&#13;&#10;HrVCiucBsLIFYXQoDBDY2k3UjYGm28I40LqCyZwVKLycY0OBCRBWHCIdKbrzpQun9QIj8a931LEd&#13;&#10;Y8MX97nh8zg6bI8TvO/d92edBJ2NFv/b1vF4tvRY3jqgtJytAp/I6yo9bVX+vIr46VOOv5ymkX02&#13;&#10;KbjCBbWY5/0twHIG7mtBrRZ1sbjerlwsxwObXjzuPaa5KuoRrCX3cMh5Q9P6B6y6odwYt6Wgu1G3&#13;&#10;MHCrnk+CNPO5hOd78chRK1cgWszpoLlROZ6FofdYAVI1Y/SkVjkMhNRt/Zr2TE3F99Fq49GVHmXZ&#13;&#10;vkqymRc9jQ6WylgrW/RrtciH22I/lxprm50pAsynpnjuPByQNOYOuSOC1aOLTOuLrY+lWJ6rUiwh&#13;&#10;cRj/YlaEA4PdY3Pc5r9Hdvla6woU1fczhB2tmw7bmqKh+qDtIBWwEB4b8O2jYSGF9oL3XuwdvR0W&#13;&#10;MvAf3UIcaimolVEV6NXWR6WRw0GoAr83yMeGvTUfyheYf8kll/z3yQXmX3LJJX9xGRvaMzyqap4m&#13;&#10;XQua79+Ewwtn7JIP3nfAOAjp2PQbo8egiKHDsev0/NNOLw7gh/ORvv4aXqvEcTiP78fGN+8YZ8Px&#13;&#10;f6L0fjnYFGj2hGX3Sh0JBRUw7xxGJttKoJeMsodhXm7Fzx5CwK5wMGm8qJJgEcW6qIfWdwhZMs84&#13;&#10;wBJGiHIphHWpeF8ZX28FX+7277Yy1mLA5H2puFV277r5xceB+JCA2OsyaDXo0I7zlXT4/AUNOoqf&#13;&#10;RM82lsNzDx8MNGD2RDqc/V8K+PyYkEfUMLacHvZ6VxzAXms2AJKgMpiwBpqvP8+q6WEHTI8QdAHn&#13;&#10;6xOuyCmlo++y5R1I09f+EQWaAxmtm/eUFUFJkTKLKNAEHpEj2JtibxNVDw0aG4UnQAQ5+L+j9w5p&#13;&#10;HSojxufwpjSBDz8Sr59OzTFDDKKSBjQKMNGfo9AE87sIurjHXW8gYliyRgMSTPOZca34vKiFLHmg&#13;&#10;J839FCucQFF7J3bwfILaHXwkInAhkDLII2RK86vYQMGPTfCxd+zNwLuuA1CO8TXG/NBRNpeC8mS0&#13;&#10;bwAT6VHnylAcZDWv3hi3itYEW1N87Ird9VcPY4xOZcKAeWWAPYnhYkoF3Kf7YGD+3sSSJZMYXZgD&#13;&#10;9OLlPhwBuomVd7sxpCk+to7vW8P3Z8PzueOxCzZhdGU0NwDsTdDExrZ83y3pbVGsrCi4gW7FPBqB&#13;&#10;pOYBzCBTCzmQH+uCT/SYDz7HPtMkfwToRzHnawcO6QZZH9caY2nWrzr0y1RSJvIkAJi8pGOtA2C0&#13;&#10;Eg5udU9grRTrk4JUMVIkCpgKHME76J7oa802yRV2RDc4GBfrl9F5CcTXxZHB1Sscv09jKT77fD2Y&#13;&#10;DaXHvUJ+fLqLTpcegMnU4/FZGJ7l0NHqiZjvK+Fffil4uzX8P78x/s/fPvDbw4Aw7ot5o6vgy73i&#13;&#10;X3+94x9fFtwXMnC7KdQTLSf4yDNFVehudf2ph8Tu5jk/xmaAdWGYiXmbFDsT2A8EMD88lmPMBRDf&#13;&#10;QzczMkEvwcuQab/jzaU+Psj3IEmpAjNGFBZwKeZt7dxeVJDGQHvdH8N3w7Per59004g28z7NvrU/&#13;&#10;0sjtw3feSdpaYTp2b2oApgDP3tFB6CCPoGhGOQejEAEKiFqWEePqhULv/A4p/91wJeW7Fy6WuL0W&#13;&#10;rJGweSED8ws5KM0oZF74QTWTxqOp3jFmUxdgt/adwXUcZyHDI0HZ1poA+i1Ru3qCYUsuncYemvsb&#13;&#10;tufo1l97V1+rzECd3vJOj6Zsc0jIni001r5w9om+aaLYY32FoveYV9GKYtR0ZPVfV0PzF471AqiM&#13;&#10;qe0iYs/PDuocPrB5tVQy6qBHg3bzfhfxc4MqpEQkk72UqKBXwiJABWFRAlWPYIh9Xzb2NAd9v5H2&#13;&#10;+VBpZBRKt4Xw6/uKv30A22ae+XtGLXYz4hHQQHhsLaOHuiqeHbgv9qT3GwBl1GUYgsMIzN6Ray14&#13;&#10;vyn2bvDZ1hjPDjzbjt59f4NJF15yySWX/BfLBeZfcsklf2nRl+PPvLU1YGxrin03SoiFCBTky3El&#13;&#10;jYMzESDgw0HWDp7kYNB0U57TnNeX4m/ft2qAfwaKBP8vAKfJ0NzE5gGeRijnOIUNYAw60esYihE1&#13;&#10;z/8rHQ/4FIeRCcAoPO5RNd57BqU3LcModkCAMkPEDxuK9OoXP3BweOqGZ/FC6N0AwK0Zt7FObU6Q&#13;&#10;5DZdasH9ZmD+l5XxvjLuK7AuI3x5ZTKagNh8e/vlGCADRfN9A3GJl49fHRCZN+LkI2iAXH8g04F7&#13;&#10;lEEDhD4dVHS+8RTvPr6bkRhgrvr0NtPver5rYLSHimJ63vmOAQDqy3F28jD900f6I+ik9PqNjCsO&#13;&#10;v4XXJU7evPadgZ17F7QueDagNQPrdboGcPBI7ZC3NcFj6wZ+OMgRPOwKu99usoN0V/P02pvx5yed&#13;&#10;wQxMTnPu1XT4UnO77gCgBHw3jEHkXPMGFhg/OgEJ0jKbRyY46B+sQUuARQAK7KAe3mfhqQgE/617&#13;&#10;eCOoSwwYFR25OKKnycdoV4+mmcbHMIAOQFX9um1XPJ+wUPcJ3M1hoHOvD516BDmdPkDhXrLTHCOj&#13;&#10;Lejen10DIDGP+rY3bF0t9N4plES66UkHKmL+qbdhHOLjmTqNR1GgQbETg9j0l70PD8oxBsSNGrV0&#13;&#10;/ONLx3ov4FsFEeHZLMLjYwM+NsXWu3HAO+jUu9OJKOEpgrIJvn00/L5WvK3djAxVJyDK6svETqvg&#13;&#10;Xo4Y9CKYjCgHyUkYCxKOU34an+NPdbBxfB9GL3LwLbiOk2e5a0ZNpCFlqgT7gsjh7QmkIUdhQCzY&#13;&#10;QNSqvg7D2ql4NJgGJ/bkPR99PDUTInLrMMIoLnZw1yNWKMDy6ftD4+kAg2PtS1haMa1rc/MFndBR&#13;&#10;v5711tzqSXulR+/zuCZ5q6f9CmCGOPNmF3Tno2eC0WiUBb0LfnvsoC3oMEzf3G4V//J1xf/49YZf&#13;&#10;3ioKa+pRJgPz0kudDexToaOC13kMjHw+Mc7HjmysiaI2RgyMHFF7Aear5+uZtnKHdjVA30bk5jxA&#13;&#10;Bn5KUjWFARBQ35dYPwQ4Hu0pYl78RS36UsEeiWS6WAAzIvFoc/2kXjF+NMqd5oDXCGFYOnvmH1f0&#13;&#10;4wpp+lXw8ex47NZmjyZoDYAQWCx6iqoBt00ZvY21dBif9WXVGq8xPVNxuuo/Jp8Xd/5AfbNsezAu&#13;&#10;NvbWxWl2FqPeqZWGIZPI54sYCK18LNX1AWHsy1Rk7OkB388H4O+9QMXvyd6eVrOxXlo/T9X37rQo&#13;&#10;CvF/BvxGRIox4FgZnW0dZo1naO47DMyPOTRodloXNF9v9yZOJadudHBqKLa5XwvhVl1XEuXark7X&#13;&#10;ZxGOHmVDRnVJELCv7Ush3JaCtlbc1w7aLfqtS48ds41nLni0iHS0PGWtElaYfo6yi0QrkvPim4i4&#13;&#10;gVzI2y/OQ+x0cor3teAfv9zw3AskjFa049++dzzFjVZ+1gApsFvkwlMV33bF+9K8/RZAeYrkIDc6&#13;&#10;2s6IuThFKOB2EKwV5lTkDhOSZ4XzmL7kkksu+a+RC8y/5JJL/tqicA+qIyge4JCo4vlseK4N20JY&#13;&#10;iGEHYEr+ycoDXDDQwcDi2NTrBGrFI8KzedRDM6Eh5SHteEji6RxMGvXzLxNEneGPOPTN72qHVjur&#13;&#10;8nTfuCtA6TiOsAMoQVNTJp5bVaBPkOMMioNgyQEF0PTQzEqgFk7KkKxgAW7k4D8Nig6Nw7XaoWHx&#13;&#10;g8ZSI6kZ430h3CqwFEX1UN1lYRTntyQau+gRXDEjRkFtMNpx9jibj3F0+tTa7BVQPston3HY+3M7&#13;&#10;e4twmMGZqM2xJjPWRqef3o6HMmKsnT8/Y1ID7IqRG1DXONSfWmgGjf7ofD/NucO1dLxAvR4TdJo8&#13;&#10;5PzykPCWNwB364JnDwCI0rNzzDE79D7bjucm+P7s2HajezGvND+8qeaBsDfnc1b35N8bunQUXqDF&#13;&#10;SpYugPbPcKUfyJhXEcJvHxDUx1d4BpOScbiycQXXYkDCkpzO4l7MispOTaVkUQYOmpVSsNSKxWPq&#13;&#10;zbPU9AppgCRBUTNAxsyTEDVWMUghwDjVBMZyHIg6oNe9LDGFpgVGir5lmWEgPQ8biXEYh/a55QKI&#13;&#10;c2BjVkXSga117Lt4tJXN1t4F277bGBHC3kZhopYkYx7tiDrDwJ1InxAAX5dI6mkc+HuzMQfV9GgX&#13;&#10;1zkP95hfSPH4UkBfCt5rRS0VrTOem+D35wLQBtHuyT8dSJQxjqkUKBmU0sU8h3u35L5MkXB0AMoZ&#13;&#10;IYZUxX9KBcVsV9APxrFihhYPnOG2sCUwaO3ndFbehhaJZcmZNcsKYNWfykaTMejmNB/RAfNUFQIq&#13;&#10;Z5QEBbLrHqHRFtIn3RfjzY0NTqbgRpvpbQ+6aloFfM3IsZf1m68Znr72SgFAHh8Roy1bIJ0CkD9t&#13;&#10;ChwngOLcj1PbAwfqrxwTbHPb8mqI0az4Or04//j7WvF2v+HumZTJrVP3hfC3Lyt+uVdU9hwYYq3A&#13;&#10;bAkiKbJQ0+C8R9TdvfIjis8AeZ9nErpF835LyWLz0uqLpNexNpnaKQ0Gx5VOHTGNdor6BGOZPZ9B&#13;&#10;xNkPsTf0KqfxiUkRiUg1OMqJPAmzZgJPhYJ1Zsn3kRNRKtOnGYkgctBv5yiyY2nezYTDZ6qmJ/bW&#13;&#10;8dgaHpsBuFsD+g6gmwH4ttRMAPwURZPdjR1TOwbaPDfp6c8/XuT/SdGXX8ZfMTTIEpWosq+RAiJb&#13;&#10;FwEkvU4mSydz7DArrEC05x49Xy3KhukeAGAdNJeIuezrTNwnk8Eupp9NTHZC+u573vmdAt629bFJ&#13;&#10;t8S3EmD1oK2LLaZWgRLn/sfWl0nHF4X20CNW5+ZODVsT7Ls4lZy/pddb2c4ztZDx9XsrwOelwBxt&#13;&#10;WgM2X88qk3PUC4L/vlDBWgltLfjbL+/4/txAjx1PX39jDyKqkEwx1IchjsKQ4Hsb5tGWOqaNqK3t&#13;&#10;4jpe/B872M4E3BaGYsG//nrD3u3Opzzx3L+j7c3akdioVKmBOqA78BTBY+/YlqiL0X+WSrgRYyXy&#13;&#10;XBliyXaZLFF7YUtiDIDRwdrN0C97Di4AACAASURBVEGWn0HUxsEll1xyyX+HXGD+JZdc8pcWIvce&#13;&#10;xwA5xpeM1hUPEfyvZwNXhjDjnRgMca8MQi9A9VDMWslCrAV2WPUzPztPsoEuJplY1bnwxXe1NB0G&#13;&#10;5vqIZuysHwPi9Gbgg3l8O3Dt/8GBNbvJtvUSHl7Be60D5AHUKTh4QMFEGY5smKZmWsUAdgxcnHhr&#13;&#10;Re05cQoGDJBRDC818TN7ctEbQKmqeKuMldmSWCoBkS9AFYyensTrUvClKpYK3NaCdXFuTzaQjFWw&#13;&#10;VE4AZGrMbPtovwEHAMMPGflzACWfH1rpiKQc7h0yAK4fHX0/L0XTOf/lvmlMZFRGfEbHg3/iqzre&#13;&#10;Lbycs1w6FItjVIAVQkqAOr0KGRAT3vFZMs1l4FjG9FMH9XugHIjKD+dZSVxqBrPsICswOlu7WGDG&#13;&#10;oF3UQHzp2HvD1ooDHD3BmcjxEGDW9y74fRP824dg2zsWUkukRxVdzfj0dMT3sSt29wiVHl6nC0AK&#13;&#10;LpZMtotYAs8Z1LMYm5c+ntvFPEXHoE1wW+1AbVQIgsoW1s8EQIzW5e7zqapAi0WdlFJA5Mkpm+ku&#13;&#10;hSWNfrtZ8lTAkl1q9wcyECD9nH+Dir1TTAgD5MrwLBRywG1Q/ogn9dsb4dls7m49vGkVQPdD+nhO&#13;&#10;ZCaZBoYBcazmBVeMVoE9wV5w2lc2o0ZPjz/g2RXfNsHHc8feDKiLnAddGE0c0Ix5o/YMEA0bnfPw&#13;&#10;kxptRXdufqVB1wFlFDBYGI060EcRAbyQitMaeUexQNCT+metHb++E9q+4rlv0KZQFGwtp5glCfSB&#13;&#10;UZjwy53wr18Y//oL4esbUCuc+3jkeCisqMWALsFYQ445Q1x+isuFHkMCPa8y1ogcOwEMuS5QNeor&#13;&#10;wAxiXZxDHQXF29uSpQ8gfOFyBPNh3toKsXnHBO5GCWeRYN08KUE2RwH0TtjLE70b+KqENDgPYDiS&#13;&#10;SE5vHfYndWBZ+qCK8ynBRBk5VgigEp6zcyu5IY4if8VYX1IFxvQPY6VG5IRVoPdjXo7FuDxMdzjv&#13;&#10;DHNBB/BsHWY7cg/aiN7xWWPgYUdv9gxyGhAmxX0l/P1O6LuNI9N/gi9LxZeVPHknACUUCIjVwDei&#13;&#10;1K9GMe05EQBIp9QXqjwA+eT0dt0Shh0CQLaOS/SZhlHruC4G6G76ciJO8V96+A93q+/cJ7Faqusj&#13;&#10;BcCqQOwTPakoAKiDdw2KoooFDBYZex8iZOJwOTp8ZIL6NJjC6hrbpZHtc4wXeLRWrqlBJWS7MSZC&#13;&#10;cSNfjlW1cWXROIwiBPF3KSR4WxS6MsLyuQiBxLz3t72jE6M7WspsUWhCZPvZl31RGPwjquTwAp+K&#13;&#10;xrqlvn9i+1nIcjOp9IykAGCGSwVaa8kPbxGgBUrF1p5uMTnhHb0U8qTEnEasnOfq1HNka9Vsr4g9&#13;&#10;xhhAPQ1vuRdmBusoV0SgPPaqSIOduAPO4MA/NEIOXsYOQhPXhQKnp/G57o299jQ32nxKg6W1eWE3&#13;&#10;jElLA7l51AObR2h8yJ6J2QE4xQ6b4wITJCJlc19n9dyb4oMFHYCwoihQ1QyEPPV3heLrnbAswL0W&#13;&#10;3Irg+xNJ92R5HBSsnq9BGL0UNJjOUpA55YhgUdMfPEe3YdDydTUDQYzHHjoMAKRjJcEvt47tq9Xt&#13;&#10;sRO2vQJqiXi7KCANBMa+K1QZ3IGGBvY142Mp+LabPmxNoc32C7UUrLQY3z8RGIy3m22ofrl3bDuj&#13;&#10;twqA8H0DHnsf0R6Y1t7DQvPzuXPJJZdc8mfkAvMvueSSv7boH/4JANi2jgft+J0MlO9+WAjgZy0F&#13;&#10;twDdwKg8DsmIPX0ClGNDnh+9PPWwq/thtQNKG2epI8A2nquflET5//kf6AioRbHjaZoPj1LTU/e8&#13;&#10;+Zw23VGC5jmWnIsWybNPjtQywZJKAVjWkkm7wlO/cB0h1LWgknnGLLVgKeSgFTk1SkQfTKe0QxMP&#13;&#10;L9UJcc7P//Pl56Xq+S/9wSigl4tPPe2oxk+rNHygdeqzSFz2goZ8WpGXIg8/82yS40RP1/qhd77p&#13;&#10;/ES/TR0UHfQhdOhF4yYX9CZou6A3Re8GFPUuTgHjsFaCTXZg/vho+Hh2PB8drYsZ8Nw7DgQ8t4bH&#13;&#10;07ijvz137E61AyJUB1YDiCIi553nic9ZcPao/UzGNRMAFEe/8MjmEVreBWikBzoHctAzvYu9nUph&#13;&#10;lGLgkiWzswTRQOTEmHQCDYqt4ClPwGnqZA0uGcWo59RP3b3YLQ+BGUP23dpYAQeKzuNIR3HTeDp4&#13;&#10;mPv7RZ2ZRxh+ePxtreNjF3w8djz2jr21ySAUtBahw+bXsL9M77AbPu3dTJ/43FQkkGD0agqBQNn6&#13;&#10;O0B3dQC2QMGV8eubbbH//rXiy31BLZxg8LIUvL8x3vzw38mScDZOy4IZ0pjxti74+3vF//zbin/5&#13;&#10;ZcXbrVgCT++oGI8jPcl4z2jxsSzNIMLxquF9jk+ueZUBPk06NdeSEVlBp76NcQYHpWM9Yl+biIdu&#13;&#10;zmTuCJ5zf8MCsBva2NsVxIj0AdwAbSVboysOZVr9j0asM+AydG20L2XC2+T0j/GJySs/39UAz6Cg&#13;&#10;ejUWj+i+A42Ye26H9/ZBxyZ+qIfPRcyIR6SoE0WeeF6aJt3X2GKAHll+m0KEpQJv94JfxTwWvj8Z&#13;&#10;UMF9seSQOfdo0Hx4DUABsJ2HybQdMsNfeNj7uJgM1OHFH7ljukQycpq48s9z93UdPa9Bxot9BvNx&#13;&#10;LCeeD81EwrFWsgDKkYsh6EwIc7JtzfVFsxHGOJv0WdZ5AJJnMaNGQRjD8loMRxQzfYz5ahztxvO9&#13;&#10;iA3yKoL7SoBWdC1ukLT91N6ckuqj2xjrNsDmpNix1h7r6PM8pvu0Z/yxTO1BNq+ZCaUQboWx1gJB&#13;&#10;NYNf0CGRUZs0LgjaLiU247Qb1D12NgH2wsWB9ykiKaIcQ+/775lRwz+Pvac9u2SiYzBAYnB6n7Ye&#13;&#10;sTGOMTPo3mgA+Vmut8IYaIACwuxe9EEjNZxkos17dytxOBMkPVlUYcqnkMV72zXJfDoG+EfVx/hX&#13;&#10;1YxcipFm4wtQs/abkUfhCdXNiSb0HrtRBmQ88parpeJ+Ezx383j/2Jo5Fri3vOY7dEsaX8w4UHLO&#13;&#10;qdVA6TiH1PMeELK/undFiczVxKgsuPs+55d7xfOLRSFsTfFsgkcBHrugt47eO1RNl3luaHxsDeXj&#13;&#10;iYUq1kUyIqEuMAOomiPXUkvmzugCCC3otKHRhk4NW9+gszHsdN665JJLLvnPlAvMv+SSS/43ks+B&#13;&#10;iSaEx6Yg3SEieDYDnAP8+eKbOcC8gFZmFPLEmEiG6NwQz3DJ4emRMG2uzuEQdazhHKVN04Y3+FS7&#13;&#10;7+TTW973w36ms6KdBx+YjqETEBGF0/TQ9JRL8CBOENMBJWtJU90DVPeKe2RD5qRVA6CYCLUSuDAK&#13;&#10;DLiAGlBai3k9Bs1OLQXMFYWDC9q8GIPXMrihBxo4NeAMTp3Qrdnb7E/LoYx/fnf+Z8De+YE/xuuP&#13;&#10;4MTxmzOcFy8+oyAOun3+WO/G6eHze9Px7uPYPQ0SOh7O8qppfGt4uvkJ/MyZPp2N/LBsYK7NqeJe&#13;&#10;eTYnRCzU2/iP7Z69m5HuuSn23al0PPpAlNE6QCJ4NsLDqVieu2LvHYAlhCtLAXFxvnUHdmHjNsEs&#13;&#10;T4D2M9FpmhwbK8AHQRc2HnUH87soVrUwb2tMHmCnABG1U91Lk9lyTLytBTc/5C7FE0V7joD4GZ/Z&#13;&#10;tOUBugEICozo59QtXteu4eds7b15oz/2hsfWHLQYoI69rQN4CR7F+NBXwBQjJ0CCHaJ4OgD08ez4&#13;&#10;9uz4/mzYmnpUwtTWWfjc3pNOJMJSi3lgq9PAMHlOBAOcB5hveBszoTrQad3BRk+igrUyvtxX/B//&#13;&#10;uAMA/uc/7vjH14J7rXYtdTApbkvB/bbg9niiq1GLqbubRv4PLgXvFfjH14K/f6n4emcsBTlXFAKU&#13;&#10;mu0UYOYPViBM1tZP5BMdOrff4Q97xjFRsjp3+igm6B0Ai5JSsggCCmSNp7ngwNiP9B3BE6q7LlAQ&#13;&#10;2I0ZYZdMvadqtBlhhILmf6Nun7++3a6pjow3mjN3RSSGjHtCLQbgGn0XUU1EAcjOgJ2mekvw1EH4&#13;&#10;qGXUMYxXaTeZ2jyNVQ6Am227ZP1EYOCequfEqQ6qwqi5GFgI+HIvKMkDXSEqttepx0SeHLQ9MS+m&#13;&#10;0TA348hREFRLAdD7NROFlwaQL9P7qHn2pmFxEh135nqWPTttUPQ0Pj/bmY0xE0SJ4Zfvz4k6jDeD&#13;&#10;u5f7XsmuEciBhS8MPDN9jr3mmH9HQ1JsmWgCmIPSyf2hfR0IT+ukLGFLQl6rff62Ku6oeL95hMuU&#13;&#10;pPrZLIm2KKG1ZolCgQOYz6FH/mAdo8/+OOgG/8onN3ni5VII9wV4XwvelwJeFmvKTOJta/vWBLsQ&#13;&#10;nnvHc7N8VoBiLWacvi8VazW9t9aCwjK157yXdnAdZtiPvXJX44Wfo7WICUUJCxMKyHSTlxNEeiWN&#13;&#10;OpNxztdgEcWmBrz3PnKpRCOlIwWZ0bd1PUxnopFfKlojqAQP+UYwJ3Ye/1doUpmJKNSjW2LszknA&#13;&#10;D+u7F2H5HyIaxpPpdrgjDSc9D+A5hkrQ93QUIrzdCm5LwbYqlmcDEfCBHU+va+tiOoOMvaqQGQmW&#13;&#10;wqiVM1pj3q9HzhJRRVOLOJGga2vkkYmmZJkIN6fM+dtbAZPi6832c9+2jm8Pxv/9raN1A/PNUATw&#13;&#10;bg/7DR5R0BW3RbAWixxYd8HWOuRW8H6vqOgobMryvhZ0JWwd+NgVv28d0J467bTpmKbHP39+uOSS&#13;&#10;Sy6Z5QLzL7nkkv+N5Ag5hqgWNLHNWJeOZ7Ow3eDUFcv+CsD4GW/Vw+vJDysa7Po4AJefoSLz4Xeu&#13;&#10;DeWG/FjblyIURksQB4OpzPDwaWLIBhNQCkCFsr4GkNEBqJ2fM+F3eZCOw8tn1CHzvWccKXjrh/Eg&#13;&#10;vPsUpRhVxEIEooLC48BQwjsKkdSTPXmXe0AiknJZeXI+7eMI1Jzb8eW7aNuXUo4y+uqflZ89YX7A&#13;&#10;BPbM3OU0Awt/5lF6fHfgExTrOI7GDYT0i3W0LOrw8nQa4/kMl8zA2WdUReN9ZmAQUJ14jcepdDoU&#13;&#10;O1jIhALjjRdW82CHool5ZAEGDlhyVDsw3tYFUEpqgb7b4e77DmxON7EL0NUjP5SMSgLO2xreoxoe&#13;&#10;uTGXCJFH42fyMvamWwyAMM/cDg81Z0vg6JiNRQm4/oEaTcJSzDN/qQbS36ola1uCX5iRhrHC7AAf&#13;&#10;knIDcCoeHQC+Ah4lcEyHbKCCAesENiDfE80C8CTDHa0bSDWMh9ZOYZ9Ju81Jsp3ZEvkajZAZYrZm&#13;&#10;4D0AfGyCx2584E2PXqbzgDy2NyWKEt7ihQ3KUzbgjR3NoYakSBOoe8IWvN0X01eE9C4VVtzXil++&#13;&#10;3PA/vtiB/1++LvhyYxQYiNoBMxgE5YgICgS3pWIp5h1tXpAAc8FbFfz6xnhfCZWc0sXrCqVMmqjn&#13;&#10;QfQif6wzwsP0D+/PCKjz6J3WlaBbS70V9YuEvd2TuEZiw5PxZaZOSd2kqQcMbIzn5YyEaHhRIwF4&#13;&#10;U1vezpDhBQ4fJ6QTJVm8/lid2dee8GQ3cJamuhq4xIbeztXCxNCdoH48Ymh013vR9q7v2d2DA8wF&#13;&#10;bH4eWyomqL0fucHB8n8EmN+NrofMMFQoIgmcQVxtTV0LD69bGMjJbM4L5Hoo1oEEuTFPXPH28j+Z&#13;&#10;QaK2Vxnd+PnoJERtMhmocedT7j/mdWM2yBw2VDgBlIi8Hqe+PVUicLcAGY/GJHcWmA1g0zwxm5SB&#13;&#10;xZMLNlh9PLh6zkXQxxuNQZDvpGqGF1s7LOKHCqURJ/Z2QUnT1T27YVaQwgSqZowhXtD9Oao981as&#13;&#10;m0JbwW9P8QiO2Nd59Ij6nuqzfprbezTBT0RzTbQoAtNt94XwvjKWW8FaGZU8cszH19aAjyb4/tjx&#13;&#10;20fHttno+eW94Nf3Be/3ipsvaksZdIAvnUvWnwHkh3G/9wBux56VREAeaWd1jvVp0kapY31cc9Dg&#13;&#10;2Nlhdzo3o8galbBrApyPnBA6nRds7gT1DXnPiBhFVnjyh/qaSSLjnTOXjYPxEblkBZ6u1tljX7OO&#13;&#10;scHT7knku6IW20sVVqePszxDpVDuw2tGyVpxhSx6ttaCPajj1KJ0CjNqLViXiqVU9/pnnKZEtkNE&#13;&#10;PxAVb2c3eImgqUdyudPS4o4OX++27/myMr43Qn10EBMevWDfG5670zsBeLrlRFTRIdilYa2Cm+di&#13;&#10;WKrgbQdELPfEl5UyX8PCintVvK+ELzdznFgXxnN7dZI5Grlx0lWXXHLJJf+cXGD+JZdc8peW8NjD&#13;&#10;tLE2OW7QjYPb6Di23vJ7YksoCeegvS1A5QVYzFtXoFAKF8MZOzoe+A/PjoMnAeGdGmHhOF+qyCSx&#13;&#10;oKzG8LjRAZaE91vvxmlNBCywEGT2i609+ACwZj3zf1Gn0Uxx4DnsPylOwaf21mPZ6dnHY2NeC1CK&#13;&#10;4laKg48W0h8ht9EWlOVqej5iOmiZP3CeWA7vcwRMppc5vPOP0z3+54nm2PgzkpQ4E8hgn5+wC3z2&#13;&#10;B15PRPrJZ/ONP6ibPe/kWTjfO2N7cc/8nDDixCGGTi1NEwwYh5sEbsiSsXm4eCZr9YeJj2UOuhEy&#13;&#10;z7zCluTVgHjFPoH53QGoWhnrYuW3bhz5e2tovePZC7q71FmYugERXQE0QScx7m0PgyHif2r8vACn&#13;&#10;OdnoMFyjXbsC0hWKnsYrOzyrU+Aolsq4LQuWpeLmHrVLMQB/GFMweXuOByW1z6EaQ5NJ6AQNYFQT&#13;&#10;mNi7oveGrQPfHh3f/XT8bHbwBmzeR+h5lpsH2nn0WflNjLee0WG5SQqWarqki+BjG8957Iqth7fi&#13;&#10;SCQ8Kcg/FBUDSqCWVDENWGyc/YRMwWHUA2TACbN5ha7FvQcrAyh4Wwu+vi+4RZ4V6s4NzlAynv6u&#13;&#10;BtA8nw27x/nfloKvd9uW3xfzLCQirIvifS2WtBCuEA5E7EddOf/+Mi8/MaaNj//MOI6+m3XaRILl&#13;&#10;0SGA5ylhzTUrvNXZgTf2nBmDTiVoVkZC6QTSxgcw4KuAKPrG2pN0aCvGoGliIs+36j2ba6cDjQ7M&#13;&#10;sM8N9lyWZgyPhPAToKzDO9qAWzjl0rwu2QsfEuRO4z5lHp7hne4relBIxOUJsgYgDM854pYCIk4d&#13;&#10;KaHDere8HsW+L8X7J9o68v6AULwib4vn7wFNY+5QZQwgX7NuRyM5Zd+EAd/TCp32Y68ySqbpCa83&#13;&#10;5V+qp+smIXq59tMH5lo7RR9O4LAtSQpfedzIGkUq2mRsNgBSI2PGoBucgNscSsF3jkExNLqU0njU&#13;&#10;nf5x74zma5pRwAngUVVLZRAKFhYQmYNKl557WwBoU5mhaw/WixlRPW0ydPrwh1uKH7UtDUqp4dRB&#13;&#10;qNRwKwvuHol582T0uwDPxvi+KN5vBc/d1qf3W8Uv74y3FVh8wDJHEnA9rCdKI8olPNwzf0dTtPBg&#13;&#10;93oVEgiPMRd0OUfzXTiTABF9EutVc092A5rn5rP9Q3Pv+s2vwdTPtu/RNKhHHUTC8GCe/ue5MBsw&#13;&#10;AsxPJx+nt8zZEVG3MV/SWq8+7p06SwEh19tkplKL7Bn1qz0iY412RhQoIrCIQnvXeMfIL6IeVRX9&#13;&#10;P9OdiVheCPH65VyiQTFVC0ELo2pB6x2tdfT0OGKAK6obeEq1yLdlF9Cm+GgeEczAUgmiJR0ReiRK&#13;&#10;V0B3xbbvWCo7kM9YKvCoPpRLtZw9mZNEUUlwq4r74rSGldMh5AcaC39y9lxyySWX/FQuMP+SSy75&#13;&#10;ywsBgZmfPo3f7MQhAEQoN4gBODw2QSnmBbpW286LLrivHvbvh6NxwInPXE6HovwtDh6xIf/k8EQw&#13;&#10;IC8A8QBUCcjNdxw+Re2wsgv5BtVgAXYPmvSuy+ePA8GLwWGq7Zzg8OXLP/zAWuUIJI7kYoVhXlmV&#13;&#10;sXhI6wh5HzfxJ2BVtJk5aP+gfod6DWBygrj8rz9AFv7Doq9d+6PrXNIf3kGWcfAPgB0/HFPxZx6U&#13;&#10;Dpe89o8enjsV4Q+az/VjCmkCTsd2PZY9P2XMh9FXabSY39tBQlEH2puideNuPdI92C9ULM2ogoBi&#13;&#10;P4syuIvzSHvytd1AGMu3YIYjUaPf2VrHx7OhdZkSh04/NULbLfGhJYxTFOKc/5mwLQ7TP5Uj+DXP&#13;&#10;xdHe09hRa/XWwpUQUJacvOQgFBFlfonCanRWzKM7iJxmw5JVQp0Cx611A9MNXmgkeB3nZqvv8HTc&#13;&#10;nZP2uSu+PRo+tgCbAIV7TWIYJKeXfokuAiHBgCcEXQh7AVYBlq6ohbF3wfdnx/dtgFpNDPj41Dvz&#13;&#10;09bPShjooABYzNuQyYETBYolO45oCGkGlG57x7dvAr0t4NuCtRbclopSgLeVcV8LOHh11WgV7GkG&#13;&#10;LO9d8dg7HpuBrbWah+r7zbblX27VExYCVBRLmeYfDWolVUHhaa7RpA/ngXwCll/b4s+BC1mEex4P&#13;&#10;vULzlxjJhA2kAgC2WBOk576hnggwv3VLBjlTQIyoK6frmUBBi6RwiisxIDvwKYkksbEWJ0g7t5Um&#13;&#10;qAjgEKVSOED98I5HDv7ZaznzBvgcEh17AY0oER9eAzOdzWgE5B3ZerOaPMlpEY/y0nuVDro+o2lo&#13;&#10;nts+78UTnqqBUgnUFQfz3bCRQHYuAhpdN5Ty6b2aX2qe9gS4Hog8ADKtaQeZ6jdWsKPHfXrmE6WV&#13;&#10;7ayz89o/vbT7hFF/13N5rgO7GzB9KKYOazLenQiH6CB1+rLQqPwyOccPcsNRyf60+iiM/3/vyDVt&#13;&#10;382wXAujcnGdbzQgoALyBMrm5GHl7904xLemiKXERuCgSvOXnVvxZftwULN/oDrGUPV+FPc2F0uQ&#13;&#10;vkqMUbuqFIsuW8kSt7/fCH9XxtZW9N5RC+FtIazVPMWtvS2CJvcmMd8StB4e8WHcNzA/cutYLVdS&#13;&#10;NCg2Ek+sbXMiaOsAgLmn3gk+elE4mA8PUAmNaj/NKcEcC/be8WyjjplA2fcUuVdOHQLnzJ8oqmLN&#13;&#10;z/3vqV98b3E2uGWEko5nYGof+57GXksVjQkCaw8SRTD8qW8QWYNGjTySzgFypxQtRJ5519pm95fq&#13;&#10;0rE3W8trJ8B18SFaGBEx6HoIscSQG3IV7AM7DMXxKCKGsp3peG+Q3rHvG7R3FBKjA+qASLPzHuA5&#13;&#10;BMykIMJonVCb8eM/qz1XqaESAI8kuVejBb0V+/1WydZqZjO0qeIPJ8gll1xyyX9Q+OeXXHLJJZdc&#13;&#10;cskll1xyySWXXHLJJZdccskll1xyySX/X8rlmX/JJZf8peXPeGYxCUCDJid9ht3rausEeroHCBp6&#13;&#10;t6S5X4VwW41fvzpPt7oH4YF6I71FhofT7BF99Do7/hJeTeoebkG9kNy1GLyYvZtH6+YhqOqkmKUw&#13;&#10;KpsX4PC/nZ8/fjfHF/qk3eIlhieZphfl8eJM9Oecv54ranBzO79mYcbbWo1bs5B7BrpnWNiaCRiZ&#13;&#10;xM6uYedff+ABE6+blBTH9//z8k942ejwizpW6PWi4eimeZV56A9Pr+Gxf/ScO5f9affpPL6OLl2f&#13;&#10;07683H6stYaX4TyGTx6H0Z35BuGNerx+5ApjiHuxPfaOj71j7wLt5nEOWK6FWgZvaVBjwPNccFcf&#13;&#10;g9PYVJubxemc1gJsTSFqYe9bJ3RhGHnCqF8kf5b0XFdI0ISEdyk0aS0iQd3P5TyWwhU3OkrTq2v2&#13;&#10;VaO5I3SKDPI6iYfah6ebwigagl6gdcJSSnpRE5mHJnlYPc11mPpNprkeXoUWPWFe5ltTfGwd3x4t&#13;&#10;uezNM58ymXgpJb0NMxIB53Flo9+8JsXKJ2ArgsqMZSloonhslqgc8ESZzj9PGAlXoz0/64/Zs9Te&#13;&#10;BZ6g2z2liZx/eAdFBAZMl/Yu6KL4/dEsiWIXfH27AWsBOb2TQtHItthb10w8Lk2wa8fHLvj90dA8&#13;&#10;nKBURq2E6tQRS1VU98ylUlDdSzSoV4xCIijGxtiYaV5mr+Lh8fnJPAYOI/HwzQ/XgTFcD6rEk4LG&#13;&#10;/JsT4JbiN1Hx+ai+jrF7iBuVxDEPSrwbH5iFbB30BNRA8G1N9ymCTuIwnXJOOV3GlGi5ELk3bjwj&#13;&#10;6hv62Vp8noMxduDjB86DbVELBAiB2HMF+DLGNI1TV+82f/0dIyoEp/ke/RF6x6NqgiPbyjbaoMgD&#13;&#10;UKvNdXJ+9C6e3FPhiRvt3sqKNemGKAfTHOkyR9hF35QxHKZRo6ggdBq6npjAouiwftY5vCF2JQSL&#13;&#10;NiGCshrnPoxK5rPVLvZo589/LEPnHOpM7gftnsFzAMuIimMIRUJhAOyUhRmxNO2hiCBOxSbF6IvY&#13;&#10;2z+97XM1P64BhT1ahFxzkea+TaOBcm31PmfLjVTZaERYI1eBDUxLZmq3PJrg27PjsXluJcsMgtT3&#13;&#10;OijFXpvuBy38Ix0BhbrHvIpC0NEUeMLoyxTm6R0JxQGgiiXJrYVwqwX3W+jUiu7rOaNbJEkkho69&#13;&#10;osazfZ7MKkTV9UtQ6BklTvfP7XZG045NNb3yFybca8VSfe/BmgFJxoHvtDIe/XCILPVmELH1bOsd&#13;&#10;z71j74NSLPbKI+Gx3WO0QVNUpv+fcj/1qrF95fK1AdmRRGPfOEfgjujNKTIo92GR30QsrwmQHvhA&#13;&#10;UH8SaKbIIUKXQdtVPd9Dz+372AxaFHHH1mKsW34Y5oi8mkYSTXXyzysDVBll0iNBqQS/X50qLZ5K&#13;&#10;apz/t4XR1TzndyhmZaSwPicyvfpUAXXC3qz9BBsWUhRPvrzUglstuIHwdmO8rYL7uoAfHeq69Qfd&#13;&#10;dckll1zynyIXmH/JJZdcEpt59cNnbv6Nr1loGddIh3axOHEFeifUIrgvxc5DuYtEggQADpv7AQ6c&#13;&#10;qgHgAAXqSEpldJN2sB2J/eBgihVsBxTB3uA8zIJSGKsIBOX1zBV0HZg3/YQga59hxE/PdyeajCgt&#13;&#10;hMk4Nauf+AvDkt8SoTr3ZKGOAg/zj2dNtCWqZ9ODb/Sn3f4hgeEP5E9c8k/Lj9rn1JsjvJmO17yO&#13;&#10;hflg9UcVn1p8OoQBMycrAYxW/AAAIABJREFUjZ9EoDPYPCN+n7zT67vNRyY9XI+Xa6dCpitHDs1E&#13;&#10;SuKbPEC23rHtfvhtCmg9JXNTcFIsDK5cM2AZWYAlZ/NDeDG+8qVOhiMVSDcwu4nR7lSSgVcSOZWV&#13;&#10;z98jvpjh6ZAB5mv02U+siGEkGP0zALMAHkkDJXSjGI1ErYBTgRQP04cY8OOAhYqdZPfe7CDuz12c&#13;&#10;510dvDFQwoGpVFERoD86Tj3JYnyuGkn/nPt973hsDR/PPflieydE8mpAoIUdLHLahwhBp+MQMQ5d&#13;&#10;q0+HJTxt3RI8tm6A4NY0QQLxBhsAxKmj/Pdjj8hxsE4AJsAopQKyQ6SBWAAH5ksxLSVC6CBsXVB2&#13;&#10;wVKN+qKRGYNqAZ6rWTGZBJXss94FmzRsu+KxNaNsYaNCIxYYQUl0uwPNylDtNs5JQRzEUgIiSTAr&#13;&#10;SQoIn4y/nynAl4man352DXmb0YTkD11hgzjGdoBuBior2IGUmANKliy1iyf29eS4VpLPEyZEsmtA&#13;&#10;wSRO12PPLyCojHkU6/Wnb02jrUxPZPXyPQfsNOvnV72sFOug25zpuHbCwXkkuGr3MCk0QFsFhBU8&#13;&#10;tRkUDsjSy0vQlLDS5qDxqQcsy0HdAaD4qqpuXOnN9yYImqzBh00BjiYlz1mrT/uZl2pN16r1ucJo&#13;&#10;OIrr/OivLoR+KPv4vDBSECLx+ZETf6wWOAzQz82ox3dI+0zoXQBm6ZCJwmNeM9XTIbFRqsD+de+r&#13;&#10;yeY6nuR6W8neXwtZQlwM2iLmuC82BZz1Yw4GKx97AWYSodThvBEQZHHDthm4xHKopBXIOM8j8euz&#13;&#10;CT72hmcPkPVI8ZQ98uNNzdSun+uMwzWui9TXWtP7jAd12OgUn22mX2tlcLE5s8B0ftGOtVYoVwPk&#13;&#10;O6AOIFt7e5uTd8ZhPxpjK/aT46cZwiSpvcygSyCxtbSQ4l6r16F4/7RcJyLRrVHsREJ3GePLN51N&#13;&#10;FU3MKWHvPRO4SuxZotWn+R/UQcw0zcfpOq545Q4dWsvWjzbmFdGg6hHgs347bauPhoSYgzq3ua29&#13;&#10;s0OHOLNMUpbxqGMtBFHOPVJXxd4laaVKMV3BNI1JcQpB2PcIowdsH1SIp3k/G4HNyG+0gwVrrbgt&#13;&#10;KzbZwV3RtGDvOxhzTi+285Lnb+hdsYvnDOgAoQPYceOO+2rj9X0BFh/mhW2fWQuDSdCz/WI9oOnv&#13;&#10;Sy655JL/HLnA/EsuueR/e1GKjXrsl9UPT/G55Cbx2eA8pBs2EXy9L8a/uAlqZdRFUdEMvPEUaIXY&#13;&#10;zoTFEnoGzy6BktfTZGzxAnwTEQiRHxi6calCLNFnJJbyRFfG3WkHttbNw6t1wr4rWlGszFAGGrp7&#13;&#10;wU9JmrgCYPdesbpEostspzi4+j0COnCOEuA8xeHdZwBD8VPBwsYvWfwfsSYvdEBxmRMgDxWK4F/+&#13;&#10;BFMY3Mvx44gp5B8To23+nL2D7RfxthwHMftSDvcePFHpj8+8M66b7xSJyKylDkAFiNCPnwzJ+jpY&#13;&#10;cALWdHrnpP2N/pp4gAMYSK5a4jTKxC0BdnXq/rl1VIyBrD8FZ2l4u87jxnl/URBg88xHDAkPVUJj&#13;&#10;9/p2Dl2IGySEQMRQEuw+tvpeUMWOkMV5Uq1FC6DsB2FB5Y7VPZ0LmSffWyUQFzQl7GKJW1nFvFVR&#13;&#10;rO0dCGRVn2cMAvvhH1A14FagzrP6eT/9kRDnEfh0q/cxE4DFgRCrkwbYHPOeGCSAaINoRylAKwXP&#13;&#10;XoFN8bEbr/DCBPXEcAsT3lYBtIG0gGB8vh12uDbPR3UQofhzCkgsX0DMBwneaJBHKjE+NsWjETbX&#13;&#10;R5t0EDoWZixcUIrrTrH4B1WgTaCujSNrExtn9pmQHcwhiqcn+52bmAk5F7znPm/zwx/FE5dHuxMg&#13;&#10;6skUAebNUDVZAZX0QC6e0HXvnpuBC7oAHw1QEhQ0EAjrsqDtu5W9rACKRZioQrSi9QY4IF1LAWuF&#13;&#10;9mKGKwBb7ShcoaKWtLQwlK0P2C25CgK4eOPAvIXzLT3ZMFGCjvNoO4K14zPR8B52g4oqImqNMeYv&#13;&#10;TX1AZIbiLiMxJNx4PMOw4fWu2s1IFgkaycacEoHA2NGxxxyEeZUzxH5HhYLBIActeya37EJp4DGO&#13;&#10;avI8GILI8mHQk0Kpe1mU4yyTM07/kdi8E0pY0ED3bDNykMfM0aa6vH880kC8TSKSyNWbJZhkWx+V&#13;&#10;NT/LPrQuTJAdiOg1h//IjF0ianqA7f2Mnz7usDkItfksukOVocworHirptC5lGm/o3Y4pJ5rsYYu&#13;&#10;15HD5rAoT/sYIhtHhWBe1+S5BGi0T5HQob6eOPgZQGhh9/KNfcEMHOfapph99gcEqN5WdFz3oo6E&#13;&#10;HOPRn7GQpz3PBp/1PQiLDk/8rnB/h2GEkEOogY1UUVv5zBDLEO42l4gtwuOwTnjEJcSMmb6egixv&#13;&#10;E9SNNKWDxQeSMJqK+ZX49UUYrRK0N1RmCAoeTRDIIkFR2PUUNdu/sUMB0tNLP/ZxMc5GslJvX9/D&#13;&#10;/kwiF4vy0OdNCNiBJh19V3TtucNSCEQqcCsoEKwV2EpBZQZpB4nYfCllBGxCzASqvv8MQznCiKIo&#13;&#10;aCikcAd788iGc+arJXDdCKDWwbvlIeBagELgolhWM7LePKeKKtkeohP2bvtui0IrbhgfCWC7r3lQ&#13;&#10;AomNa/G6jh322EMDQFEz8JFqJosNYxMAMzjkjmveEGMa4xWxEVYH3QsptPjaG3rZDgBj9qQTAWHJ&#13;&#10;ohXMnI45EW3HVLDDtH0hQWXTwyqKHZ4o3Pu9cMF9IRSyZM2VbV9GAHY/41DvINVMmrss4bikeOZ6&#13;&#10;45GI8bKx96QpsbSInU9cd3NRvN0BFKA1wrYrihZUrXhuGwCgVsL9bcXfVsazCX7fFN83ixBt6Hh2&#13;&#10;hu4N933F190q83dPvt7V9HcTi94SyORYkm4q3r6xX/n5PvGSSy655GdygfmXXHLJJT+RLlNiKgWe&#13;&#10;Kh5eK2itY60F94WxLoz7yrivFvxfaoBuBntJAqYR5O9gh29INQ5JcY8aQN/FPOj21s0jicwbq3py&#13;&#10;vjgO9K547p7crBkFQ4AI1cOwgUjsd3rJAGj1eMA4HjfHJ3GWmw8Yc6i5wpO48UgwWNi9byg8yWJj&#13;&#10;7kCxt+/wEPY2j2PGC2hP0zWnzzzJomYJP946/+GWesIQjh9rPOb1UHsCzv5dRZ8MKMeC4m2OZadX&#13;&#10;el7ySWLb6WFzu+go4NTXfgiXuCZAQXv6oPc48CV8+o4/a4nw8MoiaU7+ZsCCkoHOANB7Q+sGKhWm&#13;&#10;DIsGunmadhuLhRm3dclnELN5xIIg3ZO9uVemQtzLbMz1wvDkd/62Pd7F22bCM474/Q8GzemSlzEd&#13;&#10;LZXjJ/TBOGQbQOCUPmQgfBwOmwhEOrpsaNUS9a0LQQvDsXw0sXYMghbAkgDvIti6ervBjW4+Skg8&#13;&#10;eemoqIi1n7iOemwWSdGaTAaOuH+AEbNhK0GuFy3zY+nSp0vmawk/bfNZ9Md6hMg87EY4z+St64pT&#13;&#10;VbH3nlEG3BVLMZoAJYYooXcDLI2WxxMOO0hSmLDUitoE3Sk5WhPsTkn23AGCoFIxKgoiN7D4/I//&#13;&#10;HSyLMX6Obfhj21J8cdKj01fx3qIKcaO0fT36WCHTtUEf4e01t29Mcfe+D10Sr2He4QZekgP99FJ3&#13;&#10;m1stQTurQesGsrYeSZElvUDDW1SnuTS/L01/+LKLXAXpCJbNtEajRoGgaeDvnvnV2kEpKEHGZGcF&#13;&#10;lAGoeSanUdrbKLz9CQh7qdvwYgxZQeHJXSqHVnJjY4C3oy8AxVLZk1/7OJagRaKXZewcFWD1OXfI&#13;&#10;eKf5O/K6pZJzYFvYolrCQMGKpPHIfzr668e7kRG1mPWbKACDnibtdTSgUoJBl+z7Dp4GwAzmx1zL&#13;&#10;Zo+xirHmhlKbDZJj8njyUk8WTvDoDTcIHpo3PI6n8TbP29ChTAr27MHcBKzqUT9sulQAaPG5RWaw&#13;&#10;ZMq96LIQ7reCdSXUrYP2oGMcL/25uvg87uFPyZj+gIOevfekW+ofltgXAJ5bQdsX9Lag3Rlva8Gy&#13;&#10;RJ/Z/bEfDAcbVRprSO6xx5ppXWNe7pGUvBTzwCfXvZqgue1bl8K4LQVvt4L325KJyW/FXsiiYK3P&#13;&#10;bM31RNI+aEa04NjDi9cjI3cygThyyzCMcCddPCeg9ityjk2fzGWYZhqDTH0uxviNI8Ds1DLOE8fP&#13;&#10;ADg15jSHvJKxZiLfPc4sgq49DQCLe8ivlbHWYmcQtfNMU4FOe7eI3OlqetzGt9VpGDfGGkBEKGW0&#13;&#10;Z2gMqIIhWApwrwWVK/qiaDejCHy8VWz74mOCcbutuFfgsQnw6FBqEHTsOyBdsAPYtobnZob6x5Nx&#13;&#10;c6XRu2LfGx6PzZ22Xnoy6zoSsl9yySWX/MfkAvMvueSSS34m0wlP4RvMZp7yW1PUIlgr4b4wvt4r&#13;&#10;oAsWZmi4AcE4VIt6WbFd1rGhoziAzMCqkvNSK7YmeG4dezdvuVoZpSgM0rR7eldsu+DRjfoC6l5P&#13;&#10;Op51W807Bhh8t44+JDj0CnnMh+xxSAKF99vgDR6b+zgYD3qB4E8uCeQ7/KD2fMsJEDjFfEo5+B59&#13;&#10;AsK9AixRkaSVSWDh8OvrSybK+tmVr3cZkDN5BOm5pvry+7nEGAt22YgYmEuJi0fVaPpbT2fY4/3x&#13;&#10;/qTjsHVurc8PFuresw58R4i11yrpXeLD08Hys+cc5fWaHHvTGUgB7M04VgGnhfEmWApDFwuFVzh/&#13;&#10;bTfqCSJgXcp4PzUQu3XF3s2DDCgAdUPMyLyoIpJkLcZjTn5QEzpTDH2WW+LPntDi1Dm36fm7aKUx&#13;&#10;dkQFHhhgHrDm+2n/lNFFINqgIp5XoKIyIz3XlRzId0IAUTQFvm+Cj91AwLUSbhVY/UHFvYb/X/be&#13;&#10;dD2SI9cSPIC5B8lU3arumfd/vumZH7dVkpKMcDcA8wOLmQeXZEp5s7ru59CnJBnhiy2w7QA4UFgY&#13;&#10;Ji14gAdf/vOt42UTbF2iXV1mTvIE/gvoyDliBooOY298lsPKVHGvVVRoG30wuO9kmovvgQsOnIUK&#13;&#10;QeICgdwL1wAyKDkQpgasRh7BwAwij+KQAJa7CHbNqCOveyPCw7JgXwRCHuEhYth6gCUBMj1cGA8B&#13;&#10;YGU9a/xhAL5VrZqLZkBwom+Zq/9mw6S2RbtkLhlTiA60hClyoRhBpQOEytFw6I/Do9OT+e0+JEqA&#13;&#10;6A6kIgKCN90jGyT4qgNMs8FLvYchyecLjfFgxVGd7/L3Kww8cMxcM6Y2Sow2jcw4PGNcOL7ziVgD&#13;&#10;7Upf+czJAMS1qfs8A3jRCFHWBCtrmU4DyaTkzEFNwkMXZoOkzwHN2wBuUB9rM5zTPKNjyrt8JCeg&#13;&#10;Yfn9hEzjnnxtjOEDGAVgOoz42cbOMxSRE7X/eGsdnXvmHUl9j/ExtjhRb2S+Ex6gYO1P8sppPpg2&#13;&#10;aFUCi/LRWDcP6wCNH6mzklEWFNFnMcfUDrGqOC16yH1WtpdHriSgui4AiTrAb67LPjUFFZiZR27Q&#13;&#10;mCQWJjyuCy6rYVl2MEsYiEcFKubv48X703LoLYr2CApLMUK/KW7h6XzbzKNJBdi0YTPg7zEeFg59&#13;&#10;imf0pNkzuKnZ7l9mY490oOnyKNmmhK4Se1Sfm5cGPDTG46Xh4dLw5eKOOg9hDLkw+47HwhAAq/lF&#13;&#10;DFBlpGNANqBHzFoZ0UerTMZZAAd6rtCVujI9XGZPl9TXyViXuuLRTAXX13Mt1l/YyI0w/CjudBqe&#13;&#10;xyN57HPvjmgr/8wjy5xC073gM1Iq24Zij/iwNvzy2PC0NlxWn2NUGWqG2wZ0VXTzdXCPjmzqOnJZ&#13;&#10;DE6FlVSDXLlNsg09ijPL51EujYBLI3y5NDQCtltEC8DL2gXovZIvYWnN83U0p/NzSiQG1PP3SAdu&#13;&#10;u+L56mD+1xfGhRcws+cMetnwx9erR5dU31iN49Gy1YGnnHLKKX9JTjD/lFNOOeUbkptGwLfFfmjy&#13;&#10;w4QB2FVxE0OXhkaMx8UgD/OmOJKWReI/BM2KpQsaYntH01kkvpIAzG674bq79ywBaGpxgNfalHdR&#13;&#10;7LugA0WRsHXB3hV7d6/lX9SPLQAjour98BreWenlqxMgcEDIRqUQRLgOgALhaZhAAQU4iulwnN5P&#13;&#10;+WwHiw0WFAfm/NHDpa8OIXT8504+2BTXYX2qw0HGoeu1d3V2RD3q3ftnL+0PCvPq6a9+M3tVzPtr&#13;&#10;/bpBKVCejBh9U/fQaMP5YQm63RsO5gvTwzYBwaGbVqDTW5W+h17eqcxdWX1MaHA4GyiAUT+hd1H0&#13;&#10;oCDROBilFxyFVy5h8ggTDU7qAPPhwN6uwLargwYdFapPZODmXo8Z4n1ZuIwBNxNsXe/oFH6EZIO8&#13;&#10;BqqOTTv0tzQzQAyi8CK39LoL4IfcA5e4Bc86gACaezeYKkwU1x34ehV8vXVwawCtTs1D40VKQQ0Q&#13;&#10;/SXih9qXze97iYS0XSZSKhpRN4CD2gnC5nMGvdPnEMN7UPrYPp9+zJuzQeUlYALU27XAjKQ2AuA0&#13;&#10;Q708vluAsETu3deaUwMUT/WuIO64LBZewFyGy8tC6ARsFgl/NfR1dw9rbp5s142xyUNuNfwMVmFW&#13;&#10;MRNNY++zYME0WrMZpzkv+2nbkzrA67lG7hYPFnEPYE49m2HUO/d6u+tvimS2CfRiqEzMXVRlUJVI&#13;&#10;juyJiDPhtKg5MBhzxC7ure+c2FZrZC4hozenssWXNtVZdaxXYzm0g9GWpgLPNa15OkC4A7RMYeji&#13;&#10;oN8paxUKyC8wf1qHE8h34C34qjOB6BStMPIAJMlDeIMXcD8McxbJpotapQWly7HX8C19mr+dAWGO&#13;&#10;tqydx0SHMTvTj2Sy0wMpdZCOuVbqmnmvMP6paKC8LMG/bHuiMmykcSm/yxw86WxQIClyXxPlmPG5&#13;&#10;aV6ar8uyG6hyk4AAC+NABKBUWSzyLvh9wwBlVdVpdDOhgUHkEZvG6lzqIWKKropdFDfHHrFtBulT&#13;&#10;f2T7WdaUppeN3vzTcrDKAQlGp8km20WmZTWpuBS+7qymboReuOYIMasoHK0lZDZuDqA862VTedKg&#13;&#10;1YIyh+GRaJel4ctlwePasC6MtQFskScLgGGN8Zn0cFlgVFkkEtxmtIDGHt6NJlxRiIcRdZyY6ixA&#13;&#10;Wa+pTjBUvqFDN4W+EU/e615ozGNEzbsh7dMeoZizxLiOeM7VE+eOyTOfAlRPID/3/coEZS1qrYwK&#13;&#10;XFvDpREurJ5smxgdHi24BgUok6LTSJrrSYo9csONgR6NubThFORjx4Al8/MgDPIUFINet4eFcaOI&#13;&#10;JAtLmiphDzDfmb8Yz7qjwXBp7qAl4pROvoc0bEJ4vnkBv94ETw8LWiO8bIaXTbFpUFhW7pKcc7Oj&#13;&#10;co3+7Pp8yimnnPK+nGD+Kaeccso3hOyYLHHehKm6BweboUGxdR1AQh4AIvFrbtYzcWx5uSM3qnT4&#13;&#10;TMLTcO/+cxNgE0dxOMBvESlvxC4O2luCaAYQfCO8d3GuVzSs4UmToCUjWWnvju8TVjvA4bzG+TwP&#13;&#10;h9sAzjkPBhRJsOL7TP5WIf0WwF8eWA+H+XHanw+Z44D9XT34nddNh/hJ3sK9KcoI0LHcB5D2DQQ7&#13;&#10;fiTFhB2uf3Xlu88qUDSB3jcec8DO8tBor+szHwyzTOlVNYwvDiJlP9TZcwJOPrJqvK5PgmbuTe/e&#13;&#10;tKFLxDAIenh7D3p6Lr1zehkDqYKJ6pC/a+hmy3c4n/bLrth2wbYbtu7eYOnhOw6s/pZ1aXi8tAiT&#13;&#10;1wI2Pz6Efa+uffD5XXcPgoH5gvRIdNiCyT03OcCrHE95OHYveqnoBlXD16vh9+cdz5tgvZCHpDf3&#13;&#10;XAOChChoKwwO6t+64GUzfL0J/rh2XGOO0rvhaekVrYYeHtUTjIuZRuPDdilwmeY/8fYfn+iDCcTy&#13;&#10;tyaw52gIlUvxMfrCvcBdX00imV9zEE5FgYUq6mgLbmvbBGoCWeE0JwSnN7EAIxrAAUYnlRTME+ip&#13;&#10;dsDaAPbMgk7k7TrmHPwpOcwJ45nzXJQqaHBjTFIHkRDEFqcjggMnSADpvebPVwSoV17RBIAJGhbh&#13;&#10;3XR43erQHzMtXmL3qBR01VgrI+ok7uvdkxeW/lmuPVmvQfV2bMugj1I7gMkU6xgxOUVOLk8AMnnp&#13;&#10;fZek0aIeVYZDjLWWxmfVSJPCzUaEY+TAWKMI7ok7G3jvG54CvHXqoQCTZj2ywfkx9ifft9LOWmlm&#13;&#10;tSZUt8e64d0dtajIvckobanr49mhMuNFH0iqGNMR9KQA/RgoqsEE18c6Nub3Ghb13bTe3dV8XhNG&#13;&#10;5MN89XBpUCPA3Au5ZWBb47EfYxyA1VzAc094jVwce3cQ9aG1Ee3AgKnETVrJb1+uPm7/+VXw/LLj&#13;&#10;ummA4XMkztyC9y16v1nAp2SeP7xtssmi/yMHisQD9654Qfe5kRvawngEQ6B4MMLCrkd6APPpqLPp&#13;&#10;MAJEElauCM3sJzcK+Jq/etIdXBbG02XBl4cFa4ukyPC8F+m9TSa155AE1XOQWkafhVE7xnEPCrWR&#13;&#10;X2oeK1Rz0tzG+VtS2+XxAfd7bgNGHhNM91sY5yz2zeP6TPabIX5EXPt1xCrPLRLOikS+G49YTDC/&#13;&#10;+pco8g5rPNs3SQTnvTcQ2hLJ47mBzBMHqxjA5smMLduBimZNsu3EcNs92jDbamEKqh4q+tDGI0rY&#13;&#10;OziiliLHwcJAF/fwj1ipGE+eUwxwQ1cXgG1BA6FBsTT1ujcDd19/RAlbWOpvu4P7bMB1d2cR8OKW&#13;&#10;/LmPjq32+TX6lFNOOeUbcoL5p5xyyinflDt+w+nA5+csq438LoZbdy/6dcnDmW9U9c0D07SBnwF+&#13;&#10;c/7IAeS7h1VXBzhInWu3d8XWfVPeRZ2KhHIDTRnB7lz7LGiL4vFCWJaGSznrHgEyxZw4boBecxtQ&#13;&#10;bIi5EI+RONEpKgzJU5oHAA5P13KsyxN64RrTqXoCp+eDoNkHYNGH8t7m+ZMPewc/uwd355Z8Dazk&#13;&#10;JzNoRodv6dXV89/26sPZEGDvlPHwPMPUkTMAMffvfPzWqZ8oOOcncObwQror/52+J0JTbpkovRKx&#13;&#10;yg2h6cVaXuSCbZ9oJ5ixBKA/PFuDi1fhIfo9gqm7J65TNfQueN7Ngb6u8a44vFJQYTDXeFgaYW2e&#13;&#10;yHPvitYUTf0w+lPEXv3yagbhCYohMufCJoYp0BFAsqB47EUIt905g2HuNfhyU7zcduxieLKG26rY&#13;&#10;FsZC401J1WBwb7mtG66b4HkTPG8+N4liohHw0jrFgIIM6OmRaAPoGpp4/PvdJnnLWvWnJABEpInE&#13;&#10;PTTNvK2Um5dVnWAIkq+l8JQnRFZHmBKkGzYSrI3wuLbQQ9eTpQevPi1o3ACiMghkzgY0BmR4Yy/s&#13;&#10;YMVlgScnfQdGdI7jKlpdM5tm3zM+1X0HFNZ/L4/86T2gMQalR+LZxQ3Da2N4AtXjjHjoTzr8eFWP&#13;&#10;xgQ0w6KD+37ToMuRSAtOFNz4Tj3XRSBARHwkD38Y2XUC8qdCpOEm1+VhsE5juo3ErDyNM3KjvdEw&#13;&#10;8CgN8DifkvNsGRDy/Qnmw/ORtlShV17kFClUJwNTPLkgv3pJfGMGQ6vxcYSRs2h3602Wj9j5pvNz&#13;&#10;lfF73fG58Vb9PV3ua0W0Y87Z07dmDoZp1mfaaxzztg+tqja419vUPxrvBQZ4717G4dVbzgVzkeeR&#13;&#10;Nv82uzq8XqXncQiM51bxcs4zN4+7UVBrWlEFpDkvuRsb7lve18/eDV+T4uPasS4L/vHlAesSiVdN&#13;&#10;oSbT2CWIMZ7DNf/XPzb8/rzjZoqtx+xHBCtgFzgO2rn9UYl/8f5lb983OakcdgyWPvpBSaYAOWsX&#13;&#10;Ljvhuhm+knmSXzgNDrPvgTPyyffKOhntqDz4l0ZYIqEzYeRHYPIEzcmnRkT48rjgYWm4LM7PLgHY&#13;&#10;7zPFoMQ+w5yeTkJXTX2t0EjCLTH/eJ0i6Xvu74lrLKbRAff6gpx3qqEC0I/13kYC+uwPTmOOWBk8&#13;&#10;co6ovFSV5+ZuX0rx08xz5YRHfoPVPqg1dxYAIvIgIpMVKKOrf05l1Pd5Le8hdAPY2ClxNI2wI4d7&#13;&#10;I88FpNFRuwDXXfBy29GVK5rt6aHhl4cFT+R8+kSRl2JaAwmRTwQeQbA2wxr75XTu6IKabEQUqopm&#13;&#10;BGiuMRbnrmmPlc5S8beqQFWw7xtUxeeg6qc39ivZ4Z8dQKeccsopH8gJ5p9yyimnfEOMJl7duw2Y&#13;&#10;78scBBA13ETxdRe0GyFd8cwaHtTDUVvzBHSOGmWSJKsDT4EEltyTvpFMzk0xVDi8GYJGxw9iu+QB&#13;&#10;wgqM9wMtAQLQJliWjq+LeYKvOME7x+44uB6hSqsfDoqM6zg2/FSJdS08ZPI+P2BWaG4ceEd+TKqD&#13;&#10;xjh43xlOJrht8DH/CbE3fz3ImxQeiZd89GKbvp95A+pNVv0cF02b/Dce9eqzqQ/qw3E4fudRbz48&#13;&#10;r/W+tDjI3pXvgKDQSPKbgJPlNW/DG6hDKU2Fe6MDJnex9PhWMedNNT/oOf5LwX3tmskAzN1kB10C&#13;&#10;GJsQ1KS8uTxBqb9D1KAiuAo7iKJSB/9labBO6KLDswsOjCQ8TbA6NP/XyBuHvvc1tb6leWIKg6FH&#13;&#10;G3i/ESuYFNfF54jnmwN3TmkEAM6zLxoevl3wfNtwaQoi3yKuC4OhADGM3LBx3QQvm+C6Ka7dvTyT&#13;&#10;J3iG3CxAukNwU7rDvq7SXzzgfv7mAXYFmBpAfheHJzJiyIKQPSnJmNn1EgyQVmLLrsB1NzALGjXc&#13;&#10;dvPkkwAuDWAseLowyJy/fBdxfQOhWxhDxMChY09txdNlxZcLY2kt5tgxMyfoXIbRKC9N7WiHef3j&#13;&#10;thjDOcCfpI6wfC5hWdyzGwC0Bx2WCMyC/kKBZNn5YHaov82GV7ZHYPl4XpgmLdKi4VBz8FzMdVci&#13;&#10;b4PPFQFezWD+ZByvuQsokPwQTZRVLzAznmNpsLTiOjcAFsmhWYcX9gxaZ4RE5lSZcXQBwAKnrlKf&#13;&#10;W6wo7yKyY85QfwCbx3UJ7adXrCTAZlZrbmsJbI952HEmGw/N8ud0fMgjcJTPj7C7B+Q6Tx6513J/&#13;&#10;wgNg5NjzuENAGE3Wl/yZAAAgAElEQVTCOcCXp9CbSec1KI+K9zz6wY0GXFQiRWkUAG/jY0LpevCs&#13;&#10;tQf8LfM8zNfM6+QwpAxDWnZ6LNxGnm8JDuT73Bj1MAOrYl3cM9kjL0d+gey/LoYtNlBfNwVtOxo1&#13;&#10;PCwND5ygfIwqVUh3A8A1kO8/9o7fu9PydCOP1IgaeknfM6vmt29X/10pNZtXhfFEogbPdhNe9gig&#13;&#10;XN3ovN4UzQCBG+0uzQF9MysDtcHXbo0ks26oA5bMdzJH4Ey0Rgu7kY7YqdEuC7uxIGhRkgdfxA3S&#13;&#10;ANCQ8YoWEUIW+xSfH2aQfHDSU0VgaiyEY7816y5GYujUS9/mhPqMfeDsfHEwjMd0qnm95R7K5wWv&#13;&#10;j58TiAY9W+ZaaeyRCjleLssKbguIg1o0XupG+mj7HsmMgw7JAswn0uDud4eKXXxeUwCLWwAA83Eq&#13;&#10;Ma6YgIXHQrYLoSvwfBN83QRMhseFoLqEwTvyAUXujxIa8x4R3DGBCStx1TdzrMw0cMS+Fl9J0WXH&#13;&#10;y03wfBPcdgXUHZIemuHLxfdGT5cFl+bj+XEhPK2M20phYHadZGYcZlLLs9BPcgo55ZRT/lvLCeaf&#13;&#10;csopp3xDxHh4eBXgYRNiEWC+uQf9y97BrHAmeYBModrwdGEwr3XglDjn+SNoAKwYRydD8udqgWIa&#13;&#10;m2A1goiWF6Po8JahDKEmoFHw0u+K27bjuihul4Z+8UotFNQiB2ToeGB462xHGJyaCdq3Rv4sc88p&#13;&#10;nk7Ebr84PojMnO/3AKzcvywB/e8R++CvV1W5+83GvwQH+j5811slGw13BPLfuX3CVg4fTLfOTyhQ&#13;&#10;/rPwik0lsgQDk+bijfdRHrYnUKmADKvnfc64YgdM4y2AiMJDWVTda94YXXNMkHO5y3SPmXtNNwQI&#13;&#10;OOgxnG5Kceta3ntJJ33dBJ5M05Opteac8gaFqWA3LY86EUC666aIQFTw453yX+v6e+Dn23cP0ExD&#13;&#10;10ycVsOdAL2+2+79uCwMIudSdlC6YVkMTM3BjS542dTB/AAsOxY8kMCTQDL2Ltj2juvWcdszl4AN&#13;&#10;DPR4bq1yjjHsyuV4tH1UvddCY4Qc3vF5lHG6a8y1QERmiAWYJAA4vKozAinujMgRpS1AKPfiVzHw&#13;&#10;RoDtbiBd/flPC+OpcVDrEEQF2+7JzFWBXXvkeTAsCVheFqytYQ3jb+KvNVITzMc0ZxcYO/1Zg/Tb&#13;&#10;DUTkHsIFcNIApAg+ty+BOjsg6TomMeZA5JQV6fJ9//z4p3I6YACfYYsqoHmsgxRzg0dRiBr2QEEl&#13;&#10;PUFtWvuy/ewOKjEMQ13UL5O4jwazYbiMixRWSVCrRhOXlIXbvScETm/60WYAhRFyFIBAUOIAe0Kz&#13;&#10;KJI7YhgaECBcVYTH/b4uzS3rHqSaiRyiEA0JajnYlWO6nl3zzRi4FAkvU4Emm+t3ST45t0qj8Y+c&#13;&#10;+bMnNSdwGfub3G85mJkPHiQ0BXhmDSj/9zZcYvnKRNytubFoWUYCzUY8GbknvT3ocH/VTmlQ8/WN&#13;&#10;C8g9gIpTm6lqeCGnbk4Qt4ausUcxuZEaTlWYWV/znuDFF1L0TfBy6+hPKx6WFu2xACoQ8Wi03n2u&#13;&#10;AYDdDJ0AZCQLqPYCo0TvdfRbK/c3JCatI+XQ/P002cQjM8Ju2wXPRJ7IlQkEhS7A0nyfPNZi97LW&#13;&#10;jLRjKqNoYxTNFSjymyAMaez7BmZGa82d9G1Qc/m8koYXr+sac0MZFW3QK4ZWlBf8QeuJQdAaC5bo&#13;&#10;fsw5GeXIuV+hoctpo5ynq8oXZMNLnMPpaERwUnnQu2MQam8k6vSdAJzCDO5o9LA22IXR2KmblCPi&#13;&#10;twtUZKIOiqgEYqgkBZoi88GkoZbY0CIEmBgANffQJ4DUDXsrMRQjopdJq5+YHXzfxfCy+XeqrgMP&#13;&#10;K+NhARoZrBEeL0fQ3OLclMZRT9Du/aO5B2FAg+tqWRRiisfHhqsIjAy7Cm7dHUQavF0uDfjy4GPw&#13;&#10;l8cVT6vnURM0dxYB4/m3PSI4DUk5NhxwvmfDc8opp5zysZxg/imnnHLKN6QlL/W91J4svd0iMeRN&#13;&#10;od2wb0EV0AlfpOEfIviSnkKmIPXNLzgoeMTqwJphur4ZV5gqGIYWBgIxDZqGREAAgUHgm06RTDZL&#13;&#10;2E3de3lpeN4B2oD2YsXRag+EhwvALQ4XRGBrIHOvXo8yPvLxkqkfsJgDwE/eyvT2MSzw5IPpiZ9J&#13;&#10;qSioW4reJ8Nj8wCDEdTuG+/EFe4AuDeR5Bms+Fgq+Vve+QqtSND6Di37jKRnZtECzfdyecPXwYsO&#13;&#10;6vTqWfdlVJIC6hI0SsTDqzXxJmQNbDCU+61xyp0SEmc982ifmWXzoHoAIDB5q8/Ve9X2CZjds747&#13;&#10;F7tnT1ZQI3BbYH2HaPfkk2Csy4on7NCIJCkvPCKIugdZakWqCCFAmtQxcUMBjBDMO7isjHVpdWI2&#13;&#10;DiqYqEs34BqJ1249o15G7TEBd0fdobuz/J3+HL77SKc+o29D33OMKGS8UQBEbg0A2ETv7hfPN7AQ&#13;&#10;iBbswvjt5mCFBbLwNwh4dS9fNcVNBDcFbuLJhE0Qnn4InR9ALBeF10zAM0XfpFfhZ4FCO/y4k+87&#13;&#10;JBfZhwFJJyVwAIfUAOuuR0WuDSD0gQJhaby4Ack8lP+5G26yY2mMi/g9D18WiDXsarh1jwjp2nC9&#13;&#10;CTZ1fuhbd6/bh4uX6WqK3QStrQBtPq8GgOINbWASeOTIw6i9HQl5fHlQ2FHpDu01g7U5JxeIH3MG&#13;&#10;kXu6tkgIfWmM3j1yLJNpegLfiNgCDsB2vs4S8IGV56gGuF+5CBhYImviasGLT+4F28OAoG6jci9Q&#13;&#10;VQdDk94BPtNIlDvztvj/Sfvg4NrB8GDu6U3hje9T41hf7dAukSuACNoUTBz/j5bNOZfIdSVbX4MC&#13;&#10;i+vRBC0P9CSKmek3sk90JIe3MFwQA2gOpqmid69TK8/+gtQDpKfX602B0/5Xi3cU/jSNZ1+9vz1Y&#13;&#10;K+l8NC+DYGxgdX1qMfYya4Yi6c48okXgRn4CObURhvaa0egL9XXIpjq11FU2UOZ0YAqubcK6+O8c&#13;&#10;+pe5Awqaf2Mub5bJLIeDRbY/kUeO1YqbHO4YRmQ1BRmPvUStxVUrv1Dc2aOFcbpFGVvowWVp+LL4&#13;&#10;vPz3xXA1gBphD31foLhZJL+N/WDXAcKSAtSdIsZMwpN/SmRtBuY7p4t5/1GL+7wWfqQIH8/vRBpj&#13;&#10;aownwDzpqTFIFLSpUz9ihRjjomngiDKpuvHVfE6AGtA8ioyhuPDi+wvKvgZac7Beo4uVDQA7SC1U&#13;&#10;0RM9nHSy+GKh/VNCa3csiL6MNZAbSh8U7tVt5H1FQQFoCAMErKIJUpZybrGaAzKZdfjKoBEFJddo&#13;&#10;ywSsxTScDwh7B7ag6rylk0NH7YMMDnhfVj9DgDxSYWkEEV+zdnVqvdw/iGjQQTl43yJ8pmtHD1qi&#13;&#10;1ggPywKEZ/6DMbq4foEAMx8zCxuWdQHDwOE4pZWHZETaiCg27RBraJcFuDVcu+CXi+KXxwU7Gr5E&#13;&#10;qz1CATbfs1BmBUMYQB1kz3mJI+xuId8262PDgxCergD9c4du3Y2LC3ly8BX4JQwU/7E2fHnyun55&#13;&#10;AC5EWLCjd+A//zA86wKgYYGCYz/VzSC8YDkd80855ZQfICeYf8opp5zyA4QifFONgu7GPS0B37Bv&#13;&#10;XYAnhhKDmLEyOSAQHvnp3TPOdhTh836ApDhwJeDNRJ5Y11De0+n7qmYgGyB8AeHkR4jrTfCVCGu6&#13;&#10;9ilDseBycUB+CdBFY9Nbh1zMB4dRjuShnewKcYDNUOUEoIMPFo5B+ME76zdkPve97eR5R70zocef&#13;&#10;xQTvHveOOGhGr8Dptx7wPcDreBrFOxIkgE0gyn3R6nYDE2N+yhGdSW/Qu7dPYRbHVr+v4CAK4A+q&#13;&#10;RRgJx/LgaYlAvXrmfF+WB6lYpUutMZal1SHbwUmC0eL5IOBgDqUByAJ4IINZR+MARHnFEomoAQ/x&#13;&#10;7hIACYbXZ+oOEcCNsZrzxAIO5Jm6B6AFkO/8wn9Ky36CDMCW5o+mX94qudMYGUgEEOfYvzFjX1cA&#13;&#10;QG/mh3JzIDLnq/IynJ563zTj78+Okf8zJAFsCsCkSj6hhmXyogQUvYE0OJ5z8Bj5bNpFnKfaIg+K&#13;&#10;CrbNzRxdNLjgfdxedw/vf3lQPKwDKM6k4xTe+jCpZj3Ole+B9+/pLn1wi3/R8lc4iMMLoMrVVmAM&#13;&#10;j3hLjuFhIPCPpxgHS90ZgF9SNc2M/7OnPJCeswmuWyUlTiqeeDQUVuskKAwL8dPpXbLvDgW6a4dY&#13;&#10;u3KdAYIzP9c0X4MTBJ61PO9IY8dME6MWnN/iYCZZeI5TwpoxR7NTzgCY5nwDJiNDvS/XYNxLlsvG&#13;&#10;nP1qYXm9AqfneV46pWT9ExIGkgAlk4KQOHXawDxoAh18HY1LZpXMNvs/KTRS0WrpKSEsgZA2HvQ6&#13;&#10;LZOEz+03jSGb9DHbeIkkoaCkBLLS1eGJPT3DxngU9ZSbudQfrj5EAuR8GVQuatE+aYQCloXw+OBA&#13;&#10;4t/0gmUTrAujtTQeuG6UocvcBcR08JbrawV4La82XX+l798Xm/6t33LfKIIdDmxv1NEYbhBphKUN&#13;&#10;j3QHrxGJWAEfeUFtgwRyI8nrvZ7b+CGZoTq3xdGJadAEnP8euVefejK/5xjzDUnQV2bDMAAjyjU7&#13;&#10;NdBQwipeGDxrPx9Xhle59yDF83LN55jfXLc1gPuXq+JlF9zE82u5ERZTZEPSchkYsUcnB7Bf4DSf&#13;&#10;WzwrKT3N3IC5NC4+fTNDF8EuaU8h3JaGdfHyXRbCwgqDQU2cn56ACy+4XDwqYG1uwKLgxxKlSgyf&#13;&#10;NKLdOkA3bFvHSornC/B8W/A/9REqvmfBA+FhjbaKRMeNuSLAQEllCuRWOf+GetSnmSdh5tZg6vNy&#13;&#10;I6coXSPkZ10YDwujLYQLM0wbuhk2aRB9gT6rG0DCmJQ9e09mesopp5zyZ+UE80855ZRTfoBEIH0c&#13;&#10;RHxjXGA+BLsSYAqhBrSGp5WxgIrP04IzeMCtOh0K8xASvnsUHq8BfnDy98ZGX/PwXh51UbgMh1Xx&#13;&#10;g0966/YFmxl+US8XLX6CzGSnlptcms545B6rSa2Tno8j/D0Tkhq6ZVC5oZEfODJxLh0OMHgD83sf&#13;&#10;BPSz9OTl+yfl49sTuJv4lzEB4TMydfzg9VsSaEpArlCEBL/vD8xvQ68uPIX5T/iTJbD4/nPm177i&#13;&#10;jX7nbe9+knUqrC0Qi+mC6sEs4IDzEwVz7aZMVOZwOumkv5xHYv9Ew1PSw+0jTJwjZH5hrJkgM3h2&#13;&#10;dnHP3YUNewd6T0PESDrqCd9m8CyNaBZh8nIH5B+hu2ODzI1018I/EhW5e+3HgO3b4jTxyf9uMCao&#13;&#10;TIlVM0TdEDRGyRM8jeHSuaF7RD+yoj9XzFyX/H/CcZQkMBlg3hh4BeoQOfAGBLURA92k6M+6OVXB&#13;&#10;JsFlrA7qb+Et+fWl438vG5gb/q9fVuDCWMh5ickMbC1AOwavOU4SWPqG2eTugo+vL9jIo4mmFiiE&#13;&#10;Mn7QtF5IzE1ccz2CZiGmh0LeXIccZIyk7+bREUAATpZUOx7VYMGNnQkvc32K9AZVp4wmS+oUN4Kg&#13;&#10;JqOajj5spgTprIAgwsBg00vcyzHN32k0wGQtoPHc5Nw2OCc0RYRRo2Fk5Lg/o1tYkqxqAPc8HFjd&#13;&#10;G795Pp7KU/PGfPBqyphqe1/v+yvesa6/IeNZ+ScBUReGBWeaWgKf/j+bG0i8Tq5DOc5SdDQ4zNKR&#13;&#10;YbSDtwuFN75/3sIzf2H3Ivb/uaKJvKzhWJF/T4VfyiDlhuSwH1fLULomI3TCBqWKJ+eM/Eiln0cD&#13;&#10;QK2F03pssMqpoOTzcCPCQ0THEAGPq++nPJDFW9Ui/4YIIMroytgrAbpTNX48Qbzekr3zyw+Qe92c&#13;&#10;+lndi7kzwtgjvr9eCKtxjYsCuC3nKiqwXMlpT5LPvZ5vXFclKC61R7PalzrtFYNDGXYaexCzqZ3i&#13;&#10;l2Y+73iO2zDLWcSfmEcQWabMyg11OiZMU0XmYqkAiQjinQ07ud4OtqFRbp+DGddd8M+XjudN3CM/&#13;&#10;ohrnZieCJ5GNALTM1XXbd0/yq4qtuyFAKrLPcxcsjfCwCJbGgOV1zjvv+SkaLkFJs7KASIqy0EzR&#13;&#10;iHBZDA+L4OnhAU8Xp/trYQAQNNx2wW0XT0YsgIlBrOPKggbDbSfclGC4ljEctkLMDQlEEa3Tct3O&#13;&#10;evp4SCrGzB207zu2bcfWPecScQND0ciwsCcIzpwfg6rL0JqBnhqMLtiFsO0dL/vNy2SjzSmV+1uD&#13;&#10;8JRTTjnlE8LfvuSUU0455ZRTTjnllFNOOeWUU0455ZRTTjnllFNO+VfK6Zl/yimnnPIjxATFXQ4A&#13;&#10;kx9xVwIE+HpTUBO0tkOFcWHCyoR1cQ87pcFHK+ohvV2cniE59IcvNjA8urMM+TGXl7eae0eqWYWK&#13;&#10;qgEvm0LE3UA3NewGT6D32GBrw3rhKr9zi7qnYIvwV25c3m9U14WnU3gpqoVnlQ5PZy4unhEmXZ7i&#13;&#10;1ZZTZd70AqS3r73/7pty9FD6WOhdh8RX5f/sq950cow+Pf443AOgKGqS3TmpH8wGf/C450BagfR/&#13;&#10;u6fkqKumch1pUu6KOX1aVETBD30osk50CJi9PieKqfC4tYOuJIeyc98GZb576UbSQhENSiHCunBQ&#13;&#10;URB6d6+tPSpyWRoM7gW2dcNtE2yi2NW5piW8zee6E5z2p4EgFnzz0sPF+AP5fuf4Py3lxXl452j/&#13;&#10;aukP9NOMIjWCj3iP8AHK34MaAIYaPNx+8/93sVcJre9e/5ejZv7VQpEXJCk5LKkSSnHjOqCootbG&#13;&#10;uKxrJORz3WMKyiaC6274hWpE2PjY4fIS/OOlw1SxdQPjC/4OwpcLnALKDGROG0Gcfs3lFzy8T6d+&#13;&#10;KPUIL9GDs7Pd68+7jVGUBL4uDQ9Sigiz5hxt7mktztnNzR+8oEWC0+SqNySXvHtdOh3dTag8QPee&#13;&#10;USBedtXIJ2OR2BHDO/5Y51EhmtYcAEVDl9elh7XlJJVhRpZxZj6nZs4Xmzxo4w3uRW1jXo0Vzv+N&#13;&#10;/h7e6slrDag4/QJbA4tB2Uby00jkmUUVSa5nK0oyy/fF2kzwDLIcLvsVHYCIBsuOfrO/rX5k1BLl&#13;&#10;Q/LrP+lMmmskp9dycuab/6PmCbkrGiFWiYxeS4qbukcjjxGnN33sS2AR7eh7kznKamGnMfL/KXjo&#13;&#10;4yWlAyOyKJsqk6WnyzNHVIlNkUdHqh2PGEgHaCbXDdXI4a7zejsNwmhrppkQ5ujBq6o1Fz00dkpE&#13;&#10;qy0f1Ng9n8PjeBdP+n6NkJ9d+v3y/Gpt8OCLQao0aAb/6ybzuQxzAlmPXCFADLR7dgUFe36A2A8w&#13;&#10;h86UrntZzQiW63vOuPF15RCgoZs+l/h4J3jOnaJYszG7Tn8i/ygveZooIOeULDTK6Hk/DKRBExbP&#13;&#10;0GkvWzRvSmD2vbcZB70NsJjVuK+9naES8qoq9t3wchM8Xzu+7r4PF/W5P+exKJore8znvj9SNGbc&#13;&#10;ROPs4T9tarelEZYGdHV+fQrP+evuUZEeIaTgm0fhNG4gM+fyD+qihRmXBjxeFI+d8bQZLm2cMwQd&#13;&#10;X192XHeFTrSkntvAxxaYYJuBPROJ6wQxxIBLnK3SM5+JvT2DvkuUEMxBlUR93wW3vWPfPecXyKn2&#13;&#10;Fva13XO8ezt0UeyS/WBoMDwswN8eGb88ML6sjOum2NXzonhXZxz3n5xMTznllFMmOcH8U0455ZQf&#13;&#10;IDxTSlhQAMSfIpEk0Ah827EwQNqgjaCLH/TXhaCkwRkL7KrYRbBJx9bF+SIjrDxBmQyHleAWUFMH&#13;&#10;QzMhaMQBawBQGVraGmGLpJWA0z9kOK2KQR4JT8nvCw/1VjNcGmN5yBOUH7gMg1sUGGCxGoqXsw7H&#13;&#10;1UDTgYjHZ8fUqPnLCB2eEeHAWu4u/v7N8fccTz9mF3jry+T1xwE8oelB98Q6EXX9jWffAebFHZsJ&#13;&#10;9+zVQwa4dMAuApj0K2ZO/WxyTAfg+yLMRRvPe32xzRfYsbsMHm6eVCMOEmrlWzBLGhwr/n5P1poU&#13;&#10;HObJCZmxcobee9JEUnVaJ0SSTfLD57I7QKJbx6b+vr07mEQTmp/UUtwYzRhtAUi+Rev08w9oB/W/&#13;&#10;K9vnGDHSEOR/djXs3XDbg4ZrF/TFqRqer4LfX3Y8b4rr7pQ7asc8D+OV88v/vQ6uxcdsOfVQfZ7z&#13;&#10;+Vv3MBOWZcG6LrgE2rQEiKHqNBjEMyVMcPrCDXJp+HzZBVvvuO6KZh2iv4D/ccHj4iH9DjByUHgM&#13;&#10;gOW+nWuY3hV3/pPqAzsOazoqlBF5gmgAt67YdgcNvc6EpTl1nMUEo5GUlSeaGxBXTooBrjsoct0F&#13;&#10;t03wsg+wRCPpb/EbY6LUidK9MeUMgCuXjqxDGrk18s7MVo37Lp3XFxqw6oD77ua9nNtirUpQkuDJ&#13;&#10;OJPuB4YC7vLtTRPgN4ARieQ55md/i2iyaDtNTFasTUBh5icYFCRTKe1Vld6sdjTUQDlfra+fWTVz&#13;&#10;J3DUKVcNQuOgilFPeJt5dxqcGsWq0ybdqWf6c4SjIQPg8+/CCBxUOhS0KElf1HhQG5aNBzgMkLmW&#13;&#10;R8jdSgGYgSMaeld3skhU6snEVbnSklus3zblPcBkZCEa7xx7n9A5HX3s4DQFLZGDlxp0aWKGTQgv&#13;&#10;u+DrbcPLbQMAdBE3Ln3YhT8PaDTk1JMFmo0XAdyKU+TELiASbQ8qKWbCw8JYIicTyGDqYLWoQSRS&#13;&#10;N5tN87qWZhY9WSQoTgO1Bi88pvLVHXfbr3unB4UnVM3vKRxf1Ayte2LajpHQW8zpbywpKSMRLEVu&#13;&#10;B2aCskIjcbOSljNNGnfUDCQOQIso/njZ8XzdcdsFXaiSMWdy6jJnGmBBv7O76pYRcM/EwlW7sf8W&#13;&#10;ATordmlYm+/Puhg2AfYehicm0J5OAk6mr7BI+UFgKHYW7AbcRLCthIeV0TJZrCqerx233SmKfIjE&#13;&#10;+hLJ13cSMAMrNyxlONiharhczI13bJ6Uvi1gDsodIsyJyb1fCcQLiAXcDMvCuKjr06UZLmvDsg5T&#13;&#10;2yaGRarBnI6NDGsjPF0avjw2fN0UsmnN/5b5z/7dPR1OOeWU/yPkBPNPOeWUU36AHGld4yBXf4XH&#13;&#10;hxF4A16CG9eW5htvg3Pqs9ZBYu/u+br3SJYYoFnyxSb41nUYADQw3gMoO0Hk7gzpx1NjTFEAXoZM&#13;&#10;2rsL4XET984y58kmAE8XT9wLAJfGlSxKCSMxYxy6Hcy3OISlh28m6Mq9bxCBvpIJQEoO9jvw+K71&#13;&#10;P9dJ9+/4jr00ffDXxzfmSS85tnF47zB03MH6gQrZ/fVxkEm8foIH6jBod675hAnwGm7nrwB9uyuA&#13;&#10;exr7O8vDcwaHYPgUW18UJ/Wy6hzvTPChi5XeK1yveyW1HIdW5gRLLIB9BvMCgrhXIzngz7SgJVew&#13;&#10;5vhQdKEjZ6r4oVo1c5aGV7AC3DuWaGEiT6CYSXXfkyME+l8r9uqXb134hhx0Iz3fwrsOnox1WRq2&#13;&#10;rvj91vH71UHmXajyYRxrTXcf/Txw6MfJSF6a3uf+qcub6SADmTKLCJO4RNXn2pFv0NBzXiVUdJMR&#13;&#10;wYIz/2rkyQpNcPlDcXm44MvTirUxGAGImNbYzNePpvb3v2uIm7rLakzbGKsBfs0V93GaY8O5kUXU&#13;&#10;PcK5RcCKverpMe7VX8bDKzuWEF/jdsU1jERTUwXY5e3lzRqc5G9WbAgnDjoBt4M12yIp5aS1ND+H&#13;&#10;BnA0ge5vGQ4s1936JMBDKvMp5h9zF407jvOiWgDdGCu4JBiXS0rlFHFPfkoweLpnHnp2KCEOOvB6&#13;&#10;1op1ZoY8Kd/2PbPbMGhn+xE8sgSIaA4iaPLbRyLNyQw+jFRTdIwQg9VAmUchjW0YQH5rKGNua5Hb&#13;&#10;p0Vb8dCJgidzvGR3mR2SHVeNUmnq2ml9nJoyedtJx3sMBn7dNf43uVYOL/N8H9VDidq4HpgMZw5u&#13;&#10;Sld0JWxieN46fnve8fvLjuvuE4vUInc/o+VD7bBW53uO1/7Y1e0eDB++7S459j25S0R8ik37AcBU&#13;&#10;sbYFK3vbQYIrXQw7W6nPyONSvV6TAGEYWdOBAPC5vDzSmWqfW3sNGp9RdHYzgDKXlRlazmFmWJnR&#13;&#10;RUGksJ5OCwwxB/kBj9jJvXLpM8O9yuEc92wEVpQBwI2nfnboXfF163i5eULajBzgmvCOe2+LPdjd&#13;&#10;rhHznzR7gZhH05gQdjN08XXJ52oKY6tfn04Y6fSjQDgcxdhShWyG3j2vkWPj/qJdOm6bYO+AaZ/K&#13;&#10;QWOcUOoJI+wGuO4KJoUijXiKpRmsEdriY3Phip3yfiIG2HC5MJ4uil8ePSpkbR7h0cjwcGFcltFu&#13;&#10;uyhedj/JGMGvBYGb4emx4e9PC55vgq0LtnK68tY9ea5POeWUHyEnmH/KKaec8gMkE3DVIYSGFxCQ&#13;&#10;oAVh74aXTQAQ9sWwNKcHWRfFwuNQ0xXYdsNtN9x2YA+wUaF1uCgqG51oFogKoDgCOeP0KWqAKWYY&#13;&#10;LpMP9q64boZ1mQ6R5geJv2vDwxrUEStjkXFQ9UM0xz02EmVOoAtTHpDinskr/76kh8Nd0B7MrZmg&#13;&#10;9l+Rz9xOx3/e/P5bzxmH1df19J92+P2Alc/XWQJLE6UOEvCyCl2+f5MDc37YSC/eYyOHZ+Oda3V2&#13;&#10;P0UoMybAYpTz+Kb3ZAbu8zUKFF2GhL7sCa6Hp757k3n5W0tgJsvk2eTSQ9niEEiU3lhcFB97Dy/y&#13;&#10;bh6C3uOA1fWQ0HVoKEACYJOiE1EB6GCm+0gmqOYVBnIP4/wF+UZRPgO/UGlgAAnwpJxb97tuuwK0&#13;&#10;Y+uGrzfB8ybYetISYBoEdqjZgEH/HcXHmFM0DL0f9BOz5zVqPEpENTARXiZvX1sBELvKQgPwIAcZ&#13;&#10;IpG4GqNHUnLADawmwFUavm7A89VD+JkCOI/nj1Fcb5t+S6BqAKH+c9w/aGXG7a+NAISAZwAEjUlz&#13;&#10;Qy0FwOJThINESQNDCa5hGOGCZwVGY53YuuIW/+9TNFcarlV9DfQ5wQ7z1QGsryE3JTvM3zHVyxwE&#13;&#10;M5phw7tK00PvjyoAACAASURBVPiFLBPmGg7IPU1rUSh/tscMjHlZ5ll+LGg1Tij3CRaesrli+32a&#13;&#10;umdAA1dZ3Pe/+fNjjn699r+1Vt2vq6kj476K9IqvE8D8ltQ8EC/NVSPLkPQ35pwfsV8Jr3l2r18Z&#13;&#10;rz0opMFBTFUAEk8tD1sKL9ygAeFcMyKRdXjQTlubQ3NgbrsDynz8/T4p7327JNmVAZUTnin8zimT&#13;&#10;KR97hCIq46g/Y35RAYwVFRVSamcRpSlQFWzCeL4qfv1jw6+/b/j60rELjx4wqqCbez2xQ+fdSY2d&#13;&#10;z+x6PisJpMajD3uQJLlKD33/Sy3olGqf4lQpjytBlubJSG0YvwD3ik4vd78nozNiXpgcZMyGg4uK&#13;&#10;J30tb31qMY+kV3wYitif36JcdGjYAOVzumUA6vN/N8OmhK0bdkE5CqgMAwIzoTGjtRFRsjb/3GBF&#13;&#10;Sda7uvPPbuhd0SmSINs4k6QkyH2UaT+Yv9mkE5goqGZjj4dAOHWZASAuoN0ppqIe004j96x+VlGw&#13;&#10;GYwJhA4RrblSzKnmRHy+doeK0XfMFHQ/PqNk/tukKWXx/siopgVhbKGkDp3GH5JeyfC4Ev7x2LCQ&#13;&#10;4fZAEUWnWFpDW1CJtVUE2x5twABhAdjPR397WiHG2GJf+0dEDdz6aKdTTjnllL8qJ5h/yimnnPID&#13;&#10;xNDqZHTvyWXxGVFDV+cvVTVsTdHYKXaWlfHEedz1g+ouhtuu2HZ1ML/AUB0gR3rrA+6lVYfACZkB&#13;&#10;DlHz+fcM3nYJipNO2HZDW5xfkphBcI+TZfFQWADYtWHvltGlIHIeSgrOWVVD7+HJmWAOIcKfAwzD&#13;&#10;22fGt1o3sePyDvpBWGg9PxtiEjr+8+Gdx0/ur6dql8N9Mz4AFDhf4GB11owS+E3ZDoYE9ScgnwjD&#13;&#10;DRjTAWqmrcHgkbnriQM4xgEWTQf/PNzNjrtZz/QAe90sXor0rgUQUSkJ5mt54edBzDlaqQ7G+dOp&#13;&#10;EgY3eHLjtoxrD/dVAmBFs6NBUxXvCmqdLskFm0AaUHzO0YaqUpEmpj8SyPh58vFwGXNEApZ7V9x2&#13;&#10;/3ZtDhTt6l76W3ee2DyMHkCBN9T/hw/XnyCzjisMEsowgzQO7A9EMMeiiGGnjudwsyc2EC0ByoSH&#13;&#10;OTGUnIqhBejYAzAAwstWnY7g5ab4/euGXxuw2AJ8ueDhwk4V0CZQ5q6hpxlkqtRH2jvPgzngx9zl&#13;&#10;wJVfsa6eg0LY/Y+Tj9zHnP/kyDVQYH6Azbn2uAHZvUj3Xfz/LhC0mhid8zrmCJsibKaJk+CqmMwz&#13;&#10;+WnNbDTNcFMbWU1i88Q21b+eMhmprEZL3BPz8AHcvQPykIUI4BIGRJtSjT0rcNlgMFWEqaR0zoLn&#13;&#10;mYig6vRGlsaFeC0f34rjDzqU7D05tGzMzwYDU4My3gAB33nIpA/H7cigbsu+AZM7BnCAdGQglXoc&#13;&#10;0dDmNCD6MsfAHP2HkdvHQdaYy8ujeq7j1IcY5X0lNFou58f7K9+i3fK5A7HmOn3McaWdHT5cxzzv&#13;&#10;wejzRD4T/BT0sc9k13gn3VKYCsw6tv2Cl5vgj+cNfzxvzjde0ZG5kQq9P24Txx/z37PR8gevffPw&#13;&#10;83fdF8ZzjQyCKd8bk020e0TY1QAwzALsVcNSHvUEGIGJR84noqJcKug6aFs0jLKVs2qXAsxvqtO8&#13;&#10;krkrIrdOI1xogO/DsBiPj/3Hrh51ddsF191w6+a0ZbEf8aIM4wLlO6byNpbSEck9eXfv9i5hDGOF&#13;&#10;Z5+YBmD0uwFoB52dXEqo1A5tuvdweThQELknvUFhkdyEWhq7bLQt4HuyNJDRZDAghln3tumK3nsZ&#13;&#10;HozIee3DcyBVlknRQFBQnYucYirnCBtUn+Re9TyNI7NwiMFEf2MKMwEpsJLiy8XpwLo0f48auDHU&#13;&#10;BGvOqGZQUXQAnQFtDGbGw2UFwCBW3DrwsgGCPfRgL2rUU0455ZS/KieYf8opp5zyA4QCGLg/E/l3&#13;&#10;fhQydBgIuzbITrh1RWNgFULrhr212lC7xz3QhbArFTe1HjaBcayYDw31zjuYdQIwjAwCHYcN33eD&#13;&#10;iNxLaFMsu2JdPbGVxYZ1u5gnIwOg1oYXaaAppFweVCKCrXvUwWWJyAETPzdz8w20uTchHcB6L3t5&#13;&#10;amW9/DzmocDhTUnZ7nfAxdz2o+J5KIkD3rvgS97y6oSJmf/3fbkrRNZrAtYcokkAYHjYH8qNASHV&#13;&#10;ebs8UgExOVzuVRroSYIYyT2fRp9MxGdmIOY63PjBy0u4BA0UgQA1x2yN4HxKGX1iw2trLnF+FsAd&#13;&#10;QIDM7x90IyOxmkJ0dZDdBAINgwMhk4U2GnkpmC3Kx8NRtnmCTQvjkcHHUHriLdSgZFjAUBXcuuEl&#13;&#10;ErkSMRYmiKXn8RiDWgaPuW5DOV9hOIWPTHrwSmlmdOszyNiflzcwpldC0a/pieoHccZNYqzfCK0j&#13;&#10;xra3O010ToIcT9k0efj3ZxbM9mkc6HWj5ph8CzT7r5ABwPrISI8/RmJb7GH8ASpp6KyZU3OojHma&#13;&#10;NvFoB3N6srWFByecDqqFwczEoD1ba4GiY987gBX6vKFDcLUH/N9G+J9Y8bfHoNxRR9gbUwAWk3eo&#13;&#10;UaCvOzyBYiQRnMEb+JyrOmgjgOyv7FeCWUOSfDw2w0qMvXeICAgM0AIF+3/s9BJFdJztBgJIok0J&#13;&#10;NwFeNsN1N/fIJ4aKlq44Z757sSZNhWNBHFRGipzOmYZ+2ASEM6i8bcvj2ZKXfopWIpvqH/NfJgwu&#13;&#10;IukDGoz8wzHSnK/H2HZqsmiD+DifjwLjUfR4Wb8EmBhUHOnuqh70Hpn41cIAarmqUAxjyyqFDvt7&#13;&#10;CA0ghULGNdQAtIFtTyCcgXATwrYLmAyXZYFd/E0zJz3Ca5Yo6PfYqUOQ6xLEn2zk78JUPgDNwljE&#13;&#10;AC8KIUXTtbQ0vdWzv0Q0QLrmbRYRGxkR0sLIlbSARBS8+aP/ExycdWIuU1gZ/J3JeJ8W7OzO+f5Z&#13;&#10;I2qtJue5V4IUsSFXH1ns59zTfNC3eKcFnVa81o3hQwXZtNZs51hfQMQANtxkx283xe+7JyidDTAS&#13;&#10;upTRIIg9oZcl85+MPvIE9tMYLv0aUWo07UPnzcy3Zutsdzt8Qsfvaeyd1LRo9+oqMywArl2gCB2C&#13;&#10;YSFAV4KIwS4RsREvWpobB1kHTU7urRA1C9awoMH0LzzxqkR0K2IY+xzecm5nwsLT/jr+1RhVN92x&#13;&#10;B6XYtnvC2S6KHsl6/T0VSwTAPe0BTDz5gEfXuu5720zzR+yRDl4dADIr77wDedXuhunNowav+y3W&#13;&#10;mvwwLL1zX2ZS8Li8PidFrSVOE8Th3CHHssSefWzz3ViuEKgnCQFJg26Exwbcor4elQkQCRYyn95E&#13;&#10;caMdhDUSUZvnL6sItzDYtwY2gMVwoYZ1QdWTCeh9ZH3JmGhTgxDQTfEIQlPgsRHahaB/v0DMsFvS&#13;&#10;FvZKmsvTniaj/tTgxkfJ+al2+dUfFqZrJg2HmKQsyytzJ8t4pQOnnHLKfys5wfxTTjnllJ8kA4jS&#13;&#10;SuDnXofueaMkY5NoyVGM8kr8UUBWy83y/fMyHNcM1iLRYxzk3Om5TdCyxgEoqA9UoCaePHMX9C5+&#13;&#10;cH9YKtS9vIQSp6XjgeIOBj/+ngctmuHtCVxBhqPfPSHBnfum+7Ap8xgzHyi+F3S16ZD6+lB7+CTB&#13;&#10;gahoJiorp7KpDgn+VBWmg/B0rJ6SIlvpUVFUaAJgVCABAjD3ezwk3AAoB7iTlBRpMIgTXzF1JJCJ&#13;&#10;6W+vDUxGouQsB4Ci1vExsJfHrQNFU5I+S75YL6BT6LgOW4BtCep7fgenfIIRBqW7P2xTxsut4+W6&#13;&#10;QdTQWis9Tghv6kHkCT+pDArBOV41PvuuIUpv//ljhvl3FSOPfqlTqoreE8zRcMJ3Q5CoHZvB7mvy&#13;&#10;vWPljQK92Qg/s2Hu5o34RWPSSlqZbLyAjJHHaPee9nYQcXo1sg4sBEJz70V2Tm8CgqLAPQMBb/+M&#13;&#10;Yrltzk2vfYf0Du0C0kcwVuCBsS5DB236Fzm2bQBJXpWcTEd7ms20C1ZzkT81nzgBdnAPWGsB6CVQ&#13;&#10;SuMaygmCjoqtSjAl9G7Yd0+ku21yiECbk776WpiAZozGyXP1kCMko3gsy5DvfVsnjzNzTCJRH7+N&#13;&#10;qt4UIDrNoP7kaUrA+FklvQeHj0LwSDVKT9Hg607w3chAMlDBSeUgyJwmdmyDD4dJjnGamotG407X&#13;&#10;KAg3UXy9djzfOmDAuii+PDDWhfF0acUf7RFcAaqLRMEc0Cey4g9PjvcjCVE2t9+zUPOoQA0P5Szn&#13;&#10;HSrI0Q9snreHA5xvPID70uFsGpuSdb/q6rd0ZABo85wwDQ8ADjIfaBVLZ4cxPd8/j74xMo5e+zR9&#13;&#10;VqB76vq0TmcS3IGyAwC7R7JqtHVtLkCmTvfCTtOU/u4EVBQbISIKEoZOi9A0P2SbDuo/w1TMHyzH&#13;&#10;dq2xdWh/Qid3MBA2sCmEANP0VCdPZhp0Q8tCTsfD4fFOw5NeY5/UBRClMCb6fSJBXVNRg4BAIewA&#13;&#10;7i4OolcOiyhurgxJi9kjR4gD+RmJONP5TPP4qDgQ40GtYOT6ynDUr7+6Cv9ssVoq7NXn/jP0EdGW&#13;&#10;Cnjsm7edqaGnsYJcb9UYl2au28wgJWzi7bQygJXC6JH6n6B97Icpp0oqQ76ZG0+BMbe3MLJQOJ8A&#13;&#10;6vevDQ9KWJeOJRbYtRFsbWEX5Oj3oM8KRyWYO9vQ4byjtbfIKVtF4BEASaOld/3+szeTp5xyys+W&#13;&#10;E8w/5ZRTTvlJQm8cSnqBrYQOxbT/h9YhwO/+UcIVYjo9Mw7TCRZr8JQT3MtzaYzL0hCU+WhQEDcH&#13;&#10;H9SwS/B1dvXEjaJY2b05c6PpnPp8bAmb31+/jt8LYxib0vK4PoBGOBzuYHfb2AOqkm+Zf06/j1PF&#13;&#10;Qb61Lb4/yNr8c/rCJuqh+ze4MytFgsvjfQUmT5iTTZ9Xclz4oTOfmZ6bA8xHgdcJ5hNQFJ5psvEo&#13;&#10;jgQV0iPWjvhclg33YL7znaoaFK28TcX8MAzgkHjWklKB/GDN2Z/Rb8xUh6HiqA1jRHG3B6EsBwAn&#13;&#10;Yrh1f+7zTXDdBP98Ifz2suNlFxg1NHYPRNXh2Wrj9FgH5OzINHwce3j+/bPjlF79WU/9r0FEPpBR&#13;&#10;9sS/HMwIYEEArRwgNHlGDpDxHaTy+6XqfmyEd4bkf6GMPk6gysvh/U+w4vp2T/f5+gTz3PdQBNgx&#13;&#10;jGg+gBYszYGEpTEakXPzbwlP+NgRMVgkTOxdIdLB1PF4EfzyuODxQuWZaTzRGtCkq9V4ARbkOJ3q&#13;&#10;ZLDMS4vyPs77p8m6Zk0iGBGWjDICggJi/I8E+wrIDM9DjQTpAvRu5Z26iXsRmw2v8aKWwwBHfS7R&#13;&#10;aOPJ8DB7SNOklnNdMNZeLfWaBlsCu9kG5nNgevm/5qMft+f32f9GdqfF4/pcvrJUOdUd8qBUYWMH&#13;&#10;EJETmbCYACj7WpH1fT85LcH5/bUaJSMPolVQnqkBSKkQrjvwz+Bf713RmPH3R8bjZcHfnlY8XVzH&#13;&#10;L8uYn/vu4DrMQOT0Zy3w5mAInKih0ht8GMcyOoJYK4oMyHrH/oXgHNtCrgPkuuD3DnAto7nmdpkT&#13;&#10;WueamYanV8bcbJncM9nYZxxWgumZPh8ASfWhSeM2TZcJ0xeFXCpFfj9vRe6eW+ULXWk0UQiRe5J3&#13;&#10;8T1YGi/Sqk3mhDuSUSwWiVazREXpp1MbTQU6yCh/Yc1Tm/woKaePadKajY2A71fd40VrbDE5SN66&#13;&#10;YmuGdW24rH79RcjzKrCDq8lH78/KiKBMWsvl2+yGGfc4n3Nl5DxFBgi5x/8onh31IfY9e8fgtLec&#13;&#10;H4fY9G8ZGuAbHsoGJxzuyUnvpy6VP0TGGvHedz6AxsRpQOXlIjH0RbHqMSK1C+FxZafJobEGCRu0&#13;&#10;wQHzjN4BAWwgdSPPcFDJuR+AmeeKkSyZj4HGHsXMMUGbdhBz7WXJBBw3rWRoSwORj7KtG/Y+9/2Y&#13;&#10;sxpzzavMHJEZHpUmIniRjAyMO2tSslG+f0NtOOWUUz4vJ5h/yimnnPKT5HAeIpq8miZAMmQcGBM8&#13;&#10;ynv+Osp38OJDggjxG6E8lQEPHX5YGU8PCx4vC5aWni/+vZ9lktdS0Y0AXjwkvwHrumBdfKlpLb1X&#13;&#10;phfTSOp3kPKWgXOZzoWNzeshf655uQs4OqD7A7w64o7vbXJnCOZwpP2EzIfNceCeH1FhtVG/BAgK&#13;&#10;KPBdfoFsE7Zcu/UD+JP3wuoAUnk0ydsivVtV81o31qTnI1OC2ce2LfBxNGV02/HwdShHvcuCp15L&#13;&#10;xyQASgAF5A9QzT2biBIgHCfixumNj6Dc8VGhQHlmAoql+f23XfHb84bfnh0c/f3a8XLr+PXZ8PXa&#13;&#10;0Y3QWos8Dp5wjUDhcWdVp0PPZ4fh8MH0+/fIcQwe3vPXh/h3l6VqQTPU5KJmmIPfC9wJwO6tusRj&#13;&#10;5x+fkmpiq7/G435iuwwwLeboBOJiIjFEsr0JkS2OY0zFj9+Th3nrQNKuiBIe2DwB+mWBEKPdkj5r&#13;&#10;Dxoqp5UyELoRNmNsQugBiFO9AXfIX35kMZ8fjS+ESb+NIKrOQx0Gsdl4lwArbCTfrKSyPIx/DkK+&#13;&#10;hkNLj9Qid0UbQHz8l1QBgwYs7ilAZfCPj3lmNiBSAPCjReamOABj+ZxaV6tZUAY8mjnCxxpMlMBv&#13;&#10;Pnca/wXKwWlLBmT7LshOMbeSDSMpJTVS1vXwDkyJT6dyp0dn9dX85dwOGTnCKJsyAUkxFC0JCS/j&#13;&#10;l03x+4vg16+C6+acz789NzxeOv7jSfDLg6/tT5eGx8sCIk/E6ZcqlgV4fFjw9LhgbRSUfkdu60xY&#13;&#10;PoobQDwISlRRGfltRpkYPKqBiaBkntcFKMMAI+ezIzgO0ME4mImDK9lDtdXQh8PaOU1ECaLfz34J&#13;&#10;3Na+JMqQ0QI5JlPRB6h/eMhh0st+Ps6JkRCWXGeNuPQGcLASOqifLJRYjWHQymnBUf9s62Oad5pH&#13;&#10;zvjNhs7MU/Ws6T8CRjzO+3N/zp01qLRyeBL5/MFq2EWwBA8+AIg2XBaCLV5iNUVrY0krI4weu8Eo&#13;&#10;//fVsCIlaLSMjj/ik2kvW+3jhi5iG7kiQJWnZ05ufg/GfgugPRo//vsI0Vh9soktBycZrKMiG9zY&#13;&#10;2yHCTstjbvRTVoh6HiAYgZtUW5d3vY1oFULuBz3BbvLy54nExwAjE6GbusGFGjxKCR6lrNLLsPi0&#13;&#10;NlBbsTZCV8OtO6DvBh6Bio9bNjeSXlafYx8WxmVtWBpBVND3HY2BrRuu3euYSbVrzXi1Zz3llFP+&#13;&#10;u8kJ5p9yyimn/CSZDyUVNm658b477k8g0bjmx+zO61xcXlUOuAI2EoPBN5IPK+NhbbgsLcDU2MSq&#13;&#10;oasnjzJLvlEPL164gZnxZTE8XJbyLKHp/3EQo+kgZFXnIxBzZKvPw6Ym+MFvHBpt+llx9O/Cjq9u&#13;&#10;pXf++tZ9Wb782/C622yqp80AkOXhcNDSJJh1eMF4ygSepxeghifgALXcszD4ZnV4/CvSq98ORpaw&#13;&#10;14wDoc1vzPrEoXjw2NR3GlQRqgHAqTP/mqIS3gKDOoMAaByWSDE8Ws17vgVH7ODtnYG2oTusBrSG&#13;&#10;rRN+/aPj//vfV/z67ODo181w3Tz5dFeNaJGAhEKtNbx9Z1qjo0LSGwflN3TjiLd8IJNu/QsP3jb/&#13;&#10;VuDTACQSAPIraKpfHhq/f1R9XuaJ8OfJ8Y3Tu+ntq4Y6pGexJ7/zz5ynXkGAAtvu45QZYOkAMXhZ&#13;&#10;PDproqCy6AvTvfQv5wVRiYSXBFjDR1Ke9zSzMI/KqCGiMAgNbsCNWQPOFTxDSgVFoeIRaAbFj4o8&#13;&#10;qDgQYIjTTCDeEOwHIH+b0xfM4JlNEWo5H8JqvTQbJSoOhKwb1VsKpJt7DmZH/PaNtcfpGgLwzFwi&#13;&#10;NAHBBdQP8BYac5SlESi9eHP+uoPoKMHYeGLO/+TtdSjP/D+N8hWgnMOTjtdXnac/amTlGhkmXDNg&#13;&#10;74KvL4Lf/tjx+/OOP64dt11hpvh9A9ar4rer4MvFj5FfLg0P8fveO243AtCxLsB/fFnxj7894m8P&#13;&#10;Cx4XT/qs5TGPiNab2jvrEfkd0u80fcXZhidqRpM4LRwd2wYjL0J18f38TgSyKalp6jQmHUEk0lSr&#13;&#10;KJh5GiQba1LeOa4bER0whTnuN63d0yxD2Rm5J5tAOUwdWuPJv+1haVDzcjJ5Qm2nkMtxhakNfW5v&#13;&#10;ICzNQW1mGvU082isuEfKASD6rMZR9mG0HNnB7v/j5G7+vxujfkUYGmMMUrSTggBSsAm6jFwmpgpY&#13;&#10;A8GNH0LAWmAoKuJUg67Ias7Kd9mh7xDjl9TpCA8RCqGQaQiu8VoMZWm9dIC/3jNt+w4UUN9oY7M7&#13;&#10;nfm3kffKmyPNcrIafT3xqZlS0d/sZoApVAwqBjPPlaTNINqgC0XbGyzo8JbGHiWHYbyyMAKkgSyN&#13;&#10;8of2N3+HwCBBJUqtAdCKhl0Xxn88XQAADxdCaytWVuyi2ITR1XOofX3esO0AtwULwamhnOMUjyvj&#13;&#10;6aHh8dLAWNwgdRH88+sN8tw9r8OdwxfVhvWUU0757yonmH/KKaec8i+RcZhNcPCO+OaNve2PAbXG&#13;&#10;GSRhEN8oNzaszcOPH9YVCxPWxliae0OT748BBI1LG7tEZmBpfhhqC7tHPxvWBlSQsgEwTrfq8jA8&#13;&#10;4DCHk3T8GijEAG0mvlgLMIWoOHMPzfVmi33r0IC7pv5su0+UDxN4c1edQ73S897CKy5Bqkpaex+V&#13;&#10;UKUcgETlV9Dkn7cCSAaQnwfTcdjrSgGsmx/s60V+WDI4apIfF7A2eYwWd2hdE3kU6hpEQksb3oqH&#13;&#10;9vZrMjdEehIjgfzmQAhHVMehfBPnvxmgaNg24Nfnjv/nP6/4X/95xR83171MIs3RcuQF8yRpzAFo&#13;&#10;RiJPHMtYXRqldYqRdzqVDlr0Cfk/4eB9HDRv2QxH/07zVg2Vj/wEv+8k+fbV86Twk9rJ7g7s96A9&#13;&#10;xkF5zN95VaJNEzBDfsjXPPiLOJDQdwgIt6Be+Pri3s9bH4n8SDef38LrVlQ8CWOU8S0GjDfnG8wg&#13;&#10;MJV3tHTDLhYglNMReFLezAOQwlNPTB7xd++fvgEmkNPnDwdcCA6Or0vDuoZX7K6xvvCYc+reYYSs&#13;&#10;Nq22HyDGAL1mj31UOx3sonanTW+oWQLmw9O7lq+4YKCHOdcCBFIrUH6ChuLxNEU8RBREYOlkkze/&#13;&#10;2Ug+HoXJ/nPDAsKzehhTxgx53yf5qY2fob8Kp/5IXvcuhudrx69/3PCfv+345x87nm9auU52I9x2&#13;&#10;wW3r+NpcX9dGWJYGEAUl1AKzHY0Nf3vu+O1Z8T++rPjHF8aXB/cwBYDW2BMXU7ZMdXjVwvMKUOF2&#13;&#10;ltEMmA3Po24U/77y3p7aouY4C4MJjVwX48LcGXmETOZpKGB2chKYGtnnApvHWj4wnRJGZN20uk/9&#13;&#10;kwW0+x6blD7uN2/vXcTLGHMMBSWHWYeJgikT7cLpsSJZ6+PKuFycaqSrYevq+wKgDIuARd2nclG0&#13;&#10;MUYFyaj6Zm6Ovy6vJphXzyYabxz9axW9pBj6ndc7DZP3BWckTRhecq/i0YM6eXxHpKEFmF91R00w&#13;&#10;r7ewNGa01B/yiBQm9agSQkXz5HXTdFe0X99cAee56cd1wE+Qb63rBFAabEZbjPracCoC0DE89T0i&#13;&#10;jDx58WJ4iHWoKHciJ8llMdjq6x+IwhnFozXF5lxWEz1W6gviPWSemFetEiivTPjb0wWtOceTR80S&#13;&#10;CD3yLxAEjOuuWEzwB5z5flli/U0KSvN9+iWipZlWtNYAE2y7QLfcd0+a92+lA6eccsqfkRPMP+WU&#13;&#10;U075WRJgzHzonAH8+1B8At0dXH4kkDUe3OAeIA9LeuEzLg/NPc7MPTqZAwCKMogRTLTAz4UZKwOt&#13;&#10;+f/EhhVuIMgDd3pXzyy9cbaJ6kWL2IBiptKONjgAMnkIdzAq4aYZ1LC7315LHqDe/BXvfTJ/N/bP&#13;&#10;06EP4+w9A6R3rDXlXZ9dkgnYEjjIm8ehPt+BCagfhw0QFQ+ovXp5/GMo7mq/xwELYISYe+jw9J6g&#13;&#10;/SigPhEx4FDG/K4MEpaHYD+E3VMfAMF9KuPQDLi+rNTAjSfwcAB7o84KhWIXxq9/XPG/fr3i//3n&#13;&#10;Db8+C/bKHUCAKZbmINLSCOtCWNgBkD2AkBmknmp37OePVMnwnVHN/0oQP8XdRQeFzOuxxxjtMtO1&#13;&#10;fLM9vrd+Hx4+/1Vt9c57C/BPkM5qjAJJoxbjISJO8gONZI0vAsh1x/OuEDG8BGe+SK4RBiT1VMwF&#13;&#10;0hVbV+xK2K3hcQI9qwwFeFABHg7AxefkICYA7KK47h0sLfKj+NhYF8JatDvH2n2j02FF1kUHvmkR&#13;&#10;n0NacP8uzUGUtQkaeXyO2GzAfMO4ZAMMnafdV0aFaejP1/ic/Hb573uaI7GrU5EYMuPLTC+SQOLI&#13;&#10;WeLgkTcwFfg/vPn932EYIFhmHLf/n713247kOLJEt5l7RCaqKKpvs9a8nP//tTMzPS2RVQAyI9zN&#13;&#10;5sEu7pFAUWw11SJKYVxFAHmJ8PC7b9u2zf9Wc51oUtXHQxEseq4W+xeg5PtSPmOHkZIQ05pAZJI6&#13;&#10;lozTo5h2GJj/0vHzreF5U9yb5rNAOqByAHKbANu9ZYJzc86aw+rWgJfNrnlrBX/8oeJfyFmqbDVq&#13;&#10;0RYD6FTBQ4Nq1gNBI39rykr4w+TcFEDzUZaQMISihmM55XDwdg8WUXSREybaL+XIskyzMI0enEDR&#13;&#10;PyLHS6zzqvaaN2tK7plzhx6bHZG4OudhD0nce8Pz64a9A8Qln5KIwBBcq+LqURPrUqBQLASsteB6&#13;&#10;qVgKmyPx3nKy6jxqontoTDx3SPOkM2ha++c6wbw/+M3t8bp0fPVh0jBpJsr6ZgG4KUCCBba/bYJJ&#13;&#10;cmjONYSMbFCFhxtG/xr3DaLL8EONvhgOPILHv4QTzutSYVEkY8pSA/d1epR8pPdH+uPc9beq+b+f&#13;&#10;BUEF6fScNiXA5AwJckhXTy6Mhl09f40AuzB2IXRldNf4El9Xaom1POTGgM2dZVYKzYgfO+uMXZPE&#13;&#10;7kkFi89UlAAAIABJREFUxISFAF4YtRb8cPWydYG0jo4VkfRelHBrRjYRAV42wSYC0p6al+Y8sruQ&#13;&#10;r9N/uBDapwW3XdFkx23vueZnXf2tmuO00077XdgjBe2000477bTTTjvttNNOO+2000477bTTTjvt&#13;&#10;tNNO+53Zycw/7bTTTvu72GB5jb8feBTfkHr4r9oxuRlQmXBdCj5dFny6VKy1ANxNJ1SM61KYnNXn&#13;&#10;LBaBM/MVzIxCLslT4YmeOgoxKiPlUYz1NFj5SNaRMUk4n/FBJ/4dHYmQ2UlCH4zJGJzOYEMqTUzi&#13;&#10;d2vw8ZVfZpy+a/qN33/F14J5NSQjpvwAzjqcmdDBkJvD8wezX5NFO99kEDGP742kfsYkDFZ875JM&#13;&#10;XAGlhE/z5LVdh451KC0l894LqjA9fRXTEQ3GaoS32+PpVBZFF0lGMpwhV5QgxBAxORIAUAYglMlz&#13;&#10;xYLo8fOr4v/89IL/9acX/PlVce+UckPVQ9lJTbJnXQouCwMqaKZPAEsKKVmmmdibo/UgCvwNftyv&#13;&#10;7gN0+PW/hdD4S2WZmK9HPmsEkuuQE0hm8l8YLw/k2g9j72nXAIdnmIiS1kcO2kvqHRWeFA+gEsz4&#13;&#10;pAGbNFRX7K2hd8UeEfU+S5ukAzur10L+96bYNsF9F9wb8OPytpCR4PqwpmS0kCWMdiI2tr3hvu0Q&#13;&#10;7WBS1AJc1wLCgupyKNP08qY6st+6vMdIHC2AJ7QFgC6C1ju6llxTmAmFCwqzqw1P1GV/koeGyWeZ&#13;&#10;P/qLK2NeK5iy0/cODNqJ5ek/QsIm1i72qKeZmX9oc2fhijq7HGNODpUwLch1NLTWZ65t7AQsIgM5&#13;&#10;h3Xtxggmq7tS2H4SpaQDJTt1Xj/nOYvh1GIjVhNDRS06425RIT9vwP0ueG3AvTNaJin3ksmGWgs+&#13;&#10;P13x+Xr15lC83je8bDu6drS++3zPuAtB77YnWC6EclX8cdIgDxazTvU9REZ8vEx1NG8JVPz3g9TQ&#13;&#10;YGAPdX3K9YckRggy6ix3JQ/dbbTsg3r9FAVgr027KmfPRp6FuIKJrVA+j2j8z/IjECgZ4Mnp5iFt&#13;&#10;96Z8Hh3QRW0MNwUXYLFNF0phi7IshH/+wxMA4NN1cYZ4x2UpuCwVTIzXe4OqYtsFHQQhmfrk2JsS&#13;&#10;U/Y5gCzPjGWmznH4dt38DS3H5nHE65twuPEJIri0F6H75/YOEBmPuqtHujB7NIXmfkUU+Q+AyQ6m&#13;&#10;PqRFS80Jug9M8Sgbw+pLs1URE1BMH0YsH58B9fH7YRaMWj7sFsan9PFzH9GOu49h5eGV2Btb7q4M&#13;&#10;cfArCDyyQhXogFAHPLK0KUPUk0UvU84Za4hsxq42N257d9kpQoGAPVlHVYaWOOf42qqCCxVUj5iq&#13;&#10;UKzkFH6Y7GTfBL1cwKQg7egiuO1AF8bLXbG1DV/vOwoBdbXyca0odfHoMtuTrxX4dK34vAFfb4J7&#13;&#10;s4ipmB/ltx+Bp5122u/MTjD/tNNOO+2/y2aw89091m+5+T4cPQ+/CVnSN48uxaUS/nAt+MOniuvK&#13;&#10;qCzoyti2DiFL3nS9MJZq8C5gGuRMpq9fipgkAxEKMwoXB+0l9ZkBgEskLYw0bBwB4SAJgNCP1dNB&#13;&#10;xpKizk8Rn7H/qYqHfWsenpUJxOrgWQeRHwRmFEYfDkA0gNxhAwD61rb47UEr/tT5x+FTs/yOHTwi&#13;&#10;pFoMxIGF84ajwgtv8hh+OEkpG1GP/KYE1bvHBNN86IvDv7/fpLsmv0KEANcOFQC1G8CmKp600sOT&#13;&#10;WyQ+9oI9JN+0JhxghSpA0uxATARiTgdAJcunQNohUtBFsIuFHBMYCxOkN6ABnSta6Ij784iqh88X&#13;&#10;dGF8ed7w52fBT3fCroSCDtbuVVegvIBJU0JkAHmMgo4LAxvKaDDVAeK8CyJEqPdDDSiGpMo37S0q&#13;&#10;+vc7dunD/d/OQ5k48QFDoG98fr70f7lsiCYZuSD+5varyh2I4vyXze29K4gHsqBqY6z4AX8GXwGC&#13;&#10;EPlQ8nHbIw8EoZA7m8AQMHYwXjvh5dbQm+LuCfyuDNQEGV2yQQUkAlCxuSMA50Zou91r2xX3Jri7&#13;&#10;LnZh4KnbXLkUK7ONgwHUhz8nQNAEh7X5nGYaxoLhoNi6YhOg7w3NZTxqZTAL1oVQF4ZsI78GYOuA&#13;&#10;BsQ/vR4gGmBOXMPKhhtK/XU99OqQySJH+Hz1iYUwn8YTYbKVvxZybXe4zvXs1PDP5vgZ/TWmEQNG&#13;&#10;TYoOAFhNWoa9jIUBRbF28vkYFMk4R0pWS8woue4ye+Jy5pFoN52585icJMpEfBkYkh6cfdJeqaVA&#13;&#10;lx2fL7tr4ytaK+ggdO3gDixLwedLwT/9MJwSX18L9EtHax3dMfhKBOkdO3XoWrByxT8tK55C9oUZ&#13;&#10;5MmgUYCuzevH+6o/l82zXn/RjmoJQ6csAxPWad+Na5mkTbStAaepL8107NchAxdwtpqjm2A654Wt&#13;&#10;zWZnNGk7Orp8gOQaM+up69ByDzk8csCYqdoewJpoAL9kc5+A0bV5w3VACJULntYnEDfssqPrE9q+&#13;&#10;owL4vFR8ulT86x/M6fKHp4KlKEjEE+QSmjSwdqgABQW3yvjzTfCl3a3uCAAzSAgFDFaAmSGmHYbQ&#13;&#10;lw/IP/RmdLTcb2d6+PH2jXdeCTkm0uGS6QJszQDdJiZ1U0jcSUZOSJllbuw5+vgVin703yihRZ4R&#13;&#10;jVnLXid1R1VIbYbePg+n6wzRAyX3h0BIFkr6pkZugmnPORE53jo3PpJ9o+z6dn+u8+dlSI2FU1hd&#13;&#10;86g1W5N1AXYR9G71XjT2k9b+aDuUquUII8uX0MUS1d6b9RtQwerbkMvC5mRnQIpiWQiXWrEUdUd1&#13;&#10;7JkU3nsM019WdN6hUsC6Aqq4LA0gxb1VtL7jtZNp4ZN565da8EMFPi/wJGUrVgY+ScMfLx3bJ4YI&#13;&#10;4+Uu6UAvNNyZp5122vdpJ5h/2mmnnfZd2i9t5h1U9Q3pulRcLwueLguuK6OwMbRQC0QIdSmoxRKq&#13;&#10;zQfWYIDkATgACD+VMAXTaf78kV2mwNB31mAAT/DDBLgHWHJIujbhi/MfA7M3YOut/WW0Tiew7duf&#13;&#10;fnhnBjvjHE5vAf23Fu6CR7eB5sMMQAsG7PthU9TY8jPgJZLQ4ngdVnvGaFfXzKcpOsC2/dKBxmps&#13;&#10;MrLEh61bksy9G5M9dHJFLAFi6OhSglB2D4VCZfSJopKtIY5oGrBiYEYXY/Ba2QuaELYuwL5nVIcQ&#13;&#10;IL0bi58LBMDeOp5vG2777ol0H/TvRQESaLCnujh70xmF5KCWHmIeDm0xGMdzDMmD/eWGPu0/ZTGI&#13;&#10;gP9kMoK/u4kOh1pqLcd4DizHHSQB6MTYSJBCASFjU5vbSgy8VkHvHfu+Q8UO+5F82r6fqGayeuOS&#13;&#10;8DkiwNulMq5rhe429kIj3j46zSUz2hR4VD6tt5NygnsSLEinG++7YN8NaGCYVr+SjUWAwFxQiqA3&#13;&#10;mfxp740nhwmndWUAbI995Bf6TMxX71w/E1yGW4AiaaXPGbOzedTu28iFAHBpmj98jonoi2Tgw1MO&#13;&#10;6wMTdwL0DutK1oVMrz/EMry3PMWaOj17KYzVAfY/doasT7iuK5re8eX1Btq69U1WqIglhuyCffee&#13;&#10;ygTpttYyGETmbY68JsyWIPeyVjxdqoFcMEwKgkx8HAPDasb6hc5lzkeKCsiFfq70Nw0R0wfNL4xl&#13;&#10;yfcuQ8/8WP069jAeTZL7Hr/YHOExbqLTReaNU6xNo211atuIhIq9FHt2ZFVbk0u4sz2nDV9g0S0b&#13;&#10;4XUnfN0Er9uO12233VK1vDOAOepqJRTUsT+TatEmZUEpisuq2PSOrdna3rbuie6jZLF/kLHGzx0t&#13;&#10;nSH6pv/93SzHnu9bFIAnsu1dQAwszBC2PRFHx3h4BElhfBqXjT1ZjCk6dk1jUYs52vyNzLZCptc/&#13;&#10;Ljn6yUz4sEpnKA9N9unhxgU+1hL5N7RRv8DYy7duEVMMoLITSnIKsXaCakY9iUjmcurdvt8F6N5m&#13;&#10;0gv6UrDUyFti7VkLZwRXzi8PjVNKhbLPlwCqEqgUNC0oXHFrL/jSX4xJAxt967rieiWLRiUFiWJd&#13;&#10;Cj4/XfC8AT+9ChR9rJv/XeSH00477e9mJ5h/2mmnnfaR7Nds1t89QI3jlqUmNAYSYEnRrmvB01pw&#13;&#10;XclDP4FCBaqMUgqWwpYEdzqgFiIUCgkCnhhttnEuxY7kNG2WgfkQrG82uI9FT2hKkWxwmv7Tw2b5&#13;&#10;/epJrmIgGYdP6S/Wqd1S82CHhwPXL9nh2SapA41L6PRJGi8qptaioyMhgHlRcvDb5W9kAuxVMdRi&#13;&#10;JmCK4mDphxo1AHAw6O1ODR1MBhqi2EGmdUXrBsDtTfJwz96mlpCxoBCNiIEE6Nn6gzNUk7VObGxa&#13;&#10;sgO0gCEQC2f2Eyx3TwaoHaUGh4qwbfbcXKz8t3vH19uOexvAw8x1M+kFf14BOqkdiB3lIba+XKbD&#13;&#10;+3ByDIz+L2IT52H6b2A0xuAHssShfex3ALDAmwSRqwPKQjhGIDF8TFtEC0NRmXCpjM+Xkk5X0Q7V&#13;&#10;6vfTBB/nJHgCAkTBhTEzF8OZe1kKqDBAJoMDFVxqQa0WYZWOhRnZosOUNp455IFEfM4QbM0+te2C&#13;&#10;bTcAkJkhFM5EK28yGR+umDc8vDLmR8QYPXyaMKrgfX7wwTlxuHpMzgFgxpo25ud5Mj/6mGYwzq/x&#13;&#10;iPDPnw5wGADxYJHP0Q3BrVTH7DkXkGONxFN+259IKdEQH4xIu1oAulg/euqAcsGyAF9eFYXvUG2Q&#13;&#10;cEwwYWsdPz/fsXvYBRNZEtzmbYmQQIu+aG27FMJlMTk+wMBl1ZCUGq1l0m+EmMkDKz1U8zQnk86C&#13;&#10;Okgn/Pz5ucaYrN1irQ1wnidCQLQBoP66AXUcgC15VOG7HWnc/1js9/t3tl2WhYbzGpHw19Yozdg0&#13;&#10;BbhjWRXLUqDEuO+Kn1/v+Pl1w/O9o5TiMiEbAKBVk95hLnDNGDDUEl0vAfgL7m1B69ZIogKL0Bv9&#13;&#10;p0sfkTLezfXhmX5P83UqsEx9pqtCuu9PO0E80qV4VNIcfTMeRg4OwKiDxE5Jsx8laSHmSlVEklZV&#13;&#10;HclSgck5pF7e4nsoHY5g8uhGANrJE+QeNpK/G9/J39uGP2+aj0XRVPLMUHyMZbSGCmohqArWpaLW&#13;&#10;AlWgKXy/bWD/vmsEsdpeWoErGEstICbUwqj1OD/PJJcsX3cvJtueYCEFrYR/+6HiwoSXO2HR5vI+&#13;&#10;7nhgk4ksgC0Ezdyn15VwWTvWanvwU17ntNP+cewE80877bTTPpL9qj3aI2D9ziUICZwsxc5xldW0&#13;&#10;xaHAwljYDozs+qsj4N8OR5XHhhjTYXTwtIJyNBWa4rD9S6U/MhMVlK/FkxmDbjgDyP8ez/22oh4J&#13;&#10;e2/1mL9VnnE5UjzcZ442GIh/svH9peORa7LHN4jSafH4GOrAvB0qDDBvyRYKACgOmAHs+GHTYCCo&#13;&#10;OwC6HEPjjUnrMJXIaKM+tPW7EPZuerNdDESvLiVSi+n7wg+XAeSZFA4bkM8GnoesRYAgoqbT30Wc&#13;&#10;VW9lEene8gWFKVmgphHsjF820PB+b3jZBVufQBidHTkDNIMiganoN+ygTC18YAWHX0FkjnCYgcW3&#13;&#10;cOZo2NN+O/t49ZmwrwYgbPOVzV1wXWvvmzA0P7SZXZ7XmOuqKKxYK+OHp4ofny744VpwWQillImN&#13;&#10;H+N/mjZ03DdyYwDH3BUFhMqKpRj7mrjgulaslQf4O6Y2v67/cgBJB5gczN3WJZn5rVuUz94VxKbN&#13;&#10;3cXqpskj+D2hbvC5YpI1SWbrNMfafBvlGtf4Jl4fk8E7LTcuGhFQE/v2nU/bfWhU0S8sLdFG8a3Z&#13;&#10;EW1s0Fl/e5LIAWFm3j+C9tnuhzeigaZ6md4PMJZ4yACtLGgAqBnUHxJuwym0oPWO57vgtu1+Fwff&#13;&#10;yUBS9t+JGCE40kUgvUN6g0xeq8dcBfbMIZ8zF/f4wCZvlFkWJueZvfDoFzpWg8tgKUAaYFs4eHT6&#13;&#10;jh72LMnKn4HYQ9mnbz70l3CoU9b7kI2KTVlcK8syF8e+GDOIfZo6wL4XEMXzreM/vtzx5bXh3oBF&#13;&#10;Bdu2Y9/sIrJWMFaU4nSIaQ9Afh0I8MO1Ym8O5kMB6th2q+PWNSPz9PBPD3PEX1Sa+2+2aac4janR&#13;&#10;b/YuIIkIQ0yfGPtbZjXiCnM0x2DOE0AqJqXDyIskdwH2hQTpp34fe9qUpPT7x14m+6F/hT03iWB4&#13;&#10;gL8xTP5hjGjsYefXYixGO4uvO7sA3MZeWwEUASo1UCmep8b3ugi5NyN+RP9vHk7K3aJLU64r/zfd&#13;&#10;eJQKgILBkOhaZBJeFxDKhbEQ8P/9jys+LQ2vm8lq1UpQbejdZNYWJigTmgpIFQxBYYuy6nq812mn&#13;&#10;nfb92gnmn3baaad9d0Zvf53og8byZKzOHlkrYSmKyoJC7Gx7hpbAnIYMQOjEEsgSPLEfPBzAyYOo&#13;&#10;Asl8fijZzFIJAMIuMR0Qpw1w7M8P+9N4rIRWJwAmv++hrfPnvwHIPFx2uv57H3r85JAHevwWPZTO&#13;&#10;XiTb479Xjnh9fubp9wCXDYy35F4hZaABbChGrYSMTj5/HCQJiubAmwHqwQAS18QnAOoURvucgW6t&#13;&#10;A7s4+7/EI1lyOdJx4N97JLTdQcWe2xiHwVmzQ0drgvvW0LV7WztzTTp2UpTK2HrB3Q81t63jvnfs&#13;&#10;HRDdjS21NTzvHVtKdAwHUDacWoLOIVsUgD4lC7TyAEdF7CoCBzoC0H+H9/S+HMhpv4kN3PgXWMe/&#13;&#10;P5vnA/WxkQkt4cxPC2uKmSpo144BeE8TsVwPBbguBdelOrvWxp0kmMM+R/QBFqmN9IU5AQ2TE6dp&#13;&#10;jvAcGq0BBNRSUTKnRPc5hT2JoxcvUPQDogmo56iYnboDtyVQYWhIFTTF3iwZq4jJ8ESuj+Ew0+NP&#13;&#10;x6IHy3FixU51HxrZ4+9xmUPelHfaa2ZPq6ol8aaoywBaBzj+CCIf3X1zncU1xzwcOU+IR5lmhq7V&#13;&#10;suYzzfN4RBnJ5KSc1w7A+ttRaGECBSeHRzgzAZvzu8/xJg/iF7JfoMqHVddKbXlriIPtzSmvpmJ6&#13;&#10;1dve8boZOLV6UsfCkY0j1mu1deKhFuf2ml+N9VFyPaWUiHpYdR++5TEk0Zaxb5meCeROCR3M/QTZ&#13;&#10;JxQ4ydHv7LXm8lrbkOfHUegklZJsb1caYhzlP8RrQ3TqneEMF+DWBD+9NPzfL3f8/Lzhtlk9FiJc&#13;&#10;KuFpNSmup8uK67okKB2yTl07tCsKKQqLfccjNZoSPC2uRV50i8zjQy99eNjfmb1dnx8A8PhdRz6D&#13;&#10;8brmJ6sCQpZzwD8+XdLzYLDmninuNF+vdfG53cyXAG8ve22w8idHYl5wSLawZZCYn+Awc/wj2bGN&#13;&#10;4/mnuRw+nkG5l2VRsOd0YR97uyhKB7jYnm93h7QB+T5mMvQ1CDaCLh2tF+ytozElgcQLlyUhgknw&#13;&#10;qGVBQQHIo1aZCKsTpP5nLfh8ecLz3Qp438TnjHDE0ZjLNZKa6xT5fNppp/0j2Anmn3baaad9KPvL&#13;&#10;aJbqL2zmFCPcvToTr7IB8+Thwcx+kOR8LTaIATowWagncWDTcQiiwAugGMkJAWToO02HEQsrfwRX&#13;&#10;dACuGnIwx4fQcC7Et97Q2OaDDR9ZYjTeOTgAphJgutx7Nf4INb1n5EDP4zXnQ54ei4sZnApATyfm&#13;&#10;VbBeE7R3YPDwU5Fw85w0EhiOEQPVXfrDwZBgG4VkDwhwbA4AQcWAp0igKwr06A9qmqLBABYFuhI6&#13;&#10;AFZLQMylAMTYJSI2gL2ry29oasoSF0egTGe2K+HrHfjybCzQr6933Hc7YImXVaRjU7YyZIg8j4rN&#13;&#10;No9D1eMR2/6aeKLe+F73ZICb1fuUkHNuw7zDeZj6q+2Aprl9+AqdCv/QV9If5gk757kyOMccV1AD&#13;&#10;We+786UVWNeCTw6MLmr9NyQBotoyl0WUxQGN7vS9+y543Rpuu0lZlXQAxnwNZOLGgw2o+cA+JVtj&#13;&#10;OjOYNUF18t+JTSe/7QIV/6eKri67c6goGrfyeT/7SLDKEWWdi+ZRQJjAd8WhjnUGRt+21JhLRdEh&#13;&#10;QEhoOCv38Xs6lq3pWpRr3LjbAJRE1MDBBIb9SaIidXR+5ngsTZY8iKDtWAfkoBXgviGibP9wtoxo&#13;&#10;APY8IqPcmxLu3SSXGIoLCy6lg8SAYwVnuXI2ZaBURq0FgGLfFUKSIJaoYmvA813x86vi0yfvs2BU&#13;&#10;BqAdqt33DGys2JwL7Jc3UwDFejfkSMjDXiIC5U3Lzp5t30P4pQ6w3/QN6zs8gfnTlR+2JVn/41OU&#13;&#10;lZsyhNkPhxRLAPMow82WpAgeTnIto7GYAFXGviu+vHT86euO/3i+m6yVWnLOH68V//L5gn/xBLg/&#13;&#10;PFXUQgA6Clmc0Ehka7IfqgImxuI6XJeFcG+Ejfd5dcQcLRlP/tj/f3/O17dr/nvzzbHY0/5JYPMA&#13;&#10;Yq3XMa/A+qzt0SSTLwdQH3NY871TEk7IAX0e+UkiQjP6deypooTz/nM80TEB+IdeMv9q+6XNw8gf&#13;&#10;I7BIod4JkvJmQzKrqzmaDaC3iDI7D7HNMTGWyeTqineI1hVbUyxkCaYLTF5sdgAbOYqg4uQoz8VC&#13;&#10;sR6Rgovih4VQqeDJs+1+vXVsmxghRT0yVQGQSaGWeA6Rka/n1Mw/7bTv3k4w/7TTTjvtQ9lf3qIT&#13;&#10;gr3xzudJsbr28tUT3l2WgsIDkLFAbk0N40Lk4NK8ISUUR1IEyFBjO3vTYBpOm1i7tsLJJQOnSBRk&#13;&#10;OigGuIEB2AafnJPKhDxdx3npbTXRKNcoBGbG/uxYyCNd1sX79njYG0eox+OV4cGkR+7+EbR8AOcD&#13;&#10;uJKQyImPhb79Y13FAXI6+E1g/pv6pUjWVVxHVNG7Me4BA/MBmrFs0IEdpvmIweanboltVbpfQz3R&#13;&#10;LmEtBK4VnQq2XbA31+/tdt9wDHBx6Q/qID84iSj2247n+46vL3cAwMt9x9bhwJInDVWF+Hk5wE+J&#13;&#10;ej602gAg7B/lfwDANHqBqlpOAAfWEsCZdL5FjGkp8y1O+6stxst7Z/IPlv/26KSc5hMVG9twcFbZ&#13;&#10;QFdWtTkVnuSZ3CnHBQrB1oAvt4bXTbAUxR+uBDDjk5FuUZhBS/HDPDIPBBHPqDZUbYyHlv3rveH5&#13;&#10;tuHegepJegsJigK8mMQaiKHoR7Ab74BKioy8Muet2LPCmPitCboAexPs7kyQrslUNX31ycE79YU5&#13;&#10;PwpkzOGxLknMTf69ANCTTZ1T/gBwpxcfgMpxa8udrQAbG3ma/nJd4ina7BHuHZrqPPWLkVuki8nK&#13;&#10;5FqZkUNZSACwjCKkow0BSFM0itnHfjJZAkYAWPxe0fwSLHMMR3Pw4CMq4qUptluD7B0/LIT/+U9X&#13;&#10;fLpWvLw23O+CTdQTlo9E6Fa+BRUFRECjbu2v5vgXZewd+HIT/N+vOz5fl6ypp4oEvGwBYx8X8yTw&#13;&#10;ABRP+w3bI9isXQ7tObsAdOqv08xPnlMivzDl8dHAYANVn5o3e1K07eP7byesOecCIWSu5j7jzzyD&#13;&#10;tr7VUaF0ZAUr2IpL2HfG80vDl9cdz7slvV0Wxo+fFvzbjxf82x9X/DGcJ0WhJK7pToCG8JdlUgLp&#13;&#10;lDNzGg8iU8JbK5jdfxpvOFqA1b8LC/DV/9Tpf/ka+Rzw4OSbe6Fh+Y9ODBz2mCFdxTrySSSYr1O+&#13;&#10;Iox5xhxwihZ1T7ZBjuo9Og2A8cbjQvne4vmPYm+fe64eG38joiKIQhFtbCQnBheGKLC1BnH5R+vK&#13;&#10;CiIeZxAAS2HUwijFzkqiHrlaYNFrbHNEpZEDgwB3atvOkeOMpRYRnXONABcmsJOudAFICLsSem9Q&#13;&#10;tUjqyI8zHPbHdey00077vu0E80877bTTvjNLGROid45ShKUWXGrFutgSsBTyBGF2KAbZxpaJDcwP&#13;&#10;LAhDZ9lYZc6Qz4M1+T0NiIUO3VsAeXoJJqLm4cQBnOljQ5NVIcIZlh4HenZQI4AcOy/p4cCfT0yU&#13;&#10;gJJXwTuQO5BZxvALm+BfOJ8+MjPj0pTnsAEizWz5cWAbh7bAzePQke8rjge8+E0NGAzZhnB2DCmZ&#13;&#10;cQ8mCxcWv5iIyVt0B/dCb5OIXFdYp3K6Q8WRhsFRHdrF8ZDEBFZL2AUi7F3x/Lrh68sNALBt3Vnu&#13;&#10;Fg1SFna2oaJwsYRiELS24esrcPNki1tXGGd0MJnsliUrSSGHcHkjyU0lnA7TmixVe96IoGY2ZtyR&#13;&#10;PenACmi0ocKQV1jfxtRmp/1XbRpwH7VK1QAi65quQ+6sQHDxQ7wlgo7xVBGAPqEro6vi1gR3E5fH&#13;&#10;woreC5Z1wcvVKqZGXhNnOFcUoDgLcEKPNKSyfDzd7g2v94ZNCmpRQBtYCFXYHbk2YfIbkh+9+V0l&#13;&#10;EVCb60Wx7zagtm3Htgu6EtreTZaLC9TZwbZ+eA3wACzhU1BiqARzFuuIwlEArCPnQH40QI4DABsA&#13;&#10;9sNkfUD6pvkBNo96Mx7I3QpLFi+TnM0bOE1T9Xp0BzWntinRGKhjsgyPdTzKFc8TNutDG5htzpaS&#13;&#10;c92Q8JgJmhE9NwOQIoreXc7hrtjuO9AVPz5d8OOPn3Dvii/PG56f7/jz627RWWpJjQFgb5ZcRVu3&#13;&#10;clmmVhAFwG59+OXe8efnDT/E6VMJ9KngaVXPyxMODaS0TLTXXB3jrzHfpqZ1Av/TguxrV66f+RaN&#13;&#10;/UPce1pvw4mQTgtvhOxOyeZ9D1SdTIGU1Qmm/uFbD7JC6WkJOQ17TiaFUvfvKxQVvSnud8F9EzSx&#13;&#10;Wlsq4w+fVvzLjxf80+eKpzU6UTihow+OKDtzLoVk0dhnjP2BIJWBcs18Z63L/cIcdfn3tajOR5jz&#13;&#10;uNuL+WFec3L0+3smZTa2Pcfns7nBKjMjKg299fdHH4z9sk6vR4SOeHLix1vMOUJyB/g7qePft82T&#13;&#10;O+WfM2O+Fktiy0zW56Wbo9UT2BAPGZtIHr8UxrLwSKar5PmsRuQVwmmXzWTXJI8+hQDEBazuViUF&#13;&#10;0EG6glVRvXwL2/iXZuM8EnCrKprnm7JycjooYpY47bTTvl87wfzTTjvttA9l46DxuIePM1V39p2/&#13;&#10;fIXnAAAgAElEQVQxgtiBc/FQXsJaFMtCGZYJMtZXsK4KMwo3LNWZKhhSLTyzC8lZoNLtWFksgWgN&#13;&#10;rf0CDLVXBKHSQ1b9EN2jrPZYwUTPRJBizO2UiyFLUqUqQAW4uE407Lupxh7Aq1rIaZLkaJL4iQNe&#13;&#10;Hpom1ATvHLZ1Puw9NAlmGQV/Mc4N+WzT5w8HZxoMTRUoGKqUTNXBFI828v9U8/tx5HTcZMozQHm4&#13;&#10;JPKQXxhgp2QgWoQG732UPkA8UQJUUFhN5gGCCvIkYAbWW6WIJ20sEDFNUSbBUhVXBpp0vNwVf/ra&#13;&#10;8OXVEIEmUZcdlStoH4dXOzh1BABz2yTrT9VYqvFZQ9gAxe59IRxKBpSNLxGMDk3R8FmP6uCPEgUu&#13;&#10;71rkDiUFsEKmIk4qBsIy7ADnh6cmQFcZwL8e+0RAiB18wHuOoMJwAP2yTaDDd2JvfSDfwfORjRv4&#13;&#10;3GZ5mwtKqVBlqDDEE4/ElCwwlr4SAX1DV2AXA77hIMPSGH9+BX40BQ00CD63jrUorotdT1Swd4KQ&#13;&#10;ooDBCqh09CbYmo2NW1N8vQMqG25c8LIv+JmBr1vH/+CCf14JTN3nyzE5hr45YHNPV7hsgEBAaKq4&#13;&#10;d8WrA75fN8V9tz6rmVi2mdOPbXFQT+bXE9SyexADLOGUICg1v/fQbyfi6VCj4GCsJ2gbb9ls+a7j&#13;&#10;FwH+U4LeBpM7d1mA0De2e9pPVp4Y+JM+MgB4stUAWCypsX/ZJY2qg4Tabf5mZ2rO3lslgN1haXMs&#13;&#10;HFQX6y8R0qIjub1p6qs5VZktKiQ9Iv5xie8Ye/tSOtanBQQHuBYr2z+tFdtnxc+vpgu9NcWrO4C/&#13;&#10;3Dp+etnxsguEC0gE67pksnb2BW9rJgnz/5NJpm3yApEr8EPFdWUUjja3yJADqBq/+n5F4wHJI0dU&#13;&#10;LeSEXMYIpskPb4NYHEmP88wUfJWgKqZWjH5PjqnHupGzdnjS84KcDolg0Vv/Fk8oPHYQI3uM9VfJ&#13;&#10;tSzFdoZjwndTCzyqQRhb7/iqr/ipv+DedpR9hdKO68K4LoTrUnCpZQossHVwYYuq62z69+JOwkoM&#13;&#10;YWCb9m333eaKDttLsRM2WuaQif9lBdj/f0cg89uSzCtudKzDD/+Yt8G3LvywYGX00NTGffL+5aen&#13;&#10;No2/R5v7e/Twnfhd513hW1cEMHaj4350aKjJZ/X9mA55MXiS2nCgRa16/AkKMRZiXArjabF5b12A&#13;&#10;UgRd2c8dtk6R+vpDnsuCZWjhM4PIopEYAiKBcsSLxl67u5PG7tN9buIOMFUQxX5fMmqKlNF1hzDD&#13;&#10;c4xj6+ZgEOk2r4t5FZQEig4utvYvxL4TBjoRJq1MHCrDKg0fLuTxtNNOO9gJ5p922mmnfTgLQOT9&#13;&#10;94y1GIdQ2/SbFj6hloJafKPvkigiBCibDr4z8QsX04cM1poGiI/8qQmKEArs+qEHaUVxzXLfLBoj&#13;&#10;1bTVDVKg1NQXAkA6scMczBFNDXcNAIYB1jiwu9zPw2EpOPYBrcxsq8BR0vLQ5J/R6exzuKp+8+D6&#13;&#10;+F0DDvxoFhebtHvyimrgRSQ7MzaPieSEXv782WB0jaS3xvCM+smf+R3NdmJm16W38rTenX3UD3IJ&#13;&#10;WXy4ZA2Fg8ccQNY+bO0io07NMdDRdrtnXQiFCgQWWr7tHdu+G4sTKfkMqEJ6nw7/ceC01jMnTnk8&#13;&#10;tfonadQxRt3T42k1687AtNBHHYxMP3oFgPbYTkCG1+ehmaZy6ugHRKEtHWxRnbEoBEb1bYDgoYt9&#13;&#10;085D2O/aks07e21Gn1aoS5VQJqUlR/PL1HdEBdJjTnRgF+YU3VrHz882nloX7HvBZSHsa8FlrTmm&#13;&#10;jCXbweT6viDcu4N1TbF1xettN0Yod1RStI3wtDI+XSsulcFT5NPsEPUXbL6gEbUiIi5TEOtMJNbW&#13;&#10;0f9n8Gsai+k0VndowMeTS2CIZWwZFxnFyPKRagK7KauWk/+ox0OTPYzLWSokVpHjFyI/iQIumcDe&#13;&#10;znkdFaTc2XyTnNDHTQOse2eJQQCEqq61r+OfQh3H1invwKFCAMwOjAC3/W0d4OunpxVwZ2Ut7E5c&#13;&#10;oJYV61Lw9KlYgvPWcXNHzU+vDctyw5++bni5d1i0FVDUov6aAE0FTRR3AP/+xaM1WjcHDj/hX/iC&#13;&#10;60rpnpFDmz1WvNdTrIFeJ53U5KEoEq2PDjrvh+K1XOcJ41qHmww5magfSYB+qkliJykYgG/Jqc3J&#13;&#10;gGwnZML62JNNueDHvbK53vZRAo/069qxi+K+E17v5ijrCE3u4lVk946GZzZUUrv32ZhTfLMU/asL&#13;&#10;0NxRszcxnXcZyY8lSvq9AcL/VdPRn+j48m9UV3Of8HlJj+9nfgzA2/edwfMdtttBoswbgQ7zsK19&#13;&#10;TITKhGUhrGvBskQybhuMMbf6FfxcA//nZ5ase3OqKpnMY+9Ab0DjkV+lqOV9iuhgdeIOAIvGYz9f&#13;&#10;EcaY9/YRdW182Fx5bx1b62jdzm297+Bia8+lEj5dKz5tQMMUxfqA5afNm9LTTjvtw9oJ5p922mmn&#13;&#10;fUj79m7c4SKXzBmsYma2wxwUKjI00jtDqx1+7RBsm1Ziyr8DDBh3t4NgADjkzoL43falA04HHKSX&#13;&#10;GZTGAGEDaNWhIwz/e9dxdMkEpbFxJ0Kw4uZzSyTIjS8OBrkBHinMPYqHKMi7oA0GcDwHxM9gb4Aw&#13;&#10;yeJ7eP3AzMcAD8J5Ef+661ZbHU3h2nBAT/3QIP7PAfvUyld1VjksaW2yBk0eRx0AaxFiL8YVDDZn&#13;&#10;JMflrGJCKa6dHcCJGpi4t6lt1QDFu0stXKiCK6FywS7iQP5I5DZ4icauTCbk1LciiS2pTueOUR/R&#13;&#10;1vkCTdI/j207fXfQLMdLKaUxfZQe0T0QiILtNSFl/qtpnxpgOTul8h7eEd6QFt945r6FYJ32EY0c&#13;&#10;rA5TDPDRIpPY5ttoc89JohB0YVAy+2N+Yuxdcbs3/MnH9+uueL4bI/fTdcW62I1EBbsQVDoKA9el&#13;&#10;YK0l81287jZmb72iOQhfyRJkvt4bXu87oAWXQinfxa4FHOz87K0x5hJklRxQ4Swezs6jozLrSofc&#13;&#10;zCH5Nw/8wV24E1SLnHPj72BCBgg+1z4hMsscwdtHDu6DP3D8MoPvsDpjmFNbiVFIXb5r/JdrHWiU&#13;&#10;N9bKLLt+EyNVHBO+JpAfAPTx4e3XaT0+LkBjciRgTMUAauj3w9mm3gaFBwCtSpBesHf74nWxZ5bW&#13;&#10;oG1D0wXVk8aKAvcOSDdQXwXw4CxssgNQLIs5n2op4BIOn1E3xwfMLuZrokcoiCUpFjHvAxdKwnw4&#13;&#10;tHMVybl/5jCHQzzfGnWISDjr0XNqYH04jS2aztdCseSaIYMRjuKu5A50G8ulxH7Me8VhftAcQ2M5&#13;&#10;M5ZwJDHuUNya4vkmeH5V3HZFd2KFIpx9DXsjXIqNBeJJMzHWu4kAIF6PrY+cGlskm9fhTLK9Vmxk&#13;&#10;cFpa1Ml7e8h5tvqVdthojj0xHfqL5v+taWPMW6Ls2SH5ve8qZknKsS/zKCdYdFplwloJ15VxXU1a&#13;&#10;B7BxHrJTmfeAgFJcdtQBfdIpAbpaMneFz+EhkUMmjzfXO2e4rO/J2fX3hTLaK8YuZDgI7+4wfd0E&#13;&#10;r5vg3gygt37QsQJYV8IP1wWqBV0ZTS0vldzbWzB/6kvn2D3ttI9vZ5rr00477bTTTjvttNNOO+20&#13;&#10;00477bTTTjvttNNO+53bycw/7bTTTvvObDDfg2VGLi1i/KvWXQ6g2eeXQqbjOIWppmbwA9tvMF9C&#13;&#10;n9LDTpPFT84sDK7XpEEbId+g1PM3duZRYqZLsNP9OYJMRjRCXaNofr1RqqiE+OWBWZ1scw1y2mCY&#13;&#10;YZT9WyqpwfgZOvaDLWXMSU9kSJQaycH0z+9kHfk/taSrqaE/MfkjUgEY7H0VoAs5O37IEkXegFnR&#13;&#10;IaIhQMFxdz39lGcwtlElMlkALy+c2RXSAkycz8EUKv0dezCPPBqgK6GpMRO1dcjGUCHcdmcUqfUY&#13;&#10;uyh7YAVNCr2DRTnYipTtDHgwRjJYR9sdm9mukeV3Xe45amJmp2pGd9A7fWfcN7/y0D3iTz78BWOK&#13;&#10;ztcLdugbJj4eLvwr+HPvRh6c9rs0j/IIhZfBrh7j+iiX4CxsedvZYm4w5q3gq39vVxtjL4Xw9b6h&#13;&#10;lIYuxhzc1Zn5pPh8qfh0GRI8t71hb4JdGHuzSJ2yMJa6YqlLRpu0rhnhxDrm+3nccgwfCiY+YzHx&#13;&#10;c7Qa68RgT2YdpLTBxBZHjPXo6tN4jREeUVs+r4dm8pHQOn2WYqZQHD8JTFPJ4bVx/+nl+bNq60m+&#13;&#10;z5LsTSH1uXWan5yWn/cP6SX4WkGjHh4jA1Q9P8xUU+O6D2s2HqcHtbVO56ehqU7i2STnyLGOuyge&#13;&#10;w2RkoCisqBmpwRBdsbcOJsXLRqiuMy0K1BYJe8WSPbo+v4rp7H953fFy2/FptTw9YB7j4U27eMl0&#13;&#10;RIi1ZvsGKlOd6bEf6MxIxWDeJ/vdwwDe5sQxibqISouriiiYbY3pMtpffP0TsaibygVciu2x1D5r&#13;&#10;LNzpobLCvVVjbdNoY1+TJ6Z+U8HLvePrc8PrqxhblwRd7B57F2x7x94YsnLWQxLqD/u0MR5bF+zd&#13;&#10;fgJWvyZ5ND73KEb0vr2zUP7D2OOz/zYL9XG34yr7U+TGcftgklW2Lzxe5U3y7+/AxpwIxA6QPMqV&#13;&#10;XHZrZcZSnJW/MJY69umRFFr8QgTbGxcm1EJgVg9MG1E4qhGF4ytK16hxdClQdWkqBWpseyP6d5pj&#13;&#10;RX1/nlHNJjPWmuB1M2r9873jebOxKWJ7g8pArQULF9RaQCS4NcVPry60f5tyeZx22mnfpZ1g/mmn&#13;&#10;nXbah7JfB/INoGJsDk1fXdGgQNM8nJWiWJtircBaASUL/xwBovM2WfMHTYCECwfkgdk2qJbAVHLj&#13;&#10;a4dTYrYQdaYJvBY7SKrps/bpdgwDYgsRKoXuJUAQC/dPsJXm084orWKSS1HXB55A/elwi2mD/bam&#13;&#10;o0Z0VINGeLq/o54UFQr2+wx5jbdXDEAiE+BGWyGA/ZHMtotJJ4noSNIVoGCUZfru3HqmB2/1TY72&#13;&#10;KxhEYhI6CSoZoN3dqRLlIeopv1M50k5KavOaxI6iuZTC3hVb7wYu0o7WFfe9p14wAE/MTNFbpvo5&#13;&#10;HnyHTMXxVU1tpvFVQiqBGPyUfgOTkNKpXsIlk2COjvYcHzqi9+nkmkr5gBEFVjeAfYq7IQ92on/h&#13;&#10;kPWmKt4gWqd9NHOAJeWcEsw33XWagMKhp+8a24/4IsyRxwJs0SUaoStwbx28SQJzXeDXUNQC3LaO&#13;&#10;+9axLkPig9nkB3YVSG+gZcFlqbiuFZUIhQAhHnN5EwjB5o6Q7kAMGZsnChOWQlgdxRBVFEEC/uGM&#13;&#10;7OJrkTucmY5jfQbOCfZlAaUzEhhAPk3zQI65UbBp5KZL8QBm2rdiNRuQ/wCCaUwL05cUAHtbks+x&#13;&#10;BJeFi3lFp2uR50SIOTsemaa5RTXXTACmgqwzmO8lzDlqAqjjmUSghRHOj7fJDn11mF4m15rXqSYP&#13;&#10;tUpzekf7VGXCp0vFP//hiloYz7duewhVNAXqbs9Zi0mqlQTQ2PIztI5taxBZACJ3eMvh1o/AfIyj&#13;&#10;1sW19w04DyF61fchy1zTpnU8pEmGDJ19MNaH3kO2ECCqtq673A6PSvf7So43IraE7DqcdtFO4fSP&#13;&#10;+88SP0mE8O+qLyOsQPfn23rH19uOry8b9t1yD9g6WtFEh9b9NK/MeWhGPh1kxxE1h0Pr3RK5+1eZ&#13;&#10;zZGg4tJZ6fJ4mJj+4e1b6/NfuW4/VC9Nl4o5KrTea3FyjPe1+DlWlG9RVL4Ti/XB/7A9r50OKhNq&#13;&#10;LXgqjHVlXC+MtZLJoXlOF1snxywfsqGlTFI75GtPkI1ErGaJwIXABVAajrBB6mGgWtnWYrKVxDF/&#13;&#10;D1+eTTo2u7aueN0bvt4MmP9ya3jdLe8IfJ1BJU+mzul0qKwgH7vSO04RjtNO+77tBPNPO+200z66&#13;&#10;HQCMAUgOQMKBokQfDQiJRKQ3Ulwq4boYiyQSFAYIad9572YzD5n88DsiAOI4OrRkHeDww+lgp4pp&#13;&#10;u0PHazJuGyBXbHjjOe0zAqEyJNAnIHc2I+iMk5GpTjvwMj/aG7AD49Dq+rjzpVQHqBRgiYqxbxQj&#13;&#10;YRb8ebN9JhBIFRMzfwA4Mr0XzxuAvjHyZWgn+2c1WaijfAluAAnmqyNIRIySifzs2XcRtCbYe8fW&#13;&#10;InGl1X8tjKdLwaV6S/hBskvHbRNn4HdPmKcGmanx7gO4fFO76pc5oDXIXA1z8uLZDDSfDm8ciQ8D&#13;&#10;nEFqEgdAaMmXrYIEpnGfvYrUAKRsGzr0mQD8edIIlwBmH8uWEQ3eF2kwraM/zWDII1ibtxs43VQ5&#13;&#10;j2PytI9mMRYT1BeyidEbNRjHXcxBJtnHjhCa++XsO1Bj5Sog2s251tQTj1vE0OIJSQtJzgvLUgzM&#13;&#10;F0VhRssJhNxhCCgxmMs0h3WoCIgkk40SkYOJNlUWBpbKuPTRUZuF5iSQnw/joIfycaRPkOaB3d5B&#13;&#10;Bp57oumMhvL3yZOpH6aOmOsftNh1utf43PSZqa7HOhA3OgJIOrWpwudwyintcK18PYD+ae0as8Ox&#13;&#10;ADHXPDJtY+3jcGpM34u6G+vXOxPHxPjWd9bAUUNRL+Sg9XinMvD5UlGY8GlViHT03rELUKqtOWsF&#13;&#10;mAoq2d5j75YZoha2+d6fsasx1w91Nu89/DG6Aq0ZmG/Aecy9lOXF9P9R3yM3DXvEH4F9GRjwJ9yZ&#13;&#10;1lq3slBBKUB46QcWbqsB/Pq29lRwsYg2cSCcoChEKM74zQS4U1jOvEvB1GRx3c0TV3+5AT+9dLzc&#13;&#10;u7P9h1u8NcHeOrpUAJxj/dEJlTvE2bGoHlkQY/3QB2T0lff6yZv16rS/yg71eJhsbA/tPbqQRdYC&#13;&#10;xtAmJtsfdgN96VvX+R7tzTbR9viFFEsFLgvj08q4rBWXtaCwQnofESiZF0JsHgV7BK/6mml75aaa&#13;&#10;4zbm3VIIl8XnBlVot9HYPFIpxj0AaCl2/cIgteieTGUxeVW3rrhtgq83C6H+cuu4dycMwbYLtcD3&#13;&#10;1mwJcadxCyCjbU877bTv104w/7TTTjvtgxu9+et4MEyogY2BGbIHA7W00yL5v0hFGqG8On90Ak/n&#13;&#10;eybnMYAMtQRtj7dRkMvE+AZa5cAOC2ZYJsCFsUI1XoedNg3A8QMuuh+eaUriqgfwRxI0dUiA4Af/&#13;&#10;8STFPQIzG24GWxOy1yk0XQcwl7Who3y201eQs+LjS3M9zcx80bi+PXMAG1ZXmizbqLeU3sm6H2Wa&#13;&#10;qn56f4BcAfJkwrw4vHuI/r4Lnjdn9/qB57IUB94KClEm0by3jtd7w8vW0cRZfTJ60Hyo5GPXyXqk&#13;&#10;ycOR3Fh/nvlMohrtRgnMgSIMeoB6lqyRpu8NFlTcyEC1SBAZUkOjHAM404zumNmTAYLkazOZlLxc&#13;&#10;c/0HqB+JqCfgSKd7JsCZPW227/xQ/h3aEf+aZbrGv2DzAg5SiqKJ+Jxo/TfAHBtOlH06rmrXdIdf&#13;&#10;N1Z0zOwERlPC1oFbA4qfAJQUoI7bvWFrgqaEXQmvTfDltoNLgfKKS5nuRQ4nKdwRawxISQkuAyvX&#13;&#10;ymPcszsnHARu3UF4GKAhQofk5/EskUi2uCxXVFjI8sQal9JrXhsDxNfppUlmy/DYN47VnFv8ujEf&#13;&#10;x3iN5Kz2/vS5KTIgwPp5hB7m4viMg68kJrtgzPBcbDEuPtZjinoZHlurXwTgNDG+HdgerNw3iNco&#13;&#10;W7RTVtY784zCnTYAUCYWu63T1wosXLBXRW+KrSk2J4eqVjxVeDtaRNfrLtg7sK4Fy1J9/e7mU41G&#13;&#10;+qUyO1AuHhIxHOIYjRk2OWEiws3mYrUCsjpIOs3/op5E3upQRHFvu/dH+xdyO2GlsMl7pFPFWryQ&#13;&#10;1Z3JBRJKmSSqcuL3z0+guyLKAOwC/OzSGf/npx3/8bXjdRcIqS+sDBWg9Y69KbqsNn4O+zZzspMz&#13;&#10;PCKCp7WIrnPJPN949Dm6x6VIzrXn19i8cv/n6mv0Qj28mPMXcUpdFQfzixMilMa+9h+tlVJ2DVZX&#13;&#10;zMbKX6ox8i8XwmWxBLgEMmA+1ptpTmc2gD7GeCFCZWPU89gUQgiACtal4Hop1gYq2HskHg5ykslf&#13;&#10;AYCKyfQUn2PtHgPMj/1764rb3vFyNzD/5daxiRUzo+XEnBCt2Xpw2zq2vee+kqkCaMdKysVP5452&#13;&#10;2mmnfVA7wfzTTjvttA9lv3RASKQlpWTi4wHkl1Kw1IQTAABLJSy1YK0FlY21aUCyIxKYZR58Q5rs&#13;&#10;5Edwf4T3GlgzfScxFU3ASbQ72MsGGgkZqCPjKCMc+vDOPBOgsx3eVc35YOGwFlkAOOstdPHxjosj&#13;&#10;DkaYzvsk+ckZ8I3/qwzwKF/XUZMKD9P3TTyTOxXEcxak9s0A36EDmNEJzLOPHfVOQ1c62PsJXEQ5&#13;&#10;FHhk5o+STmDVeGuA5jPcE+BiaOCLYu8ObEBwaYrLYn1q3+2gsG0d961h2wUdHnps3KaUGTggRpj7&#13;&#10;px7AQWubWRZnrnf/Ww2oD9kbIitPodDy1gROgCFxwHwsRvweP6nQANGcDv0Ip2dOA2iCrDKzjL1m&#13;&#10;8xlBB0cFFGC/j+DYUCkdNNs3D1wnqPKRLFpLA5DF1Jd8TIe0RRdFk5DeKun0GxrJdhifpUQowG13&#13;&#10;9A3ZreFIFKPtoxBQPGnK1jpETIu3K0HA2ITw9baDdcO2M+77Ff/6eUUtBsIak5oBmMY+QpGjDhCZ&#13;&#10;GajgZAdyUfRu8iApreNrBIlCyFiFhrnG/OpzPAWYb8/dehtz9wNm618cLyZIMwCTA04cFuC7zuva&#13;&#10;cc4mejvmYh18+51oJgfsQ/pAXQICpkU+w+1z7pCElvwFJhqRWykxNsCrcMLPckPwNYLdIcTvPvjR&#13;&#10;UpddAaWIVKL8LyPt9EGMTwUsAlIBl4JdLfqigrCC0BeGUMFSCLsfP+99B0TBXFCKgWEMjAQvGM6a&#13;&#10;9wtryKVFUdkalSC9RnthAPlETi6nXE+JjGAQQOjcfNn/SoXC1rvbbYOo4rIuWJdq+4++o9QFAFBK&#13;&#10;BVFIXLXMLbSUIeWTTuXQoc/+RWM9mppKVCFd8fXe8KcvNm7//acNPz3vuHVBh8l/hCttkAP8IukN&#13;&#10;D4e2OfeA7o4/A/9bM1a/eoQhYGBh74D02LP4SKLHlfG0YY8189ev1cPBiGw7i/i0iMaUeUK0m7iT&#13;&#10;93i/7x23jbVh/D307pfKWCujcAeTyUMm4O+ORS428GytIdTK/m8A+bWwS6f5HCgdBMZlKbguxZjy&#13;&#10;ApS6oEs3PX0Ax5qP0wIAGtGksf6Er6x1k8q6u2b+bW/YxQlLbM/bWkdrFdteQE1x23bc92YRcABU&#13;&#10;fqHP0ffeI0477R/DTjD/tNNOO+0j2Rzi7zb2r/YLMxt47O8xjMlxrYqnteFar4B2VLbT2tPK+LwQ&#13;&#10;VgaIGR0F7IePQf4LdrXLKCgAqgaoQgDdfXPIECXsDbinjsJgvJjJJK1TBljjB/DuEi3xvKJibLEe&#13;&#10;evkMYi8fAEI3mQiUZJcXiYSncwl0AotxAPsBoNeJtRkoPQY4LrAyG3g0wFoDdV1aSMjD6J2R3UfS&#13;&#10;3yhFRwDlFrLbxXTmm4NxpGUC65FM1d4NHFEldNcHIpCVSfweoccRIb1xmIcayO7a8RKfE0IIGqj2&#13;&#10;7D+1APuuWEihTGhMEOqgQhAS3JodUn5+tbp72QRb747pFXfYCDp6HpYGgjb3Vu8Zmr8i2IwSyHfg&#13;&#10;MAmQG0OX/TGZNLVJTavb2J9zBICI9Z2eQEkAQIRUACZXOomiOKA01E/UgKABxRqmpjyeyrW/p0eD&#13;&#10;fYkGWMTxWJSh1wJBn9m2MOAnGdmIg+ckoOGH/Dk6g+ZQk5NB+Xc2r3sdMxVUE3wxNjFBO6H7PBds&#13;&#10;2ADNGIymppJufd7BPjVk1kS8AlgAQITe2SU2oq8LGN103H2OvndFu80eKEHr1ndqYexd8aevDc8v&#13;&#10;wE/PjKcvgn//4wv+9fMKAPi3Hy74VCu6MPbeAWpgbqj7BaVQyqZw0ZTxqkyQolikYu8dtDVALRdH&#13;&#10;YZ9jfR4MZqF0yw1CxLau+dpB4izqZIkj54So+V7y0YYjmQHiiEAr6fAAfOocTQYAYNdJfzuOBsgf&#13;&#10;2scxM8Rqp4iIrciTgfwOVCEUuTzY11CHy33NRjgl497UDaz38T5EjTzKzP/rExBrmKuCtbuMTcgr&#13;&#10;EaZeCZv/ve9xzMcejeRzZuwp2L/LGNFc0gV7FysPGzOdiLEWBUNQSXEtjL0TunTo7isFCQgmxbPJ&#13;&#10;gq7FcuS4HFn3eQ2sIOxTQ6n3G5PLWBfGvSleW8eqFVcwGJNetIr1NXCuRwqAa7HnYouMUBGoDLkc&#13;&#10;EIEqY4UTFMjB8HTAuzu2LlBPaRuOgu7JpLUULIuVMxxJI4JjWisUIOrZNumcI1t/b03wciP87/+4&#13;&#10;AwD+48uOW2/osgOyAEpQEjApClcQVWyd8bqZ9J01jfWpWAelE7YNeN0Z9257th02Bjffv+0u69eD&#13;&#10;XMC2Oh+SCxyGxXHX9Y9pv+GzZ1+JF3wyIYIKYQ9HKgFgghJDoGi9HyRXzKnoe4mMGvlIFusXHceN&#13;&#10;bdjHlt1fo2KA/KUyLoVRVdD0CdI6uuy299Kh71hZQUVRyZLkLq6pz4VRqr1WSUeEGABCQSG4w8Bz&#13;&#10;S6BiEZO8C4Y+E2duA/a8HgJFIc79Yjj9ItcIwc4JzQH5vRG6EKgCQoJGiqYrXrtCth1EhPtOuLWC&#13;&#10;5nOYUJ9yw8Q2Vg/D9KP1gtNOO+1oJ5h/2mmnnfaRTN/747gdOyTx9N8SRwCBigFKazEm2XopWNeC&#13;&#10;wgWkbOz4kEvg2GD6d+OyZADkAKpsJ90h2Lrg3hq2NsqTpUys0UEAlWQbRThqC+YmAJCY7jkZE7vD&#13;&#10;QTAdkOrAR0fI7AB4j0eWOEgHkD+Tl7gJ5qR0wcoLQDXAVotodzECHkkWkx3PsVkeIBW8fPHkIpKy&#13;&#10;EgnY6ngezfuP+hs4LyWAFyHVGlklHShO5lDCPTDGrijEGe8MhdAUSZHSR84kZYagQxEJiCfyluwA&#13;&#10;ACAASURBVBfUamH8r/eG3gWvm31n25uxiF1bX/G27n+NvYEBDuz88Sb5e5yAmB+kvC+NiJD5ezSf&#13;&#10;iKOWxyFQXWN/7uTzSMpyEN6VoMC4zvF5xmcGWXj0sfEVRbQs5XuDiU1Zp5TXCpZ3jqmpOCeU/3uy&#13;&#10;oxMr2kuUQCrQbmC+xCFc4YC2Hq7w2KY2lwQI63OwyMHBoxg5IwCbB1qDOQTzKgrCCsClfbrgho5C&#13;&#10;ipcbYakVL/eC/YfNvtE6/vj5CiZG74JCiloK6hrIb4BGyE7PziZUNlZ6LWxzhuhIYs5wp+5A1WMu&#13;&#10;FOkQjwRIYCIrx+eC+W+HuMXne2Cw1onIk5K+XUXH+Btl94p7p13tdZPryYnpcB0RTfkEALm+sl/S&#13;&#10;5uRZLoneSPTkVX2wZ0RCth5cg9/W0PiyEEzWITWIeHrOyEWAQ8TWeExrp1EFCfu/UwfHn9HWRAVc&#13;&#10;3JkBwuLSUZGvh0GQrti2hpfXO15WoHLFUgjFM8hb1JaORPUY0jcAoXBFYUXvG7a9Ya2MS11Raxms&#13;&#10;ZWJoF5/rHVR3J0xGMkz9FvA5mgabHiBcVkvQ20UzIabpXtueI0oYETTmbI7X5l7xvqlysukVnsjS&#13;&#10;CRwE4GXf8eobq9vesDfxSA+XmfIszIXMk9Vax/N9x/pi99y66X6TGDHgtnc83xpe926ROR7Z0ESH&#13;&#10;7J76ExHGhuPQUeZ56lxxfgubR9jjDkOVfF9HD1OS2oAnjH2r4ADoj/HwcJMPYjZ6Hgo+EyD8NyZL&#13;&#10;NLvWgqVaslkBINsGpg5hNUcgIaU5l8ooFViZsTgb30geRmpZp4Tuc04k5kcCiTm/ilgS3fAHx32O&#13;&#10;YWTH81kYkxFqKlOkpUJENKsyFAwlI6f0rtjJoute7w23e898NIVLSmQOO8foaad9T3aC+aeddtpp&#13;&#10;H9IeQUlghkKDaRzcTQ49VZCFfhdGEKaZyVmRxiazsHcAagkQY/NM0znOcH4DVQInUiI0Ae6949Y6&#13;&#10;bvfQBR9gPjnoGqx5UUEtbMBKF/RuoakzqX/bxfQrNbTNjal6uE4foJaZDPBzQj7i4M5+7XlbW1y/&#13;&#10;kpi9bEg93jjgBtu5OIWbOQ5PY1vehVAZkAJUMnBqrgcVmRJc4uB8MUkMwczMn1lI8UyKnu0Q0iyh&#13;&#10;/xwiNwASHFT/XTElhYUd6C3JZsfWDSToCohYIkwL3TeorTKjEGNvitvWcN96aua3LqbtHwAI3mrM&#13;&#10;/zoLCYzxxQSzIxoCmOQKKBMYus9ndjmNURLfZXhOAwA6KdL7vbro8azlbw2HzHSYpDcY1gT488M7&#13;&#10;yPEI73+p7QwMx8302fzL8Z/hCJguOX/nAck/j2y/f1PYeCNnIkvmUICPnbeoy6NMT+TUIJnly0Z/&#13;&#10;UphTj8kGiPuIhlPI/28sQZtPuoOIAgMj9i7QLwTxOULpjtcGrIVRADwtBZ8uNSVE5jUpVyUyQLAK&#13;&#10;oK5FzDE3T9EnoeVt34knjmS3xsyfYHsHTIf0RD6TRxoFBgmMBLExFl0pCMBIOD5fNwFsZ2nre5NZ&#13;&#10;jDXKP/01a6kmtvJmfgweyb19IZ1WbkxAvvqEdrznwUXqwB28vbuISeDR+GwnMTYp2LXd34JJcx3F&#13;&#10;q3SYWcZfwyl9nNzzkRAAFHlUhu07VOHSUYRbte8tlS1iahc8v274qVruk6dLRZUO4uLRf8jEtFay&#13;&#10;IcXHHqm1NcXzbUNXBReglBXXMk2axFAPWWAH2TXA/Gi0BzA/pNyglhSzVMaVl8xvQU5oSKAOAFRA&#13;&#10;pKiFIMwG9tkDIGgR7xoBKoSQyrN1jn2NswSawuacAmCSWGo7PI51mgRLrVgKozKw7R1/+nLDbbOo&#13;&#10;hstaUWrBU7Hv3nfBy63l+8xs+0GZAMDZ2THvMT2JsR5eP+03scNGYIzZ2F90FUhKE8Z4jI3CfInp&#13;&#10;bPCwf/iAWL7Nc+/2NQWoovhcuRTgUhnXxaRxVBWbKLQ1gHRo6RfK/XAhYGXCp4tJgVUGQrKusmIt&#13;&#10;wKUSrqvv+zGIJHEGim3r4s6DLhFNK+lQDoeMXZt9wtd0qNq8A6wL47IyLovdqzI8n4WiawFA2Lut&#13;&#10;07YXAPbuslgRzTvvJyZ73OOedtppH9dOMP+000477cPZL2/DB+t3MM2JfHPZLVSciRIwb57w1I7c&#13;&#10;DBCbRqrIAEFpYrAhDv+DVW9AjWJvivsuuG0dr5scWNUE1/gsnkiKPJScTD1YJViXlFlSFbZBNda4&#13;&#10;gzzOhKvF9CwLrFwdOpit4sIDE5gfCVFDo3J+FgBgiB9mh0TRDOi3PgD5APMLq8vR2nuR5E4YqMGg&#13;&#10;8eiDABJ6D8AtnshhEMdtRPsR2PUSWnLErEn/roNEZOC5OmAwgDpKlm7rftxziQKIYG+KrVkY/rbb&#13;&#10;gd7UOio0pIC8vAQBqWLvite74N4mYMcZe6GPHYjWL0AX3zaaYcYhHzODglllDpLMh1VAU1988CE1&#13;&#10;rzchE1ZnUwklZTXiIWbAiuZX8zPRV6wejhrPyXidDntZM6rZJyIfw5t7TN6CKKc8AE5TVZ32EWwa&#13;&#10;20I6YbVjUjo055Q/ZI7IeQTzoyPG3HJAmCeoFYADyKPvEMj1fceYYzbN4EjUKVrx0r1/fhU8bzc8&#13;&#10;VeDHa8V1uWJZikkVEMZ19K1zzHq/joS1D46HR6+WK7XnKkLEmdg6PmaA6Vif7GLFl4vhNGMOgNbG&#13;&#10;/uwMU9FpzB3HfEwDI/nruM9jHFzUoN3TdaynJ1D19gvGZbbTJHvzOAc9WDjWZydj96gxJc1E9QSg&#13;&#10;C6H3qHcc2eLxXIcZ7RFCnPuQS/scIoriXXeuE6GU6NeUdSSxJqjierFrdi0QWXHbOnoHXu6CdRUo&#13;&#10;Ky5koDyx58Xx+5QAr2DEBNOWBm674OeXjpd7BxRgMMoniz6sNRcLawd3AEfC+fH40x4nlxTNdrQ6&#13;&#10;c2eFRo6CI2nBEhlTAn7RVnEt8jo5TvC+jIVjJvuLgfjmrCZc1oLLakf3tSqamPMe4lkXiHBZ2BjJ&#13;&#10;xYgBP71s+OnV7l5KQakFnwoBxGiiuG0beuuohXFdCQuZJFB1faxajKXP3UDkx3i7uR+e9lvZPO7p&#13;&#10;4XVrc1J5+5XpJ0EzV9aI8NRpzvpgiO6bPc78gu3rqzvvrgvhujAWBgDB7mccbd3BcoZUgArgUxEK&#13;&#10;G/nmUo2Zv0ReIxEbe9W08S+VJjB/nC+yaOpkDZgzswvQ++QI1mDYj+8dIobIrrtUxdOl4Icnm8M+&#13;&#10;v3Z0bWieTFd7MRm2LiAUn2RMNkzEnO7NI6DwWHWnnXbad2MnmH/aaaed9uGNDr8SjPUR6enYXxOx&#13;&#10;hErohiQEi4XRoQWQaofrqoyugwkNIJksZTqg2lFPg/QGUcVtF9zuHfd7x70FODG2kSxAUUJRSUZc&#13;&#10;VUtyS37IJuIEuIIR33oboDIZo++yAIsSLs42FNUMKW29p0xCMDBTkoUn7fEZzSEF0RHQmgH9LpQa&#13;&#10;ubGZr868C5CkuqOgsNW3QqGFPQTfbtSFj8zZAx10AL4WHDGOzhkYAIAmMN/a3ORzUrrBGTmkloNA&#13;&#10;1TRuDV8ajp3b1nHbBK97x9ZGOAQXAx2adLTWPVrAVIj3LsYAUsacYDD7i4M2B0zs19iEgOvU9+K1&#13;&#10;GRUc0OSMdg/Jo3h5lrHRCXA5fBUBc70t8yMTd/IDpBNhZu5ngspJ3ugI5lv/FZ2SWUbZslD0Tr3p&#13;&#10;OPAdXB1eX/MzJXD0JiD9tN+ZBZiY0lDTGJIEXoY9AqwB5OW7CRTYZ7KrltDzjs9NX/PoICJNTf6I&#13;&#10;rGEFWKynNWqQbrP+/gq83gR/vDL+cClYV2C9SLKkEWU8dOUxUDTfHwBrjF1jJ/sVdNISjmsRoCIH&#13;&#10;J0FE58wYuFD1Z56iw6b5lMmePUjVOfvlmmBzjiKH+vh9esQDqJRAmUuVAcMVERXOPtvMVPiIFgjU&#13;&#10;N+6nf3kUx7viSYVVI4usRX00AaibLM3/Y+9bm+TIbS0PQGZVt6SZsa/vh43Y///DNuJGXG/s9Tyk&#13;&#10;7q6qTALYDwBIZnVrZmyPbcmTiGipux6ZTCaTBA8ODqxYyEJMWQw9QDEB+jZNxzT9Hmtq/t5DLIQh&#13;&#10;B8EOYtEEIPZZiwAw8HDOz1YwM16uirV5dtf1Zl6kckntfUUhRc04MXtdnmbmWYBrw/MNuG6Gl40h&#13;&#10;1w2MGx6XE74JVqufZ/RpNqVQZJHlijIWlrgX1q9p1MvJjhuFmVVl3AlLKSdGMm4nhHV/33ZrkAfM&#13;&#10;zZxRKxHgLZwZHga2FgBlZP1FjRYjZ/gaFxCFVvhS0ERxbcDlJjEeNjA1nAgotbgMSBAgXMawolBB&#13;&#10;LYYlOnwpXiBXSWE9qEG7TI7D/oE2Fnrkv0Q8+SbDJ/cP+JhjUlReUErxTNCQrzR7PRa/FsseoJAL&#13;&#10;y/Uw666cqq9zDyfGufrcmYXkW2TYIvxkUuCBItAH4LQUnKvvi0oEBpiq+/uEAPILlqKue4/IasaY&#13;&#10;y/OOFIsaNfCNkhn29XD6p+98vU5MMVQG3p0r/vDBJ8vL6mSnl9VBfRUFVe5HMqNeNLcH+Ik6YSRe&#13;&#10;2J36sMMO+/rtAPMPO+yww7462zNS+quJFSQVDL7R5Ch6CgRrk6LQYBbOau7o3sSwNEMpjJobXEJn&#13;&#10;vJxqwSmcx5ISN+kUiqf4XzfFbTWsDUP+YWq5M5dDW50JCEmIpRSUwiH1MDaYoorb1rBugtsmEPNr&#13;&#10;OglgWaa3pAyDs88BoIXszuBzRt+whv77xOLMLQIXpITPTKm2YLaLOss+nXvvB9egLZEau5Cn3ZbC&#13;&#10;qOrZAicz1DKEIVIPewBYtrubFEyqfMUiC8BT+7MPB6DCRMHEHSn66b8XEBoxSAwIpn3KMWxquG2C&#13;&#10;55vguim26YYV8WBQk7UX8PUkCgtN7glcm+/xzKr9azYLEzKXAPXOJoZvbt4SAJ1vY4fGM/Ohg4d0&#13;&#10;1yza/TaMsd9djWM4A5HGRig22DY1N8+p5oUM56SBmfEJ3IH52ceU0CZFq18DbW+1be70O1WOw744&#13;&#10;m24QpexNoISJB/axMXbdOeTG8PMBnyn1gw0fx5uRRyXMSvNvxsqmOtW9jnNI25C5Li80QIwEDOuC&#13;&#10;D48nPJ4YCzeQnTBA/P3IzWuSCGRJz066D0bMfTSyqAY+4br7FGtT1yfvfRBzashQzGD+uF5niNus&#13;&#10;Vc/oNVdyxjBKtnt8Jn7fHc0GIP7W3JXF2jtIPIXafKnObKpdb/UlaFz3PQIz3s1MgAGwD3DJpYlc&#13;&#10;vuZkIX3jleRjBc2PT/dhdwcwjZzeM7BprvfgPvXBQzGfzeOsB6uYUWOtYQIKFRRmXG4usWeqaFvD&#13;&#10;zVzcndllM2bgahMH/z+uisvLhuer4nllXIXRVuC6KFrbz69dfmjO1IiBRcCrAPLc2xaBp746TDfm&#13;&#10;LVA116Z+dzJAvT9oDyBlRleB+03XTXHdPJBOxDBiNDG8vGzY2gAFTaMOgHmdDKifpxTGslRwMXAD&#13;&#10;2s3PdLsJTAU3JpxPhvOpoBbXBy+1wOByRWSA6nzzpnuIvVb7wcr/R9h91Cdfy+ya4f/tspHifWbC&#13;&#10;wvAirrVEbRJX2n9FlPhqbJ4Np/WFPPvgVKxL0pyi4LRGEeAMbmdEj2AorDhVwuPJ17T3J8a5FDCp&#13;&#10;/8DJSxQBu6W4ZE8pdufLoberz+JEHoiEe5RMI5abtTj21zWOkitJIcPDwvj2nRedv60+Ny6XFdem&#13;&#10;aJYBm4JaCsQVUtFE0STlNRl7myag47k97LB/CzvA/MMOO+ywr9Jeg/jzO64n75tkL/YXwDxcmoYL&#13;&#10;dxBlFYVuqUMf2uOyIeVOChNOS8HjyfCwuOO7FHbd/Q5HB9N7U9w2xSbUJWHusV1TT0FlGwEGIQPz&#13;&#10;0HruWu/BqNlUsYprzBNZ6CaLByVcTaE7sgC67n4ejxKQjb4pJRikM6AaWrGZ1ZCa/LlZbqL9WpKF&#13;&#10;6Dr7UaiKCBd4sMCZbYRz6OKfauoHx5ZkBp5nRATU9fz7a4EkKSsSOdZ8KzfWCeJbgvUW94nQlFCb&#13;&#10;M5DMPLV+3QwXUTRVrE1wa6MALhDF/Mxg1mBgDzBocEyT9X/PPp+AZZolDX6N5f5iB+TlW9RBBO+S&#13;&#10;IR21U3K2cQw1dO3wfC33cxmkSjh/Ptur9lpufwZ/cw+3JxAzNkiph4r8VK/1gB3QtWPU0/jPpnNj&#13;&#10;BjLvm7b78P2G8PW1HfZl2Qy5+v2dwNkO5M+fnO5mYvQTkpb3fI+u+e+hOhaY7f2o8ECkibl8Aznv&#13;&#10;Uc01eUnjODxpjlfg4Vzxx2/P+OOHB7xbGHwv+5Cgfj6XAWpuAmxNsYmGBjB2iBRPRcMzkyVTYnIu&#13;&#10;MHiGVeF8MvuVTD3WLxhdVx4J7rv8DCiyG4CoDDKebSfoU9QiiXWpI7jzdbJ/xybQf4faogcegFib&#13;&#10;aa7xYRhR8fnpvX/ubYoJZG0B7OaABIUtAzxmEAFarOsmDkglcmzseuyegRDfCdm4V5Bf7zfr/ZnX&#13;&#10;lDrPY/y+tfKPeZcja4JIcSoKOwHMBaKMAsWJ4XJBFkxwCk0MuOzb5Sq43AR/uQqul4bLVfBxZVw2&#13;&#10;70piYDk5kOnX5H3bAx7Rdu7XnUH7cQ3J9qU+hqnfojGHU2RgjIyPt+ZcH7PjHufK9ToIzC4XdFV8&#13;&#10;fN7wcl09o4IKRIDLbcXHizsSVyFs/YJC517cV2oiUCWo0n59irb69RseKvB4YtRCMCJs0nBbFSrA&#13;&#10;ZXU2v/tzqb8d9Q8wBzHmq/5ageIvyz635u+AWJv9H3+REEQSdmZ6jeKvToaI+cPyk1+Zd9CbPJ5D&#13;&#10;mIGCsHQqhlOw7JfiQje9Dor5uK/FK0ycC+HDmfDHdxX/8cFlbD6cT1iIYeSSo7UApYwaX0sBFo66&#13;&#10;WnOsxWY6TvwWx8kVyX3VPnOPTLx08PLe5IWZP2VLYbw7+xz23fsTAMXDqeCy+X5oa1kLB2jmMqNO&#13;&#10;tgm5Ueyqy7zRqfaZ1w877LCvxe5Ddocddthhhx122GGHHXbYYYcddthhhx122GGHHXbYF2YHM/+w&#13;&#10;ww477Gu2V6SKYOHAWYuuce9MLAKi+J/CrGGL4kitCbYmXjSUqjNd0IBgQRYmPDQL7Xg/4anCtWyS&#13;&#10;p2UIxrdibc5GL4UxM/xmtiSBnRWYOrgWepZm8GK4gzVUSgErwEUhIc9wWxtMBSoFt+rXmNINgLP3&#13;&#10;kpmvZqihMTqY+Un2HMz8TTZnnloyczz7AICn/uvEDI92MxMqARLsnU2kF448CUG0BFOcu+avJzck&#13;&#10;9fSOWZvSRfkaDdIqp/gmCGBMGvVDUsZCFzSzAECMxQi1EhYtMCrYmro+dlNk8eHspz6EVGCqYEo2&#13;&#10;q3PAhs6y3/ccD9RZU87y3BWK/BV5+ES0ZzhNMg0GAxOPgoKZbRJsJgTjt/MeLe/rzAr2Hy/kayDK&#13;&#10;rJKZoWaRlZH02tR5nnm2eUP2D96seA8g5HLiczZqR2SGAJnnYO/v/l2fvHplfw76BdHir4x39+9t&#13;&#10;bxEhLdnHMwMfu98HK/i15Wiw6Rnsz92OsT+pglMy5HX6no/TEuM1mYMAQSw+C+CECpEVAFBJcaqG&#13;&#10;D+8qPjwuOFWAzIvvJRt+kEgjy8o8o0qUow6Kz9dZuJNSX3zXJ8lknxjg5FkDhQk1ssNyDZqfGs5r&#13;&#10;o5wL/CY4WzkLeCMyxIASzHcz6sfUkEoY1USya+/uVbDyKbVx8vMUc2Vnrg9mfmYd0FRPZfrmuMlv&#13;&#10;yGKM+TaptjnX+Dw+f0WgvfYBZeH2nikQ8i/T57MuTi41Oe+FQJ5L2Zn18QaE3NGsUJbZSNP4temH&#13;&#10;ETUcQAC53EVmCxZSLFBsYKgqiBi1VmRx9SaCy1Xw9LLipwuw3QTXVfCyCm5KOBVDqYTTiVBralt7&#13;&#10;VsW98J5rj0tfG2SS5usSGyFfN6RNQmN+YtuOK0wfh6Zz+Kt+LeN5nZn5KeW3NeCyGZ4ugh+eNnx8&#13;&#10;vrlkIFxGY91WXJszia9K2BSocEmOfAZua8ONFQsJ1Lz4cbZyqRVshmUhfHio+PZ9xYdzQamut/10&#13;&#10;adi2huer4Lq5f3gVoBmiqLyz8wU2JJpezVsH0/e3sLFkTFkPSUpXYJ/NE58goBbGUhcv1FoKDIQN&#13;&#10;tjvaPlfjK7I31lEvvM1YiqB2H9H7KLNtfFnx7N+FgcdTwbfvKv74zYL/+MY16d+dTihg5/NbAyHq&#13;&#10;enHxtYYRbP39cz/kzYDM/pLe2Kmdd1NFl4pErrrjTc/0ctb9EkV9H08FamfUWnHeXBb1uirWbcP1&#13;&#10;uuK2CratxT5n+LC7dXHejB122GH/FnaA+YcddthhX4zNHtavTIm0+VvupqspSqkAOIooChC6vGYA&#13;&#10;ccWm1DXSr5tiaw6gl2Je1BUGouLAKchTOqVhC1Tj8VRRSAMsYQfYN8G6eeFZpgI1CRB2JIGZacjI&#13;&#10;eHuUEBqeBNOQd5mu30A4lebApfmGuIk4GKSEa/N0WIqghQaYL5KFa/3nltI5sdkpUVwuQWAAuMkK&#13;&#10;iS8upWAxBmdwAYq27R1wYEj2MPnmSMUANE/7XRi3xbBugnfnioezL7mbChYmFIQcDZXYXBlYFUaM&#13;&#10;wgYXrFYwpU516QCQF6x0R10TZSeOIsAC0wA+fAeO82I4m0sIrVZQyoKfaAOUsG0EEetgE0G98G6p&#13;&#10;UHPtUDaBmd8vBIhBmBQ5A7AaQKIXEQPt9XXR34+v9XTjrB+Qn5/ALHgRwBLjiAswFKpj7AAhmYAu&#13;&#10;hxFPQ5wy7rNqjDcNIKlXH8gG3T1PFIXMpnZHO9QYufGa904gAmsiW4YenekHpp/Vre37LZr7YH7n&#13;&#10;7uU37NirfWG2uyH7ABi9ORYmQHV6rX9yGhMZ5AJCBob2nzUA4JTjAijF8SeQqD8RgUHqDt9lkBna&#13;&#10;toFrCuv7c/t4ZpxPcTQCDOJALnEAy9JbYkYQYUhTqLj+L5B68X5izvkiCgxSXA9hyP8QCJWjkCu5&#13;&#10;HBohgqBzh8U83SW5yJ+7DFzKdYOJF2DPHj9Fn6ia13yJ4AfD658g54IMLiBFfjIoiijam2Avo0Sb&#13;&#10;s9cZgkIOFpeYS5miOqufMPTVLZSXdFxPzIccTfDaBoRmDiBZtPH++Vf1uVjAaOra7DBAlbvcTMr2&#13;&#10;WDNQD6DcyZeJQa3AVLCwF3z34ZU1drx+i9J+XBMiKiJwuTZtAFwOT+HrXYWDV4YKMaCIRcFJH2u3&#13;&#10;5t+5iuJJFD+sG3RtPnZVIWoQIQgETQpum2vrA8D7yiBRrGbY6IRGvgE2abBSoSLYWvMivLGqEQGV&#13;&#10;gVNhcKl+TzPIDEOLuihcC9hGJGOWTiIMsC8BxuwnM4PEs9G0YGsG0Ybr2vDp5YYfnzd8vACrAqrN&#13;&#10;i+wSQXTz+6GGCgYZh1SV/2+t4enKuLQR4Hks3rbHs0vroFScF8a3j4T3D64fftsIt7VA9YSLPmMN&#13;&#10;bX5R6sFvhYBIe62BARTeA/r5+mGfs51UC7Cbu2zXhSEF5fqUMfdySFnp5Iv6nLJUwrIAp9MZIoqt&#13;&#10;CZpKgNpfLYwPE5+XDBakDHbflIDKBo1itQAA9ae4lgIxhWrrweLCitOiePdQ8OHxjIeT++WnKliK&#13;&#10;AFZQuALmBWdBABcn49Qo4DLxaGDqAW/fe8RaI1GTBQiSkfQgIRdyCR5zfz19aS/q7vspFQaVDSJR&#13;&#10;wwtAKYJzEZQTcK6MVQwv1vD9reG6KZ43wkUYEnsdAC59N/uRu4Xhn+slEnFfn+6LusfMCeSeCAjC&#13;&#10;QQQ6+vrYxZN2azGF3/DGDvmww/7t7QDzDzvssMO+ZqO7P8zhEVEAol74FMHCY9fOv94EYuhg/ioC&#13;&#10;yeKn4SSV3Hyr5n8oYNSSO3vFwhSndIBk7WC+MwATcOHEQNH3Jp2J5kWivNAgU2LSgwVHICA3yo7G&#13;&#10;OqisyUB0bfwOJOgExmhq0fpGmuCFagELTf7Q6A9Xcm2+WSIAQoZijkq4TnD212sHeIBFWaTWr/vU&#13;&#10;GOtG2Bb2TVUACw8nRgtGPxGBg3nDMBhnja4Arqig8Cg6CQyGZ4L5IyBBsTkAWgfDQ2cfBczO0oIA&#13;&#10;AokCwQk+DM3ke0wsx1ZmCRDHfTLAIgWAAjQYWqyjT5IRm7dwSgDoG6PujMcH7kFMr+WQwNEMEsXZ&#13;&#10;zIGhGL6v9y39ygL8j18pNwCf2QHsdIHnYEWcNAtP5sn632+dOq/5zbYddtjfZv15usPUdhtb6//E&#13;&#10;BtmmwWiRSRLjvY9t6nMD4JlWXROeGKCKpoStWWQ6JSxB05kH3OSBOsqI125++Owm/P6i+ssOgI/a&#13;&#10;Ga+u2J9vGtllzANsFlUsWTcljNUXDPNo9JhHzDL0Nz5v4/qmGQ+jGO+4Pkomfs7bPOa8BCLmy83s&#13;&#10;tWl2i6vLnhxgkjPOvZCtxVogdF+7YGpPv4aYj82Dx8pz3QFfszNIOTfFAA/C7Gn70ScRfMAgDqAf&#13;&#10;Z2QlmU5jr7fJAxVeINmLsRcqEXjxY2cm4fXWcLltuK4CLI8euec1Clf6n0+Xhv/30xWPp1if+IzH&#13;&#10;rPGjzdd1IggAae5TNCVcN8Vl9aDBJobKhPOp4t3ZUEuJ4Iv2/icorAGgaSzR9N/0bPr6FEETo/mR&#13;&#10;RBPFbW24bIKna8PLreG6CdbmfaEJ5sKzZaK74V17P+Yrmgrk1lAJeDgVfPvO2cd/+HDGh8eKVZ1U&#13;&#10;cS6Mc+XQVjcs1xVMN+xvbL/Buyc7z7cLvh9w2q+2t3ys6d0+PnIKzKQff/QmkDf8oqVysPILauHu&#13;&#10;I4tq90t/RZLkF2t97MU/NPukyHlp+KPMnm1W2WCFe9ZXIQaTh4VFDGvUhmAF6FRQw9dkMIy5Z4J6&#13;&#10;ADaytHo/+kM4mPnhj1sENTGvz9T/n31Y/9rrOhSq3r6tRR2wNgrG+1pqaMYQJTT1OUREu1/fe+2z&#13;&#10;N/2f+5zOdYD2LRrriM1z2W7xAZIUQ7HPzQm2+y3dUznssN+XHWD+YYcddtgXYz/nitjd//nn3XfI&#13;&#10;X/P9dhQrJIIxIzkgmzaIRbo8HKg2UAeLzWiAGTZAjKbmgDfcP9x4bO1EfbPdRKFGke4b7MlA83ly&#13;&#10;iEnZwYnYoDA5EKBELgnQAevAozUAoBCDgEXxRwVarwur3W9Vs9jM+LYomZKFCdI3F7SirgAAIABJ&#13;&#10;REFUSJO0DJyBxhQSOjQAYXeqPdV8FFJM7xNRbCqAGXY5HxZEITqGaDD7435solgKhdQBgyNAUsmw&#13;&#10;VC/OVZhBxduTmzXmkJSgAZbnxiHdXKhBmWBTIeAm3pGFHVi7NcFl3RwkiB0iTVV3XWZiAHC5+WAC&#13;&#10;wH7/CnmhXuPkm+YmZh6fA3Sa3x99Z+gsfxqbGdPXkHcJQMzH0XzMxJksGFITbvkmQs8dlOrnIIyM&#13;&#10;9d1ZgdxUEzAI9jMwmufevZeHmgoAv41JHnbYb2AzSD/bXILUXr863txhcLNkVT4cRM54Vsc9wMy4&#13;&#10;bYaPTxu+OxPKY/EMqcAOUjJLp2fN63NSf63PWUhgUveb91dG/Wdm29OYAfafJu7B0sKEUgLMV2cW&#13;&#10;PywFm6Az0jchqDgbMwOLFu1+I71oatUMxg9wmikDvcF07/N4vp7fpZ5ptZdusX13OAbc5z8P5nqG&#13;&#10;lwNK1H/mQr0JeDF5QIZToq3Pd7afm3IuBpxd2oPGmelmMV9O0C7ti0BOeUn91vW7R+hB9wT+s5i5&#13;&#10;qsv+rZsA7FIup+Jffr764Hu6bCEDA6ByZHh4cctT3Menq+LPP96wRCZJKQvqB0ZlQ1FB5OmhRQaG&#13;&#10;wQszX1bgp4uf5+UmMDMsVfDdI+HhfMKpFpcBKuRrOAOk2gPwACJ7BCOQgbF+p15TroWxTGPdBC/X&#13;&#10;DZ9W4NNF8bIa1vA5Wl9CyNe4aQTyNDYyMCJxoxZWvD9X/OnbB/zHtw8AgO/en/F4LnheL9BmYCNU&#13;&#10;YhT4dRU2MLUgEvQZ4PXcMj0P+cz3G/17tl9z+fbqF7z2lcak7LGSMabyu545Qji7biNOtaBWdrAa&#13;&#10;QFPtAK+Idj91uqt/0yX+q2zISuaegaIcc/wdfj7g/ZLybAnz+luKUyHPtgFBmuJqsagtDKaCclYQ&#13;&#10;VdTI+AKPuavk+tbX3EEIyvkxlzKd1sC5/QlGm6ED7yXkLDNyowZsAtxWxS2CDeumaOohXVHDJopN&#13;&#10;GasS1uZ7s62NDIE42Rdkc05IyJdmYHNeX3Ntmfzy+X3qzwpNc+x497DDfm92gPmHHXbYYV+FJbh6&#13;&#10;z2m4c2Riw++ai0P6xOCAO8zQAujuDC+KDShPAAmV7u8nuxDkKfqI45GMFokqRAxNxhakqQYr0s/j&#13;&#10;Gv7Aws4gL5PDXTjZk37EBI2ccu0bVI1zMztoTuqM/iYJ3mt3nGcHG0jZA99LZxrqPT6zcEGtDvoQ&#13;&#10;aXiSFkCIM+mThZZbA1HAxCKgQB3sJ4T8jTlvkqDOzAOwimEpDMeWFMnoXIqz6Pg0AB8uYxPgeMGQ&#13;&#10;2RkXkD0+2FwSgQMRxbrFdoYJYoTny4aPlxtuq6AFC/Ve7zi3SMlqXdhBIC6+UarsIIAG3TRTn820&#13;&#10;B0iSYdr3YAnkxfvakfe4z7kRGto9/d6U6TiDHZtAemptU744E2fHZ82iF8dGLD9iKYlwvxkYhxwb&#13;&#10;uJlZGkcbY8kiRjFt3PKbX9/++bCvweZ9MM1Dc0brx2t298qwCD71Y+y/TwzXTwFgKLjeFD98vOK7&#13;&#10;R8L7B/ZMLaMANbQD+ikXJeYB4c4U7ce2/tmcWftja+gb9wTJx2cyEGARyJ0BRupAuIPZCZZHMJQG&#13;&#10;SNyFtlQgcXK1BORH1sJcDmB0pzeQbLQxQXzO9Y0j6yw184kiu2nOKgj2PiK4EBM5TSf07LIZ9LP+&#13;&#10;eSaXzjEi6Fx3xbEoFOb4cdC7lmgHRrv7lyZUcVJf7gD0XNNlh0ASMNDqZMkOAC5HXgL32ReIvoJx&#13;&#10;zLNOCrjcNpg2B9Wo4BKg1k8vDc83r3mg7YoCBUHxkEFwGDZV/PjcsNQrAOBUF5z4hO8egMouP9gi&#13;&#10;207Ms9RuTXETw028zU83Z8ubrbhegQ/vDI/nioUN704F/Ligxpja9VRGT3ItsnGtGRjx2hGGFuda&#13;&#10;xbA2w6cr8HQVPF8Ft03RIrswu3d//4cnkuu+kdcLKkQ4Lwv+8O0j/tef3uNPH5boBwPZBiw+TmAM&#13;&#10;JsBMPFvRXM4PJHswfw7NmO0mmv2SdgBrn7MR6P9lJ8CHzz5jqcsCWgTmmHCupYP5S4l7qeJkHaMO&#13;&#10;6GuQPsYJ7P7GfR02PQvjNR+btTCWyBStQYRxf5NQqjPsKwlOlfF4LqjFvK/ioMJeBix96x5wnXxI&#13;&#10;n2/HvUzfM3hFMKD3tabTFxJkPD1PauZzjyKymCODgP1pEzWsW/xENM9rkRkUilUMt63hshVcNsV1&#13;&#10;Ewfye8ZUd7qxWwxmm67rn2E0FvOx1Yg9Uo5z2rV7cmZ2tcWsr5s95pV72Z/xbg477N/VDjD/sMMO&#13;&#10;O+wrsmnrtnt1/tVIu2PU2YEIwF0HQ7wHBjIAYM5WMyIoSt+EGtyXajqxTKAAPLXcgNCy1wmsdUDc&#13;&#10;gQZvXw0wXwphUQfNPXU9gHB4en+CL+OCfOOrPU3YGf+W3pw6aJ2blmxzXhwRoBaM/ggAALkpInCw&#13;&#10;y2s1LIszTC3Oy6ReXKsWINLrZ7hpE8V1Vdw2xabODk9Ax09DXaJHoyzWTQxLMVQe95NJ8bAwSvH6&#13;&#10;A2Lofdnvw7RrD2GFvpHxTUSyXj3Y4d3n91qjbasCL2vD063huvnGHxTBGuk91m96ajsv1UGgUrzm&#13;&#10;wIkZhQga93YEU/hVOjfNmt6KXqQ4syeAGDNx2hmt6AD+NMzv9yBzGvOeNT82rLYbEXvwox81Aad+&#13;&#10;nrjPNE7SMwtebYBmIPG+jZQw6WGH/WMthvw+KeUXRl4+B7uHdv5mgpLo9U8MhOdrw1+o4Y8fKv7z&#13;&#10;uwc8hnyBg4IJ5o/GmCF0zWM+1ww0JzPvdTs7eE8DoPffuR8T0C6bNiRr8iH0hpv5fE6gYLc7IlZs&#13;&#10;rDX53Pa1E9Tl3zSAnSybPWfc5NxFQJfUGT+2+xuYmPnIGjHUmfOUQcU83lhqIjNruslwYCMDDowA&#13;&#10;+ehOugeYQHzqQXUH0DEvLFO/T104vThw6r1sRx6CEsQOzmxnquY6Zb52lQDdXFaPI8sgRkNIPN0E&#13;&#10;2FaDa99RBKWB6+a+Si0MSPPr4gIjxtq8DsBFDLdN8cPHGwDgxIQFD+A/nvF4KhBzNuvLzQMHBsLa&#13;&#10;NGR2fCG8rOIBBYv7XgQCwomdiPAO7juUDPzvH7qR3ZF9leM3wDY1wxrU/NtmuG6Gy2q4rIJbEzQd&#13;&#10;Rar7TZn8gS7jFCfLfh5Zdc7SfqiMdyE3tLBf78k41m5fmdZNsYngtirWjXpWI6axPnLqBhxt+3/u&#13;&#10;7HcIrP3MVPv5nhjzY/c95j61fa97hqnhVAvOp4pTlzp0IL81cX+Ya/jN4dPNj/nX6IzkRgSY5qaY&#13;&#10;e4mw1BnMT0ktLw7NxWtbvT8xzueKh4WxcNRiSpnLwkg5sBy7lCJmsc5YD2LZvmG0j48QE9gGg9ym&#13;&#10;tUnNoKLYmrPrDYSlFpwrYym+X2kiuDVgFc80AuCSduLB8GtTXG4e9LvcGtZNItPaM9EGYebLeQK7&#13;&#10;P06TN9wDnbne2ZBGnQKXs0+TWULzGjeyJb6Uqz3ssH+eHWD+YYcddthXYIOVTNMG7y2P3L3K1BQu&#13;&#10;mWrqOz0YtIMP+2NHmihc1xWylwhRA5oMRp2ZF5KiEKPPAnRD9iWUHWkwEkWdgZIATolzWxSGU7MR&#13;&#10;fAjkI6UExJydn/q7O6CBfMOvNpj52WH9M+HnpbtHwbxZiuvFAsC5ejHdUrhfBxN5an1hVLIAQqhn&#13;&#10;CaxN8FzEAaFVJkangy+p09wUPRNCTLAUDbY7BcsKOFWCl0cMXWdzHc8y4fKZYRC3M0D8yDjQyFKY&#13;&#10;0my5FCzVelpuE8WtGW6NIm03mX/TWLKxcSzscgKnypG1YFg4+o0YSmM8qHIEXKw71w4AhvwDACXr&#13;&#10;Y1kEiDqZEWAZxW/34L3vQm1u4LQ5zQ3TCAzEuXFnHdzrFzkOF+/PYEhuEvtZ71M5dk2ZDkYIHeMO&#13;&#10;hb76ymGH/SPt58bYa+gW47GYnwlCL+JnMJhoB/MVwE0Vz2x4XhWrRrGPvusebO/x3BgQmTui/mMB&#13;&#10;l6i5DruD7IPRTYFo9yDqtG75Y5xgjje+sx+ZMPHC0SMWOW1Q6A7vgHHqz7yvEZgA5o6l9r/zuLnS&#13;&#10;EI1MMyYLwBy9wGxC8Qm6z4F2Ds31EQi0fsw+l7NnFbn0jfa5r8814sFXu+ujAs9sKuTs3VqcuUrk&#13;&#10;N9JejYcEsvJa8/yxPon5WqtebD17gRO4MgNR6evTTmom/JIE5SxuXs7wo18J29ZwWRuaeAA+11zA&#13;&#10;8Hhy3+ahVoAYCnYmu7XejyrowPxfPl7BUCgI375bwMxYm+L5suGyCQozRIHna8PTxQvMvty2qAdR&#13;&#10;guXMLstk5oXlo08K0Sg+DEQNn6k3u4xEjk2/j2KKa+jzP11WfHzZcF0NW2tQkdAAn2SXsg5y9lBc&#13;&#10;pwfVvWCwxdpt5kSDy9pw2xrMfLtfSvF+Dm1CgfslqxpuAlyb4bIGMSLX0z4+ckx6K/St9XBnv0dg&#13;&#10;7RcAxT75fuYzfaq0/vGZlZzyYuel4FQLTkuJOlCAqXZZpmYIaR3rPtUrAPoruz/70TbQ85RSW2rB&#13;&#10;klkKleDBW/RMyVIYD2fG43nBaSFUUixsWALMryXn4DHn+nnTyRyBXNu3JObw+DscdLMR/JxLvmoL&#13;&#10;QH5TrJtAwVjE9xRSfT0RdTD/1vbM/C1qaFw3wWVtuN4U67ZBo3iuZ4LxqB0WRbp/RYf+wy3XV8MA&#13;&#10;6T0wNWSRWmuduPWmQ4LcL7zV/K9rPB922G9lB5h/2GGHHfZF2rT5m30UGptse4NRl6AFRYEndypz&#13;&#10;o5lp+fxqk+CbRgAgmBKku6zjMw5mjMaoWtffzUJb3QdLQJgGCKqA67kHsFvAYBKwcQfOU4afZJwT&#13;&#10;5MBvE+tMI2+aoytk4zoHkuEb5t6WAINS7sALYzHOtWBZfCk8Vw2WIHvNAVAAIITTwnioDuxX5i6Z&#13;&#10;c9sYnIUhSdE2dMYc4Ne+iUagJAAAGEy96GCtxSV34u4ke3VTBTUAJcAPAFS4b04yYJKOrarXQFib&#13;&#10;QSR19f2aay0gVTTVXlxwa8C6GTZzUEEzIpCjjlwKYinOyl8qY6nwbAp2SY3iVNW4TkSfAZZyCTb6&#13;&#10;3ywCQoAXFh4nAgBIbIloem3CdfBKV/N+O0XZH0Ne6a2g1WAX9v3yOFIf7vfPVN95RP9/fiO8J2dO&#13;&#10;wa/shze/ddhhf7vdj8Q+hHeg7mdkpObjTAD1+BfT/Mn74BYxGuCM4qtge3RNcmAAz2aayjxgCwkz&#13;&#10;YRgkpND2gHoPwo5HztcYzPlQPmdxgAMuV8PBbs/vUw+qztCMz0sxz5phmvYiDsGgyGzLNSy/n3Jo&#13;&#10;djdHdEY/u8xLB+oTzAd34B5I9vwkxYOQjqMJzM+I7e7+RC9Qlrz1ZngAOe+s7go0Gixkdlwabame&#13;&#10;XVUYSDb3OMG44TkDez/4AHAsn1GKQUOWRXTcKCr5eXJAUVx6D4Q4pwc0ZkW3uRDJAK/93No2SGvO&#13;&#10;tp9G7rkSvnlgPJ4rHs8LbgI83Qwv2w23bcMmEveSIKHZ9nQzyE8brvKCD48LztUzB55fLnjZfE0D&#13;&#10;DLdN8LL6iLhuAIy9cDwNmSi2UVA0Q0IAoDKy4ABCKWU8L+HIaCyEBl/nb1vq8zdcbg0mHtCqlVBD&#13;&#10;ws8w1ioGR+Db71eSNUgJZgpWHwMCxirA863h+brh1k4AgNNSYWBw8Vo62+bX+bIKnq6Kqyg2hGTe&#13;&#10;eCh9JOV6+motfjWA5q/9Dm34Xm9agu+2//zcfyOoN2bjlGoppfRit+6PjPpIYoCAIQRojB1F1laa&#13;&#10;z/UV2t16ljKWJclDNAD10rOYtNeFKgx/9kRBhVEX9ozTSf6Mifr6YGowNhCl/FfO//uB3ed/zH5/&#13;&#10;TpsWvqlnziK+qapYm8vlKHx+M/NnsrCFDA9hbYLrFvKcm3pdMoV/d1OIuOdcagEZT3uPGIM6j7N/&#13;&#10;scUCN/fTjixUGFtlv8bNa6/5dBn+wSQD50XpgXSqp7vxT76oww7719sB5h922GGHfTH2S17XcO/T&#13;&#10;MX+TLGwIvfz8ivXPdlVis90eoocIdIIfaQ/mZ2FbN4Zq6wCnmvXibAl2+uZvB5+CdQDRVQ2khura&#13;&#10;LSjMOwetXw9R6CwP5n0C3z3jwD3i6VyTVw2AakgZhMRAJcbCjNNScAow/1QdMvACrCWccfW+hPnn&#13;&#10;q0vuZOE6ECDEWMVB+0IJ+XifiLkuZgupIAA4sQMdMGfRWBnFX0XV2X+tq9ajpgwQ22CU2sCeXZ/T&#13;&#10;gpmvkGZIeR2mAg7BeWJnVIrMesEKgbo8UE/ndpCJgsFZS2x6Kg2maYL5ybAMcCpb3cH8APkTxGAM&#13;&#10;8MylLPy7NAWJ7nH68foEMtIIFiRu2Zm1eW7cj/H4du7FZsCss3Z1f9JpE9FBNtofN1+e20y9uf1k&#13;&#10;04V9Phhw2GH/CBvD9fXYG++9NVZzbMe8lpLogRJsovj0csUPHwseyyP+8O0CQmiXE/WU+H52A24C&#13;&#10;sBpIp0k0EJEuHdKfq1lXHjnhOUubrGc+UYKauPsejRR+nzRompcsCsXv5xWndScaM+ZDl0rJPhwN&#13;&#10;GoED6plWvtZYDyLPAV7q71PUAoki5+TgTzLcs1F2N4d5MH66a+brKMfBTbQzx2GR+RUyE5k1QObg&#13;&#10;0VxA/b7vmPLcY5Z1PN/HgmLI2g2hD///tjVsm0u6lMJYoixsn3JzTo0TWyhO+2c8Y+39wwkgBrYs&#13;&#10;Tu9H/3Am/OnDgm/fLWhqsFWhV8F13fByXbE2g5ED6RlsuAlwuyou7YrH5xvenRcUJry8XHGVBSX8&#13;&#10;JM+I8++IxlVNNXlECMraa0J40ebQyI4+F8k1hBxkIwKZZ61pEygpwPH37M9QwcOZsBihLopSG26b&#13;&#10;DjkqA9rWxp3PrJGxuAHI7EeGmOG6emHda2QoPCwl+l+gxlg34NPThp9erni6bXhaFTeRKYQVAzaf&#13;&#10;kdC3tp0vON37uSn4qqHjv83m+e6N2AYMAEcGIlkPqN1/J58nm9wNn4e4BwwBB4UtCkw1db/Omfk0&#13;&#10;gnVT0KDzKL5C96PX/wrn18zl3FSp94OZ+8oUEqDjsfBntW3ABkPlivNSQ7ps3mwkEB/PpmaNlfQM&#13;&#10;7wQTY6lMxbJ8aoxy/xP7o1zj4jqAzNb140Ld9zTzjC6Q77fSpweATVxKR0K6Uyz88FpwAkGQa9vI&#13;&#10;piKaJW3ue/TOif0XGAFRMy32GaeKdW24kXgGmABNZdf0kaCVQP68QI656rDDfi92gPmHHXbYYV+K&#13;&#10;vcHGm970Te/INX/FtOmOehSRbXssHuPTueOgu9cxNtk0JE/G8WeAJwvERqE7GwB7RytUZySlsyFN&#13;&#10;LZj3BKgD25sApWgABehsI0spBssU8mRhJgM7ZRz8J7/nPTAAmSru3KducuHiziMDDzUAiepAjcWm&#13;&#10;SJU7UG6xPyciFBBKajaTopHiXAxyIqwhwWOAbzKaQqXBdNQOEHVpImYOzUyBgcGboVZAqIG44kQO&#13;&#10;5JcEus1BFpUGreZd38WV456L4rYJSn3v12Qbqq5QA26N8LIxLm3Duq0eIDECoQSYkNR8z7hYSsFD&#13;&#10;9X5iopBrIFSiDn50DmeyYCn5SyPAACKYqo9dMlAWuM3xakMeAznkcpM77XLze2o6OfToTCpMm5lZ&#13;&#10;ozTb5//HBiDlP+72MZapBtm+DqDNbaIuD5QPXW9/Z935eMyiaPN1HXbYb2mfHVE7zMH6v53Za/sP&#13;&#10;5tgf4P3dccgAdVkQL5LJaI3xw5Piv06ClQz/e7vg8d0jTmeAuaGS7p4NYuChFpA5+3drHkCl1JEn&#13;&#10;gLl0gIXNwGpgLl7QEFFcVxVKOW8M1j51luVgTbv8AHeNeDNnZ3rhUzjlGnAWI3L9swBoiveXeOFB&#13;&#10;JoCY+2OsCajGtaXEXSHP/mIDqGhcW0J0U3spC8R7ILjwyCZQGxJq/j1fhFxnfmI3GoDisioQX/Om&#13;&#10;WcyLt7PrbDNvcA3oAjWONSCCFHHAM3FkkuX0GP0GdEZkqYxiA2Bn8rV3Mw8YXzfGy2VDa4LT+YR3&#13;&#10;XP262VCKZ+j52BqBApCDl6UY3j8yYIzzacH75nI+Ncbt+4cFD+cKIUNTwqeXhu8/XfHTi+CyEVSi&#13;&#10;FoHBUwJi5BO8wOWTuISOuymMFlJBGcTovoe5dIURcG0Muax4LEB5LODIUvHhozCTEQRAcY19U0AV&#13;&#10;xuxDrAEvG+Mqfu8KGI/Rvm8fKjgIBgQPQjxdb/h4WdFQIFawXjdsVLHFeBVVmPi99+yLAPytgAyo&#13;&#10;8LoUP12B//vJr6mh4aECC5+879YVf/50xfefVqxCEC3Q5n7myKgMXytGba71fWqY5xH7NeVd/30t&#13;&#10;gdo5ADkydUJCpdeAIoBGFmMG+ADPYqKYCDLg5sfy44s6eG/m9xgY80U+Upt2akyPVI5aVF+wBUA+&#13;&#10;LNerpCIlU96fXyXG2hi3FSjFn+VSXFJMFFAhNChu1nDRggcTWAGWE2ERnsBugRQB8cmPC3JJSY65&#13;&#10;OsF5nZdEz5ydt0oUvm84jR6/wVhRKzMqFywMtOZ7A7/PFBk/fiwlgio5OQeenayxMjIRzqUCCwBy&#13;&#10;ks3aDNvWIE2DkARQrxGWzbOpoffB9r/Pus+dGdPwOamwr42iYyzm+pnkJbBn557MJXeWhwIzL0B+&#13;&#10;WQWrADpCXH09GuGTbMRXML4PO+w3tgPMP+ywww77Ym0AMBQbpfmdV5ZOsHXfvbs59tkvfebMbzhF&#13;&#10;9+Aoc+34ZLJl+nfDmevsIAw30gC0ABEkQARWQxHqgI5NhVGdQejHyIK1KUvgB2VQ6Pf3lPfskA6M&#13;&#10;eMFb6psa7kzK1OevhYMpHkUP2c9f2VNxOXQdwdQ3UILMWGAULq6TDC9ga136YO9jUgjuWGzoBAZl&#13;&#10;L0inwqh1AYN9B1ABi2ADioKLg1JN4/rAwTCNgr4ACjFU1jibQMg/f7kJPj3f8Pxywy30/c2cRcQT&#13;&#10;mMPkfZGs/Cya6IAbRlpxMmNzPEwBIg3pI8obbwmWDICepv6h6d9+6/qQmv/dbwjmUfp26v98SN9k&#13;&#10;J5OyC0lN2OY8xufN2dymuf3zxmi+gqwBMNhDhx32r7QxF6aN0iu/bjsvdwAVsc+r103w/adniG7Y&#13;&#10;niseHhXvHis+PBC+fSx4d3bAssS+W9kcaKnJng7gnofmL2VGVYcQO3wyR/g6EJbPM2d2Uc5pd1BF&#13;&#10;r1+YsNAEoCmsF56kzBRAZCyxg68+J0164THndmZ+n+NifZp/8gpyzQsZnqG1j/4/IhCQcw7g4HKn&#13;&#10;siNZ7AOi4VLAUPC85trQ+0+AMWfdHvjsDNLZWxiIWnIM8p4wx13ZTb4O5uTxVDYQom4AoqYOEnTm&#13;&#10;nuGR93jcMwo9f8J3Hwo2dXk9VY0AMrDUAjVg3Rr++/sLfni64cenDZerIknxrq7jQZLexM5aRQfM&#13;&#10;0n/x92k//8d3RAQXEzQC+ESQsxfbTb1/5gKRMY4QMoZM4SuA0dRwva74eNnwsilOteD9ubq2N4Dv&#13;&#10;3p/w+EhYqo/MJobTi4Gq4iqEJoxaKl4uDZPAhPdX9foBJH4+aXE/lLCp4cenK1Q8CHe5nPDh8YRv&#13;&#10;3p1w2Qw/PLlW/8utoSlBjaKY9Bi0ndtL90/TPe76W8GCX7d59mfZZeKULITNBHK6ca9XQf0JGP4Q&#13;&#10;Z2aTo8hZ2CjmO5do2THIMf1u3eVC/1K3V0j5l2efbd7IICJKf84JJkyGpooWxWI38b2AKtDMsIlA&#13;&#10;oKjwulfr4hKZlbjPK0Rec0RagzBQtUStDg52foxwwsgkzXnVEraP7CXMQS3DnggV+5iSmUoWZCXy&#13;&#10;Itk54auAoL1mVi0UQfDwddmghYf8F2mMAcv4tBO6+pw2+auA79F+lkD2V1o/lo9jZs8GqzVk5gxR&#13;&#10;Z0Wn9dPQRGCmaNzQ2OV2zkvFspxBvEBpg962HsT82XnmKxjehx32W9sB5h922GGHfdFmne3kbPTx&#13;&#10;stu06e7/pKN0z5L6Fc7QL9gO0EcWih1gex7aN82pm7w7AAxRABGKFp9hTSCE9pcA62nEI81YUUJL&#13;&#10;3hMADECw9XsF3ARkElz2Y1JseHxzyr5BjTaXYDBSSXa3b2gLA6dCOBfucggt0IgtdOiZGKdCMBUv&#13;&#10;hidjk5Vp8IPFPm3skGxAdOCXNdpSgXoilCUvKfo6Ntt+/RxFKjUAMt/sSTBoPXTAuDTDTy8bfvh0&#13;&#10;xdNLQxN4ujdGQcYSxS1rFAVbCnUg30Em63UNKNlKlABPgBcBssdOE7DBFrtP8eYofIwOok1jKFE3&#13;&#10;G1I6M+jSk9P75nUg5gOWGsg7Y4wtL8Bl0IFSjU3i3UYgx9D8xNAbz9E9zOHn2QchDjvsX2V3GKW/&#13;&#10;Fv+/wvJtvDbvjT2nSftfJcDMTYGPl4brJvh0ecCpCr55LPjPDxX4wxkLOZh/rsFYZwDVpUC86J1v&#13;&#10;7gP7dD35DBIGYNMBL51ZwgnQ+tzQNeXhzzunTgzdyb/1q7p/ZnfwC/KsORUxO2gTCj/+HR1t5Oln&#13;&#10;APkjqEDjRKMoLufcO47TQSOgy5D5tcblwDXz85wgnxOZgKIcMi4x94QG/ZAgco6oJbCiyRydgWzv&#13;&#10;M/cn0reg0Q/AkAqZFveRIOdrB50KDNWDDJEJpebF3Xk6lZ8ggivs95+YwGY4RZvNqHeEGOHjyw0/&#13;&#10;fHzBn38S/PS84ukq2DQ7z6Bxz3kCjfK+9nWor0cDhHotUaFQUZh50d4mzthVkMuaiAVPmHvmhUvt&#13;&#10;ac9w2QR4uQo+XQQ/PN3wsm54/3DG+VTw7uTb8PeVPQhAAhjHcRVNCvQiUBEwDFxcogrwjIxSCMvi&#13;&#10;5AajzBTRXo9ClLBdBdfbFQDwchN8897w4aq4roKPLys+XhouLWUYfU1OAHEasp+1Hhw5rAOkXEa2&#13;&#10;IcNJD1nkk5VAcEB/6KjviQ6FuXsP3Xcyg3vNPsYTzJ9lwva34XN37WsKutjdb/P8nv0KREysB4ab&#13;&#10;DLkyD776e6W4P7qJ4rapF8ENNL8U8poUpn0yy+BJ2qiBMf6j6e++rhCmIOzdFVA8t8XnO2sW2UHp&#13;&#10;8+aexIH8cxT1LcXDeKKKpREaG4oqiGOeUsXGhDbh84pe1sqd9u6gj/b/ZljfrIE7AAAgAElEQVR+&#13;&#10;1BIwG2B+zdoOBECSPjP5HtE/LbLKVmtYagFAIC4gZpRSwCyAjD3N/sR4dczDDvs9Gf/yRw477LDD&#13;&#10;DjvssMMOO+ywww477LDDDjvssMMOO+ywf6UdzPzDDjvssC/eBsvubXuDWtn///v5Cs4czzaM40jq&#13;&#10;91u0gZLVNpeImjnLg9EcJI6hPSyG1FsfacfxGaTGsEsPZOE4Ztcwdub3nkFt07ktGNoGTz8taqEv&#13;&#10;akPXPaykpA4IxOxMQXb9zUoU2o7Sme+iAjMDw/VupRgIGtkCPQUg9J6ThSUwIoAKEK8nk46IsSzA&#13;&#10;45nx/sR4qFENCy5dsypDNuAiK2ox1CjgRaGxQyzO7uvyC4RNGZ+uK3543pzBKJ1PFLfDU4+XCO8v&#13;&#10;haLQL7vOMrlKabYk5RAorsVPFDUELAreKkYfa6QR348rDGY/Jct+Yk7ux8A0qmNM7KRy5s9PTN4c&#13;&#10;EamHnPJPfUxxHCtPpPtW0vST43ZW1+mfm6nPBpdYumNkfV2MuMN+L3Y/P/fhbcnG7hTmifIXUhxc&#13;&#10;YCjY1CAbcBPBwg0iBY8FuD5UbGefK0+lBpPSOmuZydn6XhDcn2KG9ZokNWTFAGdWbpDQuI9nP5j5&#13;&#10;6LJewdxMFuJEPXQp32SIA12DOZl9lNU+UprG2+NsfOptLtP6RgVgi2KLnNrY6FIK47iDdduzDZj6&#13;&#10;efjV1OBrFs0MT4xihp7XQJ0VPWT4sujuuGXzD2LezHWvyx30XAdMrPw8zpBjMIw5u59gDB3vHyI8&#13;&#10;nBiGipSiUVWYSL8ds3RZ3qTJO4g5V1A4suGi6CMA3G6KT5eG//l4w09X4HmNovEcMnnJZibDTs9n&#13;&#10;Zzm2Y6XI9fJODoNAUPKCzpWBEtUpUy6iNS8mzLx0/8ziTmViyLo2PL/c8OlmuGzA2giLAmIM6sXt&#13;&#10;AQ4hImZGBbAtCx4XwdN1hTRB2wwqMtrY7+eQr2gi8LqgPsaJC4wJa/grH6+Kq97w4/MNmxjW5n1n&#13;&#10;iCxFWKf57Yfkb8nh/fe19EZs0irvZY0iSweFO9teIoOTKGXGvPOZqPtOlj+WdaAAJHPf3rgrXyVF&#13;&#10;+Q2n6tVHqM9Jns3k7PalxvM5ZUOoukY7w2s01eLZK6dSUP2Rg4hiEwHHM7gQo9aCpdhgk2PMTGTD&#13;&#10;R71v+f4aom7UPMXlHA1fH0ohLNXbDAg2iaLuRkAt/hlYZMb6mMj6S6rqhXDFcGuKUiILyAqgXucD&#13;&#10;QWKXTWONmLKOiKZ58Vf0+19jlmN9ygbL7BEbdWzGGB17vZ7MuynMVrTmxdMlZURf9ff+Er6q4X7Y&#13;&#10;Yb+hHWD+YYcddthXY7/W8XrrM3+/w3avSS6qKKHtSQmqz2mUZq9P2z+TTqV1B9kCKXU93gliigJT&#13;&#10;FIdUceeu6w0HepGFDpHnzq1VaAJbABgbFKV52nphBYckwcPiDvxSxsadC/XChKQKhaKp9ut0fVSK&#13;&#10;YrSGWmMzNmmcAg7E99+JQWBIaDCTGQpZAPkV5wfFuwfG41JAzTWpAeB5BZ434OW24sfrBUupONeC&#13;&#10;c3XwpBaXrFhvG1bNnUTBTQjfP93w8WXDKqHLCU/NJaTOPnq68akSzgHmpwxEaurPoJSDPJngF8U1&#13;&#10;p2BLAvqZDt5DLB3kChkJpMaojQJufcyhH7cHfiJA4q9NgabZnSfffPW23g+3HE+Yh+j9diElPmYg&#13;&#10;LuMzA7iZoKl4z89tNB3q2Goc9gXYXvJs99+r1SXFbPJ1xixj40CpxXziMiSA6AYuQOGCh/OC08nn&#13;&#10;0PgSwD6fQh3wSGmzxuyALzx4WOI7Ceb7c6UQpQjg+oTgc8PYye9CxzHndKjYIsCYIDZRBx0AwDgA&#13;&#10;8ZCmUQJMXaIh1YWsg89uBWOe6UB+gvRI8Ml19/NbHEHvlNdhor2sSZxjyCMMoHlICuXnLGbyDIL6&#13;&#10;32W6kTS1y2L9NZ0kDwg9ULvvw9F/u2NFG/2+Y2fZl7WMbxoAEYZSgvRjDej3qp/OME/2OfeauaQN&#13;&#10;AFxWxceL4Mer4mVdvYg8MUpo1ZONcEBHteJg1F8HMvhvCYBlWybNQGJGYfZCmAHAAS6L0aS6XJ0q&#13;&#10;qFgvpNvEQKRYahSm3MTX5FZAVFAKIEK43AQvIaFhApA115jmAoBRCuO0VNQiMPViwqqjz1W97SoO&#13;&#10;lm2iritt4VfEh4h8LAPAqg23ywaOovGu0c0ReHARd9qtW3P3jWDSq3t3GAB04ouIQKJnKsMLhvNU&#13;&#10;nyLmHSWLwqoegCxZAJfY5RTzccDoZwd0Z996P2uPudDeeH/684u6cZ/bn8yDcdQJYXYQ/1QLTgtH&#13;&#10;XSsbYL4YNpPuv9bCABUszCjF167WFI0Fp+zzkx/nVAtK4R7MzZAf0VttQv/M+D1/HffI5dpy7fT1&#13;&#10;7bxwtIsgojFePJiHWBNKPJ9AzJkUdbYC/F9EUYv0dXQphNOq4JtEa8yLAKvd8VQIrybvv9dyzqZs&#13;&#10;K/qey0z7ipZBc//KFJAHwKXCVLE2gYj24KmlYx1XtbuO+5cOO+x3ZgeYf9hhhx32pdgrh+Qzu6q3&#13;&#10;Pvazx/n77HOFRblrv/PklL3+7L2e29A7zk39gI2S7919NANmRugAxw2msWEppYMRuRmiAJU7ExMJ&#13;&#10;/iighBUCmAbg4kd1/dqKWhlLsGc6uxIGUYVY6HJaOqah1Q9BU4FQgWLW6VQ08cJ8XUOfnRVk6p8s&#13;&#10;DJyJsBTGw0L48Fjx7mHBQgXXa8MPTxsA4M8/3fCXpxt+eLrgRQgLFzwsBe9OBe8fC05LhYli2wTX&#13;&#10;KIBbSoUo4ceXFddVgCj8q6r9uph8w5nF+E6VsSyMxYWcd4UdEQCOJsNGp42GOiAg6n3UkqHfgypv&#13;&#10;jaJkl8Z9t91/fQwoxmZkJD1QB/Ry0zv79nd40Q7IT/h/bHz3bZp/G6xW/84O+JkgsPlE8zaadp87&#13;&#10;7LB/vtn+n3hxRvM75L0D8BM4NgAQ7QxyCjTZ4jj5SLApKhHePyz4w7cP+PbDgvPJz8nspb+djU8g&#13;&#10;Nq+BYoRSfH4dBVtj3qUB7MIysDiKBDpoOUCXXqcisnby0nz+8TVjPJsWYGa0PeYihgPPWZwcanDJ&#13;&#10;9FGLYxRtRQdAC6ODR3NhWn/fdn039PWHbn6/M6+wt2k2IW/H3XTTl0yCg0AjFk47MH8UjEmQfxTi&#13;&#10;5Ylxn8fqHT9NnG8VCZ+h+zmIkUAMMWABtt9fn+X9moIVOYFnfQJRjKD2TfB0E7ysgDRfXXyMenaH&#13;&#10;Z04VYNdP91VN0MeVEwOy6Gu2CJFx5wSBhb3wbmEv2HxdG55vDrpXMihWXAJAu6z+/+OZ8XCqobnv&#13;&#10;dXcqF2yNIKp4uW79nC+V/dk5bTgvCyoxmrqbQQVAAYwNptx7WlUhUTwys03EBlCWgQqFATSK5nqG&#13;&#10;Ik/9YT3qntDl/Vo9r4gjDIRp0OYfv/d1LvwjT4/wV4xQC3sAUXOcUp/n+lw2P9PQ/jwkOSKPj5wT&#13;&#10;J6b67vxfM7L5ZqAhPahYOzh/vLjqkgWgochkYREf84UNJWpdMfm8Ht0PM0NphnMdJ8uA7L7uSbYr&#13;&#10;5pA3gphzg3sNLMQ9ugOcCT7ve12qgsLiz6QomDyrtzCPwEUMjMIUmaSAFQ4wP3z3wjhXz+R9WbQH&#13;&#10;wwspLhth3TzYt3OMf+NH1cI3JiJfa4BO5MnaWPfdNfvJoAjCEgFgn7eyoLnZZ8b1MeccdtgB5h92&#13;&#10;2GGHfdE2Oyp/i5O+c5d+/VlpMJ7n1+bfayl3RWjvwFGKzXB3RrNInAM3ataLeXXv+B6BxQxmjOvo&#13;&#10;QC7BC8CaDcA5P9UPSTNCACOCGKEpsImhBOPvtjWILiBy9k4JFNfU23tTZ9CsYs7IA9AMaM3T1ZsI&#13;&#10;1tiAtby++BGzvtGAqMvWmAPm58J4PDO+eSj45qHg24cFlQtuAvywKv772YH5//rhBd8/rXi+rBBa&#13;&#10;wFAs3HCujPMLo5biG3oxiPp3KjeACLdN0YKN6X0knW3E5JvNpQxpi8JD3sLv8QTt9KDN3sFO8E8D&#13;&#10;fElQH7kxDXitY3MdsafdxrUzDzE2A4os7pdjLY7RjxPHv3tEkg1F5gw462NhDBDCGNs2BY6IEljM&#13;&#10;QpPzDmSAdfd4Rp5jAFfBafyK99iHfeV2D+QDe6BzeiwMMSXfAUVmk3xXbLwVGezyvwjVQZQCnBbG&#13;&#10;aXGgPo9sipCIGExyxJxUOBnVo627ALFFkdRgIVoAtylPkWzAONP+Gg19/gECbDAFdCw5Od8D5qx8&#13;&#10;A9YA5CwvNOajBObZkZnOsk+gqYcYDM5KvANl5mK5yaIn3M0nNl4b13K3xk2/ZAHZ+4rGid94hsAA&#13;&#10;DnO9zKLmu0DNvIDuYd87mbGpn3tAYQKFMWSLkpGc9yK/nUB+z8qyDEpQf18BtLgul4YJeRJUD4QQ&#13;&#10;RbaGhryDs0Gzs7Ifs9ndpzD0sX/veqiG9F88DBYBahIPKBCv2KTgVBirNPz05GvuxxeBGvD+seKP&#13;&#10;HwzvTgyqFd8EC39ripdbw21T/BDfSXt48M8v7KDeVYBVDGIurNRU0RKwNHXWqyp8lXUxPIH02+eP&#13;&#10;WA9rBdhWYAV9LEwLXvz1hq/4lhv51pzyOwfXojQ1AGDILk1+TH+A0Bnmc6ZiznUa91bCf7S7bn3D&#13;&#10;TR7v/VL/f4l+yGfmtOEzUQ+I9j6LQa4xj5sZWiTiqAAgQ61AhYIFgAW4X9mlM0NCsz9PKQdpEWzh&#13;&#10;vW8YU9iu+2z3DExED0Kfh+nujqQUEyPXiwKCB/x6NityjzNWAAsfNlTHPGuInEy1FMK5GB4q47wo&#13;&#10;Sk1fHqAXv3YRiYy0kg38TYdCjxOQH1kjEpvZULln0GnfkAFfx/AJTWXqc5/3M8i4n4J+v3PMYYfd&#13;&#10;2wHmH3bYYYd9NfaGA/OzPo3d/f7rHaDPsfHTWWXm0J4MUL1T6nITnyBP6hcDtVTUUmAAmjRIE9z0&#13;&#10;Xszhdcv5juk8O6KmCSL5bpxLMsWBWY+dDAD7NsvBn5IEEFi0b90amgoMS2eYWPSFqqEZY1Pgtim2&#13;&#10;5sduCjR1MF/UsMkGgENWx1NkieMaQs5noQKG4eG04PFhwTePC/7wvuJPHxb86bt3OJngdt3wl5cr&#13;&#10;/vvTDf/14wsA4M9PV6xbAcoDCmuACwJpDTdNQIOgGlIWAAoJCmUmg8EoIwoKpjKkHma9Vk6ty30A&#13;&#10;x8dF7/6eQjv6Oz+Typja+28XAMhNbkoP2dS+OK4hAR7vezB1MN/ud7Yx9Iyss+8pGpWARQf94y/r&#13;&#10;wFN8DikVRQO0z20IwTcl9zvNPdR210njCER5zdOm7Od244cd9k+wV8P5lz7fH4aca5I4pyBTf97t&#13;&#10;jK0JbmvDtq0QMVgGBUsBwfXG/Uc7E1vHCQK/iHmla/sOgRSCB4ZzjSrBBEw2oLfv7vp2aEDUMNGQ&#13;&#10;F+HxPHeVtphLRH2O8syvzEBjcOjuMANcuGs41xnMzzky5tEE+UoHzvfzjPXf4h3qaGx/ba4BgvkQ&#13;&#10;8HnbJYesv55gLgJWnzMJOIIaPbDQz8MdZNkF0qMPs0nWtVz8hcTXnJkf7bQZuNld8tzACNxmgCfe&#13;&#10;DJ1wpQwQe583EQemVAH1baxnbokDflm0QDH1wz4IMg95nsbS3Dhf9wUgD9qbKcyFlfxab57ppifC&#13;&#10;yyr46eIR/r88bWhi+GZzmYilnvFQF7x/9GM38fbdZMPzi2fd3TaBqOF8KXh/Ak4MqAo2IzzdFC8v&#13;&#10;itsGbLL5GoWQ7iOb0joogDRn7cNG7Z/sB83MFNK4w3PQmXvwJMf361u1v+eH7c3U5zuaHKIB5vtf&#13;&#10;FB1O5KByr4Vh6kAyMM2NNj/O/V51ePjeFxqf+o2h2n+sfXYJmlysBHm7b29es4qaPwKbooP5IpEJ&#13;&#10;Ri4xRSpQAYgUy1JQK8EKYymGLYZ6U59jTBmoLiH5eTct+1+n2TnNQMwjpjr5zNNHkIQPHyscQU3s&#13;&#10;f9AHTn/Rtyv+rBaykAUtqGQd3NeUvyTgZVOs6wbGyGr9hV7/m2yXWWKZDR0SU/D9hYWvsOPF5L9R&#13;&#10;PCKPk1J6iP6ZNhhvnHz8d5BmDvu92QHmH3bYYYd9zfazjsvf7qx13zP3idY5jQAC3CDuQMzQqPXN&#13;&#10;XrL9EuAAAGYBoLGJMaAC3JyFZJpgwD1IMVhl4+Xposl1R80c+0isugQDrcKZa0oFlYHKhlqAWp3B&#13;&#10;ZwC2zY93UcbL1fDdO8PpoWBhZ9vfCBAmWAO0BfM+qvGt4ky5tUn47OyOvBlKdfkcZnKmUAgOca34&#13;&#10;w6nim5Phw4eCD+/PeF8Y788FtTR81II/f/+M//vjDf/ztOH7p9DibSGPQ0BRBYOBUgCLTIEZ7QrH&#13;&#10;V5Mq0xmG6oAPnWCwnqpcmCe2KUWabx4mGUujBkEC653dl+BZv32p3axofS/i/a0dzE/poTx2gGBw&#13;&#10;OSQN4N/AUBnMfCPtLMyOdU17nuHz37Php41vbJAdZMtNEzBqAAQQnynXnLugcUAH5W0AXNgHNdQA&#13;&#10;k36R/QNEvAe47pt42GH/ENsjCn3MTmBDZ0wThfY4wIYIbEoHVCkCYIUQmvEFoArhCx6poAhDN68L&#13;&#10;IlFwkA2oRmjwbCEj8sK5wYjM+YMNPbBI4PHIksFYfS5T8WcT1CURZrDYxIASbEAbgYiYFeMaPIug&#13;&#10;y2GQFzIHEYw96FA5ZgfTmJFS+qBG+8jrrhCF/v2Yfo380MwJ48c6SGOecMkTA7igT2KGPhPu7p6n&#13;&#10;B3TW4ph3/GApk5N4vv9h4z91YDxZ+r29HYXJ9kn/PQWFLI4LhADCQBV7P9A4EXpB9LxgQ4bc41rG&#13;&#10;tRF57QHlZMdGcJc8W4xh0A3QAO4FCrEVooJGkQVgBo+VV7h0vfdVgvSUgzwGSmd8kgHqAXeYICo5&#13;&#10;9LY3A4opriZ4rAuInHutalBx/+ZUCVsrvX9WMazN8CDeaUshnBfgHRFqLWjFZfZ+elFc1mDzPwvE&#13;&#10;GOdlw9N1QykFUGATxS0yEZoGgL+7t7SrS2NI3fDS9Q1nn4kIEWCh3ZjMtS0z2IhK7zu5h4V7A35b&#13;&#10;MPDrsLfA82GlIHwX6qkuYoabNIAKzqfIJLGcXz0I6qQFr6UAeBaKqgaTfzyjZkHd7k14qy36M+99&#13;&#10;mfYagN2hvXH9BYW9QK2ZQgUQFKAyiA3bptCskq3hi2uBCaGZz7NsQFECqU9+qgZx5xxq3J99Jg5C&#13;&#10;TBa4jsLXuZZMEYYOyGO0Vaci7Vnjqful6rOqmAcxN1Ws0iAwuJy/glF71ll2TYNLwHnFrcjwAsGo&#13;&#10;QJRQFwJYoaQ4x5fWFXgowIv5WKJSfH3T2K8Q/xXo93juX+PqWfdrvzb5uqGDGBXft/n7FPM0ebbC&#13;&#10;6No3FvZfaNrhPh/2e7QDzD/ssMMOO+yVZaEuYEBAs8/nRb4ivTtYlhpgrwP9IX3Aw3FLQBihCykz&#13;&#10;TWRmdfzVbcUAogJs0mBfEtwhPhVz2YfKUTRrgRrh5bricvUN9VYcmHk8Gd4tj1jeLVhKgW4CbRrO&#13;&#10;6r6NGptolxIgnAqhVJd8yPecRTgyFB4fCH9894BzJfBC+PB4wjfnCjPBD08v+D//s+F/vn/GTy+C&#13;&#10;l9VwCa1gRUojOFKU0g1ZiHBsuecb5a/PxSARRJdCBC5+n3givoz7jyiUOPo5Nye9oK3tNzEzYaxr&#13;&#10;+Sr1GgeGCZS3se1M0E2n9s7SC3tmu/8zj5M92PCZcQIMsut9/8SubK84a/0SKTYdNANlftWv2Fu+&#13;&#10;d7O+76fR9PjukH/YwSLHTuSwf5FN0Oqv/wKN/y1eYxScThXvHysez144dK6ZojFPJm4tatiaRB0S&#13;&#10;f68WCmA25iiedO3zubkrGPtWpsuQ47LIEKMA9Pdzx72MAuX1RBF0BGAs0eYR5PS1roYkGe+uNYo1&#13;&#10;TjIaU3PhAYI83l7SjnZHmMFDb1xKzO3h/v3kQbvfBpzbjxTrSJ+z/+pFFzOWf9eGt85+34LXh/O1&#13;&#10;wWXiNIICJdpoZBDzdXBrDVtrENEeGH4NMOd13bUwBmrXYLbAXC1XR8JukTeFKeBnZtRScQ6N7lp8&#13;&#10;Hd42xdoM8v/Ze9c1SW4bW3QBZGRWdUuyvWf2vP+T7X/n7Dkztiz1pTIzggTODwC8RGZVt2zJY6sD&#13;&#10;39ddmZFxIRkkCC4CCxLesATbuhBkVjwtjO+eE5bs4FmxfAxb6Y4EW41oFSCxgqlA1ZwJilh0h7SB&#13;&#10;1uvSuw31Ko/9W/u77y9ljlgbf6TxpbaO6NFl6N+/3cnqbf3YowZ1OtYdIQDB7hzq7U6zyzLeGjPf&#13;&#10;mjSPfOrENaIK9YRU0sYwQMygxAB3D2+GRU2N8wkwaC0iECdzbkmMlAAo+3P72JveyGQTjtRx/f3e&#13;&#10;7bsM+2ciilrEItg8ujY89PsGdNi93YhsdJU+vzRKTN+tjVNjA1BiE1P7rPFFOqb7N9Db7K5bRhQr&#13;&#10;7X9wHaNNH/f1SNzrUcPub3DIIYe8JgeYf8ghhxxyyL1Qp0CZOD39Z1UYJU0DW6WZiOogeoRZdhtU&#13;&#10;Ah/tXtOP1oW/0HibgF4HcCL83IAWxvMT8HxKeFoYp5SQUsZ1M27N683D90lQa0Fm4Lwk5JzxfGJk&#13;&#10;ViApKhmgD3Rn6/gbEQjPC+G0JOScDCCHApoBVfO2A/B+AZ7OhKKE62ZJ/PhZ8bJW/L9/ueD//OeG&#13;&#10;nz9esRaCIEHDoz84PH1hGBsmGNoz2rzZxIM3vSK4i61cPZFYAE6xaDCQZAS+oy/MYD4weoFRC4m1&#13;&#10;c+M8UYIGoK8zgK/j59aXnFezHYsFwFwnWzzRq/1lD1TsoXpriIgh0Lv7BPOzKgbaDprOMDB/ShU5&#13;&#10;vJ/OqS2qrUCxGfFYjoX7If8gaSjG0ME7vjT9vb8mvg76hoBMJzyfE777LuP9s22ecgMOqZ+oBrLU&#13;&#10;qtiKJQkfQ+w50HxzjO+bmIB7DrNvotr9OpDQgYExjwt58kDEeer3sQOIP8Ej39m2gtaBWwTBOCcm&#13;&#10;JuRMPceI2kZ1bExQKAEdiqaDXnEAqnuQD0B4tFVr+kfcy/OcTN4aOiSzhdej8RdT98jvHM/7KKZ7&#13;&#10;adi4DkDQ1F92tDzT84d73N01yu90dmJtSGBUAsBAUcXNOTQu64bbWlGq2xQPNLO99xG065zNAyZm&#13;&#10;3xsEvi8R4gWB2ZwAnk4ZT5ltrlPgcqu4XAQf1moJ5mH+BJasU/F0Ynz/nPHDM6OSolaL5ruuguuq&#13;&#10;WIPjWxlKjKqMWgSkBYCCmJCSR0CKoLFO9aL5v46ENfBs/Dz2K/T32OZSn7A6mdW9zH3vmKfuDY/d&#13;&#10;2G2qyIwh9X4N8kTfYwLbGE67ZtWHX17VzsPxf10E9FHpTb8bxYzlO2FI9cjNapGcttfnejkhuMNA&#13;&#10;apuCDEZaYA49TBapm8ijr4y6LZFvzFLXv/v9Ths/Dp6PmwIK0//DidPYbJXqtdNwhKphSzJsour5&#13;&#10;TFpElI763+cQI9JCxEGR282b5wG7boLLWlGq9sgo198RGfbF7nL3uw5/+tyJlluLhvlz0LkxHYdT&#13;&#10;V7TZWKOHZXl9nB1yyCEHmH/IIYcccsgDuTOfdi7JZrf2BWPjvSc7ogCkqnMh94uaRzc6K28/5ZGn&#13;&#10;4ZcNNzer/SpPWBhAMJnxz2wJe5dsYftlW3G5VlzXrdHArEKgDfjr5w1LuoAA/Nv3Z7w7M86ZsaWK&#13;&#10;LQGponErBxCeiHDKjHcL4ZQTloWRmZCTsVsyG+ADAO/zGTe54fPngg+fgetLAUvBTQk/vyR8vK24&#13;&#10;lgRFcp7poIEQQKotBIk9AqLb2g3UweDB6m3RgaF4W9o48y15ZX+9ogqSyBkwgy0jDq2vvZ8AGRTu&#13;&#10;ZUSdOkF7OWX3GRq0OnN9Asaa1rLthKEwNJf1rlg6b0hNt2tYiM7HYWUSsXfeHIwa+DaDbi35I9vi&#13;&#10;C7BFDSm1ZMhWmH27jW/vWKwc8o+WXw7+GJjuwLFfzkhITFgW4HQiZMO37XzfYKUKnwvgICUZxQEZ&#13;&#10;mBEbkoBHI32h1AHIz96TnY8fULD4JnMA+dDG29vwbEKjqhm98y0CyoCb2B8I/c9MNqe4d6QKQ8mo&#13;&#10;zNq+BfX5rrddtIEnEtZB05LD4g8U1f7QfM5In3IvAeCgAfm73x+r8od36v9/6Wjchaav3STwtlH3&#13;&#10;TB36BWAJ3VUMlHq5GVj+ci24FUCRET7zU3kHEGmkTYsT9hu6DVjyI9I6kbbk8M8n4LunhPcnm3fX&#13;&#10;reK6VWwVWLcN16LYxGpVqgAiSEw4nxacF0JGwa0yrreCTy8Fny8brmtpwB8nn0g80S4UWFLCcloA&#13;&#10;Zty2Cl03bFXQ+7j2ceTlHVphmC/vtjkwvdkA5ZQaoC+Q117+IQBeHxkO0BMHmgn1ftE2ZIZcGKTw&#13;&#10;RKvUdRjGsfRACcwZqF+Rf20boucO6crCdLN1+GbFhq2JucbEFnWaklHXJCIslLCcCecl4ZTInXYY&#13;&#10;707mZHNOhIUxR0cMuqHZfI02bZbYmG0l8h2zFhU7bdQSmPVe54ZBGfQ6NFm+6BGfVvdmNwd1jyhK&#13;&#10;VVw32yX8fF3x6bLhVgqCIm5KM+867tVgm1hfjBsaoZ9pbPO5bnM06rBu0O6k8+BRj1r14dFDDjmk&#13;&#10;ywHmH3LIIYcc8op0UKWbqDr/NBp0ASCHsabaPFj6XWhneP9KxhrtPsQiVxRCituWwGTJcjMDpVTz&#13;&#10;8KvVeeUBgFEV+HRT6M9XAOa9vqQzlpMtAqoYB2pxgConP4eB08J4ygk5MZYELImwZPPY56BsAHBK&#13;&#10;Gdu1YJMNn64Vuq0AZWA5YxOG1AJAjKaIBOr0AuaFaHANE3vyQuNKjkUN67xJEjQ1HUzStlgJgGpY&#13;&#10;Nvk1HZim8Z1Guw7tvAdC2uJH+zUWBW1gjQxPksGob5z5vcuhJ9INkKEfn3zsY31z1yF637pfPND8&#13;&#10;Gz04kSI6wY7V2tZZDdSP6xozgx+PfAzE1BZcUABifPlyV75/7cX3Ib8Huaeg0d3v4/HY7CJ3wzOw&#13;&#10;SrFVwdYoUBho+kvd077TBPTNvT7WRXXyeGzlmICAIVSfqGEgj8reAJ+G+gS44jPSMIb30xU7dtbB&#13;&#10;eru20Rok41YOj344NUMb8gFk3PF79cIp4GCMPawBLtSK8VAIo5brSil5kewAACAASURBVHCKMtL5&#13;&#10;fTZanbiwJYnv/+vDgk43eQDk3/eUh3fR+G2A8zUAOqtzcrdY5gSFYt0En68VH14MoPp0qVg3hQgD&#13;&#10;qOOUPz3Vqrc/Opbuvh7RzwBrmpwZT6cFf3yv+O4p4ZTNdrjVgk+3imtRXNcCFYL6xoEl5lWrQ8oW&#13;&#10;1VFW3DbGy0vB5VqwFuewjk0hKATF5o6kyGwexCkzqhJIjE6kb3T0Ph01jDYNisSxbvv5eTx2l+R+&#13;&#10;AEx3V+9bF4eE9LET8Q0RNRm0SyC3BWJHzcdf2BGEnoDbdJq2vCWjHf6tyUj9pKqWpNYdLAC3yUBI&#13;&#10;qbdOZuCUgFMmZErIxEhgPJ8JT0vCOTOWTDhnxvNi1z1lwhLvA9JsMnpdm3UZzcapvJhsWiuvRYml&#13;&#10;ZGUOD3lRRRVCVcufIUotX834HAPxbV1DrhCqg/lFxGi53DN/KxVrKajiPbMt5LT3w19Joq6WZ8ra&#13;&#10;IKJqW6Rtm12a9hkb7pBDDvkb5ADzDznkkEMOeSCxauwUBjQs8DSYPxWTkdiBBO1hnAFUDiBCB4OA&#13;&#10;ydTV3fevLit2SIwV34xYQa2CUgSlMJ5OCcQJShWgisiam5EABa6b5QNYcsH754L3T8advywZZyUo&#13;&#10;K4h7SH1yL5+TA/k5WWLIhYElJyQPDQ4AqKKCE5CyJYN82VakC3DSBRUFDAFDQKgemm0ghvEvM5iT&#13;&#10;JVwMj1Hu8Q2KDpxHk8totPtihQgTT74ouqcq4EkUzUcv2nJ6M9qvi6/Bez+BaKoY6XXib7TdmFR3&#13;&#10;pEuagTl6u1/s1loPvX6mrkGPDg7e9rutJo21j9UjAJjJCzauxUh4YMI0dHw2QAYyL9LD4+qX9vxD&#13;&#10;Dvl6edy7YjOLgV3AyF4v427MxI8ROyMouBbgw6Xi41XwnIGTDxhG9bwqdAdyqCsGgVGZtU3gAMSd&#13;&#10;TSVw0lFP2OjaU4V1HdLBFUOSaTf8efje7qDD+f5jAnk24L7Jyck2/Br4rv2GtrlhraMKSMevm0pr&#13;&#10;/MF+jyhn86JH10ccfNGtTOjX7d6djn+H3cru+fvAK9TlFbKcSeKO/RbktenfppJMO6aP7tYpyYgI&#13;&#10;yfWtiOK2VXx62fDxs+W2eXEwvAq1zaG5HI9KNNcw6tlxfbqb5GxjgXFaEp4Wm+dFFZsoVgFWJWxK&#13;&#10;KEhQ7el94zZFGWslbEI48YJajdYPIOScsSyKtDnFnxRIKWACliXhvGQwM6RW3FbBulW7XuYahf3U&#13;&#10;Kay877sjxePRiv1Ab23S6S92LbfXC2+9zm9O+lhVH+8gbTmSDNQfIkR0HiVGueMKcRqnb4DIX8KX&#13;&#10;vwJ//qeVh2W3jd7mGGIE8+7MYqA4Q1pE6jkDzxl4PnkSbWKQMk6Dk80pM84L47TYu1ksl27TzT0p&#13;&#10;+/guHkRMIWzu0MPUykGQZtuNUReKyCnGbZOnikX1bIWQU8WJMiqPPafTl9p8GDMIo1RF5JgS+H3h&#13;&#10;64+UUFRsmRNtZyXw6Nt9FM7QP2P5trNN7+eOvs6LzW8PNLJNfVVIrX2911TtHLFwL//KHfmQQ/4x&#13;&#10;coD5hxxyyCGHPJQADRKbJ7jRhARnwv36PPgSu/GqLSnucFa/OKy9v1teR29Vg+7HQtpFgKoZp2UB&#13;&#10;KIOpgt1zlLRAwFAQNkn4cKn48eMVPzxnPJ8XLNk4Np8JWDi1R3Ey6p6c2Ol8GJmARJg8bxrkTgUL&#13;&#10;M84pISXCTQl/fSGca8VtKwAnEA+ocVsEGO8ngRGhskzaAP2oL2mnCjBAvS9AAiQKzuRYnLSQ3XhD&#13;&#10;Dp6RymBs92cAEQ3gx3yR1cJ+YyEAwCgvejLblm9ARl59haX4ow6gwcpuVZGeOBd6BzbcgUevfr/3&#13;&#10;s9Lh/wkA0vHOHeEJ2iID74ZGa6fdl4xg7d3eHFnbTZEuO7qjQw75h8lOl8fXEXf60pIbBAgVXDfC&#13;&#10;jx83/PdPNzwz40/vTVcmZqhW7/fw0H0P/R8oFEav4gZcQ11fDLpsuB47HRXXjGVv/5q+HM/t94uc&#13;&#10;HR1gp2GzwM/l8ZqhHWhuMHKwueH0fhF55E4HTy1iJwChiIoaMeb2zLgHgHETMHTnpD+GL7HZ0bny&#13;&#10;R8j/60GT6WwdjtL8+/05Y0MNNwP6nKQ9ibBodZBLsHqSWcAi4xxua3Oq7uraH7KzPsYNn/aO453P&#13;&#10;RbNNAgGpYq0MuVZUsaiT6wZsvhnNUFSMSYxt7r6uZj/86Tkhv2ObSwHkxDgtBtglf6mkDC0ESQyR&#13;&#10;hFoZtRqIf10FawGq0t2815/Y238sf98UG2Y5VXSIMPrfo7se8mWZ8zLYeA3j2NrRwHwybnQNZ4qe&#13;&#10;a4fQo42aU0BE+rwCbBPwZWqUX7Oa/1MyzUkWGdWcKuA0Z4ktbwkpTtlgrecl49054enEWBaGKjVv&#13;&#10;dcvVUlFJIHnp44YZnNhs7/bMvs5pTkt7+65NXYMjhwbXfZ9nxiFmXYRRK1CKolSzhwsRtqJgFixU&#13;&#10;kaGIgAP2nAGqlozdnlshIE/AragqKNKjQk5LxmkRFNlQRHzj2coVt+jpVR7ZzvSw/7U/Yb7GfXWY&#13;&#10;Y2neFG7pPvRx32z3uJNfY414yCG/X3mLivKQQw455JBDDjnkkEMOOeSQQw455JBDDjnkkEMO+SeQ&#13;&#10;wzP/kEMOOeSQOwkvxUSMxB6minAJMc/vMXlt87AEzIVQAaCY4+AD90565D30yJ3oK1yMRkqW0Utq&#13;&#10;dLBWGEftVhW4qVPIMBiM5En0VAqIFzBniAKXdcXPny74/MMJgvctPDUREI75kdhWoUjMSKzIyXny&#13;&#10;vY7iXlrRDpmTJVQtBAjhuhI+rgVLVhS5YZOEolY6EECUhrqRec2n7kEeXlxEBBEL2Q7qiAo0eqSR&#13;&#10;03KMkw2v+XCdoaDtUR0SQs4uqJGkL/j11Xk7VcJjv7808d/Dkz+4TquI0QYM53fe6O75HrybnZ8/&#13;&#10;mDeHArnHZfd+uidYeOTfY3fpnl73J41PCjZcwdSRo239XrN3vaKFHwPxK1pC6ek9+Pm/G7e6Q/6V&#13;&#10;pfvyRl+9P2ccMzYyBLdC+PB5w19+uuCPZ+D7p2cA5pGMOlOxELsO1e7FF9QJ8Tm8IcPhVTU8+UMv&#13;&#10;jV6sw8AJleWJPeM8ZuejbmOv657m9S7DeEQf13fez56it3tDD5rHPfr3wTtwXR1UZp1ibN/2Vvae&#13;&#10;t0Ra+cb2b57yFLWw+W66T3cQ7dc2bjyaPTS/4AjZT7tXUndHvqDH1MthGp6GyAICqIKVQM6hH9QR&#13;&#10;KSckBVArImE6wmN9553fIyW8xNpTVM7lEC8BT97uIgKRis8XgEhQakFVYKuEUsQSmpYC8NKiKqIO&#13;&#10;l+uKH//6EX9cFGc8IWeYDz8Blph3cFEVBiShImFV4+VXKSi1YhOgiHHnM1F7T3v26UYTN1XsAdHQ&#13;&#10;YDBN81T8/8W555ig7gdJ6KmwQx67H4uanWhJtXnwj448U+PdXX98821tEjoyskNYEllGzkaVcz4l&#13;&#10;PC8LAODdsuB5IZyy2epbtbFcxTz0V+M/Q06M6jQ7SgSQeeaTrx8mnd8WLfP78LfX7ViF8dljHl8T&#13;&#10;i5coiuuQdRNsm0DBSAyUCqQiWCFQSRBfayS2nFgANbotrQVChK0S1lJRpVr0mnO6JSJwcl0jAnjf&#13;&#10;g0fDVgXyriu/Pg30XwYWvOE3anNo+0eu2YcMurq71xdlf8oxHA45ZJIDzD/kkEMO+cbETbvBJmqo&#13;&#10;h/1TBfvCMTNjSRkgQhVBdZBAlBzQRwdSxQCSRL4AV4Z2VMRErQSxXp+4eibkAbtjr4vqoyCzncno&#13;&#10;C2wR47kVqQBb2LNks5YLEVQKIALmBYqMT2vFj583/OFlxfJOkPOCjowD5EltmYxS58xAZUVJvllQ&#13;&#10;nTaABJsa9z0KoRJBk9W0FMGHWwVvDBKBwJLqqlaMfMCqBJBYMsVItgcK6kwYRm+JA6s/qnOxDm9c&#13;&#10;bKEiECtjIqe/idWGOOAVEBY1wCfatINQ0R9sAVvHp/kHaaC1L8aovxsJ+hwNjs1qhr+DYAZKyY4G&#13;&#10;AD0x3FQqjqU03lqKjP2NhhwCwEBLMFzRqUDiKGF8xLjRYEOJIJQQi/oRvuwwSJCNDHWC0w4h+Le/&#13;&#10;YqFzyCFfLW/3J3FKrSHVdN+sIvLNvoCZIrGrg8AOTJMwkDJeVsVfP11x+dMZggBLGJoSVPw5TlGy&#13;&#10;ZAWz8QAnMNJieUYAePJwU97V5xJVQnK+Xwo9pUE75kVPbNRfQVvTqHvIOX25jcu4JDb1RLVtMhKW&#13;&#10;proUQdjf24WIDc6nrkP2oohG8udQ1ztG24WYdnu7A1bXGU3qzx3L3TYytb2M+I0HVWW3stl//6ip&#13;&#10;ITDsFygm3csOBLcNYBrKpl2XtkSgwyZrgyWH5miP8f4giPlBkVRBnPAuE/7wnHErTteUBJ8vjHXN&#13;&#10;+Fwq1s1AfeaEqtXm9qAxCR06YKs0/NfKG3POAJ4SAUIZqyQ8JWAtitsKbEVQNeY4hRIjF0aJSrG1&#13;&#10;81YUP33Y8J+nK/iU8XTO2LaEddtwXTfUWiBuE6yi2JggWrGV2HwnqKZgaXKr6T4xLbW/969091p3&#13;&#10;V8avAY/2QzJs3tHdhfr4pv/iEvQtzTaNeR5om4s6dKRG8aRBdciuhxJUFcVtI63k9hwAMXuAF0vQ&#13;&#10;SjD6sCpmy4X9wRDjb1eYgwT65qNRXb5u80Ix642H8thGum8U3Heou9+HkUW7ftj/s2NuH7VuFPNN&#13;&#10;JEmH68uhTxOstkzVbUVu1JakGxJlPOWM7xfF85M9592p4pQYiRdUJRRUo89R8fkooYhCqiD5msb4&#13;&#10;9LUDYwQ0x41JH7Yf2wazaGzOWh1VKto78so2VaQERcImBZdScav2/IQK2TbcNKHQGSQVmyZ4ei4k&#13;&#10;Upyz0e3UavNp1WeoCmrdsG0VayXcquKybQCA27ZCKoPQN8iD6omhRjFKQRna5/b4X3fHAOf4h9g6&#13;&#10;wXVe4p7DS9mS8445O5hDLRJICDXyCwzzy56irnUSb+/7DYRDDjkEOMD8Qw455JBvTu5ATWAAKdzQ&#13;&#10;Yx6858PwGoHJafk3cCbqtPifl5loRhr1Fcc/VBS2OKpupNv6KoxJRosqCCNdgG0T3G4brpmQpdqG&#13;&#10;hXsJZmZkBgiCzAqpG0SSLcilgsQWEAppCRATEcALmkcpxBf2CSQCZZ68QmchB848OkIswa3x5KMb&#13;&#10;wLHYwO59OFg8Qz7zewigJjZ97JRhoRv30Q6WiXv6uMNT+x1ezragQV/7RWLc6Dtqj3EuWG3vC8M1&#13;&#10;D9ujgUVDX52utvPGVvmlaIR6f20LjnFzQnseAIgnfqZdUrHW7upjxO86RDbcl/mQQ/6RMi7jd6Lz&#13;&#10;h/0Iiu/h0ShQS+gnfWyoCkiruUoqgUiQmAAkmEckkCghZ2qgfGIDHUJHM5Ed1PCux/C36zSbw+K5&#13;&#10;Ub0A58hBdO2HMAIzkcsj4N0Ji5/aI55v26Lx5F2rEjAlyyage9vbd6bQe31m7cV+hKr2Q2P17s7z&#13;&#10;+zdszxUlDQ9QzH/H3+LG+0fHvBmbuY0DfAARG6Dvh8bogz7nUnveNOcRgTmDNGHJwLsnxR/8p3Q6&#13;&#10;4f2zYl0FP36+4vOL4nITlGpzOmlyRI0sYbGXZsYle1laxEeAkTE/AahVsG3VPWkFW6koVS0ibQCX&#13;&#10;KtscDwBKEU0GXIvgx49XKAnen5c2P22iuK6K22rXbMU8dTWiBFt7DOWluQZfK489u79i/ov+Qb3r&#13;&#10;tJ906G+/E9FhTHct6BpxGhzDNW5fGZCrA+g/2CIiqI702oabgInBCTBIWjyisUJp0CJNqdGkcB+n&#13;&#10;NY6rdoP6VfnKl6f7L7Mtb0+k6RQdfp9wcJ0udZMwFg67vv0AuW2gL3vSW/b8EznhtCScz4zzYsD0&#13;&#10;kgmpDRmzwQmKxKavGQ4wJwZ7mK0lLPYatcd3QF7b2qaXtemOcbwOOnxSzmHrOZhdSgGp4Gkh8PuM&#13;&#10;EycQBJsIilZct4KkQEpWvpxMb3K0OSlKXSEw3XQrgsuq/i/A/A21EjIr0okhsGebfiKobxH2CJH+&#13;&#10;IiNiCgAgMpwxzLHRXz3SpFVbYwT0CdY20O3CcOgZ82BNk/Gd3EevHXLIISYHmH/IIYcc8o1Jg3Kb&#13;&#10;ld1/a17IHIQiiuBFMVoUX7CKdjdIne87JYLDvV0+LKN/zWp9QTrUKzAqGlT3pmnF6YiK+dWbMSsC&#13;&#10;lKpGf1NsYZA4OGkIlM1YZiLcwLjcBB8+r1hLdWDKPD2JbMrNqeLpTBAQUmJvRgesFO5N/6C9Bkyn&#13;&#10;gb8tYaIDzW3R4VVqf0fvSKetCRNecb+vohOZTDuvf7ZIjJbMNgAwdCCseZzu7tGTPjrAMwA9CkRO&#13;&#10;R//+Sh/ZAx1+7nTdtPbshddxkTLJlxcLqj3ZcNR79AAOH0cl6eDivEbq725sC7+5TmU+5JBfSR7o&#13;&#10;+i6hpyMaxi+ZMBrTiUMASkP4dAf2BiC+CbBWYKv9uCULdTiCnMbLPahJyTdHOyiW2MaQwKgLgE63&#13;&#10;0uHZiB8a6HfQvWklgsO8rDH22p9BQYnaJoRIeDDKBEg1vUH9osQEdhyDJoQzgCHChH4GyBTlV4B4&#13;&#10;1HRdL9/hZzS/FwRFzThZDI8K1/wo17gpoRPkiHYR7ZRQ33iY56WgoYlrExNA3ICcGZvpBRw9W+2X&#13;&#10;mJtnCqZSAFWBiiCRgV4AoJSwsKKcGMpnQCrWtWKrgIBBxBa5VRXKwx3jnUcbIXpPzEN9DgLMxlm1&#13;&#10;oopiY9Pxtc15NmnGe6xU0cD8aD9ibEL4+Sq41hue8oolJyyLbeRfV2CNYL3aNwDiHq2daKBawiPp&#13;&#10;ts1eHh7V184Y2n+ag7xfRESd0u7335vsEfsB3B0G2tRyDvQ2QJOobXRFBGM4UiTvdUbRaIBqEYHW&#13;&#10;/gaaRiU0qpI2LF/b0/klez2/eF/o9ZN729xfMm7uNWNwsGPbhUTT9U3f+gbh3lufGciJcMqE88J4&#13;&#10;WgzUzx5lyx71QG5PMwGJLNIrahMbkNw6s9n/kxbS0JI0gPajfuwOKbMGj3v1eowtKaJQIZwS4Y/v&#13;&#10;jdrz6bSAAHy+3vDpsuHDC7CuBZzsLktOKGwq3ZLLCkC2biggbMq4bhWfrxW3zSNmhbGkiqfnE85L&#13;&#10;RqmKl1VwWQW3TT3KQ6a3S0PfbO+WjNqntnUETM+O9W2bub1NxnfWojBoiFIYevz48sfu2dTpNDsc&#13;&#10;csghIQeYf8ghhxzyjYnZzgPnPQHE3NYJ7T81U6tqdQP0Ad3JzrBS2GLX1zO4M7x0/+UfaJg10GmE&#13;&#10;MSYYCj3QXoBhYSbuySLV+DdjobYJ4ZaNm/NJGZea8fPnFf/9lwtupeDp3Qk5E2pRhAX7lG/4QTLA&#13;&#10;GUDw3cO8spjQyOv34ki3Rkiv6ADCmwHevYesoUdv+TCy/dX69WSglY6eowHeuNc/ADTPsgA/Omhn&#13;&#10;51Jb6Oy9lcZnj4ueBlb0pmnvo8FGv2DBuQeOdFwR7NDGuzD0EQB7KH2shIjXV0QbmN/O8QUqTfUa&#13;&#10;QLco2m6dG+U7FiyH/JrSutkE4rw2uGL0DTrhq8ZhB2sEhLUqPt4qPlwMsTylhKecYF7Xpl7ZJp8W&#13;&#10;GMakgFYEjRhgvMjM3GnAXGfGpljfYBh9RLuneNvkvGuUeYwFkF9qgLYKoCBmOQpdPaL7wzOJCT0d&#13;&#10;yQAQQXEP8s+NOnK7B/Yfc1SnOohrqP/VAXoKviMa22SopuEo07N1+rYv372E/g4AZtRZqj6XeH11&#13;&#10;PqMB55jab3gqTbFgvvHiV1FDhyDV6DFUnN6E2DZ4CIP3ps/hjyoYTRc1DcoltXc7bYCLotZqFCoY&#13;&#10;7x96ntr76psh6HMMMza16L7LTXBaCOezgtmOrUMOInWbLNpohBXn1/bWuxurqW+eoLtvOh58OBlG&#13;&#10;X472eeXBvxdpdqzpIADmPb8bAyPNlWrkTuI2bo2rvQ5ODAaiWmRQQkoJXBUsRnwIeJ6h6KFNf0Uf&#13;&#10;3Td873dtY+zOntnZFF/97r4GQKXeWK0T/TL7pcclui3KYW89moNs3AeYf8qEnMK4dNtZqNF1kZ9r&#13;&#10;jjMWVRNUM5HrCTCAXVTBQ8eebFaF6zi5a5exObv6H+ejXYP7PHLKCd8zYVkSnk4JzIxTBhIEa0n4&#13;&#10;fNuwldARBOHIxyWoolgyjEZIbF1y3SrWrbTHnZaMP3y34A/vn/H+6YTbJvjLxxvqhxtu6wZVuRvq&#13;&#10;RNZWp5wM0Ic5ctUq2KrNkWEvD+R1k6NOv1fUnsYgqVeE+hwGm8/u+/EhhxyylwPMP+SQQw751mRn&#13;&#10;HCVm40gH+UKjG9Z7ypwp5J8eLw4aFPTQaPsfXgFSbFk8QndskW0AiSBohaoqigikCooSXm7d8wWX&#13;&#10;CibglAnPvki/XguqODhBjCLA9VYgxa4pJwGlipQIaxH3aB/BnzCQ9wWMUFP3ARw88IelO6DatgN6&#13;&#10;QtqhCQAH8QFyQOTOO38AKRp81PGUCawHgmane+crgrlJG/1PeJeNnvlzqaImuPv8Nfa83nfCB999&#13;&#10;iTwk5AINp+iQo4A6p3Is6uM8W9x1IL+BZ96/jHhjBvQ6thJg1qM+eMgh/yTyAJN5dRwO3pWhK66b&#13;&#10;4MdPN/zfHz2/Rz3hh3cLlqXilAiZAU/tDUuMXUEQVFguDbuvPZGJGkAcc0t4fusr4fmNpQIO7GgA&#13;&#10;aZ5dY9BlgOmwUhVbFfeU7vNfeBVyJDYfpsHqKjvKtG+nBvYODTt9D/2yb+ime+eTI0pi1ng06Tga&#13;&#10;7zPddwTa4+xhXn9U3tDp3n4aG5UMsL/B5sHqcxlHEnXqv4336rq068AAx22eEKjTX5ASdCNcjTkC&#13;&#10;P3/a8HKtKKK4lIqXW0VR9ig73/4gBVhBD/PpYNDFu8M6tmhLZw7D3KcJsl+sAHEeJkcxkAwG6Isa&#13;&#10;oFvUNvU3bGAAVSpqjZwzAHoWIrtN6wPa2nBvE4yl3QNp067O4+rff79HTu/67nT/35UMbW/GAOB9&#13;&#10;OWgVAY/Q0GGjyN+TiGmtxPANSOu/tcL6RDcsoEIQjxwhJKNQkQqNzR2pzVngvnQ0jf+9rtnt2GLq&#13;&#10;qLs7/ZI2efR1gF6HzaedLbcbazFHhJ6K6MWIFSX0qCqLgtQp8hHurJI5YcmMnMg3gaVj+b6eIbJ7&#13;&#10;MBiUCIlsLG+evFpEUKuFjlVhVAESCOFVrw7wj3Qxg9+GjUcaNh38P502pBUYQWom05pESM4FxFpR&#13;&#10;i4JSxikp3p8Za11AEHxeo0/Y5p+wRRgYvdNikUNVcXMgX7TifDJ4793zgn//fsEfv3vC05Lw8WXF&#13;&#10;BxJoLYBUJLI8DS0ZOjz/F7NFESUGkaJWxsZim1nez3t93d6X2lolbOaYqfY9slnGPm9Ov8S1w8bs&#13;&#10;fNUhhxwyygHmH3LIIYd8Y2Lhkd3DiijCNgPskAZ8dI8ZTOvXx0Ql82Ko2WKDTRaeFnsz7TeXtqAY&#13;&#10;EJdHBRjRKAdmRc3rZRMD8n/8eMXPLyuAoJBQLJnx7nzCv3+X8LQs+Pc/PJunfGJc1wJNBZsvGopk&#13;&#10;XFaBYsPLWlEEbbEQiwNM4MH9wmw8IrFWiOsR3kMj3PMALA8AXvxX94bi4fQIKW5UDgMQ/8gTZw94&#13;&#10;jAkF9xsAvSx7U78V777Mf6f0Ze19u9h6a/CEfcUtqEclBMgyAB/9btD47ueMUQn35TnkkN9O9O4D&#13;&#10;sNcvb3natrX+Xqfvn0EBN5sX318/3qCu916uJ/zpuyf87z+c8MO7E/I5G2OvmtezATe1eURbmcQ8&#13;&#10;AZlnL80RAY65Zq9bRD15pJ+u2vKMVBLzth2uMRoV80CsVVsyaoeb+qYna0vQizZvOqChoT+9scZM&#13;&#10;r8Mc1IJvNMCLoUG9nkJzmsvwNP0yqPEadDKDaCPdzP624x1G//AemUAAcWPaq76pKQCIGRG5FneJ&#13;&#10;Dc+IEiOeYb9oW8DtDgVEq0esWe6FT1frR3/+ecXPLyu2aqDStqmB+XDqifBvnh39X5WRFnAGRntn&#13;&#10;vxs2O4ASVYepoidit3lTo9IQVePg33VWA8Y0GA37/DsC+uj9sRd+LodPYbvCvlrzXzjv/M5BtXiv&#13;&#10;rjAChDTPfKtzomSJuIVQI1LVuRopbGaPTmn0LWwRjsn7Mjk3u0YC1sTIzBBWiFgUUwl7QVz/uJ4j&#13;&#10;B45D59Co8NrYtC+xgXkvX6NDxns+lodWD7Xm2//UnjmOJtsgZeiweUvU6XCYg/rNwXHt10XuKmZ2&#13;&#10;Dn2axmzoKIJdmpN5tRenUQtHl3Bekrbp2DfxIhdUJFhvs8FA50Y8RGy51NYIVo7RjLRiEVJONr4r&#13;&#10;o5SK21awLIpTzng+Z4DMUx8e2fZyq9g2QVGjc0rMqMUiyW5bwfVWsBXTkTnZA0+L0dYtDJAU3K4X&#13;&#10;fH654LquEAGWnFHjvT0wEmxtCCh5glumaf3Wu0BQ9jiErx4Z1yYYwJLnzpfFhntTh540K7Td2G/+&#13;&#10;8YvGQw7515ADzD/kkEMO+dYkbMz23cN+AVQVVNW+MBnXjToYrPfuhn68n9sPBDAzGGeP8dvfTKbH&#13;&#10;PfR2QqPSoWayM5QIpQLXteDDJeHDy4r/+vmKnz+bm2BRBlSRWXFeCrQ+4d//kPDuecGSCLdNodWS&#13;&#10;+aXFnrtpwuUm2MqGzzfBWu3ZHM1y1y4zQN7/H+rmxjCFq8srbRvgclvwaWwGaGf3YbRkjqOvVQMl&#13;&#10;/EYTkD+t4HrfmI35XVnGy99CEvELu8q8vp1+uPdlQxsPHbZ7UM6hTTt/aqwsx94lGPmXYyEYnn4d&#13;&#10;+IvNkbHIv3Ow5JD/OXlzAO1XyYPORgAnj+7R0Ffz7vO/6hQSFcDnTbF+sI3Pl1vFzxcAKuaBeMpg&#13;&#10;GHUZCA4UMJL2ZOGq1LzoO7iGGUTXHhmkg9vkXOQAYIZ63alJ3xjQvhFn49aeLAr39u6wb4sOQJ8v&#13;&#10;9xomOPNn2hMHAds8HMgztXLTLrRt1g6PADl65fN8jwZ37XQuxWS/D6nTKI+1A5P2OvspImpAklM0&#13;&#10;sDPGjR6fIgb6qyjIeaDZowJH7pagKVrAAInRH6m2aLhPt4KfrwWbKljJvHE9CTKLc0B4kuWvmTla&#13;&#10;e+pIagRYqsl94vT7W5o+Lz0KgAgGXEWKSSD8lqONW2rgHU4Vf0H9YwAAIABJREFUfXSPgbYy9Sz3&#13;&#10;rWytHADuk9+8Jnsgf4+y9ccE3QWGPh/1/l3J4AlMQwMQ2kfbvLLwTdNxPomzo5LkRpzZSgFQawNE&#13;&#10;QRZBwu286vYjQ4fgjqLJfkPYGUEbRp1OEcDYHQLgtnM9twP1aM6/Reju0wPdQPN5YfON0Q339+oe&#13;&#10;+MzUNlbDAk++W8qJnd4TEAnaNGrt36mI2G3fPlJ7SUePf0Zo93Ds0bjGab0sv1UUlQadhHaP1jcG&#13;&#10;PdftcAXAO8/yPlYtB5dYomwASgmrAJdbwUkEORPOSwazooLweY3cC9X7kOfbIkYVwVoKLmvBy63g&#13;&#10;VqxNg5rndttwTQR594RK9oyXtWKtBHFUnmR8N9ZtpVrUgkofFuH0xWwbUTQMDIuGin7fczxYZIS1&#13;&#10;XN9cGt7OoPqhPSqcpv4Tvx928SGHPJIDzD/kkEMO+cbEQsBnwEbFvBarWLA3PzCc9ry/ncxl/n2E&#13;&#10;gewx3ajVYbH+jxQibov1WF7sgVsiC4tWB2uUDGi6rRUvLytEFB8vGz5dBava9EnpBKhgKytEKv77&#13;&#10;k4DzhtMJWAj4fBVcN4ZQZ3RWAbat4HJbcdmCg98NXwD1IVDTSul/R4hhSJxH+3oNn7WfYwuUHo0x&#13;&#10;4fRRf3Rwo9vV2kCSWPjET3GPWNCEJ7/6ym46jvgN7V72Dl6r9/0i8vW2efQNj/GvOPxWk6MvUKIt&#13;&#10;Wj2ii7cz1ds22TevcyQ3jk2D3j7DU6J9g1Lk9waWHPIvJN6rG1KzA4RCDcTZAegDLSoIxKjKxuEL&#13;&#10;YCsFRTc80w3LKeGUn51ewLwuUyakJPgu5e7VSmQATANTHEz3xK6AOte9og65TFTDO9E2CAwIMyCH&#13;&#10;UyTWtTt25/kYe/BxHUks/QDQQLRW773OmDb4vq6Vu1K5UyavXNDv32aDX4DXdcDaQctBj41VGK9o&#13;&#10;WQOIwBqJEAXinWArFbd1A4iwLITTiXpbOrhIzntvOKd4NQiE5JtFPje7/kvEECFAN0itzet0rYJN&#13;&#10;gQLCEuAorA+2TWghqDKUypstAcDpUKK/j5RA9u5VA4rXof3RgXkFKPV8QpHilNxDGxrn7tzux36F&#13;&#10;oC/qRZt62sN5awfqxzW6B08fXPtWf5kn/DtQTX/voFpzFQbaHN6MJ9uAUiZQT0ZkntbEoDwkAe0J&#13;&#10;hew6IhAzKsQYWCj0leU7ykDD/zdNtlkgdXgXHiEEapud44Zcs2ljzMGAfLoD9H/J+9ufO9qf/eMe&#13;&#10;0J87F01/JgXj+j1ntFwTTAOYz4xC6nqAmn4wcF9QKzfbyiK6nLaKyEBqVjAGh4qI1mrUiDTZnArb&#13;&#10;mCTutmjbkGw6l4bftHmr24NjzLjDh08fRD0CYCti+TK0oFRC1YzbJni5CYoonk8Vi3PjExS1mA5b&#13;&#10;twKQTV6iRv2ZcwZEIVShlBw5p0YFtK6CWxYoJXDO0LRAqABZgSotd4CB58M6rb1it/WjrZjBbJF3&#13;&#10;3fL3OYUirwQm5xxzbtHh2Ng3dHIUsHVQXyMMJjH+tv57yCG/fznA/EMOOeSQb0yILIFqMBzWAcm1&#13;&#10;RSjdJwjdiUJa6O9kiSEWFN2g7PjDEKL50LAbn/fa8b9NGsA03G3vmya6DqAPwKhIzFgl4c8vhLyt&#13;&#10;KEVQQcjheV03K2siCIDb+gl/+fiMTYxvsq4bVCuWnJCyc6hKxa0oroVw2ypIBQsrVKsRBAyhwo8x&#13;&#10;oe7pbe0ZmzPUETbN7dz2jxwMG+7jd0HV0XOIJq9K5l6ktrBXX7C0BX/4O9GwxWMgEA8tPZvx46cO&#13;&#10;jLwub/eDDvgFQDL/bwtO7hVp4FGHq8Y+Qa2zdrAEBFSt7ZxY83cAKPjBdeD5JkBt4WRhEI8oqqK9&#13;&#10;v6YdDjnktxCaPtKoKTUQmw4UNh00HFDfJCQCSBSEDUujTGBc1oL/uijw1yteNtNfRSwy7DkpfnhK&#13;&#10;WN8v+P7Z9NeZxTQKWZQUE0HrCoglDzdQR40aZ8hdYRtt5iGeSMEsSNS9W00PSAMyABt/lsBW3fvc&#13;&#10;QbcJpgpgpzcVU9eB8PGuAd6R5QIYN0s7AthBE0u47r/GtEpoABYQ+QVemSUnffFQu9j/3MGXjo2Y&#13;&#10;3ukzQ+SLgQE0zG2Dl/yYQiCoTjMHbEVRCoESwFKhyAaMeeJ08QzHKQGJFTLUJiIrVAsAcR5+AskG&#13;&#10;0IJKJ1yL4rJaNJzUggRAxDd5aNiMDkDJ6XbeFp/DRYY25Tu4kuI9jS0/NJ9VMWH8MTad+mWu9wd7&#13;&#10;yRy1abrfJgJQTys5oVoe9dKx0T5ftA4z3L/Dv/fCbUO+z76tz2EG44ZK/M5lbOsO5lYVVM93xDm3&#13;&#10;3BiJDVS3JKKMtBiHO0kFB40XPOLT7U9OxpEPrdAq4MTInGwjgBW0LH5NRVIAAhRVKIxOJlEfg+I6&#13;&#10;I5xq7NULrA8TSAe7kMiSLIeNztyGx2yTW+XG3D9x78kRY7DZRnuePIlzs3F0dGKRBmy3DT2nyUmi&#13;&#10;IBJQUqTUacwIRotGlHCxYBdrW9/gVVVsRfGCClqA7PbXguSqoPr4tAgeVbKcKI0vn1BqvOcEoYSC&#13;&#10;DQtlRAtY8W3TEERIg14hCkoZf9ew9VRVQGqFiPUDpYTVn/OyKq5rxSYVrPAIXcWnTcGVkFJB4gWJ&#13;&#10;BKsAV/ey32rFKRMggk0VlRYobIP6u0VwIsWtkPH+e/stifDuKeF8IqQELEw4EXASxSoVwgKm7CWP&#13;&#10;DVYg0QJQQlXr//B6Bd3QbGP7m5KuT8zMjnkxBlQ/t/Wi2PSAtoiVsC3CMQa4v+6QQw7pcoD5hxxy&#13;&#10;yCHfoozgwn71+ivKzI8ZAGlY829xtv6GhXpFYvE1PrZK915Zt+KLEGqgQfCfAjBKHmG83CpUL1gS&#13;&#10;gaSahyhzS3an1biZbX3uibqAGUCbcbVdsca26Ub1aPeOXjB9fe+hsMDEpBBL//CyZFLDpP1EW3NR&#13;&#10;f1/+sFisTffZva65XH/Pu/yFhjwFQDECcW8XIVqztW6s4xrSYX/ZG1EpFrijJ1F8oL4MVj+vLQwP&#13;&#10;pP6Qf0YZ0MfA7sef6dGZu5OGBfue0ioSYn/4rFC54tPHGwDzsFYRPGfg+6cF//G/gFqfAQB/fJdx&#13;&#10;XpyDXMST9aUWQVbFQPwqwXE/jHeKf+TAOjodBoAgXAj4lh2gy8odIFZtgEOIJcGl6XPQCRgw5vXW&#13;&#10;DgKP82BgGw00fNBWrzTpV8qosOYLX/eqHudpmm6hGpz4AvEEkUrGV+/pEJwLP5JOures9C0ChtNZ&#13;&#10;kOnIFJvhxo0EiG9+pgwoo1bFTTNe1oq/fNrwlw8XfL46n7jYO00ticGb1fkq+eLpDeT++hu2MbK3&#13;&#10;tSaQf1eGKbpxV7ZpQnqjqF8TFTJFIOiUnPUQzPbxIFXENvzYIU3qYKSogMDIOYGJm5e4atDwwKI1&#13;&#10;2MZE4yD3B3ZKEmDJqTkCGGXOAJa7/WH7jASlwW5FpwAcAdcARptdKIJE4f0+bPk0Rx60jdkpCe+k&#13;&#10;311XxLNc146O7Oax7eWI6MbYrOJkuk8BIYuqSURYmJDSuNknIAGyb5wwekLiUhW3taBWBgljcVSr&#13;&#10;qAHZTAOVDzE2qqgq2ErfYFx9R3LdCpak4KyWmJgZBG42c7fXo1WtfO3rYLrHdUwEUUKpipeb6a+P&#13;&#10;Lysutw1VjOtfhXDdFNebRWmcoMgQfHc+gSrhzFapE1skwm0VVBHkLKB8wdOJ8f3zE0CMWglbkdaP&#13;&#10;zkvC//5hwfM54XLdUCU2xi0+iwcHEhrWP0qmm4WGdx67fVGvOy1F+JrI65Guc79u2Y+7/Ux2yCGH&#13;&#10;3MsB5h9yyCGHfHOyR1wfAed//6LOcMtxIRAJlMg9ZeQXrI7vbz6Crr+GTF5zw/8B2MpwtC9qtBug&#13;&#10;Sqi0QIqgyopTIpwyg3NCVYJYViz32LE7kXuPsoo7bVNbtO/fQIDwYVOPQD7UwK3wGpsAgH6Wh7HG&#13;&#10;NcMKROEJFv2rODClFnI8kbMOIM98937f+Z0MHju/muzvFrsU7Rse9WHdrxaGu9Fcvd0ipt+N/eWo&#13;&#10;t7loj/yYRlB3F53LOT/lYe0OOeR/TgKMnkFIArpn59BtRw9+0yPds3gcb0bLBVRe8OEq+HzdQAAq&#13;&#10;GaXEmQmfbgVr/dQ4f0XO+Lfvzg7od29xYgKcSzm8yHvKSgPbDMhBA3Ro0g2DLmgRZRaFlHSA35Vh&#13;&#10;dBedCi0lQnbXx5TCmz+4kwPmMrCEtGdhmQBzjUZ0aiL/nQCjZKE4Z3wvwxftZDlfxnfn90ntBer8&#13;&#10;+wNAX9Q9Tatx4pdSATWvV+bBm5/QvMyrKLYqBqKBwDDQqjWUg3KAcUfXah67OScsnCAK3DbBz5eK&#13;&#10;v3664L9+uuLPH1f87IkgN6MZtzlzqmW0tU7fvyQT0D4dGL/sOs8Xbjj68ve52N9Xe2E0XnJfhHl3&#13;&#10;vh3vvWl+Z1NUyihvgPuNNiqu3edL+Cbl9Tao1RJ0s0eWRCQn1HjGsQhSSkhEFmWBAPMtN0TYU0yM&#13;&#10;7FQqI5gem4Sn3JO7plSxFmmUhtQUA/mmWPRNA1NFnB6RuNk1bTMAPgQZ8Bypnt8i7mP9QbTbd+TA&#13;&#10;7r5lJlC7AebuWR2GKgGUwo7uCbD71WRtCsEpWZ2XlJA9ilWUUIP2xvNGR3cWAW5SsRXbhC0lI2e7&#13;&#10;+7kqFmedYQRVm5NHkttrCohULF6+2wrkJDilcNRBqw+iZSg2MPqx1g7ayMjQU+iap/xtU1xu1h8u&#13;&#10;t4rLzSjKIsHvWghrARSCl0I4bYqcjcLnuzP7dYS/XgWfLgUqFe/OhOdU8e78jB/eLThlBsDYNgF5&#13;&#10;3PX5vOBP3z+hiuLlpWArBZsIqob+aCEQbdMlNotqNeelZLtXbSOY/DJG71f2fu8yTQw9hgYF1e2I&#13;&#10;3YwDHXtY71qHHHLIG8JfPuWQQw455JBDDjnkkEMOOeSQQw455JBDDjnkkEMO+Z+UwzP/kEMOOeSb&#13;&#10;l7/RG2tyadv5lrm71+jxHF4tHJy7dzGUd66Iu3vP97+jgfi7ZQgXvisWObekYubidboc5ykV96wn&#13;&#10;AIkTlmxeRszmgQSYt5E073VC5+nvnldjIrOxHOre8s3nUEdfPfcUmpzPhy9+3+6dP3oY9buIRsJC&#13;&#10;904SC4OePGQGz612aPBy7T42b1AptVf7S9/iK3cMr6l28wePmo48uKs+doaNV0Hhrkr9/Lv7+Xkj&#13;&#10;1dHIh2+HDnejQ/6FZDfkWt8Oz8XB8S4SL7Zx4NcIYi4QbFJQ4eE/FlMEFUW5FafQufi9zGMzpzOS&#13;&#10;R3UJwrO7U1MkbU7fAJz+htW85a3AU1Umr1JEuc27Pqemia0EKmD3BjfPfEZyb07z+O9JBMcrxyeZ&#13;&#10;I/zeu5vmr2NZpvr43Vyxd6/GYb4cPFbnh/i5gxO+DvcN3ulpxpDuZa+DnjfPWoVoBYOBgW4oZ7up&#13;&#10;SEUtBTc2j/zkHUPVSRkYoNR56debYN0KRBV5USwnRi3A5bLi//nrFX/9eMGPn1Z83gBnqYARncQ8&#13;&#10;3H3SejxI985/1Lh7z/XxtdxNR63dHsw5Q4Pbq9nfeNfDqEdpNC/UwcN38lYdIxoBoyjyF9GnDr/T&#13;&#10;vmjjc+mVsj+oU5vPvvmp6d5aCBH15KkQ86j3fq7ex6UWaCIgDUm7neYrM4NJwck8srNHD1EYU+hN&#13;&#10;n+I3YveaBrZq3vlGoeNe5qA2VsOzWsj44M2b2jzRk5LTAKFFyC5RvmEcR74PcvvUdG3YizpFL0Yk&#13;&#10;a8tDEv/gQTjsXuq5J0atopCqE0WLiEBJoCk5fRY3Gi43KqEQeIICRO2ruqe/U7tsVbFks81XUeRk&#13;&#10;uU9II8k2A6hWXzaaLk3WrkBQarKvUXp+L2oVHkzy8GLXGDJ2ckRtJg5b2spXPKeL3YpBKaPWAlFB&#13;&#10;EeBSKi7bZpSevIASY1k2vDslvDPGOTzdgO1lw8fbDUyK84lwfnrGu3dPePdEOLEic0JdOi3c+Zzw&#13;&#10;lCqK05IprL4VCuJOPRdtAq+aBBWory8imjrmjD5SYp4Yo+Nmj/v2qc0j9973e319r7K+eaV0yCGv&#13;&#10;ygHmH3LIIYd8c/JbGEav3HNY5H7dU7+0mpwBjFeB4r9BOk+nG6dt4YRYzSA+toVaA/odaFJBYsJ5&#13;&#10;YTyfEk4LG3c+0ELYKyw5sAz373nwRnN41w4Ude6Lzc4R3Vf5AyTQfmsLkt50uyXrACy0BZAiGHZi&#13;&#10;UUMDQKcjfDHa531teoeFTO/rV3t/HcQB+qJ2fpT3wQfPnFpyAkv6QjZAy05RND57WLoEN+6wyDnk&#13;&#10;kH8NeUPv0qO+3EcODYrAgHxtidRnWBlA3RB0ByP4rqpYS4UKI7/Yxue7U8GfvhP88N44kxvXtwpI&#13;&#10;jSqCk4FkjZsanv+EpOstYECltAFkDYiBc967fm0J4NVyiaS4LICPBtS5XqGuH6Oye67he5qfr2v9&#13;&#10;Rqui45FRXw+A092N9nd9hFTfg5fjq2bnENJM7dltA5riHHuHawFKUViuWuPZ3zbFuhnFA9jeV15O&#13;&#10;AIB1LVhvG4oIOBWkVFCK4nJZ8X9/vuLzZcXLpiiaHMSHg+JWbhqSsN+32+NE42+YKndH3tTer4Lk&#13;&#10;r1zZ5t+YyKnT2ugwn+o+g0J/Q/dzWx9EAbzp6GzwCt7fbtqevSvndOSBHbI/5Xcnr1TSAfIAy5kt&#13;&#10;ca16gvtaBbXWDsTDErYCtrG4pIS0GM2OJbNVf98zA3mwUiVWLAgwGiglEn33HhZdqCUeZ+5UlhQA&#13;&#10;eO9R7MDt0uhk+qaeaGyt7rvBTOo0qEf/VQdO/OCpd+oxV5bSjEF4Mtqhsq6kRxC9P9fsUJsjgqrT&#13;&#10;rhMoitjFooLNu/4q1naWiJoAVBjULuBEWJaE85KQh5xXnBKWnLHk1DZTxvpz+zR3kza/xHciJONq&#13;&#10;s5HoyX2ZrXA5w95LYtu4XgVVqlHgbJaUdy2MJSlyYjy5rnx+BvLH6oA4QUBIOSPnBZwAkQ1V7Hf2&#13;&#10;d5tzhornFKCMvJyRFwGtW5svlwTfYIqEzQBE4KxG8K+tD8SMNOWKihOjX06bMX5N0zPzZusdtj8t&#13;&#10;Kg4Q/5BDviQHmH/IIYcc8q3J/dr9l/3+laLtXgFsOseiJ399Hef8BYD+rygtaVistWMRRGbYi4gv&#13;&#10;VLiBOZH0kKkn20pMeDr5YiG5R4wCllUWuFVLliYq0ODOdyAJSuCon6NNDd5v1rBD6bv2Gxdsexhj&#13;&#10;BO8baA20RdzwmvwHBwYe4T0j2D21Xxj1AfKFt06AUVGfR6Dg3/o+B5CsASVjcWewhPCgew+AR6t6&#13;&#10;1ICCO1vbCnZYk97VJa5/CwaKxHJj8Q455J9aXuun0ddpf3LzGx2O2+ekCbEBGoqI1RRpVUIRRRHT&#13;&#10;laskrJpQhHBSsfwdSuCUTR/6mEyqUJH2NCYbu+2pYzRTDD3Xr6P+CO/DngQSIDXdHiDFBN54fe3Y&#13;&#10;8Dz/z2o4PGQ4Lx6g6El445cR0HrU9DNQPbOoP5IOBs/Hxw2CSb+3touoA2OCTkygpICQb0YbQEVs&#13;&#10;jrOiDBHgsgpuW8HLreLTreLlsuK2FQBqPOB5AWDgZKli+XMYYE6oFbjdNny4WaLK4ptC7VljQ40T&#13;&#10;21eKzv+92ijz3Da29iMZ4UcdPu+ePAFXw/iIuXN37fQsIswRXYpHG2wj4H/fLA8a6psA579CHvaj&#13;&#10;+W2bw4Y7YYQ3vUfdGSxsHOlJMA1mUgWRIicgp+Qe+TTYAYxxg07c9iTtiblVE9T9TUr0lbCpAVBs&#13;&#10;ZrotqkLNBlclkEoDzDlxy/sRm5riRPkB6qv0JOCY6jq3jnhZVD1BORuQH/kAarPBtN1zH3nCREjE&#13;&#10;loSVOthLpFiYgQz3HKe2gSoqvgWinoib4WmpUCR08qjUBARBSoSTJ9zWhVsy3VNOOJ8ylkTwYIJh&#13;&#10;uM0b0/0o9dvfNUpE6AJLJpylRxEtoniiE7aiYKqQyqgb4aUW1I1wqYKfuGBRRvrOXvqSFrw/nfBu&#13;&#10;WVFLhRZBXW+oZUHNCaVUVBEQCCfPBJyqQInx6WXDy7WCU8bplMEvN3M8QsY5Ezj1ylUPgugOKV3/&#13;&#10;Tf97HxnP0bCyH+ilR+pFp7+6W4S8dvYB8B9yyCgHmH/IIYcccshvJLOhq1BfpPzS9fc/xngTGVPc&#13;&#10;wr1uuHkBMdlCmUFtAZCIkFibF9JpyUgE88jPAfqHcevG8QArN6ckjYSCAGvAReEB4wV04ExFR8QZ&#13;&#10;c/t0IG38rYE5OoJcPanjhCNMYH0AboS2z9EWb2Od7iUWkpAOfOv+979LxpDfESybzhie1nvdW/1v&#13;&#10;D+KEpxoAj1gg78uxiNldPNy8tf7uYa1U+1d3yCH/rELzeNJp04oaKNMD7k3vNX3TvEnZkzQ6RYQa&#13;&#10;hw2BoQywGqAAANciuKwVaxU8ZXjaScGtJteDRouTiEApdYDNNxhegdCbSt7rgUYnMX1Hq0OIDh8C&#13;&#10;yO+biTo8j1xXvwLwUr++nxDQRge0rNr9TAPm7z3P7wDgoWJzQl1tf/YwtdVDe/uoIZPmKWyeyOYV&#13;&#10;299TbFCy082tm+DD5xV//nTFT5eCl1VRik0ECQTFCsBoN8j7AZGCuULFvPtvQm0DmJxWqRVQO+D5&#13;&#10;mt7U6U3qWOXdiW8o3gde8vMz7j89PEKABsD7wAaiVt7x+7yJYMX5si2079P3MNwD0Ve/YOpVw5j6&#13;&#10;3U1Xb1UobFgdv/j7ocGWo2T2gc5vgZzWhYfEs2ETRrSPuof+/FwD9MMiNBoXRqEAUbtTB7XEt6Fz&#13;&#10;Bu1HHYjnRuEz170Bsg7SBhVkS3qO+4u6aUpNJ1nSXkJOVl91hL1IhVRtG6atxxOQwC2qUUmbXcQg&#13;&#10;LAtjyRlVqicLNmeYKsCWCGkTrFAI9c2t0tRFePFbW7ISqpqnfCkVKqlVKTFhadRHYRNbBMag1k0f&#13;&#10;PRiGYau7v1LzVmdinHIUAliSehQHsDGQKWFh4CkTPp8SrpugCEFEsK4b1tW97FPCn54Z9YcFt5WR&#13;&#10;iPGcBCcSZGJsML1pXcQ3Pm8rLljw4dOGjy8b1hUgCJZk7+yUGe9OCZSo9bzbJmBSCPeEyr1BBNB7&#13;&#10;z3wJW6B55vt/0yTb1wqPVe60wJgO//6UzSGH/HpygPmHHHLIId+8PEBxf4nsL9Phh3HxFwuDt1bH&#13;&#10;j26/O/d+Mf7193rzOehAlD23P9i818OQpUabz9kWaTmHB44B+Cl1z1NVRRHFVqrfjd17ybyxqEUE&#13;&#10;OCCinWMUoAZQRTkewwavocLzu1X0fYDmMdouHxZt7Vnz0l0RIdkYWgr9y3jv8dCjIt1/+UrZdx5f&#13;&#10;sO2aYVoDfAUCsR8FfdGhrd2UHHQcPdiGB9ODu4391+7zN46zQw75TeXtsUiTMr8HSUHOH680jH7q&#13;&#10;i3MfCMqCUiuIEjITIMU4fClBiJALUIoRpF+uipdrxm3NkIVbhNTHywapFcTA02nB0+lk3pRtsBGM&#13;&#10;WiG88akroo7FTSpj/KsOZnOjzZp12TiCH1KfPPo6Kcv5x2mTZLr5A31PMVdhaOv9fePURzFa/mkM&#13;&#10;u2oAGwCGe1wOgKFURFQCpICwwLK82DUCz9WiBBVAhHBdKz68rPjpUnGTBNUEUkJSQHSze4tRIiV4&#13;&#10;33EQrEqwgjOIBOQ0JlZcOy6q8572XppufvXHdr+733anPLrcW67Po6/J0N/gLaY6/fSgRwzHh3pT&#13;&#10;m+hwBxjvijZdO/aRAF3vLrj/8o3JK4bp2FSjh3qjsHGsuFFPsau93o+CJ5/JdnXEDSgCOSUKQdW5&#13;&#10;7gFoCwWK8Rc2aDxnfM99nFoaEs9vVGvTFbFBF8W2YrgRu+sLzZQbDSKv5HRqU6DkOT64g/lMZgMz&#13;&#10;mrc8eR3JgXtBtAEmI3HchGMmZMpgsk3ClExPiIhFcFUgJ0Xmis+lQutYtiiwb26QwiIgrP1ts0Lg&#13;&#10;4bH+Vzyykr0dwiYeprxXgHwo2hqHOIGqIjJ8JCYH9IHMdr6UGzZWJAaeFsb7pwXv3zEuq2CtQOYT&#13;&#10;nhfgfLbrTifG6XTC8zPjthn927+dBN89LTids0eNFIC4c/bXis8b42UV3FbBulVIrVgyIy8J57Tg&#13;&#10;6UwgZlR/4SIFhQ3EF1gkSqwe2htqdZ0boGmbppvGTkQ+r+7detDnljdkb58fcsghJgeYf8ghhxzy&#13;&#10;rckjdODN3790v/0Ffr/mPTTfWKANDO+Lyt1yltqnNx3nfl2xENUGgAwr7gilVlgyWKVA8wHyRUti&#13;&#10;IEHBxIASSjWTVcSSSQWUj1rB7rHCbAazLZ7G5Hj2rw6GbyQqnJecj01beuPbaEh3b9kBzPHP8W7G&#13;&#10;9hc/EBAUU+QZMA/2AMHaXRStfrFC/Jte59d457zmPTseu7uPt6Y+aElFX3CO2KXuvOcejp9xI+hB&#13;&#10;Ob5lzOSQf1L58jJ5v7VnB01fiwpo0uuhx3fjUhQLJRuMGwBaEABAIoCy4FIN7KVN8d8fXvD+JHh/&#13;&#10;/iPepYTPtw3/+VPBz5+vIE74jz8u+I/vKr47K1IkWyRGqpabRAMEZStjgDcJy6T2xPWrnUoABNW9&#13;&#10;E00H0D143OaGVrvdJwWpmBd9gLqhPmigCHPqOThoZfqy9o1ewJKrR4G1Ny1BXCflBpZ0Fi/31HV8&#13;&#10;hSPZMNptBn1mFyVRMBJUDeBRFggRWAkpMURP9r6poPqsVoSwCvCyVlyuGz7eBNcKCBZkSkbBIWJc&#13;&#10;4TkB7DQ7VbFVQanaKenIZxOpEKjT+RhQapUy8JMpDY05gJsT+D2+mvHd9N/eymvyaERY2+2vkdYP&#13;&#10;xF80saF2ItW2Jchp66jzU7cyadDjDNzpDvb28BBrl7ckQFJ1sLKBvw2Oszl/RMZ6XwHwpY1mHXv4&#13;&#10;701eqftkmg59SL0fhQmhBGEbESLU+mZmYHFaGyLCppZgVESMXkY9xwfCox+om73DKkB1b/L4a/rI&#13;&#10;d706Eo44HBYe+09MQSVDEIhR3YzvXW18idgzxKkf2ceh6Znef+Iague/wNCvYryCwZxwytyimhSW&#13;&#10;20RUDeCvgBAjIg2yEratApWwZLMrORM4K05ZkQCknGyTAFb/TRSfrgKGebOvvnMgShDP6aEQJCFk&#13;&#10;TtBUkIiwpAwVxVoLChknveWySrjphjMMjE9s5aje1EwGcjp2AAAgAElEQVThhT73mKaa1QB8SxQe&#13;&#10;11DbiAAAYaPYXOWEhRWcrc3OInh3oiHxbEJKjJO3RWbCu5PihydueuR5gb9bwYmAp8S4btLaQSlB&#13;&#10;q6CC8EkUn24VsimeyfN5LcA5MwSAFG1d3JIA29zDTG1jRFVRa+0bPtPcOVoH4ziJ99911x10PymV&#13;&#10;x799Ge4/5JBvUw4w/5BDDjnkkN9O7oy0SCg7n6DDuTRkKX2dBfi3kHnBEmDUftHv/iVRwG6we3xu&#13;&#10;ANrq14gYoC8D0DWC9rEem2gTWrgqDQsGT0zbFnBf0zZvn9Ofr3fHwiTfe2MR0GknZtec/sj9ov8x&#13;&#10;3vWriXpZ9mW7K939h9fuNkiAMIdX0CHftuyh6rfOo1nR99/G0HuKxNKdi16le3yXSriuwMeL4MdP&#13;&#10;BZeNcbkK/vzxhr/89AmlCratYKHvsaQTKPWoppEGS4AOsHjiSlanR2uZDTsI0dIu6oDfqSPib+re&#13;&#10;+11HT8PYrxm87SPyh9qmgQx7IASlnpSdEXPLhOT7ffnVDcLxuEZUUdxfexnG8rYjvlmRfIPa9KBY&#13;&#10;okwlFCfxvhbgZVV8+Fzx6WXDp0vFZa2o4hsJvonCmbCcGIu3+bpZtJvx5isqLGlnjQ2H2Dbe9aWI&#13;&#10;jJoqR73M89lRr+Hv37qp3Eu0u/n4Tr1/NN5syxOQGd5u1h7796WieJxl059HX1PuyXppR8bWfGRT&#13;&#10;/X4B+t9CfHy0DZPe4bgasGoAqAPL5Mlolfz9i/8zELdWo33pYDAAYojCnECk666WpFa1UeG0xLLd&#13;&#10;UoRR0QBhxbFOoxoQQIa+FrZq3CXsKPYNtKCz0qFOoaN42CyEmu1rDiy2GXHKzt9OhJoSROCRqpYv&#13;&#10;Q7SiCmPbjAd+Y8K5DQ7jsLe8Adz0dSJCTgknMMAGLq+l6wOFoqq2rcugGUopg8QiehIzlrw0h5Rt&#13;&#10;U1yvFXpSJALyg3DPphOnA2PXoD5HhB28H+c+zSS2sZzA0KRYlH3d4A4xlDwPl11nywu1DV9K4MRI&#13;&#10;WpA8wncjRtUKKp1uqIqiVPFNIEKpwK1YMt+cYfOO7zo0HUEKJkUigrLrC09uLBJ1dK0yRP70Vpr1&#13;&#10;S1Pdh5I55JDfRA4w/5BDDjnkkL9TRkttRH5fO3f8MZbGOlzareVxffObyxi7DLRwZvhioCVMxN5c&#13;&#10;tZKOniORJM0WNuHNE5UKQp+BmxndIK4aEIB2yx+7E78IK38Zdn6dDdh8aMjBtgkv8SaiMOYnEOh+&#13;&#10;1bLHzmnoKyO88BWF/arfe9nuIbVHR5vQ2Nf2fTRufs9Rfcgh35RMA2AHcszbk9inv53O1XmTcDwu&#13;&#10;6Dpn24CPl4r/ohVVPuN82nBbC/6/n2/4+VOx6Ce6gUC43U74Xz88AQCezidkZlQHja5rxXXdUCUS&#13;&#10;sGacF2BJwNnpD07O8wxQo8qgRnQ+zkOP0vq+LtVp0/r0RlPLKZwOH4DB2FYGhXvqekMtFB6b3niN&#13;&#10;I5p2c9ecM6Vp2NDn6BsdvV4j0U+PIojZmXweKFUgVCFK2ITw+Wo3+enThp8+F/z8acPLtWDbNhQk&#13;&#10;FGVPt1Kh5oQLTsApvNg5PECd9kIISmz+wEqtfveAmN7bBfrg4/SiHITazQ9fs0E7PmoCrWLeeGgV&#13;&#10;GI1HYsKyJDzlaEOj3CsyWAAOlnUKvPFJ3R6yt/+oNF6nwbM+3tl+mm9YnF/2Zs7JQ2YJ4Nq/Bk2i&#13;&#10;f0GBR8YwtX0ZInvniQUqQIWNYxUDW8eNnRblw+EAIo27fnqu+saQdIDdxtloX4WNZud7AJUn6t3Z&#13;&#10;1eFpj/jP9SBTe/4UdenjMu4ZjxX3lo9biwL/P3tv3h05jmT5/gwg3SVF5FLd0zUz533/T/bememu&#13;&#10;riVjkeTuJMzeH4aNdJciIisyMisTN05ILjoXEAQNwDXDtbt8UBAhThNC3m9SLmtiXROnNXi0enIH&#13;&#10;K1kmJkZ1hyCBEJ3IF9TzU02BKU6+4kUTl2UiSFn/6udS85UuQQIhuFPSJPnqq+AG6XzxKJsPdoEV&#13;&#10;vnsjzBPEqb0bhde33bvUD1+vCG3rns2uvs18JW/Xiur2SpJLeS7NULtjwnN2xezUkOCrKTTknCYi&#13;&#10;Va5pWYtTJbGmxGVRTov66gQ1ZvWofc9Z4mWIQbIDxR+uSSDlXAdlRUa5v74abmK728DAwC+AQeYP&#13;&#10;DAwMDHwFfM6U+J/Z/9tCpCQJ66QQQh3GEvPnkiyrzIoldOS2WUfiN7JEe6ql6K6W2ZWxmTjtqPx8&#13;&#10;HmsBov/cXXo5b53LWfHd5EUqj7TX0odW7lf48isa4usM9Esh2+S1lWlP4fdXbYyV3Pr6K5ZwYOBf&#13;&#10;Hf3btSVLe0awP8Bc4ubWyaS9tXnX9lXH8qvC00XRNfF4VmI8sayJ05pYbMZi5P1ZSH994sPHZ/7j&#13;&#10;ybX2//T9W+7vIsuaeDotfHw68/R8YUlGiBMxTtzfC8cI3905q/Ljw8x3dzOHOTRqtnL5rtVcg+Kv&#13;&#10;K6b7Y4smf50pWis/rNlT87p1bWiX6VCFla21MumJl0by7R0j7SDLToFSzzk6WPvI8JKzJdc51L+l&#13;&#10;PhwhqXFZE5fkOWBOq/DToyey/c+/PfL39xeeF1gSpPWChQhhouShCbmPW9eVlJmsZK4qrQJkUrMQ&#13;&#10;cEWVYetgLSgsujUzXUlq29n7cps/Pxq/x/5xe9MPu/qkMnghBOYpcj/7qoOlSIEsqUryWG5jLwYu&#13;&#10;FMZ0s2qxvI+y+7seUNtsI4vzj85JtSf7B16G0Yhdh2zqTs1/iLkcI4CkwBo0v98gkRq9XgI9mnPN&#13;&#10;G32RSmoSX36t9p6Hsld7t7ufdUyZDy6vUJBQo641bJ9/n0OjSiwiiPqVWqT/rkKyp6A5GDRLY3ki&#13;&#10;Wsu5oubJ34MQPXlrHygiKefaIDtSs7yNS2UZIfh7FLKTRMzzaEziMjFvDpH1AeZYxugrcVWXDcr1&#13;&#10;F4r9Fuoq2iUpH57PAKwnSCtM08ybB7C50OxtnEj32lw3jLZb2dmgJpAtNVfG9dvjy8b2ZSg6/x2q&#13;&#10;PTZPFC5Rc1dSJLXyDCEfpqqEGBAUNHmZTFgNzksiBGU6TEwh1jnNHH0VlmbbZhgX82fq15Aqz7l1&#13;&#10;S79eLwMDA78MBpk/MDAwMPDtsBvYmd4YAspLEWq/MHpCiUzoh5wEEYh1gkzVvI1B2gCaMq/pRut1&#13;&#10;Et2R+SXappIPfmBZtu1SCE3MR7rr9gI9WxJ+O2r+bNLixYlJJoEqMVGu2WYlUjbXw9ryXssFdmIq&#13;&#10;z4DqXLFMIu1LSvoJvHCeMsHaTKDk1i7Up9gXb8xEBgYcexJC9hanaT7X7zOh321i4xLI7Jh0f5pY&#13;&#10;I/TFNaOfVuWUFpAVVSdxVCImcFZYVycnntZnAP72ZDwchSUpp7PruJ8zeSrRCCEh7427aPzpwYmj&#13;&#10;9UcQi7y1wBzN7XjWO3bCPdvAKyffrmI2pA7ETJRt9M6tkGdCUegn2/1kxrIo59UTIZYucsIIUYhT&#13;&#10;9ITrIoRMEBZqD7ZU9vbxOZmVkpJSHw3suVuklgIsZOkf1yfCCCzJeDqvfDgFns4Lz4vx06PnNviv&#13;&#10;n068f15IFrFMHlpSSBfmGLibA4dprlJy5+R1cUlO+GmuA49S9mjkIHPrT27Ub72vHWG0eTL7cNiX&#13;&#10;T/MqqtMp/9ic6cZGkzKG6H4LSAhEM0LIMdS1v+xp+f19FI+BZXKt2+FGXVw5dm7cS+ulO0J34NPo&#13;&#10;6/xGPZtlvtdauEMyl5UBJ2g9krys3hTUQpXcKU00qbaxF1nGsbSlXIwSJLLJRS6N/y1toTjTPKJb&#13;&#10;3G50Y1jfN9vvelv+Uw2XWslDuJZ7YeM62DSfOqRPhqJIXnbkUvzZDgo5YlxdZsgUyPI2USop7w4A&#13;&#10;4TAF5hCJMbq90jXntDUOUbDDBGFyIhq3qKe8+kXN5X5MjQVfSeE2xm3tedV6T/Osbo+6l8xyxVYF&#13;&#10;nRvY+DmkPASpqy72NkqkXaPWt2z+auPP2p/kFVeS83J0y2uKjfHEw4EpP9sUjBAiD4fI9w8TlySs&#13;&#10;mni+rCyrEYOQJmPCj6vFz86bhD+j0LWjcrHqWMjF3NTBVeUMDAz8Uhhk/sDAwMDAP4/NbPcV7Ceg&#13;&#10;O+Ljt4CQdUCjeELGMvEupL7kbeBETZ1o1RG41OiVMgjupQuC9vN/rzCFNqHrP3fRhJvJPf2kvN/+&#13;&#10;dWoy8/mdRHS+ry7adk+abMq5CQXclm2/5Z8Z6/d3XB0pG3o+f/dZ7XP35T9buIGB3x16l1gmduqr&#13;&#10;3tNPdC/4/iWSzAlYJT0bTSWorpXMLwlAVSLJ3HCKBNRylKGumHj28eckXB49Mv/d6ZEpOJGSNBPG&#13;&#10;+WKyJoru+zFYdUDcHZTDrMDK/cEJpRil2rBChnt0cxOcNi1JItt996uXzNKWzKlRrC54ISKsCim5&#13;&#10;7vPpkng6rTxfFi5LIlUiUIgxMs+R4xy4nwMPx8D9QQixnH7DELUy4iY8aUnOWFYZNEdKO7bvlP3+&#13;&#10;ILCuxuNl5S/vhHcfn3g8J569uvl4URaVLA+SkBAwlIhxN8GPD3e8vT/4vaaVv74/URpPScBJdZ6W&#13;&#10;ZLfFidLuoW9wVoi2WvQtIQZQE9W0R/PVxhp9JHMhS6lbJEuCRHdgKCyrIkFcRi9z/9crx9j8ve/z&#13;&#10;r/fK93y1vO6lO91v+5o18vtHe1fa7/4ZlahoTzbtcO17q9rnmrLWvTbTaOAa77m9Ji3nIzvArCa0&#13;&#10;BUM11LaziRyn2CdxnXzx4xFc+ic2Mr/ZtdYei09KyypRrLsO1VNg5SB87FqO10z2upPCQI1LKVgy&#13;&#10;QjQITsKvqei5u2SO68N7EvO7OdvkyWXQ5igcJ8lkviAmRDRH7QvHQ/Rkud1zOiyB1axKraVkBDU0&#13;&#10;qY9jVRCZW2wJipbgnAAi2pzM5TUpg+JXXpla58HckSGW7dy+vYTd361Oyxebla75OYZyjLTcMr0D&#13;&#10;NwZhrongAYkc4oG7Q+R4VJAzf/lpJamhFkkmEAJTTrRrKgielLyUOwCJ1l8E2aTqzt28sIvC2mAM&#13;&#10;pQcGfhkMMn9gYGBg4J9DN7b9LPmX7vsrEYZbg+RvOAoMmZwPQYiB/Dsn4JLgU1+xxndIltopxxFc&#13;&#10;BgGPAC3kfL+01nVI6Yj78r0T/k62aJXpafXQJSwsa71fqu9Pktdl0H2tYl+2l3D2jetAhO3Cg/6Y&#13;&#10;WyP4rSBPX9yymmGrvP/l6CmVOiOtxMprFZGvbrtd9yceGBgAbvjofGt+7ToZiPyym/UkZxYtKNJi&#13;&#10;5Hc/27NKnPQOALPMrHjUuicTFZIJU45yNlMkk0erORm2JpdrEYJHimeTIMGjQJ2gCqwIlyyz/PFi&#13;&#10;HJ8Wj9gk8uZu5mhURZySByWE7f0X+yXFWUCzp0If5Rnq71WNy6qk5Gc4JePptPD+6cKH54XnS+K8&#13;&#10;KGtK9JrYQQKTCHdz4E9vD/z5xzumaSJGj2pt3Kx1pStlssZ5ixPmre/KKxHoiJpCJmWCfTXhdEn8&#13;&#10;7VH5+7snlz8Sn0Zekmvdh+zwJa+euJ8Df3oz8z9/PPLjmwOIcVkgyBGAD88r755WnhdzklvBcHFs&#13;&#10;64n4ruNoBL5dG/+Om95T2/vPX0phW/3Rn68MBFqf40nqxWVByPkAknI2fwJqrqFutQcsZ9w7ya96&#13;&#10;ZW9ju36p9Mfb1We7Usp2a1dNA/8U9jXeGkhpvWJKUn/XCNmRp43U9zGIVfsC/h7Uty+vVNKurfSR&#13;&#10;9Btk+9OvbJL+f/CxravMFGejt0XFMjHfVon2JPS21Vi1EZ7vQT0gpbMxPrb1yG7w1QkHAyF0K1Zc&#13;&#10;//1Qou+jMXVk9HEWjlNgioE5NLkdkUDA7ZZKAoFogUNW59HZNeU9stxY1kBajckUSwFdDZFANKlB&#13;&#10;OkFgmsRtaWg5BDrV+lxLLSn5rbovTsgYPLGt0QJzWisxQv9+l2AYa23I5xvdM5YcJCRtZU8ytwku&#13;&#10;2VSczeZOaOAgEZGJKcD3D5G7OzivyoenEx+f3aG8Js0O41IPHsRkWYu/rDz2FWpGkR4VraUHjFCy&#13;&#10;MZjdXMGwWSU1MDDw1RA+vcvAwMDAwMDAwMDAwMDAwMDAwMDAwMDAwK+JEZk/MDAwMPArYhN39qtG&#13;&#10;Q3sMTOii7aVJ7gSPIKrRJSW5GUCOsSvayp5krOjN54gr6QLXS3T7PrLQpEXcb6LsuiirrqSfeVM3&#13;&#10;6rQLL9xLY+x2ayuKS6gtm1XGfbTN/lIl4qh8WyQTvmgVx6dg13++FHF4cwVC/7mElL108hHLODAA&#13;&#10;7GI06yvu9vP6vbHuGKu66dDJ1uToUMyQELOGcju54dGqIkYw4UIggkc3miuuu6JBWzpgNnUhySUa&#13;&#10;Mke6opgaQvAEhbjm/vuTS+LEePTEgHlfgJSSn8NCjkJ0xP7+PZTW/yz3nJM5ltwBqnBejafnhctF&#13;&#10;UQt8XBLvn0787cOZ98+JS6cjX+pvVZcZCmrcT/7Nd28OfI94ngGov7c131AkIDyy0xNKeuSltsj8&#13;&#10;HH9a7LfU+vTkrc/rytOSOK1aE1WuOTlijKXPjNwdIj++mfnzj0f+17/d8+PbGSxxvghxvgfgHx9O&#13;&#10;GM/o48LzWV1qhAgqTXe8WwVXbqpoR1+3svK9f+jXZ91ulZ9n1W23t2zODrfyv3jkcQBLrg2eo2fV&#13;&#10;crTvdWe5X/KyWQ7QmtZueYDsD5DtoWPF2VfD9Tq/beVWXXGaXRQFFSVpjvUWqUlvNa8sKrI1VYu+&#13;&#10;0wXc5kHYL8uQXaHKAy8rorbR4P3xJSK9ROWLtZUiJTI/lPfMpEZk+2V9/3JGl4lsawdaNHdfZu8f&#13;&#10;Sh4qzfkDECEE4zAJ93NkilTt+3nyKH0ffysiqa6W9RVeLceGpVCrIgaYESJCCr5qKQWIGKIemb8m&#13;&#10;cwubVw5IVKIrtnlug1yXAi1fuWztTh2290NqcBU2E4LJ5vmWujUMyf3ORtUs1E/dyqRuh2xnNJXN&#13;&#10;Ux1XF2kkt8NZ/z5AIDAHOEyeJ+H7h4njHHh8TqyrcYnKMSWS5jxg2C6KPkfj50JInr8U+aC+PW1a&#13;&#10;54jEHxj4Jhhk/sDAwMDAPwe7mmJ8Ab4NQdp0MW/MfeoEJtTlyZYHzSJtW8gLna1jGIrkji9h9sRe&#13;&#10;ElyKActak5aXVdfClIl+/o0n/BW0atIX8t9qWfxAy1I7W23KG7X/6gORza+r7d0pXNd6TzCYk0Z9&#13;&#10;OShlLRVUBvbiSdCkLK9uDpumNd3qvPx3zeF8nt4D8AqqcId8yt3xuW1ukPcDAwXSM6t1wi81f4i/&#13;&#10;cZkYyY6/TIXk44ud7UiKbA6cnNXmy6yvbzGEKV8/sKgnbE1qqIjLlqm6zZBYrx9DSV7opEZRVPbL&#13;&#10;R2DFzDgtLvyuH5Xns7A8TBxnuD8Ih3khEVlUWNWYxHg4wBy8gFHAZEJRVktECcwSQcHQTM4oCWFZ&#13;&#10;vR6ezyuPT2dOF+W0wmldeUwrf/vpzMcnYU0zphfmgzJNE5fFdYAmM0xduz7FiEpHN6mRcqcTROtj&#13;&#10;8gTzLn+DKRaEkJ0Okhmqwk9JJhBVApKUYE7TWQwswNOa+PB04fkEZp4O3nMXuKQEGJf1QgyBEAL3&#13;&#10;h8Cf30787x8O/PvDxDF6X/l2mjhGbwN3YWZd4eNzYrXVr22epLLeQyHve1juL/Z9U2s1tX3VbZ8g&#13;&#10;l654740HoPSZRtWQKEku/elccespKereIyc+dd3klvGdt+VPxbHVkftVitD6s/v1e/K0HwpsxjbW&#13;&#10;OR6kpE0dfdvPwSfHudaeWc2HZMaanKBPZswEHwthqHpOjDKmvG6i7dkX+7eXOGu7+pNNZXPWzPdX&#13;&#10;TZDkGusaBSSg9f3q5H0gJ5YVQrGbmaRdtWn6a5YpExFSyQmS76q+N5nc1zr4Du4UMJfNsZgdpLqi&#13;&#10;GlnVSAiHIG7D/AqEEJEwEUNimiIhglnKjpCArkJaEicT1pzMdknuPClyliIumXkQQYJiAVg8wXip&#13;&#10;9GOcOISJ+ykQCZS0uCH7YFTAmLIdyX1eZyMqz29wEO8JQ/DOrCQ0Jt8VCBYCTTez9VWFkXfz4rk3&#13;&#10;/FqdhcnPGlU0X2vNzygpBGuJgOd5gTQRw8whJI5BOYYJCXBKK3JWpmlmzozgHHzMvSbL5wskzPsO&#13;&#10;K32Kl0Ol6OwbJqmzKs3RU/4PDAz8Mhhk/sDAwMDA7x59pEmb2Ob//RBUyJGLJRFuIEqo+Q5FNrvn&#13;&#10;A9oErmrui0+6VKyKJhcyQfMpggRCyPqkkqP7y8SgFXx3wW8Ln9z5/RUnQiHq9gP0XlvVNnV6i2no&#13;&#10;eYyiHUuO/urJwS+dBmSy5UaVfdaZ+uOuDtjTNQMDfxzcJJr2UYrlt/Wm1drxsiNVd2Tmzj/4SmGo&#13;&#10;DGZ93WX79eavmgOkL3B0Im0tkffKmjwq826+IBJ4nGCxxLK6IvTbY2SKwpyZjxJIKRKc/DZPcCrg&#13;&#10;RLNz6JwW+HB24vv948LHxzOrKnGaCXFCljWvaVidwJlzknVnwwA4WSBIJEyBaQ5MMTuAi9O5EtxU&#13;&#10;kjvl7JSS6704kQsftE2AWx6JZYIooJqT8ib4+JT4+Kycl5VFk+trV0dNTkopRpTA3UF4ez/x9u2B&#13;&#10;Nw8zh2NgivnCJhyyY2U6LcSYsg5261c2zljZle8V+3ttsj+v/7C8b0nuXjaW7dc5WG6cobuUmff9&#13;&#10;ol54EScVa66IHXlr/YHd9zdvo/nTXr7Nl2771x1O/O4hoRsgds/WzIlwz/uRnWaZaLbOedNGGK+0&#13;&#10;8VttobvghlA118FHneb3iPtAkC55dHmLpbU7CUJQOieDNd65HmXZyeBtvJOE9/OFssq12QgniQvh&#13;&#10;bpl0d6egmGU3RyTMOTI/lhwcCYtZQz6/amrCkuB0Mc4X5WlJ9dxrcmdvUsVUiSEwzZHjIVYyXiTk&#13;&#10;oJv2zpWk2osauiiottW5U3jdDOy39UT//imZYaSrZ1cLUg6S7atcIuRzjbtDA0HN9e1Le2orKHxl&#13;&#10;g4gwRSGpMEXvOwIKlliScl4Wnk+5z4iujV8SN6ek9dxqhZzPdq13avSGaUTlDwx8Mwwyf2BgYGDg&#13;&#10;D4Yyy+oGzbBJ7lSW8saQiX2kDvYF6Q5tS1D9t1V5HidQytLllszWLC9plpxsMP8uBFi32HlLaG/G&#13;&#10;x99osGwdYUMZyLdB/I25ZJ7MdayBlAktG/5P8sRJsLZ/mQd3joErpu7zir2dQH1mdcnuj005Bgb+&#13;&#10;0OjfKrneVCzES8Si7PdnS6Bu9SSu0BNcZo3SaBRCu7BUx0HvFNyywibRJRqyYV4ziWOWEM6cVgOJ&#13;&#10;LCmRUuJuhj//cOTtw6HehEf8Z1+BBI9QNHfXqkFKxvmkvHtO/PWjkzfvHhdO55XjBD98L7x9mJlE&#13;&#10;SItxSSdOyQhhIoqQLuZLu4AUokeXBnh7J7y9E44TmCrr4v3JmpRkUmvF8MjSKfjvaEXaohBxpaK6&#13;&#10;umUlmXBJwvN55emkPF1W/vbuwvvHxDklkhkW2qq1GDwxb8ATE789eMLF7x8m7o5CjFrtqRms2bCu&#13;&#10;mnKSX+2ubxj6ulNHOodJZ9x3vP9NvMpnF7mnTWl65/r1ua62F2LWyNG0rVT7fqiPiK43sPmwO0Ca&#13;&#10;s8t2+9Tu9+VC0TsQBr4+6thtV/Vl3GRmrHUlYpHZoY1xysO5oVZm9X3dnnuP/ePXvJLSTEiqBC1j&#13;&#10;Vi2FdsI6lHGrFygEIRWHgJJtWytLcUCUWA0hj23rOV3GqyRjDeIOjCUnXF2TcVk98fWUPEp/Tca6&#13;&#10;TuhdzNUQOURv80pA83jazB2Vp0V5f1p5fF75eNG2ckBz/WrCNDFPE0cCIWp2aroblG7lrdtyL88l&#13;&#10;KWlR1jUxhcAhCvcCczR4KQEu1+93kd/cWCbzucDVs6zj387+dI2pJ+jL6h3r6iIlT6oMVtTPCEF9&#13;&#10;HUBeIabmjt9pyoT+6k6Ry6I8i69QSzE/MxGSejL5pO440A1P34yRdEW1MrKv7X5gYOCXxCDzBwYG&#13;&#10;BgZ+/8iEURsbd8NMK4P5QuQXzXyfU4UWf9L9rCeuLHWblBWSul6605xkO+K/MfGWPKHaTQE2l/xW&#13;&#10;2BQvF6ZEBUEjIzaRhHVO2u9T9Fa3dxNzJH4Qj/xJNUqt3fnnEDS3Cv5zJxG3+fufVYqBgd8NtmSS&#13;&#10;1FeicPA9r/oyJ/8qlfoFhZGtdciO0+ZjKJrO1jNNO4606cH7/XlU/Wk1fnpaeb4kFptQVQKJ7x8C&#13;&#10;PzzMHs2fyWdTdRkIJMujFbbDI0NPy8q7J/jvdyf+8t7JkucFpiC8uQ98fx/505uA3d8xx0wiPS2o&#13;&#10;xbxSIGFZcuLhELmbhLcH+PMPM3/+4Y4f3hyYYySticc18fS88rwYlMj3INwdhLtDYJo8In4KuOY0&#13;&#10;HrUqIiCxPhdTWFfj8bTy7vHMh6eVp0vg3VPitBZHSuyIKpdmuD8EjjFwmALfHYU/Pcx8dwwco+Kq&#13;&#10;RAFTJ5yen84AnE5nlvWM6traRn5O26j1rt0UD01udz2h/zkW+mbre4HhviJm89+23ePKCVz1Nwqx&#13;&#10;L3tN6TKi2Lqiiou8f5f2TvBbZbzRtbLts77hoOEPjCsZJdjI2gvUVYjt0Ui3b2kB1km4dI4YdiOR&#13;&#10;Vxq8dG9OjWbHEC1lKmM3IXbOA4Ecue/veo3KTlB9bj1LK9uxbhm+ufSkB8RACVgxl8KRwKrGkpzg&#13;&#10;NzFQYVEjmdaVRTEKhzkwTUbMOVNKEMi6GqeL8vF55f3TwtNiaNJakBiC9wEmkEBWiIvLhwUR1AIW&#13;&#10;fAxablyCE9tJEqdl5XxxMv/tMSBE5ABTjGzfK+v6I/9TAtWhvH9QVQ5y8/Bqx9VXa+6/fEvI9UF3&#13;&#10;JkTQ5E7jlHzsHLLuv9ef56DB4JyUx1Pi6ZKd1pJXfxExAktq4/WoeWUxbq+T9WS+dPfQl38bhLTP&#13;&#10;M/LN8DmXG0P5gd8RBpk/MDAwMPC7Rz+Z2nK0jZAIoY9OynIv3Sy5TML2Ca980mMUrfgyeypJzG7T&#13;&#10;DD5IL9Fa1o17xWo63W15d4X/NuPRNjL25bv7JFe7vevEdEv294u6i8xGjMI8TRzmiWTKsqzosvoK&#13;&#10;hiLn87Pu8iXC8NNE4jbx127f4hAaE4GBgatX01hOxC4AACAASURBVHZz9+q+3EUgbt7C3sn5ycs1&#13;&#10;ia+e9O0dqf27GZrLkarF0zMuWe+9ppkVlytICqeLsizKqq77PEdjXYWUnIwq2swSDIv5OuLSDYKT&#13;&#10;UUtKPJ0Tf380/vv9ib99uOSCzfzpzYE3x5k3h8D9pAQJfDy4TE26GJccWhrEONw5M/PdnfFwiPxw&#13;&#10;H/nz90f+7e2B+0PEMgn2jyflb+/P/PRxwbJm8sMh8v194O3DxGGOHKbIcY7cHwJzDJnI6pk5wCbM&#13;&#10;lJQSl4tyXhLnVVlUsegyGII5sZefbRTlbo68vQvcHyPfzTPfHWcOQXKiR8lsXulH/FJTFA6TS/AE&#13;&#10;pCxC2LWSPXX0CrMNX9dAW++65mb/+3KvUtrV/lCp7aX1k+VzcSz5EdU5Btd9b/fobm7vynBVrNGH&#13;&#10;fVt0ds4ys97aVBcl0ePqGXWk8avPsFi9zklAGZa2VVCVzC9Efm6ogSwFKWQCtyRu7sapyNZJIeVH&#13;&#10;a7tXpbI8hs52Y9WcT8p8hY5IIBCxZEjOExLPRpwEFcFITApzAEM5L8b5kjgvymVRllUrmR+CeKBI&#13;&#10;DJ6A2IzLsqJmTAIxxOp0K85SzfslFdZFef+08nRaOUwTgcDDQWhLJrpxrl1taY+ne397u7Qlwetp&#13;&#10;WrQ9bZzcJyavXpK+3jHXsTd3TMxTYJ79+xhBZGZJiQ+nhf/7jzP/+Y8T758XVlVEAjHG7NzwY5Zk&#13;&#10;+Tu315rnKSUqv4YqWTeqN7IDxjb3/auYmWHbBv5gGGT+wMDAwMDvHtvo8IJG3IMPhCuR70dhSNW4&#13;&#10;r5SC7YfuYJqjMmm6nsh2qWkfidOcANvySP+lb9rmus1s8u350i8fAVMj8WsNba/exxfuo9Rqctt8&#13;&#10;Q5NMzIeJu+OB5bKgSTsCfyPU84V46agvPVsrwSvqHwMDfwzs3wHZb96xGjfQEx1f45XqVwLsOVzd&#13;&#10;7sm1/c90Vwk3NV+DVWy+KSRLmUR1kv+yGqcFnpai6QyXU/KkgyFmaTYn5p4v8O4J/vL+wt8/Xvjw&#13;&#10;vABwPAqJmdXgtBjTs7KkE+8eLzyeVp7PK6tG5kk43s08vPGp2r/dwXcPd3x/N/P2bmIKTT8agYsK&#13;&#10;H06J//5wZk1+o28Okedl4uNFmedIEHg4Tvz4ZubHh4n7OeSEuK3TEQnEEDlMxt1hZklwMYWQPPE5&#13;&#10;4iSYdXHl6vY9CBymyN3dgWmaQEKVMQqeTRMJwncPD/6MZOYpRf7+mPhwurBqkwWpjuFCqNeo5db3&#13;&#10;WNcIbN8APoFbe99ul7JZ1HH7XLcY9e11TBv5VST52u6bntJ/1k5e2vlu3uKNjS+RvaMf+8Vxs+rz&#13;&#10;YxQRAjlH0Cus/Cfl/V5t6tL97C7fjUn7kzgRnJOxBiD4Skkst9lC4tu2rD2Zv7l2Gfeaug3N722Q&#13;&#10;vDIn2wMnh/NnDCyhRZ89lfYeXT7MQFMOAIle9iUZp8UTvooEpmBYTm4VRIjRE3ErkLKc13lJzFFy&#13;&#10;slcDMabgjoNjDKxJMZlZk3G+rDyfFtIMD4eJRMAkNmmy/pZ3VWBX3zUS3goJbiWzbSbJS+R7R4iL&#13;&#10;NFEfs9zJWZuzlBOIWK6byOEgNZltDC6Ts6zK3z6c+P/++sT//enC42VFgEM8ECcqaV+fS5brKdcp&#13;&#10;jpziAqqyaF1bsjI36m5++A0HBn55DDJ/YGBgYOCPiU1YUUZm2E18UFujYyiEUSaaOyKrTtZrdI1R&#13;&#10;aGlog/Stnqflc/VpyLYkvU/hG5vf8S0vEgdfHWVOZZs/W6k3WsubHy0isZNAMNkKC5h6BGhKPpHz&#13;&#10;6u3Iiy+aCnzteuju7WuxjwMD/6LYx9BvKaPOMO0TUFdn5M54Fe3fKwmyF140IztMXwpile5aZJI6&#13;&#10;b786pdSEjNuz1E4BQ5CsSaEG59V4/5w4fFh4XrIDOMCH04llUQQn4GNQJAbOq/D+8cJf3y+eODYn&#13;&#10;spVkfHi6IJp4fJ45zhPnJfHhfOHvzytnVTCYiDnC1EmfOAfCdCAROS3eGdwdhWkSwhQ5RkXwyEqX&#13;&#10;2nESbFHj/Umz3MLKm0Pg+fsD2D3h7YG7qci6FZJcmWLg/hDQhwMSIhe98JMtpKSZRHepDM3HXBI8&#13;&#10;nxKzwBSVh6NyUeOcpMowhWRIdDpozv3G/WHizd2Ru8OJGJZN31D61sJh9bIh7ZFtifz+u08SSTvy&#13;&#10;v6qf1EIURpPatPpmtOn76bvCrh1WDr4/l223bUuxjWzuI7pfu5daok/sOJi1b4T2bIs8mWR99oCA&#13;&#10;aFvpWY+x1ohs+80XXbY73f4KJZ/TdszrbLKqIlmeqzg+Gy/r49C+NZbTSFmRKn6cB9+Xe1dMnY52&#13;&#10;f4E4mZ8J/+IQCCH4mFiNYM23ta7K42llUTiF1ZO3Tu4QVDUui0v1QGCeermfQkIryZRVXfbMh+D+&#13;&#10;bNQSamvWwYc3hwmT0OyMKWquw6+qJFVWFQ4bqZta1c1elTql5dIKmz6ujP9DfUhGTohs/UpdlwMK&#13;&#10;3fWKk6TWd3agxig52S1eR/kxBvH7XteVD88X/vZ+4d2TogL3k3CMgRDdubTmfLw1yW39waatluj8&#13;&#10;fRut5vRXX7r6Odcfg/mB3w8GmT8wMDAw8AfAPiqTbgR+PalXBUJH5ncRMi+NAwUf9JYEuUXz0gxM&#13;&#10;tYtIygnFKr1lbb8NY7+/YCb/vymzbJviXBMaIW+/5WUokTn7qMo2WVqWC1giLYl1Vb83iZXo+/Z4&#13;&#10;pV5/7TnKwMCviA25UzcWE9q917z2FrX02T/LipUCdMyIIZlQ6shVe4ks7U/lEajSExUAIlW2QKKv&#13;&#10;tFoNnhflp8cLqsZP06me5eNl4XxOYCGT+Sthiiwa+fi0sqxO7Jt4D7Io/PR44cOjMoWJKU6oTFx0&#13;&#10;5ZycaJlwx2ZahEu+1DuBZYWPCHfR+O4+8sN3Rx7uD6gpdxEOwQihWePLqqSkgKIkoiSeJyOS+O4u&#13;&#10;8vY4cYiROQQn+YBVF6IIh1lQm1hNODwnQNBkqK2+ckFCZasvi2dgFFNP3hs/onoEPXAIglnyKNjJ&#13;&#10;pR/eBJ9+qkSCmCea3/QN1pHqu5VoPSvWP/NbTWXfh7zQr2zS3G6+3uVd6LZ7A+mcWntPAts22d4f&#13;&#10;ubpUI8f6NpsJwHLg5/SHdTzz2pv1LccPfyxsiHnrt3p9h9z+SriC7drwrafy2U9Lbp2jtV0RV7qK&#13;&#10;QapjAXKuohxIUcaoUPj+jpTuyivd/xjLyLhEbXdssBQ73L53wt+/C/lCrvEuRAJTjMQi+o6xJmV5&#13;&#10;uvCEZTI/EGKATM6rCpgQJ6oNExE/LjUiPxnMcYaQpX3WRDJt7osQmKaZ+ej9yfE4s6owTzPzYfJr&#13;&#10;1o5r86TbveP3rVg+b5Ps7Nf7ttdZKmletpUVC2aGhNK3tm2qQgj5uWSHSCHzPd/XdsA+SZd8WIVk&#13;&#10;seYFiygxeP6CrbNhm9tBczsodmrbavu5T/t7YGDg22CQ+QMDAwMDfwAY3TwFyTS0dLq/FkDFPwR8&#13;&#10;WS+mWMiThODk9TZCtRHtHl3jCRGRgBokhaSao4JKAUKeOHm0j+uR+hnKALpOlmp0qV8DfLmyfiOi&#13;&#10;WzLx0Behv7Jl3eniLCkTxDapAZHokxVV6uwDUAtcVFgWI1j0CF1RxLTNYEuU/q8e7TMw8MfG1SuY&#13;&#10;iQ3LpI/zM7117FgkaGRG0Swp73gha3ti9BNoeXgl26Rt4RpnK1Wa3Kp8i+8TLGFAakflHVM9iXiH&#13;&#10;4P2BwkdVni9LJZtCCJwWz49ipnCGIkJtumQCRivJBKCrksxYEEQSsiqQMgcbiLmMCeF5NZYsaXA+&#13;&#10;K3+PCgKHCP/x3T02RYhCFJcAWp1lb72SKqspimAykQLMZqwYCfNoWSna1bkOJbKqsSYnpRBDIr4C&#13;&#10;IIKdg0uFqDZSWoyzgS5w+nghKZyXwCkF5hBI60paEyEI0xy5O3j+gBCPPJ3hvLiTwEyd1NeIBbuS&#13;&#10;aqvtp2s+m8fXtw2u28WeqC+/t66o3bGFdOy+tULJ5VUo0p+u7Fcc88UT0RGo3alrCYzWf5bD6wq+&#13;&#10;fA6RwDX2F/7U+zOotl8KQaSt8OhaVPWvBE8o68myW1uGNubrj4UveFrW/ZLyHrRVpGWoK3hi7EL6&#13;&#10;qvho2IlvxZXrC/kvJC1BFm5nSqkCggQ80azkk5e1OjnxrJmx5iPSeiHGiYSxao4ol8QPb+95M0/M&#13;&#10;sycan8NEDN7On9eF98/Ch6fJnZJTIpKIKRDXiWiBhLLYmSCHGpGOKZqMVYU1GQHhOGWnZXRyekmG&#13;&#10;mnDMh8wCb2Z4czexXBJ2N3EnggTXy48othopzPWZuCxn9552T63Jc3rdl35G8/9AovSPSk4ybApY&#13;&#10;Thpc7FJe0Wv+nKJ0ObWC1HF1rMmGNa9AyHOaGCEeidMZCY8kWzGbWSzwlFbCxR0u1rcfOvtDWyfV&#13;&#10;7Nq+6W1nRf/0aL29CDfO+PobUXJ7Sf8u1iCpIlH02S6ygYHfPAaZPzAwMDDwh8Q+GqpMzuvgNRNC&#13;&#10;pqA5K5hz+ruhq5SoFU9SZYZPPIyWOEzbGLgllOrJikJ8tciXRhz8erAX/3hh/zpr7WcGhbnYx4xZ&#13;&#10;kzKyMvAuy7vrKBwbA++BgX8Z9BagBnd2kMx8NnPQHJhU6ZtPT9gr997t3UukfMpiNPtfWODdN5mr&#13;&#10;7VdMeSRoYl27CNBKerR7yIXMxELYlrH/XWx9JnFqMQoDmKUnAM5pheCSOMdJuJ8CH59mpjAxB+X5&#13;&#10;4pITtk39292OMhGZw8wcD4QwueyFZSq5SCoQWNbEZU0syaUsUvKCRgmEQCX4inayFzWBJUwT/1DP&#13;&#10;B/B8WolB0DW5jEcQ4hQ45gSNIVw4L8K7xwvn1TLh9TNt/c3+SW58Jd0nac6kV06zpVZ3exvYVZm7&#13;&#10;I/ZM/419Xix6eTZCjdAd+A2jvnDVM9lWDWUpG6BK1JRo5+sne8VmsmlD+2Z469CrJpkDTtRQ0Srf&#13;&#10;4hHdRlB33glFQqflj6q+iNAcsyXWIoj7L33/nKa1OFnNCGX1jrptrwErAvMUOM4T/8+/PXA4GgFl&#13;&#10;jnON9v94viA/nTidT6TFSGt+V6M7YxX1cSSGntcqQ1/WAERxGbIYXGs/hoDqSkoJMZhCYMoLC0JO&#13;&#10;FHAIQpgjghCjj1FjaJI5fY/T29cXn16eRJQyBdyZM4VM9FtrC8FC9X+Xmq/rGcTvY4pb2R4LkuV4&#13;&#10;gj+LbvYgCGLKHII7M6IQUExd1jKRSEUmKZ+xrQzoe6TPJ9O/Kuqlv+Sa1zZfsv3cSKG9iP3McGDg&#13;&#10;t41B5g8MDAwM/CFwe/5jlQFSyzRI1kgW8oC2RDkFPFI+tIG0iBX+vf7XkjSsEPnmkTg12ZeWKH5r&#13;&#10;A+fyvW0nCK8TC98Ar11sV6EtYGd7UB0ay2aK48nVioZ+mcQEnyaWiKCSKG4koB0Y+I2im/tWjt2s&#13;&#10;Iz72u7XJdk+NWLG5Nyx1WSG0P1e+bP3xuploJDvd5P62taI6aethFDIK+vS6FkIlyholsjvvjQjz&#13;&#10;uk8hxaXIWbT+yBJopriThWoLYwicVnj/vDhJH5WfHo2ni+YksptbzZ9djzpIACLnC3x4WllX9YSX&#13;&#10;uYSLBi6XhWVNJHNpn6fTymXJySlNKgnVbLvXr2svK882s6jxfFkJQnVISIAQFdNLfiILS4LTolyU&#13;&#10;msASbJsTlk0zu6rLPRnfnsFrLUJeJOPKhTb+nfpwpXZ2dTHDzmv1aTrINvvd+LAtCDb6wH8J9G6f&#13;&#10;yuYDRcJGCaEwzsUbeW31ql16zYHzEqFfzFYnKVXHp9mhsNYT+OoikUxmJyfng5Qo74CJZrsjTcaG&#13;&#10;Qjg3Qj8UUjkU8ruQ+F4sTSvL6mM6RZhEmKfA3SHypwd482ZmjjDLRIhOT31chGVdefxokIRzCqQk&#13;&#10;rm0/GUH8fmyhOg28/txBMUVhmoInwxWPYk9ZBz8gHGLg4ejP4+E4cTwEIkYIIFNETTldEmlNrDGg&#13;&#10;U9jY1L5L2Twa8dVaxbZ7svDsYAhugw/iq72S5SS+oUXzI55Q3SxVGbgYfEXFHEMVt1QzyOcLZV5i&#13;&#10;O3OinsFrEjiIMYmvzFKFRZPnUtn1rU233wuzub2bHdxXRm/EX3Nc3YC8UL5t8EB5N/f7ftPZ1cDA&#13;&#10;V8Gt9XoDAwMDAwMDAwMDAwMDAwMDAwMDAwMDA78hjMj8gYGBgYE/DG7FOfUxkyUaPJSgKTy6r0QJ&#13;&#10;loipojfqkUmuvSkGpuJLftU18Yt0jHaRLlmYoEbwlwjHJufg5bhe4toV6puhD5HpcHO56r5g27CX&#13;&#10;XsMS2r0COWGYtOh9AdMcqTsiEgcGflO4FSV8FUDXFj1tUGR0fH+rP33DNgK/WpBdIN3me7lxAPvC&#13;&#10;XB3lNmZbMNrpvIza2a56UAt4vXFWubKYLVeLbffdlLvEzkrbbn6dXtPf+6bAaoGnC/z1/YV3j4qI&#13;&#10;clqFx7NL4zStYLLOuiBmJEssKnw8L8h75fEcOU6h6j4DLKuxJM3XiiQzPj4vfHheeb4oSbuo/Gqv&#13;&#10;u/SOAqtG0qIsq3aySq7xLApp9VgyzblkXMUn1HqQrCp9C1dtbPsA6jbZbXypd9pj07b7MM99o7ft&#13;&#10;bk0GpxSqE1DZNOsuKv+qbcj1pldLO/DbQrFqvRRjs4xNu3uztf2sNqjP4/ACXowmlmx77ca7kqWs&#13;&#10;VFnytaZpIgTXYg/RZbSm6NHsppI1JrMAVmeHu3S25PWUCFKT7JaIf11KZLmwtNhzyGM+zzCizFPg&#13;&#10;fg5MCFPMx8TI+YcDy+Wev8SV90/K8+K9xzQJhxnCGknqCcilyADl/Euukek2aSmrEpJiJkwh8OY4&#13;&#10;8e/fHQD49+9nvn+YmgU39dUEy4KZcpgOmMy55MXAlrvpbLv4sfXpS0k8XOouIBI4REFzbhIRX9Ek&#13;&#10;OTeBBE8KbCZI1g6KEabo20O5pJR7zWNls83KAQNMgq8MsMQcPXeAacj9UkRsm+kGmtROfdjVkrWf&#13;&#10;tmmgL8wTvhjdXOdnz3NKwWy7rZbXhjkd+F1hkPkDAwMDA797+FRjOzrsKXLfIJ6Ele0w0CUCyiRh&#13;&#10;O0kqSXRTHcz6YDqVpLZ58NgPjotAg1kmejpCoiSi2g9Ft/fyrReD3hiol01fsOTWrhiwTvezEB9V&#13;&#10;AuO1GhgYGPj2uDVh372jnXEyzPWiZbvnPkVuJSUy+S8dG7GlEK5LckXy74sj/bfNRveFvUXMI0Xu&#13;&#10;y8mnIqJTS7NJVNoTVHRcbqdcv6+67BWWfd3UfuKabYjm+tCmwpqEx/PK89lQSxjqJL8aSUM7Pmth&#13;&#10;iAiixiqJ5wTpSfl4csmGKUaKtBnAuq4u3yD+nQGn88rTJXFJ3rc559SI5z4BpHM/CpZY0UxmxexU&#13;&#10;cHJNNQtFJPVdS2ZO8wTo+6fU11EP63/35Ppuf6vkUNtamua11NIN9M+7/muFu9mGXnlX9uWt20eX&#13;&#10;96+Nnkfc+Bg910XVmg95nJduy2/BvnnsiMkXify2rc+xUJ2H2RQpdXBKMIh4cmsxl2uZYiBEISGE&#13;&#10;4MlsETYyO+Vavb/L7ROoGEE037mPeF1+B2IUxAS1xKrK+bLw9+cIB+W8wlHgvuTUmOHtw4H/+JNw&#13;&#10;0UdWXTgvK5YgErmfZ45RkBS5oM1xKn4N0xxYA6zmyXDX5ME6D5Pww8PMn3+8B+B/fDfx5uBJZosE&#13;&#10;pAfb5HwmIRBitmFXkFwXzZlQtoeAJ0yXQvt7boGY8594AFEiSA5qEXeIlLwFpc5jdOmjUO1W7zhu&#13;&#10;sp6+sZXDJGIkphh5uDtwdzDOJ2U1l/IR1xStZfZ+u2tJG0NseZ60//Jr47WxxutMfHOsbjuEbz9v&#13;&#10;Ghj4Nhhk/sDAwMDAHwKCvDL1yVTNLjK0zHkMZ95DCPTBRU5CtEGwpvzbXAuzj5BsZH43qa8fc9R6&#13;&#10;mRDlgXJLQpUL+quEqb9wzVdHxi+Vsx20TUblExHJs81Chg0MDPw24NPr6wl14Z7719mg5hK5hRbh&#13;&#10;2R3YTbirXnrRrc8Ri5urf7EpbOfZ3FT/PcWfWPTUQ9ut3o/tjrhxqhsa+b0GfIncrZSFUG2/aPZs&#13;&#10;9M5SPLqz5F9RNZZMqicElUAs+UXCPio4fxJQgUtSlqR4+pdAEN2Q+ZpWFEGC5e+MVZU1CYmA6tKd&#13;&#10;+8YTFgHUtaJzpXliTcWSAkqyPP00rZrQfS0Kkh0KN/Ig9EL1L/E7u+1S+vC+mMVptNMW359oO27Y&#13;&#10;On8qj3klmr0vUnYcbS7y+mhk4PeGTIgHJ3M9Ea3k9i/VPMF+6LMj8ssv23y4geZ0K45Iy4RscyvU&#13;&#10;PQk44T5l0t1XRYrr0uf3ZGO386eSP1Vxh2FJjG3mjoCUGfaYk80awqKQElxW4+Np5f/848z7c+Ju&#13;&#10;Et5OMz++cTb/4SFgIsxx4ruHmdNFeT4l1nUlmnAXIUyBSZV3q3JZCtHu15qCE+BJAml1kleTIlGY&#13;&#10;J3i4C7y98wy4h0mwlNA4QUk2OwXuDhMIHCbXqi9EequHnV3JjoRcDIIJEasdgOUKc+1+qrNAsBrB&#13;&#10;H3JkvuQVE+RnE8ozKJw9Vu1Xc6hubYeaEUV4uJv54c2Rn54SH88nFjWYJsqZ+lUXFsqcpcxtdu3v&#13;&#10;mw/N/8kL7qtlmNmB3xEGmT8wMDAw8IdFtxCeuqx/E01aJuDm8TiaIzXLwDfzCWYQzUjqVH0l832v&#13;&#10;XUIpawd2A2nrHAeN0OdqHPttx9G3RruvleDTJP523+zBqIT+9RnGeHtg4DeAbkJc39jKcsuVH/Tq&#13;&#10;oA1ukCDlpzVpLSnn7wjXSnzRkUovcFpbB0S3rWNVO7q7/dYtV9ZRsZ3dJovBSCNvK2m8TUZ4JUtk&#13;&#10;uWfpw8O7uqrHdsclk5pI3RMjZgoo10WygJgS1Vxigkb+F1kGUXdYa/47AfmsTeItl9lKws58EwlQ&#13;&#10;PHmky4BsHSPulHCSUFVrPwaFsPTzmSUnB/Go4HK075Hld4pjw5xQrAXra8mML0n91prIdr2H5XKX&#13;&#10;pOsbWO/AuW7gzTfUM/yyOX/p4zb9/83SDfxeILsXvo4zTYiSo7RlY3FeO9vmo3Sfi4xjucr2mDaY&#13;&#10;quRzebe7PVUNJTlZHIUYQpWE0WBIANHNXdC9GCS1Gi1er5HlI4N4lD54ot055rHuCikJixqPl8Rp&#13;&#10;Ud4/n5lFeHu84/Hs9uvtM8yHgNnEJIGH44Hv3wqXS+DNMfDd3cxhFpZDQj8IjynLAQX47v7I/eQE&#13;&#10;+GmF96cVsYBYYD4E7u8iUzRS8nTA50tEJHJkJUhgisL9MTJnGbLjJEykjc1r9mJP6Jfx/I2VF3kl&#13;&#10;VzJIqqSkVQ4tSn4GIr6CQdwhUs5ZxenyeT3RfF+CLFVZTaZH7McgvDlGfnxz5P0p8bwkeF5Ipu60&#13;&#10;DUKMre2Y+VTHNDseaP3Jrfv9evZr29bbZV5zWm1xey/rVqrIKzt//nUGBn4rGGT+wMDAwMAfFNb9&#13;&#10;JAdD9rOlNlCvEYZ5rBe6XUxA1TXzVS1TFh4Rox1hX/VQA3VGVcimFonvE6Yt+b8tza+LHTG25TBe&#13;&#10;2P91ej4rOlDW7hYqbOPvGBgY+JWxZfO3i4QKMd1Nhl+ZF7dI5j0J0hnGchLJpEXHmG9sY+8T3Jyr&#13;&#10;OAa28ZMu52NgRRahUK+u+ozR2eN2ie3dNmLfzVYf57qtg32/0mx7RyobsJEGkCzz0C6eLOaVYEbw&#13;&#10;XqJzVBjK1JW5I+YNLPjdhRSyc8Hv2/s1zVJBJZvLRJF78/MWItIlK5ocA1x1UmSHrMRum7R7rFft&#13;&#10;+15pZS15VdR1pOmI/MYjNYJf2uFbbLnMvlY3ZS1R981p3zejQuDnShRaxG1/lkKodn6l/srteXwG&#13;&#10;UdSffvR7/3rY26Vum5U2lF+HfphpRWOsviQbhvaGH8n33UhE7dtmbq8tBl/ydXZkvuX8TVLkX1wv&#13;&#10;X4C05kj3Yos6h185y6qaV/iE8qZ3Ji0z+nhkvkR/z2JecaUGywoXXTivRjC4nIXl4gT7++PC/d3M&#13;&#10;PN9xF4QpRN7cR47zzNtj4Ps3B+6PuHyOzswlin2a+Pcf3vLdfURQ3j1f4L3yUYUYJo73Mw/3EyEY&#13;&#10;58sZgFM8EucDB12QImkTIsfZpXImjIiyXj30a7iEZpHQyZ/zCgXNCUcsTtWKQyejE6RG6F+ng7Eq&#13;&#10;z+nn1JyboDQq2zQUX3FhSHCN/rd3E396e8/zKiR74ul8QZF67XIhzcpCJl1GBPP+eWvyv64T8moO&#13;&#10;sZkDfOa1XrSb/Vzk1ryku+jAwL8QBpk/MDAwMPC7x+3x3Y5URj1S0QTRNgWqhINlDegdJaD1VIZJ&#13;&#10;yAlwLZP5HalTRqraztpK0v0dwFSyTAFZa9gHuuW8v95wczel/GRBbkTD7L7f8n9d1NMgMwYGfjMo&#13;&#10;dqiiJ9y7j00FRSqhvjnM9Ia2cPmuJ/qhSBPsc540Lf6tV6E/WzUru+jInhxwsrxRyiWJYLtntlJn&#13;&#10;pZD1Y15FUCPPy7U7SyY9gb+D+EVUi7OiKEwDhK3mvzj1UxLG9lcSwaUc8s990l1Vp65DsErKtAJk&#13;&#10;14DF7pyVLnRpiizhELBNCssrZC7JbM0EZHkK2VFrfl9By/Pvbo/Gm3tVeHmcBAutr5HWRoqTvdVn&#13;&#10;12dLi/yX/J2ZJzXuV0+0iNdbDoq8X9i3/SJL0dfjdWWUlXZUv8QnOszR5/1Lo1mSnV2qzjOXnZEg&#13;&#10;zfcp1w/dOqPjRzrRXqnIPDa8smt0Y8O+ae6cpL20lWIkhIhgEpAQ8koez2cR8P8+li3kfvB3SQ2x&#13;&#10;4Gt7gnqCaxHUBElup0NOZpuCZvtmmCTmCOuKS2+FA2lNEIyLJT6sfsyzCvNFmacz93eB+8PEMay8&#13;&#10;vYO3D3d8dzfz48MB0sTMhac3XrwYIz+88eh9ZGKOsFwu6LLyNkTuDpG3h5ljJDsy8dVEthaDgAhM&#13;&#10;wYAE5rYjScg1XJ60L+EyywI8gWyF/VvTYvul2mTLJxczpiAEQnZe5kS5YkgoNipW25TUbWFbQeQR&#13;&#10;94i6oRMwVURiTZpraliIaHI5H0srIV24j/DmeGBN5JVWbPrkEDwPWMpyaSE3HcvpilsdlHZk9bty&#13;&#10;DintOLff+kpc2UGrGdUtfMI+7g+9hVvj43kmiAAAIABJREFUki8+ycDAvw4GmT8wMDAwMECetlv7&#13;&#10;fP3TqmxB2U+kfDYfyFsjpPacQD+32pMGVkhtoMuc69/18hKMYejAwMBvH330ZsHedlmOju/33RP8&#13;&#10;2wNeONHu6+22Lcn+2qlqAOAXkKob8n9zTXm5UHnvSsD1rDaUQPAtWWe6O1eOKrdCFl/dydWlS67e&#13;&#10;fsWB92zNWbK5h/pc2vk+q//pSfXyyXZ/A2Zdv/c10HRvdtcvRdh2ymYtyXE7YldrN9qx7bbfuoda&#13;&#10;Y4Og/wPi2klZnD/uuNMuejvvvw2zz86wQuQ3x1N576svsztke9nmcGoSI83q9WEWe/38FoWfv81a&#13;&#10;O9YdVVaeatFGzMS/j4lbEtVVnSwXEXdiYLU+pugMtrIiQJwCUwy1mMuSSEtiCerORhWOk3B3mIlx&#13;&#10;QsQIQZmnyP88vOG83Pm1YuB+DhyjgQSSCedlZZ7UnZJBOEyBeYbj5MT38RCYgjGFmJPQtqwmpV/o&#13;&#10;qetSD0YL3rHkjtJI6Mz/1hFtvfElJ7jNUfgl8W3+JvPcLh2kmqP7hRqN74nFaQ5OS+5AyY7QECMJ&#13;&#10;Y1ldyuh5NU7JWJISAtwfI5cL7A1Yzeu1kzh72ZiVoJzuPNV/tCX46XezVxvwbQx7OjCwwSDzBwYG&#13;&#10;BgYGgD7ipE/eWAmXSuTbZuojIhie8AtrIgI+Tu2jePy3lijAblAqlKRk/WTquny+73ZyMDAwMPCr&#13;&#10;QW5MwbNntOdBfa7fbF/jCV6zZbKb4xcSeEsubxRq2O6731Zcou36lT3J0YRdeetRG2O9sd2NnNkR&#13;&#10;eBvr393CXkKjXs+uN3cVWAj+zd6FDNzXYcfd1bopFbUpb1eWkuyw6/xaP7Ynwl/nVPYLMl5+xLYh&#13;&#10;9L90NdZV3ZaTlHbWkUb7e2hk+46Q75/Prk3cvvonyv2FzqGB3wu2rbO0kaSKmL+/Wlji+r81lBq6&#13;&#10;UUh96QhRCS1Ce0OGlmO3Rnmb72N7hfaxlLO9JTGEJgsUmiSM5rGtmNaVSQaYumWSfMM+Zi72xhD1&#13;&#10;8wQRphiQye8npRWRQIgQg1RJGlPP1YHB81nRtGDHyHF2J8FlubAm4+EQeTsJ6ZhprSAElGAJw3iY&#13;&#10;lR/vA2+OM2syLmvCzDhETwwL8OY+cjcHphg7Ur31Db30WpMaM5IKqxrrWrNdMYl68toQCNWB0Ve+&#13;&#10;NeeM+LxBxHMPVJuTL1rrwszrULK9DFKDh1zNSBCJqGl1ABhCMuPpvPLT88pPZ+XjAqfkuUvmaFh2&#13;&#10;ZpTiFQdTEDxSXql5WbT06/VWSiu9npHsW/LWa97b4dbhfp5f91PG9PPOMjDwe8Eg8wcGBgYGBipy&#13;&#10;FFO39HkzcC0D3kqsO7lvuJ6+dBOhPR+/CbC323T8NTGzHZiW+cWQoBkYGPgt4KWpc573b/9+5Txb&#13;&#10;bfF2lDtLO3IL2Iq92M35/dZZ2m0vEZdWXKjXN1Nt+CskdPl5k1DOaDlTqCTxVXTi/p5fse3b1K00&#13;&#10;1lyk65F25yhlqNWUCcKctPhKa3vjVLguTF11YC8/0WuHRC3wbo/8lxWycr/fy+gvf1WS4uzpq7X0&#13;&#10;ubuqLjJFPXG6h9ySQulDdV9p3T0nOPBHwu22nkzqOLG0yWuJ/PyeS2s/LXJbCHhkPKqkGyuDrszJ&#13;&#10;a+PF7qVQsyoDVHTbI54Utzkf/HdKLkuJhCz9tZOVqu9guznBdfFFOo14EVaZmgOxaYQRpsgUItM0&#13;&#10;saSVy6p+jigIyoSw3glyH5mCbpLFYoYlJ/PnILy5mxACSzKez8ZpWZkEDtGPuZsid1OOlL/x3IrJ&#13;&#10;k04XUs3J8iUZazI0h+qYQDBffRHJuQSq/c9WR6xzIDY7VG1NdviUewr5xtRgNcNWI3EBNQLCPE1M&#13;&#10;U8A0cEkL4I6j8zny13cn/s8/zvz92fhwVtZlZQrGHGDKz7Y2I/XPGoSQs6d7bYOodnJBu8qhEfNS&#13;&#10;2pRITo7sqzIgOyVK2+gdqRJeb6cDAwM3Mcj8gYGBgYGBim0UVUObrNfI+fKXePJbqYNU6Xn/7hRb&#13;&#10;emRLWbXvpZvdbWK1ahGys2HzRXfGzUEDAwMDvxz2NGYhM/aOx6Ii8TKvWSb4N0ipbO6aBEF3lsqW&#13;&#10;Npt4K0pwr1mu2O5ibFdE3eDF+7L06Omfjfn9lOPVSv/RJ3W9zSj3pNyXr8wqpdo7h+WFVQ3dNV/1&#13;&#10;lPR7yKYeyn4bB8RNnuwVp8ANsvyl+nydr+xT7m6Zzr5dXPXJr5y1+kH2HoKrvT5VuoHfN65fsLba&#13;&#10;JX+/Z9xle4zgRH7I5HdOoOTa9Jv8F34e6z1dnZNsI31WD5Ms+QNJjZTyGxuEOeT8JjUSPZP+aqQg&#13;&#10;pCBIiqwpQWqEfr2z7t2q8jq2uTQiMMcDqyZS8syrhfiNMRCnQJgECKQ1cVoT8uxE9Pf3dyATIlNe&#13;&#10;dNTskkjAwuyyRkG4O0ZmUxKBwxQ5ngOYcijXysPqkhqmVWH3DhcnQXFqqJKSO0A0HyCh1KmRTBE1&#13;&#10;YgzVSVBTEkvLHVPM0iZ/R+4wuztiVTgvymlJLElJtvo+yYghEaeJZEbSnKY3CKdn5T//ceb//ctH&#13;&#10;/vGsLCrMU+DtMXKMkVjkQcuV3GuAqSEBz09j3Xfaimydt3SvpC/lvwhBPKmy5ZUGqZ6kDA64Ws31&#13;&#10;MoZndGCgxyDzBwYGBgYGgNcHiWVCst11K7jTfXplUGpZpqdGLG2/fLkc1UEwiIGBgYFfE50Nqsw9&#13;&#10;jXQvhPRmOf0VR7WDf7k3i66rXz774Zs8eZk8+pRVLCRTifSvxM+L7LB0ZHxPmPX31Mn29MXp7yoT&#13;&#10;Oy0ZILUiDNpqrs4RfMvj2wIat0R608pvhP11D/I5fUZzpmz+fuXotmsj+/zWShrfXVleLEYhyPaS&#13;&#10;O9cHdIsRbp92syRjXxOyqdtGNu7vfV+G18YGn/qez/h+4PeNro3VbXb1pl6/K97QQ+j+SztSumO2&#13;&#10;1H9Pqe6Lkb+vX+VcUAprAkwxC1gU5qLlXhNAF1JX6j6sWZIlE7VKMWWyUfWqV7Puv4IFA5kwqIm2&#13;&#10;2z15uuqQVlYDTckT8oqxqCBhJsSZEEKWB/OLabYPJoGSKngOwoRwiJHDHLk/TKgm5hyZH0PIweEd&#13;&#10;wbypxdw/dcS3WSbxzVxnP3jy2BAkJ6O1TNAbMdeh1HN3SbVLEvayFMP8+SrNlF6S8vG08u5x4cNp&#13;&#10;5bJazlcQuFwSp/NKUmNNbYXC4Xggxon/er/y7ll5uihI9LwEEjEJBCn3kmtdXeUfIGWppI18Us5z&#13;&#10;aya1zRnuZLKa78v/l9VLvlqjkxbK10r5LlvfNuzkwMCXYpD5AwMDAwMDn8Im6me7Hcpg9dXDN6jk&#13;&#10;jey+lRf27f/O5NZLl3uVLxsYGBj4qijSZP55g5vs/e2kp/vI+W532pmLne2cqB0ptQ86vXWqK3t6&#13;&#10;4/uOaq+f/Ps+wrs4Fm45dF+G5fNsyto5LPpo9v6EWjb0ZPuWbbp5j3WXut/WwdJO2R/VZEBamb4E&#13;&#10;txzV+2vcQq+h/zN6sX056x8ewdyT81f97KvE/WuE/SCgBna4OYjLb+KuDdrV21reO99ekrEWIt93&#13;&#10;0MqIb8elcv3ZNq9BZ2eLA86vlQxsNddJNzACU3QJl4g5MZ1PE8SldyQKd5IQBFP/dlVf9XQ9Xm4O&#13;&#10;M1VQMRKZFJaVlCWDrHoDQBKsq4IpKgFTY46RVT1KPWEkSygBQSqJXeyAiTAFv9Uo3leIKFMIHCdB&#13;&#10;berq2Ul4zex5cZeUZ1SIaOnnAubEdxRxjfwoxJiPKPI4IsRAXUFRZb2yw6M+oFz0tnIhuSM4dwzn&#13;&#10;JfHTxzP/9Y8n/vGYOK9CEEPigafzyvvHE8/nlXVJ1XFwf3/H3V3k6byyEoleEEJWtFnUVzhQioLn&#13;&#10;LKjpVNQIChqD14EZYuorOKw5GqT0WdUBUiYo2VGEkVbLbTgQqxySkNSdOHrDuTUwMPBphE/vMjAw&#13;&#10;MDAwMDAwMDAwMDAwMDAwMDAwMDDwa2JE5g8MDAwMDEALZOoCirYRpC0+cxtAIjUSqElg7hc935Yb&#13;&#10;8OD8tqy3P+KW4s7N1QEDAwMD3xidNfS/akLZG8uLumN+buxdlTroEgf257PuulLs56dOuNvHut/C&#13;&#10;tb21qw/d9a2P3Kd2BnKjX7k6frMqYR/p3+1cK72Prs+ybeZRn9ZF0NZDbFf37Qbr3+VeTfoDuarH&#13;&#10;co0iBVGPqRH10vq07unYjXP1F2pyQZ/x7MrDy5o7V4+yT9SwLXlXp8I2Z8D2ou251Ub1Ysz+z1lE&#13;&#10;MPD7xuYdrG2sb6nefvca8uCa9MUkiIAEuXo/7Coqf3d96Veb9KXaroyq+v1FC94sR48bl1WJ0RO9&#13;&#10;ClYlWTwqPxJEOEyuhe6R9UUqx994sxY12i988QS6lrsNI0nyaH3L1+q02L1+WoJvixHDk7su68qS&#13;&#10;IClYCjkq3i9UJGiiCAEjiJKmCUwREiEIMZ+nQInZtno4/60FQkGq4ExeNQESAhICc5RcX2WFkbQk&#13;&#10;xrvnsBn7dxVU7KSI5fNKLptwuiTePy789HHlnALHgxLmwFMyHhVOFlmBkPyU69n4uDw3WSMMdCWl&#13;&#10;wKogKXiCXmlrlcoKhCAQRVAxwuSR+cnD7DEU1VZ+3XQu+UzS2lN5XkIkTFJlmwxDVEiafL/2KAYG&#13;&#10;Bj4Tg8wfGBgYGBiAOta+yd/vv7HrnfqB/+eqFt+6lpbkUDvy4AUu6Gprn5RqYGBg4OujkwqA/KHT&#13;&#10;xC3qAZ1cRCGuguztU9GMzz86Yvu2HE8hU1pa0w1JTSFDQv3cn6vaZmt29gqvycpII9aELH/zAqkm&#13;&#10;4DrCmzLmc0vfSzS6p93VdZlaMsrsQC4EfCcHUYj7zaH5d8ykS1XcvkFk9wRh70zY9lW5vLu+xsz1&#13;&#10;j2OMlWzsCUXJdbeXBulaSb1yoNdkvnasiBT55kzRW0fUl4SdN59L+a7VV7+93cvusBv1OjBwE6+0&#13;&#10;FaeWi5J7fqeLTEk2ScEECZb1151El6ytqErVS0/a29eQbWMhUdsVrz9tvzZrsihqkpPheoJdLJCS&#13;&#10;oJqQ/FJMIXGc4f4YCBKYgnGcIoISUC5mrJmEV+0J6+KEAxW/XxVIIZCWJZv+SKq3FAhRsLRgNiHB&#13;&#10;WPVCIHBJwsenC+eHifRmRmZBC8ke/H/uhChekYiAxE099MRy6TekWcjqoCxW0NWE/JgpClG02p1C&#13;&#10;is/B5WOqw9BSrXHDux5Dm2M0fxfE9w9ADBEVEEv1OSkzKwcWlCUod2oENY5BOAosevHyZwfAup5J&#13;&#10;BK+L6midUBXWnOsgBSNI6Pplb7xBBImCRbKzJvfvIWDqjpDiVFaUfMO5rJ1juui7iWvwW0qVfAxB&#13;&#10;iBIQFDFj4dOQ1lRprVhadzaM9MAfDIPMHxgYGBgY+BfDVSTi5puBgYGBXxGvTahvRIz2pOvLjlCr&#13;&#10;Md8bDrpM7l+0fd2EP1+rJMGV6683bMCWcm7fNw5bbu4vV/vdLlcl4T+HgShl7h0NnVPh9hVub7R8&#13;&#10;4/JCAZuP5vOYkRYFnF0KnaPhxVwI/fFXZZXrrdUr4z+KFjO3ju14qYGB3x761SstO0eNvs/kfZBM&#13;&#10;qlYnGNWJ12zGSyEf+23tpfAcJyX4g+pDrdcM5Z02LCmKoUmR4m0wJ7JXVWIQYgzMmZhWEkrCVtdW&#13;&#10;75dRmeSI9e69FchR9JlCL7/xQ6OAhULUC6aQFmENkBYlaUJZETns3XH1tv9/9t62u20kSdu8IhIg&#13;&#10;Jdmul+nZ8+zZ///Ldr88Z8/O9Eu1bYlARuyHyAQSJCW7eqq7Xa64fCRRJJBIJMCkdUfkHXu7VyNz&#13;&#10;FbQV7nz+yP5jizcfogEyHgrYC/nSA43DUaQFY1W1Zef3VQB9TDwCHAareRStBf72sfJ5qSDCNBXW&#13;&#10;VTAR3IWlhoc9PYC9X+khDHH/c7IXLvbunb93NH64t0BRm23teD5b2/uHAP2ePhxR2rmZUTetv+z7&#13;&#10;fiXHj6Rhvwy2Jn9QUsxPkiRJkm+RTXTZfz+w/e88BfwkSb4FviQshdDRX7+1NOsi7hVbdiVXf7Q3&#13;&#10;AeFKDLinDXQRvz+GmF93kf62z6NtzlGov1aL72XTv6UoNwFIrqWe12fzLvoftYz7JQMP24zBhkOX&#13;&#10;BkFvPM9XrIXuHWccZxkuhTXBp4uQeze+xkJnOODuT3I8nW4z5MM1vCsIpbyTfGt05XcILrZfe/1W&#13;&#10;Fd2tTjSEXyGKs1b3EIvh5k359t1+VVzajq+JCEUkxHmNIqnag3MWImwv4qoI1aPYrWCIFrQIatas&#13;&#10;Z7QVo7UtM9/bm9WlS8y+h+ysBRavVu0UFeZJUJSX6hQpFFFmVc5FmZq1zTxJy8S/JSyD9uDAdsb9&#13;&#10;c+QqSLjpzLwypYz7EOL8YZZqxVw3m8wu7Pdr23aXWmMkRSMe0AoHr4SI/7JUPr8Yf/77CsB///LC&#13;&#10;Xz5d+Pulclkqy2KsgFFZa2xv1zdFn+KHU7z+imvCtoJs/JsjYkeyfcxunz/3li2Nj/bp+RAccPPI&#13;&#10;4rf9OW1B6mMw4C32/wscPs58eC1J/kCkmJ8kSZIk3yqv/N82JYokSb5dXpOnR+/0XSaWbizcrBfe&#13;&#10;arXLLV1UONr9vP2H/Cjo90Z2S/T7s+q1nOxvbHuzzZcsz4YYxX7A+/uMQYUuXv8aIR8ikLLFTHxv&#13;&#10;K/Serzv/L/OqAnavh68805+7ifYw3jeGI68Oc35KJt8eex7+9gSOhwje1Py56C7wa8te77701TDv&#13;&#10;eepXM9GdgOTN0e+8WbrgrSohyjebmlIUB8xrWMj0AARKdViqI25Is+ZZ1sqyrpi3c5FCaTYx3sVc&#13;&#10;7/PN2K2YZXqQoiWYU4pwngunUphXZy7CqQgPU+H9w8R/vJ/48DRznsudc2o/R237Zq4Yw8KyCfPb&#13;&#10;/kMn+36jddy19txfconz7aM1Bihq84YvqogWytT65RVz4bLA3z6v/H9/f+aXj8Z//fUCwF8/L3xe&#13;&#10;L1xWY1lhXWiBnfjI3IIHDJ9xW6Chjevh5CN4IqqHOd7Ndgsy9qCH9ef9Kv7B9Yx/M3Nvsesem90C&#13;&#10;+mZbVv6vna3l8P0NW7wk+c5JMT9JkiRJfm+8rpUlSZL823g1N669cC3p7tt+OaPung5z/3hNTr8z&#13;&#10;H3b7g20lgA/iw1VDQ4nXm9a/ZptRcHiVQ2Ov79GzIg8Cyua3fSW6v5Fdv2VW9sx3gS/Z/Bw+Yt4Y&#13;&#10;9z07X4bt/fBzH/vrIMnVHfFqHYI9+jGKgqN1R34OJt8uw33eblaBZm8TN3Yp3Xyl7dEEYDPfCsze&#13;&#10;KKlffeP3kOgmNUczrR5HF+27/3681vu2C69rdcwrJhXV8Np/WVaWpeIoaAHCE71j6og51Vt2toQV&#13;&#10;WdiqC+4GzbYHwspnLsLDSfnhXDjPzuPJeHpQfnw68cPTiR8fC9PVefep/TCb9sBpF9s5bHQsVjuK&#13;&#10;+Ns1aPPNoVbJ7ZBH8CMedef9vdYJeAt8eC1YdV6qobIyieGc+Phs/O//+sT//efP/PKx8tePEQx5&#13;&#10;Xo0qEchxE8Qnqtf9btLe/mBxtn13troMjMHb6F8/L6AVIm5WTu0zdGtT2Nq4udXe+mDYrssxcu0e&#13;&#10;RXW/xortqiEOnyP9Jsp5P/kDkmJ+kiRJknyzvKXay83DJEmSfyuvZkq3qWpLpd+V/bEQqYxT292G&#13;&#10;djF+13uPcvZRZHktt/yOGrYpI72dYZtbT6D9WGM7Bw99v8m0vyv9N3+aXmDy4CE8CkfXxx9sD1xu&#13;&#10;j3/NXYn/V2gge0/kOFxbd0NUkaEbo71Ot/hwxvG7FoF6+741+TUfcH78tvcnSb5BZMsnFkR2mxto&#13;&#10;wr6EnY237OsuxnpXpDvHiQEO7679uVv8sEkvVr2J1kis5BnE7v5+MndqDdud1a1l0gvLaqzV8Wal&#13;&#10;ItIKpW5nTJsiBCcyvcX3OaIfpwc1xB3FOGnhpwfl5x9P/PzDxNM5MvbPZeKkUGQUr7kvDg8fO+M2&#13;&#10;46fA9WzRg4Xuvi0Ys2HkfCzuu1Vm7Z9ncZ1UAS1bgLOasK7Gx2fj75cXLrYwF+Pdw8xpVn55Mf6/&#13;&#10;v77wv/+y8Ol55fkljlxFQbrPvlC0Xzj2VRM3c7/sWj67HVCs8ohruMo4CrTix13M36dU8327bpN0&#13;&#10;G6j1fXyHcRo/KEZTojEo8vUz9f3w+b07P0n+CKSYnyRJkiTfJDepL7wp6CdJknwLvDYfbVNW+4O+&#13;&#10;/13v4C2zbtRjd5F4UwP2H9fiL34lHoxzpVxr6m93/m7/5bDJ6xyFarna9lVZzfeTllcE+X04dqFl&#13;&#10;fO4er14KP+hPb2x5+2pf3XBzXd7gzfG/OfS1bcL9QRTpQYWrG4culibJt8mYPS00ixsdxfzwE8cF&#13;&#10;r7aLys5eDJd777x74v3tVrf/u4y2a+1bO6Le/PtbZvnmNWPRF2u2PRUQp5pQXZqNShRrtU1o1xCB&#13;&#10;u6f80I/tndoU9T1LPCx8TlPhh3fKn3584D8+nJgkbIYmVYqCtuKsxzlmDxJunvlX537YfphQt741&#13;&#10;Eb/b1ETAYx/7fZfj+PZz6lUBYlFDC4QYrGvlvz+t/Ncvn/nlpTKp8sOj8u5p5a+fVv76Uvn757b6&#13;&#10;YSg6DAVxBQzzdaw3u33mjWc6ZuJvJ+xCNWNdawSRKFGTYbC7caA6g0e+bLVKpAV5troN4+HHz3fh&#13;&#10;8Dkm28DescRxvuhId298x4Zyrk/+qKSYnyRJkiS/W35dTkuSJMk/jbd0pC6A+Nt/gfuQDbpnc487&#13;&#10;tNy+lqAaQoLfCCrj3HhfSH4tY3Xsy/3nr2z3bw87HONQZPfepv3bF6IN17oTg5giXxupeEN/f0uW&#13;&#10;H4MNv1Y06Rmwo83OV+zFTRSk92V4+p54N8pZKfAk3zb7/DR60guOamTqu4NYC1Y2u5NNW783Bxwi&#13;&#10;mq+/1/yOEmruiIYNjLrT/4nIYcWU0O1XAJm3fvUQo7tv896lRgHXCAooXbr3LvgK6CaiXwftnKLK&#13;&#10;w/nEDx8mTpOwXhYuy4WihafHByjczrES+/Ys9j7Gr1+B9tjBhmHcBHx2UX8IPQwi+XbQG5uxGKg9&#13;&#10;AGC1sq4rf/n4if/3r8/85SMIhXfzwtPDhWer/PnjJ5ZlJmop2HYs8RLZ+eI4K6qld3I4F9lE/LAU&#13;&#10;ahGSFlDwtn01R6ozaVwE3cR82ZrcBPsWoJH2oeu2r+K4O6ayz8bbqPUgzRh0PXyo/Yq/ZXoz91L0&#13;&#10;k+QPRor5SZIkSfJN8tZ/bN/+T6/jd7a6yUv6x7qVJElyJVrfPndvO7Y/2rdEz/7Hff/rXI9Zp45c&#13;&#10;ZQ32bHdhnMNuutMFjlemObfKJnJs+x3b3IMKx5Po9j/hsTyqy13IGEWLsp/2oaeyHW4LRbxS1Db2&#13;&#10;12HfHtToArtvWeqHfa4E7sPrfnziywGHflQdPKfju11lSR6F+H4xNyXwVgW60r6+Vp052FxcZaGm&#13;&#10;vpN8i0ibJEIMjQxzbRY7m12MSFjRNN96pwurcpzbDm+c41G+RBdvt6KzhGe9mYEW3Jy1FObqqBmI&#13;&#10;YBpe9hXHxVEhivGKh999k7xFBSyy0L10iXlCKrhXpBhSYk4TJi66cJYHTggul9YWIIV5Vt49Vt5P&#13;&#10;J5aL89+fF5bVeDwrf5LKz6UwafTnOBb7nHoYnvaZ00MKW52S/nk07IPvnz1iIcTHNNza3D/AIvte&#13;&#10;BXEDj2DMXnWgQCsdUIHVK14mVnc+rZXPq/HfL8Lp8wr1wlor0/yIELZFALWWGH9ZwQz1GVfb++tj&#13;&#10;7fjxA7RJ+w60+w0VDOGywqTxYv8s6cEVc9oqAMGpaLPIiVtPD978cT/vY+nX92IX8nuffqu/PXKS&#13;&#10;T5IU85MkSZLke+P2v8ry5qtJkiT/GnYB/Zg9LddPbOJ2f9p75uO9TPa7aYI+PH2doXkU8n+dLcsY&#13;&#10;ED2kFx4sGK4F89f6NmbV/vo+3B5iHNOvne2vjztKUb+mraNWfy3q3wYckuSPxB7oC6FYYSu+uudW&#13;&#10;79v1ordvzyX/WE86Ii1wYCHrrhav2mXFgUlAROnO8eYWQj0h4vcM/j2Tm2F6PUyyWzAjTjLONPRk&#13;&#10;wxBEBWlBA9FC0cJUClIKdXVeLi88P1/wOvPu5KyPD5yK3vk84HqK70+1LPGb3g0j0rdsGegIbmEt&#13;&#10;dAggjp8tQwFWadZE8elw/KyaSqw0+Omp8vxupi7Of32sfHwxFkDEKTLz/gGmaeL5JRr9+MlYDNC2&#13;&#10;cm2wWup92G+hIcj9Rg0VgGo2FDgOIX+vm9DbGILUsF3vA9ef3SM55yfJP40U85MkSZLkuybF+yRJ&#13;&#10;vg0OYvpBFN+fOebbX89fXRT+tQpBEyJ8F8/utX6z1xuHCcuLMTt2OINf072v2XbLPB3H7Cg/vdb0&#13;&#10;vRE8PjE+o8M296Wutxgz9l979e19k+SPgQCicvAs33HcWua8tcx3/w1LfA7Z/b12amRjwyq75c66&#13;&#10;BV49svaJ7RwJQd9rE/D3Oh4h8u/Z7f18hBDqtSjWjoELp1KYiGK5JkLtAVG3bb9ejHeeFDsVTrOi&#13;&#10;JQKwlQg4XMUeD4/vxIl5bWbcC722Z83iOnTrni2bX9o18ZbFvx/Qe/Me+7cqwagIp3nmPz9MPPCe&#13;&#10;Hx4uPP7XM//Pfz/zl2dDRCnnmf/108T5YeaXjy8A1OUT9WIY3Uffbvq/B1K+fiaNQsYSqy8Al8ET&#13;&#10;38fruR8tAgTXod7h4+8wevn3R5L8M9F/dweSJEmSJEmSJEmSJEmSJEmSJHmbzMxPkiRJku8Oef3X&#13;&#10;TH9MkuTfyh0jsC1T0o/Jfd235a1l/OP2dw7RrQaO2a9yNS3eetx8zVRpY7Zs8xVuD/nqrMQ37Slu&#13;&#10;DXDuZj2+1tmhH9vIHrb92g+EMVv1Kv/+rXG709V7o5IfS8kfDpHNkiXY3yy9doS7Y4cs6K9ZT/Qr&#13;&#10;urDNe7HKSLdiqC0j3uAiLWV/fJea4nXvit/8J7P1s9vSaCvqWxSdlOqOWAWcGXg6C1MRXlbnZYl9&#13;&#10;ioSn+6QFofJwmpn0EfMzp7nwdCrMRSEMevZFAL0LjP3bV4Xdm0Hvj2qrI7AV+A07GmlZ9tLS0cer&#13;&#10;IxIFaB3A+rzuuNc4Thvfx1l4+ulHqK9aAAAgAElEQVSBn96fOc0zC0r98wuXapwn+Pld4d37R+Zm&#13;&#10;OfS3vy68rCsL1lZGgA5+dduM7KO1nCNfyNt1Dyun2gz3TRyrhlmsrvB+L0ir2eBsRYHf+mQajnA1&#13;&#10;0kmS/JakmJ8kSZIk3zPyuiyUJEnyr+Vr/qgfxGLvQstWou+LTY+WAF97rHvP/lq/eXGOglJ78bUi&#13;&#10;vDA43HiI7eKDp3S0emev2xn9NTHqGKN43SH6raNdd/h1web+r28d5LWAQJJ8j8jgdd4tbmAXVYEm&#13;&#10;oDZJ3MN5vUulXxPT/Kp+DI/C1x3mSZinwlQE3KgVLqthHl72faciIKohKkt4yY8ByG7DArsFRBFn&#13;&#10;KjBNCkXxWrciuh8eZv700yMPJ+WXjy/87eNl2+dhhkmcSYXHU0HOEyoeQn+BuXQB/c4J3hmoo4Xb&#13;&#10;/sy90Y3x73UL2liJbsWDt8Kv4z4e1kkRhKHr67t3fY9x4JyK81SEP/0w838tT7gKf//4maKVGWMW&#13;&#10;49S87E9T4VTAfKWu1iMJN+fl4/M3H0a3OBFvqUMtADffAhi4gETR+d5yD2zcGu0kSfKvJsX8JEmS&#13;&#10;JPleuRZNUjBJkuTfylH4OMjQ1xp1F7ilZz/K19nlXy9MulLTd7H/KEd8zfTo1xOpyq6dHJTzLhL5&#13;&#10;l/vLeMo9dHF73NugQFvJcJVwf+u//esZ+3yvuavc/NtggtzKO69+BuXnUvIHQ7YisNezUPOSR8IZ&#13;&#10;3dkysX8zJR+2jG0RKEUp4pxm5f3jxMNcEIw///JCXSvVFNEJlUjfDjE/5qjq/Rx6u2zCLwqzFACm&#13;&#10;Epn3WkLIxgzFmYvy09OZ//PnBz68K/z9l8Kfz7GPu/Hj08R5EmYVTlN8FWnluT3auOG1Sf0rpsU+&#13;&#10;r/Xs+upObRn2PSN/D0D24sTtdW2HsLaiYvSdH4X1NpkvZmBGUec/f5jRAn87G1YNRalLBYuM/vM8&#13;&#10;8XAS1qWy0m3xbeh3b1/2+f8r7peoleBsqfkt2HSMUcR49JCJ93t2XPXw6qFS5E+SfyYp5idJkiTJ&#13;&#10;90r7X/b9TMr8T3aSJP9ajpnYXbreBexD9r3cV2K2LMdNs/i1c9m1FM3dKdGbqHYUs69n06ay+3UD&#13;&#10;Xfi43v42q140rCL8ODi3D68CBftjv/P813M391+GIMEWSJDDPj6cy+EVuV+os7lSHEkhP/kDcT0d&#13;&#10;jLnVhyx9Ihs8LFDisX9FpvVX96O9Q4sqc1FOk/PuLPz8fuaHpxOThqK7rpXlxTFzpHXe1SmlZeu7&#13;&#10;YhhuhBCMU1RAhaLKeZracZyiIQAvNaTyqSiP55mnWfnw4Pzne+Gn0wM/PT0AsNjKeYKn8wTiqAhF&#13;&#10;YNaY82tbtfD1K7G6KB3jfXylf5dDRn6tTjXDEVQjg31cB+Atg12VbVWVm+GyC+W9YHDbAXdQhdWF&#13;&#10;WsE8bHf+9G7iJA9UF+qiVFsxD5H9fC48uPDiF2ptqzpU95UD5od7KX58hZrfxPu6R6SHNnbx/t6a&#13;&#10;ru1e7isjDofKvy+S5F9BivlJkiRJ8kfgnlCUJEnyr+SQ7ccX4opNeJEQurrI0neSLVj5WnbmtRD/&#13;&#10;Vn/Y1Qm5li6+xidnbOyO4c1NR+QYlHDhJtNyyNrVu314Je107MaYNfs14s6xi1en74en7x37zpnf&#13;&#10;7Jskf1zuzyejwGxttY0Zg5D/W/cjjqWqTFOI+Q+z8v5h4qd3J06TcLHCZYWLV6orwgrApM48KUhh&#13;&#10;qU6tgskekEUcLUopyqlEln1RQyT83qUaIjBNhfN55v3jiXfnwocHQU4nHk6RAf/pcsHqBa8rzNMe&#13;&#10;3CBWB+AC2kb0tZjpwP3VTcfXvX/O0FdF2G5BI44Yh6BLV7rdI4ARk2N41Yt0of34GeUOdrlgOlEp&#13;&#10;GCBuFDfORfFy4pPDuix4E/OneeJkMF+gVkEp6DRRzahrZaX3c7+/xL9mtm9r1Hqght0yqa9eC6ud&#13;&#10;6wUP15HvLxwi/+xIkn8KKeYnSZIkyffMzX+iU05JkuTfTRd+4rfuK6yDN/OY7ddF/DEj/Ev56CIc&#13;&#10;lBcfxHoftzn2aMPZRfgtG1H2gofuTunZstdWPu27yBvrBto+tYlb0ooddiVJBssEHfp8ne0fYYAh&#13;&#10;T/54UuyK/pcVlbsx3757D6p0H4bRzoF9cYKM1+dOpueh7+O1vtuRJPme6OKpNX91xVypYVATm9Sw&#13;&#10;aOkZ17U9ps1n7vu8shX3bt+299yWTt0F5l3gFcKPHppLWMsc16KcJuFpMt6dlPW945cZqfDnZ+fZ&#13;&#10;oo3FjRPO+1Phsgof7ROrVErRELJFkamASIj+gK2GoyzVWBZjUuenB/hfPxb+80d4Os9gCjinpk5d&#13;&#10;LsLHxVnVONsUxcZLzEHiIehv09DV9HK1eGsbC2nbD3nnh0sjhPi+VFhWY60SNQMAq4ZoBCkAShHM&#13;&#10;DLDwySc+G5yWnT941WxiuUW2vkuhrivVF8yF1ZxVFJlgXS+4tZVRvdguBrUy+RQ++gqnubCswksd&#13;&#10;jnM4s30dwmv4FkC+Xq8wlLgdPvNeaeSw5+3rXwiIv93wFfn3S5KMpJifJEmSJEmSJMm/ndsMVH/j&#13;&#10;N8bEwSNyzIHtYvRVdGCwfRnEjEH46a9trv2DMHaIRtyeydaBQ58PKtPb7Ywe/P5WSunI3e3ivO/7&#13;&#10;4H9BqDl0KE7IfZeLtja6iujXxSjv/JZCfZIATTJ1D1G4zysW1i7VQmr1feLZ0savg27X6176SqZD&#13;&#10;4LK/AFgTcatV1DwsX7ywumAywTTx7jyxfCg8rxcu8sL6OfzbzaIQbCnKWWG1gpqgZQoR2iy83qVS&#13;&#10;1zi61YqLRPa4wPk08cOHR37+6T0/vS+8P584F6PWIRPeoy0HJhV0nL6H0/c274wznwwTf59zrhca&#13;&#10;jYHhvnHP/h+ta6QFRHoQQIYWoqDxfjC3EOyd3Xu+x1YgPPjdYDVjrYa5h61OW4WxGqwrrLXZK/XV&#13;&#10;Gs27f6nGUg1xwVlZq7HWGgV6RQ7X+Hij/OP49aDfQWQc2ZtX/+edSJLkLinmJ0mSJEmSJEnyDfAP&#13;&#10;iL/3NAsZXtwe+c0jOTw4Cjsit3vCqJXcFyl8EM7vZYD6drhjuMGbIHUQZIbqtn7V0iFQsbX7NerN&#13;&#10;kH95J8v/LXHfu5p4fPKqF6+8dHz2zX4lye+Or7l9D7e+bJ7nuGPDMpXavPJjs0F+7nU8+jOHVTi7&#13;&#10;d7l37f/OWy3E5XhhNcPXaPNjgb9+LJynQnXlJFF49Yf3lY+L8PkS+1TgPBceziVMYlz5tIT3O4Co&#13;&#10;hK2OemSUE8EDsxDzVZ2HU+Hdw8T7h5nHScIH3z3sZto5nSbh8TyH+D8pk8ZKgrAjG4rRXs/Dr1yH&#13;&#10;HvQ1/K4tT6x0YBf0+6oHjdUAKoKKHrRy+tXwfVz7OJiH0B/Bmti21pb5b85am5WSw9p/VmddY1XA&#13;&#10;Ys7SgiGX1XhZKi9LZa2GFGW1tXn6+y7mDwHrr68l8JYIP4Q7vtjY8Hl2/eH0D/GbNJIk3zUp5idJ&#13;&#10;kiRJkiRJ8m/ndS36IKd/4fW+TRfV71u8jHs184ujONQ9HPyquKB8sYXtkNdH3UQ22fcYhfrIAJU7&#13;&#10;lj+7lN/NE8bsXO+pp/fGZq9U+Ipn9O7fL+J3R2s/VpfzRwuHMeDwGl8SZFLIT37nfJXmuL3rt33C&#13;&#10;diXWyMQm2oqmxvZjJjltbtiyxIe3Tc8Gt0PQr4v/o0UWSLNvMQerLQvdDF+N5VL56+OFH88zMjku&#13;&#10;xsNZeNe87NfVeX8SfnhUHueJ0yzoxwvPL4aWwtP5xMNJKFp5voRn/t8/v/BpMVTgNBUeZkUx1ssz&#13;&#10;z1NhWmZOxVGBeYqTetKJ8ykKvZ4LzEXQcZCHVPtXZ4+ryWwPhVwFMduKIid88s2HlUzNXmyzXBv8&#13;&#10;5WM+9BtBfyx+W30PzKxt1cVSQ7iPzPwm4tcoDrysK5fqLNV5WWI1xPOlcllrZPQ7qEcs2Np13z83&#13;&#10;boO9b/Olrb6ixR4Feav530TUT5LkmhTzkyRJkiRJkiT5hnnrD/pbpeCoLfitqHDV3DGD3K9f2aR0&#13;&#10;gUMmqI/7jEmy+8Z0c4bx+U2c97112VJqm9h/JULtnv+jlN7aeUNnucmWbKsAbs/hFr/z6Dblc7Ah&#13;&#10;4jXd5rjq4dXX5G1tKEm+B67fDe5Dtrh2J/NBtAdUm6DskSUuOrQjIeRXc6gh8vb3vm4Z2zFbGI4z&#13;&#10;1OdAqA7PF8PWlWWFXz5X/v6wcjrD6axMpfDh6Rz71MqPTxM/PylPDyfOp4IK/CIvzEX56cMj7x4L&#13;&#10;KpW/feq9cMwvTApPDxNPp4nizuXlwqd5phRFtXAqSquZS2n9LCqISxS97X2+k4z/2pRxry6HXz3Z&#13;&#10;X+vFhnswZT/ULuTvi6V8C/j6MCeGwG6biF8tRHyIn2bGpXpYCrlTTZqI7yyrcVlWVi9c1srLGnfC&#13;&#10;Unv2vSJirW5CD9O0nh6CxIec+v8R+xi8MsI5VyfJv40U85MkSZIkSZIk+c7YBeajsb5vEsiw6WEf&#13;&#10;GCwshEHAP6gl49Yt4/WVrlyLT94F69hJjs0wKEbxQ8agwjEDM6R9vZFuth4Lw77bCd3d+jaMMe7H&#13;&#10;zTb3jvdlXo88ZA5m8vvly6rmzbxz2Lu9x5tPvLTtVUK8n4pSVMGjYLbqsNJGoBrICuLO0uYWESgi&#13;&#10;UVgcx0wAa4VbAXQThR1ldefzCivG5+UzDy/Ku6cTj6eZh9MMwEknfngsfHg48XBSznNhUufd7Myl&#13;&#10;8OP7mYeT4iKbZc66KG6KoTw9TLx/KMwTiE4heDu49+hEC5yKUwAl2upRvi6yvz7ct3PbFiAcVzL4&#13;&#10;vqVZz8rvQv71TNRrpsih+bGWSV8F5r4L+GvdM++BZosTtjqr7WL/pVoT9C0sdaqzVuOyRmZ+bT78&#13;&#10;KoILuFtbDdDK7vbVYy4cboov8VYUpL0+1o55nX+i0P9WHDhJ/uCkmJ8kSZIkSZIkye+UW+Hl+pWj&#13;&#10;HiBbIv09beCYANryMq/T5A8PrgSdQ6L5nbTQe0eTXcdydqsbGbZz8dtDXgUhru15jsfo+x87I3ci&#13;&#10;EP7KTzl8G4Mdr53fr8BTq0l+z3xNKGp/J93MHmO2eMv0FoSiylyEqRSKhqAbWfrjLuFHX8RYRfDK&#13;&#10;NsepCkVjY1NDTamyv7MPq2BUqRCFbOtK9YJ7xVfl6SGy+aeTMk0FEE4KT6eZp7NyeVeYVDjPU1j6&#13;&#10;iOB1BWB9XzidHnCUU4FJnakop4czT6eVc1EmkbZewPb+iHDwx+8D1uecFkD96iLeQztGq1cAzXc+&#13;&#10;/OyreZx/y3THx5UOx1m5Bxbcdhu0WqOg7VJvxfxe2Hb1KHTbRf+w3RFWE6pp2O4MdRPM4o4pErZD&#13;&#10;YBRRHG/Z/badwxCN/uJYbHHqVz4I5Y12boPh8sqL/yDXC8p+o2aT5HtC/90dSJIkSZIkSZIkSZIk&#13;&#10;SZIkSZLkbTIzP0mSJEmSJEmS74RuQ3Mn5bA99XqG3+6QHJmZx1ZGk4xInr3jJux7oqLuT129uGcc&#13;&#10;mvtw1H37MStyS8R/LUtyyNA/rCyQvfdjFqYPBstfynx0xvO/5dWxTpLkFa6X8OwGPCKCW2wjAkUj&#13;&#10;K38qQhFt9jR9avCtNbVtHVFk3jcf/sjMV0QFc8FMUa+tG4JZK4ALRD0OqA6lENY7Czz7yqTNMuc0&#13;&#10;s5rzfDE+zM4kE+eHKHxbiOOaOajweG6Z7z7x8FhwKfi6YOsFKUKZZ354UM5l5jSBShyznUacKOxl&#13;&#10;OuS4Iqj/ZuPUc5jT+vzcxrv/cMIOx3tmfvOvXy2K1ppjQ10REW99G5+TWH3Qitpaa2tdNbLvm3VO&#13;&#10;NVi6Z/7atkVYq7VMfSIz36BWqCZRIMHZPG4cwz2eLqKIFOaircCusay17TzcV7IXNv+fcL+JWyuj&#13;&#10;N1r4wutJkvyjpJifJEmSJEmSJMl3w7XRztsey2/sfyX8XzfxWpNdZ7NuZ/FFQUQGjap76PumpNj1&#13;&#10;nn617ybqjWLT9T5XgYdR2N/2kc3LvwckukDYxcPdyqf1bVT7k+R3SA//7dL4/srtllfbtfeIGahG&#13;&#10;IdeO1Yp7lESVTYjuwbUhROb7u9Cbs0wRjcKwBUSaRzqGiza/dDl0VYFSIoLoF8HMKEorLhsFZIWC&#13;&#10;u3Np+62rs6wtSOjgXsOrXoWzTkyquBsvVeA5zsu9gi3oB+UZZQbmNhzmghFziK+GSBTNff+4Yl6p&#13;&#10;1bh44aVOlAKP5YV5PiHqeJGD5Yu4I1QQQUVxi9lts63vFjt3LF6u5eMtVCKDQ4+DW2xVTVir4xSq&#13;&#10;WQjrUXG2FRDWZrVjiO52SOY1fPbpYrxTbaWuzmV1lmqsboNnfnwtVnEE827HY6w1aiWgESAwnJcl&#13;&#10;Zv7nS1z/SZ25wMNZUSKiY64sq/D5Iny+GEuN/pkLeD26om33mQxj9wpfEfT+Ov5BIf+tj84kSYAU&#13;&#10;85MkSZIkSZIkSf45vKpG9Jz2MY90zzrdslG/ijtbtsx75yhB7gfYO3fMvB+2awn8IXS+7sj/qu9y&#13;&#10;kvwuuOe6fu9uP4S+NkHU8S37fVgM04RnOXqPHw4kwxtoO8Qg/Mc2W7xMImiwBdk2wdMxpPnAQxHQ&#13;&#10;El7501Ti9+a3D45d2n5iEXB0qP2c+j9RnMjudrM9gOjOqVTOs/LuPDGVFUxRrInLsm3fdW8tgmgB&#13;&#10;L5wKnIogxXiYorivDln2t+O0Z5ofhPo+t11fpjvzUB+/sWxIBAb6aohYFVDdkaEv7o75fgVEtmR5&#13;&#10;nPDcr87mi79W41ItBPvVudTKaoOYbxFAiMCBb0Vy12qt8G5Q3bksxtrEfFuNosp0mnh8KDycCmbe&#13;&#10;FioI8zyhpeKy4C9xJZdqh1ssrrcgvYjwr/p8SZLkWyTF/CRJkiRJkiRJkgNfo05/QQ75YhNy+HG9&#13;&#10;2z+mj99fjTDqhTdCWX/aj+K+H19kzCy+PuLWfor6ye+M4717zOketjrsc1s42sC1Cb+ybaO0t05X&#13;&#10;k6/E/j1H//hm7YK+twU65o64RBq4ykHMN++CfhdpI4tdRdAtFzt+R4TS+m4iVFrb3WqnBQtWAxXH&#13;&#10;ahSEXbuXjRufZ+FpdT5fQNVwMyZtK3uQWI3gztwcc7QIc1FUlHNR6qyIVOYZJqWJ+cdZpwvVzh4g&#13;&#10;cXltBrrlNjvfb7LR+zVUAVfZBPL4avOo94BNC7buMY0tg3+psKzGUo3Pa4j5l/b7anUrZFur4K5h&#13;&#10;beQ+WO14W30V1/WyrixL5dLE/GqOijBPhYfTiXkSal2i7yrMk4LAsq77PtUwOY5AzNPSghrXI5Qk&#13;&#10;ye+NFPOTJEmSJEmSJEkO/AuFjqarbCYIv1oQ3/s6Ztnv8vvRM+FrxbCxb2/t6W+/nCTfNIP5SHvm&#13;&#10;ziqUaxXZvWWwQ3jbrLGB+C4SI5hHFra730kjl5umZZsLaFYukf0tPjzpIe6O8rfhmxe899RrvHm5&#13;&#10;R5b8NIXlzsGmS/r+bNnhbk5dLMRvc0R0CwBUlNULqyvPi1PU4zxLs3pvdUaK6jaG2qyBBKcUOE0a&#13;&#10;9QBKryvSLHQOc83BiGi4UmPkRbYs+3uX6/D7kPC/rXQYtpWrbVXA2iu9xoi5bVtWjwBHZOCHJc6y&#13;&#10;VD4tkW3fxf3qtnn6m4GZbR79azVq9XaP7JGG57WyrrYFHqQtFxANK6K1rrjZtkJBiKCRAt3kqShb&#13;&#10;MYGD/Ro5TSfJ90KK+UmSJEmSJEmSJP9GNuGG30Zsuc6j/1UC/te8nopQ8t0Q7xanZb8P2eGHMJnK&#13;&#10;jS1W+OSHz3kv0NqLoXq3NGF/P3ZBvgcChPBu6e9/az0JIb890cR5dQXtHjG69dNagVTzJgx7iWz7&#13;&#10;6lDBPYT5ySKTu793qzcRX4bDtD661c1qRhREQzZa3XlZjc+XlUnCymeephDyWz9FIpAhpbRxLHtA&#13;&#10;Qx0ZLH+OQv1VtrgLLo57F9S3Adyvicgx+Hk/XhLj1Ar+Vo8Ctz2oUfu4cTuteQsgGE71XWCv5lxW&#13;&#10;42V1LovzvFQuS+VlaVn6q7Gab/3v+5jBxSz6YUY137L/+z2zulCRzZ9fJFYlrBbt4yuTR8CkxGAj&#13;&#10;FisvpjbmLgWxOqwskM1eZ7/amZmfJL9nUsxPkiRJkiRJkiQZ+Rqd4zcRtI+iyv+sSX/lt/9hiCCF&#13;&#10;++S7Rg7p2mFJA6q72KylIBL2Nz2TW0QoqqgqTviYr9XwGr7l7hYif9t2fx9FO0V6Zv/+2mpdVA7h&#13;&#10;1yXEdndBmzLrhKa/OfhvPui+FU8dRWJr/vWVLrS3IICHj3v12KefuxPZ9HSR24zazgkznql8VJho&#13;&#10;/u1eIou9rwIA3Ix1sxvSyBjXyBzfh0LYc93buAzp+D0jfjO7H4zej719ZbIeFzMQBWfDGoc9G57w&#13;&#10;vjejCfxd/O4rKmTIpPctULNU42UxLqvzvBrPF+NyWVmqbJn51fdrCVH8tov57v2Y+6nhEfBwCSH/&#13;&#10;+lNhrWGjoxiqpd0/bdWDCEV0EPPD3sj6cbaivvfqQyRJ8nskxfwkSZIkSZIkSZKRf4JQf0OYGP9G&#13;&#10;x3mDrfLjFxi7kopP8gdhz+yOYqyR4SxhA9Mtc3Tai6N2X/X+GKO6bhYzY5b1bq/Ts/qbn71GVrvq&#13;&#10;vi100dmxLur7brNiDtIEdlXb+9893tuqgn5cs5bV7uGPH1VuHZV+rG794uDRnrZehk1OiL/dk7+P&#13;&#10;ER7BApFYICCbGb3vqw1wvBVhNan01vrag/7P3IdxHKedYW2RyzCoY0wktrlxL+rtDNuu7TyXGvY4&#13;&#10;Przm5lsxWzZbpLgm1Z3Fwg5nWWM1A0SB25fFeF6dl9V5vhgvS7Rf6+6nb+wBAGsFcGuzQjKnrToY&#13;&#10;78MI2shQSVkFJm2BDnO0FHRSylTCescM94poCPhxHdvqjzZ2/fr1++x+OfMkSX5PpJifJEmSJEmS&#13;&#10;JEnyT+EVQf8311JeUd83pevL6nzPVJXt2xu7vtb/DAIkvzP6OzS80pWpRFHRaRJKE0fd9CBYqzap&#13;&#10;2WorZqohoG/Vbq/b901Abc4oIb5qeMlvVizuiPX9Ws98q0uL1RBofZhWVMLup4voKit2eDc3x3rv&#13;&#10;ljttx25107qsbbWAqmyrEEpLVS8t6lCKME/CPM/Mp9IsdgSIbHNt/vpFhKnv01czNAXbWzREKMN5&#13;&#10;9N7uov2X5kgZfjq3v4SgH6O4rt6K1Tb7m0FEd3PcjbrHR4BWr8CcWitrNZZ12jPzV+eyhmf++Phl&#13;&#10;NcyFarHKolptXvtgJnGdfbe8iT5KW60gbVVIpUjZay+ocpoKilNEOE0T0yyUUto9YZjV/ZIS95b1&#13;&#10;tP9hLLZxG+IjSZL8PkkxP0mSJEmSJEmS5DfnDTXqNxdSXjmWf+H1sYVf06cUgpJ/MlvCdzdVaUrl&#13;&#10;LkJ+RYCqZTmPVi59v03aFG2PHC3OPCunWZnKLi6L1C3THRQzWKtFxreDebdOia/9HGSz5OlZ/tJ8&#13;&#10;fEQUaXY2vgm+vc82nGgLEhi4gppTROklZq1nwXeV1mZUDCmGi29FV93jmN36x1u2P60fZhWpTpHC&#13;&#10;SRdUT6AnEOc0xT4PJ+HxXDjPhQ8nOKnjtVLdOE3Cw1QoRRDxbdUBWI+U4K64NbEZ26/ntajfVz4g&#13;&#10;uNcmfjeDo8HuqJ/HrsxvTeDeM/KN51VZV2OpFTMQ1W3Dfs1cSjtuNNKL1F5WYa3CUlfWJppfauVi&#13;&#10;xnM1XgwubjzXhdWUasZaPSyMKriXoWtCkYKz4qytzkF4KRUtUX9BFSlwnmMAT0WYxJmKMmlBVZmL&#13;&#10;4g61GosJK4XVI3gAUFcHUczj2veVHmz3G+QkniS/b1LMT5IkSZIkSZIkSZLkm+UrkrVvaRY3eyO7&#13;&#10;kD++JISvfFFhKspchKLDnh4Z9NWiEOpancsaGdvWGnTCrcavUp6LKlqU09Qzsnuh2ibSewju0Y9m&#13;&#10;UcMx47zr3D2gYWavDIZQmHCs6eeCaAEEM8B2ER20FentMrPHkgF1pMzMc+E8K4+z8O4xBOl3Z+Xp&#13;&#10;NPFwmnBbY+WCR1+0FERjZcNU9kLAcaTWlzbmzu7+tdvkyM2KoN67bnvTx0IOm8uNW5l7F+lty66v&#13;&#10;VrHaqgOY9BjOFmgx8a0vbrYFQapVqhkw7W4/JpERvxq+gi8GFWpdwjO/hm1P98Ifx+BhVlwU80Lt&#13;&#10;dRbMIyNfhfePE+e5cD6FVDdrW8mxWRhJq3dgrLVGsd1m7zMGkqydg1m/39qddTPuSZL8HkkxP0mS&#13;&#10;JEmSJEmSJEmSb4abvOFmn358ash2v8Puzt6fCIVVANEm4jaDkyIwq3CahPNcmBTYssc1CoiuIeCG&#13;&#10;kGos1TAPX/NumTJSRChFmafC4wkQZTXnsqzUGkVS8cjIH89a8Bttu72wWaZsum23lm9e76LasvvD&#13;&#10;Ax8hvNObqGvS/fF9E5tVo+iqFkEnQeeJh7Py05PyHx9mfn5/BuDdeeKskS3+bCcuy8rlsrYFDtoT&#13;&#10;5ykqfei2LPvdvgdEBssX+nP33L08Vi8Md0PfVqWf+pWtkUsT8FvwxXodAWvBi1g5sN0VEveCu22H&#13;&#10;CYudltXuFuM2+N9Xg7rGl61hH6RthYFbDz4I7k5pA/EwFx5OM49njVUnMrGuxmWp2FopRZgm4U8f&#13;&#10;Zs7zzKmJ+QpbHYQQ7Y3PS/y8rJXLUlstANk8/a0HM4YgyH6yfntfJUnyuyPF/CRJkiRJkiRJkiRJ&#13;&#10;vkHGzPr7z3e98lrU1+793i1ugK4ydwHbLcTNos5pUs5T4WFW5tJEcGClUKshsBV/BXDRPeP5qgNC&#13;&#10;WM3Mk3CaldNkqGpYv9RKXSvVItO6C64qctfvqjnrbwVjN5P/fk4tQd5xmikNUai2ZcN7y14fveK7&#13;&#10;iE6zABrEcQUeJvjxSfjTh4mf3p0AOE+F4kbBmE8Tn9XBK+YtENBsaoR9jLSNtUrUGtCh78PSiKsT&#13;&#10;9q0g7L7NMTO/f9ko57tEMdvti62IsIpSSrPrUd3Hr2eqw1aY1gzMZbNVQpxKpfbgDuBiiFTKZOgE&#13;&#10;88mRy5lLqZTagwiVufkN/fA488O7B86zRcAFYVmcl8uKm8V9cir8cJ6YptJqEdAKIg9Fdd2oLqzV&#13;&#10;t1UAvbBvD/B4u6fcvAW8PN5eoboAACAASURBVOyJhsG+XkGSJMnvC/3yJkmSJEmSJEmSJEmSJEmS&#13;&#10;JEmS/DvJzPwkSZIkSZIkSZIkSb4d7vnsjCncsmcmbgU9/dpn3lGRsH2B5oMfe4XtC8gUpWSLOOdJ&#13;&#10;eZiFhykK4GrLBl9MWQXcjbXCUoRpUuoameyy9WG39FFh898/FaGIRVFYEUrL1g7v+8GcvydRb+co&#13;&#10;w0uCucWjoQ0Vbbnphlejug37eWuvZWaro60gq9JtbyJr3r1GtrY5J4wP54mfn2YepygeC7Au4eF+&#13;&#10;npQiC7PGmK3mTArTpFutgV7wV5slTs/OH05utxLyXqC1vXJVyLafylbnQHaLpchC79sOWfm+e8WL&#13;&#10;CNqy4a+c95svvyOUsNSx7j8fmflmghvNcmdfSVAmYXZhEkEnRbXw8DzzvCxclooLTDpxiuHmw8PM&#13;&#10;u8eZ0xTXsDpcJucyRRb9aVZOp8LUV2G0YrZrjeOuDqs1P/5Wu6GaU1tb/fc2VJGV394PlgVvk+S7&#13;&#10;I8X8JEmSJEmSJEmSJEm+cXaVdxOMHVy8Wcj4waVGMYpI87+HqUiz3vFNWJ60IAKT0oT3KOI6l2YJ&#13;&#10;0w6mhJVNnYRq2uxYonipbUEE34rUlqJMRTlNUfxWe5FZD8uX8IKvNMOb4fz6KbZnD9Y90oITuon5&#13;&#10;IuGRbwKqztLFe6TVB2hlZFuxXZWQgNyaL38JuyEsgh7naeLHx8KfPjzw0/szbpW//O0ZgMsKTw8z&#13;&#10;P76beaJSSuHhVFhrBCqmVqzVYbM26vY63et+vzz7NevS/CbcN0ug7qMfBVtlsxfy/Qw3K51+TtW8&#13;&#10;Fb/1ZpcTUr21drYgQC+G3IvDtu1rjaK0a/Pd936NF9nurUkUUUGK4yLMU6FMhQcxHgrUE8zzzNPD&#13;&#10;ifMc12kuMT5FdCuiPAnMqphFsKMgLOZYraw1xPzov7K6cFk97HZqqwngYQdkbRw2MX8ovHvrkH8I&#13;&#10;dyVJ8jslxfwkSZIkSZIkSZIkSb4trjTua0oTeN2HLO8h87toDWG+qR5zicxxFd+KsE4qqEpk0TdB&#13;&#10;v7SM/p5dPokj6lgRbG7KtGpks5vxUtnEU9lWASjz1L6KgE/U5ukOoKqo2MHz3X3Lp28ivBwk1204&#13;&#10;WkHUeGy7eOsg7s3r31CiGG0p2rLvDbdIFV9r84BvqfNF4FyUd+cTP78v/PThzNN54pePKx+fVwBe&#13;&#10;lhDmHx/g3WliKhOlOJOuxJqHHkSQLQYhV8ETtqHqZ3h7fmPR4q0mwFCc1luhWRzqOBat8QiuyFYU&#13;&#10;OIrY9n2PR+1j2Yvcung7Xqx2UG2rCtq5AGgpmCsvlyiUW6ZCmWam6YKdC0UKD+cTjw8n5qml5rvF&#13;&#10;+FdhsZWL1hDwi7CsUFdjWVZeatRUiFUYtOBFZOiv1Zpo34IN5iHmd6//4X0iyPC2Ob6RhFffUkmS&#13;&#10;/E5IMT9JkiRJkiRJkiRJkm+Ot4TH0IcjbV4G25iexa0SovpUWnb0NIj5zc9GCTucqWhkTvcs8lEK&#13;&#10;bVY0U5GQyEUwnHV11kW4NEuTUYYuLUAwaWS8OxN1DRsXH7PzvTJmS3u3Cxqz0ttPM2tJ64Kb0Y8Y&#13;&#10;tiohVkeMIrZTFU5T2URlwfn8HBnfzwu4rYg6iIGHuDwX4emhcJ4F1SZ+e1sF0IoGCxX0vI1LadZF&#13;&#10;vgn5hV5ouOeGyyDm9yu3rQ5gL8ZL35bhGjSbGGurIKqBVe+LDY73RF8C0HZ0acWBvQv7frVPt6Ox&#13;&#10;OJ8Swn1BENO4n1SZJQoYA5Rporrz+bNxWeJ8Symc55lJ51iNMRcmlS1o1IvqVp2Q6mEBpYK2e7Ou&#13;&#10;C+vqLNW26wygRdr+htW+EsQxM6r37PwWwLibdJ8Z+EnyPZJifpIkSZIkSZIkSZIk3wxCiN5bFnWz&#13;&#10;sunWN4pSu398F5UVJnVKcaT70w+e+VMJcX+zz3GntP2KdNG5Ce26i6CKgSoF5ySKSGS2zyqcJuXi&#13;&#10;hkmYuJTSM+8dVUfE4lxkZjXjUo1LFRYXXMJ+p2nEzYpHWqZ45OyLlBgHh76hG9RBkI6schBVXF5Q&#13;&#10;nykUns7KD0/w0wfl6TSzPK/8V+vf6dk4nR4oWlhW4+UiVK/YZMAS/XLlYVL+jx9CNjJRHubC+/PE&#13;&#10;w0QTqgVXbZnkbcWDGGXIzA9xXQ/1ANyNEub3TXv30VGoXXLBS7cIikBBNeNlqVxq+OJPFHRbDRFW&#13;&#10;OOJgNIHb+uoF2YISiEHzpI8+CbPG9TAiiDGVuAcnVeZSmMSYT6etX8+XC8UL6xxBGVXhaZ7jfivK&#13;&#10;NMW9Wa0HNUKIL1NlNWOWCPSoG17gucCnl8rfL3EfnNoATuaIVEoRiivrpVJUEXHcKusalj22ez2h&#13;&#10;Ldi0neDNOytJkt87KeYnSZIkSZIkSZIkSfLNcPBWbx46cqiSGmJyfLVCriroJJQSWemTRs74JvY2&#13;&#10;YT9883szkSFdVELU19DMtXu0E1qyhJ6PmXeXHUoR5kl5EGGtYaGzFabV5pLvQjVYvbJWp1ZrBVZD&#13;&#10;aS4abUT/wr+/F9r1MIsPz3cHM40ei21Z2CIh9EsrXosWihYep4mf3p34jx8LP/9w5mGeeXle8F8u&#13;&#10;ANQH4enxzDRNLEvl0+dnPj8/cy7G6Xxu2rvzcJ44P4RspKUwqXMue22AntkeY7mvipCteEHLwvfY&#13;&#10;ZzDE2V8+PjhihLe+Nz/7pa2IqEZ1EDV6KWQhgj2tSgDbYgAR+j96/YB2T0SYQZmnEnvJ5uAPHgWG&#13;&#10;VZVJwk6n3w/zVMCdWhwRpZTCrBGYKUOx334/dC5rWONcLFYYXFZ4XpyXpbIsleVSI5DSvKH0VNiK&#13;&#10;H4swTRNejVIs7mH3ttpjNw/y6+UKSZJ8d6SYnyRJkiRJkiRJkiTJN8QdcXdwUBEBUe9ScXjcq+4e&#13;&#10;8QqzaLeEB5p/vOxifYjLYZ8yabflaUGBwRbG3DfhtAvRKpG9bZMikzRP811EVQkBfm0uOherLGtl&#13;&#10;bTYqWKwKOJXCaQpZZp60ieROtXKwlalmVCkIYIP3UKwkMGoNIdpQziq8Pyk/Pgo/PxV+fFTmCWYc&#13;&#10;X5rvu0788OHE+TzjBs/PM5+fZ0pRfnj/yGlWijpahGkOEXsqoO4UKjVaCyG5WepEEn4fONvGYq/H&#13;&#10;eyXl93jJ6IzD/lxT1iND31uBWosxrbUVfmUPHGgvgtz7ArFCw6MegewRkK0egooiFDYjfo/gjrTr&#13;&#10;V81Z14oXxdb9hISwMHIPe55SJOxxRJsFzm6D1O8hq4aZsFTh88X4vBiXpbJU5/lSWVbDzVg9VlkA&#13;&#10;UEtc1+pRJwBtgSttQSpvYz0En0iS5HsnxfwkSZIkSZIkSZIkSb5pRtv1yKgOx/guIqs06dQ9FG+1&#13;&#10;g3Bb1FvB213Mh55NrRTpgjRsvj7QLFra763YrOCtyK0wCVQV1uIhqhMe53UFKeHAXnvhW4miu6gw&#13;&#10;KZzmwmkO4XYqsnm0Q8Ed1upc1sq6GLXrtUW3zPiiIR6vNaIGZZp5/zDz00PhP94VfjwL7yZnmmA+&#13;&#10;F+amsU+T8+6dcJ4dlQLvHljXE1oUL8K5CBOxPECaih2nb6BREDgqrvpmnyNNfO9e9Ru+F/ntnv/3&#13;&#10;8vCPNjvDL80TfvOGRxBt1//Km0dlD8a0S8U0Wu7AIIS343hkyEd2e2T6R9FZ5/OlsoS6vtkhFWUr&#13;&#10;biyihIVObSsoHO8BAAfVPZu/mrNUeLlUfvm88vfnJQR8hGoRIJhK2B5dlrhQa69r4K0csjnWVmaI&#13;&#10;xqoBaRZRh0FNRT9JvmtSzE+SJEmSJEmSJEmS5JujubJvvx8y80XDRkfCSkcRxAWvUMWpYmGu0gTV&#13;&#10;MsmeeQ8gjniI/aVl5dMy8N1HPfTKoqWJ10UkHF5kZRJlMrh4eLG/rFGgVCTsaYoqTGwBh27HMhdl&#13;&#10;av7ovfCuaM/MFqYSArO6sDYbH1VhapYv3e7Fmph/mpUf35358aHw06Py7iEyyKd55mE68f4cInEp&#13;&#10;xvlErFQQj+z0874yIJK+FbNhHFygFCjhTd8z6vVKSXZvNkLsxXvFtxPsQxqZ8gfNfh+H5jGEY81i&#13;&#10;KDzyw25mz74fV170+yAKHWvY7ZhT1DdrI2+2Sj3zvVZntcri0vrsNMMdPl8qn55XXpZKdd3qAEwF&#13;&#10;Hk4Tj+cpAjN0y6ew+KlrZNybbWUOWgFj57KsfHqpfHpe+PSyUm0PLM3TjIux2sqyxH1kNQoTTyWu&#13;&#10;d10qi624aKw2aMGLCFSkgp8kfxRSzE+SJEmSJEmSJEmS5NtB2LzYgzG3e8/MV9n97lV7Zj5Nd/fY&#13;&#10;Sru1jFKKbOJvF+S7B34PFBjXic3h1RICsjcBubWjLWO6Z4NbNFKLsFbfMv2LCJMoFGke/bvtzxig&#13;&#10;iBUALUNcFATmoogX1CyKqxbl1KxvzvNEUeJ1EU6l8uP7iQ8PE+9OwnkKq6HSMv5ljoNNU2EuHkK+&#13;&#10;72se3J1ZDGshFCllH/kW7KgeBYNBKKKIdhlZWqzDD9cusvFfdcW/uca+1UaIdowm5NvuhR9jHzn0&#13;&#10;+8qLENqnEuPryH5c3e8cKfvFXs2oBs+rsa5hgSQK5sLzxfj0UllXx6hMbZ+pQrUQ4qcS4xuXyjCD&#13;&#10;y1ojAFBbsYV2XDNnXVaeV+d5daorHsn2CEIpBUG3wslxM1bcBXOlVuflsvJS1yiM3GopeLc12qMu&#13;&#10;fM1oJ0ny+yXF/CRJkiRJkiRJkiRJvhn86rHcvNLUfmUT17vdzpb83UTSTextAnyR3ct80nLb5pYh&#13;&#10;3n3Ve6K4U5pgbd6KjnqsEHCPLP1ezNaZKBY2PyLOJCCl2fn0gruHzHZ2mxbfRW2n9bfsXumTsmWE&#13;&#10;nwqcijDrxFSUp9PE+3cnzpNwmoSpaAQHxFB1vK0cUKKwqrJb9nRf+zAR8ugw3XRmDzpUs2YfFPt0&#13;&#10;X/qO+FUwZLs2+4WMeMtYtPWww9ageVjQrNWp5pvQL+0aTq12ARCWR0VRGVYFSHjtxzUTDIcawQGA&#13;&#10;l8V4vhjPL8bLsrKsholSTbgsIeTHogJDW20DR1hWx21pWf7Nw16idsLLYlHQtraVBP18HdZl5WLC&#13;&#10;S41CuODUZcUc5lkwdarbXrS5BVOqGZfVeVmNxQT32moJtGvmcDXqSZJ8x6SYnyRJkiRJkiRJkiTJ&#13;&#10;N8p9kdKp4Aqim1gczjeRjl0kJOvSJGMlBP3SbE20ZWl7s1eR8btI80OnieAg1vzR2bP3xR1BI2vc&#13;&#10;Q6wHOM1CcaeaNZ92ZyrKVApTWx2wZfhrzxJ3Srfmb5no5n1FgKASgnHzsYlBMEFLYVbhVApPs3BW&#13;&#10;RakhXru0HPuWSd+Ebx0y1bt7UJyuU5uQv9nRW21btroE2raHEOq7T377KW38jsjdh8drLMfHDtWk&#13;&#10;FQCOL+tifvte2rhCZMkXFQTD3bp9P0bBJYT8ZTUWqyxt/D6/VJ4vlc/PlefLwvNSWV1ZHdY1Loaq&#13;&#10;8nB2VEI+06JIbXUKagsgaQj3yxpi/nMT89fazqhdV3NhNVjMcBFw4/L8Qq3OfAIphldjbud0mqZY&#13;&#10;mXCpbWWCYAjVKma13afHARWRq+BIkiTfG/rv7kCSJEmSJEmSJEmSJEmSJEmSJG+TmflJkiRJkiRJ&#13;&#10;kiRJknwzSLd68fCkV92tdCAsWswKqtoy0Hf/exGPDO3iaImseIisfXPHRZiktGx3w5VW9NbCOkcE&#13;&#10;1dIy1UGb844VNlsVEUOAWsPKRdQpozG8K+a98KpR1FpmfivWKzSf/+gvwGSyecNbKxhbHKxIpKVP&#13;&#10;slnIWLMCuiyAG6XAaQafFNdYIaBm0OxhtBWc7asN3AWXbqdDS4SPzO9C2TK7VcC12cu4U51+ZfqJ&#13;&#10;RuZ/O3VrY6DDddryxrsF0l1vd90eu8tWRHepK2t1FhNqG1MwJvFWeyC+oq8y9E2bBQ24L5gp7kp1&#13;&#10;+Phc+eV5BeDjBZ4X4WVxlsVYVmdx41JhrZWpCA+z8FQFbYOi4iw4z0sM3DzDxIq5slgUP35enJcV&#13;&#10;Li0z/1Kd1XzzE4p7w6g1fPaRwvNz2O1M6jye26jMMUarOZfas/37/bzXOejvmvidJEm+c1LMT5Ik&#13;&#10;SZIkSZIkSZLkm2Lzvm/+6MLu266bN354zFsr4iqjd/5V0dUuco5mLjbYxYA0Ab8XX7W9A0jIza1R&#13;&#10;aUVHi3oY7/iVt38Tzc1agABDtVBUN19/3cT8vT/04q/uuA2BCQo4wznFd/PwU19WWNaKnXQXczej&#13;&#10;+nFAj8Jv73T4y+9i+8G4ZfPwb+cpYG6H+gQ3A3t4agzCND/8rdZA9LMX/u1YK6S7FdU1DzskZwvs&#13;&#10;FBFK2Qscy3D8KMIbRWd7MV9zYanwfFn59HwB4ONzCO/LKqyV+HK4tGK406xoicCL7GUCtvEwd1gc&#13;&#10;t0rRgogiWjB3LuvK5yXuoctqLNW5LGu/u9o5t3tLI9Bi5pjsY+EWF/1lCQufWkmSJEkxP0mSJEmS&#13;&#10;JEmSJEmSbwfxXnhUNl/57jNPe/7gLS+CmeC6m+dvIv1BxN/S0IGunfe2C441gXl7la3galPS1Xfv&#13;&#10;/ciit70AqcjWv6C0ftrm9N795rUHCLowLyF1q0Q+u+CRGR+FAMDlIFj3H2v1zau9Vguffj1GMrwd&#13;&#10;T7wXh40jxCn53otxcUH71jV2s/2gPd9eWoRF6D76sfKhrzbYxnuIWOxFW1skoxdwPWTs01ZJaHOJ&#13;&#10;N8QdFWFSYZ6UqUQNgDKI+V1g91Y4t1rUAKhVWKrz6WJ8fIkvgE8vleeLsdTI+jeE6nHEuRTeP8z8&#13;&#10;+HTiw7uyHaeasSwrL5coQjtPimpBvdVZEKi+8rIYn19Cfb+sxmpGde0DSA8+qQguGmK+r3FPtToF&#13;&#10;tXnyr2asNTL6DwGaJEn+kKSYnyRJkiRJkiRJkiTJN8MoBWsX9A9ifhShpQu41akqYV0jIZGrHMVy&#13;&#10;6Zn7PaffHJRNqI9CtCEu26BiC77v346pCpNIZH93gXpISZdNGY/nqmkUY7UmyLZzk1a8d/t9KyLb&#13;&#10;MtB9yFqXsPjxIYO968KRoe+s60qdFJ/KUBzVd6F+O5ZstkWy15ulBy581+23/pp12xzZstTH7Xvc&#13;&#10;pAv6/Zy6oB9tWROrbb8y0i94s7FRtr4XF7zEOIctkTAX5TRHsVvEB23bW5Cg2dgY1Oo8W2Tjf3x2&#13;&#10;/v5c+eundRPzP78QFjt2aUEXMBGKwHxS3j0qH94V3j2eqa1o7vp8YVmNy1IxBETD7smM1YXnJuJ/&#13;&#10;vlRe1raPRTHfiM60e4gorltkX60hKlh11l7fePVmD9Utony7f5Mk+eOSYn6SJEmSJEmSJEmSJN8Q&#13;&#10;PZ1eN2uZ0TVmE6JFCNN7a1n6hpcQvVW1Wdns2fKbkN8y+qFJyqJbpnpksd8Y0rRs9v34exZ74Sjl&#13;&#10;Dzu1c1ktRPhaI1O8i98ybBoZ2j07Pxopzc9/F7vDo37MjNfhZ7VmD+Q6WA7FQcKnv/W4rXToQYeW&#13;&#10;Cx9ieF/1QGTjV+ti/t5vFSg92d77vmxi+pZdP4yjeYjrtVqsZrBdtBcc7TY2Lrug386tFMU9fPKn&#13;&#10;0oM2Ya90X9puwQOclwq/fF75779d+MunhV9eVl6W6NXL4lyWivz/7L3dlhzJjXW5AXOPSLJK3V+v&#13;&#10;WfP+TzgzLamKzAh3A+YC9heRSZbUUpWSLWwuMuPP3c3MI3lxcOxgkzb2EM+vu6K6sRWlKJznndqy&#13;&#10;6s/TqC6chNu/3k6O0ylFuJ/GL19P/vLlzpfbyWlt10Vf42rjHooqpRWG4jZ77GiQtYASr/U/PH7L&#13;&#10;kiT5NyXF/CRJkiRJkiRJkiRJPgw96WYItUPQj1eiEW04m8NOPd/rbv7eHLWsx3QB/jnSBQdf3OLL&#13;&#10;oxmZE5+ULsQ3sVxlGamsZ52X6O51DS/3LCQ8OMv1qWARJ/TW7FbMm43exxaFIooi7CX+anfj990G&#13;&#10;bUdDaQK8NsV8COXLmGm7AFYh/zQfInb87AUCw2gqNERUThf0IZT7fp7hlqdF33R3/tnGp6OoEGOL&#13;&#10;KKPoFxDOdS82YoZU+z30FlT0kJkUDYpd2nrFjoL7aXy5nfz168Evtzoa054VjsMQ2xBinbZNuJYL&#13;&#10;L/uVvVwQCsfxytELAHfnfjpHdW6ncQgcNb6Pr/eTX74efL1XTmu7R+iFm7EFod2beR/67osomMxv&#13;&#10;j4uNL8+61yFJkn9vUsxPkiRJkiRJkiRJkuRjIdEf1Ke6PmNiBEppQnCLdekxPEPUXxz9cfiMiFE0&#13;&#10;RHm1EeMjy8/oTbrkyzfLvtMd+b3ZriBic4BP9Pz90VeXAkAVaz0B5mHSRuguQ/wWYFPFVTCrLYve&#13;&#10;hyi/aUGBfQs3+b4XtlJC5JfpolftbvxW2BgC/lzPPq8uvlcP4f1cnPkQBQFzC4HZ2n1ao39gFCD6&#13;&#10;DohqHlEx4z1BpIbwPoTudRU9xHtva49GIWPEzEQ2/loE8DeTaePFR7Nc1dYXYYjqUFSpbuwKL7vw&#13;&#10;+brx8+eNP33auOyCYri0OUPrT+C8HsatVhRnL0r1ytfbyZd75TAiB3+uyEjY6alJhuO1xn0fIv5j&#13;&#10;UUiWL7x4b7ucJMm/OynmJ0mSJEmSJEmSJEnycXiwjDOC3YeLvUWziHSBXlpkiTenczi5H/X17ipX&#13;&#10;VHpWeR0iflEZTumZIQ94jes1kX+ca0TBDPl5Zs0//OwNYVtsTmuKGw77Kdi6az9zxOWYRVwQOq8t&#13;&#10;UVwoTczfy9bEZLjsyr5tlFJaTI0Pp//aRHhMy6egvbrirQnN5h4Z/13M7wNoYjQtkodVyF/Wrx8z&#13;&#10;m9JCb1IgMvsbiERhpY9NdRYg3BjrHOk9s6IjPEX69GH4SO7H3SP/flMu+86+O9u9ctbaPwziXK7K&#13;&#10;yyb8fC38/Glrf5WXzSkYXsu8TzjmlerOUa056oV7rbzeD+6HUeeWhfbDcHGcrc3DMRi7PLzF8Gib&#13;&#10;3ww+an0KRlVLQFLOT5J/d1LMT5IkSZIkSZIkSZLkwzAN69KiVGB0eyXy0kU21J2i4XqOBrHNkd7y&#13;&#10;800F62HsKijCBmxqaDG0ifJFe5pJZJr7etXIjVmif6abXDwc2D0zvmedz8fxekHHpMINLpgZPUUF&#13;&#10;wKWGgC2CunU5esYJoShQypp9bxSVlu2uXNXYiR0LKsImsKlQCiEC94KBgKzKfl9vH/IxZlAdzEeY&#13;&#10;fRQEtBVQRJsrP+6NoBHVYz7c49G4VXoCDpv2BrewyTZig9Z4IVn+oDZE+ZHv36ztIXJ7Cy6KsY6d&#13;&#10;COaoRwRRxcCNi8CLOJtUSmmFjLLFuErh5Vq4XpzP+8bP+8ZVInbHie+Sbm3NL4rem7huylHh5if3&#13;&#10;s0Z8EIwqhLROwY6GeN9HOwoDy64GAZOnTHyfuxZcem5+kiT/7qSYnyRJkiRJkiRJkiTJhyGy1x1t&#13;&#10;Qmp31Xdd2V0wtxDu6Xn4MhukioeILVOUHzE8I2+/Zc6347rJfLa57YORNyLqKDEIM+d86U/am6m6&#13;&#10;TwG2x/J0Z7pKRMeMMJaibVdBb2or4YoXRTTihFQjXmgvXcwPwbmoUFpj2PgZjVtLawD82LB3Cuez&#13;&#10;O8Hy+thiEKK5jLghmZFE+OOuB5cwjnuL01mKGr6cOxz5iradFH1QzwFF0rdGyDK+/txnpM66G2K9&#13;&#10;3vo+GCIVLbDtwr4r9xaZ4xZr6vXAqnOecDvgthe0bIjJjEMaOwBadFA1jrNy1DZn8zmWt80ZkiRJ&#13;&#10;/mmkmJ8kSZIkSZIkSZIkyYehB414c16LOa7h8ob4KW5TGO/Nbouyq7ApIerrdLEr6+cEVdgkInq0&#13;&#10;NbNlEaKX9HZ6bEt/ue8cGMfQIlPGp9f4nBCNI0tGZ9Z+E+gfGt622B5rTvVawyUf6Ss+ihVbc4lv&#13;&#10;Q8yP3Qrh0I/5bduc/4xef5wbY4bzec92FxyVqcb35rNjrfqnWuyO9Cz4lrc/5t4+2uV1bbsFxhXl&#13;&#10;OSan75DoIw3L/ZKo8/jZZRZ9J4S70PdYwImqRV+B68bLeeFuRxx0xo6LInDZlKIRCXScxr7FevfV&#13;&#10;8jGnKDDVapyncdTW79d7gUOWpskp5idJ8s8nxfwkSZIkSZIkSZIkST4MIjojX9ypAAZSQxxVcUS9&#13;&#10;uaZ1RM1sRbgUaXEuhaJO6Y1QdXHny/PjlrUv4Ypfs9i7kB+6/eLbHwK5ND16CrfSGvJ6a+L6IOr6&#13;&#10;jJURmUL7yOwX8C70QzSgHeeI94vIOKZIa/CqLRdfiXm3wsVjms4iTvfhsEr5bceBgruO2KH+ych4&#13;&#10;nwUIdx9ivnWh3WaT1v6e96B9i+0Va5nExy6AfpCM9ReJFX+Qxt0fxv44jx5ONAsJfedG2eCyb1x2&#13;&#10;Z7vHCM3ie/Ef18Kffn5hKyBeKdLiglrjXhWobYJndapDdaG6jMa+4vP+jDH1vgRP658kSfKPoL/9&#13;&#10;kSRJkiRJkiRJkiRJkiRJkiRJ/pWkMz9JkiRJkiRJkiRJkg+Ejyan3hzhyIyuoTpSwvkeSHPYhxO9&#13;&#10;x8toy42H6cIXGE76EW3ez/GQtc7yzuq2nvE6I0+9/V1TbKKBa3Pnq+M2k9yVlmXf8+yZ+fZzJ4BC&#13;&#10;C4vpcTvzT0xKkbbDoOfZh5u9RwCNxrLfSHuZiULdw+5tXZRS+mp0F3s775pXb4sr3x1v/QX8nevN&#13;&#10;YTjuhoiMngKr/77fx+hVYOP+LPsDmtP/0Zk/J/WYnV90pwgIdfQ2kLZ1oAD7Vvivny7853+8cNmE&#13;&#10;8zg4j0o14zics56ghdcjDno9jPvpVJe4k+KIS0QYLVn5/rQIvSdDkiTJP0qK+UmSJEmSJEmSJEmS&#13;&#10;fByW1BUW4bzn2Ys71aBqCMkjzsWX0BhtMTY9M19kNptdLrBEnc9jZ0J+i03pSuzMwZ8xO4pINOM1&#13;&#10;7UOewnQ/r0uMX/pYWq6/ahxUxGfMTpPsI3JGWi6/jELEzG/vAfdCSPtG60S75PE/5+MzQoPGArf5&#13;&#10;9PONGCJVdFGgey+AvtbmTdDv2fm9Z8CbaB9FxUexAiLiZm0QPNazr+FyEh8VlDkNexLGBWmFjIey&#13;&#10;AYqioni9cxyV86hYDWFexbls8LILny/Ky0U5i/EV48ur8fWovN5PKs7tqAD8cqt8uffGt4to327O&#13;&#10;U+LS0zokSZL846SYG12B+AAAIABJREFUnyRJkiRJkiRJkiTJh2II0d3pzBRwxZxaBROnlsgzV3NK&#13;&#10;E/fNQd1xnc1IRVdnezjMrWXAexe06T+mjXpksPfmquP95uVXH+Ncc4zX4TseefzedhDo3EHQtHxK&#13;&#10;E/Jn5rrgrjFGnNNbQ9rmbIdwy9fWcFW8NcuFZZxzRtNTvybnL7Q3W0lg3INebBDxpYjAEPLtYd1o&#13;&#10;67AWPbz1EIidCEjLma9zp0LvH/C4eOF4H2L/IujHHJ+KAPQiSnPtd6G9G+aVUeDYSi+2CNe9L7qh&#13;&#10;OHuBuhW+qHM7jb+8Vl6Pc4j5r3fjdjr3JubPPQBLgWis8FqA+M4WiSRJkr+DFPOTJEmSJEmSJEmS&#13;&#10;JPk4dN1zCPlhvV/d2GqKmYwmpeb9Z4jWBhSmACzShHyZwm+cV7ARuSNDCJ+xOjYF8q7XLuOQ0eR0&#13;&#10;SrfrTwnVPx634oLKFJa7dK5SHsV8BVOJmCB33Gt738YVQrzXIXg/OOa9x90s0r3LwwCH1LzqzBpP&#13;&#10;+1r3GCBr8x7ROP1+uIzT9pM8HhOTl7bwPu7VskrTsN/u0+O4fH4Z2i6AKZ7LPJApo/exxv0rKuyb&#13;&#10;su+F66VQRx2gsl+i1XB1w0woAttWEIXDK19P59ev9yHm307nNKJBcPumRITO466HVch/EPWTJEn+&#13;&#10;QVLMT5IkSZIkSZIkSZLkwzBc102MDpf7FETNjXoWDhWoTpXKJymoCEVs5MebCNaUWwO2oi3b3NAi&#13;&#10;4Ardce9rPvsS8dIEf1xDuLbu1bdwnZ97uNGVEenTY2pG7IvEeSJGp4v5tPHGMarxXKQVGQy2EiJ2&#13;&#10;3WCr24h1MRuDA3eKWMT4WAGkFTkE0ymkvw3bWZZ0KU5Yd7ID4jZeVxFcJfL7XYcfvYv8yHTG99un&#13;&#10;dEd8fMhMOAFHoRoisdugMN380jKM3L1F7sy+AmGEDwe9AF40tgcAeA2hX2K7g6qxVeMslVqdy2Xn&#13;&#10;P1wRblxLjwPaKaXwaVf8NA4EL3HKTY2CowiHCfczjrmfFXQDje+COMhSUHlPtvd1gZMkSf5BUsxP&#13;&#10;kiRJkiRJkiRJkuSHwsw5a7jVFeEQUJwiwlZKE75lCMvh5mYNsh8e6pmx3tN1lpx4kSHuP7v2R3RK&#13;&#10;i50ZDXB1RuZEIaI3pY2omT4CbdE6fVizYW0I/tZf89Yct4n5M2LGx/EOVDcwWiPadpUlW+d7/vCh&#13;&#10;66+HqDIXUEZBgtEM96HG8pSVz8MFY21tNMntc5fe22BdCKab/fmcAg8xQGvhZZ5HKKr45lC7k1+w&#13;&#10;XalX2LS0IxRRjUIFcFoUJ0aMEDP+Z/ReUJ3xOvOL8J2VTZIk+eeSYn6SJEmSJEmSJEmSJB+YtxZy&#13;&#10;x6m1S+vN122OSmHbBK0ezniZ0S/VZpNZc5ni+7jGW1F27ApYI2p6Do4s4v9DTv0q5s9GtKItO14i&#13;&#10;5KcL+gBlcdC7hCCvQtthEMcrYI9XGfnxPfZGtQncTzE57wn58vxgiafv056++llUUPPZBHhdsqVw&#13;&#10;sF6lx/L0GKAeg6T9/PK+e11lFmPW8WhfI1iKAG1FpO14cICw2ZsZLsJ1U/zibD0GyGPXRQVOM06L&#13;&#10;RsaOcthscCsI2jrztprKaGYs/UvwppKRJEny+5BifpIkSZIkSZIkSZIkPwCP8TfmjtcesyK4RXzO&#13;&#10;buHSF3Wk9iNrE35bJIpMJ70sqra0nP1V6JaWtDNy9dehLIL+FJ6d6S2fBQSV6cYPgXgR80vTxkPJ&#13;&#10;H478uEQE2sx4nCnQdz3dvW0NEB0NZZW5C+CNVv4t7dlnzFEfN7SxtOdbiSa20aSAp3mvP8cKjFie&#13;&#10;h3z/vvjrWEaV4Pm8q2hPy8t/Hnrsxug59tom34s6RZRNwVrT4Vqd6pXThGoWOxscHOP1cG5H5aw1&#13;&#10;ykWtEbAqVLOHIfnz2iZJkvyOpJifJEmSJEmSJEmSJMkPh7WutCHiGm7hHN82Q3cFXVRWd4Q6G6PS&#13;&#10;Mt3hQbwXpEW/xPPSGuq2k9A+PrVc8SX+5m0cz8N5uyPfoWhE7gwxP+L7W/NanvJ8iKz+5mpf3ehd&#13;&#10;uKedOwoEER3zW9E6DyxjXncbrGfosTgQUTv2LGL3dVwqIes5H0XvcLyPUJ2xTWK+tpz4+TL0ssoo&#13;&#10;H4yGujO7vjcfdqFtK3BUHW2Z+dYLAu5Ud26Hc1SjVuf1ML7eKmdd90LMAsqbXQ1JkiR/ECnmJ0mS&#13;&#10;JEmSJEmSJEny8XkQTnvafbjEqwEO5TS+3k8KG2jhIUvntPg8wkZE2AjTKT8c3UwxX7SJ+UOJdmaK&#13;&#10;fhxnTVTuHzGb7m9pkTerO75H8KhIE8dbfMsiavdYmvi84F5n7v+UwB/iXYpEVnwpEg15H1bru2b8&#13;&#10;x8d9t4HPTP4poL89su9DmOOZHXp7ceJJx58FCbrkvz6WMe+3I5wnEV9GI2uxYOxXeCh4REPemc8v&#13;&#10;BVQKO85R4++Xm3G7V+6HcTuNo4YTvzcdNve36/Xd1U2SJPnnkmJ+kiRJkiRJkiRJkiQfl6eElYFG&#13;&#10;pnrr+wrAcRpyP9lgNFcFmrYbn3IXzJUiLQIHHfn22lz3rd8ptQv3LWKm0D3lvli05SFuxsypFUyi&#13;&#10;dFBcQzh+TotZGtjOzBaZ+fLMqJtSFMwwmyK/D5t4CNSlwFaUrRRUabsGplf9OdJ+utqflnsR0dfI&#13;&#10;nT63Hvozo3OmBC+LBd+9N5SVMcZ+5ugdsNYi3o5O2haIUbaRlq0/t0Us11o9+TODX4kihwjUNr7R&#13;&#10;QLhVLlRit0Q1uJ/h0L8dxv30aIrrRm3bEGx032VeZ4lESpIk+b1JMT9JkiRJkiRJkiRJkh8Kd0Nc&#13;&#10;2+MWuSNw4sjh3AW2Tdi2AkRSvqKP6e3iiGiIys2h7727ahfdW9Pcnr8+42t6s1ppUT8zjsU8suRF&#13;&#10;YruA4E14b47xIeivLu9ZqhgxO9Cia4RtU6QaJ3W8Ffn7iqpSilLU2YpSlDGnB5XZH348ruf4V4YL&#13;&#10;3x8HEvM0py17W8m+cyHE+zDm21gH8zYH0VE0QUC1oNJjgZadDn2NemTR+u+yO6Jfz781p/Z+kWhG&#13;&#10;UBW8hmhPncK8tSKPmUdRyLWN26jVOKth4lgX891bcUHpjX3/rjijJEmSfxD9Vw8gSZIkSZIkSZIk&#13;&#10;SZIkSZIkSZLvk878JEmSJEmSJEmSJEk+Lu+5r0Xxlr3ezPc4cLpwHqB6Indl05A9tsuGE9E31SMu&#13;&#10;5vQS+fLiiDgFxWs45kvL2aki7ApFLVzkWlozXdhaTswhzoFw1jjmNOeshmhk2O9imBsGFNXIyW95&#13;&#10;/To8lj5jabQ5xs1HDj4SOfy1wDFc4nF9FWGTcOXrcOW3lB2fT6xH0LRMGulB/j1ivo+kZ/Xro/+z&#13;&#10;j01q7DxwE8yFao5ZDb+6CtbmJH1dFYo6RYzSdzZIbRFC4dp/c21609yenxOf7fsq+pit7TywNl9p&#13;&#10;uwlcgCJwtm7G7iAVEae2uKWvJxwUlMLdKuYGXjnt5F6NSmwQMN+JZ+DU9r3zFs2ky46BJEmS358U&#13;&#10;85MkSZIkSZIkSZIk+TGZiSwPgvR5GmcxTgsR1kxwbZE8JiMopbYYFRVBSgjG5jMbXQsjZqeooKqj&#13;&#10;Se5WdAjL5lMkxkK8Vw9h21DEhWqgYpFvjy5tdHvm+yJWE81at6KUUlAx3JVaQWpc57TQqTeJXPi+&#13;&#10;CBE/s4TzyzeidUYj2ncEfd5J6OlFlRafY+atP4DhbhFBhLBrb2DbsvFVYu1EUJbr8dgId7nyQ0vZ&#13;&#10;x8+0FXKioDAaBrdeB+tEJRoKiz82Le7i+3Ear6chArd75ajOaZGdX1tBploUYWZjgdmkeLnQO6ub&#13;&#10;JEny+5BifpIkSZIkSZIkSZIkPy7+9kmtcNYQZAFOqxSfTng3oYb3GnBUFFC8CdHadPlSQsTfirA1&#13;&#10;MR8RCiHmh2NbqW49ip2jGo5hLVnfEMRbkcCncI9Midnbe+bemtyG6C8aY9hbjv25HNPD9QUfjXl7&#13;&#10;/wBDnnKVvyM4+1oI6MJ9dAHoQvrIxcfnHBzMDLPoDaAlRPvrNpT6tlMgdgx0t32vHPR2uM7Mvu/j&#13;&#10;kFYgkS7sS8vIH2Ns7y0Fhr6ua21HYj8BvaFuKQVpuzWq3Xm9nxzVuR+V2wm307mdxv1sefke92IW&#13;&#10;H2K91uKGPBVCkiRJfk9SzE+SJEmSJEmSJEmS5H8Bs12qU6gORw1n/lFh25QNba71GTljHu5sx9gU&#13;&#10;KFBKZPeEgz8idTYNcZ32mjSBWFoD1y58qypqPj5VqyGbEgfPZq5mYxi0VJ1oytqc/b2XbJyq2etl&#13;&#10;GXtrBBsNeMOVPkRtN1y0zetxfb6NNPH6qdlsX4gH1/vjuquGUL7vhb20nQW9ma7MpJs+99DE3+Yn&#13;&#10;9eu2tsH0vsE9bqdNdxYc2udPjwa20uX8vkzm4a73uGsiOmJ9zIXjdH55PbifzlGbmH8Yx9mE/Lb0&#13;&#10;6+4Ai+66rfmtLOWDJEmS358U85MkSZIkSZIkSZIk+V+FuXAaHM0uf5pjLiPKBm+ucxHcNdzm1bAa&#13;&#10;nvbNmmrvHhE70sV8GWK3m+OiuAn4FHWLFFzjWuqC+0lB2VXYC5HR74Z7ZM4DrQdAi8ghRHyRiLCJ&#13;&#10;WJ/I/K814nViTnHF8J5Ly3CfTvdVe+/yevzr4z1/EtKtFwfe5MA3Nb/vKiBEdpHoA7AVYd+UvQhl&#13;&#10;5OMsBQGfOxC6w15anv861nHddogOO/+MuaE58ms1Tp/3t3pccojvGsfWXhDBqSacYwcF3Kvz9e7c&#13;&#10;T+OoIegfp1Hb90NF2JbeAY6DQc2c/CRJ/kWkmJ8kSZIkSZIkSZIkyf8CenxLuKersTSlFcwL0PNe&#13;&#10;rDm0BRFrkTHhaN/UMddxTml5+ZGZH8EtVps726bWrF3MV8Bng969CJ8uyqdrYdMQ8iPHfomJ6W7v&#13;&#10;RYg3cxDDTzjdmsvcR4HCfDbhFYlmuapRfEC8SfaPoTMxJUH8UdB3txn/46t03gsA7V+B3hqgi91a&#13;&#10;JHY9lIjVWbcbjAQf1th5iaLJqA/I4sjvn3NE2/Po5Nuc/jrOddosbNxbzj0efW9ViQKLFCxWFTM4&#13;&#10;zDhHgSceh4DvTcyPmCMhGg+rRN+CPvZoZNx3FsgoCJHifpIkfxAp5idJkiRJkiRJkiRJ8uPy0AC3&#13;&#10;PdHIXL8fEbNzU+FaKpei4YzHcOsNZ2nxNe00Mp3gqjIy3/tfaYK32VS9RRkZ9ereOrFGxv6frjuf&#13;&#10;rhufrhtFIoO9x+rU7rKvhi/h692177Xl7JvFzgGzcYyqIkUoLVe/lF5w8OHSf7M8Y82kZdj3okRE&#13;&#10;1lhX0J/Xtj9sNQFxRpFDVNiLUoQoEsgsGrzFFwG/vzLjclZNXLwVZ/qLbXl6093zNO5huedWm0jv&#13;&#10;veluFBt8jSUy435U7uc51rziVBdqi+PpBZjR8Hj0DJjxSI/7HJ4XNkmS5PclxfwkSZIkSZIkSZIk&#13;&#10;SX5MFtHal1x3EaHWijflu7hxKcJli8icoo5XxcXjuOayVrEWH9OjZLQ9liW/vV+wxcVIuOGtxcrE&#13;&#10;c0dFKEX4dCm8XAqXrYnDkdRCbVE6QeTpV1fEHBEDdMnSb4J7nY76LqZHc964nkqPmenZ9O84858W&#13;&#10;cOwGeIrXkdmxdpyBvhLSGuy23QqlSJuLEe143zLy7t3HOsb8Ym4Q69LHqe70tgIyxu9DzD/aXyBi&#13;&#10;ck7DzaNTgYKocFRHVSka7v/7UUeB56zWmg0/JvmotN0Y7ae5zfFZPH6IKRJ/d2WTJEl+D1LMT5Ik&#13;&#10;SZIkSZIkSZLkh+IxQb2/6OMV94rKFKJvJvz51bjbyX9+3vjPzzu2VdQdMUOsNXDdCp+uyqdLCNLX&#13;&#10;ErE5Gpb80bwVEUwUtxpCrwvSRGx3qH5y2ZyfPgk/vWxD7HYiYkdbkWDmy4NjlHrGz9IiZdougVuF&#13;&#10;w3v2e1BEuG7KZdNw5quFG701+JVFx3dm7ntft7GRQYQqcFZGjM0oMjzYz1vxgi1c/O7jeGs9A6L4&#13;&#10;0bYOrDn5/XlrGGt2xrVC/x+7DWxk8gtq3nZGzEmbwGHe/hZeWwD+1yOc9RGLs1ENbl9PTjs5TlDd&#13;&#10;0aLU07nV2aegnvfWI6BiVgFFtSAC1QzEOc/pzF+/ew/rlHJ+kiR/ECnmJ0mSJEmSJEmSJEnyQzES&#13;&#10;aXou+xCBZ3K+LDZ6c+esleMwbnfndYPLS2licbjMSxEum3DdCi97yCX7pmxFh1t7NJxtbu4Qv2tE&#13;&#10;5/QseYy9CNfLxst1Y9uU3kPVTJozfWbEQ8T37AXkEsI8Hs5y0bio3Cwc5+7DLL+VyHMvTfB+TLXx&#13;&#10;Juq/z5vIHWn9AMwe13nk7M9nfe5mPeNfEGKOhlBMHq4x4nRavBAIoor0ZsSyfNp7ySAc9Xhz7nsk&#13;&#10;1RvO2SJ2jgpnrePcPd9eVdpnKn9+PbndT9zv7EUjgqiUMbdNFae2L5SMaCDzJYJoXbfnSB3nG3FC&#13;&#10;SZIkvw8p5idJkiRJkiRJkiRJ8kMRgv3Ml5cWXwPRmNTMI8+992J1x8w4TzgOuN+F/aLoVrjssCls&#13;&#10;quxFeNmFly3U98umbNoz2KeQPQRteoCNR+NbWrPcony+FD7thVJaEcBCADdzRB2ROb4ClC3E6BD8&#13;&#10;p5gvApsUbi1Op+vtl13YN5li/pI5FKZ5HyL899ZRiJ0CkfRjSyDPklvkMs7VY3/MbAjdhlO9RfyM&#13;&#10;3sGrM79H+MQOBRlXfnS2Gzad/C1L393GtQylniHUV9ORtS9EM+Ct6OwHALxW5cvdOY+DfVNeLoW9&#13;&#10;j9liXtXmjoC4p94ih6yJ+Y+7GnycfTb6TZIk+aNIMT9JkiRJkiRJkiRJkh8M//azFoCuIpQmKGtz&#13;&#10;nu8Ftk2RsJGjAnspXPfInt+VyNZfhHltdvSe+W7exd8QtVWgbEppar5oCOzXXdnEm0CuIVLbzGeP&#13;&#10;XPe4jrqPbH5ThuO7G8b1IhQtbOrUlrVTirIp05W/OMQfNfwujU+Jvjei7ddQFUDp1vuebT+icqQ3&#13;&#10;pF1XO7z13b3fhXCx3m+AFk008/JnhH9ruNsidurSALfn9lurmJj1BrnaziNtR8Z00qto7GLoOwZc&#13;&#10;EN1a/FDhFMFRKoVYYLidxu0Mp3+MofUNkLb7oa2DPGr56wonSZL84bz7X1KSJEmSJEmSJEmSJEmS&#13;&#10;JEmSJB+HdOYnSZIkSZIkSZIkSfJD8ewRH7k37b1Ly7/fNT65F2XfNrZNeNnCNb+XcO6rOCrKVgp7&#13;&#10;gb0IW8SqE6kt0zVu/TLtWkWFTQvXTdj3OEhVW3RNWPAjW95wm41puxu+Z+mrzVa+ZXGcO45bBL3s&#13;&#10;BYQyo2UkxqkzXacd9uQaH7nv7V+Jvrq+uPMVQEE9YnTc/KHZriwPVFtITmviKxK7F/rGgLFBYBlG&#13;&#10;xNYs62jhyj+tu/MXN347RxlxO33XQM/mj3x8q7MvgEvE5ZxWOatz1JjHVYyzCLUojnBUuJ+RU/T1&#13;&#10;Vvl6txiDR06/weh9wBJb9H3WuKAkSZLflxTzkyRJkiRJkiRJkiT5oWhJNbRk+Ih7ESgSYvjlqlw3&#13;&#10;5Vpm9v3lsrWGtiGM71pCrHfHquFbQUQpRShNzdfW9bYL3740oFURtq1wKbSYnhazI62xq4O5YfYQ&#13;&#10;ZN+E/hDUpwb8GJzQ9Xxv4nptmfGqM+5GpJ1HZDaqZb7XtfrRiLZ/wlfp2eO5SDuvjzPpKmQvpxdp&#13;&#10;jXlh5PRLP/Eyk9kAd5YSRoSOwVmNozpn6yXQP9sLHdu4v0usj8zIJPc6jqsoZnAcxnFUqgsuEUO0&#13;&#10;FUXEuJ9OPU+OJua/3iNmx1rhwldRXvqKCi7+qOm/0e1TyE+S5I8jxfwkSZIkSZIkSZIkSX4snlzj&#13;&#10;KuHCv2zKvhVeXqKJ7bWEDHvZlMte2DalKC1rXkPIN6dWOE/nVKh7NLaNy/hbrdYjj18krncpsGt3&#13;&#10;4ofzPXL1PdzjLQRfJBz2qk0Ej46u45je1Le768dlZY7Hlh0IS6fZdtyUnH0c/L7Q/OwllyG4Rw8A&#13;&#10;V54av86dAtHAtrny39yQuV5v/eoyxuWtYe5ZvTnj+7idUgQVwYfAH/MWrF03mg0XgVvrBvx6OvcK&#13;&#10;93vlPM/YNdCGf7pwr/DlXjnOk/tRAThOxyhRYJBlvNIbAy+7I9ZZvGvEzwz9JEn+GFLMT5IkSZIk&#13;&#10;SZIkSZLkh2LGr4RTvKiwb8rLdee6b3x68Sbmx+f3EjE4pShFnU3BahfUBfOIaanmTWCO44rog0zr&#13;&#10;7vResyKCNvE7om666zzOd9Zw/CsbIcc7ok3MF1BmtI7j7aG3P9MZHj8K7oaZjdmrG+4lnONrc9m+&#13;&#10;i6A9exNJ1F6Uvn1gmWEvCMgS9RPz7g1x45ghrI/L+XDmz4a7sbNgFiVkEfilNQZ+3D0QDXkVEX1w&#13;&#10;63fBnTKd+yoyYnle75XXw7kfJ24WYv+mvJ6Vr3f4chhf75WzVs7jBKLxLqJttd+uy7f89o8rliRJ&#13;&#10;8seSYn6SJEmSJEmSJEmSJB+G7lBfBV58kbcFoMRrDpvAyyb8dN346UW5bPByDdf8tcXlXEq48Yv6&#13;&#10;iIhx8YhekZa1fq/gyq47RwuzLyZNgPchwruDi4YzXrrwL2ztGEEoPU5GFNzCbV4KQ9SHx7ybkSkf&#13;&#10;YraOzHzADbF4X5v4HIc41SriiqqOCBuRmNssFEg79kmC7s8fMvV78aCPaz6VfkxfgzFe6afBzfEl&#13;&#10;n0dUYprVwOJ+qShVDSmC2JpRHxFJRWKXw1kP3AuwtcJBbZFASnVFpM4pYJxmHOY4yumKHYZV53Y7&#13;&#10;OV8NO+CswmHrLoPKKMN0W/4TPdYoSZLkI5BifpIkSZIkSZIkSZIkHxJ5FqChZdeHkKtFuOyFl2vh&#13;&#10;00vh08vGdS9cNmffCpctBPZdo1mtqgxB/qw1mp66U2uI7AfGvYSgDFCuG0oUDMRlNph1xz3y2Utp&#13;&#10;jVlbLM1oaisSgjWCFqEoLRqn5++DNyW7j6mr5waRvdOk+56KHw74XjRox8FDU9yRwvNo1/+2m3xc&#13;&#10;fLronw5tOvccz8Pr4+w+hP7n+zWObf0EdOTfKyo2m+2KtOJD7JSI1w3FcbE4jYBVqCa4t6KLFDYV&#13;&#10;TCO6xyzO+XqPWJ2zPUdAdIkPGtWZby1OkiTJxyLF/CRJkiRJkiRJkiRJPhzyRn5+aoSqcNmET1fl&#13;&#10;80vh0xVedrjutEa3wt5U+U1DoJfmYDec6kJ14bTIbccdxbmfIdADbCWOFXQ2m5Vo2OoeAjMSOfw2&#13;&#10;RtcM7BrCukq4+7sQPSNwnLU5bH9d3FvcjIzXzL39jTx7mMJ9L0jE/Pp7zVHeY3PeWc3HxZY5iHW5&#13;&#10;V0F/5Nq3YsZD2BHQI3WeGt56y8q3x5Cd6B8g4bmfuw1CwHeD+xkNhJHYUbFLiyBqDXNvp3PWMQE2&#13;&#10;VUwdt4oZWPUQ/FFUoZQ+gViks0bUjqaSnyTJD0SK+UmSJEmSJEmSJEmSfBi+mVa+hMCrCJs2V/5l&#13;&#10;49OuXDdhL8Tf1iB16w77lrMOUN2ptXKacFZrTu4WQyOKi2ItWuWoFmKwOcVBe6daplBtLlQHXSJz&#13;&#10;tA04hP14Zi0WaE5lRtRYc+hHhA9dCR8frtbF/Om8R0KItrYeRbwVD9qbMlJxpjn+nTVdNXtZ3Plv&#13;&#10;m//OO2PQGtTOqJ1RD+gVhTbm9X52mV9d2j0E0ycxvxVKaus74FT2EjsrjMjJP0/jy+G8tuYGt9Oo&#13;&#10;NdaptuLMadGodytRRSmbU3GO2tfVsGpvtyEkSZJ8YFLMT5IkSZIkSZIkSZLk4/CsrTbNeArOIZBv&#13;&#10;Kly2iNW57oXrJlw3ZS+Fok7RLmzTmtQKBiNW56zCcUZTVHehFI1ce1GsyfHVDBGnukdjW+mCd7jk&#13;&#10;Q2S3JUM+mu1G7nsX0WXqxWtTWRhNY92W931q+UM8dzCX+Nkbw+KoeMQHtTgfkVXEl6XF7rjigox/&#13;&#10;e1y8PL3v/nzMPJV5FA+E1j6gn1F6KcMf5tDXAsKVLxIjdHfE+nrDaY6b4USxpZrhriMiyc7YPfH1&#13;&#10;rPx6OwD4emtufLMh5h/VEY8mvXsRNon7p60AYDXOVefo5rKkWT9Jkg9KivlJkiRJkiRJkiRJknwc&#13;&#10;3pik/eltYVfhshWuu7KXcF9vRSlaIoddbYjuENEwQyB3p5pxnlCrhZi8Ct+LYB4ac4uJMULMV8Es&#13;&#10;HP5nc4ObGYzMfKVoRLsIUTgQBFEduwMi092XuUmLxWmxOtYidZhZ9u7Sigq9AGC4QhGdzWlbBFHU&#13;&#10;BZamwYy2u4/rOuz0j8s/I+zHNgR68JGJP90jH9WAmFETy1s0UKQGdaHcIyIJbVFCsbtBW0ZRNZAK&#13;&#10;hzt2Vo7z5DidWkuL5Ok7Ipzb/eDX1xsAv3w9W1PccPw7s/Fv35YQxYN16FGo8efpPC9CkiTJByLF&#13;&#10;/CRJkiRJkiRJkiRJPhDTIS1LDMxwdYuwbbDvyr4JRa0573Xp5dqy8XtnVTFcQuC1EVkT8nZRRdCW&#13;&#10;Ud+y8IcjvZUDfAr6ApG3b9Iy2x3TFtMD7JsgmzZR3ai1ScvuiLWMe6tRRGhT3crGKBq4R+HA14Ca&#13;&#10;KeSPOTURWtsugB51sy7hnMF7MTJvnei+fExWMVtm5r6P68o887iwc9ZeQInMoFEokbXx7RTXYUYg&#13;&#10;FQQ5Ix7n61ljrWtc8353VCyuK0IRpaUTcT+Mw6Hoxl4k1gPnbo618Ygq5s7tPAFiV8ZMClofJEmS&#13;&#10;fFhSzE+SJEmSJEmSJEmS5MMghKj8LKsO6VcEFWtROt6EbEeLoEVRUbqE7UPM9/a3Z8FHlUBUKR6x&#13;&#10;PdoEXWeK7A/m+X6YT+f8WaNbq0k0oAWotVBNo7Gq22gAS3XAmlvdEI1CQp+dt50EU9B3vLvJtbvz&#13;&#10;p+CsKpR2jq0sOTcyhjtwt5Hd/0yP2Hn3RjTWI2sz9KvqzO9v1+ChANELDDoKDiqOqAxRv+8baHsL&#13;&#10;cBTBwAvXC9wP4X4abnCezqFGKdFj4PPLlV++nm0tDKriKGYAhlvl9ajU03GXGC9wrxGsc5hj81uV&#13;&#10;JEnyQ/D+/+RJkiRJkiRJkiRJkiRJkiRJknwY0pmfJEmSJEmSJEmSJMmHwT06uNpwyYdjvZvYy16i&#13;&#10;ya0oSuTkF7YOtKLXAAAgAElEQVRwZovjWpsLXVpz03C6b0Q0SxHlshUM5X6enNUiy720zHVkRMyI&#13;&#10;RLa7C1QxXMJtHzE7hokOR3rk5oN5xdGIrBFHXWOHgEcjW4yWKh9O8nhU27HN9Y+3WKD4o74xOgE3&#13;&#10;77tIuM1Vu3v/bQPb/lObs/+d1X7sNezNqf6eXb1FHu0S96f3IDCP/gHRl0Ao/aq9Ea9EBJFqrOfa&#13;&#10;B1gQtJTh8Dd3dINdFRTETtRPjqqIxP2tbqg4nzfl//7THt8JnP/+cvDlMA4TjtM5DuPOlXreETdU&#13;&#10;zrhPYz4CBlJkRBZJm1Rf+5hxn1Hy49J2tIxIqaVXxboLJ0l+AFLMT5IkSZIkSZIkSZLkwxAxK9K0&#13;&#10;Nx/i2xoHL9iIcAnxecboiMBpNeJnWgFAVbjsQlHBtFBN8N511fvlWo67yshwV4ljVRURH4HxglHE&#13;&#10;UQxV2Ipy3UP03YtSei48iihD+O5NbvGIfOlFA7eI4qlmEa8zO9AC8Xp1x3xI0eNtVXlHyH/k79Yp&#13;&#10;n+Pjv3WC2de29TSYvQNgzfKXKe7DopxK79vbPi+jL+8n2fHqiCuHtYa5OCLRI8G98NLWXLXgwPnL&#13;&#10;ndv95DiN0xyrN6zWCDBSeYgBkhb9s07Ux6R6Eeltg+DkR+Sd7Kn2whTxM3Ap+TFIMT9JkiRJkiRJ&#13;&#10;kiRJko+DN2f9aH47ndMQecHDTUsI3GedeezemuGWIly3EHuvBS6bUopiVjCH7bjztThf1DhOiOx2&#13;&#10;KCpo6bn0LZO/jWPE0qujEu+VUrhuZYj5112jCauuOf9TvxZrzWyXRrunyWhua12vb+K44Jzjsz6b&#13;&#10;xRahtOvo/0hz/o0jviPg++PTKCY4reHtfGdtzLto9iwrM87RH2ichouAXzZUNIov9GJB7NIQh8/X&#13;&#10;XkARFCMaDQOvwisOdoJ4HCvaXPlTsheZYu6jM1tmp9/kh0f6d/aNcJ+VmuTHI8X8JEmSJEmSJEmS&#13;&#10;JEk+DN6s2t3NHg1vpTm/e7xMiLzuymnxaRVDiyIqXC+Fl2vhp0sc81LgUsJhb644wn4xrpuyqfH1&#13;&#10;5txPa5EwIZQDbGWK+UXC2R9xMQJYKxpEbM9eYhtA0SZit5iWorI00m3CtsFp4bgHOCrUalRr5Qvp&#13;&#10;UT+xG6DSxlBkXGfflG2TMb73ZMlng/0jb9/5Le06rvN01r6rod01Xz67uvHXc+vzhcQfHsd6GUWN&#13;&#10;vUDROb++W0JwivVDFOHCvhU+X0/+n1/u/PL14Jevxu2Ae4UTwZYGwoi3e9SfP25F8Cbop57/vwxh&#13;&#10;kfJz50Xy45FifpIkSZIkSZIkSZIkHwctuEjkzNPjb5iOdBVUC0hE1VjLoHcElUIpyqdL4fN143MX&#13;&#10;89XZS5zL2t9SlE00KgZewQ1zpyhsQ8xXlHD9FxUue2HfhCLNJV8UpYn8MqN5HvLtRVCJLB8HtIn6&#13;&#10;tuS3n+6cZpHfj6KqFCXy+xWKhyN/35TLvoj5KuEuX0TpZ/F5Fdd/k29F68i3PrTsmGi9BVZdPqKG&#13;&#10;mALq6EXQLvGOkOqtiOFtO4YWbzWN1mmgi/lSEJ0nEN247Bsvl51PV+WvX5T//rrzy9c7v3w9+XrA&#13;&#10;jXU9WonBbdlBIWPqD0L/wzifVvRblZTkw+D+d/0WJMmHJsX8JEmSJEmSJEmSJEk+DN0t64QYXFTY&#13;&#10;1Lm0PqSXzVCPpqeFENGLwC5wLcLLpvx8ET7twrWL8sp01HuLYhHBi3DdnftROU+oHp/dWuFgG678&#13;&#10;KAZcN+GyRyY+Hk1ze55/bzErSwj8kIP7roKWxQ6CujC1aMesctaKI2yUcP1vylYUzNmKsLdiArSi&#13;&#10;Rjtrz5n/Gxf423wrfeQbFn95ekt6Ts7y/ntxOo+RJ7MjgnuT8V1ih4Z4c/b7/KT0/QGzeelWoneC&#13;&#10;SqzLy37lvz5v/Mdd+Msvr/x/f33lz19Ofnk9uR0t2sgj1kjcxm6QqDo8Cfip//7wuM9dIv153uDk&#13;&#10;RyXF/CRJkiRJkiRJkiRJPg7NKS3AXuBlVy5bCOkQmfTXIlwuyvWiXIpyUeHTRfn5pfByVX7elUuJ&#13;&#10;QgBENjqtoaljOI6iLSPf2Ur8VW9Z9H0XgCiqxlbgssffvbTcfhes285ZJMGhBcsQqZVuWW+Cf3Pd&#13;&#10;q4fyvalhKpiEiL1rxOlcirJvihI58dsmo6nvKBe4fFefn+v6t33mmx/zRZxf9O71+fPBD0L+Kt6/&#13;&#10;VyygNwoW3B/jemZT3S7gC27nLJK0GKZSnKso26Z8filcb8bP285Pu/Ona+H//avy568HAL/eKnez&#13;&#10;1ug2rm0jD2lm+v+W8T6N+R8f0RZd1YOi/E1YVJL8MKSYnyRJkiRJkiRJkiTJhyHEW0clGth+um58&#13;&#10;2hcx/6L8/LJzuRRerhsXDfH70yb89FK47sqLhpP9jbAu0/2tFKTlpkuLcxEPZ3cX+YpGbM9ld/Zd&#13;&#10;2TYoElE5glCXHqm+CNqRpBOCob7jTRcJgbpHB122AuYICiJspbAX4VJibqIRLRPRO/0yU3lXYUT2&#13;&#10;rHwzKecb/JYoPQTQ9kCeX3+KIO8G6GcH/7MCPnz30SJgNAHuZRKhO6vnjgfcxnHWxX9pzYvbNX++&#13;&#10;OhctfNo/8/OLc70c7H+9AbB/Pfhyr9xuB+aMhsS+zOhv3u2QfGhUdBR83B0RGxWl70U+JclHJMX8&#13;&#10;JEmSJEmSJEmSJEn+EL6V574+dzbAuG7Cp6vw89X5fFF+vu4AvFwv/Ndn53q98HLZKQpFjL0IewnB&#13;&#10;W1TxFtECTQTu0TiiiIC1pP2tRfNgG+agRUcD3Jf9ZCsaWfktH9+B2izq5V1B2vulUIGtu85bpjz9&#13;&#10;PXy47E1BL8pli8auqm2HgADibKrjIl20X4V09/fF+vdeG2N4+oz4dM/78rn1s6uAP4715TGPcT/+&#13;&#10;NIj1mtMNv2Sat58q8XoX1HsKTszV2xrPvgp9zRXBXRFvTZLVo2nw7lwuzqeXjf/6Odbyz38t/PLl&#13;&#10;xp9PuB3O7Q73E+6nc54njo2iy1HjOkaJfg3uiFns9nBF5FyKODFhe1CHhe15B4AwdqDgES0UMULr&#13;&#10;l6oFKYkDRpUyVnLsklgXOapH71RxZvVEfJYr3tDWWN59819Eb1rcf4XH9ykKL8XW73SfW1tZUQRl&#13;&#10;E6OUWMfqcABmirgj7TtUqRQtqJRWVPLo09AXWebvYJL8K0kxP0mSJEmSJEmSJEmSD0PB2VR42ZU/&#13;&#10;fdr5Pz/t/Ola+OklJIyXfeM/Pyv7vrPvJSJosJZ1H9n4b1zVwnRdtwDtHt/Ss+ghBGRRpZTeZBZK&#13;&#10;iefRdPWdAX8vYsZpUTw8iNotun/OuZ3frYnSKmh3osuix66n6c/9rfj+Lu8UHvrjIfU+jeuZt3sM&#13;&#10;4sG3xN+xNM/vP4x1xg/58mEVxZ8G/aY401CRtuNi2aHgTqFEYUSisfFlh5drHPj505XX2wv/5/Xg&#13;&#10;fhivh/N6d77eT77ez9a/IAoEr/cKwN3mbgPXVthxx31rY42tBQKUHrEkgqiw0Qo6wGkWxYpRAZKH&#13;&#10;ezzWYtwdQUTbF7S/Mvc6yPh0v4E+1nzem/7C0tTgHT7aZgSR+cWf34a2JgDa63TrdyXWKeKpLKKq&#13;&#10;NL7lVvsvTKxTX44NoRSJ751DNcNMeAjkSSE/+QCkmJ8kSZIkSZIkSZIkyYdBsYjN2ZX/+LTzf/3p&#13;&#10;wn+8bHy+hOp22ZTrBqU4RSyETLchnruBlg2RRQru+S3jebuWCFsBKGwa4rGIoLqI+RoZ+k/6MbBE&#13;&#10;dPD43upkt+U9efpAf67SRFrVJVLmjan6m8WEp9Sa9/ktlbbpwD6109/maUeA0h3137+0eUju7xcO&#13;&#10;ZOxqeG/yYw10Ht+12dE82WLd3WQI35s4pUTPA4jYpvO68V+fC2d17tW5nc6Xe+XL7eQ4HTOw6vx6&#13;&#10;i5z9L/fKYU4146jG7XRqrZhtECFJ0YRXiJgnojnvVrT1YRCqO8dp3M9KrT6KEHH/55fMXXCT2LnQ&#13;&#10;1qBos913t/oi9sfaTPE5vsK+rH+sRf3eF+XvEKsf+gT/jiL3Gl+1Xqr3TqjYsrskHhUJYb6U+F2O&#13;&#10;HS/xvarV4gvijq79MTR2Xaho1ExO50Qw8999jkny95BifpIkSZIkSZIkSZIkHwoV4bIpLxfl86Xw&#13;&#10;01X5FCk7bGqoKIpBE9q6sDeFUOsG/PZ8cVSzvNiiTrYez9P/SB9Hizh5tk0/PXsQ0xfbvTTPtDEd&#13;&#10;9O8hHpEt2sYz3Nfi4/lv8Vta4zc2EIzXRoRJF02fKgS9WPLmmOXc7+X2vzfGtcGtv9PAV2QK2PF8&#13;&#10;da53F75P1zZdyI51NqL/gTd3v7sgHoWf3hFB1bnsDkXjHolzGtxP5XZsnBXclft58utryGe/3ipf&#13;&#10;T+PrvfLl9YTXg1odwygKm0afh8sWAjJEP4R9i+gmdzjNuR2V2124n8ZZvfUICHFZmrjsLpzVOauF&#13;&#10;oDwaQ4eY39fH1nVta7SsSvtsvCt/yxfp7+CtyL0++Sddy33ZdSLry+07G79YBWHrO2qKsm1R0JB2&#13;&#10;XwSoNQpOCtCaTO/tPu2ltP8fQCx2Xpi39fX2/8CH27eQ/Dvy/b01SZIkSZIkSZIkSZIkSZIkSZL8&#13;&#10;y0lnfpIkSZIkSZIkSZIkHwaRQlGlqLK1/PqIy2jvazhku9s9srHDc23NeyxmD67tcBDLjMoeL0YE&#13;&#10;iywRLsoS5dJdzt0JLYL44m/+hlH3rZveR0b6GpUzziSzoel83/9mH7D/Dabh73mme3z7gzt/PcD7&#13;&#10;DgiZF5NHd/675162Azycbhm3s2T7sH6+zb+58tcmxn2bgHsPkOlDajEzGu7/s8Wp+Fh4Qceax3m9&#13;&#10;SOyA0Ji0WTi4zaK57d2Er/c45pdb4cvN+eXrwV9aVnsBDqtsqlwvG58uGy+XMp35reeCSOTkH6dz&#13;&#10;P4X7RblXb+57x8yjL0Nz5pvDcRjnGfntjqAesTF9LczhqD4a9FZzvH2B3u4UEQz/p7l630Yk/U45&#13;&#10;NPL0+/S0E0BwigoXVa5byJzXvcROCDHMK6V/h4DLJjgFF2HblL25+VUigseqjd9TVUWd1mh5/S3h&#13;&#10;G+NJkt+fFPOTJEmSJEmSJEmSJPkwSMsO7/nhPVBkipRKRK00cc0F14jBVg9hftcexbLGciz55C5N&#13;&#10;/g8dWfBZGRAeCgExKBidRFf1+h0RfQji60dnqHs7pOfoxOdCbNQngXDNvPn2eo0M8W9/5N3P9em4&#13;&#10;zCv1KJ3ny43nayXEZ7TNu7wzoBnLok0abY1an5Thh4JHr3A8jTOKC4+ziuidKMg4gJ2jXUII/zK+&#13;&#10;E7pkKakKqh6jKkCJiB13Yffasuqjf8KulQ1ll41rUX69FqqfbKpcLoWXy851KyMzv0gM/7SYa92E&#13;&#10;4xTOS+GstAx+x85WUGjDMnPOXahVcC8gxr5dKNqaJQPHaXy5nfz6Gpn+t8M4Wi7MlJ7lsTr1vQ7H&#13;&#10;/2N+T0W7jf1h3N7eEQrOrsLni/DpGg0RrtsGCqcJZ424HBXYiqFSKFv8PyIi43tw1oqZYxaRV7L8&#13;&#10;VYlGx+/+jj1Xs5LkdybF/CRJkiRJkiRJkiRJPgwqTpHmIPZwyp5VOXuWeIFdaU57b41SpzYugL1x&#13;&#10;eoczftUDH5zwiyb8oC1397Z39/43FOon4/Dq3Ncw+kae/Or4X4RwWeYAsxjQ5cPvCfV/q0F4PYf4&#13;&#10;8tynoP/Gsb+I97057ups/+413yl09POZh6g8nPnLGEfPgiUn/6H5cLtf633zh7d8FGf2UsJpb463&#13;&#10;Ak9Hpd1TsWhaS29yrFAE9xCBSy3sTZj33SkiXBQ+Xws/f3ZeDxtNf4vKaHg77mkrOh0WQnM12CTc&#13;&#10;9Ic4xaIprfaM92XNYncAbecAXLeCNgG6uvN6r1yLsUkUG16L8/UAs8pZLebNUsRwGL8w79y8/7nZ&#13;&#10;/LdKSf8ADztpfDjmuxB/UeFlL3x+2fh0iTXWVjw53fG200KKsxcom1BQqglWPZz4wFmjqBLTkfj/&#13;&#10;pfXeGNeXhwdJ8i8hxfwkSZIkSZIkSZIkST4MRZwiIbbijlvFqlBL/4Sibk0YFlChqHQJFyHidoAp&#13;&#10;9nbhuDneRZY3V2HOPY4dQmx87ildZgrKDI3xLasA7TLd4qOCsFx2FRHXIf0tqurDWL+NL+d8EPaZ&#13;&#10;c9O2RmtTVfr771zzvbE+rOpy3KqJWqusvLkD2pzQgOvTGsnjHEXWHQPPA4jySWHvwTtLMcXH8SJO&#13;&#10;0XDp92bD/XtkQMURNoqG4HvZwt193ZXTnM/VeT0q51Ga8OvtvDIKF304ewkJrghglVrPaHzshnjE&#13;&#10;8WiR4egXUSIUSBCNsX7eZ3PmanDdhL0Ilz3OfT+dL4dyHCe3+53bcVKrU1sxy3Aq/6Q2uPLdp/+0&#13;&#10;DQBjLSV+t7UVTEopqCo/7crLpfD5qlHkA2qtWD057sb9dKqV2HWhRJNhif8Tqhn1qACcrdghoqPQ&#13;&#10;Fv9vWGtQnCQfgxTzkyRJkiRJkiRJkiT5w3DsITlDpCAuuFcum3LZlZdr4bIXHHg9QsU9m+D9shEu&#13;&#10;fel+Y4v4ky1y9kPkrcDqHI9HugitpcX1YD2yZarv/iA9g1u8r+rYyHDnjYANPNYGgAcV37ul/Mlt&#13;&#10;3pT2kX0/HOvyrPs/iqY9S4Un8VTefliWsRpjGA/H1TmUNxPzVg2xFgkkywmnPDxz7MehS13FicKF&#13;&#10;LReVVixZh+tjbR4X82HXhI+FHRMZnmlRFOUEKBKCvbcIlX7dcVGNHQfj+xTCtxAiv3FSpBcAHBfF&#13;&#10;y8bmsFXnZVNei1FNIvvevW19kHVoFC+Rke/GiXK4clg4v0t3m8PItL9uwmVTVHV8HzY1RON7K7Vy&#13;&#10;ddhV+fnS7p8Zdy/cDufra+H1DneDw+B2OsdZOU/lflSOXmyQ9nvgJwVjU+HGhuCot+ihXuDpUVdt&#13;&#10;l8Pc4dErLT7ir5zy5r6O70G7lwWLGct8rddbHn8HBRUNJ35RLptw3YWtRIEjHutw1t9r4WZw+Mlh&#13;&#10;R3zfTdjY2XXDqnHc79yr4SWqhJ/1iP9NXDgMjrNynOeyK+ep28A/qViRJH8vKeYnSZIkSZIkSZIk&#13;&#10;SfLHEKr540vd/U5EiWxlo5QNEaUavB4Vc8ObEOvu7FsX1FvMjgA1cq1DCWytcJdsFg11trmw34Zl&#13;&#10;TNFuCsbyrN89CearZv7oEn87bVgE5KdzPUTutLGs8TOjAODf3ATw1hr99Pz5uLVp7lJD+A26HX60&#13;&#10;p2UMbITkrNfzMc+ej+9D8KX3pF0KHD3qRub34mFyjwLvlJKj8euzaPzc+0B13tB+XlEdCf7vrYKo&#13;&#10;Ir0I0LYxdKE/XP0Ku3JWYxPBPAR/xncp5ltPcKuc58l5WDS8FaA5wU93tvY8xipoK0SIj4ujEt+M&#13;&#10;olD2gmppAn8M3QTOs3K7X7mdxr3CvUYkz+04+eVL5fUWv1cAJ72RrnJWOCuo9rsnYy7uRi+FuDlF&#13;&#10;Zo+H0PHnPRw3oBcMxi9UW3OJPQfuc9yjr3G7rWMXhjvS+hrspbBvwmVXrpuybcJWutveo1AIVDeq&#13;&#10;GeZ9j0n8bguG2wlubOrhwm9i/lYK1Zz76bFjouXlP/feSJJ/NSnmJ0mSJEmSJEmSJEnyhzAy4Icr&#13;&#10;fFrLRVuD0b2wbRuocprhR6VWogkoEGn6iipDoK+udN3O3RHzhzSbfu4Qb7sI7KE/LqJxCIo+RcoH&#13;&#10;N64Pd/jQfFtV4I1Q/s7cV41zCOJd6H528zOLHKtH/Vtiuy//Pry4COFDDu+66tgB8Pj6e3N4twix&#13;&#10;jK9vOHiIvmmifS9KdOf1LN6EaC9vYl+mCB73RMYei28WG4aQ7w9zWmo57Yc8PO7FhDmGebB0QbmJ&#13;&#10;uhDRT13QFnG0xAk2gbPAeUb+fXd4Q+T1mzt3OzjOk/v94DgNQ8fvg7tH9BDCNuJ5oiilLVomilBl&#13;&#10;3osS+fmlFErpGVSC+ol5ob4oZ3flH5Wvt4PbAX+9bBx14zjjOq+n8+vt5K9fT74C1YUi1npMCKf3&#13;&#10;+eu4DyJRmOhfXFvvYB+e0nZpLGUpn9+78d1pa64yCyzu9lDMUoFNW6TQFkL+ZS+xG0cqqvFdO2sU&#13;&#10;KI7T4v8OHFVlK4VrUfYi7Brfq70UXAq0Qoh54X6cuB9YNbz3G3jeGpMk/2JSzE+SJEmSJEmSJEmS&#13;&#10;5A9mcVr7FNu3LQQ3FcfNIutbIrplC52O0wgXNIJu3TXcYkCsub9rZIB04bN4F5ENEIrITGlZDfxP&#13;&#10;dLkRppNd5htzKt8R9HWd7vz4+k+Ihu0C8vTZZ0/691nGOq4VWfAPoflTun54xR8m9uRQH40DaPNd&#13;&#10;RGdoyTJTeH84f1+fNkdtGUPSd0w8FAv84bjuun/mzStN+O/u+YcRNDf9w32QuRPg4aPIKOyo9Eii&#13;&#10;JuarjIa2jF0E4YZXi3kdp3NUo+nK8dii4e1pTvUQv9teFMwi/scl1mIssYWYLy4ULWxFKEXamGXs&#13;&#10;Doj1szHPrbvqN8U8xPnjInza4TiEzy/xrerFhvtp/OXryX//euMvXyv3CnbeOWq41E+LXS6qjLih&#13;&#10;ImCqmBE7EdoN8CbOu/voAxHFL13uWXzTrD0WQk/filBUYxdDhbPthhDpjYXDhb9p9DnYtO1OaOeu&#13;&#10;ZpzVx2M8BHvZlmieTbiUVtgT5fT4vwTg15txHLPYUn353r73fUuSfxEp5idJkiRJkiRJkiRJ8ocw&#13;&#10;nNuLKDwiS0rkXqsYWMVOQECL4vrodL6fhqPhWAZMpoht3hqs4iEaw3DYSu+CqoJSeOaNYLc2aR1u&#13;&#10;fB7FZx5l7+dIkeeTjs8Lj5Z81nP+/+y923Ylt44sGgAzp8r26h57nP//xr1Pr3ZJmpkEcB4AkMyU&#13;&#10;yvZey10un4GoodK85IUEmXoIBAJ/jLq/X/eDOH+E2W7692mTk8poo6mwX88F1qoCCq58+TKaqyax&#13;&#10;TXcLHbgFSt6DDCCO0dBdlX+ZDTKVQiPwY0TXw4dNz9XWJxj+65mLkTvdJvrZnFM1nvPPJRvz9UkD&#13;&#10;7PMTM5joIImPruhqOKyhg91zPxJUCreGElUwOGygnJzeWsMWJPajNbTG4KZO4IdSn0d5Re5/8/Mj&#13;&#10;7g1AQyTJNkaXDV8kJhrnqG34f/6x49f/eOCfrwe+Pk+8PRnPU/B+Kno0WNiYsEWhSmPg6O4r/zw7&#13;&#10;uggselBoVBk0Jn8W10TXKN+IcauCGa623xsau+/9QQZIUv/z3kngc/jzkwFgjnvCq3PgNQR7Y+xb&#13;&#10;w94Yj81c1d9c3c+tQUGQ54njPAEA70/C+/PEcXacgkggrXUj//fPZKHwP4Ei8wuFQqFQKBQKhUKh&#13;&#10;UCh8JzgJd/VbDwsRTPW3quI0J/k3JjRz/3wA6F2hKuGPD1hzyx0CQikM9GC20/t7Jx48ogvynWgc&#13;&#10;JjrDUgUX/j0J8mHBsxL6y/fAjeD+jdlfOMG4DoNgZJePp8f8h9abfq1PWfA78UiXT++3B2wRsdsH&#13;&#10;yvzT636iZAc04nlV5k9bm2u5AV1e30ZnuOyPjzP4/HMb720kSpju810rH64TseX09duPw1+uMYh9&#13;&#10;8uoPEJoC1HSsj5hXk5yiocz3qhMLorhFRqBB8WgNX3ZPMn157PiyE3YGNo7EFXu1CYc6n8c4JvG9&#13;&#10;Np71Rs/hv89uS/MSFlTJfJsauhF+eRD+8wV4noz/froyvotXRTBHYoGzQgEQa3h/nvj6/sTzFK84&#13;&#10;sKiSUcPZDUeQ/adk4iD+AkQfASXFzoQvG+HLziBmnF0gOpN3DELj/PGqgJxfFC/4HHTuzW1r2Jjx&#13;&#10;5eGWPF8ehI3Z+w8QQcF474bjVLw9OwDg7aBIvORfqUw8AN9sVlEo/AUoMr9QKBQKhUKhUCgUCoXC&#13;&#10;9wHdvCuQRD4D8Ca3pzIM6jpfYiglse3kowqABuyiEDH0nfGyuZe4qltsHAIAGj75APa0J3GLDQYP&#13;&#10;O5chbnaG01/cCevFv30l/m35HtdTBkn9uRe9fVSBX8Xu16EsFQIfyfTlC7t/Mun5NVmQN0lidR1I&#13;&#10;iqbtcp0ruT7iFvSx+9rnl3cF/Udy//OEQRwf32fML7Q93Y797E4xBqKk92laAV2Ov9Y/jDnGPkhv&#13;&#10;f740J14GP9bfhps8w4J0biORBFKoGUQUpgIyRSPDzjQa8poxGgxfXhp+fnEy/6eHW8NwNHlmMjTm&#13;&#10;abMz4jSrDbKh7iD5o2dBplhyezBxKOkBEUUTxdYIL/sO0Q3/KRTNYzE8570KJtaCgC6G42x4PdpQ&#13;&#10;8Pvz58r8t4Pw9jzx9f3A++nX6uI2QyISDWpdOf/To+Hl0WDwc5kNGb4Gt9/ZGofVEI/xiwGIuJop&#13;&#10;WvPxPZor/X/ePVHw05fd19HcT//tFLw9BV+fglcX5uOQsNYB+xYeD+WMX6HwI6DI/EKhUCgUCoVC&#13;&#10;oVAoFArfEdPLxYXwHMSoK/KfHZCwzyECFE6GakjzhQ28b+iqUHXCjcjJPlFF74r3013JWwuv7lAz&#13;&#10;MwgSVh0G550vXvi/NepQ6E6RLl1I+E/JPsLwDl+byF5ikb9WWfwgyvMay3ffuN+HyoBxPZtjjYk4&#13;&#10;6Z2TtyUGvxeF22DzHMp7TNqTaAZ1DC2O5yTMPwlDYiXyMV7eFfvXUd2PpVtSYg1yJlWShvdcyNwQ&#13;&#10;boJjM3mD2C9zcEDY5TS4dzyZ748GGhZPMN8D2ayZGoEaY9s2bNvmd1JFa4aXreFLkPn7Rmgczvpk&#13;&#10;IOZ4XiIBxuszFK+ZAJEZY7LYFzrmzOybNitbiAjbvmNnhqo3kf2ZyJMp0EgkIKySlqTVZug78MvL&#13;&#10;jlOBU5ys76JQUfz3G+OluTXOS5D5Z5D9ZxeIdJzqPTJ+enjVgKjiDAuhTMQ1tPDLb9g2t+Ii4kje&#13;&#10;EMzEExZk2MIH6PFo+PnR8MuD8KUBj83nKWI4TfE8Try+dbw9O54xNtFoXnzr3zB3yx95NgqF/3l8&#13;&#10;VqlVKBQKhUKhUCgUCoVCoVAoFAqFQuEHQinzC4VCoVAoFAqFQqFQKHwXaKjor17nHYD7ZYu6olg0&#13;&#10;1PQAuhzonYGHK5Zp27GJohG7bYYYmijADWLAoYpDQpkfimTq7vvNzGgKdOngtk3bF3JlL4hHI1gA&#13;&#10;aGSpzxVlpnoAACAASURBVAYQ9iSU1jIGyQa7hov8nDCb8qpk01JXRaeiGMt1u6mftdrkRCNUAyBQ&#13;&#10;F1eHxQqwCOuHz7xF0YNrtUGhFg/r7+H6Ev0D/AwNS5oYd4i48/2wNjKZ96SpC3U3EgO1VInr4kmf&#13;&#10;41qKCsL2xdY9sLgumWlc03XxaRPkIvNpLfObsNvLpVGse7XLHDuT281YVlBkkMYRPga6Xv9aBeHW&#13;&#10;MTHwsPdJxb9XgWwbgQRuNr+56nzbGFvz7wkMmKE1YG9xXtjrZDmACWANsY8yNrbE28fmy2OxXWLx&#13;&#10;U7k/qjIwKgc4jjfrAAOP1Y6J2lgFs9T3+2thAYjxIGBTw4MB2RhPYTyPEy8P98x/eQB79AE4zxNq&#13;&#10;4bd/GES98fW+edzU3KbosW1omlU1J77sG748GI/mVRBMuTsMCoMpwNTwCGX+zxvw8w582TbsreHR&#13;&#10;vI/Gmwl+PRX/fAq+HoqjE1SdGhXr8VxmBUJ0NShBfuEHQ5H5hUKhUCgUCoVCoVAoFL4vFs40qFo4&#13;&#10;eewNbv3LcNJn9wt3Sx0nfJlWowGCGUFE3a/b3DvfL+HniBjO0334G7kHt6nCGMsI5kiSvNWFXKdx&#13;&#10;z/DaN/P7JLm7esakNQ5sEL9kfr2gla+e+XeKOsj5NUdg8AvYIPMXj5+I3Uo0m02LGOZJxA4afZno&#13;&#10;SAB8GMn09vngX58DvbxfhnR9eX19IcMJF/uWS1Lik6F8gj/mZ54XmEkSRMPWvOdozZy+/3Q/d7lb&#13;&#10;hN/pfl2mYGgM7GHx9LI3EDNMfZ4URHprvg85+HY1J+9b+Ojzsr6RJ/gwnblfp5/RZaSfNGWmOO5y&#13;&#10;wbEv41oXV5mPFjN53/TrZyIYwy2HVMOf3hM7e+ORmNrYEwNi7n0vXdEaD0sdjjET2XiGt33Hy77h&#13;&#10;ZW/YCWE7NNckG+U2Ijx2v8+XB+PxYOyNPZ6skFPxPMJa5xAc3XturM9LWi+tsI/TLxT+UhSZXygU&#13;&#10;CoVCoVAoFAqFQuG7gJIkHRx0+qw7gajmXt5OEqYyGdC2NKDMSyggoeI/xcJD3wl9iy6uEn71XVza&#13;&#10;bCpotKFtDTsZmiVRSuENToviPQnwQb+HB7sfoAgC0CbxiLhWkuqWpGnMcaQghqI+6MPwAM+GpXOS&#13;&#10;5opxIpgm6ZwEb1QVDFP3IKbzGkHmO7FKYzaKqcpGKI8nmY9x31iea9CBpWfApP7vrWTnEn9Gj06S&#13;&#10;OecwlfkZHhtjzPVZQ/dHudXJcduaqpn3Mq8Wyfd5f8oeAIPiXpMN64tk9EPBb+4vvzHhJYhlEGFX&#13;&#10;hQqG0jsJ/fEevpfTnz7HfmndS17ZwbFenFULazCSiIctYxynX7E2Mri9MrofvawXMJok573oHl0z&#13;&#10;wBQbewPd1oJ+NI+2qBfaqPSoFPGG1I0MDMOj2Ug+fXls2DdX3XuMZ7LPr8kgeGLksftnLzvhZSM0&#13;&#10;BtgU3QxPUbw9BW/vgven4Tz9b0b+jRik/odoXD4sFP5yFJlfKBQKhUKhUCgUCoVC4buAFgsbAEEo&#13;&#10;Oi2pajBTtyyBU2mNnfTUxeJD4U00JUh0M2+cOej+IDtXClbNICLoIJyieKhB2W09zHjecFGi+/+E&#13;&#10;bBhLmLY1iISDxrhVh6Z7coyhyme+Kp6HMtrmCFNFnwSxjz9V44BpWsRMKpvIkO1mk/bWGJeNhAhG&#13;&#10;t8RMJORtriT5pK2BbxCaIya/zWxe1fiEz5nQSD4AWF1dbH417/4JkW/rsOKLj3e5Jhh8Peb+s0jM&#13;&#10;JJk/rmG+liuffbldHOdJqKSyMeTqTHC7nDyXAFFGZxvnzOG5zREI2FsDwRYy3wDzcWfChZnmNQig&#13;&#10;m/J+bKOV0EcmTWK8H9T6n6RHxmMwq0PuaznSOGs8zWD+UIZdTgOIR2NahjfW7WrYmAFrvibw5rse&#13;&#10;O4JOryf81DZsWwMzwdSbYY/AgsDmMWnsdj0A8Ghua4X4e/LeDe+H4P1UvJ+Eo9No2CsqMZNPFvyS&#13;&#10;uSl5fuHHQJH5hUKhUCgUCoVCoVAoFL4TbuQuJQEIqDlRp4tg2ElVw9EV25mkGyDsJGcjYJeGrem0&#13;&#10;LmkNrdmV0CQnaA2uxBZVdCWQGii9b0AAh/I8CENJv3JgEq0xBVcYG0Qs7H1SZb/o1dM6pTHUXLHN&#13;&#10;lDT2VDpHzuCikR5EvkWFQSYVVrV8EMEwT3h4lUCS/ja/VwPzVMxfacn43D4j6hdF+mec/EJ65th+&#13;&#10;i+pf3GDmden2/sP4PhnRN25in3x1J5vV1s/XGS/WR+ta0JXo/YYZy9xqYQ/VFicoJoBbrjbFnrdL&#13;&#10;zN07P0hoRPWEzTHRxVpq7oePAfmt6EVy4MPnI01y+ezDHJczmTgSIdfj0ipo3wytEYh4WA4xecKu&#13;&#10;iycvDDxssUSArSkeMCD6SwDACxjsTQKggkj20dhM7urviY4Ru+gp4Ek8w9uheD0Ub4fhvRue3f+m&#13;&#10;dJHRF8JPpmsVw9ibReQXfhwUmV8oFAqFQqFQKBQKhULhu8DC03tVVivUbWAslPLjYFeadyF4O9QO&#13;&#10;ADhF8QwurzFj74ZtY+yNsFvY5/BUMwOpoiYQ+zXP3tFog8KgJlAl6MbYU38c/N4hborPZNH8NVXz&#13;&#10;TvKJEroazu5qY2Cq8LM2oJFhSwK5MVqMy21UYnxmUyWfCQ7zZIFqWvpMMjgPnEp2S2cTzD6uNMhI&#13;&#10;u552JWnjAIvVWNX66yFYiGenda8Ep8WaXUl/G7FYj77Y5iwMfBKnmcQYavL4ctDJ3+xKeqfyrwR1&#13;&#10;Vkus91pLAyg351pdMZI9uJDrSfpaxD83td389tNGZ1uaF5t5ZYjpHA9H7Fs2piUaiY4Z70wrLctJ&#13;&#10;82ajF8OScJqTt2VeH6O0ZCMmPZ9k9p3nB0Zz3XwWhiEQuR/+pgILkj0V81tU2bQG7PF8q3l1iyi8&#13;&#10;0gYAsT+rAPCIkgczQydGU8qyErgyX0eig3ItzaDwZ7OL4dkJ76fh7RC8Hx3PLjhVx70uC3aPTT4v&#13;&#10;v5WlKhS+I4rMLxQKhUKhUCgUCoVCofBdMOjYodC+M45JyIWKPolR8bMBV/CfZGBmbOx2O7upHxvK&#13;&#10;+T2+vxLT7h2vChynwIywseJswKMxRBt0C44wiPlTFYRUG1N26AwVvNt0nKI4uuKUHJ/7vTOHSrsR&#13;&#10;RA0kYSNEodRmHkQiR7NQIhqe9BbJDbFQhq9k9gjoTTttk4TN315cYJNkxvUQCzZ21Zu7j/lCTCN9&#13;&#10;+MPuyAALm5/LcfRRz01mH/rJjlSHjSsvd0/jmo+68BmBz9Tl91OShaXL15eExNiKy4njQ0sB/BzZ&#13;&#10;Eiuy1LhnMsQG8X6383HSOS/vJDgjCP2wTyK44dRMQI2iilt0PHeguR1v8//MBmnE7bPyinty575+&#13;&#10;lHmA2bciHrPbNbLqwfdE7v/WCHsLMp/hjawJUGJYNKA19ooZUwp7KBpNrpl8h4hG34rRzwAw6FVJ&#13;&#10;P/5G+LNwCnB2w/MkvB2C1+PEe+841WbSjZYdMJJWc1451+LyCz8KiswvFAqFQqFQKBQKhUKh8F1g&#13;&#10;Zri4hdBCQId1Bl3o3bTGwfTSV4I1pz6VGhQEMUMLFbuoQjpAOzCc4oMQNyOoGKAGtY5OQTBu7MRg&#13;&#10;EPE5pug967YfoCArU0VsOE5BF8PRZSHz3SKkNUZjV+N7EiFJ2yD7G4HjPs0UxE5gphLYDCNpgOWz&#13;&#10;Qane5cKpOMeV3Ex7/pWMnIpypyktzjcoiNqi9l7uFddIcpmSVV6SBHmvy31S/H6R5i9Dt7kHRu+A&#13;&#10;Mddlqkmak4GM/jVy1da9FUO5cdxrzwP/gJfvksjPSSyTsTn/tcIkiWWOa1P43vteV6+6iGsz0Wj8&#13;&#10;yxRpDZpq+0wsKAxkBlnGe48fffh/JjAuIcF1aS6fjWvd4h0Xmn0DlnWLIxsTuHE0wI05cVwtKlGY&#13;&#10;1INJkWYxwBSRJAqSndLMR8Gm/scg9q1vxuv+Syg8idaF8DwUz0PwPDrOLr4mmcZZkizz9Nz3tBZq&#13;&#10;FAo/BIrMLxQKhUKhUCgUCoVCofBdwMS4s7Af7VrCPiOONVOnL5Pca4a9PdAauTWJuTeHKjmhTtFs&#13;&#10;VJGsq9u8mCG0zwAYOwgCgzSCgqHMUAL2RtNfXtVtTxb1shrhVHUSXwmHKI4OdJkKXzbDDnUimDq4&#13;&#10;bWBqEDH36YahNQNHY9CdGA2ERtkOOBqPggBiWFiCpFo/IzcJ8YUdJxrkKIfCnIhHlHmJeFZGZNKA&#13;&#10;6DH8/91aiHLhEBJ/wMTPAQCJ2w0l+y1lQASyNX7ZhFXgDQrgBPtqVp9zySbAgyWmcQ81xUqxJvG8&#13;&#10;EtAWs82KglS/b0HOzxxENDW+W//EBdmm7YxbHWW6ySsIOElgAjiI/MgLjRirGU7yMG4EEPs8GtRt&#13;&#10;lyLGTnBfZgVlQKNRK8P3kJjvc4qmsOtDtbcHZoImkz9jN43naD3nnhgZUR/WQXY50gjQngkJAKL+&#13;&#10;vBm51ZN65BsZ9ubNcMe1ibGTP6/GzcdqYwOCNr5ubRBEfL2JOBICsQdIg4R3Un84JuW+VsP7eeJV&#13;&#10;gH++HXg7ALUNZgKC23SZRC+ONNwfqYyZyPJXaUFFmJUsGPtmTfJ4AiZ2/DhnSRAVCv8GiswvFAqF&#13;&#10;QqFQKBQKhUKh8ONgVRaT079uqZNWHQ2NCRszmAwMmp725jY8ogDpVGETdNhymPEgn5PXbGxOmCsB&#13;&#10;rIPEbMSzYe2iunZSXnGeHWdXnN3V+jny0QwXhr7tIDDQwiNcnZgVMZCE1/e+j0lPJTAN/lwnrzhe&#13;&#10;q+qwP/GxLsEDgyjTIv5vcpMXtjuSBEHAtmwTjEGCrwuT15uWMgaytFQB7l74ZgvpvdRcjOPut7Bx&#13;&#10;57Fyly9t2tIMInkZ3ZrTyKsss/EEwQermW+PxXIi9yFmviFeM/FItnjfALdUyjOSHKfxPnomRCUG&#13;&#10;AaCWr69zJgVS1q+Sc3EJuwoBmGQ+AVCSEY+rCj+TPJ/O/vJu2gX5Z5kYWLlykO9FUUNXt5zyHg9+&#13;&#10;3NYYjflqdzUvivn80UzCRC8JW/arjjhe9xdHVM0yCTIrKPIZfR6Kt6fi/Sk4ToGoP/9zqnYPwDcj&#13;&#10;M8f0cWfme4toXbbMsqcLhT8DReYXCoVCoVAoFAqFQqFQ+GEwm+SGhp6ARoQWytnGbl/TwvqGyNCC&#13;&#10;2E2uT40higtx6ySbE5McvJx729OwdKFBPNu4V36W4mFRoAvQuxP6XTTU0leFrplb/rApHhth373J&#13;&#10;qdoch/cCAE7qUCVsjYKUX20/pv2HgQaZL2ajUS+Rk/tDTZ6e/Z5G8APaGuSV9aZBsNpCnKaaO6M3&#13;&#10;fo+kSTaH9Qg1XpTacb6qwv3hMdIpsIsIfloJxdo75xzE/I1hH5ZB6pZAY23pTlynKhr4+On1zfrZ&#13;&#10;VbOe6/mRhh0pgqUaIBMwbiEzY8dhzcPs69LYKyYo4sLZDLnRIPZnbMLKhswrQsyTJ9CcfVg3LXtG&#13;&#10;VZ0eT2+jTDzQjB8tpP59ds49c1x7Sf4AozdCJlROnf0iRHy9vb8EexPcIPTzCp7kmor1HMe0dSJk&#13;&#10;U12dbD6WbzGaShBF41sGlmQR4M9GF8N7N7yehtf3juP05/TWOuKz2Q9c9k+cSBHvTB5k3wszg1L8&#13;&#10;/boo9z8JcqHwb6DI/EKhUCgUCoVCoVAoFAo/FFIRnZ7cQ10OJ3opvl/ksKHOdYWuEUNtEt9p2OKs&#13;&#10;psHYG+FuQXD7fWgQhjyoWZ2vzJXHR6jyuxrEGGoWr/1aSVgSvD9AP4B9F7x0wmP3JAQ1jgRBEIGq&#13;&#10;MLjNj3vnL+T5+N55zanMD0//JMjhlQdkBCVgI/fkd/V3KrjjmkmIAtMHHp4QSJJ5rAOWdIJnWYLM&#13;&#10;jbGETJtodCiIOKSaOYjnSBSYpXf6vMkkPpOVToLfLlxoVhBo9CAY1PdCnucwicjtbOZRcbvJ4mfV&#13;&#10;QI7fUs1+SyDcSgDGubDMi8yDKKpEprXMkmChq5UOpyo/f99uxYiEQSOwkfeD0NDm29zzM2zr4Nc9&#13;&#10;tKjFKUn5G6FvMzb57ZoMywQOkIkqw9EVz25O5qsCJtiZsDUec6VLU4KVzL/Oe4wt97PZcsqyvktV&#13;&#10;hlcfcCTIInkEoIvgeRreTsXraXieCtH4CzDCktUaeetr2oYIl9hqlMl4bwOvEAIAbknmKw7R2PeI&#13;&#10;Y2nZ3/eNVCj8a+DfP6RQKBQKhUKhUCgUCoVCoVAoFAqFwl+JUuYXCoVCoVAoFAqFQqFQ+GFAxK7K&#13;&#10;x02tvAhzRdUNZNyK3tXn7rYxVMti0/8d0LAdn8pmV/ADs7Grhep8sX2BDrW4qOEpbivSxa8vSuhK&#13;&#10;6AocYZrvvuGhzCdgY2ATQVdAjPGyN2xbqqgR56RpCg/lOodE3GA4u7gqX91uZYnWJwpxP99StRx1&#13;&#10;CcMvffjCpMp6qrCnfprmoSP0w8sl1P46vhtNX4mWmCO8XdJKx6bNi2bVxdUeZ6jWKVXhS+mFuaI8&#13;&#10;fdqHVRHWa9tQ5XNMcTi4DMx5rzObivlFtb6orLF8NfYIpeI95h2K8UZAa9OGhUZcctUXdfo3PFhG&#13;&#10;A1VMj3fKPTGaq/JNmb/o8VfLI5pxTN/5ucfnumQfBEBHPNP2xqsiYs3VbaVO8UbQqUZnorDXodjD&#13;&#10;CMuZ5eHNdaX4nm5RuSjZJzJW2VA2fxu834WoV8wAwNvZ8Xoqvh6C16Pj7BadBea+zjvSsMthQGds&#13;&#10;M64cDaUbeIy9kVcfAAA3hplClUC67FhaVzorC0qZX/j3UWR+oVAoFAqFQqFQKBQKhR8GToZNGjkp&#13;&#10;eR0W6TqIuC289NO3GhaNbIMsTCotSUNnCjWaZjpRSkEqAtPGpgdhzuaEswZx+TyDzA+Lm66EU4BD&#13;&#10;gKP7vU7RsIBxQm9jQVNAhu2Pd4tlHsODGXnTXjYwu0VL4ySpFcc5m4sOL/FB4kZTWFD4p9toFtw4&#13;&#10;5jQiG78jiZEEvplB4YmCDNOVDJ7rw4OAZ4DU/etzHqTTomg5ORv/qk4S3e1KvLlxG3w1zeEteyIb&#13;&#10;y6bVkWgQ+rkj1sa4yMbFhNbWsd9I80xupHVKHDESAN/EkvQICyF29nYQ88yLLdSwTVpTI9c0icfr&#13;&#10;SvRnRPI+aXOTc831J562SPP8bCo7RjH+X5M3wLTPMbOwTQIU0xIp55u9CoA4Pq7XmDxm5CT3Y2Ps&#13;&#10;G3sfi3zuLvkdmj0r2rS3uiRNLr0bMtnivTMiq4FM8Ii5xdUpwDN6ULx14PVQvB0d72fHKTISDmRu&#13;&#10;f0Vw33umtMvxZFTOkSnWMZs7p7GPGZhnDw9iRNNf793hDSLGHxxoNOImonsv5ULhX0KR+YVCoVAo&#13;&#10;FAqFQqFQKBR+HKwNWeGNUKc3u/N8NjqFGogUrByNY22QqoSpjvZGnKns9eO2Rtg3GipiwEnKLjb9&#13;&#10;uoMwFlWcp+DZ1RvfqhOfXRRnd4L/6E5AntEQF/DrnqzYlGAWBv1mUBVsG0/C2zgpU/fj3rxxKkyh&#13;&#10;qng/nAyXJFyR6l8g/eIZ2zj/sbl6fmsEUQIr0ONWV4KVhve9Jelvi+9/DJAJo2uwmS7k/CTy1QwM&#13;&#10;XhIxOcr1Pn4OzL35jX38nNUG66+Zn/GYmZOmqcDumbSBE6kahLfnKQxMnqBYExLrdWn5fVX12yxe&#13;&#10;GETzGvSMe8ZjVV/TVdENjOa8MyqLFn/xkx9b4UPlRari13hfr3ZZp6T2k7SPIMZwIcHYJ5mfCYK8&#13;&#10;tudNZl+ElWSf0fQgtGYjKUXkPSha46nKH/OO8WXZRcyd16na9YWtcaHoY5Gb15x0V/PGu+dpeDsN&#13;&#10;r4ef8+ub4uu74v2pOE5vUu3VJBjJu+w30NL7nhWzhoCCsI9G0mRozLFH4t9iXB4dLUaCxefJ8YxK&#13;&#10;CPrpQz6pUPhXUGR+oVAoFAqFQqFQKBQKhR8GQw9Okwh1q49QugKAAV1XJTZAzdXsrvb2nz063O5b&#13;&#10;w9ac5DdTwNQJ/sZO2JETthIkfZL5Eg0tk7Q/xdxiJ4hVtxnxxpdHdMA9u1+HQGBucK6QwJ1cwS0K&#13;&#10;FcO+zSRCD7LWUvXbmjdQNYVIx9lbVA1YkLErgehELasb6jQm9J1hwiBrIFOIMGxLwpcv1iZJGKuR&#13;&#10;K+0XBXYS0jrU14CqhNURJoFOhA/68LV5at7HLCosgjgfzXQnKU9GsLzZSOpgKMdVncCV9fqEsBOy&#13;&#10;2SAZgMlSkzC44Fk5kA1a8/oEBSwsVoyGej8pXudkVy15UP1J8tJUqNOoNsC4H5az5tindP3S53U5&#13;&#10;J+OpIS+nkZEZORm/B9NFfZ9s/myYG3MJAj+vmyS+xrEi10SF3e7pe3tpUG06yO+sklntg3IeDAa1&#13;&#10;+YHZ4kuDWX2wWj6N9ZqLFgkIhYriPAzPQ/D1XfFrSPO/vne8vnc8D0U/s4og18dGNYPbFIXCPhtE&#13;&#10;x/o2pvj74Or7FkmE+6TMluRIBisW2dZKCjNU69LCn4Ei8wuFQqFQKBQKhUKhUCj8MFDr008dFgSa&#13;&#10;LeQlAULuM98I3BoODe94IjQQuAEvG2N3uT62pmgtlPBKYDQoA/tG2HdCI3XyFozegbM7KShEePaO&#13;&#10;U9SJubDrEGV0AXpnnN1wCHAGAS6hGCYAbIKdARHgDIZPjNDBaEKh4AXIxIl6I6QHiHO8GoS+DuV8&#13;&#10;WvhMwjaocnZX8MaGpzJONHQQTmXsbHjsfq/HBjwawNSd/ia3ERIzmBAQ7uLMQIv4MRjZW2DY/air&#13;&#10;yJmc6HT7kUniJnGsGn0HmEHGMPWeA1tLFfskzVM+T8RoeZEgeW0QsW6J0nSS/XFmkNkUnKuCjCFm&#13;&#10;6MGlElNUcGDawNgcc8ZTzUDMcBumhX43IPsqUNgl+Z1sVAc0Lx1Bs6nMh+dJfA4x2GXG/r+mYnwq&#13;&#10;5nO/KwiS600czwXCo90WWT8AXkyqLFcTkRCblRRLSQXIgAa3JnJCXyHwhMkYpxlaXLkxA9bDIqn5&#13;&#10;/ogEDQNjX1/TFqtS30YMTd2LPy2uENfijAM2EAQwgZlEdQbh2YGjA19PxfsheD073g4n5F+PE++n&#13;&#10;wkyxM2DCUQ0SyT7Mvy9mp+9xYk+MQX1Pc8PO5gm5SBBaJhHMRsJLFOjC6Nr8+URUrlgHMn7XMAy4&#13;&#10;Odbax6Ck+4XfR5H5hUKhUCgUCoVCoVAoFH4ghBVHsp6BK/mJUIcbWARBu7qdDU9acTS3xFT5cyNs&#13;&#10;5Irbx9awh2+3qlu3eJNbJ/OfJ3B0QU+SzYKQV8MphqOL/5w6yPxUNzOR28cQQRmAMYwNQoCIuB3J&#13;&#10;UB2777eoQcIvPJumuho+VcsYinTVSSi64ljA7LZBToY6Adt7x0aEl4dXKXx57LAXdl/9ICZFvdIB&#13;&#10;6vdrTGjEcB8cwCTU3eoJE1WF5Gc5B2ZXxY/kQirCp9JaFUCouEeTWrqt8l2Svqw7sydrwISWJug5&#13;&#10;f2Sj2RSkG6S70p6C1E5L84z5ytPnPWy9t9nl/QenlGEFMxs235GK7XGd2/0ub27XT3V9KrzHp1PM&#13;&#10;v6YhoMAg3NM6aO2nYLBsoDDvvuQpMhHlx2cyYJnb4k3E3MDsz5h/Pz38iSkCjqUCZJnPGPwsRZg5&#13;&#10;BrvM18zTEfmZKHCI4f2I5+80vJ+C96PjeYbVVddokhz5jfACSgucYbcDmn8jKKpWQPEcsffjiL8b&#13;&#10;ajrjqf68AmlRpXOdU4l/QfSzWFb3I22fsfgG818oBIrMLxQKhUKhUCgUCoVCofADYVp5AEl60RRv&#13;&#10;Y7pZICxXGO6Zn81ez65gCLKRZidD6640f7QGbIwdQAtC18x98I+ueO+CZ5L5B+Po6oRm2qcMJTtw&#13;&#10;aMezC967okuotG0I0dFgQGdszYlFVif0Ghlac0scwMnGbIJ7irhNjznxyERQ6LC2kaEI9s+yGWdD&#13;&#10;Vh/kddx4RtRV6Nk4l5ix7aEqN3a7IHX7IB880IywE41WwwwMNbgRoEojaTHsb0zRG2FLvncWU9yI&#13;&#10;5Ui1EDCbvi6rn+y+hXI6tgSRE9XEPj5THXslFf6rw72ZQcib+k7V98JH55zGAMZOW/aZDVL6vj9d&#13;&#10;xZ339485fNh5IdvHuWuO4P6xfUbuRsLKDCICEYEZD0E9LdmDwR2rwTyLMgjmJLQ1j8tcwEgG0Dgm&#13;&#10;t4CONY01i7WaiY3Q4Kc9Es3x5Hx4ydJMdX9UMQSrP9pjkI0Y5PczfyY5NXSlIPIVr0/F8xS8dcXb&#13;&#10;U/B+KJ7RhLorIFHRYMiGt1EJwiNv4gmltEOy2di2tbDqIsAbZmcj2+hdYDoacksmJ2YW6bLgc0d+&#13;&#10;nqAabQDumZxC4RsoMr9QKBQKhUKhUCgUCoXCDwZKEXyQ+JMZvnBlF+VvfK+AMNDFhmc6Q9EasG/s&#13;&#10;Cv5mbl2iBkU0VVXDKW6Jk0SdgqIZKAYRyOGx3pK1J4KZE/xANuu9crkKJ2UJAFSjSa05qQ4nZ5ws&#13;&#10;TYV0eLeH9QmIw7dfBplvSDKcAWphDcLYGg/lO5Iw52vPgSRqaWiFfZQ9Got2MXRVbEF0buGH3ohD&#13;&#10;oRzq6yDxVRRHd6L+Jdj8rbVILvDwe1eNfgJZbcBOtqe1DIwG7ZlK8JUCHYrqULrT8jkDgxTWSBq0&#13;&#10;jYMcpkHmD0RGyN16lsayi7p/eMsngY6FtDa/qScmZuNTb5j6sbnrN3naz3jg8T5iFk2V7RaM0VNi&#13;&#10;2W2mmWSZjY3z2hasvmIq35OkTt24RQJoxgOjt8CaYDMFlAwgGw2SRyIGFop3G2p8D+dk6S1M/NOe&#13;&#10;KPshrGMGQhEPT2Q9BXg/DK9Pw+tT8Dw63rrheSoOcQsrIK2FohKByNsyk9tvNVp2PWGsE8GiIW54&#13;&#10;//vDOpNQ0aTaojpgVg4gKhWStqeoZMkdg8s+nQvsOz1jG75Dq3NUofApiswvFAqFQqFQKBQKhUKh&#13;&#10;8LeCQV0pzzwbbwbpLiHP76bDUYRg2MCuLCaDQnG2aZtipmFbE41dQ2VPFD7wBjA5Cb+xE4Bmioc2&#13;&#10;aAN6o+FlD6PhqS1JmpM6Ye0SXzT2RMFLKvNJL2MhuM98Y7cFUiWYCrroIPOJ3FKnkWFjw6P5+5eN&#13;&#10;sW+MjYHGbpnDg5x0BbKpBBmMkWAwUXSx8Oc3MDO2kC3vjfCyNdDGg4Qda2GeOOnivv/qQmpsG/DY&#13;&#10;lbYr2AAAIABJREFU02s8qgrE45z+4xTNe5PL55SMZ58ETKW+k/u++q4EZ0zKN1T2QYsT2UgGMTzZ&#13;&#10;4mfShVg2I5iz21PxjkyShKP56stPfh8yRGInie54vRD5dzH/73G0K+l9OXHceFrf5EdL1mNcI0n7&#13;&#10;kQwINbxGVQdF4mLYNQ1f91ToJ5NO0SiWwZmooDmqVNevZH8mkWj4ETk7vTYQtvyOADEaDY01npcx&#13;&#10;x9hj+fmzA2+n4u1QvD69we1xdjyVfN/arL6QsKDydaFoYkuelGoc28jGWvtIvaolVfmZYTGOMems&#13;&#10;Qlh7D4w0CkWFDTwBQTe7nfVey8rOJVz3QaHwGygyv1AoFAqFQqFQKBQKhcIPhlXXjgvbNWjZQdSF&#13;&#10;tQngxKG5ipm5jaOJGjq8ae1TBPzUkHJP/SwTo5Er98ncX15JhrKdye1xtuYqd4I34sSGILD9Wkd3&#13;&#10;ZbumxYlO13FXJqvb65D6D4C9+Uu3RnFivzXGtm1gZpznVDgnH9iYsDGwx88jKg8eW8O+ue0QkQ7b&#13;&#10;kyt56MQsB2ktZCAITG00I7XlHKZIKNhULOd8VBWiClGvTjgihaLwpAkRu9d52AeZGfYGaDMQG0hn&#13;&#10;I+BUxvtSqkd5UYQnC0xhnTKk6p/5yVOo980uiuih+I4kAqW3e5DM2RrV941FU90Y3UXFbcOmhZFE&#13;&#10;/0wQrVgJ2zHS5aChml8WavQAiMQFMyBCuF89kxZ5oaGyT+V4EPk91P3ZB2Adh7kpPLLBKxMPD3mf&#13;&#10;2+xv4CdpVKrE/JeKBFr3+qDxr3S1RQJClbyRtKT6PVX1M+ZihFMM76fi9Sl4PTQsddTnZOy9JhTQ&#13;&#10;qMQxFRDMk32NRkLLLXR4JI3yWfA46Exw5bai0SY3GkVPrb19WGW7JHZGQiXuY/k3amyIa2KpUPij&#13;&#10;KDK/UCgUCoVCoVAoFAqFwo8DSvuJUFsHoTYUtERDMZ9q4SRW03LEbU8Y2e5UQRABugmkd8AMPWT7&#13;&#10;qSjemmFvho15kG4WZDQ3BrHBEBYzxCBOVTzjsatbjgAQGLoZrIe9C5KopEHIqyo4EgUA8E4NzE5j&#13;&#10;usWPE6Vu/xMNdkUhcIIVAFpr2BqwNcbe3EKEUy2e4zcalu9DnT68WqaKujVgM+AFBmaBiBPI6emf&#13;&#10;FQKtucp5ks8jHxHkJQ919NENhwjMxG1idLj2Y98Me2MYGoiAjT15YoPttEmqrvz1kswY5Pe6dcaL&#13;&#10;1W9/ZdcXsjxV6MGAJ0k7iPz4jzGTDdOWxcZrv3ySwHOwV012WAMtY511BMthd4L/8jPSWD63hQBe&#13;&#10;qwqE1rNm5QBFCYRdbpixislBvYFuKvEx59ho2iEZJoGftjSXaoQxVxrH+++00/G90HvD2Q1dIjk0&#13;&#10;SHAdz4ao76X3Q9wb/1TvY2EZCx8/x5gARFNrHk2mufkx17Fm2iHus5Dvw+N+VAq4/dRl34+kU044&#13;&#10;klNDoa9A2Hj5/pqbd9oV2aiEWCsiCoXfQpH5hUKhUCgUCoVCoVAoFH4YXGwnaJKqC/cYpHUS+Vfl&#13;&#10;MMHV8Nk0FoD74Zvi6ILeT7fV6Q1GFsRkKOHDUzuF4l+2DdQa9h1QNijp8M+XkK8Twi6Gg74M0j8t&#13;&#10;Q5KgT3LTP3ICk6PR7lcRNOZQm3uiwvlNgaiiB+FpALZtWwI1ldGAVwOIprZ5JiqI3YoEwFQx61Se&#13;&#10;t9ZgxOANaKfg7F5NkHHg5s2Dt43RItliAEi88W9S56qW+ZOwT3FroC7iSQomEDO6CHpzm5zGTr4C&#13;&#10;wGaM7Gu7tZnASRLVkxIec7u67EwKPvfAIEZvBy3Evi0KbTfAX4j8uHHuMcBJWmaffYqribz/wtin&#13;&#10;oKvsPm5JthQS4PobWHIOi4/O7DWgYePEV4V/drRdSfNoGJuJECaGRVKiGUHpSkpnYIi8RwOZk+qp&#13;&#10;ygcMLcn9Kc0HMYfiHWjrA3tJWlxGG37z6nZLpjg7oYfCflgJZaIiThVhnN2b3T7PjqOnp7/NZAsR&#13;&#10;0AAKW6gt7H7S+z6H7ckJG5U8uYY+VHZrLA1yPRJwab+lKt5D45YModhDK8nPbDA4oU9r52Wbp1Ju&#13;&#10;k3FuWkMVmV/4bfDvH1IoFAqFQqFQKBQKhUKhUCgUCoVC4a9EKfMLhUKhUCgUCoVCoVAo/KVYxajM&#13;&#10;TlUQpuc2GUCWSlhGNqt0hX4otY2gxm6vY4qzuyIccGV+qtu7uCpdoUNJ7RYXPdS8Da257cuXptia&#13;&#10;4bEJ9o2wb27Hw9QBg/t1G0G0wbJprhIagA6BqECJ4/o6hLkKQLrhGeN72RsIerFuAXr47it630DU&#13;&#10;3Is7u/qqgh7eAFjI8KIEbQQ1RSPFToatNSh297tvfq8mhl0MeyPsRHgwgaAwUhxK4KaAKbpO25KN&#13;&#10;ORr/KshcXe8KeRqVCa5GNiDioGZ4E8XrITi7QcXc238HaN/RmHCcCrJzbgBifNkNDwbUuxcg+yAM&#13;&#10;WxnvMotmdwWzLlYlGF7y0wblqho3I5ABjRi6aMkRansKu5pG02bHqyDioEWhPXTxdr1Ofgy43dFq&#13;&#10;h5Pfj+oNW810YpPEUyBGODX7KXhT2mwse7EbIn9i0mDKeyPoeFZ0B07hUVWS989mvmGEg8YNgHlV&#13;&#10;ArI6wRa7oejJkNOYQR22PUQU/Rc05uZWNqJAV+838XYcs2JF42kPb/psKP0uwOtT8Bb7SHpU05Dv&#13;&#10;DyHCRi36UcRA2lTkU8jv81+q4RWxv7P6gzS3SDx3c38ZsipnKRHKBsLRI4JaxDGqcIi9UbIShlVX&#13;&#10;Vk3kUInIFfyxWYlnr4NC4VsoMr9QKBQKhUKhUCgUCoXCXwqbdtJOEv+u1cQkIo2coBMAECd0Rd2e&#13;&#10;pEdDzK7elDY/d4uOvE/ajjiZ6vYw0UiT3Sf+FMLe3Z++tdVuxG043NvePxENSjb86Bf78k/csP2L&#13;&#10;8xQMB/C0Fgq7Ef8n43yJe6sCZgxRxtYYvTUQKRobvuyE7WUDb5s3P+0n9pbxdU981QZYMJBo3gSV&#13;&#10;4BZEiy0QYmRqgIg3AqXwDxdzixkLkjSb/gLAIebWKIfg6GEX0wjUGI/Fi1zUcB4evCcJ2Ai0Mfbd&#13;&#10;Rt+EvGb6xcNoEL8+ytmO9LJ3VmI/Cf3bd07P0lychaTOngIj13BZQFsvM08eN72tNl2+XT5PWxfk&#13;&#10;7MYJSWpbNqcNa6Thcw98Sv6m9zzFoJPMh7qHvDdfnrOgsNGhIMhBPGLgZP60a0LG5RIJu1rNxHpo&#13;&#10;2ARJkvlq3rtCoxmvTyCeydhnF7so4Hkozt7DmiesdcazZd5DImxx1mzJtEFC0u15u/C/t2hoG+uo&#13;&#10;3vzX7XVuq0prkijXY/1+CXzYHhEQlkwcPTb4sh9ldMj9sHyFwm+iyPxCoVAoFAqFQqFQKBQKfxGm&#13;&#10;ifRFtQykGbWThBf5b6qBg9Q1QImG37Wa4hS41/ziE68WhG8opSlk2hcfc0uCWuI8RlPCKeGrzwpm&#13;&#10;HkNLTbeT2UGy40roX83JV7m2jfdJ7CWxOEnfiAvrOC2vIOpzPDtHY1pPUOzNYLbhpxcCcfMmveo+&#13;&#10;4gDAWSVgBEPzsQMQMM4uOMUTH0YzaeFkPqEr/D7m8+zqzYUVBLFIanjocHTFM5qVHh0QUZi5L/9P&#13;&#10;NmOhCpyRCWESMJpXYrC6b/vqx46pXdcx8otI/gIb++QbpPdyGo1uuwh1fvZkWJovjxN9/VYCPtX2&#13;&#10;94SNpYp/FfOP74LEtiSz18k42TyTJE56X5TmSwJiIkhjshGhLCZgJrBaeOJH7CjJ+jlXJ/V9QNks&#13;&#10;lnnGYWxQwmwYa0u8g853nf9U2Ysi9omr9CmXx6IxbiQwfA/6nnh/ul++qEXlDEDjGSSv2BmPWY5v&#13;&#10;SYwR0DOmsW+VyBMDa7VMJhTCMz8fX2ZAjQChz4l8LLUZNpX/QMSyzaSQRYdnVfVKBLMPe6JQ+D0U&#13;&#10;mV8oFAqFQqFQKBQKhULhO+MjrfmZbv2zM6ZljRPMSdSmEl/N0HuogtMKI1S/gwglwFSDyJ9q48Eu&#13;&#10;5r2MvFmsAaSz2a0FSU9hm3HpsrkogPUyTVqanGIcs5xySTbYuC4AkkFijzgYYOIEKYvB7AQz4WUn&#13;&#10;vOweC4Ji3xiPtmHb/PyNgW0jNGYogGfXSAxYqKANpzjJOxx9Ir6NgL25MtzgTXUPMRxdPBHQFb17&#13;&#10;CcAz3vu1EYkVRevq9kOYqveMg0QFxcnAJgaws8kU7PGoWIj/7zsmKfdV4Z4NVSftP4n5sWKX9ZvX&#13;&#10;YlorJcYFI/5zPcwl3kMJfx0Ngsi3y9rPsSWZvW6CVG9PIjxjMEjzQVjfSHad+y9/6xiNW+40ioKM&#13;&#10;vDIvzWKRFRFJhtOHOPsYLCyfVnl5RJWWBERUbwD5TCbh7ePJ8+LpggSZf0SC5+waTZF9z3KuF6JS&#13;&#10;IQZ0L+YZ60a+jTL+I/mQI4+hq+aKzFSaz2U2k17/NowEz3Jjr5aZu2wmXgDYrEbIhsbXvw+4XL9Q&#13;&#10;+BaKzC8UCoVCoVAoFAqFQqHw4+APEFqqBuYgf8M6R1QhYf9iYp9QjEnS2VDOJimZrN8gY0eZgNOg&#13;&#10;Q7ELLIrnlUxeSb41MXHzNL/Q0us8dbyy8f0nyY3loyQ+1cyHaR6T1tpQGRMMjwY0Zliwt1sD9o1B&#13;&#10;jdBF8Tw7nqcNwl0WWxSiDgBB4rt3/pfdyXw1wqlOuh6n4jwFXRRnTOV5Ko5TcArQQ5lPBnRhdPWq&#13;&#10;AGqMxjTV94SwWVFoeNpnOEfE8r91mQYPTtfIGjBLL2zcYw3ohXsf1SA0FOljj/wO1nt+5hK1Eshr&#13;&#10;wmcQ3hZ+6SsJH28ZTmSPG9jMH9Hi6e9JFj8597+agUciQcHUYAz33Y9zeJD2ue6YhP66y9NnH0nQ&#13;&#10;Gy7P69z2rj636E+hM6mmmgS/jZBTVBpYJJXOrjjP+UwQEbawAdJ4pjT2vNHyHJLdhxF30bDRsUGi&#13;&#10;D3J/WVsLmxxbrjD/jng1ALFFcuA6aVtiPvdMJqvCLCusg7yXwHUvAOs1C4Vvo8j8QqFQKBQKhUKh&#13;&#10;UCgUCt8ZK922vp+EIbAoWz8op1OVb95UUxSi2ST1qqCdF3Li0Szks7zP+wcD98lo8JFiW1TixJO9&#13;&#10;G+Nf3t9I3RxefjlJ6HFZJJ049L0p5x8K8UWfTlMhnnyuahCtxGD2BrlMqwZ6jqV3xdf3A7++ua99&#13;&#10;l5gZuVo7j20EPHbGY3M1v5qhq+IUw9ldTe+EPXBG7I9ueHYLv3yCqo9R1ZXXoj4pty/yO7WlEatq&#13;&#10;KMMNSTtHvFL6TDfSPFXrU5l/JdAxVdJLJLwJ6VT9p+p7rpklR4y1/+lniRlfX2+eSvfdRHTZSUk0&#13;&#10;52c67IDm+owrUDS03aJZqtoY67VywMZ2WR8BA4HS035JAuS1R1+A2Hbu9b7uNizkMz7MYwkWgGkP&#13;&#10;NGzhs4rB1j4QNntPkCfLsl+FqkCD+GbmWGv/jbDTSmsiinXxXgJLbNOGC1EhAJt2WzEuxZzUrMyZ&#13;&#10;T33OISt71vW6rKNec0XL0zvWdO0nkclARGVFJmCWswqFb6LI/EKhUCgUCoVCoVAoFAp/ERZqNXm9&#13;&#10;0Th00F3xNtS9+W02YVVbLCsmQXlXvV7umSzbeuwn/Hs2WU1f7jyCKIjEyRJfFL559iTe51GpFM9E&#13;&#10;BQC0pGdokpS2nJ8Kcf+V47bxGcUYDZg2JaI4uivzqfGwHBIYhA3MDQLvB/D6FLwdgqPHtdKTPO61&#13;&#10;MeFFNvQH4+iGU9zH/OgKMU+sqDgRe6pbD3UVHKfb7KS3PDf33T9OxXEazl2xEy9+/q5CJ0TFgU0V&#13;&#10;NK2q68+W1eaLSWav/uZ3enpFrO9C1tNgdC/UPmDXJIyPbe5Z34fT2GY66s/E0UgdJFFsU70+9sxn&#13;&#10;OalMAPEyDsp7LITysl1HE984P62lxvNG8/hMmjmxb8h9PcnvOe815TFDv3j/Y87zQvlHBQDneOJ7&#13;&#10;M1euTxJ/7n2mzJtZxClrMDzNQ/cBxS11eZayGmAkGMZazDjke7VrQkJNIULDOihHMNbTPGFBtPwV&#13;&#10;WONgGB75/v7yF+GWESkUfhtF5hcKhUKhUCgUCoVCoVD4S7EqrImTlVsUz1gIsCTTzD2zR2PbBUZ0&#13;&#10;IRX9HmEZkiS42bjxIIhvhL5OtvQD4WYwrI46H5IAMdaLXPjGI0/ClcewBm2avL95gsPGAVcKNclY&#13;&#10;VQoi0pvPvj1PvO6ERyM0buN4FYUwYdtaqJ0bxAhHB3r2IFCNGDkxn5ZGEkN4HifenieOrjA0gNjX&#13;&#10;QhTPfo7RuRKaweR2OugKYuAgxnMTHBuwU0ML6X0jHlYzagAvavIRvrEc1wWeRCk+Yj35Dsqr2Ugk&#13;&#10;jMW5XywTBLjt0dizIwmznHdN5AB3Jf+qVsd6/6H8X7MKimSJVxJ+vcdIAo2962Q+E2DKIOZ5PcxD&#13;&#10;maapjiIbw9ogtJczLvO6Rmgq4ccze09IkFPwOjNucR+FqYJg4d/vvRc0knbpfjWtgMhV+2qX5EWu&#13;&#10;EDATMoJFkZ/JjDw2k4QaDXvVbXBEs1fE/J3rawCy6cBIkxC86ieuuT6qawzz46ziIJsruNZzFArf&#13;&#10;QpH5hUKhUCgUCoVCoVAoFL4TPqOqaOXVoUHOXcjXG6kqSZJhEt732ywi60+vcfW4+XyUbPTxyyRT&#13;&#10;h8r5M9DtHd0/GkSu30gw1NIEXHzezbKn6e3atB4CNoExQcHopjhF0cWbbqoYJPzvTRinbDiVABKI&#13;&#10;drfR4YYuZxCnrpsW45gx49CGfgAiHb++dXx9us0OWR8qahFBv4zLF4dJ0BgwasDp3Lc9BUqG04D/&#13;&#10;YKenLH3hzS1YmGn4o3Nr3jTXFAyFDvMdwKBDiZ8FBQZyBTvWPaLDjoiD5L4UXQR5TbEQCgCk16QB&#13;&#10;/DrrkpDyYNUNNGxl1vW3cSMb93GC2L9j0CSBL/cKQh40+zZEfCdvP/dEesi3pQ6BYk2pAWZ9KvzH&#13;&#10;6GYMfAQMwlSnzyPn76T70yonx87kMeimmZbyhtEIAh4AgcEI3/wgtY0BNF+Txp7IAYBTOhCNqL2n&#13;&#10;g1PeRAImQJgB830/8302foBoLkyelDLNxrwxtmUfifozo+Dh7y+aa5WZtUykrAkbg6qiEY/mtn5D&#13;&#10;ih4Q3ofiUiVC8+yPrwqFb6PI/EKhUCgUCoVCoVAoFArfCZ/YbtyPoPwv1cupcl1Ir9WrfpXAXu7x&#13;&#10;94FauGi75Dc+/ahq/k0kS20KUvdIp1ASCwzP7ip7FQWZ4hACNcUhCiGCMYGsedNZDpU2DzoZBIVI&#13;&#10;x+vbidf3E29PRVf/zsl8cvKXUp28zA/ZsFShrcGEoaLQTu6RHsf23vDzTviyEV54wwkDGNic3XUS&#13;&#10;1xQg7wswPPGzeWwilO4tJd2LCjzv5V9Z/Ky2M07EXqsr5jn5/tL+eKnAGIr0BbMCA0hvJiebafwG&#13;&#10;fSTyhz1MSLntd7b5aFp7U5/zTcKfDW/XE3P0SYCnkQ2GIn5EYKrKcyCX80dQ8KH58BqjZYQGAiyS&#13;&#10;CnSdK1ELZbwOK6KLz3wmcW7PylzFJcGTz9d8VEZT2rTrkmhOm2R+JsvWfgu0RjdKBnjWDHilDFyp&#13;&#10;n1ZKhcKfhSLzC4VCoVAoFAqFQqFQKHxnfGQiB3nn724E/k0iPL4f/12++9sR+hdF9n38f2wuGiQo&#13;&#10;E2Fnwt68+a2q4egd793vIGIwESexm5PiXVPZPL3VGxO2hfBVVah0bzgcPQoM7iMuYgtpLmMaoxnt&#13;&#10;YrviCmtXWZ9nNsr1U15fGP/xE+GXlw3/CYJuDGtB/oZVDwU525ctMUlaukRLVF2Bz/79sMFZwswE&#13;&#10;MBmYaVFbzySGzreYZPV1TfS2Dy/2Mktn2bXx7LTYuXDS8xrAJLFvCYTVjGWdcV4jKwumFz6Gn3tW&#13;&#10;JOQcVk7flnlOXf/gqz9X6a/nL/OaRP4aqcUiK9XxoX6XeC/q+2n0eFBCF8XZvcpk9HTAStiPsohl&#13;&#10;fPOZyiqArBaxSDz1aJwNAL1Pr3y1acuDcQ1EHoAiAbTciwhKq+UXeeIqEzH3QBUK/waKzC8UCoVC&#13;&#10;oVAoFAqFQqHwfbCog7+F4X2ex8ebC2m5kI4fb/B3xOcVC8MJ6A8oexVOXG/MeNk3vGw7GjNOVTyf&#13;&#10;Hae6nYiKQUVhcP96I3ZyvQtEDMxussIE97kHwMxuM2KCfWc8OiDw5rciChFx7pZokri0GrhQqMwB&#13;&#10;U4OSQbuhi+EQ4C3I/F/fgdcn4x8/G0yAn1926M7oqniYYN8bNiIQFCoy/c5TOT2a5MZvU4ABNveJ&#13;&#10;X62NnFQOtptp6VmQlPPH4LuSflmpOF9v0utb3mkVg1+OmTY27smO22nT5mXI1Ocl47rL04L0vEfm&#13;&#10;VrBawnhlwyTzl3ms72iq3KNgYJDla6PfTJyMZr7rvON5zbnl5xLz6dHotovvia5A74ajK3qS+RHT&#13;&#10;ruz2N93JcWYGL2R6/l3Qhby/Pi/xR0d970nEvas3chbJJBeFmn6uS9YnEHsg1kbB63qm5ZFapm3s&#13;&#10;mhAgfKgcKBT+VfDvH1IoFAqFQqFQKBQKhUKhUCgUCoVC4a9EKfMLhUKhUCgUCoVCoVAofD98U52/&#13;&#10;WInYclxak/yusvXvqspfFPi4zvP/xjDI3EMFzIzGDOYGMcJ5Cs7e0aXdDkYou10h38Ublk7V8RyI&#13;&#10;W9AwWBpgFk1K2dXGGqrotaIC4/Jj/JrzMYJqhwDoZnh2BR9uzdMa8PWd8d/vCnTF//oHQwzY2PCi&#13;&#10;hp+JwFvq/Zd7hio6JdI0LG0wfMvdhWiqxMd40FKQHs1v00M/r72Y2qTyOspGLC6kRn+giiLtdXxj&#13;&#10;23B0R6i6r/GzT+xephp9fUSGuz3MDAwGUfriz5+8NmUz3WE3ZLMKhgDEXFL9P11iaNk20zoIyxg1&#13;&#10;qgj8PozsAyEWVjbqdjmnqCv0u8LIqz4OcWX+2S36KIQyX3Q0rM1YkS2jILo0tb2vgcGtpiQrAMR7&#13;&#10;PXSFV5XE2FQ5Z3S1FApVPZEroolvT+RQ44fNjuVYlrhejJEKhX8PReYXCoVCoVAoFAqFQqFQ+D74&#13;&#10;A4zWZ7z9bMD54ejPP/rbM2fTyyUNVH4PTE6uq7mNybMLQAwRdfuS8MxnIifnmS5WLqIKZhoks5qB&#13;&#10;wjJHVCECHKfi7dlxnIKuQXSrAqYgENR08QZP5veakjCyIJ3dP988G+DowNkNzxPYYBDa0Y3w0tx+&#13;&#10;hVtD4wZqYW8T90jrFLV0zSE0mrYpbvvix+Y5mQBQjqFq+OcvKYiZH5hE+3y72LqEpQzdPo0ATOo7&#13;&#10;rFtg87hpFWRXEhk5p2TWrw/GINyX2BLRaG7rTW9tIfNnPwRbnpG0hZkNXefw18fosyRFEvju7W9L&#13;&#10;bABqDAu//3CyQRfg6P4jQagD/v3ZDUesvyiG7ZDqsqei8a2aE+sedxq9GCyIeYvV9uSYuY2UGk7x&#13;&#10;H5Gw/DGFaa7tWJERy4zaGtd1LecarbY65smFiCUVkV/4k1FkfqFQKBQKhUKhUCgUCoW/BhfifeqN&#13;&#10;XXF7pcA+vvsGwf03ZM4+EqWfe+j/FjgMzlUNhyjee4caQ8RwdoxGn0QANwIbw8yVyk6YAjtxkMup&#13;&#10;9PZriwJHF7y9n3g7xAlRDeraDCAe7PLwVU/GOCTeZPERCGSuHge507mN6RJONdgp+N9fFcpPiCr+&#13;&#10;8SAYGratY29AIwbIcMb4jm7uta7u4L43wr650prJSda2ELFAqsiBDgUboTFGl1OKscxGtgu5n0mB&#13;&#10;q/x7mfKNzCcbXvup2h4LEccZ/JhUtvunaxx9DDYzExHr6eGO+O1VFDT88ieJb65ij+a0151F836h&#13;&#10;pr8kKnI2IwFgUfFgk8y3XG6/vyeAFF0Ep7P2eHbFsxvO7gS7mEKNIOokfleDGEGNRnyJdKjbc1IG&#13;&#10;J+MzKZKNglc6PisbzJzI75Ke/DPxk0R87IhBvlMElkDgeE+mY/XXxrbZtFd19k64JEFQKPy5KDK/&#13;&#10;UCgUCoVCoVAoFAqFwnfCJyT8ByX9tB6ZhOf98KQX/77WOlfEXOg6o7vtzm/BeeQgOs3JS8AbzZ7d&#13;&#10;IENxHE1Qg4TsXWDmqvytJWEaNikcrRaJISo4uuIQV1hrDjtsd0BBnl/mlC9XSTkAaSBO7bSlbwqM&#13;&#10;4E1KVfHrO4H5iY0UjA37BjwPwnMz7G0H2Il/AHh2wfN0CxeY4bExHvuGrTUwARsD1oC2Nn6N+UO7&#13;&#10;VySY/zRmMBEMrtpmus4oCf2p516KD2w9ap5EhKleH2R+JDTyakH4z166Hs2Z3qKhPKe4KHm24kLm&#13;&#10;J3E/p5qDc424jgEvC7JsOl/S27NluDQPBgwa9kVTlX+NbZeOLoqjC47Tx32ciuMEzh42N6ZQRSSH&#13;&#10;vArBazamDRDzSHfMi2Na65gRFHpLQJgnBCLR4BY70VxX4fegnFOGQSNUHNUMPKJGRN5AN2IjqpBR&#13;&#10;UYFIPqwhvSZqUuNfKPwZKDK/UCgUCoVCoVAoFAqFwnfCR7/p+/dXXv8jk22fXedvj2lq/jl3b5+8&#13;&#10;mgps9yU3VzGDoNrwfgAMBZmCye1FAKAxhZ+3hm84wGBstIG5oTGjmeJBrmoHgKcIRAEhBpOBcIYP&#13;&#10;Cg2lNJmC1NXf35ofJc/NAh2fN5BejkKq9399E6gxwBseO+GnXXH2hmcnPJhxPP3Er0/Cf70a3p4d&#13;&#10;RIYvG+GXnxm/PBT71gahu21t2KqoAswNagIShaqz/l4xEGR2IydtP+kHMOxUzABqwY9ngmJ42ww1&#13;&#10;vihDVINMdxscpsmri027Fg9DWruw7ws1KDQKIEIxznmdJPPXTbL6+E8ve0+6LOkImk8UGbyngfG4&#13;&#10;TJL2+dpjZzgtrXkY+dx6nBWinu05u+L9ULxHCcX7CTy74ejpgU+eUFLfv2YW+9UTMIhrMjMMHB73&#13;&#10;BkAj/goh8xiBIBKxHER/2EhBoVG1wREPt2QitC16SejMKrKtz1ao/huFCh8QpWEDNKolzD5JPtL/&#13;&#10;7/5SFf56FJlfKBQKhUKhUCgUCoVCofAD41q8cFV9zyoGHt7hIgaCRoNaAaDo5BSQGYCuUASBLIad&#13;&#10;XZ3NEDy2DV/2DXsL5ToA6zpI3Wyg6t7rqwL5z6UtnRA2PA/g7Q142w3v246XTUEk+KqKf75RQp5s&#13;&#10;AAAgAElEQVQ+AQD/9dbxz9cT70cHk+FlY7ydiv7zhp9egMdG2NgJXB4ke/ixBylN5HFjKAjTNmhW&#13;&#10;gWCQ5Bn4qWKPxEZ+u9jtZDNUURlKcfc64nDM0TEeuyj3AeNVo562OtMGJrGcguDhYfcqD8pxp62P&#13;&#10;XY6zfLOes/zO3grA9LG3uLmFdY1EvwZRdf/708n857DZcSLfLXa8QkTUm+FqVJVk09yhZ2cadjin&#13;&#10;uHXPiJepc/Bxpo7xzaa8ZjbKRZj8v/TZ5zV5RjMRcw2vx0s0EiqRxPmQdfs0iVUo/PkoMr9QKBQK&#13;&#10;hUKhUCgUCoVC4UcGUZCwwLeqEigV16bhjx9ktKpbxoT83QntUEYPEbjby+zU8bIzvrzsIBjk6ACm&#13;&#10;J7glmR2e9cD/nNlRWu53UbyfEqSw4etT8d4PvJ0N//Wrk/n/fDvx+lScamAy7Gx4k45+Kv7xC+GX&#13;&#10;l4aXzfsGbI2Xu6irtYlAHL7n5NULq6o9mVtbiXyzsSama6NZLGs1bWhctZ4kOgOmg7wmeA8CtUmy&#13;&#10;j94DSyaHMJX4TKn6vq7AGO3d2iivMHjoMcHxOm2dBolvYSMzmiRPshyRHLBQ1UvY5Ryi6F3wenI0&#13;&#10;M3Z7JgCjEW02LGbTQdTnmAxpCBQjjiRHWvZ00TE1i8RI2gLNcbuafijts9ojGyNrVhrMGFFWKKTN&#13;&#10;VMQjl19Ehlf+9Tn84BNWKPyPosj8QqFQKBQKhUKhUCgUCoUfGYvyelUAD+vz8P8ePVyTzAzikYY/&#13;&#10;O7A1xsbZRFShotjYbU1cwe7kZBfB83Qy/+gCkZs3eijXXa6fY/uT582u/u8CnAK8d4aaQqXj/7wC&#13;&#10;//31DQDwegi6EcANDOAdiqd0nAfhKQz5B/DLizda3Tg9fby9KROwNw6iPK1oYnpBCE/Od5LGOXWY&#13;&#10;6/I5FyKPTE/1aIzqh06vfbd5mRT0SuSPK62EflLIFBYwtCr186Tpq3/BqChA7ImVgF6b3yaBb4s/&#13;&#10;fCQ5grDPObnVTVjPCHCq4dkV70fH0QVfT0bvgrPLTAJErDKRJBpNdGMcs3nyjIOKx6qL90Tooh/G&#13;&#10;mwkXZr58DiD6IXhfB05LKHJnfs9dZFwjqbFWKmiq+3OsmSyhmxC/CP3C90OR+YVCoVAoFAqFQqFQ&#13;&#10;KBQKPzBWmvBinQJzn3MikAm2DXjsDY0oCMg4g4GX8AZ/bA2tOSl+nECHYm/A3gj7tsEMeH92vB8n&#13;&#10;3p5O5j+7eePbaE6ryWreyPtVUf1vw7u7wgw4RfHeDW+H4kmG4zjw/341fH07AACHGMAxLwJM3Lrl&#13;&#10;PIAurtZvtMPE5giZQdTQSPHYGwwMIsJm7k2PsHEBrUp+m4TuQuyaTYeaVMVnQ9RskJqtUJMoT4/9&#13;&#10;pNLz+NVlfTUxMhja2lUgKwGWLAqFsv5bWRUnzukj9UwYpLVbyszmtqI5BwyfeLXZgLarN1t+dsP/&#13;&#10;x96drbeRJN2aXuYBKlVZvfvpg77/S+y9n6o/UyQi3KwPfIwAwClFEZK+t0oSiTEw5Mlyi+WPq+vv&#13;&#10;p01P502PW9kjIOc8PVdbCIm+AXGrb2ovpvf71zvl3I6jPFdbGGlyLmejlLNL2kdbHquE9ybJS72S&#13;&#10;mSyi7EUgU1rm76v3qiGX6kbMpVKoL24c3zfgExDmAwAAAAAA3L1Dn3nrQKkTx388mL5+PenPrw9l&#13;&#10;k9sttG65hMRJ+lKDzoeTyZK0ZZNnKVKp2DmdFsmSzlvoad30eN70uJYdRdcsbW49TB31JIdY+DsO&#13;&#10;KLcp7TKVXepavq0us9DT6jpnU+4btXo/GyFZ7U6P0KbQkkJP66I1LzK1+pUavpu01I2Ay3MmLUso&#13;&#10;5SjBcOxfUp9anwJ91Y9BXqa726R4e4va7V0lDM/eYuPok/nttbaQXvU53X36PaaFhdhN548aIMmO&#13;&#10;ZfntONuLTq2Ff5rUb2F9tM162/PXDV/7dPr4TMomsK4th86b62kNPa65LLicQ6uXfRZa41M7vvm9&#13;&#10;WV11ur9V4pTPrv2RpM1bB/6Y6O8HrXJs7eyQFvMvalsStE1sbfxc3+g+qd8WDfpnGfX1tbMSpsUF&#13;&#10;mxdb9l90ZvPxoxDmAwAAAAAA3DGbtkEdwaxKGJ2STqeT/q8/TX9+/aJ//6uE+XnNWtdUQkqTLEow&#13;&#10;X2pHpDw93ubSeXMtVkLnx3Oum5WWp1qz96oT99Q3wm1H18t3vnuaWSJSj9KZ/rRukpU6l/NWX5sk&#13;&#10;WZl4l2cppTGBnloXzThTwWsgvUVo86yTSh+6wnrVjin0cDKlWk8U1zZWbS+3BvVzj3tM0+P7ifcy&#13;&#10;XR4RvaqlHWJK2m9sG5K3TYynHnebH3i3l0LLtKPXK7Ur+scSU84fYwEgovTeu0f/t4TsdUNl164z&#13;&#10;P7tr87J57bpmnbes8xZ63OpZHF7O4mjhe/SJfq+PrfoZtIWXdni10sfHmQrt/fKp239+ca2uSKG+&#13;&#10;UFOqh5LaxrUttHeNg+ktUfXt8DxqhXJ/H9r7U6b7beqT6nsbtEcw6biBMPARCPMBAAAAAADu2W4T&#13;&#10;1CJMSkpalkUPDyd9fQj98WD6skhJoZRCttT575RqIFls7opcppHX7DpvpZbGt0Uh01POWuuGplLp&#13;&#10;zC9Zue87+22Emoo2Gf19Ak333LJqhdoGqJtCrqfzqs2/KOqkulnZTDWZKaVFYTWYT65lSVpSmyhv&#13;&#10;/ezSFtLTmuVKCpeSsh5S2TNgkWRadDpZ3aQ1xv19VOj0IDisdK6HFK2WZXq/W7mPx7QYEFGbZWwK&#13;&#10;8uf7jOnz3pN/8d5OexhIJdi3UWMTbdWhvUmSbHdagfrtckwhdm6VQCXI33LUP2VBKGfXGklbzlrX&#13;&#10;0pF/ztKay/4GZTNc323+K5X++zz9HnGqlU0tKLde59MWXbL8MBlfX079vZyxUOpz2uOap7LJc5Lk&#13;&#10;LjudpgWPdlaESbUuqLwm24X5Xhdcoi6wRF01GPP909kQYjIfP056+SYAAAAAAAAAAOAzMZkPAAAA&#13;&#10;AABwx1ymCC8T3EvZyNY9lD3ri2X9sZzKZHB2eXYtiymZK6WsUCobgtbJ7JxDHqZ1k9bVS3e+THkz&#13;&#10;PdXi8DKR7b22xKN2i6dFahPlKnUyre29lY58L8kWRUSfts9K+vtcp6E9SbGVTU2rNtiezFUG8V1/&#13;&#10;LCf9cUqSSTlclsrrl6R8dsUW+jtcf4S0nKSncMUmbQr9O5n+PC2KvPSKIotWAF82zFVskm9Kp1rB&#13;&#10;UzvgS0WN6vtdJss3S7WGJUl1E9aUpGQhKSuinD0RU3++ZFpMWpSUlGSWZclk5dyLviHtLGqNTOun&#13;&#10;L6Pj9bmjnMEQ05kDrR++b9jroaxFObu2zZVz1DM4yh+pTOqvUc7oeDq7zlvZU2HN6j3z57PXepxS&#13;&#10;4dPut9Wpdw/pwXKtHGoT9tMZEO11tDM/rJVN1Un5adNfUztHob4mlbNOkpvMFqlV+yQpLJXPKrfN&#13;&#10;dMt91pxHH7+Nufv2zU71v7t+osPhu+6M5eMHIcwHAAAAAAC4Y6OCZWwMGu6yCIW7ct4ke+jVKKWG&#13;&#10;PJVNV2tVSuu4P+fQ4znr8bzpvG5aN6/76OYS+mtUr/jc019Lxn9YK/i0E2zUzW1bd3mE1zB9X0PT&#13;&#10;KnVa7JqWUoCybaHz6mVRovW31z9Ry4Gi1cukkFt5T7fNdFoWhY1A2T3pKYe2bVWS67SYlKOG+CXM&#13;&#10;L1UtdSGkdr5ntQ1uawxsdftbK+F8rhU2Vp8rWel6t5RqvUv0+6jWG7XsubXmj70VrL+y0irjvUd/&#13;&#10;q5vctrKOkMaGt/W74hHyLG25Bve5VC6dc3lNZdPbUq/ztGatObRl05pHTc22xa6+RyoBu3v5XpXK&#13;&#10;/74TRDnm/v07JuPHHX33v7SFidhdNt4fV6uzj9rLX8P8GBvgxvz3lWD+2mXAZyDMBwAAAAAAuGtl&#13;&#10;QriEnGMcOyVTSjXCrRPQm0ftsk/aooSwHq6aFetpXfXtaa0hrNdNZEMRLs9SC0532WXNUq2V2P8Q&#13;&#10;Y/Y5okzUlyn2ObIdUjItyXRakpYafidL8ihBviQ95NRfS/YoG8ymVKbd7bCQUc98KMH7iHofN9d/&#13;&#10;/171+LTq4WT68+uDHlIN5lU2dN3yCLDb4kvdnVZK5fNpm+aa1/uGZPJ+toElk6VxxkHbeFV1wUY1&#13;&#10;lJ+D7/YaxjpIDf3Dy54H0QLs2L2mEeabci7vdc6udXOtW+icQ+dtCvPd9XjO2nLWefUS5vdufa8b&#13;&#10;6aa+ce04w6PF6fUskeksArMo74VZX2DZfxuuferHy9p7XR6jnUcRXhdJvG2y6/UsimnPgTQ/9LXn&#13;&#10;YHNb3AfCfAAAAAAAgDtWqlNiF6SnlPSwLPrykHQ6lWlwbS5TnQaXtG6hxzo53QLttmFpjrY5rvUq&#13;&#10;kfHwY5tPqYXD9mN3+Rx9JnXCuhap1Cn8Mpnv48ZRjjkptJgpmSmsBMhPW9m8NS2h1HaPtBKE//GQ&#13;&#10;JEsyS6o9LCWUl2kLKTbvOe7q0n++rfrf/33U09OqP78+lBqXhxKvuUrNUQ6faldKQH2S1SC/XFTO&#13;&#10;NFCdKjclq9U7S7/XLsD2Ok1fNn6tQb63aLyttoSSUg/+Q94D9eibui4lVJ+C9Oz1TAWXtuzatlI7&#13;&#10;s66uc53ML4F+/Q7lWq2zqVbstI1y68KA12oo1QA/5iDcxvdpt5FsW4EYZ0rUW1/N0adGnPIdif0y&#13;&#10;j5e3o2z421Y32nR+lGOLfhyqX/5bX+5rX3zCfXwOwnwAAAAAAIB7tpuGLyFisqRlWXRakk6L9Wny&#13;&#10;bRuVNOfN9fi06XHdtHpJscvEeQm6Rw+5ahf+spuJnuPKqIsJx67wj9PqYtSn2tslbfmhV6REKJnX&#13;&#10;4Li8zmRJXkPezUOrS7FufSK9Tb1HSCeT/KF0qW8mxVaC3i1CKbfQV/q2Zv1//33S//nvkxShZXnQ&#13;&#10;ukkPqYTj2XPvere6amA1vV9OdRWhBfHh2rIr6jT6wxJ1UaF+vmnU6WQvCxjuMabup6n8kVXX2hir&#13;&#10;E+ihEuJLdRK9vK/lOMt9PKJW65jcpXXLNbifKnTcdHbpXEvz1y1rzUl5c63ZtXmtz4nxPD4H9VNl&#13;&#10;UqsR2h14P+YrrjXsxPx7jMA/9jfsE/718a0tYNXHnb/L0ReGCOlx3wjzAQAAAAAA7pjZlaSzTluX&#13;&#10;gF1alqVPd+9C+Nar37riY55Ith7k11vvJuIPT/jjpvLb80+LGCXPL9Ft1LB6dJy3ILn03Uda6kKF&#13;&#10;+nT+ml1bznXCvWw+a1auPCXTvx6STkuZKLdIetyk0CZt1ouN/j5v+t//86S/vm36Y1n073+Z3OtZ&#13;&#10;EdMyyJJMy2npLyRiun4Ovev9zGrX/1J6/8vxWdumoNbqjNsPU0qtMc3fJts92gJH1Jqd8oDZ1Tv9&#13;&#10;c7QNcJNyrmdzZNd5dT1tI8xfs7TuwnxX9rIgUb+GdTo+6lfF+8kc/au0+07Ffo3q8N06Lhq9pt1p&#13;&#10;v/g0vkLzmsHe5SLZ6x4d+DyE+QAAAAAAAD8F62Pi4VK416aZRQ9LKh36NtV/W5LXhp713GpVaj3L&#13;&#10;yIDrpqxWp5bbuPsIQe/BXDlTAtp0qAEqU+abS4uHkoeWZDXEdm2edc6lK73cp7xXi0J/nFxrznpw&#13;&#10;yS0pb9L5nHU+bzqvoa0myd/WrL8eN62r699fpP+11un6MFkynVKaNuKtG8y6lLPLa299q/JRpLL4&#13;&#10;kqTllPRwqoH+1AhTzrZQrUQqaXmbrt+/M/PZFOOsBW8VO2E9cPdQ7fSvYb5HrckpXf/nc9ZT9lql&#13;&#10;M/fhS9s23acujGQfRT/7z+P9Kz82/X25Ge5B2+jWDu+CTWduyPt/N2NvhGkBa3q+G0/ywvXAj0OY&#13;&#10;DwAAAAAAcO+uZJpRg8zSmFN64pekuolqCR9b7cljbJIk21xr5HHf1/bg1wlv+2EJ/whZ+1NaXXiw&#13;&#10;etypBbPlytYPn92UImlRqU/x/id6f3uoBOpbduUc2tzr5HrSml1/PW76+9uT/l7Lpq6S9JRdT1mK&#13;&#10;LC3Jdd62fr+TpRLiL9JiY0PdHC4LLyssdTHGLJXPKEmnk/TwkMp9ptftXibe57B9STYF+ppaiMYC&#13;&#10;TI+oe5ivuultO0PBtOWsXHY71uZl0+QtS+saejpv9flcq0cJ8+ufthDidfNgb8diKr1F0Uts+j4M&#13;&#10;1z7RoZUmtetfE6xfPuZLawfRj8f6d7iE/cczHa49777KKPYXAz8cYT4AAAAAAMAnsinGjLLDaZ9O&#13;&#10;tigbq/adW+sNk4UelqSHh0XLw0O9r2l115bPMiWl5SRLNjZ9VeksT4opILdp89B9QtkyYushur2q&#13;&#10;7uR7CI9RldOPrU1XJ4V5j16TLWUxQ/WsBCvVOJtH3Yg1lTMSIivX0pykkCfXZkmrJ+V8knnSaQmd&#13;&#10;3fXtnPV//pLOUYJuSfJIkkwpNnnO+nZ2/eepfDR/hHTyrOQhS0m+9eRbD2nRGklfkknbKpP0x8Op&#13;&#10;TvGbTiaFsiJMm5dXtWbVLvrSPx8RSr4owhXukpV5+LIZsPo7tNW9E9xb3Y3VPvsSvD9laas1OVLd&#13;&#10;uNal8xY6r5vWLWtz64sB2dsfr3VC81S7TQsKrjnCj3p+SDvnQxqhez+TwsreAe1Mi/7Z92Kjfq/n&#13;&#10;vytSfS+mC6Yv72Vlz7xoMJ8KMT/i/vmPCygXnT5Sr0W6CPpbpf/u8iuLCK9dWMNvjTAfAAAAAADg&#13;&#10;U+1KSvqEtbVKGbWp5RGMJrPeq666iWmOrJw3bdumkCmlMk29rrmEu1L/t4k+Wn3b3Dv+w7RJ9fmt&#13;&#10;mcawTWnKQMtZCeUMhSjvUYQsmSzKwkWqZy7MtS2mUoPztG766zH05fSgfy0n5Rraq1fb1IqiKLvm&#13;&#10;Wlq0heuvp032n286Py36cjItS2hZTCmlErhLWkz61xfp4Uvo4ctJyUodki1lAcJSqTzatvIZtrMA&#13;&#10;1q1sLDt/PFustVYm6jB83fegD+aH1tw2OS6VQi2Qdy/fpbO3ML9N5kvZy2bJ5y0rb1k5xn4KLdSP&#13;&#10;Voqv130f+qa8u/e7nI3QPtddOU+7MObf9Ypwe4rqL8J4239/nnNz5P54GsQLD3Ht+mgtP7fuXD9k&#13;&#10;gny8AmE+AAAAAADAJ5rmlg97hLaU1mogrd7F/rAknZYSfm7bJrNF7q41b8qe1QpPsoe2zXtHeqvX&#13;&#10;ed1RTU31P7g23HqSvz+mliknS2NIulXvqIT5LfBvwX2q711K1t+X1rDiEXpaN/1XLkumc+2X9yjT&#13;&#10;88pr71tfvW67a4s2SX+ds875Uf99TDrVvvuUklJKUq2x+fqQ9L/+TPp//+9QPJxk9fNrG9NuZSdc&#13;&#10;5ZxKn/1WjnndymcnGxPnHj4O3JLMS4DfFmhyhLaclPM0UR+qVUKlFmeNGubX0w3K7Uzr9D2JqDVB&#13;&#10;02fQ6onU3uPLT+zw2wj/+3kmNnXWHz7XsolDW7QafUHHqfqLZ736Pdkf1esz8n+Ypl+dvH95EWDc&#13;&#10;gF5+vIwwHwAAAAAA4NPtQz/rfSQl2ExmOi2LHk6LJNUNU0PuWeecJfvSq1BqkY7cQ2sNcluwPfeS&#13;&#10;j3zxUGkT0/F8mmkhYbokaqB/HA/vU/lT7YvHKHpZkumUrAfzbdq8VdM8bq74e9Nf56xk0imd9PXr&#13;&#10;F31x07dU9hv4di6b6EaU93f10on/mEupjIXVY3DJV0nSv/9IUjrp//nzpHCTJ9Vqmaxcp/4jb/J4&#13;&#10;UEi9lz7XY++ZeD3WMSBffvcoG+xKYxPbEuKXvvzNR+d96cEvG9luU81O69bP3kL72u1/8Um03+di&#13;&#10;qGu3iF510zYalsqZBGZW3/u6Ke2078Pue9cWDF4xmb973ssjeYPv1XMTh59f89/SZ//3hp9Fevkm&#13;&#10;AAAAAAAAAADgMzGZDwAAAAAAcJdK/7ulRSmZliXp1CbzH1LZxDV7na5WrVdR2dTWkjZ3bblMXU8P&#13;&#10;2TcF3Xfxt5qfGPXdzw1f/yjTgYTKwHYZ+o4xOT5t0NtGvD0keR3er/sLLGlqLqoj7uUshjqxfs6y&#13;&#10;p9Bi0p9fTf8+PejPP059EjZCct+01gqddkw5vAySx9TzX29zWkJrzsr5VDeQDeXsyqpVOwqFSzlv&#13;&#10;9fHamQPjLfAIhbdJ/NZ/H70OqE/Z59Cao0/ae5QJ/zWXSfzspVO/1fBI5UyA6P34Vs9k2L/3b5tV&#13;&#10;n3r162OlWi2UUi3Md6+f0X6q3uzWuQCvf97XXnzb85P+l5e/5VhvbQTAVD5ejzAfAAAAAADgE5nN&#13;&#10;IfMowGnZZkqpVpWE1DdjlcJMskWWTJ5NOax0nksK5Vq5c/Fsu38Uc8BYK1ZqpByfnTFG9HC7HZm1&#13;&#10;jXHn9hIbr8ksqW0Sm1Wrb+rtS+DfguVSw6Owvslrq2t3SU+rK6WzHpZFKZUFlNMptKxe9yRohxjT&#13;&#10;uybJaiid5p54yS0pyySPUn1TNy1WPbZo4brKha0iqPX6h4e2umjj7ooa1Of6eFLZ+Hbdct30tryO&#13;&#10;sqlu6eb39hgevc6nPP0oMjKbG25a5/2Vj+bG5d3uM1F9z1X3fkiKkNb6OUV/rf1dfe6RbxzNdKRt&#13;&#10;39u+EPTeL/JUu7PvoDo8t+1uuv/l2nPfqPP5Xi0/+KUR5gMAAAAAAHy6FpxaDZ1DyUypB8Mhj9F1&#13;&#10;Li1l0rl2qK/ZR2f+LiSNulhQNx6du8inEewImyvo50P6JOPJrYal816n5RWOhYjWjd865d2jBPdW&#13;&#10;FkeiB+ZtoWQ+G0F9TwGzRQpp3bJCWaZFshLmb96WOerxWHncpFQXP8pZDZZMKdqiQZl237Jr3bKy&#13;&#10;XDnnHsTLTBZS3ct4WiRoU/gqn2t2bZ5Uvget476E9POU/ZZHd34L9bca3rf7RYz3Yb/FbDtL40bQ&#13;&#10;PAfT8dKXI/VPqb23ilBKprSYpEUyV3jUrv7xmssZAvVpX53Dz9/ftpASLx/meEG6DN7f+B/ARaB/&#13;&#10;vO6FxyPIxysQ5gMAAAAAAHyiHnb2kLhs2Lokk6W6MWmdym9ZfiiUspXgM1pgO+pYWjGNtc1I+86w&#13;&#10;1sb/D5PG+zDzMld8btL4I4wzBNpvbSq/LE7sX2UP7Gug7y4pSeb12CNqUDy/Guu/p1QXPGo9jSIU&#13;&#10;OfSfv1YtpwdJkkcqiyZRFlr6MUYqx6Qxaj9CeZNn6fHprNNiWlIoIiuUlL1sbGxmfTK/R+s1dM8e&#13;&#10;Wte6ANAfs4TepUbJx2R+hLIn5RylVieX6X33FuKbwlzHT3e8n/XBe6jfDqW8L7vzPPrX5cb3waw8&#13;&#10;poe8fU5JMiUtKSklkyzJPZRyW7QYt5+XaV62X+mxunF0eUlv+b7O3/HYXfqaR+lnsxwP+Ti4f/V5&#13;&#10;P/s0GPwsCPMBAAAAAADewQ7T7f1vm4PAMqE932zk6DXATUma75FCp8V0WkrIfM6uvJWIM9eJ7xLq&#13;&#10;t371FlSHege+jSnyXkvT7rEbd54C/Gcnhy8njXcN4N95qji8naUwAu+en+vwOqJUykStnwl3eYRS&#13;&#10;eH2/yx1jeg3trksq3e3hqX4cXmpxJHk2LZaU1xqjWynhT3WMPqIExy6ptOCHFltkbko2PtOn7UmP&#13;&#10;6x+yJ+nrQ6orDZvSskipVO58SS5XyOsxRizatqQ1515Hs3r0sw5yljxMHkm5duZkl1aXFKVyafWs&#13;&#10;7CYpKRRy5YszAMpzlXfUapDvltpRtFuUgLwvhMz99kc1UI9SRRRmpV6ovLWyLC1JWlKSWZYnKZtp&#13;&#10;yyFZ/f66y+trsnpWxK2n6v+pHfdQqF9QD6//XcxX1i/S7vt+fD22/+nWxH0Tz/wn0K8jsMc/R5gP&#13;&#10;AAAAAADwHnPryHx52O66ebpcNWicw2irAWMLUJckpaVseJtMOkUokvrGp1LLIUNhVkLsVjGjVisz&#13;&#10;ZoHjJwwR216287kCu+y118WU4L1PjtfJ+joU3jfM7RXuI/8v75PG/gCXixM3zkZo4fd0bTtjoFXL&#13;&#10;jIOtk/fmZTEgnUpnvJfYflHSaUlKyn2BQCp5f95KXU7O7YyDVp1TevKzR+3FL3fK7gof4XcyU5jJ&#13;&#10;o5yhsaTy8/yaeud/30DYdG1NZ3/Zy9+nmL977XNyKcu1JVMy12kplUZeN8QdzzH2Nrhgu390LUI3&#13;&#10;SZYkhSmlVBYV+mKXDp8t8HMhzAcAAAAAAHiH2IW9+4CzNdkcarzVO/GlPt28C5tlSlZ62FOt2wmZ&#13;&#10;IodW+T7Mr1Um+0KQHyS03zv3Q9hlbtyD2DT2AZDUNr2NVpHT8vT6OSSV/vrxPu8LXMZSSjvjonW3&#13;&#10;z9Uyhzb5aQI89fn/UvlT979VSklLOknJlKPsa5BS0un0oMVK2NyC64iySa2kWpXTuu9rJU1k5exa&#13;&#10;Ny8hf0guG2F+uCyrf/FSSiW8r2F5yeqtLnBMs+J1b4b2vYzw8QKvVMC8dWmovWe9wz+7JFNaymJE&#13;&#10;6//PtSqqvnOHe2v6b+jyscvraKefjDM5ynfE6tkr3uuMrj8AcP8I8wEAAAAAAP6puXYkLieHLUbD&#13;&#10;RzKVGpbWPuLew+TWcV8i/BJKphoRT6U5vUbHrISkVsf+S1XKVLPTstiPCNw/eu2ghc/tyXYp7hSs&#13;&#10;x5i8bnc81pqM8Lq+f6n85t4C+9IrXx+63jJ0+Un2Q6sLL+XNLZU7qe53IC01zV+WEtZnN317yspb&#13;&#10;6N9fH/Twx4NOi8nkkmflFjh7qfTJuT1m3f/YTMmtnoUQtVamLPh4O8T6WpJJaUkq3xxXinKKwrKY&#13;&#10;LC3lvao1Nt4n88cEe2qNOvEPzuro76Ht3rgS3Jfr1y1PQX6p1nFvNThX7D6fm1fXt6dWAc1neNT3&#13;&#10;8/Wb4gL3hzAfAAAAAADgHaIH7vOlVuu4R5w86nXqhHidGu5T4rUzPxQ19Lfxp17TuuPHwLLVvWyj&#13;&#10;B5UX4Xoc/v3p1PewVcCohfKtCmY6NaC9/lZdpFqzM4reS5hb379ei5P64Lp2VS/WPsfrR9aC/PY5&#13;&#10;Rli/bFmkUxpfiuyuvx+TPG86pahhdtKfX5JOKZSSpLrJcZuKNyu1OC2QloW+LA9akylJyosUtijM&#13;&#10;6qS7tG5bqZZZxiJC5KTwpGUxnR6SHpYkd9e2lUWDbXO5TB6mNYfWLStkZdPc6dXOXxZNss4AACAA&#13;&#10;SURBVKLXrA3tlkEOH1OO8nrPW0n15w16+217H9I4in7ltRogjcH8doaGT9ft9oP4qMUt4AcgzAcA&#13;&#10;AAAAAHgH61H9IdCvE8AlPJ5uVSfNk5WwtgXUbbLaapiZWtDfp83bxHdS25rUa1jp7irZaEmryzT3&#13;&#10;vjO/He3395EdJVOPj41KImkKZntAG7u7jYnsmN77/WfUz5KQKSxq6B/j0a6m0eO3cZaFKaUaREf5&#13;&#10;OaXoybJ71tlD25YVkZWStPmT1pz1+HXRv7+e9PXLSf17VBd2TgotS9082aKE+/ag7UvS+mWp1TpJ&#13;&#10;LtOWSzC/bmUif0n1OKwc02KmL1+W8mdJytl1XjdJ0tOadc7SeZP+ftr07Rx6XENreA3S+3kRb/uU&#13;&#10;o53XsE/N2wa+ZfUi+oKJz+sxCl1fRbn2fbs8+0IRcm/rAWPxZz47I+p/X8DPhjAfAAAAAADgHUrA&#13;&#10;bGMyXjWIbAPGNnra2wT/HOr3x6n/1oIcWWqBfSiy94jZ0rQxqI/Asw+WX/HmEPbV4vDzRz1Le+zW&#13;&#10;gd668WP3vsUc7Nep/RZop76AotFlbyarU/mlqqZ+PtMeBBH7z2ne1LYtuiQr0/4WVmtvSvDe5tq9&#13;&#10;JtS59vi7S3+fXWs+6+mcdF5Df341fT2l+rzl812WUpKTzHRaQstSLlOc5H6SewvBQ1tdDcqe9LAs&#13;&#10;Op1Mp1TPFJBpWUxfHhadlnK5h3ReSyT491PW36vrr3PUsxZCa3ZlK5384wSIt46zj9vv1rmsvL/Z&#13;&#10;c62JKue3tDB/fOb7WqT94956runsjZjPjmmPWG9j0/f1Y762wIchzAcAAAAAAHiHUnhyOR3eI34r&#13;&#10;m5DOk9y93kUjR/TaK94C5zFFXjZEzcq129ymcLOF+aHWr9/CUfWNTFvv+8/HSun/dSW9P85872p2&#13;&#10;1Lrj2xkNqb5DvdqonSURinq7MCmS6gaxlzlvv8yifw6lCilqX36qn4KPKfH6CaSlddKbcoR8i3JW&#13;&#10;hW9aVyn+tSilGthLOi01yE+mL0vS6SR9eVB/njbhXjZ2bRvohr4six5Oix5OSake72KmJYXMyrR9&#13;&#10;KOlczwBoQffmrsfF9HCyvgA1f6Pf+j0an9/0KNY+pujvRQvZe3Tfgvbd1PztxH36JMZzTXU9EeMz&#13;&#10;b/do19O2g58RYT4AAAAAAMBrzYPaJYa/1MNCU4TL0uhXTz2sn+6ZS1hflgdSn0D3aNU5pxoYu8xy&#13;&#10;P4wIL9PTlvqGpscNR8cE8mVNTe+hnyaYy0KA7fPTVlES+3h3unq87JgvbdP0135/3jxo7xEy975H&#13;&#10;gKJVE8Xu+NshpVRC78W8V9SYtUn+MfHdgvmUJFkq+xW4tGUvk++SFFt/4H3AHX3iP1ndVDZq2ZGn&#13;&#10;XhFk9eyAZUly3xSRJUuKMG059J+nTX9tWU/rF/35x6I/v7azMrJyyrK0KC1f9MfppMVWLYtqKG+y&#13;&#10;xeqiRp3pT6GvD6dybMq1bqdstOxhcl/k4coe2upuv6uHHtesb+esx3XT309nPa3l2EbE7le+Py+M&#13;&#10;tE9d9/OZDv29VJnSb+x44745xPPGIsO0uGPTD2byi3vpymIQ8HN43X8ZAAAAAAAAAADg0zCZDwAA&#13;&#10;AAAA8FpX2z8Ozd42LpmvMbUNU/eT+e51Yt3LRrbJVUbce797vf9uor9uoBtlinx3QIcan/0kfJ1Q&#13;&#10;N9sNMM8VNa1z/EIdTX9dzfi1W72/W//5e+6vqVueThPhdUPg6XMZ9fflkjbt2it3Wi9/3RehPe5+&#13;&#10;Nn9+/N7+szuLIYXVEzWiTMnXIp6ca72Mhzxcf+dHmT1oWb7UxzZ5hJK5vuSsL6ekFEnZ25O4Ulq0&#13;&#10;pEWntEiSlpPJy5a+8la9FCZ30+auLbs2D2059LSWL81/v23677ez/vst638eV/39uMrzUvckmMp1&#13;&#10;rp3tcWfu86iA74swHwAAAAAA4JqrpdrTBS0gPrTStMC9b3zbWmCmDveSi5crlpSkcOUaILtG777Z&#13;&#10;UqpcUlkEaM+UPbRZKKzF1lb7+Ft9zBxYjw1F2+uaW34srFae9FLzyzWL/td+U9OYL71Sv9IC8Jhv&#13;&#10;+FJZ+fHB26+HRYl+88OxtVr01sneLpt3OCgvt1TltNfWIvvxb1sWODytjeDeI3rHfkT0f+eFlJK9&#13;&#10;h9JSNjDO7TDDlN3lkeUm2dm0LCWYd520JMk9l41rF5OWk8wlRZYitCRTLMt4k3x8P5JJ7kkyU/bQ&#13;&#10;eS0b2z5madtcT2upa/qfx1X/87jp76espzW0edrVFo13JQ6f7J3oH/vxS2WH64FfA2E+AAAAAADA&#13;&#10;q8Tht7H9ZkvHTSPc71P0tTPe1DrW92G6pyT3kCwUtas91X55q73sy1IWAfpzh9fg3mTJSmd+e0xr&#13;&#10;wf60segh6GzT+b0Pf7ouLKbue+1C3cNuorKpe/xq2Dun6bVU31Sm1a9P/x/y1xaUX8zF7+/UAv0e&#13;&#10;RIdKV3oN7fsDTwdmZqUk31pPvfqKQTuGmFYQ9sdUN7CVaTGrwf5Y1JhOoCiLJe5SWmRmZRo/u7ze&#13;&#10;x12KxfS0hdJTCdlzmE5J2k6hlDZZkvyhhPptY1t5KOTa6qkZaZPMynek7c0gM21Zetqy1i3r2+ba&#13;&#10;cmjdyn3OW+nQN0s6LUl/PCQ9yiX3/l1s78c9Kt37mgL9/ZVk+fjVEOYDAAAAAAD8Q1OOPibyrQS5&#13;&#10;VqeaW8C/pBo+15Qxa1Tp1Ny//mtlo9PkSpa0pGlquo1865mw0tRD+WTHOHaujjlecwy+b7/esLpQ&#13;&#10;EGOm/bY31OzMBxZlq+G5Omc+iv1k/kjR23vp9TSF47NbSJbGqQLhIfdyFkFbkJnPBuib5tbHd4XM&#13;&#10;Q5aS2rkP5WMZ74RF2YC1PYxHKHsJ0N1Vk+ikkOmcXfF0llTOvPjysCgkPa6hlLLkq/74sujhJJ2S&#13;&#10;yeriTt3LVh7eViT6UXqYVg+dNy+T+Wsur7G9d0p6WE7yKGeFyEPbsmiTlD2PqqH5C0s6DnwawnwA&#13;&#10;AAAAAIBXuVHlce2WNipvTJLVnvw2MV3qXeoUuOV+H6lOfUe92iVfpvKXKcwvXe3TBHWUafxdlY3V&#13;&#10;opjpLIG+BBDj+NvsfpvYn19Zmza/FsWXp5lWDV4R9Eb/63gHOx7WxfMfp+vHUewvaxU7JZAvY/rz&#13;&#10;ekav17FUpuXrtP3xPUiHVzwWbeobXCt3fKyt7F5R2f4gpJRKqB9lor8sGtRjNJOHyb102kvSkjYt&#13;&#10;S1KORaubHtdQ5LWc3JBS6fW3Ookf7bsxQvfyPKpBfuhpkzY3rdnqcZaFAEtJyxJKnmW2KcIlW/Sz&#13;&#10;2H+XLq88fpeAnx1hPgAAAAAAwDVXQ8Jb6eAIlstGtccp/bl65TBfblJKkrnJWrF71ModC2U3peRl&#13;&#10;Y1wfz5NqzU4JYG166OiP28t/+hpAHALQttygegZB+/kYkO8XMtr0foSmZYDj5Px8t+nxrgb50/Pc&#13;&#10;CGdjusnu6Pr7WafL6/u9C9Xr4khf06ibCcc8hq/aPFQ/sxQ1IO8PP7/+cmOzkMdIjaOdodDOmqib&#13;&#10;7+ZQDfCjTOVH7dvvpwBY3dC2fXblPITWd++bFCdpOblOS6qz/FGev9bseLha1Bchbdn1tLmeVtdT&#13;&#10;Dm0ubdmUN1fEVt8x0+YqU/vncvtS/eP9OI7VSnflpcUjziLAL4YwHwAAAAAA4LWmXHPuld/PiIek&#13;&#10;svloMtuF5GViOuoNy71SvV1KplQDXEUJc1sXe/ZQUqi15qdUNktNOWRZ/ba7oLuNJVsJjtuRxhSu&#13;&#10;72pn7PKy9nsLuOPKQkS8KTDdP/rN8xxs//4exeGOVl9XeQuiTqmrV+b0aD/GJySV9yX1FYJyB5vD&#13;&#10;66ncf3f2w7Ts0Wb640ZJewnl20GX8L9V8rRHMJX6pVNN6lKSIlxrliKHtgid/vWg7GWKP3uZ+I/I&#13;&#10;yrn27HtWjlzegSgb3j5tWY9b6JzLotCapfPTk9Ztq6+/fr9UuvXXnHUyH4s+1xavrrxGAD8GYT4A&#13;&#10;AAAAAMBVUzo+svAxy57m0HcEvuFSpKgdK/Uh6oRzq2QZxTmSW5kU71PZknzuCAlTzi6F62Epcf6y&#13;&#10;LHpQ6JySzMpmuC4vgbaNafsIKSmVqhepRc41lB9p8phSr6/apuun27cNVndT+jYiba/XR0vW26R8&#13;&#10;O+NgV9Zj16Li/vA38+IrA/3TeRGHK22cPTDeFilc7q60LCVo74sh7WyHknLbtBDi4WoxfmpvXEgp&#13;&#10;lnoYMbrn+7GZFGVhx71V7NTNeZPq7aXTssllytEqbpI8h7Rtysm0LCdlW5V1kptpk/R03nReXTWX&#13;&#10;V87Sak/1M0rKOcq0/VoWBTyk8yatW2jbpgWK+bWZlC/OpCC5B+4FYT4AAAAAAMBbHafYp2nuqAGy&#13;&#10;rEbnUcN5b4sD+2qX0rcefePU1P5qoWq0oHi07JRp89rDn2yavNd0HNOZAjZduHsd1365laSPqfZe&#13;&#10;xmOafotxfMen+rQ8+PoTt3WFnL1XIUU7g6I1y5j1Kfp2n/bb2EC2fnY2Pe78PLUjX2E96O9hf636&#13;&#10;kaTwUKQoizb1fhZRv0NJoSzPJ22b6dtTqdg5r6senzY9nct91s1li2QpyWTacui8utatdPFH1Kn+&#13;&#10;vCnfrNG540odAIT5AAAAAAAAb3Ex+z1vGGtjAl5uiqWG361apeS6SklKvfll9LKb1dqdOh0eIeXc&#13;&#10;KmRCqW80WzY4bZU5V9rqu9vX7F/J6PRvjzfC/R4619qZsLlmpkX3bRvdttBQ625ecSQf4uLp5k6g&#13;&#10;sqgSte8+rMbz7a86ph69Hmf/uP0MB9XPOqafp6cu19XNbiN2dUjtOaw+Rbgp13vm7DKFUir3y+H6&#13;&#10;+5tr3Tb9/c3lylq3TY9r1tNWgvkth5ZkSpbqsYe27L2jP1RqnNx9vDU9y6+bNdtllRKA+0GYDwAA&#13;&#10;AAAA8Jwr2WYvijkMNo9u/HLHXKftp+Ib1RL7WodTp7A1am2S2S4MbiGw5yirASrVPKVL3+vGp5rC&#13;&#10;6HLPvsQw5/LtWXYH3bawLWF37G+pXlXTauV72D1eZwu02/OMeP8z69UPL1za/R7z1cfTCOLiwnH/&#13;&#10;K1P4ESG/9pz9/Tk8ZD1zoz1V2i2KaNpXoZ7lkUP/2Val81YXSVw5QrlurqtyE6VNdbPlurQQbSFo&#13;&#10;2vA32fT9bT1QdRGCPnzgrhHmAwAAAAAAvFLJVy9rSfqmqfNGsxo1LqlPYJcp8JgCVXmterEp6TXr&#13;&#10;YX2EyVUz1txCV5eH1a7zFiBfOa7eZn9I2fvNpuO2MVd/HM5uG922sxD6hPkc/ce0gNCerI6dx3RM&#13;&#10;P1bUY7713NMken2R8+tqyyz1ptPZCO02Y4mmv047vg/Tu2R2uGQ6U0CaPqcavtff3UOrQtrapP+8&#13;&#10;IUPqD+VRv0fWztcY73xb7LGYFotCqiVQu1cG4D6ll28CAAAAAAAAAAA+E5P5AAAAAAAAVz0/p9z2&#13;&#10;sD3eah5Yj/C6yWibaneF1dqaOmKZok6PW+2cb9UnbUo8xhN6jBqf6JPgo/amD/drPME8Zd+698ur&#13;&#10;a9Pg0Y+13XUu22lbw87vyLzx7XjVhw7+dug2/az5hx/Arv5Y3n+pbhwc7WSIeobF4Q278gjtM35+&#13;&#10;t4Jxv/7u9JMVxvP0+pu5psjSOGnCS12OW/QP2CzJon1PxjOlflF5Xf3zqt39/Us7fRjjae3HfjYA&#13;&#10;3owwHwAAAAAA4K168P66m48alih5bJJSzc6VTKn+abGv1w1kewBcK1d68N4C3tbGHtPKQlsA2P0c&#13;&#10;h4NRXS9oQf7tFDemv+fLetO+lXDaLKabjYqd3XLAD9xgtbzXNn1Gc4o94u5Wq5N2+x20W98O63eL&#13;&#10;ExH9JR+Nj+GwUfIU3kc73np1MuvVRqr7Liy92qjWBh0WHkylgiOmx2y37otL7Smnth+rn2H7nTwf&#13;&#10;uF+E+QAAAAAAAO90O8uv0/g9wJ272cs/I7p1SUnJRgo7AtZUNzQ9dp2H3KP078+T9n2qfm5tjzoJ&#13;&#10;3qb55wB4WiC4EePOYXD/safCo19/N5s/j/Dvdpr9THHxq6V9gB8teg9dLjzMg+sxLQ3E6KXfdejv&#13;&#10;fruR9M9nQdTnlNoAvan12Zukkxa52oa25ayC3Wdp1jdDDrVQf8zmtw/uZlhfz/bY7wkB4J4Q5gMA&#13;&#10;AAAAADxrRLMxBdgjr567XGx0uCgOG+O2WHZsbFpulfoGt4uVDXIVLsllKRSxSOGKcLmXY3HVID+s&#13;&#10;V8QoQmVb1DK13QNds32AWyteIlSfqx/8s69eqhusttfZnqstHxwz+xj3bk1AV9n8zzQifvkwmj+L&#13;&#10;l1irGdKNCNskee6/esQYa5cOFTu6eAHjbbt9LHPMPzYCng9gksZj5fp9sZAWKws9y6luaeuh7CF5&#13;&#10;+z6Mdy6mY9l9HnVB6PKkiP1iBkE+cN8I8wEAAAAAAF5lqrPppShtqvoyhLY5np6mpG36s3voGsZL&#13;&#10;bYK+/lu789vP8/XHhHleIvgR5mqYwxW7AP3ZZp3pLbRbx93f6jeEzW9+Cz4vyG6NRLu4vw/Jlwqm&#13;&#10;h0WSLfII2eblO2DjzAiP2C8s1cdoT0B9DvDzI8wHAAAAAAB4g9Ya4xG1RmcfaNdh+DohP1fe7Oa0&#13;&#10;Lx+3RdkxJu5b33z0epU57K2P3UewewlPud+c3r4mp95XsF+/vj/6fNyXzzEfyfVlhyvi7Xn9iw/4&#13;&#10;ouee7MfVA8VI7i+eP1np0D+lUFpMoSSLUHbJp+qlZ18uST7wSyDMBwAAAAAAuGY3DT7H05KiVu7E&#13;&#10;PkifK2jK79d/nkV9GK8dNqUPvfxR1I1v21T+XOHen8cuG2FCNeTvR/W6l3sr0L+ofC8z+RdnF0wV&#13;&#10;7a8PkG/217z2Ad7v5nF+Tvptc32RhZJUN0eWTklalqSQKacW8pdbS+pndQD4dRHmAwAAAAAAvNnY&#13;&#10;dlYXm4aOmHvejHaO1mMqgvcsRQqlGLdrG5y6h9xLsB/TY7Q1hH3cvV90iLDvXoHeIvyyLUCMjvb+&#13;&#10;eqain6sd7W97tr23vphX3v5qoP+m1YgPYZKWZDotSQ+nRaeTa1mSchwWcj7zIAH8UIT5AAAAAAAA&#13;&#10;L7rsxL/WwtIybVedjK+ht6bQO/Y/lFqekPxQU1N68qXsrlAJ9o+d6peN9Zd1O681rS/sX2c9XSBq&#13;&#10;a1BYDfRVDvJq5c70+l525b29eYQfMK1/82l/XId+2SA4yr7HKj8vVhZj0mJaTkmWprM0pHLWRnip&#13;&#10;ZNLxbIwfe/wAfgzCfAAAAAAAgGuuhrxTbU6MNL5tTNuqasrkegu/bdrwNq5Oq+9q72t1SgvX+2a4&#13;&#10;0yGNrXRfrtKx125+erN8vR5UzedboF+edT8Z3hcb4nDJqw7g2jT8BwfSNyqFnr3+o8T+0+z7JHiW&#13;&#10;Z2mtl24e2rLX78P4ZpkdD3ha/LD5jBAAPyvCfAAAAAAAgOe8IdwdbTNRA30bof8U0O9m2GMKXQ/P&#13;&#10;2e461g1sd73NG6D2Afd/XhHz3Hx3C/RlrXZnPuBxq5trA4eQef+ktr/+Rzsc1o/Kvuc6JqnU6Fhd&#13;&#10;JMo5S5HlvpT6JZdybt8Jm74TJne/rF+6qGMC8LMizAcAAAAAAHjOrUTXRr3JrfuYSa6ou9nWkPZw&#13;&#10;02xJahvctlnrKAlsuX3rt5nD/ZifRqkH4a1Pfd/ZExcHeQzf99fdDn/b845x//LUx4n85xz6hJ67&#13;&#10;/jWPtlv4uHLmw9Uw265e38+GuIjX/6lrCxTzsdrhOMrzu5LObrKQbCsb3rbv0GlZFHJt9bvl8qlL&#13;&#10;f//UDOQDv4b02QcAAAAAAAAAAACex2Q+AAAAAADAB4njWHRE79CfL7vcyjYOU+H1tz4B31rV+9W7&#13;&#10;++5nvL+369PfP7bLZa4pqiPtdcOC/SawsxsH+EOO/foTTPsi1492t4VwrzGKGFU8SWU6/2p7EYBf&#13;&#10;GmE+AAAAAADAB5n78Hsb/CHQP24hK1kPeU0hmdVNZ1X/Ui+t322cu3/m+vz735/3mkT7mdt81zD5&#13;&#10;+Qe7yN/bBfN79MZnO97ru+b7Vz+jaTPlw5WmKFVLva9J8rbJslmtOYrdoyTZhyzdALgfhPkAAAAA&#13;&#10;AAAf7LjPa5L6WHbvQK6J/e1BcduFvlNN/s71/P5n2wL1+eO9MpdeTBfP9fGvWdOIF67/fsaGyP0Y&#13;&#10;+2a29RozmZlS3QhXIYWF2lYFrrLHwrw/wD/f9hjAvSPMBwAAAAAA+Eh2/NXKtH29PLXKlDCFRdvr&#13;&#10;dmi/x5i7jt11V7Zq/cU3PT1u9LoP4kdYfnndDVen5r/jO3jjIObzNszKdL0kWSpBfkqmVqjkXpL8&#13;&#10;NqEfEXL3X/pzBrBHmA8AAAAAAPBRbATKo2xH/bJ+k16XYxrtKtFD/Om33Z3ny56dPn/NYP49pcLv&#13;&#10;PpHg8H7cfE37wP87H8Trny/2DUHtapOUkimlWp4TJpPLJYV77dBvNU7zIf9sZ2AAeAvCfAAAAAAA&#13;&#10;gI9WO+9bB/4cNLdgVqHD5W0hwKfwfn7IN6Tv3yuof3Zg/TvuJPvS8R4rdK7tBPzsY3xS6G2HyqV+&#13;&#10;8DZtclvf5roxcrtPkinC5VHC/XLt+EDI8YFfH2E+AAAAAADAB2rT02WzWrsYGfdpk9zoof1lRcw+&#13;&#10;mz4m1cffPzDZfWbD3R/lOJDeTWH5zdt8mlaFtCvK76Kv6khuUWp30rxJ7qFMaapqGg/yfY8YwH0h&#13;&#10;zAcAAAAAAPgoUQLYq5uxtkoVT4rpmohQ+9+e7X6eC3vaesCxyudNdiF9HK44Xn/jNp/t0/YKONbo&#13;&#10;7N+b0vG/39cgZJKFQiZz343Wl01uTTms7KEQoezRvxvlUceGyQB+D4T5AAAAAAAAH6YF9DVmt3FZ&#13;&#10;n8LeVeHPEf4cDL8clv/jOH2XCl/s2nvI8q+dGXAngf6PNr8x14fu+1X7ML/9EHXK3vpZHK0P393L&#13;&#10;7x6lK39+sN/1/QZ+Y4T5AAAAAAAAH2Qq0Cl/xzTlXvmV5Dfm28R046tpsNUOnw9ir42Nf+NA/8JU&#13;&#10;j2P17Ix6eRvAt6lWp87Z7+7nUUJ8KRQe/Ro7TPDvFhLiuKpw+JUxfuCnRpgPAAAAAADwgfYRd/3t&#13;&#10;MI2/dyUQP6wBPH+P7xSqX6474BWubSnQSnbMxi3Gj/sNkXeP08J5MylCZqOyx9sGuVdN3wEjywd+&#13;&#10;FYT5AAAAAAAAH+R1Qfj1XUxHjvtSE/61iPbGhPY7PL/xLnZvSRxOpJjrcHYfhbV8XmYhj+PV43wO&#13;&#10;q78nS+W7MNXxyL/rKwFw59JnHwAAAAAAAAAAAHgek/kAAAAAAAAf7vaEvJkualaem7Xf/7IrTH//&#13;&#10;4V1z8XDXHv8Dnvdnd61jpzbihJV2/LLB7SjcsXYb299l3hzXVM7SmDfOjZuVStNlh7MFAPy8CPMB&#13;&#10;AAAAAAA+zMspalxJ6W38uH+o64n+rRvo+/Tnx41HssO/v6voizFm19/v/g76+IQu9zWeP7vawVPf&#13;&#10;9VT3OI4oz+Xu8ohe01M8U8DBegvwSyDMBwAAAAAA+FRXktYXR/P3F39MnD6esC04hOlY/X7t5r+f&#13;&#10;l157TNscx3Tz1qnfpuyj7Y8wNrctNfnWP4RwL6F+XwUaeyr8zh8B8DsgzAcAAAAAAPhUV6L4W+n8&#13;&#10;MUmPa1PdR++N+8d97NbdSY/VNrO9JmqfTuxvPt2g/RXzBfP5GYoIbdu2v6OZUqvcaQstwYcB/OoI&#13;&#10;8wEAAAAAAH4WN/Pa373q5ldUFmGirsXYfKZE/wvA74QwHwAAAAAA4KdxaxNa/NxuleTUJD/I7gEQ&#13;&#10;5gMAAAAAAPzEbPfPTSTBP4HjhxiHf19zHwC/MsJ8AAAAAACAO9b62Esl+q1y9h91NPgI/TOeL4xb&#13;&#10;4b5EiA/8ngjzAQAAAAAAfga3mljwy7iyv7Fu75575SK+H8AvjTAfAAAAAADgZ3B111MmtH8FY5Pb&#13;&#10;53BWBvC7I8wHAAAAAAD4adUUGD+/eZNbG5eNH/icgd9d+uwDAAAAAAAAwPPi6vS1SbLet449K2/P&#13;&#10;+PNhpg/nez1X6OV6HQC/HcJ8AAAAAAAAAADuHGE+AAAAAAAAfjm7hpoP7ZU/TM1fPBel9gC+Dzrz&#13;&#10;AQAAAAAA7thLUTBR8Q2veGNaRdF+b+G4vMHVx2sX2PiHIB/AB2IyHwAAAAAAAL+1a430bcvZXoNv&#13;&#10;x2vrfU1X9i348NMBAPyGmMwHAAAAAAC4Zy9thEpmDAC/BcJ8AAAAAAAA/CaOKx929dJ2ze7yi0WV&#13;&#10;2F91dVHl2sw/ALwPYT4AAAAAAAB+OWbPdOG3S14K4J8962FaCLhI/QnxAXx/dOYDAAAAAADgl3TZ&#13;&#10;dV+EbgX573B7fH86CAD455jMBwAAAAAAwF055t/vyd0vw3rb//QhITt7GgD4OEzmAwAAAAAAAABw&#13;&#10;5wjzAQAAAAAAAAC4c4T5AAAAAAAAAADcOcJ8AAAAAAAAAADuHGE+AAAAAAAAAAB3jjAfAAAAAAAA&#13;&#10;AIA7R5gPAAAAAAAAAMCdI8wHAAAAAAAAAODOnT77AAAAAAAAAH5OUf+1Tz2KX1G8fBMA+O0Q5gMA&#13;&#10;AAAAALwLIT4A4MehZgcAAAAAAOA9TK/I82/MmJteeX8AAAom8wEAAAAAAN7rIqufL7DDZXb9ZgAA&#13;&#10;vAJhPgAAAAAAwHvExQ+3bnD4nXF8AMDbEeYDAAAAAAB8CEJ7AMD3Q5gPAAAAAADwHqY6bN9/GFfY&#13;&#10;ZZQfEvU6AIB3I8wHAAAAAAB4B5MUu0B/XGE6XKYovxmhPgDgfQjzAQAAAAAA3iFidOD32N52v7Ub&#13;&#10;KtTy+6jZ/7iNEewDAF4hffYBAAAAAAAAAACA5zGZDwAAAAAA8C529UcAAD4Ck/kAAAAAAAD/xLNB&#13;&#10;flCPDwD4LgjzAQAAAAAA/ok4/jo15F9J8q3vggsAwOtRswMAAAAAAPAPtdC+DenH9Pf+Jxt/E+gD&#13;&#10;AN6AyXwAAAAAAIB3eTmNj1fdCgCAlxHmAwAAAAAAvMtrdr0lygcAfB+E+QAAAAAAAB+KQB8A8M/R&#13;&#10;mQ8AAAAAAPBhXjO9DwDAy5jMBwAAAAAAAADgzjGZDwAAAAAA8C6h5yfv53qdqD9X4wAAFhtJREFU&#13;&#10;w+3sxs0AALiByXwAAAAAAIB3u5XEByE9AOC7YjIfAAAAAADgw9yY3CfoBwC8EZP5AAAAAAAAAADc&#13;&#10;OcJ8AAAAAACAdyuT92blz+7y5+r0AQB4I8J8AAAAAACAdxlB/uGi8YsdL2ti+gMAwMsI8wEAAAAA&#13;&#10;AD5Iz/J3gT4BPgDg7dgAFwAAAAAA4B+IW9m86UZufxzVj3GZTRcdrwMA/NaYzAcAAAAAAHiPlzJ2&#13;&#10;BvABAN8Rk/kAAAAAAADXzGH9lWDeJMXF9H1M1778GBc3urgNU/kAgILJfAAAAAAAgJfcyNRvR+1X&#13;&#10;NrcllwcA/ANM5gMAAAAAAFzzPWpyqNoBAHwnhPkAAAAAAABXHSpznrnFpeNOtozlAwD+GcJ8AAAA&#13;&#10;AACAZ10J5K1e+uqO++uPcXH1tc59pvsBAKIzHwAAAAAA4KqI+mdcUv45Dt3fYq94DAAAXonJfAAA&#13;&#10;AAAAgCt63h6S9QA/JJnMTB4hSzaum+4XEYoIyVJP9K3esE/0tztGi/pD80T+a9cMAAC/BybzAQAA&#13;&#10;AAAAAAC4c0zmAwAAAAAAXNP66q39IslGTU6Zyjel42S+SQpTRMh7xY7Vhyu/zX37Nt2R9h0AwC2E&#13;&#10;+QAAAAAAAFeYrIb3tr/UynVm6n/6tdbuVwrzLWqAHyPEbyH/7rlGon84Ckp2AAAFYT4AAAAAAMBN&#13;&#10;12blR5t9m6W36Zo5lzeTLGyqxze5vP7cHuXwuO2MAIJ8AMCEMB8AAAAAAOCKMUt/vfymTd0nTTeJ&#13;&#10;tnNtvXfECPqtpvRhNclvYb0pQrJW4RM23f87viAAwE+NMB8AAAAAAOBZc6A/AnipBvT7Fp5xrxj1&#13;&#10;On0032p1T+3V3z1LD+5J8AEAlwjzAQAAAAAArhkD8tUU5Nu4ZN4fV7LakBPyKKH9PF1fAv7dHabH&#13;&#10;PYb4bIcLABgI8wEAAAAAAG66MXYvXUvy6+WheShfilK3E6VOxyPkPj1qmvrzD4P8lwsKAIDfFWE+&#13;&#10;AAAAAADANbvC+mlzWoXC6+a3EQozpd31pqib40aUn0JRHy4UkiLNzzOew47D+AT5AICKMB8AAAAA&#13;&#10;AOCVDi33Ug/06/VtIr9P58eUxwfZPADg3QjzAQAAAAAA3qz030SUSpyYpvhbxU4L8kOlJ38049ON&#13;&#10;DwB4O8J8AAAAAACAq+bC+l6Qf/HvLsivfx2n8mP6uz+q2XwlAADPIswHAAAAAAB4ozKNPwXzcyDf&#13;&#10;Knbar5f3ZhYfAPBm6eWbAAAAAAAAAACAz8RkPgAAAAAAwE1z1c500XzpsWZn+nk/gc88PgDg/Qjz&#13;&#10;AQAAAAAA3sD63yG/uLb161gJ821cDADAP0GYDwAAAAAA8A77Kfy4vPDy1zdcCQDAHmE+AAAAAAD4&#13;&#10;fe0m50u63lpzrI/VW/t/vT60S+JjX6AT84NQrQMA+E4I8wEAAAAAAF4SUtiVaL5n+mNVwOZfAQD4&#13;&#10;TgjzAQAAAAAAJPXNbm8F8fGaZhxK8gEAH4MwHwAAAAAA/L5CF+H980P1c0j/3C0ZzQcAfF+E+QAA&#13;&#10;AAAA4Pe2G6K34wW3bnjdMcNnQB8A8J2kzz4AAAAAAACA+2J692Q94T0A4IMwmQ8AAAAAADC7WXs/&#13;&#10;B/zPpPYE+gCAD8BkPgAAAAAAQPPqgXw68QEAPxaT+QAAAAAAAA1T9QCAO8VkPgAAAAAAAAAAd44w&#13;&#10;HwAAAAAAAACAO0eYDwAAAAAAAADAnSPMBwAAAAAAAADgzhHmAwAAAAAAAABw5wjzAQAAAAAAAAC4&#13;&#10;c4T5AAAAAAAAAADcOcJ8AAAAAAAAAADuHGE+AAAAAAAAAAB3jjAfAAAAAAAAAIA7R5gPAAAAAAAA&#13;&#10;AMCdI8wHAAAAAAAAAODOEeYDAAAAAAAAAHDnCPMBAAAAAAAAALhzhPkAAAAAAAAAANw5wnwAAAAA&#13;&#10;AAAAAO4cYT4AAAAAAAAAAHeOMB8AAAAAAAAAgDtHmA8AAAAAAAAAwJ0jzAcAAAAAAAAA4M4R5gMA&#13;&#10;AAAAAAAAcOcI8wEAAAAAAAAAuHOE+QAAAAAAAAAA3DnCfAAAAAAAAAAA7hxhPgAAAAAAAAAAd44w&#13;&#10;HwAAAAAAAACAO0eYDwAAAAAAAADAnSPMBwAAAAAAAADgzhHmAwAAAAAAAABw5wjzAQAAAAAAAAC4&#13;&#10;c4T5AAAAAAAAAADcOcJ8AAAAAAAAAADuHGE+AAAAAAAAAAB3jjAfAAAAAAAAAIA7R5gPAAAAAAAA&#13;&#10;AMCdI8wHAAAAAAAAAODOEeYDAAAAAAAAAHDnCPMBAAAAAAAAALhzhPkAAAAAAAAAANw5wnwAAAAA&#13;&#10;AAAAAO4cYT4AAAAAAAAAAHeOMB8AAAAAAAAAgDtHmA8AAAAAAAAAwJ0jzAcAAAAAAAAA4M4R5gMA&#13;&#10;AAAAAAAAcOcI8wEAAAAAAAAAuHOE+QAAAAAAAAAA3DnCfAAAAAAAAAAA7hxhPgAAAAAAAAAAd44w&#13;&#10;HwAAAAAAAACAO0eYDwAAAAAAAADAnSPMBwAAAAAAAADgzhHmAwAAAAAAAABw5wjzAQAAAAAAAAC4&#13;&#10;c4T5AAAAAAAAAADcOcJ8AAAAAAAAAADuHGE+AAAAAAAAAAB3jjAfAAAAAAAAAIA7R5gPAAAAAAAA&#13;&#10;AMCdI8wHAAAAAAAAAODOEeYDAAAAAAAAAHDnCPMBAAAAAAAAALhzhPkAAAAAAAAAANw5wnwAAAAA&#13;&#10;AAAAAO4cYT4AAACA/78dOyYAAIBhGGR8unvPRg6QAQAAECfzAQAAAAAgTuYDAAAAAECczAcAAAAA&#13;&#10;gDiZDwAAAAAAcTIfAAAAAADiZD4AAAAAAMTJfAAAAAAAiJP5AAAAAAAQJ/MBAAAAACBO5gMAAAAA&#13;&#10;QJzMBwAAAACAOJkPAAAAAABxMh8AAAAAAOJkPgAAAAAAxMl8AAAAAACIk/kAAAAAABAn8wEAAAAA&#13;&#10;IE7mAwAAAABAnMwHAAAAAIA4mQ8AAAAAAHEyHwAAAAAA4mQ+AAAAAADEyXwAAAAAAIiT+QAAAAAA&#13;&#10;ECfzAQAAAAAgTuYDAAAAAECczAcAAAAAgDiZDwAAAAAAcTIfAAAAAADiZD4AAAAAAMTJfAAAAAAA&#13;&#10;iJP5AAAAAAAQJ/MBAAAAACBO5gMAAAAAQJzMBwAAAACAOJkPAAAAAABxMh8AAAAAAOJkPgAAAAAA&#13;&#10;xMl8AAAAAACIk/kAAAAAABAn8wEAAAAAIE7mAwAAAABAnMwHAAAAAIA4mQ8AAAAAAHEyHwAAAAAA&#13;&#10;4mQ+AAAAAADEyXwAAAAAAIiT+QAAAAAAECfzAQAAAAAgTuYDAAAAAECczAcAAAAAgDiZDwAAAAAA&#13;&#10;cTIfAAAAAADiZD4AAAAAAMTJfAAAAAAAiJP5AAAAAAAQJ/MBAAAAACBO5gMAAAAAQJzMBwAAAACA&#13;&#10;OJkPAAAAAABxMh8AAAAAAOJkPgAAAAAAxMl8AAAAAACIk/kAAAAAABAn8wEAAAAAIE7mAwAAAABA&#13;&#10;nMwHAAAAAIA4mQ8AAAAAAHEyHwAAAAAA4mQ+AAAAAADEyXwAAAAAAIiT+QAAAAAAECfzAQAAAAAg&#13;&#10;TuYDAAAAAECczAcAAAAAgDiZDwAAAAAAcTIfAAAAAADiZD4AAAAAAMTJfAAAAAAAiJP5AAAAAAAQ&#13;&#10;J/MBAAAAACBO5gMAAAAAQJzMBwAAAACAOJkPAAAAAABxMh8AAAAAAOJkPgAAAAAAxMl8AAAAAACI&#13;&#10;k/kAAAAAABAn8wEAAAAAIE7mAwAAAABAnMwHAAAAAIA4mQ8AAAAAAHEyHwAAAAAA4mQ+AAAAAADE&#13;&#10;yXwAAAAAAIiT+QAAAAAAECfzAQAAAAAgTuYDAAAAAECczAcAAAAAgDiZDwAAAAAAcTIfAAAAAADi&#13;&#10;ZD4AAAAAAMTJfAAAAAAAiJP5AAAAAAAQJ/MBAAAAACBO5gMAAAAAQJzMBwAAAACAOJkPAAAAAABx&#13;&#10;Mh8AAAAAAOJkPgAAAAAAxMl8AAAAAACIk/kAAAAAABAn8wEAAAAAIE7mAwAAAABAnMwHAAAAAIA4&#13;&#10;mQ8AAAAAAHEyHwAAAAAA4mQ+AAAAAADEyXwAAAAAAIiT+QAAAAAAECfzAQAAAAAgTuYDAAAAAECc&#13;&#10;zAcAAAAAgDiZDwAAAAAAcTIfAAAAAADiZD4AAAAAAMTJfAAAAAAAiJP5AAAAAAAQJ/MBAAAAACBO&#13;&#10;5gMAAAAAQJzMBwAAAACAOJkPAAAAAABxMh8AAAAAAOJkPgAAAAAAxMl8AAAAAACIk/kAAAAAABAn&#13;&#10;8wEAAAAAIE7mAwAAAABAnMwHAAAAAIA4mQ8AAAAAAHEyHwAAAAAA4mQ+AAAAAADEyXwAAAAAAIiT&#13;&#10;+QAAAAAAECfzAQAAAAAgTuYDAAAAAECczAcAAAAAgDiZDwAAAAAAcTIfAAAAAADiZD4AAAAAAMTJ&#13;&#10;fAAAAAAAiJP5AAAAAAAQJ/MBAAAAACBO5gMAAAAAQJzMBwAAAACAOJkPAAAAAABxMh8AAAAAAOJk&#13;&#10;PgAAAAAAxMl8AAAAAACIk/kAAAAAABAn8wEAAAAAIE7mAwAAAABAnMwHAAAAAIA4mQ8AAAAAAHEy&#13;&#10;HwAAAAAA4mQ+AAAAAADEyXwAAAAAAIiT+QAAAAAAECfzAQAAAAAgTuYDAAAAAECczAcAAAAAgDiZ&#13;&#10;DwAAAAAAcTIfAAAAAADiZD4AAAAAAMTJfAAAAAAAiJP5AAAAAAAQJ/MBAAAAACBO5gMAAAAAQJzM&#13;&#10;BwAAAACAOJkPAAAAAABxMh8AAAAAAOJkPgAAAAAAxMl8AAAAAACIk/kAAAAAABAn8wEAAAAAIE7m&#13;&#10;AwAAAABAnMwHAAAAAIA4mQ8AAAAAAHEyHwAAAAAA4mQ+AAAAAADEyXwAAAAAAIiT+QAAAAAAECfz&#13;&#10;AQAAAAAgTuYDAAAAAECczAcAAAAAgDiZDwAAAAAAcTIfAAAAAADiZD4AAAAAAMTJfAAAAAAAiJP5&#13;&#10;AAAAAAAQJ/MBAAAAACBO5gMAAAAAQJzMBwAAAACAOJkPAAAAAABxMh8AAAAAAOJkPgAAAAAAxMl8&#13;&#10;AAAAAACIk/kAAAAAABAn8wEAAAAAIE7mAwAAAABAnMwHAAAAAIA4mQ8AAAAAAHEyHwAAAAAA4mQ+&#13;&#10;AAAAAADEyXwAAAAAAIiT+QAAAAAAECfzAQAAAAAgTuYDAAAAAECczAcAAAAAgDiZDwAAAAAAcTIf&#13;&#10;AAAAAADiZD4AAAAAAMTJfAAAAAAAiJP5AAAAAAAQJ/MBAAAAACBO5gMAAAAAQJzMBwAAAACAOJkP&#13;&#10;AAAAAABxMh8AAAAAAOJkPgAAAAAAxMl8AAAAAACIk/kAAAAAABAn8wEAAAAAIE7mAwAAAABAnMwH&#13;&#10;AAAAAIA4mQ8AAAAAAHEyHwAAAAAA4mQ+AAAAAADEyXwAAAAAAIiT+QAAAAAAECfzAQAAAAAgTuYD&#13;&#10;AAAAAECczAcAAAAAgDiZDwAAAAAAcTIfAAAAAADiZD4AAAAAAMTJfAAAAAAAiJP5AAAAAAAQJ/MB&#13;&#10;AAAAACBO5gMAAAAAQJzMBwAAAACAOJkPAAAAAABxMh8AAAAAAOJkPgAAAAAAxMl8AAAAAACIk/kA&#13;&#10;AAAAABAn8wEAAAAAIE7mAwAAAABAnMwHAAAAAIA4mQ8AAAAAAHEyHwAAAAAA4mQ+AAAAAADEyXwA&#13;&#10;AAAAAIiT+QAAAAAAECfzAQAAAAAgTuYDAAAAAECczAcAAAAAgDiZDwAAAAAAcTIfAAAAAADiZD4A&#13;&#10;AAAAAMTJfAAAAAAAiJP5AAAAAAAQJ/MBAAAAACBO5gMAAAAAQJzMBwAAAACAOJkPAAAAAABxMh8A&#13;&#10;AAAAAOJkPgAAAAAAxMl8AAAAAACIk/kAAAAAABAn8wEAAAAAIE7mAwAAAABAnMwHAAAAAIA4mQ8A&#13;&#10;AAAAAHEyHwAAAAAA4mQ+AAAAAADEyXwAAAAAAIiT+QAAAAAAECfzAQAAAAAgTuYDAAAAAECczAcA&#13;&#10;AAAAgDiZDwAAAAAAcTIfAAAAAADiZD4AAAAAAMTJfAAAAAAAiJP5AAAAAAAQJ/MBAAAAACBO5gMA&#13;&#10;AAAAQJzMBwAAAACAOJkPAAAAAABxMh8AAAAAAOJkPgAAAAAAxMl8AAAAAACIk/kAAAAAABAn8wEA&#13;&#10;AAAAIE7mAwAAAABAnMwHAAAAAIA4mQ8AAAAAAHEyHwAAAAAA4mQ+AAAAAADEyXwAAAAAAIiT+QAA&#13;&#10;AAAAECfzAQAAAAAgTuYDAAAAAECczAcAAAAAgDiZDwAAAAAAcTIfAAAAAADiZD4AAAAAAMTJfAAA&#13;&#10;AAAAiJP5AAAAAAAQJ/MBAAAAACBO5gMAAAAAQJzMBwAAAACAOJkPAAAAAABxMh8AAAAAAOJkPgAA&#13;&#10;AAAAxMl8AAAAAACIk/kAAAAAABAn8wEAAAAAIE7mAwAAAABAnMwHAAAAAIA4mQ8AAAAAAHEyHwAA&#13;&#10;AAAA4mQ+AAAAAADEyXwAAAAAAIiT+QAAAAAAECfzAQAAAAAgTuYDAAAAAECczAcAAAAAgDiZDwAA&#13;&#10;AAAAcTIfAAAAAADiZD4AAAAAAMTJfAAAAAAAiJP5AAAAAAAQJ/MBAAAAACBO5gMAAAAAQJzMBwAA&#13;&#10;AACAOJkPAAAAAABxMh8AAAAAAOJkPgAAAAAAxMl8AAAAAACIk/kAAAAAABAn8wEAAAAAIE7mAwAA&#13;&#10;AABAnMwHAAAAAIA4mQ8AAAAAAHEyHwAAAAAA4mQ+AAAAAADEyXwAAAAAAIiT+QAAAAAAECfzAQAA&#13;&#10;AAAgTuYDAAAAAECczAcAAAAAgDiZDwAAAAAAcTIfAAAAAADiZD4AAAAAAMTJfAAAAAAAiJP5AAAA&#13;&#10;AAAQJ/MBAAAAACBO5gMAAAAAQJzMBwAAAACAOJkPAAAAAABxMh8AAAAAAOJkPgAAAAAAxMl8AAAA&#13;&#10;AACIk/kAAAAAABAn8wEAAAAAIE7mAwAAAABAnMwHAAAAAIA4mQ8AAAAAAHEyHwAAAAAA4mQ+AAAA&#13;&#10;AADEyXwAAAAAAIiT+QAAAAAAECfzAQAAAAAgTuYDAAAAAECczAcAAAAAgDiZDwAAAAAAcTIfAAAA&#13;&#10;AADiZD4AAAAAAMTJfAAAAAAAiJP5AAAAAAAQJ/MBAAAAACBO5gMAAAAAQJzMBwAAAACAOJkPAAAA&#13;&#10;AABxMh8AAAAAAOJkPgAAAAAAxMl8AAAAAACIk/kAAAAAABAn8wEAAAAAIE7mAwAAAABAnMwHAAAA&#13;&#10;AIA4mQ8AAAAAAHEyHwAAAAAA4mQ+AAAAAADEyXwAAAAAAIiT+QAAAAAAECfzAQAAAAAgTuYDAAAA&#13;&#10;AECczAcAAAAAgDiZDwAAAAAAcTIfAAAAAADiZD4AAAAAAMTJfAAAAAAAiJP5AAAAAAAQJ/MBAAAA&#13;&#10;ACBO5gMAAAAAQJzMBwAAAACAOJkPAAAAAABxMh8AAAAAAOJkPgAAAAAAxMl8AAAAAACIk/kAAAAA&#13;&#10;ABAn8wEAAAAAIE7mAwAAAABAnMwHAAAAAIA4mQ8AAAAAAHEyHwAAAAAA4mQ+AAAAAADEyXwAAAAA&#13;&#10;AIiT+QAAAAAAECfzAQAAAAAgTuYDAAAAAECczAcAAAAAgDiZDwAAAAAAcTIfAAAAAADiZD4AAAAA&#13;&#10;AMTJfAAAAAAAiJP5AAAAAAAQJ/MBAAAAACBO5gMAAAAAQJzMBwAAAACAOJkPAAAAAABxMh8AAAAA&#13;&#10;ANom8wEAAAAAoO0e+kTcmD3Kfl8AAAAASUVORK5CYIJQSwMEFAAGAAgAAAAhAC5s8ADFAAAApQEA&#13;&#10;ABkAAABkcnMvX3JlbHMvZTJvRG9jLnhtbC5yZWxzvJDBisIwEIbvC/sOYe7btD0sspj2IoJXcR9g&#13;&#10;SKZpsJmEJIq+vYFlQUHw5nFm+L//Y9bjxS/iTCm7wAq6pgVBrINxbBX8HrZfKxC5IBtcApOCK2UY&#13;&#10;h8+P9Z4WLDWUZxezqBTOCuZS4o+UWc/kMTchEtfLFJLHUsdkZUR9REuyb9tvme4ZMDwwxc4oSDvT&#13;&#10;gzhcY21+zQ7T5DRtgj554vKkQjpfuysQk6WiwJNx+Lfsm8gW5HOH7j0O3b+DfHjucAMAAP//AwBQ&#13;&#10;SwMEFAAGAAgAAAAhALMfipzjAAAAEAEAAA8AAABkcnMvZG93bnJldi54bWxMT01vgzAMvU/af4g8&#13;&#10;abc1pBXrRglV1X2cqklrJ027ueACKkkQSYH++5nTdrGf9ezn99L1aBrRU+drZzWoWQSCbO6K2pYa&#13;&#10;vg5vD08gfEBbYOMsabiSh3V2e5NiUrjBflK/D6VgEesT1FCF0CZS+rwig37mWrLMnVxnMPDYlbLo&#13;&#10;cGBx08h5FD1Kg7XlDxW2tK0oP+8vRsP7gMNmoV773fm0vf4c4o/vnSKt7+/GlxWXzQpEoDH8XcCU&#13;&#10;gf1DxsaO7mILLxoNi6XiTQ3xM/eJV8sJHRnF80iBzFL5P0j2CwAA//8DAFBLAQItABQABgAIAAAA&#13;&#10;IQCxgme2CgEAABMCAAATAAAAAAAAAAAAAAAAAAAAAABbQ29udGVudF9UeXBlc10ueG1sUEsBAi0A&#13;&#10;FAAGAAgAAAAhADj9If/WAAAAlAEAAAsAAAAAAAAAAAAAAAAAOwEAAF9yZWxzLy5yZWxzUEsBAi0A&#13;&#10;CgAAAAAAAAAhAEDmwjRHfAEAR3wBABQAAAAAAAAAAAAAAAAAOgIAAGRycy9tZWRpYS9pbWFnZTIu&#13;&#10;cG5nUEsBAi0AFAAGAAgAAAAhALHJH8iZAgAAywcAAA4AAAAAAAAAAAAAAAAAs34BAGRycy9lMm9E&#13;&#10;b2MueG1sUEsBAi0ACgAAAAAAAAAhAGFvPvfTWAYA01gGABQAAAAAAAAAAAAAAAAAeIEBAGRycy9t&#13;&#10;ZWRpYS9pbWFnZTEucG5nUEsBAi0AFAAGAAgAAAAhAC5s8ADFAAAApQEAABkAAAAAAAAAAAAAAAAA&#13;&#10;fdoHAGRycy9fcmVscy9lMm9Eb2MueG1sLnJlbHNQSwECLQAUAAYACAAAACEAsx+KnOMAAAAQAQAA&#13;&#10;DwAAAAAAAAAAAAAAAAB52wcAZHJzL2Rvd25yZXYueG1sUEsFBgAAAAAHAAcAvgEAAIncB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370;top:590;width:11420;height:146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1X50AAAAOgAAAAPAAAAZHJzL2Rvd25yZXYueG1sRI9NS8NA&#13;&#10;EIbvgv9hGcGLtJukRtq02+IHYk+VpoL0NmSnSXB3NmTXNP57VxB6GZh5eZ/hWW1Ga8RAvW8dK0in&#13;&#10;CQjiyumWawUfh9fJHIQPyBqNY1LwQx426+urFRbanXlPQxlqESHsC1TQhNAVUvqqIYt+6jrimJ1c&#13;&#10;bzHEta+l7vEc4dbILEkepMWW44cGO3puqPoqv60Cmbv95/1id5fmT+WAxrwf7ZtU6vZmfFnG8bgE&#13;&#10;EWgMl8Y/YqujQzqbZdk8yxfwJxYPINe/AAAA//8DAFBLAQItABQABgAIAAAAIQDb4fbL7gAAAIUB&#13;&#10;AAATAAAAAAAAAAAAAAAAAAAAAABbQ29udGVudF9UeXBlc10ueG1sUEsBAi0AFAAGAAgAAAAhAFr0&#13;&#10;LFu/AAAAFQEAAAsAAAAAAAAAAAAAAAAAHwEAAF9yZWxzLy5yZWxzUEsBAi0AFAAGAAgAAAAhAOOD&#13;&#10;VfnQAAAA6AAAAA8AAAAAAAAAAAAAAAAABwIAAGRycy9kb3ducmV2LnhtbFBLBQYAAAAAAwADALcA&#13;&#10;AAAEAwAAAAA=&#13;&#10;">
                  <v:imagedata r:id="rId9" o:title=""/>
                  <v:path arrowok="t"/>
                  <o:lock v:ext="edit" aspectratio="f"/>
                </v:shape>
                <v:shape id="docshape4" o:spid="_x0000_s1028" type="#_x0000_t75" style="position:absolute;left:3744;top:10168;width:4680;height:44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Sn/zgAAAOcAAAAPAAAAZHJzL2Rvd25yZXYueG1sRI9PSwMx&#13;&#10;FMTvgt8hPMGbTVpx126blv5R0IMHu/b+2LzuLt28bDdpG7+9EQQvA8Mwv2Hmy2g7caHBt441jEcK&#13;&#10;BHHlTMu1hq/y9eEZhA/IBjvHpOGbPCwXtzdzLIy78idddqEWCcK+QA1NCH0hpa8asuhHridO2cEN&#13;&#10;FkOyQy3NgNcEt52cKJVJiy2nhQZ72jRUHXdnq2GryvfHPdcfpZsc4vpp+hJPZ6X1/V3czpKsZiAC&#13;&#10;xfDf+EO8GQ3ZNFd5nmVj+P2VPoFc/AAAAP//AwBQSwECLQAUAAYACAAAACEA2+H2y+4AAACFAQAA&#13;&#10;EwAAAAAAAAAAAAAAAAAAAAAAW0NvbnRlbnRfVHlwZXNdLnhtbFBLAQItABQABgAIAAAAIQBa9Cxb&#13;&#10;vwAAABUBAAALAAAAAAAAAAAAAAAAAB8BAABfcmVscy8ucmVsc1BLAQItABQABgAIAAAAIQAUMSn/&#13;&#10;zgAAAOcAAAAPAAAAAAAAAAAAAAAAAAcCAABkcnMvZG93bnJldi54bWxQSwUGAAAAAAMAAwC3AAAA&#13;&#10;AgMAAAAA&#13;&#10;">
                  <v:imagedata r:id="rId10" o:title=""/>
                  <v:path arrowok="t"/>
                  <o:lock v:ext="edit" aspectratio="f"/>
                </v:shape>
                <w10:wrap anchorx="page" anchory="page"/>
              </v:group>
            </w:pict>
          </mc:Fallback>
        </mc:AlternateContent>
      </w:r>
      <w:r w:rsidR="00000000">
        <w:rPr>
          <w:sz w:val="72"/>
        </w:rPr>
        <w:t>Business</w:t>
      </w:r>
      <w:r w:rsidR="00000000">
        <w:rPr>
          <w:spacing w:val="26"/>
          <w:sz w:val="72"/>
        </w:rPr>
        <w:t xml:space="preserve"> </w:t>
      </w:r>
      <w:r w:rsidR="00000000">
        <w:rPr>
          <w:sz w:val="72"/>
        </w:rPr>
        <w:t>Case</w:t>
      </w:r>
      <w:r w:rsidR="00000000">
        <w:rPr>
          <w:spacing w:val="26"/>
          <w:sz w:val="72"/>
        </w:rPr>
        <w:t xml:space="preserve"> </w:t>
      </w:r>
      <w:r w:rsidR="00000000">
        <w:rPr>
          <w:spacing w:val="-5"/>
          <w:sz w:val="72"/>
        </w:rPr>
        <w:t>on</w:t>
      </w:r>
    </w:p>
    <w:p w14:paraId="4191933B" w14:textId="77777777" w:rsidR="001B0EC6" w:rsidRDefault="00000000">
      <w:pPr>
        <w:pStyle w:val="Title"/>
      </w:pPr>
      <w:r>
        <w:t>Carbon</w:t>
      </w:r>
      <w:r>
        <w:rPr>
          <w:spacing w:val="-51"/>
          <w:w w:val="150"/>
        </w:rPr>
        <w:t xml:space="preserve"> </w:t>
      </w:r>
      <w:r>
        <w:rPr>
          <w:spacing w:val="-2"/>
        </w:rPr>
        <w:t>Labeling</w:t>
      </w:r>
    </w:p>
    <w:p w14:paraId="08CA04CC" w14:textId="77777777" w:rsidR="001B0EC6" w:rsidRDefault="001B0EC6">
      <w:pPr>
        <w:sectPr w:rsidR="001B0EC6">
          <w:type w:val="continuous"/>
          <w:pgSz w:w="12240" w:h="15840"/>
          <w:pgMar w:top="1800" w:right="220" w:bottom="280" w:left="660" w:header="720" w:footer="720" w:gutter="0"/>
          <w:cols w:space="720"/>
        </w:sectPr>
      </w:pPr>
    </w:p>
    <w:p w14:paraId="4926A8BA" w14:textId="77777777" w:rsidR="001B0EC6" w:rsidRDefault="00D55156">
      <w:pPr>
        <w:pStyle w:val="BodyText"/>
        <w:rPr>
          <w:b/>
          <w:sz w:val="20"/>
        </w:rPr>
      </w:pPr>
      <w:r>
        <w:rPr>
          <w:noProof/>
        </w:rPr>
        <w:lastRenderedPageBreak/>
        <mc:AlternateContent>
          <mc:Choice Requires="wps">
            <w:drawing>
              <wp:anchor distT="0" distB="0" distL="114300" distR="114300" simplePos="0" relativeHeight="487217152" behindDoc="1" locked="0" layoutInCell="1" allowOverlap="1" wp14:anchorId="3582BD57" wp14:editId="58ADBF18">
                <wp:simplePos x="0" y="0"/>
                <wp:positionH relativeFrom="page">
                  <wp:posOffset>330200</wp:posOffset>
                </wp:positionH>
                <wp:positionV relativeFrom="page">
                  <wp:posOffset>0</wp:posOffset>
                </wp:positionV>
                <wp:extent cx="311785" cy="10058400"/>
                <wp:effectExtent l="0" t="0" r="5715" b="0"/>
                <wp:wrapNone/>
                <wp:docPr id="156902110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41971" id="docshape6" o:spid="_x0000_s1026" style="position:absolute;margin-left:26pt;margin-top:0;width:24.55pt;height:11in;z-index:-1609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31712" behindDoc="0" locked="0" layoutInCell="1" allowOverlap="1" wp14:anchorId="314404CE" wp14:editId="19792ACE">
            <wp:simplePos x="0" y="0"/>
            <wp:positionH relativeFrom="page">
              <wp:posOffset>5761180</wp:posOffset>
            </wp:positionH>
            <wp:positionV relativeFrom="page">
              <wp:posOffset>9623054</wp:posOffset>
            </wp:positionV>
            <wp:extent cx="2009774" cy="435345"/>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2009774" cy="435345"/>
                    </a:xfrm>
                    <a:prstGeom prst="rect">
                      <a:avLst/>
                    </a:prstGeom>
                  </pic:spPr>
                </pic:pic>
              </a:graphicData>
            </a:graphic>
          </wp:anchor>
        </w:drawing>
      </w:r>
    </w:p>
    <w:p w14:paraId="6B23BE43" w14:textId="77777777" w:rsidR="001B0EC6" w:rsidRDefault="001B0EC6">
      <w:pPr>
        <w:pStyle w:val="BodyText"/>
        <w:rPr>
          <w:b/>
          <w:sz w:val="20"/>
        </w:rPr>
      </w:pPr>
    </w:p>
    <w:p w14:paraId="5546F03F" w14:textId="77777777" w:rsidR="001B0EC6" w:rsidRDefault="001B0EC6">
      <w:pPr>
        <w:pStyle w:val="BodyText"/>
        <w:spacing w:before="9"/>
        <w:rPr>
          <w:b/>
          <w:sz w:val="19"/>
        </w:rPr>
      </w:pPr>
    </w:p>
    <w:p w14:paraId="1D7B8DE9" w14:textId="77777777" w:rsidR="001B0EC6" w:rsidRDefault="00000000">
      <w:pPr>
        <w:spacing w:before="150"/>
        <w:ind w:left="840"/>
        <w:rPr>
          <w:b/>
          <w:sz w:val="79"/>
        </w:rPr>
      </w:pPr>
      <w:r>
        <w:rPr>
          <w:b/>
          <w:color w:val="008037"/>
          <w:sz w:val="79"/>
        </w:rPr>
        <w:t>Table</w:t>
      </w:r>
      <w:r>
        <w:rPr>
          <w:b/>
          <w:color w:val="008037"/>
          <w:w w:val="150"/>
          <w:sz w:val="79"/>
        </w:rPr>
        <w:t xml:space="preserve"> </w:t>
      </w:r>
      <w:r>
        <w:rPr>
          <w:b/>
          <w:color w:val="008037"/>
          <w:sz w:val="79"/>
        </w:rPr>
        <w:t>of</w:t>
      </w:r>
      <w:r>
        <w:rPr>
          <w:b/>
          <w:color w:val="008037"/>
          <w:spacing w:val="1"/>
          <w:w w:val="150"/>
          <w:sz w:val="79"/>
        </w:rPr>
        <w:t xml:space="preserve"> </w:t>
      </w:r>
      <w:commentRangeStart w:id="0"/>
      <w:r>
        <w:rPr>
          <w:b/>
          <w:color w:val="008037"/>
          <w:spacing w:val="-2"/>
          <w:sz w:val="79"/>
        </w:rPr>
        <w:t>Contents</w:t>
      </w:r>
      <w:commentRangeEnd w:id="0"/>
      <w:r w:rsidR="00F77438">
        <w:rPr>
          <w:rStyle w:val="CommentReference"/>
        </w:rPr>
        <w:commentReference w:id="0"/>
      </w:r>
    </w:p>
    <w:p w14:paraId="27FFE223" w14:textId="77777777" w:rsidR="001B0EC6" w:rsidRDefault="00000000">
      <w:pPr>
        <w:pStyle w:val="ListParagraph"/>
        <w:numPr>
          <w:ilvl w:val="0"/>
          <w:numId w:val="1"/>
        </w:numPr>
        <w:tabs>
          <w:tab w:val="left" w:pos="2425"/>
          <w:tab w:val="left" w:pos="2427"/>
        </w:tabs>
        <w:ind w:hanging="904"/>
        <w:rPr>
          <w:sz w:val="39"/>
        </w:rPr>
      </w:pPr>
      <w:r>
        <w:rPr>
          <w:color w:val="161512"/>
          <w:spacing w:val="-2"/>
          <w:w w:val="115"/>
          <w:sz w:val="39"/>
        </w:rPr>
        <w:t>Introduction</w:t>
      </w:r>
    </w:p>
    <w:p w14:paraId="1E931EED" w14:textId="77777777" w:rsidR="001B0EC6" w:rsidRDefault="00000000">
      <w:pPr>
        <w:pStyle w:val="ListParagraph"/>
        <w:numPr>
          <w:ilvl w:val="0"/>
          <w:numId w:val="1"/>
        </w:numPr>
        <w:tabs>
          <w:tab w:val="left" w:pos="2425"/>
          <w:tab w:val="left" w:pos="2427"/>
        </w:tabs>
        <w:spacing w:before="282"/>
        <w:ind w:hanging="910"/>
        <w:rPr>
          <w:sz w:val="39"/>
        </w:rPr>
      </w:pPr>
      <w:r>
        <w:rPr>
          <w:color w:val="161512"/>
          <w:w w:val="110"/>
          <w:sz w:val="39"/>
        </w:rPr>
        <w:t>Labeling</w:t>
      </w:r>
      <w:r>
        <w:rPr>
          <w:color w:val="161512"/>
          <w:spacing w:val="-30"/>
          <w:w w:val="110"/>
          <w:sz w:val="39"/>
        </w:rPr>
        <w:t xml:space="preserve"> </w:t>
      </w:r>
      <w:r>
        <w:rPr>
          <w:color w:val="161512"/>
          <w:spacing w:val="-2"/>
          <w:w w:val="110"/>
          <w:sz w:val="39"/>
        </w:rPr>
        <w:t>Methods</w:t>
      </w:r>
    </w:p>
    <w:p w14:paraId="0D162525" w14:textId="77777777" w:rsidR="001B0EC6" w:rsidRDefault="00000000">
      <w:pPr>
        <w:pStyle w:val="ListParagraph"/>
        <w:numPr>
          <w:ilvl w:val="0"/>
          <w:numId w:val="1"/>
        </w:numPr>
        <w:tabs>
          <w:tab w:val="left" w:pos="2425"/>
          <w:tab w:val="left" w:pos="2427"/>
        </w:tabs>
        <w:spacing w:before="282"/>
        <w:ind w:hanging="905"/>
        <w:rPr>
          <w:sz w:val="39"/>
        </w:rPr>
      </w:pPr>
      <w:r>
        <w:rPr>
          <w:color w:val="161512"/>
          <w:w w:val="110"/>
          <w:sz w:val="39"/>
        </w:rPr>
        <w:t>Business</w:t>
      </w:r>
      <w:r>
        <w:rPr>
          <w:color w:val="161512"/>
          <w:spacing w:val="-14"/>
          <w:w w:val="110"/>
          <w:sz w:val="39"/>
        </w:rPr>
        <w:t xml:space="preserve"> </w:t>
      </w:r>
      <w:r>
        <w:rPr>
          <w:color w:val="161512"/>
          <w:w w:val="110"/>
          <w:sz w:val="39"/>
        </w:rPr>
        <w:t>Case</w:t>
      </w:r>
      <w:r>
        <w:rPr>
          <w:color w:val="161512"/>
          <w:spacing w:val="-14"/>
          <w:w w:val="110"/>
          <w:sz w:val="39"/>
        </w:rPr>
        <w:t xml:space="preserve"> </w:t>
      </w:r>
      <w:r>
        <w:rPr>
          <w:color w:val="161512"/>
          <w:w w:val="110"/>
          <w:sz w:val="39"/>
        </w:rPr>
        <w:t>for</w:t>
      </w:r>
      <w:r>
        <w:rPr>
          <w:color w:val="161512"/>
          <w:spacing w:val="-14"/>
          <w:w w:val="110"/>
          <w:sz w:val="39"/>
        </w:rPr>
        <w:t xml:space="preserve"> </w:t>
      </w:r>
      <w:r>
        <w:rPr>
          <w:color w:val="161512"/>
          <w:w w:val="110"/>
          <w:sz w:val="39"/>
        </w:rPr>
        <w:t>Carbon</w:t>
      </w:r>
      <w:r>
        <w:rPr>
          <w:color w:val="161512"/>
          <w:spacing w:val="-14"/>
          <w:w w:val="110"/>
          <w:sz w:val="39"/>
        </w:rPr>
        <w:t xml:space="preserve"> </w:t>
      </w:r>
      <w:r>
        <w:rPr>
          <w:color w:val="161512"/>
          <w:spacing w:val="-2"/>
          <w:w w:val="110"/>
          <w:sz w:val="39"/>
        </w:rPr>
        <w:t>Labeling</w:t>
      </w:r>
    </w:p>
    <w:p w14:paraId="259BB504" w14:textId="77777777" w:rsidR="001B0EC6" w:rsidRDefault="001B0EC6">
      <w:pPr>
        <w:pStyle w:val="BodyText"/>
        <w:rPr>
          <w:sz w:val="20"/>
        </w:rPr>
      </w:pPr>
    </w:p>
    <w:p w14:paraId="617C133F" w14:textId="77777777" w:rsidR="001B0EC6" w:rsidRDefault="001B0EC6">
      <w:pPr>
        <w:pStyle w:val="BodyText"/>
        <w:spacing w:before="8"/>
        <w:rPr>
          <w:sz w:val="26"/>
        </w:rPr>
      </w:pPr>
    </w:p>
    <w:p w14:paraId="6FFB4BF3" w14:textId="77777777" w:rsidR="001B0EC6" w:rsidRDefault="00D55156">
      <w:pPr>
        <w:spacing w:before="120"/>
        <w:ind w:left="4630"/>
        <w:rPr>
          <w:sz w:val="32"/>
        </w:rPr>
      </w:pPr>
      <w:r>
        <w:rPr>
          <w:noProof/>
        </w:rPr>
        <mc:AlternateContent>
          <mc:Choice Requires="wpg">
            <w:drawing>
              <wp:anchor distT="0" distB="0" distL="114300" distR="114300" simplePos="0" relativeHeight="15730688" behindDoc="0" locked="0" layoutInCell="1" allowOverlap="1" wp14:anchorId="0DD4493A" wp14:editId="30619113">
                <wp:simplePos x="0" y="0"/>
                <wp:positionH relativeFrom="page">
                  <wp:posOffset>2731770</wp:posOffset>
                </wp:positionH>
                <wp:positionV relativeFrom="paragraph">
                  <wp:posOffset>106680</wp:posOffset>
                </wp:positionV>
                <wp:extent cx="419100" cy="153035"/>
                <wp:effectExtent l="0" t="0" r="0" b="0"/>
                <wp:wrapNone/>
                <wp:docPr id="1785584399"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153035"/>
                          <a:chOff x="4302" y="168"/>
                          <a:chExt cx="660" cy="241"/>
                        </a:xfrm>
                      </wpg:grpSpPr>
                      <wps:wsp>
                        <wps:cNvPr id="110958697" name="Line 416"/>
                        <wps:cNvCnPr>
                          <a:cxnSpLocks/>
                        </wps:cNvCnPr>
                        <wps:spPr bwMode="auto">
                          <a:xfrm>
                            <a:off x="4332" y="271"/>
                            <a:ext cx="465" cy="16"/>
                          </a:xfrm>
                          <a:prstGeom prst="line">
                            <a:avLst/>
                          </a:prstGeom>
                          <a:noFill/>
                          <a:ln w="38100">
                            <a:solidFill>
                              <a:srgbClr val="6FA24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4512844" name="docshape8"/>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4778" y="167"/>
                            <a:ext cx="18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5ACD7E" id="docshapegroup7" o:spid="_x0000_s1026" style="position:absolute;margin-left:215.1pt;margin-top:8.4pt;width:33pt;height:12.05pt;z-index:15730688;mso-position-horizontal-relative:page" coordorigin="4302,168" coordsize="66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YkeD/QIAACsHAAAOAAAAZHJzL2Uyb0RvYy54bWykVVFv2yAQfp+0/4D8&#13;&#10;3tpOHCexklRTs1aTui1atx9AMLZRMSAgcfrvd4CdNOmkVt2DrcN3HN9993Fe3BxajvZUGybFMkqv&#13;&#10;kwhRQWTJRL2M/vy+u5pFyFgsSsyloMvomZroZvX506JTBR3JRvKSagRJhCk6tYwaa1URx4Y0tMXm&#13;&#10;WioqwFlJ3WILS13HpcYdZG95PEqSPO6kLpWWhBoDX9fBGa18/qqixP6sKkMt4ssIsFn/1v69de94&#13;&#10;tcBFrbFqGOlh4A+gaDETcOgx1RpbjHaavUrVMqKlkZW9JrKNZVUxQn0NUE2aXFRzr+VO+VrqoqvV&#13;&#10;kSag9oKnD6clP/b3Wj2qjQ7owXyQ5MkAL3Gn6uKl363rEIy23XdZQj/xzkpf+KHSrUsBJaGD5/f5&#13;&#10;yC89WETgY5bO0wS6QMCVTsbJeBL4Jw00ye3KxskoQs6bzwbX135znvc7R1nqfDEuwpkeZ4/L9R2E&#13;&#10;ZE5cmf/j6rHBivoWGMfFRiNWArw0mU9m+XwaIYFboOGBCYqyNHfAHAIIvRWBU3IQZ5y+cLpIA9S/&#13;&#10;yWY2HgdeRlNfOy6OlOaTnk9/9pEUXCht7D2VLXLGMuKA0DcK7x+MDfwNIa5vQt4xzuE7LrhA3TIa&#13;&#10;z1yv3NpIzkrn9Qtdb2+5RnsMNyq/+zLKfKfg4LMwl3qNTRPivCs0FCQtSn9MQ3H5tbctZjzYkIgL&#13;&#10;L77ATeBzK8vnjXao+/6uFoqRAp7+UoD1qtFvDw/YZXeaRn2S9l05WqyfduoK7q/Clm0ZZ/bZzyIg&#13;&#10;y4ES+w0jrvducdJMPs8m6WiWZYNmSkmMU5fnb4gNO6F7jBzv4bkvdsuzM7acqaE9zu6rgSl3MSX+&#13;&#10;QUiYQGtJdi0VNoxUTTkUJoVpmDIR0gVttxRUr7+VvfqMJr9gtPo2GqupJY3TRgUa6b87PQwOj/gE&#13;&#10;0uF/n+qnU/h7+GkwDeIZVJ/OgEU3RS5nwSvZa4D5btm7Go73YBDiABe050x4vAr9RAbrbOS/XPuo&#13;&#10;0z9u9RcAAP//AwBQSwMECgAAAAAAAAAhAHtzPQw1AwAANQMAABQAAABkcnMvbWVkaWEvaW1hZ2Ux&#13;&#10;LnBuZ4lQTkcNChoKAAAADUlIRFIAAAAZAAAAIAgGAAAA55zTBgAAAAZiS0dEAP8A/wD/oL2nkwAA&#13;&#10;AAlwSFlzAAAOxAAADsQBlSsOGwAAAtVJREFUSIlj/P//PwMDAwPD47d3jHZdXlZ7+8VFJ0ZGpn96&#13;&#10;slbrXXTC20T5pO4wUAgY////z/Ds/X3diTuKj/38850HWZKNheNrpGVhkqGC3SpKLGFiYGBgWHNq&#13;&#10;2lR0CxgYGBh+/fnBvfBw+8qNZ2f3/P33l4VsS37++cH94PV1S3yK9l9bVzx9T9Xuz9/fi5Nlyadv&#13;&#10;b6X+/SfsyjsvLzn0bMs7++D1dQuSLfn99xcHsYo/fnsjPXlX2aGjt7Zm/P//n5EUSzhJcdXff39Y&#13;&#10;V5+cMn35sb75v/78JEov0++/xClEB6fu7YmfuKP42NsvLxQJW/KHNJ8gg6fv7xr0bs09e/3pGQ/8&#13;&#10;lpAYXOjg268vgrP21W3bdWl5zb///5hwWEJecCGD/wz/GbddXNQ890DThu+/vghgsYQynyCDq09O&#13;&#10;+vZuyzvz7P19XVRLiEwhxII3n58rT9heeOLs/QORCEv+/iY6nxALfv39ybX4SOeyXZeW1zAwMDCw&#13;&#10;UCNOcIFtFxc1SwkqXqJqnGADx25vS6dK6sIHnr6/r09RZiQGSPDLXaW5T4wVHZfRNE6ctEO7zJRd&#13;&#10;FrLQIrg42Xg+BJtm5hgrOi5jYKBBEtaUMtkRbpmfIsAl8hQmxkJKpYUPsLFwfA0wTiuyVPWYzcjI&#13;&#10;+B9ZjoUacaIspnso0qowUYRX8h42eYosYWFi/eltmFBlrxkwgYmR6R9OdeQWkHLCaqejrIvjJfjl&#13;&#10;rhN0DKk+YWJk/uOuF9XkohPezszE/IcYPSx/SIh4SQGFK9HWxXEyQirnSXEYCz+XyJPvH7/y41PE&#13;&#10;yMj0z1krpMtDP7qBhZntJykWMDAwMLAoimkdffHxoTYuBaK80rejrIvjFUU1j5NqONyRn79/EOne&#13;&#10;kn3x4/e3UuiStup+k32NEivYWDi+kWsBAwO0Vf/h62uZbRcXN197csr7558fPBpSRrscNIN6lcV1&#13;&#10;DlNiOAwAAF17QiTVRgJ/AAAAAElFTkSuQmCCUEsDBBQABgAIAAAAIQArDZuC4wAAAA4BAAAPAAAA&#13;&#10;ZHJzL2Rvd25yZXYueG1sTE9Nb8IwDL1P2n+IjLTbSAqsGqUpQuzjhCYNJk3cQmvaisapmtCWfz/v&#13;&#10;tF0s2+/5+b10PdpG9Nj52pGGaKpAIOWuqKnU8HV4e3wG4YOhwjSOUMMNPayz+7vUJIUb6BP7fSgF&#13;&#10;i5BPjIYqhDaR0ucVWuOnrkVi7Ow6awKPXSmLzgwsbhs5UyqW1tTEHyrT4rbC/LK/Wg3vgxk28+i1&#13;&#10;313O29vx8PTxvYtQ64fJ+LLislmBCDiGvwv4zcD+IWNjJ3elwotGw2KuZkxlIOYcTFgsY16cuFFL&#13;&#10;kFkq/8fIfg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B9YkeD&#13;&#10;/QIAACsHAAAOAAAAAAAAAAAAAAAAADoCAABkcnMvZTJvRG9jLnhtbFBLAQItAAoAAAAAAAAAIQB7&#13;&#10;cz0MNQMAADUDAAAUAAAAAAAAAAAAAAAAAGMFAABkcnMvbWVkaWEvaW1hZ2UxLnBuZ1BLAQItABQA&#13;&#10;BgAIAAAAIQArDZuC4wAAAA4BAAAPAAAAAAAAAAAAAAAAAMoIAABkcnMvZG93bnJldi54bWxQSwEC&#13;&#10;LQAUAAYACAAAACEAqiYOvrwAAAAhAQAAGQAAAAAAAAAAAAAAAADaCQAAZHJzL19yZWxzL2Uyb0Rv&#13;&#10;Yy54bWwucmVsc1BLBQYAAAAABgAGAHwBAADNCgAAAAA=&#13;&#10;">
                <v:line id="Line 416" o:spid="_x0000_s1027" style="position:absolute;visibility:visible;mso-wrap-style:square" from="4332,271" to="4797,2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2oA8ywAAAOcAAAAPAAAAZHJzL2Rvd25yZXYueG1sRI9Pi8Iw&#13;&#10;FMTvC36H8ARva6rgv2oUURa8iOgWz8/m2Rabl9JkbfXTG0HYy8AwzG+Yxao1pbhT7QrLCgb9CARx&#13;&#10;anXBmYLk9+d7CsJ5ZI2lZVLwIAerZedrgbG2DR/pfvKZCBB2MSrIva9iKV2ak0HXtxVxyK62NuiD&#13;&#10;rTOpa2wC3JRyGEVjabDgsJBjRZuc0tvpzyg4bLPzLW2aZL2fFCN3OZr9Mxkq1eu223mQ9RyEp9b/&#13;&#10;Nz6InQ4fBtFsNB3PJvD+FTzI5QsAAP//AwBQSwECLQAUAAYACAAAACEA2+H2y+4AAACFAQAAEwAA&#13;&#10;AAAAAAAAAAAAAAAAAAAAW0NvbnRlbnRfVHlwZXNdLnhtbFBLAQItABQABgAIAAAAIQBa9CxbvwAA&#13;&#10;ABUBAAALAAAAAAAAAAAAAAAAAB8BAABfcmVscy8ucmVsc1BLAQItABQABgAIAAAAIQAN2oA8ywAA&#13;&#10;AOcAAAAPAAAAAAAAAAAAAAAAAAcCAABkcnMvZG93bnJldi54bWxQSwUGAAAAAAMAAwC3AAAA/wIA&#13;&#10;AAAA&#13;&#10;" strokecolor="#6fa248" strokeweight="3pt">
                  <o:lock v:ext="edit" shapetype="f"/>
                </v:line>
                <v:shape id="docshape8" o:spid="_x0000_s1028" type="#_x0000_t75" style="position:absolute;left:4778;top:167;width:184;height:2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35Tu0AAAAOcAAAAPAAAAZHJzL2Rvd25yZXYueG1sRI9Ba8JA&#13;&#10;FITvhf6H5RW81Y0xDWl0FatUBJGittDeHtnXJDT7Ns1uNf77rlDoZWAY5htmOu9NI07UudqygtEw&#13;&#10;AkFcWF1zqeD1+HyfgXAeWWNjmRRcyMF8dnszxVzbM+/pdPClCBB2OSqovG9zKV1RkUE3tC1xyD5t&#13;&#10;Z9AH25VSd3gOcNPIOIpSabDmsFBhS8uKiq/Dj1HwtnbxexYvdNqnT98f45XGl+1OqcFdv5oEWUxA&#13;&#10;eOr9f+MPsdEK0sfkYRRnSQLXX+ETyNkvAAAA//8DAFBLAQItABQABgAIAAAAIQDb4fbL7gAAAIUB&#13;&#10;AAATAAAAAAAAAAAAAAAAAAAAAABbQ29udGVudF9UeXBlc10ueG1sUEsBAi0AFAAGAAgAAAAhAFr0&#13;&#10;LFu/AAAAFQEAAAsAAAAAAAAAAAAAAAAAHwEAAF9yZWxzLy5yZWxzUEsBAi0AFAAGAAgAAAAhALDf&#13;&#10;lO7QAAAA5wAAAA8AAAAAAAAAAAAAAAAABwIAAGRycy9kb3ducmV2LnhtbFBLBQYAAAAAAwADALcA&#13;&#10;AAAEAwAAAAA=&#13;&#10;">
                  <v:imagedata r:id="rId17" o:title=""/>
                  <v:path arrowok="t"/>
                  <o:lock v:ext="edit" aspectratio="f"/>
                </v:shape>
                <w10:wrap anchorx="page"/>
              </v:group>
            </w:pict>
          </mc:Fallback>
        </mc:AlternateContent>
      </w:r>
      <w:r w:rsidR="00000000">
        <w:rPr>
          <w:w w:val="110"/>
          <w:sz w:val="32"/>
        </w:rPr>
        <w:t>What</w:t>
      </w:r>
      <w:r w:rsidR="00000000">
        <w:rPr>
          <w:spacing w:val="-17"/>
          <w:w w:val="110"/>
          <w:sz w:val="32"/>
        </w:rPr>
        <w:t xml:space="preserve"> </w:t>
      </w:r>
      <w:r w:rsidR="00000000">
        <w:rPr>
          <w:w w:val="110"/>
          <w:sz w:val="32"/>
        </w:rPr>
        <w:t>businesses</w:t>
      </w:r>
      <w:r w:rsidR="00000000">
        <w:rPr>
          <w:spacing w:val="-16"/>
          <w:w w:val="110"/>
          <w:sz w:val="32"/>
        </w:rPr>
        <w:t xml:space="preserve"> </w:t>
      </w:r>
      <w:r w:rsidR="00000000">
        <w:rPr>
          <w:w w:val="110"/>
          <w:sz w:val="32"/>
        </w:rPr>
        <w:t>are</w:t>
      </w:r>
      <w:r w:rsidR="00000000">
        <w:rPr>
          <w:spacing w:val="-16"/>
          <w:w w:val="110"/>
          <w:sz w:val="32"/>
        </w:rPr>
        <w:t xml:space="preserve"> </w:t>
      </w:r>
      <w:r w:rsidR="00000000">
        <w:rPr>
          <w:w w:val="110"/>
          <w:sz w:val="32"/>
        </w:rPr>
        <w:t>doing</w:t>
      </w:r>
      <w:r w:rsidR="00000000">
        <w:rPr>
          <w:spacing w:val="-16"/>
          <w:w w:val="110"/>
          <w:sz w:val="32"/>
        </w:rPr>
        <w:t xml:space="preserve"> </w:t>
      </w:r>
      <w:proofErr w:type="gramStart"/>
      <w:r w:rsidR="00000000">
        <w:rPr>
          <w:spacing w:val="-2"/>
          <w:w w:val="110"/>
          <w:sz w:val="32"/>
        </w:rPr>
        <w:t>right</w:t>
      </w:r>
      <w:proofErr w:type="gramEnd"/>
    </w:p>
    <w:p w14:paraId="169D90FB" w14:textId="77777777" w:rsidR="001B0EC6" w:rsidRDefault="001B0EC6">
      <w:pPr>
        <w:pStyle w:val="BodyText"/>
        <w:spacing w:before="2"/>
        <w:rPr>
          <w:sz w:val="34"/>
        </w:rPr>
      </w:pPr>
    </w:p>
    <w:p w14:paraId="35CFAFA5" w14:textId="77777777" w:rsidR="001B0EC6" w:rsidRDefault="00D55156">
      <w:pPr>
        <w:ind w:left="4590"/>
        <w:rPr>
          <w:sz w:val="32"/>
        </w:rPr>
      </w:pPr>
      <w:r>
        <w:rPr>
          <w:noProof/>
        </w:rPr>
        <mc:AlternateContent>
          <mc:Choice Requires="wpg">
            <w:drawing>
              <wp:anchor distT="0" distB="0" distL="114300" distR="114300" simplePos="0" relativeHeight="15731200" behindDoc="0" locked="0" layoutInCell="1" allowOverlap="1" wp14:anchorId="697CD2A3" wp14:editId="4D770A3C">
                <wp:simplePos x="0" y="0"/>
                <wp:positionH relativeFrom="page">
                  <wp:posOffset>2731770</wp:posOffset>
                </wp:positionH>
                <wp:positionV relativeFrom="paragraph">
                  <wp:posOffset>55880</wp:posOffset>
                </wp:positionV>
                <wp:extent cx="419100" cy="153035"/>
                <wp:effectExtent l="0" t="0" r="0" b="0"/>
                <wp:wrapNone/>
                <wp:docPr id="1505551036"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153035"/>
                          <a:chOff x="4302" y="88"/>
                          <a:chExt cx="660" cy="241"/>
                        </a:xfrm>
                      </wpg:grpSpPr>
                      <wps:wsp>
                        <wps:cNvPr id="307554276" name="Line 413"/>
                        <wps:cNvCnPr>
                          <a:cxnSpLocks/>
                        </wps:cNvCnPr>
                        <wps:spPr bwMode="auto">
                          <a:xfrm>
                            <a:off x="4332" y="192"/>
                            <a:ext cx="465" cy="16"/>
                          </a:xfrm>
                          <a:prstGeom prst="line">
                            <a:avLst/>
                          </a:prstGeom>
                          <a:noFill/>
                          <a:ln w="38100">
                            <a:solidFill>
                              <a:srgbClr val="6FA24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56216907" name="docshape1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4778" y="88"/>
                            <a:ext cx="18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3D2293" id="docshapegroup9" o:spid="_x0000_s1026" style="position:absolute;margin-left:215.1pt;margin-top:4.4pt;width:33pt;height:12.05pt;z-index:15731200;mso-position-horizontal-relative:page" coordorigin="4302,88" coordsize="66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UZOCf+wIAACsHAAAOAAAAZHJzL2Uyb0RvYy54bWykVV1v2yAUfZ+0/4D8&#13;&#10;3vojiZNaSaqpWatJ3Rat2w8gGNuoGBCQOP33u4Cdr05q1T3YAl+4nHvO4Xp+u2852lFtmBSLKL1O&#13;&#10;IkQFkSUT9SL68/v+ahYhY7EoMZeCLqIXaqLb5edP804VNJON5CXVCJIIU3RqETXWqiKODWloi821&#13;&#10;VFRAsJK6xRamuo5LjTvI3vI4S5I87qQulZaEGgNfVyEYLX3+qqLE/qwqQy3iiwiwWf/W/r1x73g5&#13;&#10;x0WtsWoY6WHgD6BoMRNw6CHVCluMtpq9StUyoqWRlb0mso1lVTFCfQ1QTZpcVPOg5Vb5Wuqiq9WB&#13;&#10;JqD2gqcPpyU/dg9aPam1Duhh+CjJswFe4k7VxWnczeuwGG2677IEPfHWSl/4vtKtSwElob3n9+XA&#13;&#10;L91bRODjOL1JE1CBQCidjJLRJPBPGhDJ7RqPkixCEJ3NhsjXfm+e9xuzcepiMS7CkR5mD8vJDj4y&#13;&#10;R6rM/1H11GBFvQLGUbHWiJWLaJRMJ5NxNs0jJHALLDwyQdE4HTlgDgEsvROBUrIXZ5SeBN1KA8y/&#13;&#10;SeZ4NAq0pDdZ4OXAaD7p6czPSMGF0sY+UNkiN1hEHBB6nfDu0djA37DEySbkPeMcvuOCC9RBjTMn&#13;&#10;lZsbyVnpon6i680d12iH4ULl91+ysVcK1Dhb5lKvsGnCOh8KwMHRovTHNBSXX/uxxYyHMSTiwnsv&#13;&#10;cBP43MjyZa0d6l7f5VwxUsDT3wkYvRL67d4Bu+xW06hP0r4rR4v181ZdwfVV2LIN48y++FYEZDlQ&#13;&#10;YrdmxGnvJkfPpPkkz9L8JpkOpiklMc5eqe9Cw+qwF/Rj5HARz2Oxm56dsuFMDQK5cV8PtLmLNvEP&#13;&#10;SkILWkmybamwoadqyqE0KUzDlImQLmi7oeB7/a30dw/E1uQX9FYvpLGaWtI4d1Tgkv67c8QQ8IiP&#13;&#10;IB3+9/l+OoXfx0k7GGyfzsbB9pfN4JXvNaB8t+9dCYeLMDhxQAvmc0N4vA19R4bRWcs/nftVx3/c&#13;&#10;8i8AAAD//wMAUEsDBAoAAAAAAAAAIQB7cz0MNQMAADUDAAAUAAAAZHJzL21lZGlhL2ltYWdlMS5w&#13;&#10;bmeJUE5HDQoaCgAAAA1JSERSAAAAGQAAACAIBgAAAOec0wYAAAAGYktHRAD/AP8A/6C9p5MAAAAJ&#13;&#10;cEhZcwAADsQAAA7EAZUrDhsAAALVSURBVEiJY/z//z8DAwMDw+O3d4x2XV5We/vFRSdGRqZ/erJW&#13;&#10;6110wttE+aTuMFAIGP///8/w7P193Yk7io/9/POdB1mSjYXja6RlYZKhgt0qSixhYmBgYFhzatpU&#13;&#10;dAsYGBgYfv35wb3wcPvKjWdn9/z995eFbEt+/vnB/eD1dUt8ivZfW1c8fU/V7s/f34uTZcmnb2+l&#13;&#10;/v0n7Mo7Ly859GzLO/vg9XULki35/fcXB7GKP357Iz15V9mho7e2Zvz//5+RFEs4SXHV339/WFef&#13;&#10;nDJ9+bG++b/+/CRKL9Pvv8QpRAen7u2Jn7ij+NjbLy8UCVvyhzSfIIOn7+8a9G7NPXv96RkP/JaQ&#13;&#10;GFzo4NuvL4Kz9tVt23Vpec2///+YcFhCXnAhg/8M/xm3XVzUPPdA04bvv74IYLGEMp8gg6tPTvr2&#13;&#10;bss78+z9fV1US4hMIcSCN5+fK0/YXnji7P0DkQhL/v4mOp8QC379/cm1+Ejnsl2XltcwMDAwsFAj&#13;&#10;TnCBbRcXNUsJKl6iapxgA8dub0unSurCB56+v69PUWYkBkjwy12luU+MFR2X0TROnLRDu8yUXRay&#13;&#10;0CK4ONl4PgSbZuYYKzouY2CgQRLWlDLZEW6ZnyLAJfIUJsZCSqWFD7CxcHwNME4rslT1mM3IyPgf&#13;&#10;WY6FGnGiLKZ7KNKqMFGEV/IeNnmKLGFhYv3pbZhQZa8ZMIGJkekfTnXkFpBywmqno6yL4yX45a4T&#13;&#10;dAypPmFiZP7jrhfV5KIT3s7MxPyHGD0sf0iIeEkBhSvR1sVxMkIq50lxGAs/l8iT7x+/8uNTxMjI&#13;&#10;9M9ZK6TLQz+6gYWZ7ScpFjAwMDCwKIppHX3x8aE2LgWivNK3o6yL4xVFNY+TajjckZ+/fxDp3pJ9&#13;&#10;8eP3t1LokrbqfpN9jRIr2Fg4vpFrAQMDtFX/4etrmW0XFzdfe3LK++efHzwaUka7HDSDepXFdQ5T&#13;&#10;YjgMAABde0Ik1UYCfwAAAABJRU5ErkJgglBLAwQUAAYACAAAACEAc83ZU+QAAAANAQAADwAAAGRy&#13;&#10;cy9kb3ducmV2LnhtbEyPzWvCQBDF74X+D8sIvdXNhxWN2YjYj5MI1ULxtiZjEszOhuyaxP++01N7&#13;&#10;GXi8mTfvl65H04geO1dbUhBOAxBIuS1qKhV8Hd+fFyCc11ToxhIquKODdfb4kOqksAN9Yn/wpeAQ&#13;&#10;colWUHnfJlK6vEKj3dS2SOxdbGe0Z9mVsuj0wOGmkVEQzKXRNfGHSre4rTC/Hm5Gwcegh00cvvW7&#13;&#10;62V7Px1f9t+7EJV6moyvKx6bFQiPo/+7gF8G7g8ZFzvbGxVONApmcRDxqoIFY7A/W85ZnxXE0RJk&#13;&#10;lsr/FNkP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JRk4J/7&#13;&#10;AgAAKwcAAA4AAAAAAAAAAAAAAAAAOgIAAGRycy9lMm9Eb2MueG1sUEsBAi0ACgAAAAAAAAAhAHtz&#13;&#10;PQw1AwAANQMAABQAAAAAAAAAAAAAAAAAYQUAAGRycy9tZWRpYS9pbWFnZTEucG5nUEsBAi0AFAAG&#13;&#10;AAgAAAAhAHPN2VPkAAAADQEAAA8AAAAAAAAAAAAAAAAAyAgAAGRycy9kb3ducmV2LnhtbFBLAQIt&#13;&#10;ABQABgAIAAAAIQCqJg6+vAAAACEBAAAZAAAAAAAAAAAAAAAAANkJAABkcnMvX3JlbHMvZTJvRG9j&#13;&#10;LnhtbC5yZWxzUEsFBgAAAAAGAAYAfAEAAMwKAAAAAA==&#13;&#10;">
                <v:line id="Line 413" o:spid="_x0000_s1027" style="position:absolute;visibility:visible;mso-wrap-style:square" from="4332,192" to="4797,2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IBozgAAAOcAAAAPAAAAZHJzL2Rvd25yZXYueG1sRI9Ba8JA&#13;&#10;FITvQv/D8gq96aZpYyS6ilQKvYiowfMz+5oEs29DdmtSf70rFHoZGIb5hlmsBtOIK3WutqzgdRKB&#13;&#10;IC6srrlUkB8/xzMQziNrbCyTgl9ysFo+jRaYadvznq4HX4oAYZehgsr7NpPSFRUZdBPbEofs23YG&#13;&#10;fbBdKXWHfYCbRsZRNJUGaw4LFbb0UVFxOfwYBbtNeboUfZ+vt2mduPPebG95rNTL87CZB1nPQXga&#13;&#10;/H/jD/GlFbxFaZK8x+kUHr/CJ5DLOwAAAP//AwBQSwECLQAUAAYACAAAACEA2+H2y+4AAACFAQAA&#13;&#10;EwAAAAAAAAAAAAAAAAAAAAAAW0NvbnRlbnRfVHlwZXNdLnhtbFBLAQItABQABgAIAAAAIQBa9Cxb&#13;&#10;vwAAABUBAAALAAAAAAAAAAAAAAAAAB8BAABfcmVscy8ucmVsc1BLAQItABQABgAIAAAAIQDMKIBo&#13;&#10;zgAAAOcAAAAPAAAAAAAAAAAAAAAAAAcCAABkcnMvZG93bnJldi54bWxQSwUGAAAAAAMAAwC3AAAA&#13;&#10;AgMAAAAA&#13;&#10;" strokecolor="#6fa248" strokeweight="3pt">
                  <o:lock v:ext="edit" shapetype="f"/>
                </v:line>
                <v:shape id="docshape10" o:spid="_x0000_s1028" type="#_x0000_t75" style="position:absolute;left:4778;top:88;width:184;height:2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FL10AAAAOgAAAAPAAAAZHJzL2Rvd25yZXYueG1sRI/RasJA&#13;&#10;EEXfC/7DMgXf6sZIV42uYisthVJEbaF9G7LTJJidjdmtxr/vFgq+DMxc7hnOfNnZWpyo9ZVjDcNB&#13;&#10;AoI4d6biQsP7/uluAsIHZIO1Y9JwIQ/LRe9mjplxZ97SaRcKESHsM9RQhtBkUvq8JIt+4BrimH27&#13;&#10;1mKIa1tI0+I5wm0t0yRR0mLF8UOJDT2WlB92P1bDx7NPPyfpyqhOPRy/RmuDm9c3rfu33XoWx2oG&#13;&#10;IlAXro1/xIuJDupepUM1TcbwJxYPIBe/AAAA//8DAFBLAQItABQABgAIAAAAIQDb4fbL7gAAAIUB&#13;&#10;AAATAAAAAAAAAAAAAAAAAAAAAABbQ29udGVudF9UeXBlc10ueG1sUEsBAi0AFAAGAAgAAAAhAFr0&#13;&#10;LFu/AAAAFQEAAAsAAAAAAAAAAAAAAAAAHwEAAF9yZWxzLy5yZWxzUEsBAi0AFAAGAAgAAAAhAOIQ&#13;&#10;UvXQAAAA6AAAAA8AAAAAAAAAAAAAAAAABwIAAGRycy9kb3ducmV2LnhtbFBLBQYAAAAAAwADALcA&#13;&#10;AAAEAwAAAAA=&#13;&#10;">
                  <v:imagedata r:id="rId17" o:title=""/>
                  <v:path arrowok="t"/>
                  <o:lock v:ext="edit" aspectratio="f"/>
                </v:shape>
                <w10:wrap anchorx="page"/>
              </v:group>
            </w:pict>
          </mc:Fallback>
        </mc:AlternateContent>
      </w:r>
      <w:r w:rsidR="00000000">
        <w:rPr>
          <w:w w:val="110"/>
          <w:sz w:val="32"/>
        </w:rPr>
        <w:t>Why</w:t>
      </w:r>
      <w:r w:rsidR="00000000">
        <w:rPr>
          <w:spacing w:val="-5"/>
          <w:w w:val="110"/>
          <w:sz w:val="32"/>
        </w:rPr>
        <w:t xml:space="preserve"> </w:t>
      </w:r>
      <w:r w:rsidR="00000000">
        <w:rPr>
          <w:w w:val="110"/>
          <w:sz w:val="32"/>
        </w:rPr>
        <w:t>it's</w:t>
      </w:r>
      <w:r w:rsidR="00000000">
        <w:rPr>
          <w:spacing w:val="-5"/>
          <w:w w:val="110"/>
          <w:sz w:val="32"/>
        </w:rPr>
        <w:t xml:space="preserve"> </w:t>
      </w:r>
      <w:r w:rsidR="00000000">
        <w:rPr>
          <w:w w:val="110"/>
          <w:sz w:val="32"/>
        </w:rPr>
        <w:t>beneficial</w:t>
      </w:r>
      <w:r w:rsidR="00000000">
        <w:rPr>
          <w:spacing w:val="-5"/>
          <w:w w:val="110"/>
          <w:sz w:val="32"/>
        </w:rPr>
        <w:t xml:space="preserve"> </w:t>
      </w:r>
      <w:r w:rsidR="00000000">
        <w:rPr>
          <w:w w:val="110"/>
          <w:sz w:val="32"/>
        </w:rPr>
        <w:t>to</w:t>
      </w:r>
      <w:r w:rsidR="00000000">
        <w:rPr>
          <w:spacing w:val="-5"/>
          <w:w w:val="110"/>
          <w:sz w:val="32"/>
        </w:rPr>
        <w:t xml:space="preserve"> </w:t>
      </w:r>
      <w:r w:rsidR="00000000">
        <w:rPr>
          <w:w w:val="110"/>
          <w:sz w:val="32"/>
        </w:rPr>
        <w:t>use</w:t>
      </w:r>
      <w:r w:rsidR="00000000">
        <w:rPr>
          <w:spacing w:val="-4"/>
          <w:w w:val="110"/>
          <w:sz w:val="32"/>
        </w:rPr>
        <w:t xml:space="preserve"> </w:t>
      </w:r>
      <w:r w:rsidR="00000000">
        <w:rPr>
          <w:w w:val="110"/>
          <w:sz w:val="32"/>
        </w:rPr>
        <w:t>carbon</w:t>
      </w:r>
      <w:r w:rsidR="00000000">
        <w:rPr>
          <w:spacing w:val="-5"/>
          <w:w w:val="110"/>
          <w:sz w:val="32"/>
        </w:rPr>
        <w:t xml:space="preserve"> </w:t>
      </w:r>
      <w:proofErr w:type="gramStart"/>
      <w:r w:rsidR="00000000">
        <w:rPr>
          <w:spacing w:val="-2"/>
          <w:w w:val="110"/>
          <w:sz w:val="32"/>
        </w:rPr>
        <w:t>labels</w:t>
      </w:r>
      <w:proofErr w:type="gramEnd"/>
    </w:p>
    <w:p w14:paraId="7B922B33" w14:textId="77777777" w:rsidR="001B0EC6" w:rsidRDefault="001B0EC6">
      <w:pPr>
        <w:pStyle w:val="BodyText"/>
        <w:rPr>
          <w:sz w:val="20"/>
        </w:rPr>
      </w:pPr>
    </w:p>
    <w:p w14:paraId="319030B3" w14:textId="77777777" w:rsidR="001B0EC6" w:rsidRDefault="001B0EC6">
      <w:pPr>
        <w:pStyle w:val="BodyText"/>
        <w:spacing w:before="10"/>
        <w:rPr>
          <w:sz w:val="26"/>
        </w:rPr>
      </w:pPr>
    </w:p>
    <w:p w14:paraId="03A90F88" w14:textId="77777777" w:rsidR="001B0EC6" w:rsidRDefault="00000000">
      <w:pPr>
        <w:tabs>
          <w:tab w:val="left" w:pos="2651"/>
        </w:tabs>
        <w:spacing w:before="129"/>
        <w:ind w:left="1628"/>
        <w:rPr>
          <w:sz w:val="39"/>
        </w:rPr>
      </w:pPr>
      <w:r>
        <w:rPr>
          <w:b/>
          <w:color w:val="008037"/>
          <w:spacing w:val="-10"/>
          <w:w w:val="110"/>
          <w:position w:val="-2"/>
          <w:sz w:val="47"/>
        </w:rPr>
        <w:t>9</w:t>
      </w:r>
      <w:r>
        <w:rPr>
          <w:b/>
          <w:color w:val="008037"/>
          <w:position w:val="-2"/>
          <w:sz w:val="47"/>
        </w:rPr>
        <w:tab/>
      </w:r>
      <w:r>
        <w:rPr>
          <w:color w:val="161512"/>
          <w:w w:val="110"/>
          <w:sz w:val="39"/>
        </w:rPr>
        <w:t>Dangers</w:t>
      </w:r>
      <w:r>
        <w:rPr>
          <w:color w:val="161512"/>
          <w:spacing w:val="-24"/>
          <w:w w:val="110"/>
          <w:sz w:val="39"/>
        </w:rPr>
        <w:t xml:space="preserve"> </w:t>
      </w:r>
      <w:r>
        <w:rPr>
          <w:color w:val="161512"/>
          <w:w w:val="110"/>
          <w:sz w:val="39"/>
        </w:rPr>
        <w:t>to</w:t>
      </w:r>
      <w:r>
        <w:rPr>
          <w:color w:val="161512"/>
          <w:spacing w:val="-24"/>
          <w:w w:val="110"/>
          <w:sz w:val="39"/>
        </w:rPr>
        <w:t xml:space="preserve"> </w:t>
      </w:r>
      <w:r>
        <w:rPr>
          <w:color w:val="161512"/>
          <w:w w:val="110"/>
          <w:sz w:val="39"/>
        </w:rPr>
        <w:t>Human</w:t>
      </w:r>
      <w:r>
        <w:rPr>
          <w:color w:val="161512"/>
          <w:spacing w:val="-24"/>
          <w:w w:val="110"/>
          <w:sz w:val="39"/>
        </w:rPr>
        <w:t xml:space="preserve"> </w:t>
      </w:r>
      <w:r>
        <w:rPr>
          <w:color w:val="161512"/>
          <w:w w:val="110"/>
          <w:sz w:val="39"/>
        </w:rPr>
        <w:t>Health</w:t>
      </w:r>
      <w:r>
        <w:rPr>
          <w:color w:val="161512"/>
          <w:spacing w:val="-24"/>
          <w:w w:val="110"/>
          <w:sz w:val="39"/>
        </w:rPr>
        <w:t xml:space="preserve"> </w:t>
      </w:r>
      <w:r>
        <w:rPr>
          <w:color w:val="161512"/>
          <w:w w:val="110"/>
          <w:sz w:val="39"/>
        </w:rPr>
        <w:t>and</w:t>
      </w:r>
      <w:r>
        <w:rPr>
          <w:color w:val="161512"/>
          <w:spacing w:val="-23"/>
          <w:w w:val="110"/>
          <w:sz w:val="39"/>
        </w:rPr>
        <w:t xml:space="preserve"> </w:t>
      </w:r>
      <w:proofErr w:type="spellStart"/>
      <w:r>
        <w:rPr>
          <w:color w:val="161512"/>
          <w:spacing w:val="-2"/>
          <w:w w:val="110"/>
          <w:sz w:val="39"/>
        </w:rPr>
        <w:t>Enviornment</w:t>
      </w:r>
      <w:proofErr w:type="spellEnd"/>
    </w:p>
    <w:p w14:paraId="07C59958" w14:textId="77777777" w:rsidR="001B0EC6" w:rsidRDefault="00000000">
      <w:pPr>
        <w:tabs>
          <w:tab w:val="left" w:pos="2651"/>
        </w:tabs>
        <w:spacing w:before="273"/>
        <w:ind w:left="1415"/>
        <w:rPr>
          <w:sz w:val="39"/>
        </w:rPr>
      </w:pPr>
      <w:r>
        <w:rPr>
          <w:b/>
          <w:color w:val="008037"/>
          <w:spacing w:val="-5"/>
          <w:w w:val="110"/>
          <w:position w:val="-2"/>
          <w:sz w:val="47"/>
        </w:rPr>
        <w:t>10</w:t>
      </w:r>
      <w:r>
        <w:rPr>
          <w:b/>
          <w:color w:val="008037"/>
          <w:position w:val="-2"/>
          <w:sz w:val="47"/>
        </w:rPr>
        <w:tab/>
      </w:r>
      <w:r>
        <w:rPr>
          <w:color w:val="161512"/>
          <w:w w:val="110"/>
          <w:sz w:val="39"/>
        </w:rPr>
        <w:t>Current</w:t>
      </w:r>
      <w:r>
        <w:rPr>
          <w:color w:val="161512"/>
          <w:spacing w:val="-19"/>
          <w:w w:val="110"/>
          <w:sz w:val="39"/>
        </w:rPr>
        <w:t xml:space="preserve"> </w:t>
      </w:r>
      <w:r>
        <w:rPr>
          <w:color w:val="161512"/>
          <w:w w:val="110"/>
          <w:sz w:val="39"/>
        </w:rPr>
        <w:t>Carbon</w:t>
      </w:r>
      <w:r>
        <w:rPr>
          <w:color w:val="161512"/>
          <w:spacing w:val="-19"/>
          <w:w w:val="110"/>
          <w:sz w:val="39"/>
        </w:rPr>
        <w:t xml:space="preserve"> </w:t>
      </w:r>
      <w:r>
        <w:rPr>
          <w:color w:val="161512"/>
          <w:w w:val="110"/>
          <w:sz w:val="39"/>
        </w:rPr>
        <w:t>Service</w:t>
      </w:r>
      <w:r>
        <w:rPr>
          <w:color w:val="161512"/>
          <w:spacing w:val="-18"/>
          <w:w w:val="110"/>
          <w:sz w:val="39"/>
        </w:rPr>
        <w:t xml:space="preserve"> </w:t>
      </w:r>
      <w:r>
        <w:rPr>
          <w:color w:val="161512"/>
          <w:spacing w:val="-2"/>
          <w:w w:val="110"/>
          <w:sz w:val="39"/>
        </w:rPr>
        <w:t>Providers</w:t>
      </w:r>
    </w:p>
    <w:p w14:paraId="42987CA4" w14:textId="77777777" w:rsidR="001B0EC6" w:rsidRDefault="00000000">
      <w:pPr>
        <w:tabs>
          <w:tab w:val="left" w:pos="2651"/>
        </w:tabs>
        <w:spacing w:before="273"/>
        <w:ind w:left="1418"/>
        <w:rPr>
          <w:sz w:val="39"/>
        </w:rPr>
      </w:pPr>
      <w:r>
        <w:rPr>
          <w:b/>
          <w:color w:val="008037"/>
          <w:spacing w:val="-5"/>
          <w:w w:val="110"/>
          <w:position w:val="-2"/>
          <w:sz w:val="47"/>
        </w:rPr>
        <w:t>13</w:t>
      </w:r>
      <w:r>
        <w:rPr>
          <w:b/>
          <w:color w:val="008037"/>
          <w:position w:val="-2"/>
          <w:sz w:val="47"/>
        </w:rPr>
        <w:tab/>
      </w:r>
      <w:r>
        <w:rPr>
          <w:color w:val="161512"/>
          <w:w w:val="110"/>
          <w:sz w:val="39"/>
        </w:rPr>
        <w:t>Carbon</w:t>
      </w:r>
      <w:r>
        <w:rPr>
          <w:color w:val="161512"/>
          <w:spacing w:val="-19"/>
          <w:w w:val="110"/>
          <w:sz w:val="39"/>
        </w:rPr>
        <w:t xml:space="preserve"> </w:t>
      </w:r>
      <w:r>
        <w:rPr>
          <w:color w:val="161512"/>
          <w:w w:val="110"/>
          <w:sz w:val="39"/>
        </w:rPr>
        <w:t>Labeling</w:t>
      </w:r>
      <w:r>
        <w:rPr>
          <w:color w:val="161512"/>
          <w:spacing w:val="-19"/>
          <w:w w:val="110"/>
          <w:sz w:val="39"/>
        </w:rPr>
        <w:t xml:space="preserve"> </w:t>
      </w:r>
      <w:r>
        <w:rPr>
          <w:color w:val="161512"/>
          <w:w w:val="110"/>
          <w:sz w:val="39"/>
        </w:rPr>
        <w:t>Policy</w:t>
      </w:r>
      <w:r>
        <w:rPr>
          <w:color w:val="161512"/>
          <w:spacing w:val="-19"/>
          <w:w w:val="110"/>
          <w:sz w:val="39"/>
        </w:rPr>
        <w:t xml:space="preserve"> </w:t>
      </w:r>
      <w:r>
        <w:rPr>
          <w:color w:val="161512"/>
          <w:spacing w:val="-2"/>
          <w:w w:val="110"/>
          <w:sz w:val="39"/>
        </w:rPr>
        <w:t>Background</w:t>
      </w:r>
    </w:p>
    <w:p w14:paraId="6EF277D7" w14:textId="77777777" w:rsidR="001B0EC6" w:rsidRDefault="00000000">
      <w:pPr>
        <w:tabs>
          <w:tab w:val="left" w:pos="2651"/>
        </w:tabs>
        <w:spacing w:before="273"/>
        <w:ind w:left="1419"/>
        <w:rPr>
          <w:sz w:val="39"/>
        </w:rPr>
      </w:pPr>
      <w:r>
        <w:rPr>
          <w:b/>
          <w:color w:val="008037"/>
          <w:spacing w:val="-5"/>
          <w:w w:val="110"/>
          <w:position w:val="-2"/>
          <w:sz w:val="47"/>
        </w:rPr>
        <w:t>16</w:t>
      </w:r>
      <w:r>
        <w:rPr>
          <w:b/>
          <w:color w:val="008037"/>
          <w:position w:val="-2"/>
          <w:sz w:val="47"/>
        </w:rPr>
        <w:tab/>
      </w:r>
      <w:r>
        <w:rPr>
          <w:color w:val="161512"/>
          <w:spacing w:val="-2"/>
          <w:w w:val="110"/>
          <w:sz w:val="39"/>
        </w:rPr>
        <w:t>Glossary</w:t>
      </w:r>
    </w:p>
    <w:p w14:paraId="66EC7242" w14:textId="77777777" w:rsidR="001B0EC6" w:rsidRDefault="00000000">
      <w:pPr>
        <w:tabs>
          <w:tab w:val="left" w:pos="2651"/>
        </w:tabs>
        <w:spacing w:before="273"/>
        <w:ind w:left="1418"/>
        <w:rPr>
          <w:sz w:val="39"/>
        </w:rPr>
      </w:pPr>
      <w:r>
        <w:rPr>
          <w:b/>
          <w:color w:val="008037"/>
          <w:spacing w:val="-5"/>
          <w:w w:val="105"/>
          <w:position w:val="-2"/>
          <w:sz w:val="47"/>
        </w:rPr>
        <w:t>18</w:t>
      </w:r>
      <w:r>
        <w:rPr>
          <w:b/>
          <w:color w:val="008037"/>
          <w:position w:val="-2"/>
          <w:sz w:val="47"/>
        </w:rPr>
        <w:tab/>
      </w:r>
      <w:r>
        <w:rPr>
          <w:color w:val="161512"/>
          <w:w w:val="105"/>
          <w:sz w:val="39"/>
        </w:rPr>
        <w:t>About</w:t>
      </w:r>
      <w:r>
        <w:rPr>
          <w:color w:val="161512"/>
          <w:spacing w:val="66"/>
          <w:w w:val="105"/>
          <w:sz w:val="39"/>
        </w:rPr>
        <w:t xml:space="preserve"> </w:t>
      </w:r>
      <w:r>
        <w:rPr>
          <w:color w:val="161512"/>
          <w:spacing w:val="-4"/>
          <w:w w:val="105"/>
          <w:sz w:val="39"/>
        </w:rPr>
        <w:t>ASBN</w:t>
      </w:r>
    </w:p>
    <w:p w14:paraId="17E83142" w14:textId="77777777" w:rsidR="001B0EC6" w:rsidRDefault="001B0EC6">
      <w:pPr>
        <w:pStyle w:val="BodyText"/>
        <w:rPr>
          <w:sz w:val="20"/>
        </w:rPr>
      </w:pPr>
    </w:p>
    <w:p w14:paraId="41B67E4E" w14:textId="77777777" w:rsidR="001B0EC6" w:rsidRDefault="001B0EC6">
      <w:pPr>
        <w:pStyle w:val="BodyText"/>
        <w:rPr>
          <w:sz w:val="20"/>
        </w:rPr>
      </w:pPr>
    </w:p>
    <w:p w14:paraId="11183B33" w14:textId="77777777" w:rsidR="001B0EC6" w:rsidRDefault="001B0EC6">
      <w:pPr>
        <w:pStyle w:val="BodyText"/>
        <w:rPr>
          <w:sz w:val="20"/>
        </w:rPr>
      </w:pPr>
    </w:p>
    <w:p w14:paraId="69A3C43B" w14:textId="77777777" w:rsidR="001B0EC6" w:rsidRDefault="001B0EC6">
      <w:pPr>
        <w:pStyle w:val="BodyText"/>
        <w:rPr>
          <w:sz w:val="20"/>
        </w:rPr>
      </w:pPr>
    </w:p>
    <w:p w14:paraId="4AABE7D2" w14:textId="77777777" w:rsidR="001B0EC6" w:rsidRDefault="001B0EC6">
      <w:pPr>
        <w:pStyle w:val="BodyText"/>
        <w:rPr>
          <w:sz w:val="20"/>
        </w:rPr>
      </w:pPr>
    </w:p>
    <w:p w14:paraId="3FE93BB4" w14:textId="77777777" w:rsidR="001B0EC6" w:rsidRDefault="00D55156">
      <w:pPr>
        <w:pStyle w:val="BodyText"/>
        <w:rPr>
          <w:sz w:val="20"/>
        </w:rPr>
      </w:pPr>
      <w:r>
        <w:rPr>
          <w:noProof/>
        </w:rPr>
        <mc:AlternateContent>
          <mc:Choice Requires="wpg">
            <w:drawing>
              <wp:anchor distT="0" distB="0" distL="0" distR="0" simplePos="0" relativeHeight="487588864" behindDoc="1" locked="0" layoutInCell="1" allowOverlap="1" wp14:anchorId="65DD813C" wp14:editId="7020825A">
                <wp:simplePos x="0" y="0"/>
                <wp:positionH relativeFrom="page">
                  <wp:posOffset>2097405</wp:posOffset>
                </wp:positionH>
                <wp:positionV relativeFrom="paragraph">
                  <wp:posOffset>161290</wp:posOffset>
                </wp:positionV>
                <wp:extent cx="4203700" cy="425450"/>
                <wp:effectExtent l="12700" t="0" r="0" b="6350"/>
                <wp:wrapTopAndBottom/>
                <wp:docPr id="308317911"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3700" cy="425450"/>
                          <a:chOff x="3303" y="254"/>
                          <a:chExt cx="6620" cy="670"/>
                        </a:xfrm>
                      </wpg:grpSpPr>
                      <wps:wsp>
                        <wps:cNvPr id="1864498288" name="docshape12"/>
                        <wps:cNvSpPr>
                          <a:spLocks/>
                        </wps:cNvSpPr>
                        <wps:spPr bwMode="auto">
                          <a:xfrm>
                            <a:off x="3302" y="254"/>
                            <a:ext cx="6620" cy="670"/>
                          </a:xfrm>
                          <a:custGeom>
                            <a:avLst/>
                            <a:gdLst>
                              <a:gd name="T0" fmla="+- 0 8296 3303"/>
                              <a:gd name="T1" fmla="*/ T0 w 6620"/>
                              <a:gd name="T2" fmla="+- 0 924 254"/>
                              <a:gd name="T3" fmla="*/ 924 h 670"/>
                              <a:gd name="T4" fmla="+- 0 4930 3303"/>
                              <a:gd name="T5" fmla="*/ T4 w 6620"/>
                              <a:gd name="T6" fmla="+- 0 924 254"/>
                              <a:gd name="T7" fmla="*/ 924 h 670"/>
                              <a:gd name="T8" fmla="+- 0 4910 3303"/>
                              <a:gd name="T9" fmla="*/ T8 w 6620"/>
                              <a:gd name="T10" fmla="+- 0 922 254"/>
                              <a:gd name="T11" fmla="*/ 922 h 670"/>
                              <a:gd name="T12" fmla="+- 0 4847 3303"/>
                              <a:gd name="T13" fmla="*/ T12 w 6620"/>
                              <a:gd name="T14" fmla="+- 0 879 254"/>
                              <a:gd name="T15" fmla="*/ 879 h 670"/>
                              <a:gd name="T16" fmla="+- 0 4830 3303"/>
                              <a:gd name="T17" fmla="*/ T16 w 6620"/>
                              <a:gd name="T18" fmla="+- 0 824 254"/>
                              <a:gd name="T19" fmla="*/ 824 h 670"/>
                              <a:gd name="T20" fmla="+- 0 4830 3303"/>
                              <a:gd name="T21" fmla="*/ T20 w 6620"/>
                              <a:gd name="T22" fmla="+- 0 754 254"/>
                              <a:gd name="T23" fmla="*/ 754 h 670"/>
                              <a:gd name="T24" fmla="+- 0 4828 3303"/>
                              <a:gd name="T25" fmla="*/ T24 w 6620"/>
                              <a:gd name="T26" fmla="+- 0 734 254"/>
                              <a:gd name="T27" fmla="*/ 734 h 670"/>
                              <a:gd name="T28" fmla="+- 0 4786 3303"/>
                              <a:gd name="T29" fmla="*/ T28 w 6620"/>
                              <a:gd name="T30" fmla="+- 0 671 254"/>
                              <a:gd name="T31" fmla="*/ 671 h 670"/>
                              <a:gd name="T32" fmla="+- 0 4730 3303"/>
                              <a:gd name="T33" fmla="*/ T32 w 6620"/>
                              <a:gd name="T34" fmla="+- 0 654 254"/>
                              <a:gd name="T35" fmla="*/ 654 h 670"/>
                              <a:gd name="T36" fmla="+- 0 3403 3303"/>
                              <a:gd name="T37" fmla="*/ T36 w 6620"/>
                              <a:gd name="T38" fmla="+- 0 654 254"/>
                              <a:gd name="T39" fmla="*/ 654 h 670"/>
                              <a:gd name="T40" fmla="+- 0 3383 3303"/>
                              <a:gd name="T41" fmla="*/ T40 w 6620"/>
                              <a:gd name="T42" fmla="+- 0 652 254"/>
                              <a:gd name="T43" fmla="*/ 652 h 670"/>
                              <a:gd name="T44" fmla="+- 0 3319 3303"/>
                              <a:gd name="T45" fmla="*/ T44 w 6620"/>
                              <a:gd name="T46" fmla="+- 0 609 254"/>
                              <a:gd name="T47" fmla="*/ 609 h 670"/>
                              <a:gd name="T48" fmla="+- 0 3303 3303"/>
                              <a:gd name="T49" fmla="*/ T48 w 6620"/>
                              <a:gd name="T50" fmla="+- 0 554 254"/>
                              <a:gd name="T51" fmla="*/ 554 h 670"/>
                              <a:gd name="T52" fmla="+- 0 3303 3303"/>
                              <a:gd name="T53" fmla="*/ T52 w 6620"/>
                              <a:gd name="T54" fmla="+- 0 354 254"/>
                              <a:gd name="T55" fmla="*/ 354 h 670"/>
                              <a:gd name="T56" fmla="+- 0 3332 3303"/>
                              <a:gd name="T57" fmla="*/ T56 w 6620"/>
                              <a:gd name="T58" fmla="+- 0 284 254"/>
                              <a:gd name="T59" fmla="*/ 284 h 670"/>
                              <a:gd name="T60" fmla="+- 0 3403 3303"/>
                              <a:gd name="T61" fmla="*/ T60 w 6620"/>
                              <a:gd name="T62" fmla="+- 0 254 254"/>
                              <a:gd name="T63" fmla="*/ 254 h 670"/>
                              <a:gd name="T64" fmla="+- 0 9823 3303"/>
                              <a:gd name="T65" fmla="*/ T64 w 6620"/>
                              <a:gd name="T66" fmla="+- 0 254 254"/>
                              <a:gd name="T67" fmla="*/ 254 h 670"/>
                              <a:gd name="T68" fmla="+- 0 9893 3303"/>
                              <a:gd name="T69" fmla="*/ T68 w 6620"/>
                              <a:gd name="T70" fmla="+- 0 284 254"/>
                              <a:gd name="T71" fmla="*/ 284 h 670"/>
                              <a:gd name="T72" fmla="+- 0 9923 3303"/>
                              <a:gd name="T73" fmla="*/ T72 w 6620"/>
                              <a:gd name="T74" fmla="+- 0 354 254"/>
                              <a:gd name="T75" fmla="*/ 354 h 670"/>
                              <a:gd name="T76" fmla="+- 0 9923 3303"/>
                              <a:gd name="T77" fmla="*/ T76 w 6620"/>
                              <a:gd name="T78" fmla="+- 0 554 254"/>
                              <a:gd name="T79" fmla="*/ 554 h 670"/>
                              <a:gd name="T80" fmla="+- 0 9893 3303"/>
                              <a:gd name="T81" fmla="*/ T80 w 6620"/>
                              <a:gd name="T82" fmla="+- 0 625 254"/>
                              <a:gd name="T83" fmla="*/ 625 h 670"/>
                              <a:gd name="T84" fmla="+- 0 9823 3303"/>
                              <a:gd name="T85" fmla="*/ T84 w 6620"/>
                              <a:gd name="T86" fmla="+- 0 654 254"/>
                              <a:gd name="T87" fmla="*/ 654 h 670"/>
                              <a:gd name="T88" fmla="+- 0 8495 3303"/>
                              <a:gd name="T89" fmla="*/ T88 w 6620"/>
                              <a:gd name="T90" fmla="+- 0 654 254"/>
                              <a:gd name="T91" fmla="*/ 654 h 670"/>
                              <a:gd name="T92" fmla="+- 0 8476 3303"/>
                              <a:gd name="T93" fmla="*/ T92 w 6620"/>
                              <a:gd name="T94" fmla="+- 0 656 254"/>
                              <a:gd name="T95" fmla="*/ 656 h 670"/>
                              <a:gd name="T96" fmla="+- 0 8412 3303"/>
                              <a:gd name="T97" fmla="*/ T96 w 6620"/>
                              <a:gd name="T98" fmla="+- 0 698 254"/>
                              <a:gd name="T99" fmla="*/ 698 h 670"/>
                              <a:gd name="T100" fmla="+- 0 8395 3303"/>
                              <a:gd name="T101" fmla="*/ T100 w 6620"/>
                              <a:gd name="T102" fmla="+- 0 754 254"/>
                              <a:gd name="T103" fmla="*/ 754 h 670"/>
                              <a:gd name="T104" fmla="+- 0 8395 3303"/>
                              <a:gd name="T105" fmla="*/ T104 w 6620"/>
                              <a:gd name="T106" fmla="+- 0 824 254"/>
                              <a:gd name="T107" fmla="*/ 824 h 670"/>
                              <a:gd name="T108" fmla="+- 0 8393 3303"/>
                              <a:gd name="T109" fmla="*/ T108 w 6620"/>
                              <a:gd name="T110" fmla="+- 0 844 254"/>
                              <a:gd name="T111" fmla="*/ 844 h 670"/>
                              <a:gd name="T112" fmla="+- 0 8351 3303"/>
                              <a:gd name="T113" fmla="*/ T112 w 6620"/>
                              <a:gd name="T114" fmla="+- 0 907 254"/>
                              <a:gd name="T115" fmla="*/ 907 h 670"/>
                              <a:gd name="T116" fmla="+- 0 8315 3303"/>
                              <a:gd name="T117" fmla="*/ T116 w 6620"/>
                              <a:gd name="T118" fmla="+- 0 922 254"/>
                              <a:gd name="T119" fmla="*/ 922 h 670"/>
                              <a:gd name="T120" fmla="+- 0 8296 3303"/>
                              <a:gd name="T121" fmla="*/ T120 w 6620"/>
                              <a:gd name="T122" fmla="+- 0 924 254"/>
                              <a:gd name="T123" fmla="*/ 924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620" h="670">
                                <a:moveTo>
                                  <a:pt x="4993" y="670"/>
                                </a:moveTo>
                                <a:lnTo>
                                  <a:pt x="1627" y="670"/>
                                </a:lnTo>
                                <a:lnTo>
                                  <a:pt x="1607" y="668"/>
                                </a:lnTo>
                                <a:lnTo>
                                  <a:pt x="1544" y="625"/>
                                </a:lnTo>
                                <a:lnTo>
                                  <a:pt x="1527" y="570"/>
                                </a:lnTo>
                                <a:lnTo>
                                  <a:pt x="1527" y="500"/>
                                </a:lnTo>
                                <a:lnTo>
                                  <a:pt x="1525" y="480"/>
                                </a:lnTo>
                                <a:lnTo>
                                  <a:pt x="1483" y="417"/>
                                </a:lnTo>
                                <a:lnTo>
                                  <a:pt x="1427" y="400"/>
                                </a:lnTo>
                                <a:lnTo>
                                  <a:pt x="100" y="400"/>
                                </a:lnTo>
                                <a:lnTo>
                                  <a:pt x="80" y="398"/>
                                </a:lnTo>
                                <a:lnTo>
                                  <a:pt x="16" y="355"/>
                                </a:lnTo>
                                <a:lnTo>
                                  <a:pt x="0" y="300"/>
                                </a:lnTo>
                                <a:lnTo>
                                  <a:pt x="0" y="100"/>
                                </a:lnTo>
                                <a:lnTo>
                                  <a:pt x="29" y="30"/>
                                </a:lnTo>
                                <a:lnTo>
                                  <a:pt x="100" y="0"/>
                                </a:lnTo>
                                <a:lnTo>
                                  <a:pt x="6520" y="0"/>
                                </a:lnTo>
                                <a:lnTo>
                                  <a:pt x="6590" y="30"/>
                                </a:lnTo>
                                <a:lnTo>
                                  <a:pt x="6620" y="100"/>
                                </a:lnTo>
                                <a:lnTo>
                                  <a:pt x="6620" y="300"/>
                                </a:lnTo>
                                <a:lnTo>
                                  <a:pt x="6590" y="371"/>
                                </a:lnTo>
                                <a:lnTo>
                                  <a:pt x="6520" y="400"/>
                                </a:lnTo>
                                <a:lnTo>
                                  <a:pt x="5192" y="400"/>
                                </a:lnTo>
                                <a:lnTo>
                                  <a:pt x="5173" y="402"/>
                                </a:lnTo>
                                <a:lnTo>
                                  <a:pt x="5109" y="444"/>
                                </a:lnTo>
                                <a:lnTo>
                                  <a:pt x="5092" y="500"/>
                                </a:lnTo>
                                <a:lnTo>
                                  <a:pt x="5092" y="570"/>
                                </a:lnTo>
                                <a:lnTo>
                                  <a:pt x="5090" y="590"/>
                                </a:lnTo>
                                <a:lnTo>
                                  <a:pt x="5048" y="653"/>
                                </a:lnTo>
                                <a:lnTo>
                                  <a:pt x="5012" y="668"/>
                                </a:lnTo>
                                <a:lnTo>
                                  <a:pt x="4993" y="670"/>
                                </a:lnTo>
                                <a:close/>
                              </a:path>
                            </a:pathLst>
                          </a:custGeom>
                          <a:solidFill>
                            <a:srgbClr val="C8E2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773063" name="docshape13"/>
                        <wps:cNvSpPr txBox="1">
                          <a:spLocks/>
                        </wps:cNvSpPr>
                        <wps:spPr bwMode="auto">
                          <a:xfrm>
                            <a:off x="3302" y="254"/>
                            <a:ext cx="6620"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874C0" w14:textId="77777777" w:rsidR="001B0EC6" w:rsidRDefault="00000000">
                              <w:pPr>
                                <w:spacing w:before="72" w:line="280" w:lineRule="auto"/>
                                <w:ind w:left="1688" w:hanging="1528"/>
                                <w:rPr>
                                  <w:sz w:val="20"/>
                                </w:rPr>
                              </w:pPr>
                              <w:r>
                                <w:rPr>
                                  <w:sz w:val="20"/>
                                </w:rPr>
                                <w:t>Report Authors: Jessica Chen,</w:t>
                              </w:r>
                              <w:r>
                                <w:rPr>
                                  <w:spacing w:val="80"/>
                                  <w:sz w:val="20"/>
                                </w:rPr>
                                <w:t xml:space="preserve"> </w:t>
                              </w:r>
                              <w:r>
                                <w:rPr>
                                  <w:sz w:val="20"/>
                                </w:rPr>
                                <w:t xml:space="preserve">Liza </w:t>
                              </w:r>
                              <w:proofErr w:type="spellStart"/>
                              <w:r>
                                <w:rPr>
                                  <w:sz w:val="20"/>
                                </w:rPr>
                                <w:t>Lamanna</w:t>
                              </w:r>
                              <w:proofErr w:type="spellEnd"/>
                              <w:r>
                                <w:rPr>
                                  <w:sz w:val="20"/>
                                </w:rPr>
                                <w:t>, and Michael Green,</w:t>
                              </w:r>
                              <w:r>
                                <w:rPr>
                                  <w:spacing w:val="40"/>
                                  <w:w w:val="110"/>
                                  <w:sz w:val="20"/>
                                </w:rPr>
                                <w:t xml:space="preserve"> </w:t>
                              </w:r>
                              <w:r>
                                <w:rPr>
                                  <w:w w:val="110"/>
                                  <w:sz w:val="20"/>
                                </w:rPr>
                                <w:t>Contributions from: Abby Maxwell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DD813C" id="docshapegroup11" o:spid="_x0000_s1026" style="position:absolute;margin-left:165.15pt;margin-top:12.7pt;width:331pt;height:33.5pt;z-index:-15727616;mso-wrap-distance-left:0;mso-wrap-distance-right:0;mso-position-horizontal-relative:page" coordorigin="3303,254" coordsize="6620,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p+LUAgAABglAAAOAAAAZHJzL2Uyb0RvYy54bWzEWm2PozYQ/l6p/wHxsdVdMBhjosue2ntT&#13;&#10;pWt70tEfwBLyoiaBArvZ66/vjHnZcepJ0LVqvyxkebCfmcdjZmy/ev10PHiPZdPuq9PKFy8D3ytP&#13;&#10;RbXen7Yr/7fs/Qvte22Xn9b5oTqVK/9L2fqv77795tW5XpZhtasO67LxoJFTuzzXK3/XdfVysWiL&#13;&#10;XXnM25dVXZ7g4aZqjnkHP5vtYt3kZ2j9eFiEQaAW56pZ101VlG0L/33bP/TvTPubTVl0v242bdl5&#13;&#10;h5UP3DrztzF/7/Hv4u5Vvtw2eb3bFwON/CtYHPP9CTqdmnqbd7n30Oz/1tRxXzRVW226l0V1XFSb&#13;&#10;zb4ojQ1gjQgurPnQVA+1sWW7PG/ryU3g2gs/fXWzxS+PH5r6c/2p6dnD7ceq+L0FvyzO9XZJn+Pv&#13;&#10;bQ/27s8/V2vQM3/oKmP406Y5YhNgkvdk/Ptl8m/51HkF/FOGQZQEIEMBz2QYy3gQoNiBSvhaFAWR&#13;&#10;78FTeNhrU+zeDW8rFQ6vqsS8t8iXfa+G6cAMlYeh1D57q/1n3vq8y+vSiNCiNz413n4NI10rKVMd&#13;&#10;ahjfp/wInlhXRYtQESJxJAHo0bEt9Sp5grAWnH/Tn+CY0HbM6FTeLfmyeGi7D2VlhMkfP7ZdP9zX&#13;&#10;cGfkXg/cM3Ds5niAkf/9Cy/wdJgqz0gx4EeYGGHfLbws8M6e6fwCBDxJW2kovUnM7dQhqNyDoCWE&#13;&#10;7LxBVAihCSRHkGEl0yhwsopHGLKSDCs1gkxbDKtkBF1jBYoT+2Qq3KzSEYasNMNK2I5Pw9DlLEH9&#13;&#10;jhint2DgWcS0TJzuEtT3mQg5arb3dZI6qVHnI8ZNzfa+1IySggqQCcVRsyXQ7iEmqAKIcVLDOYXK&#13;&#10;yVELqQZZyA5+W4Qkdo7+kEqAGDc1WwEJs41T0JBqkIGhTFzaIiSRmxqVADFuarYCMtHuCSOkGmTA&#13;&#10;300tskVQiXCNtYhKgBgntchWQCbMWIuoBlnEhUFki6DcgkZUAsS4qdkKRDKInIJGVIMs4sIgskXg&#13;&#10;qFEJWGrSViCKtJuapBpkkgsDaYugYue8JqkEiHF6TdoKRJFInV6TVINMcmEgbRFU4JzXJJUAMW5q&#13;&#10;tgL4yXRToxpkkgsDSIfoXBS7x1pMJUCMk1psK8BSi6kGGWjgjlBIxyi1iKFGJUCMm5qtQBRB8Lmy&#13;&#10;jZhqkMVcGMS2CKF2zmsxlQAxTmrKVoCNUEU1yBQXBsoWAfIg17ymqASIcVOzFYDc0z3WFNUgU1wY&#13;&#10;KFsEjhqVgKdmK5DqlKFGNcgUFwaQ3dOxxgiaUAlYQRNbgTRlvJZQDbKEC4PEFoEJg4RKwIZBYivA&#13;&#10;U6MaZAkXBoktAjN5JFQCdvLQtgKsoJpqkGkuDLQtggpjVxhoKgFinGGgbQXYMNBUgwzi3T2vaVsE&#13;&#10;5huqqQTsNxRrQZJKapnGznlNUw0yzYVBaovAUEupBCy11FYASgN3vpZSDbKUC4PUFkHB3AyTw7CY&#13;&#10;MpVvKZUAMU5BU1sBLaEicX0NUqpBBgWqW9DUFkGl2kmNSoAYJzWBaxVU0YhRVARUhQzeY9gJrOJJ&#13;&#10;i0x9IHAVpIdB9cgWCCKwddA8PyoF8OPCQQQXajClVUDFYGsrEdhiAD/3h0EEVA/gx8WEuCiYNaR5&#13;&#10;jpEnrIoZQW59L0pmHcXCOfbERc3MF83CViQNEjc/qgeCGH4XakTCPaOIi8KZr5yFrQi74ED1uLLi&#13;&#10;cBEf7LqRXT0LtnwWoR0fzDqNsApoa/0IFgW34/pWvhuXvIqn07DmBXdejovTgVm2rKsW1x0ziF9Y&#13;&#10;dcwinMOgCUDhAhkDBvEQnMwCgycRDCNyTtM40Aw8ngeHODTwdBYcZUA4uG8OGVxYMPB5lmKxj3Co&#13;&#10;0+e0jgW4gc8zFYtiA59nKhaqCIcacw4ZLB4NfJ6pcjAVarE5rWORha3H80zFwsfA55mKxQjCoY6Y&#13;&#10;QwYLBAOfZ6oaTIV8e07rmEhj65ADz4IPpkJeOgeOCSe2DrniLPhgKuRvs+CDqZBTzYFjsoRkIM+Z&#13;&#10;BR9MTeeZanIKbB6TgTnti2CwVsDXed4Lg734uZz1wjQ7iXkmm++SsQEWY2f1MM5QOMOTF/opeZjC&#13;&#10;G9jVu9zPa3wP9vPu8Z18WecdzvzjrXde+f0uyQ5uoLrEB8fqscwqA+nwCyDTQc7nzaVnyOFEoUKF&#13;&#10;vZTP0BEwXmvTplCYJ4H9SunBmhEwXgdgjItcCIQptzd7BIzXETh0HU9bYCNgvF4CIYe90WI/bCQU&#13;&#10;fVeBsGpvOEpINq4DB47yVteYXoPRt3BYjQIsgtT+ar+QLCFsmmRHj4zX3jNDYze49SgsAK51OXzx&#13;&#10;YPn6GsqUEcDsOgrWP/tOb8GwLkQ7b+DMbingbtnQR4Zp8EaL8djz9CkYPTteew9PltwSNhZYl0LX&#13;&#10;t4HDZ0VC/XTN1bGpJLBFCKirwGDoOr4hcTwBb0QcAHth0E3Xu5aQhANHBWnBdSDWJwi8MX045q5R&#13;&#10;keJQtWXfCc6KJrmdpkecVckOcVsd9uv3+8MBZ8W22d6/OTTeYw4nJ97odyGkDX07Fuxg8uRTha+N&#13;&#10;tpijA/2+dr8Rfl+tv8Aed1P1xy/guAjc7KrmT987w9GLld/+8ZA3pe8dfjrBbn0qJG5HdOaHjBOM&#13;&#10;i4Y+uadP8lMBTa38zoe8Hm/fdP35joe62W930JMwE/6p+gHOKmz2uAcOBwbaZc9q+AEHBv6rkwNK&#13;&#10;J7AnhYu+FwcHzGggBwe87unHCj5NPf//6QhB3fRHCDy8Wfn47TXuHI8TwBgaIThsppGQL2cNje7p&#13;&#10;/gkEedZj9iiZRsg0OuCmHxlw8y+OCnO6BI7fmNgZjgrh+R7624yi5wNNd38BAAD//wMAUEsDBBQA&#13;&#10;BgAIAAAAIQBxIy764wAAAA4BAAAPAAAAZHJzL2Rvd25yZXYueG1sTE/JTsMwEL0j8Q/WIHGjztIi&#13;&#10;msapqrKcKiRaJMTNjadJ1HgcxW6S/j3DCS6jWd68JV9PthUD9r5xpCCeRSCQSmcaqhR8Hl4fnkD4&#13;&#10;oMno1hEquKKHdXF7k+vMuJE+cNiHSjAJ+UwrqEPoMil9WaPVfuY6JL6dXG914LGvpOn1yOS2lUkU&#13;&#10;PUqrG2KFWne4rbE87y9Wwduox00avwy782l7/T4s3r92MSp1fzc9r7hsViACTuHvA34zsH8o2NjR&#13;&#10;Xch40SpI0yhlqIJkMQfBgOUy4cWRm2QOssjl/xjFDwAAAP//AwBQSwECLQAUAAYACAAAACEAtoM4&#13;&#10;kv4AAADhAQAAEwAAAAAAAAAAAAAAAAAAAAAAW0NvbnRlbnRfVHlwZXNdLnhtbFBLAQItABQABgAI&#13;&#10;AAAAIQA4/SH/1gAAAJQBAAALAAAAAAAAAAAAAAAAAC8BAABfcmVscy8ucmVsc1BLAQItABQABgAI&#13;&#10;AAAAIQC5Gp+LUAgAABglAAAOAAAAAAAAAAAAAAAAAC4CAABkcnMvZTJvRG9jLnhtbFBLAQItABQA&#13;&#10;BgAIAAAAIQBxIy764wAAAA4BAAAPAAAAAAAAAAAAAAAAAKoKAABkcnMvZG93bnJldi54bWxQSwUG&#13;&#10;AAAAAAQABADzAAAAugsAAAAA&#13;&#10;">
                <v:shape id="docshape12" o:spid="_x0000_s1027" style="position:absolute;left:3302;top:254;width:6620;height:670;visibility:visible;mso-wrap-style:square;v-text-anchor:top" coordsize="6620,6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nGh2zwAAAOgAAAAPAAAAZHJzL2Rvd25yZXYueG1sRI9BS8NA&#13;&#10;EIXvQv/DMoIXsZuW2sa021IqgkdbC+JtyE6TYHY27K5p4q93DoKXB/Me8828zW5wreopxMazgdk0&#13;&#10;A0VcettwZeD8/vKQg4oJ2WLrmQyMFGG3ndxssLD+ykfqT6lSAuFYoIE6pa7QOpY1OYxT3xFLdvHB&#13;&#10;YZIxVNoGvArctXqeZUvtsGG5UGNHh5rKr9O3M9C78fFjdvwM96uyOgxvl55+Rm3M3e3wvBbZr0El&#13;&#10;GtL/xh/i1UqHfLlYPOXzXD6XYmKA3v4CAAD//wMAUEsBAi0AFAAGAAgAAAAhANvh9svuAAAAhQEA&#13;&#10;ABMAAAAAAAAAAAAAAAAAAAAAAFtDb250ZW50X1R5cGVzXS54bWxQSwECLQAUAAYACAAAACEAWvQs&#13;&#10;W78AAAAVAQAACwAAAAAAAAAAAAAAAAAfAQAAX3JlbHMvLnJlbHNQSwECLQAUAAYACAAAACEAtpxo&#13;&#10;ds8AAADoAAAADwAAAAAAAAAAAAAAAAAHAgAAZHJzL2Rvd25yZXYueG1sUEsFBgAAAAADAAMAtwAA&#13;&#10;AAMDAAAAAA==&#13;&#10;" path="m4993,670r-3366,l1607,668r-63,-43l1527,570r,-70l1525,480r-42,-63l1427,400r-1327,l80,398,16,355,,300,,100,29,30,100,,6520,r70,30l6620,100r,200l6590,371r-70,29l5192,400r-19,2l5109,444r-17,56l5092,570r-2,20l5048,653r-36,15l4993,670xe" fillcolor="#c8e265" stroked="f">
                  <v:path arrowok="t" o:connecttype="custom" o:connectlocs="4993,924;1627,924;1607,922;1544,879;1527,824;1527,754;1525,734;1483,671;1427,654;100,654;80,652;16,609;0,554;0,354;29,284;100,254;6520,254;6590,284;6620,354;6620,554;6590,625;6520,654;5192,654;5173,656;5109,698;5092,754;5092,824;5090,844;5048,907;5012,922;4993,924" o:connectangles="0,0,0,0,0,0,0,0,0,0,0,0,0,0,0,0,0,0,0,0,0,0,0,0,0,0,0,0,0,0,0"/>
                </v:shape>
                <v:shapetype id="_x0000_t202" coordsize="21600,21600" o:spt="202" path="m,l,21600r21600,l21600,xe">
                  <v:stroke joinstyle="miter"/>
                  <v:path gradientshapeok="t" o:connecttype="rect"/>
                </v:shapetype>
                <v:shape id="docshape13" o:spid="_x0000_s1028" type="#_x0000_t202" style="position:absolute;left:3302;top:254;width:6620;height:6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hW3izQAAAOcAAAAPAAAAZHJzL2Rvd25yZXYueG1sRI9BSwMx&#13;&#10;FITvgv8hPMGbzdribtk2LdJSFMRDq4UeH5vnZnHzsiRxm/57Iwi9DAzDfMMs18n2YiQfOscKHicF&#13;&#10;COLG6Y5bBZ8fu4c5iBCRNfaOScGFAqxXtzdLrLU7857GQ2xFhnCoUYGJcailDI0hi2HiBuKcfTlv&#13;&#10;MWbrW6k9njPc9nJaFKW02HFeMDjQxlDzffixCo6bYfeWTgbfxyf9sp1W+4tvklL3d2m7yPK8ABEp&#13;&#10;xWvjH/Gq84dyXlWzopzB36/sQa5+AQAA//8DAFBLAQItABQABgAIAAAAIQDb4fbL7gAAAIUBAAAT&#13;&#10;AAAAAAAAAAAAAAAAAAAAAABbQ29udGVudF9UeXBlc10ueG1sUEsBAi0AFAAGAAgAAAAhAFr0LFu/&#13;&#10;AAAAFQEAAAsAAAAAAAAAAAAAAAAAHwEAAF9yZWxzLy5yZWxzUEsBAi0AFAAGAAgAAAAhADqFbeLN&#13;&#10;AAAA5wAAAA8AAAAAAAAAAAAAAAAABwIAAGRycy9kb3ducmV2LnhtbFBLBQYAAAAAAwADALcAAAAB&#13;&#10;AwAAAAA=&#13;&#10;" filled="f" stroked="f">
                  <v:path arrowok="t"/>
                  <v:textbox inset="0,0,0,0">
                    <w:txbxContent>
                      <w:p w14:paraId="1E5874C0" w14:textId="77777777" w:rsidR="001B0EC6" w:rsidRDefault="00000000">
                        <w:pPr>
                          <w:spacing w:before="72" w:line="280" w:lineRule="auto"/>
                          <w:ind w:left="1688" w:hanging="1528"/>
                          <w:rPr>
                            <w:sz w:val="20"/>
                          </w:rPr>
                        </w:pPr>
                        <w:r>
                          <w:rPr>
                            <w:sz w:val="20"/>
                          </w:rPr>
                          <w:t>Report Authors: Jessica Chen,</w:t>
                        </w:r>
                        <w:r>
                          <w:rPr>
                            <w:spacing w:val="80"/>
                            <w:sz w:val="20"/>
                          </w:rPr>
                          <w:t xml:space="preserve"> </w:t>
                        </w:r>
                        <w:r>
                          <w:rPr>
                            <w:sz w:val="20"/>
                          </w:rPr>
                          <w:t xml:space="preserve">Liza </w:t>
                        </w:r>
                        <w:proofErr w:type="spellStart"/>
                        <w:r>
                          <w:rPr>
                            <w:sz w:val="20"/>
                          </w:rPr>
                          <w:t>Lamanna</w:t>
                        </w:r>
                        <w:proofErr w:type="spellEnd"/>
                        <w:r>
                          <w:rPr>
                            <w:sz w:val="20"/>
                          </w:rPr>
                          <w:t>, and Michael Green,</w:t>
                        </w:r>
                        <w:r>
                          <w:rPr>
                            <w:spacing w:val="40"/>
                            <w:w w:val="110"/>
                            <w:sz w:val="20"/>
                          </w:rPr>
                          <w:t xml:space="preserve"> </w:t>
                        </w:r>
                        <w:r>
                          <w:rPr>
                            <w:w w:val="110"/>
                            <w:sz w:val="20"/>
                          </w:rPr>
                          <w:t>Contributions from: Abby Maxwell</w:t>
                        </w:r>
                      </w:p>
                    </w:txbxContent>
                  </v:textbox>
                </v:shape>
                <w10:wrap type="topAndBottom" anchorx="page"/>
              </v:group>
            </w:pict>
          </mc:Fallback>
        </mc:AlternateContent>
      </w:r>
    </w:p>
    <w:p w14:paraId="71A44F1D" w14:textId="77777777" w:rsidR="001B0EC6" w:rsidRDefault="00000000">
      <w:pPr>
        <w:pStyle w:val="Heading4"/>
        <w:spacing w:before="178"/>
        <w:ind w:left="1493" w:right="841"/>
        <w:jc w:val="center"/>
      </w:pPr>
      <w:r>
        <w:rPr>
          <w:w w:val="105"/>
        </w:rPr>
        <w:t>Cover</w:t>
      </w:r>
      <w:r>
        <w:rPr>
          <w:spacing w:val="-18"/>
          <w:w w:val="105"/>
        </w:rPr>
        <w:t xml:space="preserve"> </w:t>
      </w:r>
      <w:r>
        <w:rPr>
          <w:w w:val="105"/>
        </w:rPr>
        <w:t>Image:</w:t>
      </w:r>
      <w:r>
        <w:rPr>
          <w:spacing w:val="-18"/>
          <w:w w:val="105"/>
        </w:rPr>
        <w:t xml:space="preserve"> </w:t>
      </w:r>
      <w:hyperlink r:id="rId18">
        <w:r>
          <w:rPr>
            <w:w w:val="105"/>
            <w:u w:val="thick"/>
          </w:rPr>
          <w:t>Matthias</w:t>
        </w:r>
        <w:r>
          <w:rPr>
            <w:spacing w:val="-18"/>
            <w:w w:val="105"/>
            <w:u w:val="thick"/>
          </w:rPr>
          <w:t xml:space="preserve"> </w:t>
        </w:r>
        <w:proofErr w:type="spellStart"/>
        <w:r>
          <w:rPr>
            <w:spacing w:val="-2"/>
            <w:w w:val="105"/>
            <w:u w:val="thick"/>
          </w:rPr>
          <w:t>He</w:t>
        </w:r>
        <w:r>
          <w:rPr>
            <w:spacing w:val="-2"/>
            <w:w w:val="105"/>
          </w:rPr>
          <w:t>y</w:t>
        </w:r>
        <w:r>
          <w:rPr>
            <w:spacing w:val="-2"/>
            <w:w w:val="105"/>
            <w:u w:val="thick"/>
          </w:rPr>
          <w:t>de</w:t>
        </w:r>
        <w:proofErr w:type="spellEnd"/>
      </w:hyperlink>
    </w:p>
    <w:p w14:paraId="477C0CDC" w14:textId="77777777" w:rsidR="001B0EC6" w:rsidRDefault="00000000">
      <w:pPr>
        <w:spacing w:before="122"/>
        <w:ind w:left="1493" w:right="900"/>
        <w:jc w:val="center"/>
        <w:rPr>
          <w:b/>
          <w:sz w:val="48"/>
        </w:rPr>
      </w:pPr>
      <w:hyperlink r:id="rId19">
        <w:r>
          <w:rPr>
            <w:b/>
            <w:color w:val="008037"/>
            <w:spacing w:val="-2"/>
            <w:sz w:val="48"/>
            <w:u w:val="thick" w:color="008037"/>
          </w:rPr>
          <w:t>asbnetwork.or</w:t>
        </w:r>
        <w:r>
          <w:rPr>
            <w:b/>
            <w:color w:val="008037"/>
            <w:spacing w:val="-2"/>
            <w:sz w:val="48"/>
          </w:rPr>
          <w:t>g</w:t>
        </w:r>
      </w:hyperlink>
    </w:p>
    <w:p w14:paraId="7D06418A" w14:textId="77777777" w:rsidR="001B0EC6" w:rsidRDefault="001B0EC6">
      <w:pPr>
        <w:pStyle w:val="BodyText"/>
        <w:rPr>
          <w:b/>
          <w:sz w:val="20"/>
        </w:rPr>
      </w:pPr>
    </w:p>
    <w:p w14:paraId="740D415E" w14:textId="77777777" w:rsidR="001B0EC6" w:rsidRDefault="001B0EC6">
      <w:pPr>
        <w:pStyle w:val="BodyText"/>
        <w:rPr>
          <w:b/>
          <w:sz w:val="20"/>
        </w:rPr>
      </w:pPr>
    </w:p>
    <w:p w14:paraId="3B91A544" w14:textId="77777777" w:rsidR="001B0EC6" w:rsidRDefault="001B0EC6">
      <w:pPr>
        <w:pStyle w:val="BodyText"/>
        <w:rPr>
          <w:b/>
          <w:sz w:val="20"/>
        </w:rPr>
      </w:pPr>
    </w:p>
    <w:p w14:paraId="5D7DEDC1" w14:textId="77777777" w:rsidR="001B0EC6" w:rsidRDefault="001B0EC6">
      <w:pPr>
        <w:pStyle w:val="BodyText"/>
        <w:rPr>
          <w:b/>
          <w:sz w:val="20"/>
        </w:rPr>
      </w:pPr>
    </w:p>
    <w:p w14:paraId="4316ECF7" w14:textId="77777777" w:rsidR="001B0EC6" w:rsidRDefault="001B0EC6">
      <w:pPr>
        <w:pStyle w:val="BodyText"/>
        <w:spacing w:before="8"/>
        <w:rPr>
          <w:b/>
          <w:sz w:val="17"/>
        </w:rPr>
      </w:pPr>
    </w:p>
    <w:p w14:paraId="618D9020" w14:textId="77777777" w:rsidR="001B0EC6" w:rsidRDefault="00000000">
      <w:pPr>
        <w:spacing w:before="119"/>
        <w:ind w:left="1493" w:right="1014"/>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0EDF1802" w14:textId="77777777" w:rsidR="001B0EC6" w:rsidRDefault="001B0EC6">
      <w:pPr>
        <w:jc w:val="center"/>
        <w:rPr>
          <w:sz w:val="23"/>
        </w:rPr>
        <w:sectPr w:rsidR="001B0EC6">
          <w:footerReference w:type="default" r:id="rId20"/>
          <w:pgSz w:w="12240" w:h="15840"/>
          <w:pgMar w:top="0" w:right="220" w:bottom="540" w:left="660" w:header="0" w:footer="346" w:gutter="0"/>
          <w:cols w:space="720"/>
        </w:sectPr>
      </w:pPr>
    </w:p>
    <w:p w14:paraId="1FA8CC49" w14:textId="77777777" w:rsidR="001B0EC6" w:rsidRDefault="00D55156">
      <w:pPr>
        <w:pStyle w:val="BodyText"/>
        <w:rPr>
          <w:sz w:val="20"/>
        </w:rPr>
      </w:pPr>
      <w:r>
        <w:rPr>
          <w:noProof/>
        </w:rPr>
        <w:lastRenderedPageBreak/>
        <mc:AlternateContent>
          <mc:Choice Requires="wps">
            <w:drawing>
              <wp:anchor distT="0" distB="0" distL="114300" distR="114300" simplePos="0" relativeHeight="487219200" behindDoc="1" locked="0" layoutInCell="1" allowOverlap="1" wp14:anchorId="2D9B4D5D" wp14:editId="3AC8B717">
                <wp:simplePos x="0" y="0"/>
                <wp:positionH relativeFrom="page">
                  <wp:posOffset>330200</wp:posOffset>
                </wp:positionH>
                <wp:positionV relativeFrom="page">
                  <wp:posOffset>0</wp:posOffset>
                </wp:positionV>
                <wp:extent cx="311785" cy="10058400"/>
                <wp:effectExtent l="0" t="0" r="5715" b="0"/>
                <wp:wrapNone/>
                <wp:docPr id="172062017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1825F" id="docshape15" o:spid="_x0000_s1026" style="position:absolute;margin-left:26pt;margin-top:0;width:24.55pt;height:11in;z-index:-160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rq53AEAAJ8DAAAOAAAAZHJzL2Uyb0RvYy54bWysU8GO0zAQvSPxD5bvNElptyVqulrtqghp&#13;&#10;YZEWPsBxnMTC8Zix27R8PWOn263ghrhYHs/My3szL5vb42DYQaHXYCtezHLOlJXQaNtV/Pu33bs1&#13;&#10;Zz4I2wgDVlX8pDy/3b59sxldqebQg2kUMgKxvhxdxfsQXJllXvZqEH4GTllKtoCDCBRilzUoRkIf&#13;&#10;TDbP85tsBGwcglTe0+vDlOTbhN+2SoantvUqMFNx4hbSiems45ltN6LsULheyzMN8Q8sBqEtffQC&#13;&#10;9SCCYHvUf0ENWiJ4aMNMwpBB22qpkgZSU+R/qHnuhVNJCw3Hu8uY/P+DlV8Oz+4rRurePYL84Wki&#13;&#10;2eh8ecnEwFMNq8fP0NAOxT5AEntscYidJIMd00xPl5mqY2CSHt8XxWq95ExSqsjz5XqRp6lnonxp&#13;&#10;d+jDRwUDi5eKIy0twYvDow+RjihfShJPMLrZaWNSgF19b5AdBC34Znc3X6ziTqnFX5cZG4stxLYp&#13;&#10;HV+Szigt2sWXNTQnkokwuYRcTZce8BdnIzmk4v7nXqDizHyytIIPxWIRLZWCxXI1pwCvM/V1RlhJ&#13;&#10;UBUPnE3X+zDZcO9Qdz19qUiiLdzReFudhL+yOpMlFyRxZ8dGm13Hqer1v9r+BgAA//8DAFBLAwQU&#13;&#10;AAYACAAAACEAfrvvquEAAAANAQAADwAAAGRycy9kb3ducmV2LnhtbEyPzWrDMBCE74W+g9hAb41k&#13;&#10;E5fgWA6hP4dSWpo0D6BYG9vUWhlJSdy37+bUXoZdhp2dr1pPbhBnDLH3pCGbKxBIjbc9tRr2Xy/3&#13;&#10;SxAxGbJm8IQafjDCur69qUxp/YW2eN6lVnAIxdJo6FIaSylj06Ezce5HJPaOPjiTeA2ttMFcONwN&#13;&#10;MlfqQTrTE3/ozIiPHTbfu5PT8Jy2xWL8+JyOr5Nt1Ft4z/fSan03m55WLJsViIRT+ruAKwP3h5qL&#13;&#10;HfyJbBSDhiJnnqSB9eqqLANx4KFYLhTIupL/KepfAAAA//8DAFBLAQItABQABgAIAAAAIQC2gziS&#13;&#10;/gAAAOEBAAATAAAAAAAAAAAAAAAAAAAAAABbQ29udGVudF9UeXBlc10ueG1sUEsBAi0AFAAGAAgA&#13;&#10;AAAhADj9If/WAAAAlAEAAAsAAAAAAAAAAAAAAAAALwEAAF9yZWxzLy5yZWxzUEsBAi0AFAAGAAgA&#13;&#10;AAAhAOgiurncAQAAnwMAAA4AAAAAAAAAAAAAAAAALgIAAGRycy9lMm9Eb2MueG1sUEsBAi0AFAAG&#13;&#10;AAgAAAAhAH6776rhAAAADQEAAA8AAAAAAAAAAAAAAAAANgQAAGRycy9kb3ducmV2LnhtbFBLBQYA&#13;&#10;AAAABAAEAPMAAABEBQAAAAA=&#13;&#10;" fillcolor="#6fa247" stroked="f">
                <v:path arrowok="t"/>
                <w10:wrap anchorx="page" anchory="page"/>
              </v:rect>
            </w:pict>
          </mc:Fallback>
        </mc:AlternateContent>
      </w:r>
      <w:r w:rsidR="00000000">
        <w:rPr>
          <w:noProof/>
        </w:rPr>
        <w:drawing>
          <wp:anchor distT="0" distB="0" distL="0" distR="0" simplePos="0" relativeHeight="15732736" behindDoc="0" locked="0" layoutInCell="1" allowOverlap="1" wp14:anchorId="0287E544" wp14:editId="327323A4">
            <wp:simplePos x="0" y="0"/>
            <wp:positionH relativeFrom="page">
              <wp:posOffset>5761180</wp:posOffset>
            </wp:positionH>
            <wp:positionV relativeFrom="page">
              <wp:posOffset>9623055</wp:posOffset>
            </wp:positionV>
            <wp:extent cx="2009774" cy="435344"/>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2009774" cy="435344"/>
                    </a:xfrm>
                    <a:prstGeom prst="rect">
                      <a:avLst/>
                    </a:prstGeom>
                  </pic:spPr>
                </pic:pic>
              </a:graphicData>
            </a:graphic>
          </wp:anchor>
        </w:drawing>
      </w:r>
    </w:p>
    <w:p w14:paraId="29B1D1E8" w14:textId="77777777" w:rsidR="001B0EC6" w:rsidRDefault="001B0EC6">
      <w:pPr>
        <w:pStyle w:val="BodyText"/>
        <w:rPr>
          <w:sz w:val="20"/>
        </w:rPr>
      </w:pPr>
    </w:p>
    <w:p w14:paraId="25CE6C67" w14:textId="77777777" w:rsidR="001B0EC6" w:rsidRDefault="001B0EC6">
      <w:pPr>
        <w:pStyle w:val="BodyText"/>
        <w:rPr>
          <w:sz w:val="20"/>
        </w:rPr>
      </w:pPr>
    </w:p>
    <w:p w14:paraId="7B216AF4" w14:textId="77777777" w:rsidR="001B0EC6" w:rsidRDefault="001B0EC6">
      <w:pPr>
        <w:pStyle w:val="BodyText"/>
        <w:rPr>
          <w:sz w:val="20"/>
        </w:rPr>
      </w:pPr>
    </w:p>
    <w:p w14:paraId="4C11140B" w14:textId="77777777" w:rsidR="001B0EC6" w:rsidRDefault="001B0EC6">
      <w:pPr>
        <w:pStyle w:val="BodyText"/>
        <w:rPr>
          <w:sz w:val="20"/>
        </w:rPr>
      </w:pPr>
    </w:p>
    <w:p w14:paraId="463AB825" w14:textId="77777777" w:rsidR="001B0EC6" w:rsidRDefault="001B0EC6">
      <w:pPr>
        <w:pStyle w:val="BodyText"/>
        <w:spacing w:before="2"/>
        <w:rPr>
          <w:sz w:val="29"/>
        </w:rPr>
      </w:pPr>
    </w:p>
    <w:p w14:paraId="55B74E96" w14:textId="77777777" w:rsidR="001B0EC6" w:rsidRDefault="00000000">
      <w:pPr>
        <w:pStyle w:val="Heading1"/>
        <w:spacing w:before="138"/>
        <w:ind w:left="909"/>
      </w:pPr>
      <w:r>
        <w:rPr>
          <w:color w:val="008037"/>
          <w:spacing w:val="-2"/>
        </w:rPr>
        <w:t>Introduction</w:t>
      </w:r>
    </w:p>
    <w:p w14:paraId="744EC6F3" w14:textId="77777777" w:rsidR="001B0EC6" w:rsidRDefault="001B0EC6">
      <w:pPr>
        <w:pStyle w:val="BodyText"/>
        <w:rPr>
          <w:b/>
          <w:sz w:val="20"/>
        </w:rPr>
      </w:pPr>
    </w:p>
    <w:p w14:paraId="0D335F27" w14:textId="77777777" w:rsidR="001B0EC6" w:rsidRDefault="001B0EC6">
      <w:pPr>
        <w:pStyle w:val="BodyText"/>
        <w:rPr>
          <w:b/>
          <w:sz w:val="20"/>
        </w:rPr>
      </w:pPr>
    </w:p>
    <w:p w14:paraId="06D60CD9" w14:textId="77777777" w:rsidR="001B0EC6" w:rsidRDefault="001B0EC6">
      <w:pPr>
        <w:pStyle w:val="BodyText"/>
        <w:rPr>
          <w:b/>
          <w:sz w:val="20"/>
        </w:rPr>
      </w:pPr>
    </w:p>
    <w:p w14:paraId="5CB7A4B7" w14:textId="77777777" w:rsidR="001B0EC6" w:rsidRDefault="001B0EC6">
      <w:pPr>
        <w:pStyle w:val="BodyText"/>
        <w:spacing w:before="9"/>
        <w:rPr>
          <w:b/>
          <w:sz w:val="25"/>
        </w:rPr>
      </w:pPr>
    </w:p>
    <w:p w14:paraId="0C36F00D" w14:textId="77777777" w:rsidR="001B0EC6" w:rsidRDefault="00D55156">
      <w:pPr>
        <w:pStyle w:val="BodyText"/>
        <w:spacing w:before="136" w:line="290" w:lineRule="auto"/>
        <w:ind w:left="726" w:right="288"/>
        <w:jc w:val="both"/>
      </w:pPr>
      <w:r>
        <w:rPr>
          <w:noProof/>
        </w:rPr>
        <mc:AlternateContent>
          <mc:Choice Requires="wps">
            <w:drawing>
              <wp:anchor distT="0" distB="0" distL="114300" distR="114300" simplePos="0" relativeHeight="487220224" behindDoc="1" locked="0" layoutInCell="1" allowOverlap="1" wp14:anchorId="11958244" wp14:editId="5C56B431">
                <wp:simplePos x="0" y="0"/>
                <wp:positionH relativeFrom="page">
                  <wp:posOffset>7377430</wp:posOffset>
                </wp:positionH>
                <wp:positionV relativeFrom="paragraph">
                  <wp:posOffset>732790</wp:posOffset>
                </wp:positionV>
                <wp:extent cx="63500" cy="9525"/>
                <wp:effectExtent l="0" t="0" r="0" b="3175"/>
                <wp:wrapNone/>
                <wp:docPr id="204150079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9525"/>
                        </a:xfrm>
                        <a:prstGeom prst="rect">
                          <a:avLst/>
                        </a:prstGeom>
                        <a:solidFill>
                          <a:srgbClr val="50B9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B1CF6" id="docshape16" o:spid="_x0000_s1026" style="position:absolute;margin-left:580.9pt;margin-top:57.7pt;width:5pt;height:.75pt;z-index:-1609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ViY1QEAAJoDAAAOAAAAZHJzL2Uyb0RvYy54bWysU12P0zAQfEfiP1h+p0lLc9Co6QnuVIR0&#13;&#10;fEgHP8Bx7MbC8Zq127T8etZOr1fBG+LF8nrXk5nxZH17HCw7KAwGXMPns5Iz5SR0xu0a/v3b9tVb&#13;&#10;zkIUrhMWnGr4SQV+u3n5Yj36Wi2gB9spZATiQj36hvcx+rooguzVIMIMvHLU1ICDiFTiruhQjIQ+&#13;&#10;2GJRljfFCNh5BKlCoNP7qck3GV9rJeMXrYOKzDacuMW8Yl7btBabtah3KHxv5JmG+AcWgzCOPnqB&#13;&#10;uhdRsD2av6AGIxEC6DiTMBSgtZEqayA18/IPNY+98CprIXOCv9gU/h+s/Hx49F8xUQ/+AeSPQI4U&#13;&#10;ow/1pZOKQDOsHT9BR28o9hGy2KPGId0kGeyYPT1dPFXHyCQd3ryuSjJeUmdVLapkeCHqp5seQ/yg&#13;&#10;YGBp03Ck98rI4vAQ4jT6NJIpgjXd1libC9y1dxbZQdDbVuX7VbU9o4frMevSsIN0bUJMJ1liUpWS&#13;&#10;EuoWuhMpRJgCQoGmTQ/4i7ORwtHw8HMvUHFmPzpyfzVfLlOacrGs3iyowOtOe90RThJUwyNn0/Yu&#13;&#10;TgncezS7nr40z6IdvCNntcnCn1mdyVIAsnXnsKaEXdd56vmX2vwGAAD//wMAUEsDBBQABgAIAAAA&#13;&#10;IQAj7qLQ4wAAABIBAAAPAAAAZHJzL2Rvd25yZXYueG1sTE/BTsMwDL0j8Q+RkbgglhZBYV3TaaLA&#13;&#10;BTjQISFuXhPaao1TNelW/h6XC1wsPz/7+b1sPdlOHMzgW0cK4kUEwlDldEu1gvft4+UdCB+QNHaO&#13;&#10;jIJv42Gdn55kmGp3pDdzKEMtWIR8igqaEPpUSl81xqJfuN4Qc19usBgYDrXUAx5Z3HbyKooSabEl&#13;&#10;/tBgb+4bU+3L0SooL7ZP+/7l83mJD/i6cUnxgWOh1PnZVKy4bFYggpnC3wXMGdg/5Gxs50bSXnSM&#13;&#10;4yTmAGHubq5BzCvx7Tza/ZJLkHkm/0fJfwAAAP//AwBQSwECLQAUAAYACAAAACEAtoM4kv4AAADh&#13;&#10;AQAAEwAAAAAAAAAAAAAAAAAAAAAAW0NvbnRlbnRfVHlwZXNdLnhtbFBLAQItABQABgAIAAAAIQA4&#13;&#10;/SH/1gAAAJQBAAALAAAAAAAAAAAAAAAAAC8BAABfcmVscy8ucmVsc1BLAQItABQABgAIAAAAIQBU&#13;&#10;nViY1QEAAJoDAAAOAAAAAAAAAAAAAAAAAC4CAABkcnMvZTJvRG9jLnhtbFBLAQItABQABgAIAAAA&#13;&#10;IQAj7qLQ4wAAABIBAAAPAAAAAAAAAAAAAAAAAC8EAABkcnMvZG93bnJldi54bWxQSwUGAAAAAAQA&#13;&#10;BADzAAAAPwUAAAAA&#13;&#10;" fillcolor="#50b95f" stroked="f">
                <v:path arrowok="t"/>
                <w10:wrap anchorx="page"/>
              </v:rect>
            </w:pict>
          </mc:Fallback>
        </mc:AlternateContent>
      </w:r>
      <w:r w:rsidR="00000000">
        <w:rPr>
          <w:w w:val="110"/>
        </w:rPr>
        <w:t>Carbon</w:t>
      </w:r>
      <w:r w:rsidR="00000000">
        <w:rPr>
          <w:spacing w:val="-5"/>
          <w:w w:val="110"/>
        </w:rPr>
        <w:t xml:space="preserve"> </w:t>
      </w:r>
      <w:r w:rsidR="00000000">
        <w:rPr>
          <w:w w:val="110"/>
        </w:rPr>
        <w:t>is</w:t>
      </w:r>
      <w:r w:rsidR="00000000">
        <w:rPr>
          <w:spacing w:val="-5"/>
          <w:w w:val="110"/>
        </w:rPr>
        <w:t xml:space="preserve"> </w:t>
      </w:r>
      <w:r w:rsidR="00000000">
        <w:rPr>
          <w:w w:val="110"/>
        </w:rPr>
        <w:t>the</w:t>
      </w:r>
      <w:r w:rsidR="00000000">
        <w:rPr>
          <w:spacing w:val="-5"/>
          <w:w w:val="110"/>
        </w:rPr>
        <w:t xml:space="preserve"> </w:t>
      </w:r>
      <w:r w:rsidR="00000000">
        <w:rPr>
          <w:w w:val="110"/>
        </w:rPr>
        <w:t>leading</w:t>
      </w:r>
      <w:r w:rsidR="00000000">
        <w:rPr>
          <w:spacing w:val="-5"/>
          <w:w w:val="110"/>
        </w:rPr>
        <w:t xml:space="preserve"> </w:t>
      </w:r>
      <w:r w:rsidR="00000000">
        <w:rPr>
          <w:w w:val="110"/>
        </w:rPr>
        <w:t>source</w:t>
      </w:r>
      <w:r w:rsidR="00000000">
        <w:rPr>
          <w:spacing w:val="-5"/>
          <w:w w:val="110"/>
        </w:rPr>
        <w:t xml:space="preserve"> </w:t>
      </w:r>
      <w:r w:rsidR="00000000">
        <w:rPr>
          <w:w w:val="110"/>
        </w:rPr>
        <w:t>of</w:t>
      </w:r>
      <w:r w:rsidR="00000000">
        <w:rPr>
          <w:spacing w:val="-5"/>
          <w:w w:val="110"/>
        </w:rPr>
        <w:t xml:space="preserve"> </w:t>
      </w:r>
      <w:r w:rsidR="00000000">
        <w:rPr>
          <w:w w:val="110"/>
        </w:rPr>
        <w:t>human-induced</w:t>
      </w:r>
      <w:r w:rsidR="00000000">
        <w:rPr>
          <w:spacing w:val="-5"/>
          <w:w w:val="110"/>
        </w:rPr>
        <w:t xml:space="preserve"> </w:t>
      </w:r>
      <w:r w:rsidR="00000000">
        <w:rPr>
          <w:w w:val="110"/>
        </w:rPr>
        <w:t>climate</w:t>
      </w:r>
      <w:r w:rsidR="00000000">
        <w:rPr>
          <w:spacing w:val="-5"/>
          <w:w w:val="110"/>
        </w:rPr>
        <w:t xml:space="preserve"> </w:t>
      </w:r>
      <w:r w:rsidR="00000000">
        <w:rPr>
          <w:w w:val="110"/>
        </w:rPr>
        <w:t>change,</w:t>
      </w:r>
      <w:r w:rsidR="00000000">
        <w:rPr>
          <w:spacing w:val="-5"/>
          <w:w w:val="110"/>
        </w:rPr>
        <w:t xml:space="preserve"> </w:t>
      </w:r>
      <w:r w:rsidR="00000000">
        <w:rPr>
          <w:w w:val="110"/>
        </w:rPr>
        <w:t>contributing</w:t>
      </w:r>
      <w:r w:rsidR="00000000">
        <w:rPr>
          <w:spacing w:val="-5"/>
          <w:w w:val="110"/>
        </w:rPr>
        <w:t xml:space="preserve"> </w:t>
      </w:r>
      <w:r w:rsidR="00000000">
        <w:rPr>
          <w:w w:val="110"/>
        </w:rPr>
        <w:t xml:space="preserve">to air pollution, ocean acidification, global temperature fluctuations, and more. By </w:t>
      </w:r>
      <w:hyperlink r:id="rId21">
        <w:r w:rsidR="00000000">
          <w:rPr>
            <w:w w:val="110"/>
          </w:rPr>
          <w:t>measuring,</w:t>
        </w:r>
        <w:r w:rsidR="00000000">
          <w:rPr>
            <w:spacing w:val="-19"/>
            <w:w w:val="110"/>
          </w:rPr>
          <w:t xml:space="preserve"> </w:t>
        </w:r>
        <w:r w:rsidR="00000000">
          <w:rPr>
            <w:w w:val="110"/>
          </w:rPr>
          <w:t>tracking,</w:t>
        </w:r>
        <w:r w:rsidR="00000000">
          <w:rPr>
            <w:spacing w:val="-19"/>
            <w:w w:val="110"/>
          </w:rPr>
          <w:t xml:space="preserve"> </w:t>
        </w:r>
        <w:r w:rsidR="00000000">
          <w:rPr>
            <w:w w:val="110"/>
          </w:rPr>
          <w:t>and</w:t>
        </w:r>
        <w:r w:rsidR="00000000">
          <w:rPr>
            <w:spacing w:val="-19"/>
            <w:w w:val="110"/>
          </w:rPr>
          <w:t xml:space="preserve"> </w:t>
        </w:r>
        <w:r w:rsidR="00000000">
          <w:rPr>
            <w:w w:val="110"/>
          </w:rPr>
          <w:t>reporting</w:t>
        </w:r>
        <w:r w:rsidR="00000000">
          <w:rPr>
            <w:spacing w:val="-19"/>
            <w:w w:val="110"/>
          </w:rPr>
          <w:t xml:space="preserve"> </w:t>
        </w:r>
        <w:r w:rsidR="00000000">
          <w:rPr>
            <w:w w:val="110"/>
          </w:rPr>
          <w:t>those</w:t>
        </w:r>
        <w:r w:rsidR="00000000">
          <w:rPr>
            <w:spacing w:val="-19"/>
            <w:w w:val="110"/>
          </w:rPr>
          <w:t xml:space="preserve"> </w:t>
        </w:r>
        <w:r w:rsidR="00000000">
          <w:rPr>
            <w:w w:val="110"/>
          </w:rPr>
          <w:t>emissions</w:t>
        </w:r>
        <w:r w:rsidR="00000000">
          <w:rPr>
            <w:spacing w:val="-19"/>
            <w:w w:val="110"/>
          </w:rPr>
          <w:t xml:space="preserve"> </w:t>
        </w:r>
        <w:r w:rsidR="00000000">
          <w:rPr>
            <w:color w:val="50B95F"/>
            <w:w w:val="110"/>
            <w:u w:val="single" w:color="50B95F"/>
          </w:rPr>
          <w:t>businesses</w:t>
        </w:r>
        <w:r w:rsidR="00000000">
          <w:rPr>
            <w:color w:val="50B95F"/>
            <w:spacing w:val="-17"/>
            <w:w w:val="110"/>
            <w:u w:val="single" w:color="50B95F"/>
          </w:rPr>
          <w:t xml:space="preserve"> </w:t>
        </w:r>
        <w:r w:rsidR="00000000">
          <w:rPr>
            <w:color w:val="50B95F"/>
            <w:w w:val="110"/>
            <w:u w:val="single" w:color="50B95F"/>
          </w:rPr>
          <w:t>can</w:t>
        </w:r>
        <w:r w:rsidR="00000000">
          <w:rPr>
            <w:color w:val="50B95F"/>
            <w:spacing w:val="-17"/>
            <w:w w:val="110"/>
            <w:u w:val="single" w:color="50B95F"/>
          </w:rPr>
          <w:t xml:space="preserve"> </w:t>
        </w:r>
        <w:r w:rsidR="00000000">
          <w:rPr>
            <w:color w:val="50B95F"/>
            <w:w w:val="110"/>
            <w:u w:val="single" w:color="50B95F"/>
          </w:rPr>
          <w:t>start</w:t>
        </w:r>
        <w:r w:rsidR="00000000">
          <w:rPr>
            <w:color w:val="50B95F"/>
            <w:spacing w:val="-17"/>
            <w:w w:val="110"/>
            <w:u w:val="single" w:color="50B95F"/>
          </w:rPr>
          <w:t xml:space="preserve"> </w:t>
        </w:r>
        <w:r w:rsidR="00000000">
          <w:rPr>
            <w:color w:val="50B95F"/>
            <w:w w:val="110"/>
            <w:u w:val="single" w:color="50B95F"/>
          </w:rPr>
          <w:t>to</w:t>
        </w:r>
        <w:r w:rsidR="00000000">
          <w:rPr>
            <w:color w:val="50B95F"/>
            <w:spacing w:val="-17"/>
            <w:w w:val="110"/>
            <w:u w:val="single" w:color="50B95F"/>
          </w:rPr>
          <w:t xml:space="preserve"> </w:t>
        </w:r>
        <w:r w:rsidR="00000000">
          <w:rPr>
            <w:color w:val="50B95F"/>
            <w:w w:val="110"/>
            <w:u w:val="single" w:color="50B95F"/>
          </w:rPr>
          <w:t>hel</w:t>
        </w:r>
        <w:r w:rsidR="00000000">
          <w:rPr>
            <w:color w:val="50B95F"/>
            <w:w w:val="110"/>
          </w:rPr>
          <w:t xml:space="preserve">p </w:t>
        </w:r>
        <w:r w:rsidR="00000000">
          <w:rPr>
            <w:color w:val="50B95F"/>
            <w:w w:val="115"/>
            <w:u w:val="single" w:color="50B95F"/>
          </w:rPr>
          <w:t xml:space="preserve">the carbon reduction </w:t>
        </w:r>
        <w:r w:rsidR="00000000">
          <w:rPr>
            <w:color w:val="50B95F"/>
            <w:w w:val="115"/>
          </w:rPr>
          <w:t>p</w:t>
        </w:r>
        <w:r w:rsidR="00000000">
          <w:rPr>
            <w:color w:val="50B95F"/>
            <w:w w:val="115"/>
            <w:u w:val="single" w:color="50B95F"/>
          </w:rPr>
          <w:t>rocess</w:t>
        </w:r>
        <w:r w:rsidR="00000000">
          <w:rPr>
            <w:color w:val="50B95F"/>
            <w:w w:val="115"/>
          </w:rPr>
          <w:t xml:space="preserve"> </w:t>
        </w:r>
        <w:r w:rsidR="00000000">
          <w:rPr>
            <w:w w:val="115"/>
          </w:rPr>
          <w:t>by informing and empowering consumers to</w:t>
        </w:r>
      </w:hyperlink>
      <w:r w:rsidR="00000000">
        <w:rPr>
          <w:w w:val="115"/>
        </w:rPr>
        <w:t xml:space="preserve"> measure the impact of their lifestyle, allowing them to make informed </w:t>
      </w:r>
      <w:r w:rsidR="00000000">
        <w:rPr>
          <w:w w:val="110"/>
        </w:rPr>
        <w:t>purchasing</w:t>
      </w:r>
      <w:r w:rsidR="00000000">
        <w:rPr>
          <w:spacing w:val="-21"/>
          <w:w w:val="110"/>
        </w:rPr>
        <w:t xml:space="preserve"> </w:t>
      </w:r>
      <w:r w:rsidR="00000000">
        <w:rPr>
          <w:w w:val="110"/>
        </w:rPr>
        <w:t>decisions,</w:t>
      </w:r>
      <w:r w:rsidR="00000000">
        <w:rPr>
          <w:spacing w:val="-21"/>
          <w:w w:val="110"/>
        </w:rPr>
        <w:t xml:space="preserve"> </w:t>
      </w:r>
      <w:r w:rsidR="00000000">
        <w:rPr>
          <w:w w:val="110"/>
        </w:rPr>
        <w:t>as</w:t>
      </w:r>
      <w:r w:rsidR="00000000">
        <w:rPr>
          <w:spacing w:val="-20"/>
          <w:w w:val="110"/>
        </w:rPr>
        <w:t xml:space="preserve"> </w:t>
      </w:r>
      <w:r w:rsidR="00000000">
        <w:rPr>
          <w:w w:val="110"/>
        </w:rPr>
        <w:t>well</w:t>
      </w:r>
      <w:r w:rsidR="00000000">
        <w:rPr>
          <w:spacing w:val="-21"/>
          <w:w w:val="110"/>
        </w:rPr>
        <w:t xml:space="preserve"> </w:t>
      </w:r>
      <w:r w:rsidR="00000000">
        <w:rPr>
          <w:w w:val="110"/>
        </w:rPr>
        <w:t>as</w:t>
      </w:r>
      <w:r w:rsidR="00000000">
        <w:rPr>
          <w:spacing w:val="-21"/>
          <w:w w:val="110"/>
        </w:rPr>
        <w:t xml:space="preserve"> </w:t>
      </w:r>
      <w:r w:rsidR="00000000">
        <w:rPr>
          <w:w w:val="110"/>
        </w:rPr>
        <w:t>keeping</w:t>
      </w:r>
      <w:r w:rsidR="00000000">
        <w:rPr>
          <w:spacing w:val="-20"/>
          <w:w w:val="110"/>
        </w:rPr>
        <w:t xml:space="preserve"> </w:t>
      </w:r>
      <w:r w:rsidR="00000000">
        <w:rPr>
          <w:w w:val="110"/>
        </w:rPr>
        <w:t>businesses</w:t>
      </w:r>
      <w:r w:rsidR="00000000">
        <w:rPr>
          <w:spacing w:val="-21"/>
          <w:w w:val="110"/>
        </w:rPr>
        <w:t xml:space="preserve"> </w:t>
      </w:r>
      <w:r w:rsidR="00000000">
        <w:rPr>
          <w:w w:val="110"/>
        </w:rPr>
        <w:t>accountable</w:t>
      </w:r>
      <w:r w:rsidR="00000000">
        <w:rPr>
          <w:spacing w:val="-21"/>
          <w:w w:val="110"/>
        </w:rPr>
        <w:t xml:space="preserve"> </w:t>
      </w:r>
      <w:r w:rsidR="00000000">
        <w:rPr>
          <w:w w:val="110"/>
        </w:rPr>
        <w:t>for</w:t>
      </w:r>
      <w:r w:rsidR="00000000">
        <w:rPr>
          <w:spacing w:val="-20"/>
          <w:w w:val="110"/>
        </w:rPr>
        <w:t xml:space="preserve"> </w:t>
      </w:r>
      <w:r w:rsidR="00000000">
        <w:rPr>
          <w:w w:val="110"/>
        </w:rPr>
        <w:t xml:space="preserve">monitoring </w:t>
      </w:r>
      <w:r w:rsidR="00000000">
        <w:rPr>
          <w:w w:val="115"/>
        </w:rPr>
        <w:t xml:space="preserve">their emission rates. The public pressure to measure and label carbon has </w:t>
      </w:r>
      <w:r w:rsidR="00000000">
        <w:rPr>
          <w:w w:val="110"/>
        </w:rPr>
        <w:t xml:space="preserve">begun to incentivize companies to label their products and services, providing </w:t>
      </w:r>
      <w:r w:rsidR="00000000">
        <w:rPr>
          <w:w w:val="115"/>
        </w:rPr>
        <w:t>greater</w:t>
      </w:r>
      <w:r w:rsidR="00000000">
        <w:rPr>
          <w:spacing w:val="-22"/>
          <w:w w:val="115"/>
        </w:rPr>
        <w:t xml:space="preserve"> </w:t>
      </w:r>
      <w:r w:rsidR="00000000">
        <w:rPr>
          <w:w w:val="115"/>
        </w:rPr>
        <w:t>transparency</w:t>
      </w:r>
      <w:r w:rsidR="00000000">
        <w:rPr>
          <w:spacing w:val="-22"/>
          <w:w w:val="115"/>
        </w:rPr>
        <w:t xml:space="preserve"> </w:t>
      </w:r>
      <w:r w:rsidR="00000000">
        <w:rPr>
          <w:w w:val="115"/>
        </w:rPr>
        <w:t>to</w:t>
      </w:r>
      <w:r w:rsidR="00000000">
        <w:rPr>
          <w:spacing w:val="-21"/>
          <w:w w:val="115"/>
        </w:rPr>
        <w:t xml:space="preserve"> </w:t>
      </w:r>
      <w:r w:rsidR="00000000">
        <w:rPr>
          <w:w w:val="115"/>
        </w:rPr>
        <w:t>all</w:t>
      </w:r>
      <w:r w:rsidR="00000000">
        <w:rPr>
          <w:spacing w:val="-22"/>
          <w:w w:val="115"/>
        </w:rPr>
        <w:t xml:space="preserve"> </w:t>
      </w:r>
      <w:r w:rsidR="00000000">
        <w:rPr>
          <w:w w:val="115"/>
        </w:rPr>
        <w:t>stakeholders.</w:t>
      </w:r>
    </w:p>
    <w:p w14:paraId="32A3E7F5" w14:textId="77777777" w:rsidR="001B0EC6" w:rsidRDefault="001B0EC6">
      <w:pPr>
        <w:pStyle w:val="BodyText"/>
        <w:rPr>
          <w:sz w:val="36"/>
        </w:rPr>
      </w:pPr>
    </w:p>
    <w:p w14:paraId="5506758C" w14:textId="678B1E51" w:rsidR="001B0EC6" w:rsidRPr="001C6C3E" w:rsidRDefault="00D55156" w:rsidP="001C6C3E">
      <w:pPr>
        <w:pStyle w:val="BodyText"/>
        <w:spacing w:before="276" w:line="290" w:lineRule="auto"/>
        <w:ind w:left="726" w:right="289"/>
        <w:jc w:val="both"/>
        <w:rPr>
          <w:w w:val="110"/>
        </w:rPr>
      </w:pPr>
      <w:r>
        <w:rPr>
          <w:noProof/>
        </w:rPr>
        <mc:AlternateContent>
          <mc:Choice Requires="wps">
            <w:drawing>
              <wp:anchor distT="0" distB="0" distL="114300" distR="114300" simplePos="0" relativeHeight="15733760" behindDoc="0" locked="0" layoutInCell="1" allowOverlap="1" wp14:anchorId="5F77EF42" wp14:editId="06DEBF01">
                <wp:simplePos x="0" y="0"/>
                <wp:positionH relativeFrom="page">
                  <wp:posOffset>6424930</wp:posOffset>
                </wp:positionH>
                <wp:positionV relativeFrom="paragraph">
                  <wp:posOffset>2250440</wp:posOffset>
                </wp:positionV>
                <wp:extent cx="1019175" cy="9525"/>
                <wp:effectExtent l="0" t="0" r="0" b="3175"/>
                <wp:wrapNone/>
                <wp:docPr id="705464606"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9525"/>
                        </a:xfrm>
                        <a:prstGeom prst="rect">
                          <a:avLst/>
                        </a:prstGeom>
                        <a:solidFill>
                          <a:srgbClr val="50B9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C6A69" id="docshape17" o:spid="_x0000_s1026" style="position:absolute;margin-left:505.9pt;margin-top:177.2pt;width:80.25pt;height:.7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ESah1gEAAJwDAAAOAAAAZHJzL2Uyb0RvYy54bWysU9GO0zAQfEfiHyy/0yRVw9Go6QnuVIR0&#13;&#10;cEgHH+A4TmLheM3abVq+nrXT61XwhnixvN71ZGY82dweR8MOCr0GW/NikXOmrIRW277m37/t3rzj&#13;&#10;zAdhW2HAqpqflOe329evNpOr1BIGMK1CRiDWV5Or+RCCq7LMy0GNwi/AKUvNDnAUgUrssxbFROij&#13;&#10;yZZ5/jabAFuHIJX3dHo/N/k24XedkuGx67wKzNScuIW0YlqbuGbbjah6FG7Q8kxD/AOLUWhLH71A&#13;&#10;3Ysg2B71X1CjlggeurCQMGbQdVqqpIHUFPkfap4G4VTSQuZ4d7HJ/z9Y+eXw5L5ipO7dA8gfnhzJ&#13;&#10;JuerSycWnmZYM32Glt5Q7AMksccOx3iTZLBj8vR08VQdA5N0WOTFurgpOZPUW5fLMlqeier5rkMf&#13;&#10;PioYWdzUHOnFErY4PPgwjz6PJJJgdLvTxqQC++bOIDsIet0y/7Aud2d0fz1mbBy2EK/NiPEkiYy6&#13;&#10;YlZ81UB7Io0Ic0Qo0rQZAH9xNlE8au5/7gUqzswnS/6vi9Uq5ikVq/JmSQVed5rrjrCSoGoeOJu3&#13;&#10;d2HO4N6h7gf6UpFEW3hP3nY6CX9hdSZLEUjWneMaM3Zdp6mXn2r7GwAA//8DAFBLAwQUAAYACAAA&#13;&#10;ACEADl3W4ucAAAASAQAADwAAAGRycy9kb3ducmV2LnhtbEyPTU+DQBCG7yb+h82YeDHtQr+0lKVp&#13;&#10;RL2oh1IT420KI5Cys4RdWvz3Lie9TPLOxzvvE28H3YgzdbY2rCCcBiCIc1PUXCr4ODxPHkBYh1xg&#13;&#10;Y5gU/JCFbXJ9FWNUmAvv6Zy5UngTthEqqJxrIyltXpFGOzUtsZ99m06j87IrZdHhxZvrRs6CYCU1&#13;&#10;1uw/VNjSY0X5Keu1guzu8HJq375e1/iE7zuzSj+xT5W6vRnSjS+7DQhHg/u7gJHB54fEBzuangsr&#13;&#10;Gq+DMPQATsF8uViAGFfC+9kcxHFsLdcgk1j+R0l+AQAA//8DAFBLAQItABQABgAIAAAAIQC2gziS&#13;&#10;/gAAAOEBAAATAAAAAAAAAAAAAAAAAAAAAABbQ29udGVudF9UeXBlc10ueG1sUEsBAi0AFAAGAAgA&#13;&#10;AAAhADj9If/WAAAAlAEAAAsAAAAAAAAAAAAAAAAALwEAAF9yZWxzLy5yZWxzUEsBAi0AFAAGAAgA&#13;&#10;AAAhANERJqHWAQAAnAMAAA4AAAAAAAAAAAAAAAAALgIAAGRycy9lMm9Eb2MueG1sUEsBAi0AFAAG&#13;&#10;AAgAAAAhAA5d1uLnAAAAEgEAAA8AAAAAAAAAAAAAAAAAMAQAAGRycy9kb3ducmV2LnhtbFBLBQYA&#13;&#10;AAAABAAEAPMAAABEBQAAAAA=&#13;&#10;" fillcolor="#50b95f" stroked="f">
                <v:path arrowok="t"/>
                <w10:wrap anchorx="page"/>
              </v:rect>
            </w:pict>
          </mc:Fallback>
        </mc:AlternateContent>
      </w:r>
      <w:r w:rsidR="00000000">
        <w:rPr>
          <w:w w:val="110"/>
        </w:rPr>
        <w:t>The</w:t>
      </w:r>
      <w:r w:rsidR="00AD1E66">
        <w:rPr>
          <w:w w:val="110"/>
        </w:rPr>
        <w:t xml:space="preserve"> </w:t>
      </w:r>
      <w:ins w:id="1" w:author="David Levine" w:date="2023-05-17T12:27:00Z">
        <w:r w:rsidR="00AD1E66" w:rsidRPr="00AD1E66">
          <w:rPr>
            <w:w w:val="110"/>
            <w:highlight w:val="yellow"/>
          </w:rPr>
          <w:t>American Sustainable Business Network’s (ASBN)’s</w:t>
        </w:r>
        <w:r w:rsidR="00AD1E66">
          <w:rPr>
            <w:w w:val="110"/>
          </w:rPr>
          <w:t xml:space="preserve"> </w:t>
        </w:r>
      </w:ins>
      <w:r w:rsidR="00000000">
        <w:rPr>
          <w:w w:val="110"/>
        </w:rPr>
        <w:t xml:space="preserve">Carbon Labeling Campaign's objective is to support policies that include carbon labeling and emissions transparency such as voluntary action and policy requirements. A carbon emission label or carbon label provides </w:t>
      </w:r>
      <w:commentRangeStart w:id="2"/>
      <w:r w:rsidR="00000000">
        <w:rPr>
          <w:w w:val="110"/>
        </w:rPr>
        <w:t xml:space="preserve">the consumer </w:t>
      </w:r>
      <w:commentRangeEnd w:id="2"/>
      <w:r w:rsidR="00942E51">
        <w:rPr>
          <w:rStyle w:val="CommentReference"/>
        </w:rPr>
        <w:commentReference w:id="2"/>
      </w:r>
      <w:r w:rsidR="00000000">
        <w:rPr>
          <w:w w:val="110"/>
        </w:rPr>
        <w:t>with a clear description of the carbon dioxide emissions created by or</w:t>
      </w:r>
      <w:r w:rsidR="00000000">
        <w:rPr>
          <w:spacing w:val="-1"/>
          <w:w w:val="110"/>
        </w:rPr>
        <w:t xml:space="preserve"> </w:t>
      </w:r>
      <w:r w:rsidR="00000000">
        <w:rPr>
          <w:w w:val="110"/>
        </w:rPr>
        <w:t>as</w:t>
      </w:r>
      <w:r w:rsidR="00000000">
        <w:rPr>
          <w:spacing w:val="-1"/>
          <w:w w:val="110"/>
        </w:rPr>
        <w:t xml:space="preserve"> </w:t>
      </w:r>
      <w:r w:rsidR="00000000">
        <w:rPr>
          <w:w w:val="110"/>
        </w:rPr>
        <w:t>a</w:t>
      </w:r>
      <w:r w:rsidR="00000000">
        <w:rPr>
          <w:spacing w:val="-1"/>
          <w:w w:val="110"/>
        </w:rPr>
        <w:t xml:space="preserve"> </w:t>
      </w:r>
      <w:r w:rsidR="00000000">
        <w:rPr>
          <w:w w:val="110"/>
        </w:rPr>
        <w:t>byproduct</w:t>
      </w:r>
      <w:r w:rsidR="00000000">
        <w:rPr>
          <w:spacing w:val="-1"/>
          <w:w w:val="110"/>
        </w:rPr>
        <w:t xml:space="preserve"> </w:t>
      </w:r>
      <w:r w:rsidR="00000000">
        <w:rPr>
          <w:w w:val="110"/>
        </w:rPr>
        <w:t>of</w:t>
      </w:r>
      <w:r w:rsidR="00000000">
        <w:rPr>
          <w:spacing w:val="-1"/>
          <w:w w:val="110"/>
        </w:rPr>
        <w:t xml:space="preserve"> </w:t>
      </w:r>
      <w:r w:rsidR="00000000">
        <w:rPr>
          <w:w w:val="110"/>
        </w:rPr>
        <w:t>a</w:t>
      </w:r>
      <w:r w:rsidR="00000000">
        <w:rPr>
          <w:spacing w:val="-1"/>
          <w:w w:val="110"/>
        </w:rPr>
        <w:t xml:space="preserve"> </w:t>
      </w:r>
      <w:r w:rsidR="00000000">
        <w:rPr>
          <w:w w:val="110"/>
        </w:rPr>
        <w:t>product.</w:t>
      </w:r>
      <w:r w:rsidR="00000000">
        <w:rPr>
          <w:spacing w:val="-1"/>
          <w:w w:val="110"/>
        </w:rPr>
        <w:t xml:space="preserve"> </w:t>
      </w:r>
      <w:r w:rsidR="00000000">
        <w:rPr>
          <w:w w:val="110"/>
        </w:rPr>
        <w:t>These</w:t>
      </w:r>
      <w:r w:rsidR="00000000">
        <w:rPr>
          <w:spacing w:val="-1"/>
          <w:w w:val="110"/>
        </w:rPr>
        <w:t xml:space="preserve"> </w:t>
      </w:r>
      <w:r w:rsidR="00000000">
        <w:rPr>
          <w:w w:val="110"/>
        </w:rPr>
        <w:t>can</w:t>
      </w:r>
      <w:r w:rsidR="00000000">
        <w:rPr>
          <w:spacing w:val="-1"/>
          <w:w w:val="110"/>
        </w:rPr>
        <w:t xml:space="preserve"> </w:t>
      </w:r>
      <w:r w:rsidR="00000000">
        <w:rPr>
          <w:w w:val="110"/>
        </w:rPr>
        <w:t>range</w:t>
      </w:r>
      <w:r w:rsidR="00000000">
        <w:rPr>
          <w:spacing w:val="-1"/>
          <w:w w:val="110"/>
        </w:rPr>
        <w:t xml:space="preserve"> </w:t>
      </w:r>
      <w:r w:rsidR="00000000">
        <w:rPr>
          <w:w w:val="110"/>
        </w:rPr>
        <w:t>from</w:t>
      </w:r>
      <w:r w:rsidR="00000000">
        <w:rPr>
          <w:spacing w:val="-1"/>
          <w:w w:val="110"/>
        </w:rPr>
        <w:t xml:space="preserve"> </w:t>
      </w:r>
      <w:r w:rsidR="00000000">
        <w:rPr>
          <w:w w:val="110"/>
        </w:rPr>
        <w:t>a</w:t>
      </w:r>
      <w:r w:rsidR="00000000">
        <w:rPr>
          <w:spacing w:val="-1"/>
          <w:w w:val="110"/>
        </w:rPr>
        <w:t xml:space="preserve"> </w:t>
      </w:r>
      <w:r w:rsidR="00000000">
        <w:rPr>
          <w:w w:val="110"/>
        </w:rPr>
        <w:t>general</w:t>
      </w:r>
      <w:r w:rsidR="00000000">
        <w:rPr>
          <w:spacing w:val="-1"/>
          <w:w w:val="110"/>
        </w:rPr>
        <w:t xml:space="preserve"> </w:t>
      </w:r>
      <w:r w:rsidR="00000000">
        <w:rPr>
          <w:w w:val="110"/>
        </w:rPr>
        <w:t>carbon</w:t>
      </w:r>
      <w:r w:rsidR="00000000">
        <w:rPr>
          <w:spacing w:val="-1"/>
          <w:w w:val="110"/>
        </w:rPr>
        <w:t xml:space="preserve"> </w:t>
      </w:r>
      <w:r w:rsidR="00000000">
        <w:rPr>
          <w:w w:val="110"/>
        </w:rPr>
        <w:t xml:space="preserve">neutral tag to something that resembles a nutrition label of the full life cycle emissions including as a by-product of manufacturing, transporting, or disposing of a consumer product. Currently, there is a lack of mandatory disclosure requirements but many businesses are opting to include </w:t>
      </w:r>
      <w:hyperlink r:id="rId22">
        <w:r w:rsidR="00000000">
          <w:rPr>
            <w:color w:val="50B95F"/>
            <w:w w:val="110"/>
            <w:u w:val="single" w:color="50B95F"/>
          </w:rPr>
          <w:t>voluntar</w:t>
        </w:r>
        <w:r w:rsidR="00000000">
          <w:rPr>
            <w:color w:val="50B95F"/>
            <w:w w:val="110"/>
          </w:rPr>
          <w:t>y disclosures</w:t>
        </w:r>
      </w:hyperlink>
      <w:r w:rsidR="00000000">
        <w:rPr>
          <w:color w:val="50B95F"/>
          <w:w w:val="110"/>
        </w:rPr>
        <w:t xml:space="preserve"> </w:t>
      </w:r>
      <w:hyperlink r:id="rId23">
        <w:r w:rsidR="00000000">
          <w:rPr>
            <w:w w:val="110"/>
          </w:rPr>
          <w:t xml:space="preserve">(“soft laws”) in their business models. Voluntary regulations are </w:t>
        </w:r>
        <w:r w:rsidR="00000000">
          <w:rPr>
            <w:color w:val="50B95F"/>
            <w:w w:val="110"/>
            <w:u w:val="single" w:color="50B95F"/>
          </w:rPr>
          <w:t>rule structures</w:t>
        </w:r>
        <w:r w:rsidR="00000000">
          <w:rPr>
            <w:color w:val="50B95F"/>
            <w:w w:val="110"/>
          </w:rPr>
          <w:t xml:space="preserve"> </w:t>
        </w:r>
        <w:r w:rsidR="00000000">
          <w:rPr>
            <w:color w:val="50B95F"/>
            <w:w w:val="110"/>
            <w:u w:val="single" w:color="50B95F"/>
          </w:rPr>
          <w:t>for businesses</w:t>
        </w:r>
        <w:r w:rsidR="00000000">
          <w:rPr>
            <w:color w:val="50B95F"/>
            <w:w w:val="110"/>
          </w:rPr>
          <w:t xml:space="preserve"> </w:t>
        </w:r>
        <w:r w:rsidR="00000000">
          <w:rPr>
            <w:w w:val="110"/>
          </w:rPr>
          <w:t>to demonstrate emissions reductions beyond what the law</w:t>
        </w:r>
      </w:hyperlink>
      <w:r w:rsidR="00000000">
        <w:rPr>
          <w:w w:val="110"/>
        </w:rPr>
        <w:t xml:space="preserve"> requires of them. Whereas mandatory disclosure requires tracking and reporting by law, rules, or regulations. We will discuss further current voluntary disclosures and relevant policies </w:t>
      </w:r>
      <w:proofErr w:type="gramStart"/>
      <w:r w:rsidR="00000000">
        <w:rPr>
          <w:w w:val="110"/>
        </w:rPr>
        <w:t>later on</w:t>
      </w:r>
      <w:proofErr w:type="gramEnd"/>
      <w:r w:rsidR="00000000">
        <w:rPr>
          <w:w w:val="110"/>
        </w:rPr>
        <w:t xml:space="preserve"> in this business case.</w:t>
      </w:r>
      <w:r w:rsidR="00AD1E66">
        <w:rPr>
          <w:w w:val="110"/>
        </w:rPr>
        <w:t xml:space="preserve"> </w:t>
      </w:r>
      <w:ins w:id="3" w:author="David Levine" w:date="2023-05-17T12:27:00Z">
        <w:r w:rsidR="00AD1E66" w:rsidRPr="00AD1E66">
          <w:rPr>
            <w:w w:val="110"/>
            <w:highlight w:val="yellow"/>
          </w:rPr>
          <w:t xml:space="preserve">We </w:t>
        </w:r>
        <w:commentRangeStart w:id="4"/>
        <w:r w:rsidR="00AD1E66" w:rsidRPr="00AD1E66">
          <w:rPr>
            <w:w w:val="110"/>
            <w:highlight w:val="yellow"/>
          </w:rPr>
          <w:t>believe</w:t>
        </w:r>
        <w:commentRangeEnd w:id="4"/>
        <w:r w:rsidR="00AD1E66">
          <w:rPr>
            <w:rStyle w:val="CommentReference"/>
          </w:rPr>
          <w:commentReference w:id="4"/>
        </w:r>
        <w:r w:rsidR="00AD1E66" w:rsidRPr="00AD1E66">
          <w:rPr>
            <w:w w:val="110"/>
            <w:highlight w:val="yellow"/>
          </w:rPr>
          <w:t xml:space="preserve"> that </w:t>
        </w:r>
        <w:r w:rsidR="00AD1E66">
          <w:rPr>
            <w:w w:val="110"/>
            <w:highlight w:val="yellow"/>
          </w:rPr>
          <w:t xml:space="preserve">implementation of </w:t>
        </w:r>
        <w:r w:rsidR="00AD1E66" w:rsidRPr="00AD1E66">
          <w:rPr>
            <w:w w:val="110"/>
            <w:highlight w:val="yellow"/>
          </w:rPr>
          <w:t xml:space="preserve">Carbon Labeling </w:t>
        </w:r>
        <w:r w:rsidR="00AD1E66">
          <w:rPr>
            <w:w w:val="110"/>
            <w:highlight w:val="yellow"/>
          </w:rPr>
          <w:t xml:space="preserve">by businesses </w:t>
        </w:r>
        <w:r w:rsidR="00AD1E66" w:rsidRPr="00AD1E66">
          <w:rPr>
            <w:w w:val="110"/>
            <w:highlight w:val="yellow"/>
          </w:rPr>
          <w:t>can make a major difference in our ability to identify and chose business practices and innovative processes and products that we help us meet our goals to address the climate crisis.</w:t>
        </w:r>
      </w:ins>
    </w:p>
    <w:p w14:paraId="73D86A00" w14:textId="691C2A50" w:rsidR="001B0EC6" w:rsidRDefault="00AD1E66">
      <w:pPr>
        <w:spacing w:line="290" w:lineRule="auto"/>
        <w:jc w:val="both"/>
        <w:sectPr w:rsidR="001B0EC6">
          <w:footerReference w:type="default" r:id="rId24"/>
          <w:pgSz w:w="12240" w:h="15840"/>
          <w:pgMar w:top="0" w:right="220" w:bottom="1220" w:left="660" w:header="0" w:footer="1028" w:gutter="0"/>
          <w:cols w:space="720"/>
        </w:sectPr>
      </w:pPr>
      <w:r>
        <w:t>W</w:t>
      </w:r>
    </w:p>
    <w:p w14:paraId="506782A7" w14:textId="77777777" w:rsidR="001B0EC6" w:rsidRDefault="00D55156">
      <w:pPr>
        <w:pStyle w:val="BodyText"/>
        <w:rPr>
          <w:sz w:val="20"/>
        </w:rPr>
      </w:pPr>
      <w:r>
        <w:rPr>
          <w:noProof/>
        </w:rPr>
        <w:lastRenderedPageBreak/>
        <mc:AlternateContent>
          <mc:Choice Requires="wps">
            <w:drawing>
              <wp:anchor distT="0" distB="0" distL="114300" distR="114300" simplePos="0" relativeHeight="487222784" behindDoc="1" locked="0" layoutInCell="1" allowOverlap="1" wp14:anchorId="03453F7A" wp14:editId="73B94C1B">
                <wp:simplePos x="0" y="0"/>
                <wp:positionH relativeFrom="page">
                  <wp:posOffset>330200</wp:posOffset>
                </wp:positionH>
                <wp:positionV relativeFrom="page">
                  <wp:posOffset>0</wp:posOffset>
                </wp:positionV>
                <wp:extent cx="311785" cy="10058400"/>
                <wp:effectExtent l="0" t="0" r="5715" b="0"/>
                <wp:wrapNone/>
                <wp:docPr id="6809374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53BC9" id="docshape19" o:spid="_x0000_s1026" style="position:absolute;margin-left:26pt;margin-top:0;width:24.55pt;height:11in;z-index:-160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36320" behindDoc="0" locked="0" layoutInCell="1" allowOverlap="1" wp14:anchorId="5F5DB69D" wp14:editId="293394C2">
            <wp:simplePos x="0" y="0"/>
            <wp:positionH relativeFrom="page">
              <wp:posOffset>5761180</wp:posOffset>
            </wp:positionH>
            <wp:positionV relativeFrom="page">
              <wp:posOffset>9618216</wp:posOffset>
            </wp:positionV>
            <wp:extent cx="2009774" cy="438149"/>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2009774" cy="438149"/>
                    </a:xfrm>
                    <a:prstGeom prst="rect">
                      <a:avLst/>
                    </a:prstGeom>
                  </pic:spPr>
                </pic:pic>
              </a:graphicData>
            </a:graphic>
          </wp:anchor>
        </w:drawing>
      </w:r>
    </w:p>
    <w:p w14:paraId="2E0C15DD" w14:textId="77777777" w:rsidR="001B0EC6" w:rsidRDefault="001B0EC6">
      <w:pPr>
        <w:pStyle w:val="BodyText"/>
        <w:rPr>
          <w:sz w:val="20"/>
        </w:rPr>
      </w:pPr>
    </w:p>
    <w:p w14:paraId="20AF86EB" w14:textId="77777777" w:rsidR="001B0EC6" w:rsidRDefault="001B0EC6">
      <w:pPr>
        <w:pStyle w:val="BodyText"/>
        <w:rPr>
          <w:sz w:val="20"/>
        </w:rPr>
      </w:pPr>
    </w:p>
    <w:p w14:paraId="08D7B1BA" w14:textId="77777777" w:rsidR="001B0EC6" w:rsidRDefault="00000000">
      <w:pPr>
        <w:pStyle w:val="Heading1"/>
        <w:spacing w:before="259"/>
        <w:jc w:val="both"/>
      </w:pPr>
      <w:r>
        <w:rPr>
          <w:color w:val="008037"/>
        </w:rPr>
        <w:t>Labeling</w:t>
      </w:r>
      <w:r>
        <w:rPr>
          <w:color w:val="008037"/>
          <w:spacing w:val="15"/>
        </w:rPr>
        <w:t xml:space="preserve"> </w:t>
      </w:r>
      <w:r>
        <w:rPr>
          <w:color w:val="008037"/>
          <w:spacing w:val="-2"/>
        </w:rPr>
        <w:t>Methods</w:t>
      </w:r>
    </w:p>
    <w:p w14:paraId="55C9E391" w14:textId="77777777" w:rsidR="001B0EC6" w:rsidRDefault="00000000">
      <w:pPr>
        <w:pStyle w:val="Heading4"/>
        <w:spacing w:before="578" w:line="290" w:lineRule="auto"/>
        <w:ind w:left="563" w:right="185"/>
        <w:jc w:val="both"/>
      </w:pPr>
      <w:r>
        <w:rPr>
          <w:w w:val="105"/>
        </w:rPr>
        <w:t>With the large variety of products beginning to share their emissions through carbon</w:t>
      </w:r>
      <w:r>
        <w:rPr>
          <w:spacing w:val="-7"/>
          <w:w w:val="105"/>
        </w:rPr>
        <w:t xml:space="preserve"> </w:t>
      </w:r>
      <w:r>
        <w:rPr>
          <w:w w:val="105"/>
        </w:rPr>
        <w:t>labels,</w:t>
      </w:r>
      <w:r>
        <w:rPr>
          <w:spacing w:val="-7"/>
          <w:w w:val="105"/>
        </w:rPr>
        <w:t xml:space="preserve"> </w:t>
      </w:r>
      <w:r>
        <w:rPr>
          <w:w w:val="105"/>
        </w:rPr>
        <w:t>there</w:t>
      </w:r>
      <w:r>
        <w:rPr>
          <w:spacing w:val="-7"/>
          <w:w w:val="105"/>
        </w:rPr>
        <w:t xml:space="preserve"> </w:t>
      </w:r>
      <w:r>
        <w:rPr>
          <w:w w:val="105"/>
        </w:rPr>
        <w:t>is</w:t>
      </w:r>
      <w:r>
        <w:rPr>
          <w:spacing w:val="-7"/>
          <w:w w:val="105"/>
        </w:rPr>
        <w:t xml:space="preserve"> </w:t>
      </w:r>
      <w:r>
        <w:rPr>
          <w:w w:val="105"/>
        </w:rPr>
        <w:t>also</w:t>
      </w:r>
      <w:r>
        <w:rPr>
          <w:spacing w:val="-7"/>
          <w:w w:val="105"/>
        </w:rPr>
        <w:t xml:space="preserve"> </w:t>
      </w:r>
      <w:r>
        <w:rPr>
          <w:w w:val="105"/>
        </w:rPr>
        <w:t>a</w:t>
      </w:r>
      <w:r>
        <w:rPr>
          <w:spacing w:val="-7"/>
          <w:w w:val="105"/>
        </w:rPr>
        <w:t xml:space="preserve"> </w:t>
      </w:r>
      <w:r>
        <w:rPr>
          <w:w w:val="105"/>
        </w:rPr>
        <w:t>large</w:t>
      </w:r>
      <w:r>
        <w:rPr>
          <w:spacing w:val="-7"/>
          <w:w w:val="105"/>
        </w:rPr>
        <w:t xml:space="preserve"> </w:t>
      </w:r>
      <w:r>
        <w:rPr>
          <w:w w:val="105"/>
        </w:rPr>
        <w:t>variety</w:t>
      </w:r>
      <w:r>
        <w:rPr>
          <w:spacing w:val="-7"/>
          <w:w w:val="105"/>
        </w:rPr>
        <w:t xml:space="preserve"> </w:t>
      </w:r>
      <w:r>
        <w:rPr>
          <w:w w:val="105"/>
        </w:rPr>
        <w:t>in</w:t>
      </w:r>
      <w:r>
        <w:rPr>
          <w:spacing w:val="-7"/>
          <w:w w:val="105"/>
        </w:rPr>
        <w:t xml:space="preserve"> </w:t>
      </w:r>
      <w:r>
        <w:rPr>
          <w:w w:val="105"/>
        </w:rPr>
        <w:t>how</w:t>
      </w:r>
      <w:r>
        <w:rPr>
          <w:spacing w:val="-7"/>
          <w:w w:val="105"/>
        </w:rPr>
        <w:t xml:space="preserve"> </w:t>
      </w:r>
      <w:r>
        <w:rPr>
          <w:w w:val="105"/>
        </w:rPr>
        <w:t>this</w:t>
      </w:r>
      <w:r>
        <w:rPr>
          <w:spacing w:val="-7"/>
          <w:w w:val="105"/>
        </w:rPr>
        <w:t xml:space="preserve"> </w:t>
      </w:r>
      <w:r>
        <w:rPr>
          <w:w w:val="105"/>
        </w:rPr>
        <w:t>information</w:t>
      </w:r>
      <w:r>
        <w:rPr>
          <w:spacing w:val="-7"/>
          <w:w w:val="105"/>
        </w:rPr>
        <w:t xml:space="preserve"> </w:t>
      </w:r>
      <w:r>
        <w:rPr>
          <w:w w:val="105"/>
        </w:rPr>
        <w:t>is</w:t>
      </w:r>
      <w:r>
        <w:rPr>
          <w:spacing w:val="-7"/>
          <w:w w:val="105"/>
        </w:rPr>
        <w:t xml:space="preserve"> </w:t>
      </w:r>
      <w:r>
        <w:rPr>
          <w:w w:val="105"/>
        </w:rPr>
        <w:t>presented. Three categories have emerged, a carbon-neutral label, a scoring system, or a numeric footprint.</w:t>
      </w:r>
    </w:p>
    <w:p w14:paraId="3D2C17F4" w14:textId="77777777" w:rsidR="001B0EC6" w:rsidRDefault="00000000">
      <w:pPr>
        <w:pStyle w:val="BodyText"/>
        <w:spacing w:before="5"/>
        <w:rPr>
          <w:b/>
          <w:sz w:val="21"/>
        </w:rPr>
      </w:pPr>
      <w:r>
        <w:rPr>
          <w:noProof/>
        </w:rPr>
        <w:drawing>
          <wp:anchor distT="0" distB="0" distL="0" distR="0" simplePos="0" relativeHeight="11" behindDoc="0" locked="0" layoutInCell="1" allowOverlap="1" wp14:anchorId="3ADE8EC0" wp14:editId="07171F0A">
            <wp:simplePos x="0" y="0"/>
            <wp:positionH relativeFrom="page">
              <wp:posOffset>890171</wp:posOffset>
            </wp:positionH>
            <wp:positionV relativeFrom="paragraph">
              <wp:posOffset>171879</wp:posOffset>
            </wp:positionV>
            <wp:extent cx="2288286" cy="2288286"/>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5" cstate="print"/>
                    <a:stretch>
                      <a:fillRect/>
                    </a:stretch>
                  </pic:blipFill>
                  <pic:spPr>
                    <a:xfrm>
                      <a:off x="0" y="0"/>
                      <a:ext cx="2288286" cy="2288286"/>
                    </a:xfrm>
                    <a:prstGeom prst="rect">
                      <a:avLst/>
                    </a:prstGeom>
                  </pic:spPr>
                </pic:pic>
              </a:graphicData>
            </a:graphic>
          </wp:anchor>
        </w:drawing>
      </w:r>
      <w:r>
        <w:rPr>
          <w:noProof/>
        </w:rPr>
        <w:drawing>
          <wp:anchor distT="0" distB="0" distL="0" distR="0" simplePos="0" relativeHeight="12" behindDoc="0" locked="0" layoutInCell="1" allowOverlap="1" wp14:anchorId="1D0E7A75" wp14:editId="4F7C9A58">
            <wp:simplePos x="0" y="0"/>
            <wp:positionH relativeFrom="page">
              <wp:posOffset>3412947</wp:posOffset>
            </wp:positionH>
            <wp:positionV relativeFrom="paragraph">
              <wp:posOffset>358482</wp:posOffset>
            </wp:positionV>
            <wp:extent cx="1780031" cy="1780031"/>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6" cstate="print"/>
                    <a:stretch>
                      <a:fillRect/>
                    </a:stretch>
                  </pic:blipFill>
                  <pic:spPr>
                    <a:xfrm>
                      <a:off x="0" y="0"/>
                      <a:ext cx="1780031" cy="1780031"/>
                    </a:xfrm>
                    <a:prstGeom prst="rect">
                      <a:avLst/>
                    </a:prstGeom>
                  </pic:spPr>
                </pic:pic>
              </a:graphicData>
            </a:graphic>
          </wp:anchor>
        </w:drawing>
      </w:r>
      <w:r>
        <w:rPr>
          <w:noProof/>
        </w:rPr>
        <w:drawing>
          <wp:anchor distT="0" distB="0" distL="0" distR="0" simplePos="0" relativeHeight="13" behindDoc="0" locked="0" layoutInCell="1" allowOverlap="1" wp14:anchorId="7A39F283" wp14:editId="1C1995E9">
            <wp:simplePos x="0" y="0"/>
            <wp:positionH relativeFrom="page">
              <wp:posOffset>5435175</wp:posOffset>
            </wp:positionH>
            <wp:positionV relativeFrom="paragraph">
              <wp:posOffset>358482</wp:posOffset>
            </wp:positionV>
            <wp:extent cx="1950719" cy="1950720"/>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7" cstate="print"/>
                    <a:stretch>
                      <a:fillRect/>
                    </a:stretch>
                  </pic:blipFill>
                  <pic:spPr>
                    <a:xfrm>
                      <a:off x="0" y="0"/>
                      <a:ext cx="1950719" cy="1950720"/>
                    </a:xfrm>
                    <a:prstGeom prst="rect">
                      <a:avLst/>
                    </a:prstGeom>
                  </pic:spPr>
                </pic:pic>
              </a:graphicData>
            </a:graphic>
          </wp:anchor>
        </w:drawing>
      </w:r>
    </w:p>
    <w:p w14:paraId="5F9FC328" w14:textId="03A3FF72" w:rsidR="001B0EC6" w:rsidRDefault="00000000">
      <w:pPr>
        <w:pStyle w:val="BodyText"/>
        <w:spacing w:before="286" w:line="290" w:lineRule="auto"/>
        <w:ind w:left="563" w:right="183"/>
        <w:jc w:val="both"/>
      </w:pPr>
      <w:hyperlink r:id="rId28">
        <w:r>
          <w:rPr>
            <w:b/>
            <w:color w:val="4FB960"/>
            <w:w w:val="110"/>
            <w:u w:val="single" w:color="4FB960"/>
          </w:rPr>
          <w:t>Carbon-neutral</w:t>
        </w:r>
        <w:r>
          <w:rPr>
            <w:b/>
            <w:color w:val="4FB960"/>
            <w:spacing w:val="-14"/>
            <w:w w:val="110"/>
            <w:u w:val="single" w:color="4FB960"/>
          </w:rPr>
          <w:t xml:space="preserve"> </w:t>
        </w:r>
        <w:r>
          <w:rPr>
            <w:b/>
            <w:color w:val="4FB960"/>
            <w:w w:val="110"/>
            <w:u w:val="single" w:color="4FB960"/>
          </w:rPr>
          <w:t>labels</w:t>
        </w:r>
      </w:hyperlink>
      <w:r>
        <w:rPr>
          <w:b/>
          <w:color w:val="4FB960"/>
          <w:spacing w:val="-7"/>
          <w:w w:val="110"/>
        </w:rPr>
        <w:t xml:space="preserve"> </w:t>
      </w:r>
      <w:r>
        <w:rPr>
          <w:w w:val="110"/>
        </w:rPr>
        <w:t>are</w:t>
      </w:r>
      <w:r>
        <w:rPr>
          <w:spacing w:val="-7"/>
          <w:w w:val="110"/>
        </w:rPr>
        <w:t xml:space="preserve"> </w:t>
      </w:r>
      <w:ins w:id="5" w:author="David Levine" w:date="2023-05-17T12:28:00Z">
        <w:r w:rsidR="00AD1E66">
          <w:rPr>
            <w:spacing w:val="-7"/>
            <w:w w:val="110"/>
          </w:rPr>
          <w:t>utilized by</w:t>
        </w:r>
      </w:ins>
      <w:del w:id="6" w:author="David Levine" w:date="2023-05-17T12:28:00Z">
        <w:r w:rsidDel="00AD1E66">
          <w:rPr>
            <w:w w:val="110"/>
          </w:rPr>
          <w:delText>ideal</w:delText>
        </w:r>
        <w:r w:rsidDel="00AD1E66">
          <w:rPr>
            <w:spacing w:val="-7"/>
            <w:w w:val="110"/>
          </w:rPr>
          <w:delText xml:space="preserve"> </w:delText>
        </w:r>
        <w:r w:rsidDel="00AD1E66">
          <w:rPr>
            <w:w w:val="110"/>
          </w:rPr>
          <w:delText>for</w:delText>
        </w:r>
      </w:del>
      <w:r>
        <w:rPr>
          <w:spacing w:val="-7"/>
          <w:w w:val="110"/>
        </w:rPr>
        <w:t xml:space="preserve"> </w:t>
      </w:r>
      <w:r>
        <w:rPr>
          <w:w w:val="110"/>
        </w:rPr>
        <w:t>businesses</w:t>
      </w:r>
      <w:r>
        <w:rPr>
          <w:spacing w:val="-7"/>
          <w:w w:val="110"/>
        </w:rPr>
        <w:t xml:space="preserve"> </w:t>
      </w:r>
      <w:r>
        <w:rPr>
          <w:w w:val="110"/>
        </w:rPr>
        <w:t>that</w:t>
      </w:r>
      <w:r>
        <w:rPr>
          <w:spacing w:val="-7"/>
          <w:w w:val="110"/>
        </w:rPr>
        <w:t xml:space="preserve"> </w:t>
      </w:r>
      <w:r>
        <w:rPr>
          <w:w w:val="110"/>
        </w:rPr>
        <w:t>have</w:t>
      </w:r>
      <w:r>
        <w:rPr>
          <w:spacing w:val="-7"/>
          <w:w w:val="110"/>
        </w:rPr>
        <w:t xml:space="preserve"> </w:t>
      </w:r>
      <w:r>
        <w:rPr>
          <w:w w:val="110"/>
        </w:rPr>
        <w:t>calculated</w:t>
      </w:r>
      <w:r>
        <w:rPr>
          <w:spacing w:val="-7"/>
          <w:w w:val="110"/>
        </w:rPr>
        <w:t xml:space="preserve"> </w:t>
      </w:r>
      <w:r>
        <w:rPr>
          <w:w w:val="110"/>
        </w:rPr>
        <w:t>their</w:t>
      </w:r>
      <w:r>
        <w:rPr>
          <w:spacing w:val="-7"/>
          <w:w w:val="110"/>
        </w:rPr>
        <w:t xml:space="preserve"> </w:t>
      </w:r>
      <w:r>
        <w:rPr>
          <w:w w:val="110"/>
        </w:rPr>
        <w:t xml:space="preserve">carbon </w:t>
      </w:r>
      <w:r>
        <w:rPr>
          <w:w w:val="115"/>
        </w:rPr>
        <w:t xml:space="preserve">footprint and have put offsets in place but don’t want to share the exact emissions. This </w:t>
      </w:r>
      <w:del w:id="7" w:author="David Levine" w:date="2023-05-17T12:29:00Z">
        <w:r w:rsidDel="00AD1E66">
          <w:rPr>
            <w:w w:val="115"/>
          </w:rPr>
          <w:delText xml:space="preserve">is a straightforward way to </w:delText>
        </w:r>
      </w:del>
      <w:r>
        <w:rPr>
          <w:w w:val="115"/>
        </w:rPr>
        <w:t>demonstrate</w:t>
      </w:r>
      <w:ins w:id="8" w:author="David Levine" w:date="2023-05-17T12:29:00Z">
        <w:r w:rsidR="00AD1E66">
          <w:rPr>
            <w:w w:val="115"/>
          </w:rPr>
          <w:t>s</w:t>
        </w:r>
      </w:ins>
      <w:r>
        <w:rPr>
          <w:w w:val="115"/>
        </w:rPr>
        <w:t xml:space="preserve"> to consumers that </w:t>
      </w:r>
      <w:ins w:id="9" w:author="David Levine" w:date="2023-05-17T12:29:00Z">
        <w:r w:rsidR="00AD1E66">
          <w:rPr>
            <w:w w:val="115"/>
          </w:rPr>
          <w:t xml:space="preserve">reducing </w:t>
        </w:r>
      </w:ins>
      <w:r>
        <w:rPr>
          <w:w w:val="115"/>
        </w:rPr>
        <w:t xml:space="preserve">carbon emissions are a priority but does not convey </w:t>
      </w:r>
      <w:commentRangeStart w:id="10"/>
      <w:commentRangeStart w:id="11"/>
      <w:r>
        <w:rPr>
          <w:w w:val="115"/>
        </w:rPr>
        <w:t xml:space="preserve">a true </w:t>
      </w:r>
      <w:del w:id="12" w:author="David Levine" w:date="2023-05-17T12:32:00Z">
        <w:r w:rsidDel="00942E51">
          <w:rPr>
            <w:w w:val="115"/>
          </w:rPr>
          <w:delText xml:space="preserve">understanding </w:delText>
        </w:r>
      </w:del>
      <w:ins w:id="13" w:author="David Levine" w:date="2023-05-17T12:32:00Z">
        <w:r w:rsidR="00942E51">
          <w:rPr>
            <w:w w:val="115"/>
          </w:rPr>
          <w:t>communication</w:t>
        </w:r>
        <w:r w:rsidR="00942E51">
          <w:rPr>
            <w:w w:val="115"/>
          </w:rPr>
          <w:t xml:space="preserve"> </w:t>
        </w:r>
      </w:ins>
      <w:r>
        <w:rPr>
          <w:w w:val="115"/>
        </w:rPr>
        <w:t xml:space="preserve">of </w:t>
      </w:r>
      <w:r>
        <w:rPr>
          <w:spacing w:val="-2"/>
          <w:w w:val="115"/>
        </w:rPr>
        <w:t>emissions</w:t>
      </w:r>
      <w:ins w:id="14" w:author="David Levine" w:date="2023-05-17T12:31:00Z">
        <w:r w:rsidR="00942E51">
          <w:rPr>
            <w:spacing w:val="-2"/>
            <w:w w:val="115"/>
          </w:rPr>
          <w:t xml:space="preserve"> levels</w:t>
        </w:r>
      </w:ins>
      <w:r>
        <w:rPr>
          <w:spacing w:val="-2"/>
          <w:w w:val="115"/>
        </w:rPr>
        <w:t>.</w:t>
      </w:r>
      <w:commentRangeEnd w:id="10"/>
      <w:r w:rsidR="00942E51">
        <w:rPr>
          <w:rStyle w:val="CommentReference"/>
        </w:rPr>
        <w:commentReference w:id="10"/>
      </w:r>
      <w:commentRangeEnd w:id="11"/>
      <w:r w:rsidR="00942E51">
        <w:rPr>
          <w:rStyle w:val="CommentReference"/>
        </w:rPr>
        <w:commentReference w:id="11"/>
      </w:r>
    </w:p>
    <w:p w14:paraId="0F0EB55E" w14:textId="77777777" w:rsidR="001B0EC6" w:rsidRDefault="001B0EC6">
      <w:pPr>
        <w:pStyle w:val="BodyText"/>
        <w:rPr>
          <w:sz w:val="20"/>
        </w:rPr>
      </w:pPr>
    </w:p>
    <w:p w14:paraId="425096D6" w14:textId="77777777" w:rsidR="001B0EC6" w:rsidRDefault="00000000">
      <w:pPr>
        <w:pStyle w:val="BodyText"/>
        <w:spacing w:before="297" w:line="290" w:lineRule="auto"/>
        <w:ind w:left="563" w:right="183"/>
        <w:jc w:val="both"/>
      </w:pPr>
      <w:hyperlink r:id="rId29">
        <w:proofErr w:type="gramStart"/>
        <w:r>
          <w:rPr>
            <w:b/>
            <w:color w:val="4FB960"/>
            <w:u w:val="single" w:color="4FB960"/>
          </w:rPr>
          <w:t>Scorin</w:t>
        </w:r>
        <w:r>
          <w:rPr>
            <w:b/>
            <w:color w:val="4FB960"/>
          </w:rPr>
          <w:t>g</w:t>
        </w:r>
        <w:r>
          <w:rPr>
            <w:b/>
            <w:color w:val="4FB960"/>
            <w:spacing w:val="-19"/>
          </w:rPr>
          <w:t xml:space="preserve"> </w:t>
        </w:r>
        <w:r>
          <w:rPr>
            <w:rFonts w:ascii="Times New Roman"/>
            <w:color w:val="4FB960"/>
            <w:spacing w:val="35"/>
            <w:u w:val="single" w:color="4FB960"/>
          </w:rPr>
          <w:t xml:space="preserve"> </w:t>
        </w:r>
        <w:r>
          <w:rPr>
            <w:b/>
            <w:color w:val="4FB960"/>
            <w:u w:val="single" w:color="4FB960"/>
          </w:rPr>
          <w:t>system</w:t>
        </w:r>
        <w:proofErr w:type="gramEnd"/>
        <w:r>
          <w:rPr>
            <w:b/>
            <w:color w:val="4FB960"/>
            <w:spacing w:val="-10"/>
            <w:u w:val="single" w:color="4FB960"/>
          </w:rPr>
          <w:t xml:space="preserve"> </w:t>
        </w:r>
        <w:r>
          <w:rPr>
            <w:b/>
            <w:color w:val="4FB960"/>
            <w:u w:val="single" w:color="4FB960"/>
          </w:rPr>
          <w:t>labels</w:t>
        </w:r>
        <w:r>
          <w:t>,</w:t>
        </w:r>
        <w:r>
          <w:rPr>
            <w:spacing w:val="40"/>
          </w:rPr>
          <w:t xml:space="preserve"> </w:t>
        </w:r>
        <w:r>
          <w:t>often</w:t>
        </w:r>
        <w:r>
          <w:rPr>
            <w:spacing w:val="40"/>
          </w:rPr>
          <w:t xml:space="preserve"> </w:t>
        </w:r>
        <w:r>
          <w:t>seen</w:t>
        </w:r>
        <w:r>
          <w:rPr>
            <w:spacing w:val="40"/>
          </w:rPr>
          <w:t xml:space="preserve"> </w:t>
        </w:r>
        <w:r>
          <w:t>in</w:t>
        </w:r>
        <w:r>
          <w:rPr>
            <w:spacing w:val="40"/>
          </w:rPr>
          <w:t xml:space="preserve"> </w:t>
        </w:r>
        <w:r>
          <w:t>Europe,</w:t>
        </w:r>
        <w:r>
          <w:rPr>
            <w:spacing w:val="40"/>
          </w:rPr>
          <w:t xml:space="preserve"> </w:t>
        </w:r>
        <w:r>
          <w:t>use</w:t>
        </w:r>
        <w:r>
          <w:rPr>
            <w:spacing w:val="40"/>
          </w:rPr>
          <w:t xml:space="preserve"> </w:t>
        </w:r>
        <w:r>
          <w:t>colors</w:t>
        </w:r>
        <w:r>
          <w:rPr>
            <w:spacing w:val="40"/>
          </w:rPr>
          <w:t xml:space="preserve"> </w:t>
        </w:r>
        <w:r>
          <w:t>correlated</w:t>
        </w:r>
        <w:r>
          <w:rPr>
            <w:spacing w:val="40"/>
          </w:rPr>
          <w:t xml:space="preserve"> </w:t>
        </w:r>
        <w:r>
          <w:t>to</w:t>
        </w:r>
        <w:r>
          <w:rPr>
            <w:spacing w:val="40"/>
          </w:rPr>
          <w:t xml:space="preserve"> </w:t>
        </w:r>
        <w:r>
          <w:t>a</w:t>
        </w:r>
        <w:r>
          <w:rPr>
            <w:spacing w:val="40"/>
          </w:rPr>
          <w:t xml:space="preserve"> </w:t>
        </w:r>
        <w:r>
          <w:t>number</w:t>
        </w:r>
        <w:r>
          <w:rPr>
            <w:spacing w:val="40"/>
          </w:rPr>
          <w:t xml:space="preserve"> </w:t>
        </w:r>
        <w:r>
          <w:t xml:space="preserve">or </w:t>
        </w:r>
        <w:r>
          <w:rPr>
            <w:w w:val="110"/>
          </w:rPr>
          <w:t>a letter grade. This method is more detailed than the carbon neutral style and easily conceptualizes the actual emission but does not call out specific improvements that companies are making.</w:t>
        </w:r>
      </w:hyperlink>
    </w:p>
    <w:p w14:paraId="28B778B8" w14:textId="77777777" w:rsidR="001B0EC6" w:rsidRDefault="001B0EC6">
      <w:pPr>
        <w:pStyle w:val="BodyText"/>
        <w:rPr>
          <w:sz w:val="20"/>
        </w:rPr>
      </w:pPr>
    </w:p>
    <w:p w14:paraId="219EF0AE" w14:textId="16FD7338" w:rsidR="001B0EC6" w:rsidRDefault="00000000">
      <w:pPr>
        <w:pStyle w:val="BodyText"/>
        <w:spacing w:before="275" w:line="290" w:lineRule="auto"/>
        <w:ind w:left="563" w:right="182"/>
        <w:jc w:val="both"/>
      </w:pPr>
      <w:hyperlink r:id="rId30">
        <w:r>
          <w:rPr>
            <w:b/>
            <w:color w:val="4FB960"/>
            <w:w w:val="110"/>
            <w:u w:val="single" w:color="4FB960"/>
          </w:rPr>
          <w:t>Numeric</w:t>
        </w:r>
        <w:r>
          <w:rPr>
            <w:b/>
            <w:color w:val="4FB960"/>
            <w:spacing w:val="-21"/>
            <w:w w:val="110"/>
            <w:u w:val="single" w:color="4FB960"/>
          </w:rPr>
          <w:t xml:space="preserve"> </w:t>
        </w:r>
        <w:r>
          <w:rPr>
            <w:b/>
            <w:color w:val="4FB960"/>
            <w:w w:val="110"/>
            <w:u w:val="single" w:color="4FB960"/>
          </w:rPr>
          <w:t>foot</w:t>
        </w:r>
        <w:r>
          <w:rPr>
            <w:b/>
            <w:color w:val="4FB960"/>
            <w:w w:val="110"/>
          </w:rPr>
          <w:t>p</w:t>
        </w:r>
        <w:r>
          <w:rPr>
            <w:b/>
            <w:color w:val="4FB960"/>
            <w:w w:val="110"/>
            <w:u w:val="single" w:color="4FB960"/>
          </w:rPr>
          <w:t>rint</w:t>
        </w:r>
        <w:r>
          <w:rPr>
            <w:b/>
            <w:color w:val="4FB960"/>
            <w:spacing w:val="-21"/>
            <w:w w:val="110"/>
            <w:u w:val="single" w:color="4FB960"/>
          </w:rPr>
          <w:t xml:space="preserve"> </w:t>
        </w:r>
        <w:r>
          <w:rPr>
            <w:b/>
            <w:color w:val="4FB960"/>
            <w:w w:val="110"/>
            <w:u w:val="single" w:color="4FB960"/>
          </w:rPr>
          <w:t>labels</w:t>
        </w:r>
      </w:hyperlink>
      <w:r>
        <w:rPr>
          <w:b/>
          <w:color w:val="4FB960"/>
          <w:spacing w:val="-17"/>
          <w:w w:val="110"/>
        </w:rPr>
        <w:t xml:space="preserve"> </w:t>
      </w:r>
      <w:r>
        <w:rPr>
          <w:w w:val="110"/>
        </w:rPr>
        <w:t>demonstrate</w:t>
      </w:r>
      <w:r>
        <w:rPr>
          <w:spacing w:val="-17"/>
          <w:w w:val="110"/>
        </w:rPr>
        <w:t xml:space="preserve"> </w:t>
      </w:r>
      <w:r>
        <w:rPr>
          <w:w w:val="110"/>
        </w:rPr>
        <w:t>the</w:t>
      </w:r>
      <w:r>
        <w:rPr>
          <w:spacing w:val="-17"/>
          <w:w w:val="110"/>
        </w:rPr>
        <w:t xml:space="preserve"> </w:t>
      </w:r>
      <w:r>
        <w:rPr>
          <w:w w:val="110"/>
        </w:rPr>
        <w:t>actual</w:t>
      </w:r>
      <w:r>
        <w:rPr>
          <w:spacing w:val="-17"/>
          <w:w w:val="110"/>
        </w:rPr>
        <w:t xml:space="preserve"> </w:t>
      </w:r>
      <w:r>
        <w:rPr>
          <w:w w:val="110"/>
        </w:rPr>
        <w:t>emissions</w:t>
      </w:r>
      <w:r>
        <w:rPr>
          <w:spacing w:val="-17"/>
          <w:w w:val="110"/>
        </w:rPr>
        <w:t xml:space="preserve"> </w:t>
      </w:r>
      <w:r>
        <w:rPr>
          <w:w w:val="110"/>
        </w:rPr>
        <w:t>from</w:t>
      </w:r>
      <w:r>
        <w:rPr>
          <w:spacing w:val="-17"/>
          <w:w w:val="110"/>
        </w:rPr>
        <w:t xml:space="preserve"> </w:t>
      </w:r>
      <w:r>
        <w:rPr>
          <w:w w:val="110"/>
        </w:rPr>
        <w:t>the</w:t>
      </w:r>
      <w:r>
        <w:rPr>
          <w:spacing w:val="-17"/>
          <w:w w:val="110"/>
        </w:rPr>
        <w:t xml:space="preserve"> </w:t>
      </w:r>
      <w:r>
        <w:rPr>
          <w:w w:val="110"/>
        </w:rPr>
        <w:t>product</w:t>
      </w:r>
      <w:r>
        <w:rPr>
          <w:spacing w:val="-17"/>
          <w:w w:val="110"/>
        </w:rPr>
        <w:t xml:space="preserve"> </w:t>
      </w:r>
      <w:r>
        <w:rPr>
          <w:w w:val="110"/>
        </w:rPr>
        <w:t>and some even break it down by sector to show the underlying drivers of the emissions.</w:t>
      </w:r>
      <w:r>
        <w:rPr>
          <w:spacing w:val="-16"/>
          <w:w w:val="110"/>
        </w:rPr>
        <w:t xml:space="preserve"> </w:t>
      </w:r>
      <w:r>
        <w:rPr>
          <w:w w:val="110"/>
        </w:rPr>
        <w:t>This</w:t>
      </w:r>
      <w:r>
        <w:rPr>
          <w:spacing w:val="-16"/>
          <w:w w:val="110"/>
        </w:rPr>
        <w:t xml:space="preserve"> </w:t>
      </w:r>
      <w:r>
        <w:rPr>
          <w:w w:val="110"/>
        </w:rPr>
        <w:t>model</w:t>
      </w:r>
      <w:r>
        <w:rPr>
          <w:spacing w:val="-16"/>
          <w:w w:val="110"/>
        </w:rPr>
        <w:t xml:space="preserve"> </w:t>
      </w:r>
      <w:r>
        <w:rPr>
          <w:w w:val="110"/>
        </w:rPr>
        <w:t>resembles</w:t>
      </w:r>
      <w:r>
        <w:rPr>
          <w:spacing w:val="-16"/>
          <w:w w:val="110"/>
        </w:rPr>
        <w:t xml:space="preserve"> </w:t>
      </w:r>
      <w:r>
        <w:rPr>
          <w:w w:val="110"/>
        </w:rPr>
        <w:t>a</w:t>
      </w:r>
      <w:r>
        <w:rPr>
          <w:spacing w:val="-16"/>
          <w:w w:val="110"/>
        </w:rPr>
        <w:t xml:space="preserve"> </w:t>
      </w:r>
      <w:r>
        <w:rPr>
          <w:w w:val="110"/>
        </w:rPr>
        <w:t>nutrition</w:t>
      </w:r>
      <w:r>
        <w:rPr>
          <w:spacing w:val="-16"/>
          <w:w w:val="110"/>
        </w:rPr>
        <w:t xml:space="preserve"> </w:t>
      </w:r>
      <w:r>
        <w:rPr>
          <w:w w:val="110"/>
        </w:rPr>
        <w:t>label</w:t>
      </w:r>
      <w:r>
        <w:rPr>
          <w:spacing w:val="-16"/>
          <w:w w:val="110"/>
        </w:rPr>
        <w:t xml:space="preserve"> </w:t>
      </w:r>
      <w:r>
        <w:rPr>
          <w:w w:val="110"/>
        </w:rPr>
        <w:t>making</w:t>
      </w:r>
      <w:r>
        <w:rPr>
          <w:spacing w:val="-16"/>
          <w:w w:val="110"/>
        </w:rPr>
        <w:t xml:space="preserve"> </w:t>
      </w:r>
      <w:r>
        <w:rPr>
          <w:w w:val="110"/>
        </w:rPr>
        <w:t>it</w:t>
      </w:r>
      <w:r>
        <w:rPr>
          <w:spacing w:val="-16"/>
          <w:w w:val="110"/>
        </w:rPr>
        <w:t xml:space="preserve"> </w:t>
      </w:r>
      <w:r>
        <w:rPr>
          <w:w w:val="110"/>
        </w:rPr>
        <w:t>easy</w:t>
      </w:r>
      <w:r>
        <w:rPr>
          <w:spacing w:val="-16"/>
          <w:w w:val="110"/>
        </w:rPr>
        <w:t xml:space="preserve"> </w:t>
      </w:r>
      <w:r>
        <w:rPr>
          <w:w w:val="110"/>
        </w:rPr>
        <w:t>for</w:t>
      </w:r>
      <w:r>
        <w:rPr>
          <w:spacing w:val="-16"/>
          <w:w w:val="110"/>
        </w:rPr>
        <w:t xml:space="preserve"> </w:t>
      </w:r>
      <w:r>
        <w:rPr>
          <w:w w:val="110"/>
        </w:rPr>
        <w:t>consumers</w:t>
      </w:r>
      <w:r>
        <w:rPr>
          <w:spacing w:val="-16"/>
          <w:w w:val="110"/>
        </w:rPr>
        <w:t xml:space="preserve"> </w:t>
      </w:r>
      <w:ins w:id="15" w:author="David Levine" w:date="2023-05-17T12:35:00Z">
        <w:r w:rsidR="00942E51">
          <w:rPr>
            <w:spacing w:val="-16"/>
            <w:w w:val="110"/>
          </w:rPr>
          <w:t xml:space="preserve">and government and </w:t>
        </w:r>
        <w:proofErr w:type="spellStart"/>
        <w:r w:rsidR="00942E51">
          <w:rPr>
            <w:spacing w:val="-16"/>
            <w:w w:val="110"/>
          </w:rPr>
          <w:t>institutiona</w:t>
        </w:r>
        <w:proofErr w:type="spellEnd"/>
        <w:r w:rsidR="00942E51">
          <w:rPr>
            <w:spacing w:val="-16"/>
            <w:w w:val="110"/>
          </w:rPr>
          <w:t xml:space="preserve"> purchasers </w:t>
        </w:r>
      </w:ins>
      <w:r>
        <w:rPr>
          <w:w w:val="110"/>
        </w:rPr>
        <w:t>to understand the full scope of the product and compare it with other products.</w:t>
      </w:r>
    </w:p>
    <w:p w14:paraId="698401C6" w14:textId="77777777" w:rsidR="001B0EC6" w:rsidRDefault="001B0EC6">
      <w:pPr>
        <w:spacing w:line="290" w:lineRule="auto"/>
        <w:jc w:val="both"/>
        <w:sectPr w:rsidR="001B0EC6">
          <w:footerReference w:type="default" r:id="rId31"/>
          <w:pgSz w:w="12240" w:h="15840"/>
          <w:pgMar w:top="0" w:right="220" w:bottom="1040" w:left="660" w:header="0" w:footer="853" w:gutter="0"/>
          <w:pgNumType w:start="3"/>
          <w:cols w:space="720"/>
        </w:sectPr>
      </w:pPr>
    </w:p>
    <w:p w14:paraId="0844FC79" w14:textId="77777777" w:rsidR="001B0EC6" w:rsidRDefault="00D55156">
      <w:pPr>
        <w:pStyle w:val="BodyText"/>
        <w:rPr>
          <w:sz w:val="20"/>
        </w:rPr>
      </w:pPr>
      <w:r>
        <w:rPr>
          <w:noProof/>
        </w:rPr>
        <w:lastRenderedPageBreak/>
        <mc:AlternateContent>
          <mc:Choice Requires="wps">
            <w:drawing>
              <wp:anchor distT="0" distB="0" distL="114300" distR="114300" simplePos="0" relativeHeight="487224832" behindDoc="1" locked="0" layoutInCell="1" allowOverlap="1" wp14:anchorId="2D4DEF62" wp14:editId="3DEBBE02">
                <wp:simplePos x="0" y="0"/>
                <wp:positionH relativeFrom="page">
                  <wp:posOffset>330200</wp:posOffset>
                </wp:positionH>
                <wp:positionV relativeFrom="page">
                  <wp:posOffset>0</wp:posOffset>
                </wp:positionV>
                <wp:extent cx="311785" cy="10058400"/>
                <wp:effectExtent l="0" t="0" r="5715" b="0"/>
                <wp:wrapNone/>
                <wp:docPr id="21241567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863FF" id="docshape20" o:spid="_x0000_s1026" style="position:absolute;margin-left:26pt;margin-top:0;width:24.55pt;height:11in;z-index:-1609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38368" behindDoc="0" locked="0" layoutInCell="1" allowOverlap="1" wp14:anchorId="2DFFADB9" wp14:editId="44B84FA6">
            <wp:simplePos x="0" y="0"/>
            <wp:positionH relativeFrom="page">
              <wp:posOffset>5761180</wp:posOffset>
            </wp:positionH>
            <wp:positionV relativeFrom="page">
              <wp:posOffset>9623056</wp:posOffset>
            </wp:positionV>
            <wp:extent cx="2009774" cy="435342"/>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1" cstate="print"/>
                    <a:stretch>
                      <a:fillRect/>
                    </a:stretch>
                  </pic:blipFill>
                  <pic:spPr>
                    <a:xfrm>
                      <a:off x="0" y="0"/>
                      <a:ext cx="2009774" cy="435342"/>
                    </a:xfrm>
                    <a:prstGeom prst="rect">
                      <a:avLst/>
                    </a:prstGeom>
                  </pic:spPr>
                </pic:pic>
              </a:graphicData>
            </a:graphic>
          </wp:anchor>
        </w:drawing>
      </w:r>
    </w:p>
    <w:p w14:paraId="599664E1" w14:textId="77777777" w:rsidR="001B0EC6" w:rsidRDefault="001B0EC6">
      <w:pPr>
        <w:pStyle w:val="BodyText"/>
        <w:spacing w:before="9"/>
        <w:rPr>
          <w:sz w:val="28"/>
        </w:rPr>
      </w:pPr>
    </w:p>
    <w:p w14:paraId="79A8EB0B" w14:textId="77777777" w:rsidR="001B0EC6" w:rsidRDefault="00000000">
      <w:pPr>
        <w:pStyle w:val="Heading1"/>
        <w:spacing w:before="137"/>
        <w:ind w:left="423"/>
      </w:pPr>
      <w:r>
        <w:rPr>
          <w:color w:val="008037"/>
        </w:rPr>
        <w:t>Business</w:t>
      </w:r>
      <w:r>
        <w:rPr>
          <w:color w:val="008037"/>
          <w:spacing w:val="39"/>
        </w:rPr>
        <w:t xml:space="preserve"> </w:t>
      </w:r>
      <w:r>
        <w:rPr>
          <w:color w:val="008037"/>
        </w:rPr>
        <w:t>Case</w:t>
      </w:r>
      <w:r>
        <w:rPr>
          <w:color w:val="008037"/>
          <w:spacing w:val="39"/>
        </w:rPr>
        <w:t xml:space="preserve"> </w:t>
      </w:r>
      <w:r>
        <w:rPr>
          <w:color w:val="008037"/>
        </w:rPr>
        <w:t>for</w:t>
      </w:r>
      <w:r>
        <w:rPr>
          <w:color w:val="008037"/>
          <w:spacing w:val="39"/>
        </w:rPr>
        <w:t xml:space="preserve"> </w:t>
      </w:r>
      <w:r>
        <w:rPr>
          <w:color w:val="008037"/>
        </w:rPr>
        <w:t>Carbon</w:t>
      </w:r>
      <w:r>
        <w:rPr>
          <w:color w:val="008037"/>
          <w:spacing w:val="39"/>
        </w:rPr>
        <w:t xml:space="preserve"> </w:t>
      </w:r>
      <w:r>
        <w:rPr>
          <w:color w:val="008037"/>
          <w:spacing w:val="-2"/>
        </w:rPr>
        <w:t>Labeling</w:t>
      </w:r>
    </w:p>
    <w:p w14:paraId="604E06FF" w14:textId="77777777" w:rsidR="001B0EC6" w:rsidRDefault="001B0EC6">
      <w:pPr>
        <w:pStyle w:val="BodyText"/>
        <w:spacing w:before="5"/>
        <w:rPr>
          <w:b/>
          <w:sz w:val="71"/>
        </w:rPr>
      </w:pPr>
    </w:p>
    <w:p w14:paraId="2C6F442C" w14:textId="77777777" w:rsidR="001B0EC6" w:rsidRDefault="00000000">
      <w:pPr>
        <w:ind w:left="1493" w:right="1254"/>
        <w:jc w:val="center"/>
        <w:rPr>
          <w:b/>
          <w:sz w:val="42"/>
        </w:rPr>
      </w:pPr>
      <w:r>
        <w:rPr>
          <w:b/>
          <w:sz w:val="42"/>
        </w:rPr>
        <w:t>What</w:t>
      </w:r>
      <w:r>
        <w:rPr>
          <w:b/>
          <w:spacing w:val="-11"/>
          <w:sz w:val="42"/>
        </w:rPr>
        <w:t xml:space="preserve"> </w:t>
      </w:r>
      <w:r>
        <w:rPr>
          <w:b/>
          <w:sz w:val="42"/>
        </w:rPr>
        <w:t>businesses</w:t>
      </w:r>
      <w:r>
        <w:rPr>
          <w:b/>
          <w:spacing w:val="-10"/>
          <w:sz w:val="42"/>
        </w:rPr>
        <w:t xml:space="preserve"> </w:t>
      </w:r>
      <w:r>
        <w:rPr>
          <w:b/>
          <w:sz w:val="42"/>
        </w:rPr>
        <w:t>are</w:t>
      </w:r>
      <w:r>
        <w:rPr>
          <w:b/>
          <w:spacing w:val="-10"/>
          <w:sz w:val="42"/>
        </w:rPr>
        <w:t xml:space="preserve"> </w:t>
      </w:r>
      <w:r>
        <w:rPr>
          <w:b/>
          <w:sz w:val="42"/>
        </w:rPr>
        <w:t>doing</w:t>
      </w:r>
      <w:r>
        <w:rPr>
          <w:b/>
          <w:spacing w:val="-10"/>
          <w:sz w:val="42"/>
        </w:rPr>
        <w:t xml:space="preserve"> </w:t>
      </w:r>
      <w:proofErr w:type="gramStart"/>
      <w:r>
        <w:rPr>
          <w:b/>
          <w:spacing w:val="-2"/>
          <w:sz w:val="42"/>
        </w:rPr>
        <w:t>right</w:t>
      </w:r>
      <w:proofErr w:type="gramEnd"/>
    </w:p>
    <w:p w14:paraId="4397162A" w14:textId="77777777" w:rsidR="001B0EC6" w:rsidRDefault="001B0EC6">
      <w:pPr>
        <w:pStyle w:val="BodyText"/>
        <w:rPr>
          <w:b/>
          <w:sz w:val="20"/>
        </w:rPr>
      </w:pPr>
    </w:p>
    <w:p w14:paraId="163A1C5B" w14:textId="77777777" w:rsidR="001B0EC6" w:rsidRDefault="001B0EC6">
      <w:pPr>
        <w:pStyle w:val="BodyText"/>
        <w:rPr>
          <w:b/>
          <w:sz w:val="20"/>
        </w:rPr>
      </w:pPr>
    </w:p>
    <w:p w14:paraId="4E5E9365" w14:textId="77777777" w:rsidR="001B0EC6" w:rsidRDefault="001B0EC6">
      <w:pPr>
        <w:pStyle w:val="BodyText"/>
        <w:spacing w:before="11"/>
        <w:rPr>
          <w:b/>
          <w:sz w:val="19"/>
        </w:rPr>
      </w:pPr>
    </w:p>
    <w:p w14:paraId="1D495658" w14:textId="1C9780DE" w:rsidR="001B0EC6" w:rsidRDefault="00942E51">
      <w:pPr>
        <w:pStyle w:val="BodyText"/>
        <w:spacing w:before="135" w:line="290" w:lineRule="auto"/>
        <w:ind w:left="1027" w:right="539"/>
        <w:jc w:val="both"/>
      </w:pPr>
      <w:commentRangeStart w:id="16"/>
      <w:ins w:id="17" w:author="David Levine" w:date="2023-05-17T12:36:00Z">
        <w:r>
          <w:rPr>
            <w:w w:val="110"/>
          </w:rPr>
          <w:t>More and more b</w:t>
        </w:r>
      </w:ins>
      <w:del w:id="18" w:author="David Levine" w:date="2023-05-17T12:36:00Z">
        <w:r w:rsidR="00000000" w:rsidDel="00942E51">
          <w:rPr>
            <w:w w:val="110"/>
          </w:rPr>
          <w:delText>B</w:delText>
        </w:r>
      </w:del>
      <w:r w:rsidR="00000000">
        <w:rPr>
          <w:w w:val="110"/>
        </w:rPr>
        <w:t xml:space="preserve">usinesses and companies </w:t>
      </w:r>
      <w:commentRangeEnd w:id="16"/>
      <w:r>
        <w:rPr>
          <w:rStyle w:val="CommentReference"/>
        </w:rPr>
        <w:commentReference w:id="16"/>
      </w:r>
      <w:r w:rsidR="00000000">
        <w:rPr>
          <w:w w:val="110"/>
        </w:rPr>
        <w:t>are proactively using voluntary carbon labels for their products. Carbon labeling has entered many product streams, ranging from technology, cosmetic, food, and apparel companies. The introduction of carbon labels can help consumers understand and track</w:t>
      </w:r>
      <w:r w:rsidR="00000000">
        <w:rPr>
          <w:spacing w:val="40"/>
          <w:w w:val="110"/>
        </w:rPr>
        <w:t xml:space="preserve"> </w:t>
      </w:r>
      <w:r w:rsidR="00000000">
        <w:rPr>
          <w:w w:val="110"/>
        </w:rPr>
        <w:t>the impact of the products they are purchasing. Not only will carbon labels help consumers in tracking their footprint, but they also provide an opportunity</w:t>
      </w:r>
      <w:r w:rsidR="00000000">
        <w:rPr>
          <w:spacing w:val="40"/>
          <w:w w:val="110"/>
        </w:rPr>
        <w:t xml:space="preserve"> </w:t>
      </w:r>
      <w:r w:rsidR="00000000">
        <w:rPr>
          <w:w w:val="110"/>
        </w:rPr>
        <w:t>to</w:t>
      </w:r>
      <w:r w:rsidR="00000000">
        <w:rPr>
          <w:spacing w:val="40"/>
          <w:w w:val="110"/>
        </w:rPr>
        <w:t xml:space="preserve"> </w:t>
      </w:r>
      <w:r w:rsidR="00000000">
        <w:rPr>
          <w:w w:val="110"/>
        </w:rPr>
        <w:t>motivate</w:t>
      </w:r>
      <w:r w:rsidR="00000000">
        <w:rPr>
          <w:spacing w:val="40"/>
          <w:w w:val="110"/>
        </w:rPr>
        <w:t xml:space="preserve"> </w:t>
      </w:r>
      <w:r w:rsidR="00000000">
        <w:rPr>
          <w:w w:val="110"/>
        </w:rPr>
        <w:t>companies</w:t>
      </w:r>
      <w:r w:rsidR="00000000">
        <w:rPr>
          <w:spacing w:val="40"/>
          <w:w w:val="110"/>
        </w:rPr>
        <w:t xml:space="preserve"> </w:t>
      </w:r>
      <w:r w:rsidR="00000000">
        <w:rPr>
          <w:w w:val="110"/>
        </w:rPr>
        <w:t>to</w:t>
      </w:r>
      <w:r w:rsidR="00000000">
        <w:rPr>
          <w:spacing w:val="40"/>
          <w:w w:val="110"/>
        </w:rPr>
        <w:t xml:space="preserve"> </w:t>
      </w:r>
      <w:r w:rsidR="00000000">
        <w:rPr>
          <w:w w:val="110"/>
        </w:rPr>
        <w:t>reduce</w:t>
      </w:r>
      <w:r w:rsidR="00000000">
        <w:rPr>
          <w:spacing w:val="40"/>
          <w:w w:val="110"/>
        </w:rPr>
        <w:t xml:space="preserve"> </w:t>
      </w:r>
      <w:r w:rsidR="00000000">
        <w:rPr>
          <w:w w:val="110"/>
        </w:rPr>
        <w:t>the</w:t>
      </w:r>
      <w:r w:rsidR="00000000">
        <w:rPr>
          <w:spacing w:val="40"/>
          <w:w w:val="110"/>
        </w:rPr>
        <w:t xml:space="preserve"> </w:t>
      </w:r>
      <w:r w:rsidR="00000000">
        <w:rPr>
          <w:w w:val="110"/>
        </w:rPr>
        <w:t>impacts</w:t>
      </w:r>
      <w:r w:rsidR="00000000">
        <w:rPr>
          <w:spacing w:val="40"/>
          <w:w w:val="110"/>
        </w:rPr>
        <w:t xml:space="preserve"> </w:t>
      </w:r>
      <w:r w:rsidR="00000000">
        <w:rPr>
          <w:w w:val="110"/>
        </w:rPr>
        <w:t>of</w:t>
      </w:r>
      <w:r w:rsidR="00000000">
        <w:rPr>
          <w:spacing w:val="40"/>
          <w:w w:val="110"/>
        </w:rPr>
        <w:t xml:space="preserve"> </w:t>
      </w:r>
      <w:r w:rsidR="00000000">
        <w:rPr>
          <w:w w:val="110"/>
        </w:rPr>
        <w:t>their products.</w:t>
      </w:r>
      <w:r w:rsidR="00000000">
        <w:rPr>
          <w:spacing w:val="-13"/>
          <w:w w:val="110"/>
        </w:rPr>
        <w:t xml:space="preserve"> </w:t>
      </w:r>
      <w:r w:rsidR="00000000">
        <w:rPr>
          <w:w w:val="110"/>
        </w:rPr>
        <w:t>Carbon</w:t>
      </w:r>
      <w:r w:rsidR="00000000">
        <w:rPr>
          <w:spacing w:val="-13"/>
          <w:w w:val="110"/>
        </w:rPr>
        <w:t xml:space="preserve"> </w:t>
      </w:r>
      <w:r w:rsidR="00000000">
        <w:rPr>
          <w:w w:val="110"/>
        </w:rPr>
        <w:t>labels</w:t>
      </w:r>
      <w:r w:rsidR="00000000">
        <w:rPr>
          <w:spacing w:val="-13"/>
          <w:w w:val="110"/>
        </w:rPr>
        <w:t xml:space="preserve"> </w:t>
      </w:r>
      <w:r w:rsidR="00000000">
        <w:rPr>
          <w:w w:val="110"/>
        </w:rPr>
        <w:t>summarize</w:t>
      </w:r>
      <w:r w:rsidR="00000000">
        <w:rPr>
          <w:spacing w:val="-13"/>
          <w:w w:val="110"/>
        </w:rPr>
        <w:t xml:space="preserve"> </w:t>
      </w:r>
      <w:r w:rsidR="00000000">
        <w:rPr>
          <w:w w:val="110"/>
        </w:rPr>
        <w:t>greenhouse</w:t>
      </w:r>
      <w:r w:rsidR="00000000">
        <w:rPr>
          <w:spacing w:val="-13"/>
          <w:w w:val="110"/>
        </w:rPr>
        <w:t xml:space="preserve"> </w:t>
      </w:r>
      <w:r w:rsidR="00000000">
        <w:rPr>
          <w:w w:val="110"/>
        </w:rPr>
        <w:t>gas</w:t>
      </w:r>
      <w:r w:rsidR="00000000">
        <w:rPr>
          <w:spacing w:val="-13"/>
          <w:w w:val="110"/>
        </w:rPr>
        <w:t xml:space="preserve"> </w:t>
      </w:r>
      <w:r w:rsidR="00000000">
        <w:rPr>
          <w:w w:val="110"/>
        </w:rPr>
        <w:t>emissions</w:t>
      </w:r>
      <w:r w:rsidR="00000000">
        <w:rPr>
          <w:spacing w:val="-13"/>
          <w:w w:val="110"/>
        </w:rPr>
        <w:t xml:space="preserve"> </w:t>
      </w:r>
      <w:r w:rsidR="00000000">
        <w:rPr>
          <w:w w:val="110"/>
        </w:rPr>
        <w:t xml:space="preserve">information on consumer goods </w:t>
      </w:r>
      <w:proofErr w:type="gramStart"/>
      <w:r w:rsidR="00000000">
        <w:rPr>
          <w:w w:val="110"/>
        </w:rPr>
        <w:t>in order to</w:t>
      </w:r>
      <w:proofErr w:type="gramEnd"/>
      <w:r w:rsidR="00000000">
        <w:rPr>
          <w:w w:val="110"/>
        </w:rPr>
        <w:t xml:space="preserve"> allow for consumer choices that may rapidly reduce emissions and therefore ease the threats posed by emissions</w:t>
      </w:r>
      <w:r w:rsidR="00000000">
        <w:rPr>
          <w:spacing w:val="-1"/>
          <w:w w:val="110"/>
        </w:rPr>
        <w:t xml:space="preserve"> </w:t>
      </w:r>
      <w:r w:rsidR="00000000">
        <w:rPr>
          <w:w w:val="110"/>
        </w:rPr>
        <w:t>to</w:t>
      </w:r>
      <w:r w:rsidR="00000000">
        <w:rPr>
          <w:spacing w:val="-1"/>
          <w:w w:val="110"/>
        </w:rPr>
        <w:t xml:space="preserve"> </w:t>
      </w:r>
      <w:r w:rsidR="00000000">
        <w:rPr>
          <w:w w:val="110"/>
        </w:rPr>
        <w:t>people</w:t>
      </w:r>
      <w:r w:rsidR="00000000">
        <w:rPr>
          <w:spacing w:val="-1"/>
          <w:w w:val="110"/>
        </w:rPr>
        <w:t xml:space="preserve"> </w:t>
      </w:r>
      <w:r w:rsidR="00000000">
        <w:rPr>
          <w:w w:val="110"/>
        </w:rPr>
        <w:t>and</w:t>
      </w:r>
      <w:r w:rsidR="00000000">
        <w:rPr>
          <w:spacing w:val="-1"/>
          <w:w w:val="110"/>
        </w:rPr>
        <w:t xml:space="preserve"> </w:t>
      </w:r>
      <w:r w:rsidR="00000000">
        <w:rPr>
          <w:w w:val="110"/>
        </w:rPr>
        <w:t>the</w:t>
      </w:r>
      <w:r w:rsidR="00000000">
        <w:rPr>
          <w:spacing w:val="-1"/>
          <w:w w:val="110"/>
        </w:rPr>
        <w:t xml:space="preserve"> </w:t>
      </w:r>
      <w:r w:rsidR="00000000">
        <w:rPr>
          <w:w w:val="110"/>
        </w:rPr>
        <w:t>planet.</w:t>
      </w:r>
      <w:r w:rsidR="00000000">
        <w:rPr>
          <w:spacing w:val="-1"/>
          <w:w w:val="110"/>
        </w:rPr>
        <w:t xml:space="preserve"> </w:t>
      </w:r>
      <w:r w:rsidR="00000000">
        <w:rPr>
          <w:w w:val="110"/>
        </w:rPr>
        <w:t>Promoting</w:t>
      </w:r>
      <w:r w:rsidR="00000000">
        <w:rPr>
          <w:spacing w:val="-1"/>
          <w:w w:val="110"/>
        </w:rPr>
        <w:t xml:space="preserve"> </w:t>
      </w:r>
      <w:r w:rsidR="00000000">
        <w:rPr>
          <w:w w:val="110"/>
        </w:rPr>
        <w:t>the</w:t>
      </w:r>
      <w:r w:rsidR="00000000">
        <w:rPr>
          <w:spacing w:val="-1"/>
          <w:w w:val="110"/>
        </w:rPr>
        <w:t xml:space="preserve"> </w:t>
      </w:r>
      <w:r w:rsidR="00000000">
        <w:rPr>
          <w:w w:val="110"/>
        </w:rPr>
        <w:t>use</w:t>
      </w:r>
      <w:r w:rsidR="00000000">
        <w:rPr>
          <w:spacing w:val="-1"/>
          <w:w w:val="110"/>
        </w:rPr>
        <w:t xml:space="preserve"> </w:t>
      </w:r>
      <w:r w:rsidR="00000000">
        <w:rPr>
          <w:w w:val="110"/>
        </w:rPr>
        <w:t>of</w:t>
      </w:r>
      <w:r w:rsidR="00000000">
        <w:rPr>
          <w:spacing w:val="-1"/>
          <w:w w:val="110"/>
        </w:rPr>
        <w:t xml:space="preserve"> </w:t>
      </w:r>
      <w:r w:rsidR="00000000">
        <w:rPr>
          <w:w w:val="110"/>
        </w:rPr>
        <w:t>carbon</w:t>
      </w:r>
      <w:r w:rsidR="00000000">
        <w:rPr>
          <w:spacing w:val="-1"/>
          <w:w w:val="110"/>
        </w:rPr>
        <w:t xml:space="preserve"> </w:t>
      </w:r>
      <w:r w:rsidR="00000000">
        <w:rPr>
          <w:w w:val="110"/>
        </w:rPr>
        <w:t>labels</w:t>
      </w:r>
      <w:r w:rsidR="00000000">
        <w:rPr>
          <w:spacing w:val="-1"/>
          <w:w w:val="110"/>
        </w:rPr>
        <w:t xml:space="preserve"> </w:t>
      </w:r>
      <w:r w:rsidR="00000000">
        <w:rPr>
          <w:w w:val="110"/>
        </w:rPr>
        <w:t xml:space="preserve">on products is seen as an </w:t>
      </w:r>
      <w:hyperlink r:id="rId32">
        <w:r w:rsidR="00000000">
          <w:rPr>
            <w:color w:val="4FB960"/>
            <w:w w:val="110"/>
            <w:u w:val="single" w:color="4FB960"/>
          </w:rPr>
          <w:t>affordable and viable o</w:t>
        </w:r>
        <w:r w:rsidR="00000000">
          <w:rPr>
            <w:color w:val="4FB960"/>
            <w:w w:val="110"/>
          </w:rPr>
          <w:t>p</w:t>
        </w:r>
        <w:r w:rsidR="00000000">
          <w:rPr>
            <w:color w:val="4FB960"/>
            <w:w w:val="110"/>
            <w:u w:val="single" w:color="4FB960"/>
          </w:rPr>
          <w:t>tio</w:t>
        </w:r>
      </w:hyperlink>
      <w:r w:rsidR="00000000">
        <w:rPr>
          <w:color w:val="4FB960"/>
          <w:w w:val="110"/>
          <w:u w:val="single" w:color="4FB960"/>
        </w:rPr>
        <w:t>n to reduce emissions</w:t>
      </w:r>
      <w:r w:rsidR="00000000">
        <w:rPr>
          <w:color w:val="4FB960"/>
          <w:w w:val="110"/>
        </w:rPr>
        <w:t xml:space="preserve"> </w:t>
      </w:r>
      <w:r w:rsidR="00000000">
        <w:rPr>
          <w:w w:val="110"/>
        </w:rPr>
        <w:t xml:space="preserve">and lessen the negative effects of carbon emissions. </w:t>
      </w:r>
      <w:hyperlink r:id="rId33">
        <w:r w:rsidR="00000000">
          <w:rPr>
            <w:color w:val="4FB960"/>
            <w:w w:val="110"/>
            <w:u w:val="single" w:color="4FB960"/>
          </w:rPr>
          <w:t>A recent article</w:t>
        </w:r>
      </w:hyperlink>
      <w:r w:rsidR="00000000">
        <w:rPr>
          <w:color w:val="4FB960"/>
          <w:w w:val="110"/>
        </w:rPr>
        <w:t xml:space="preserve"> </w:t>
      </w:r>
      <w:r w:rsidR="00000000">
        <w:rPr>
          <w:w w:val="110"/>
        </w:rPr>
        <w:t>compares the growth in the use of carbon labels as similar to nutrition labels, “</w:t>
      </w:r>
      <w:hyperlink r:id="rId34">
        <w:r w:rsidR="00000000">
          <w:rPr>
            <w:w w:val="110"/>
          </w:rPr>
          <w:t>carbon labels are the new calorie</w:t>
        </w:r>
      </w:hyperlink>
      <w:r w:rsidR="00000000">
        <w:rPr>
          <w:w w:val="110"/>
        </w:rPr>
        <w:t xml:space="preserve">.” Examples of the use of these labels range from the food and household products industry with </w:t>
      </w:r>
      <w:hyperlink r:id="rId35">
        <w:r w:rsidR="00000000">
          <w:rPr>
            <w:color w:val="4FB960"/>
            <w:w w:val="110"/>
            <w:u w:val="single" w:color="4FB960"/>
          </w:rPr>
          <w:t>Unilever</w:t>
        </w:r>
      </w:hyperlink>
      <w:r w:rsidR="00000000">
        <w:rPr>
          <w:w w:val="110"/>
        </w:rPr>
        <w:t xml:space="preserve">, to the fashion industry with shoe company </w:t>
      </w:r>
      <w:hyperlink r:id="rId36">
        <w:proofErr w:type="spellStart"/>
        <w:r w:rsidR="00000000">
          <w:rPr>
            <w:color w:val="4FB960"/>
            <w:w w:val="110"/>
            <w:u w:val="single" w:color="4FB960"/>
          </w:rPr>
          <w:t>Allbirds</w:t>
        </w:r>
        <w:proofErr w:type="spellEnd"/>
      </w:hyperlink>
      <w:r w:rsidR="00000000">
        <w:rPr>
          <w:w w:val="110"/>
        </w:rPr>
        <w:t>.</w:t>
      </w:r>
    </w:p>
    <w:p w14:paraId="218240D7" w14:textId="2EC5108A" w:rsidR="001B0EC6" w:rsidRDefault="00942E51">
      <w:pPr>
        <w:pStyle w:val="BodyText"/>
        <w:spacing w:before="6"/>
        <w:rPr>
          <w:sz w:val="15"/>
        </w:rPr>
      </w:pPr>
      <w:ins w:id="19" w:author="David Levine" w:date="2023-05-17T12:38:00Z">
        <w:r>
          <w:rPr>
            <w:noProof/>
          </w:rPr>
          <mc:AlternateContent>
            <mc:Choice Requires="wps">
              <w:drawing>
                <wp:anchor distT="0" distB="0" distL="114300" distR="114300" simplePos="0" relativeHeight="487620096" behindDoc="0" locked="0" layoutInCell="1" allowOverlap="1" wp14:anchorId="59183BCC" wp14:editId="678BFDC6">
                  <wp:simplePos x="0" y="0"/>
                  <wp:positionH relativeFrom="column">
                    <wp:posOffset>652145</wp:posOffset>
                  </wp:positionH>
                  <wp:positionV relativeFrom="paragraph">
                    <wp:posOffset>2466975</wp:posOffset>
                  </wp:positionV>
                  <wp:extent cx="1828800" cy="635"/>
                  <wp:effectExtent l="0" t="0" r="0" b="12065"/>
                  <wp:wrapTopAndBottom/>
                  <wp:docPr id="871876134" name="Text Box 1"/>
                  <wp:cNvGraphicFramePr/>
                  <a:graphic xmlns:a="http://schemas.openxmlformats.org/drawingml/2006/main">
                    <a:graphicData uri="http://schemas.microsoft.com/office/word/2010/wordprocessingShape">
                      <wps:wsp>
                        <wps:cNvSpPr txBox="1"/>
                        <wps:spPr>
                          <a:xfrm>
                            <a:off x="0" y="0"/>
                            <a:ext cx="1828800" cy="635"/>
                          </a:xfrm>
                          <a:prstGeom prst="rect">
                            <a:avLst/>
                          </a:prstGeom>
                          <a:solidFill>
                            <a:prstClr val="white"/>
                          </a:solidFill>
                          <a:ln>
                            <a:noFill/>
                          </a:ln>
                        </wps:spPr>
                        <wps:txbx>
                          <w:txbxContent>
                            <w:p w14:paraId="3A61D448" w14:textId="5B81E4B7" w:rsidR="00942E51" w:rsidRPr="00506852" w:rsidRDefault="00942E51" w:rsidP="00942E51">
                              <w:pPr>
                                <w:pStyle w:val="Caption"/>
                                <w:rPr>
                                  <w:noProof/>
                                  <w:sz w:val="27"/>
                                  <w:szCs w:val="27"/>
                                </w:rPr>
                                <w:pPrChange w:id="20" w:author="David Levine" w:date="2023-05-17T12:38:00Z">
                                  <w:pPr>
                                    <w:pStyle w:val="BodyText"/>
                                    <w:spacing w:before="6"/>
                                  </w:pPr>
                                </w:pPrChange>
                              </w:pPr>
                              <w:ins w:id="21" w:author="David Levine" w:date="2023-05-17T12:38:00Z">
                                <w:r>
                                  <w:t xml:space="preserve">Figure </w:t>
                                </w:r>
                                <w:r>
                                  <w:fldChar w:fldCharType="begin"/>
                                </w:r>
                                <w:r>
                                  <w:instrText xml:space="preserve"> SEQ Figure \* ARABIC </w:instrText>
                                </w:r>
                              </w:ins>
                              <w:r>
                                <w:fldChar w:fldCharType="separate"/>
                              </w:r>
                              <w:ins w:id="22" w:author="David Levine" w:date="2023-05-17T12:38:00Z">
                                <w:r>
                                  <w:rPr>
                                    <w:noProof/>
                                  </w:rPr>
                                  <w:t>1</w:t>
                                </w:r>
                                <w:r>
                                  <w:fldChar w:fldCharType="end"/>
                                </w:r>
                                <w:r>
                                  <w:t xml:space="preserve"> - name whose footprint this </w:t>
                                </w:r>
                                <w:proofErr w:type="gramStart"/>
                                <w:r>
                                  <w:t>is</w:t>
                                </w:r>
                              </w:ins>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183BCC" id="Text Box 1" o:spid="_x0000_s1029" type="#_x0000_t202" style="position:absolute;margin-left:51.35pt;margin-top:194.25pt;width:2in;height:.05pt;z-index:48762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fBPFwIAAD8EAAAOAAAAZHJzL2Uyb0RvYy54bWysU8Fu2zAMvQ/YPwi6L04yrAiMOEWWIsOA&#13;&#10;oC3QFj0rshwLkEWNUmJnXz9KtpOu22nYRaZF6lF872l52zWGnRR6Dbbgs8mUM2UllNoeCv7yvP20&#13;&#10;4MwHYUthwKqCn5Xnt6uPH5aty9UcajClQkYg1uetK3gdgsuzzMtaNcJPwClLyQqwEYF+8ZCVKFpC&#13;&#10;b0w2n05vshawdAhSeU+7d32SrxJ+VSkZHqrKq8BMweluIa2Y1n1cs9VS5AcUrtZyuIb4h1s0Qltq&#13;&#10;eoG6E0GwI+o/oBotETxUYSKhyaCqtFRpBppmNn03zVMtnEqzEDneXWjy/w9W3p+e3COy0H2FjgSM&#13;&#10;hLTO55424zxdhU380k0Z5YnC84U21QUm46HFfLGYUkpS7ubzl4iRXY869OGbgobFoOBImiSqxGnn&#13;&#10;Q186lsROHowut9qY+BMTG4PsJEi/ttZBDeC/VRkbay3EUz1g3Mmuc8QodPuO6fLNjHsozzQ6Qu8K&#13;&#10;7+RWU7+d8OFRINmARiJrhwdaKgNtwWGIOKsBf/5tP9aTOpTlrCVbFdz/OApUnJnvlnSLHhwDHIP9&#13;&#10;GNhjswGadEaPxskU0gEMZgwrhOaVHL+OXSglrKReBQ9juAm9uenFSLVepyJymhNhZ5+cjNAjr8/d&#13;&#10;q0A3qBJIzHsYDSfyd+L0tUketz4GYjopF3ntWRzoJpcm7YcXFZ/B2/9UdX33q18AAAD//wMAUEsD&#13;&#10;BBQABgAIAAAAIQCKviVu5AAAABABAAAPAAAAZHJzL2Rvd25yZXYueG1sTE9BTsMwELwj8Qdrkbgg&#13;&#10;atOUENI4VVXgAJeK0As3N97GgdiOYqcNv2fhApeVZnZ2dqZYTbZjRxxC652Em5kAhq72unWNhN3b&#13;&#10;03UGLETltOq8QwlfGGBVnp8VKtf+5F7xWMWGkYkLuZJgYuxzzkNt0Kow8z062h38YFUkODRcD+pE&#13;&#10;5rbjcyFSblXr6INRPW4M1p/VaCVsF+9bczUeHl/Wi2R43o2b9KOppLy8mB6WNNZLYBGn+HcBPx0o&#13;&#10;P5QUbO9HpwPrCIv5HUklJFl2C4wUyb0gZv/LpMDLgv8vUn4DAAD//wMAUEsBAi0AFAAGAAgAAAAh&#13;&#10;ALaDOJL+AAAA4QEAABMAAAAAAAAAAAAAAAAAAAAAAFtDb250ZW50X1R5cGVzXS54bWxQSwECLQAU&#13;&#10;AAYACAAAACEAOP0h/9YAAACUAQAACwAAAAAAAAAAAAAAAAAvAQAAX3JlbHMvLnJlbHNQSwECLQAU&#13;&#10;AAYACAAAACEAs4HwTxcCAAA/BAAADgAAAAAAAAAAAAAAAAAuAgAAZHJzL2Uyb0RvYy54bWxQSwEC&#13;&#10;LQAUAAYACAAAACEAir4lbuQAAAAQAQAADwAAAAAAAAAAAAAAAABxBAAAZHJzL2Rvd25yZXYueG1s&#13;&#10;UEsFBgAAAAAEAAQA8wAAAIIFAAAAAA==&#13;&#10;" stroked="f">
                  <v:textbox style="mso-fit-shape-to-text:t" inset="0,0,0,0">
                    <w:txbxContent>
                      <w:p w14:paraId="3A61D448" w14:textId="5B81E4B7" w:rsidR="00942E51" w:rsidRPr="00506852" w:rsidRDefault="00942E51" w:rsidP="00942E51">
                        <w:pPr>
                          <w:pStyle w:val="Caption"/>
                          <w:rPr>
                            <w:noProof/>
                            <w:sz w:val="27"/>
                            <w:szCs w:val="27"/>
                          </w:rPr>
                          <w:pPrChange w:id="23" w:author="David Levine" w:date="2023-05-17T12:38:00Z">
                            <w:pPr>
                              <w:pStyle w:val="BodyText"/>
                              <w:spacing w:before="6"/>
                            </w:pPr>
                          </w:pPrChange>
                        </w:pPr>
                        <w:ins w:id="24" w:author="David Levine" w:date="2023-05-17T12:38:00Z">
                          <w:r>
                            <w:t xml:space="preserve">Figure </w:t>
                          </w:r>
                          <w:r>
                            <w:fldChar w:fldCharType="begin"/>
                          </w:r>
                          <w:r>
                            <w:instrText xml:space="preserve"> SEQ Figure \* ARABIC </w:instrText>
                          </w:r>
                        </w:ins>
                        <w:r>
                          <w:fldChar w:fldCharType="separate"/>
                        </w:r>
                        <w:ins w:id="25" w:author="David Levine" w:date="2023-05-17T12:38:00Z">
                          <w:r>
                            <w:rPr>
                              <w:noProof/>
                            </w:rPr>
                            <w:t>1</w:t>
                          </w:r>
                          <w:r>
                            <w:fldChar w:fldCharType="end"/>
                          </w:r>
                          <w:r>
                            <w:t xml:space="preserve"> - name whose footprint this </w:t>
                          </w:r>
                          <w:proofErr w:type="gramStart"/>
                          <w:r>
                            <w:t>is</w:t>
                          </w:r>
                        </w:ins>
                        <w:proofErr w:type="gramEnd"/>
                      </w:p>
                    </w:txbxContent>
                  </v:textbox>
                  <w10:wrap type="topAndBottom"/>
                </v:shape>
              </w:pict>
            </mc:Fallback>
          </mc:AlternateContent>
        </w:r>
      </w:ins>
      <w:r w:rsidR="00000000">
        <w:rPr>
          <w:noProof/>
        </w:rPr>
        <w:drawing>
          <wp:anchor distT="0" distB="0" distL="0" distR="0" simplePos="0" relativeHeight="16" behindDoc="0" locked="0" layoutInCell="1" allowOverlap="1" wp14:anchorId="6DD46B0B" wp14:editId="091B79BD">
            <wp:simplePos x="0" y="0"/>
            <wp:positionH relativeFrom="page">
              <wp:posOffset>1071360</wp:posOffset>
            </wp:positionH>
            <wp:positionV relativeFrom="paragraph">
              <wp:posOffset>128636</wp:posOffset>
            </wp:positionV>
            <wp:extent cx="1829066" cy="228161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37" cstate="print"/>
                    <a:stretch>
                      <a:fillRect/>
                    </a:stretch>
                  </pic:blipFill>
                  <pic:spPr>
                    <a:xfrm>
                      <a:off x="0" y="0"/>
                      <a:ext cx="1829066" cy="2281618"/>
                    </a:xfrm>
                    <a:prstGeom prst="rect">
                      <a:avLst/>
                    </a:prstGeom>
                  </pic:spPr>
                </pic:pic>
              </a:graphicData>
            </a:graphic>
          </wp:anchor>
        </w:drawing>
      </w:r>
      <w:ins w:id="26" w:author="David Levine" w:date="2023-05-17T12:38:00Z">
        <w:r>
          <w:rPr>
            <w:noProof/>
          </w:rPr>
          <mc:AlternateContent>
            <mc:Choice Requires="wps">
              <w:drawing>
                <wp:anchor distT="0" distB="0" distL="114300" distR="114300" simplePos="0" relativeHeight="487618048" behindDoc="0" locked="0" layoutInCell="1" allowOverlap="1" wp14:anchorId="784E91C6" wp14:editId="6189AFEE">
                  <wp:simplePos x="0" y="0"/>
                  <wp:positionH relativeFrom="column">
                    <wp:posOffset>2651125</wp:posOffset>
                  </wp:positionH>
                  <wp:positionV relativeFrom="paragraph">
                    <wp:posOffset>1979930</wp:posOffset>
                  </wp:positionV>
                  <wp:extent cx="2677160" cy="635"/>
                  <wp:effectExtent l="0" t="0" r="2540" b="12065"/>
                  <wp:wrapTopAndBottom/>
                  <wp:docPr id="507369145" name="Text Box 1"/>
                  <wp:cNvGraphicFramePr/>
                  <a:graphic xmlns:a="http://schemas.openxmlformats.org/drawingml/2006/main">
                    <a:graphicData uri="http://schemas.microsoft.com/office/word/2010/wordprocessingShape">
                      <wps:wsp>
                        <wps:cNvSpPr txBox="1"/>
                        <wps:spPr>
                          <a:xfrm>
                            <a:off x="0" y="0"/>
                            <a:ext cx="2677160" cy="635"/>
                          </a:xfrm>
                          <a:prstGeom prst="rect">
                            <a:avLst/>
                          </a:prstGeom>
                          <a:solidFill>
                            <a:prstClr val="white"/>
                          </a:solidFill>
                          <a:ln>
                            <a:noFill/>
                          </a:ln>
                        </wps:spPr>
                        <wps:txbx>
                          <w:txbxContent>
                            <w:p w14:paraId="7278B1A4" w14:textId="5C3A1341" w:rsidR="00942E51" w:rsidRPr="001942EE" w:rsidRDefault="00942E51" w:rsidP="00942E51">
                              <w:pPr>
                                <w:pStyle w:val="Caption"/>
                                <w:rPr>
                                  <w:noProof/>
                                  <w:sz w:val="27"/>
                                  <w:szCs w:val="27"/>
                                </w:rPr>
                                <w:pPrChange w:id="27" w:author="David Levine" w:date="2023-05-17T12:38:00Z">
                                  <w:pPr>
                                    <w:pStyle w:val="BodyText"/>
                                    <w:spacing w:before="6"/>
                                  </w:pPr>
                                </w:pPrChange>
                              </w:pPr>
                              <w:ins w:id="28" w:author="David Levine" w:date="2023-05-17T12:38:00Z">
                                <w:r>
                                  <w:t xml:space="preserve">Figure </w:t>
                                </w:r>
                                <w:r>
                                  <w:fldChar w:fldCharType="begin"/>
                                </w:r>
                                <w:r>
                                  <w:instrText xml:space="preserve"> SEQ Figure \* ARABIC </w:instrText>
                                </w:r>
                              </w:ins>
                              <w:r>
                                <w:fldChar w:fldCharType="separate"/>
                              </w:r>
                              <w:ins w:id="29" w:author="David Levine" w:date="2023-05-17T12:38:00Z">
                                <w:r>
                                  <w:rPr>
                                    <w:noProof/>
                                  </w:rPr>
                                  <w:t>2</w:t>
                                </w:r>
                                <w:r>
                                  <w:fldChar w:fldCharType="end"/>
                                </w:r>
                                <w:r>
                                  <w:t xml:space="preserve">  - name whose footprint this </w:t>
                                </w:r>
                                <w:proofErr w:type="gramStart"/>
                                <w:r>
                                  <w:t>is</w:t>
                                </w:r>
                              </w:ins>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4E91C6" id="_x0000_s1030" type="#_x0000_t202" style="position:absolute;margin-left:208.75pt;margin-top:155.9pt;width:210.8pt;height:.05pt;z-index:48761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LQWGQIAAD8EAAAOAAAAZHJzL2Uyb0RvYy54bWysU01v2zAMvQ/YfxB0X5xkWDoYcYosRYYB&#13;&#10;QVsgHXpWZDkWIIsapcTufv0o2U66bqdhF5kWKX6897i87RrDzgq9Blvw2WTKmbISSm2PBf/+tP3w&#13;&#10;mTMfhC2FAasK/qI8v129f7dsXa7mUIMpFTJKYn3euoLXIbg8y7ysVSP8BJyy5KwAGxHoF49ZiaKl&#13;&#10;7I3J5tPpImsBS4cglfd0e9c7+Srlryolw0NVeRWYKTj1FtKJ6TzEM1stRX5E4WothzbEP3TRCG2p&#13;&#10;6CXVnQiCnVD/karREsFDFSYSmgyqSkuVZqBpZtM30+xr4VSahcDx7gKT/39p5f157x6Rhe4LdERg&#13;&#10;BKR1Pvd0GefpKmzilzpl5CcIXy6wqS4wSZfzxc3NbEEuSb7Fx08xR3Z96tCHrwoaFo2CI3GSoBLn&#13;&#10;nQ996BgSK3kwutxqY+JPdGwMsrMg/tpaBzUk/y3K2BhrIb7qE8ab7DpHtEJ36Jguqd1xxgOULzQ6&#13;&#10;Qq8K7+RWU72d8OFRIMmARiJphwc6KgNtwWGwOKsBf/7tPsYTO+TlrCVZFdz/OAlUnJlvlniLGhwN&#13;&#10;HI3DaNhTswGadEZL42Qy6QEGM5oVQvNMil/HKuQSVlKtgofR3IRe3LQxUq3XKYiU5kTY2b2TMfWI&#13;&#10;61P3LNANrAQi8x5GwYn8DTl9bKLHrU+BkE7MRVx7FAe4SaWJ+2Gj4hq8/k9R171f/QIAAP//AwBQ&#13;&#10;SwMEFAAGAAgAAAAhACQvMtbnAAAAEAEAAA8AAABkcnMvZG93bnJldi54bWxMjzFPwzAQhXck/oN1&#13;&#10;SCyodUxCadM4VVVgKEtF2oXNjd04ENuR7bTh33OwwHLS3b17975iNZqOnJUPrbMc2DQBomztZGsb&#13;&#10;Dof9y2QOJERhpeicVRy+VIBVeX1ViFy6i31T5yo2BE1syAUHHWOfUxpqrYwIU9cri7uT80ZEbH1D&#13;&#10;pRcXNDcdvU+SGTWitfhBi15ttKo/q8Fw2GXvO303nJ5f11nqt4dhM/toKs5vb8anJZb1EkhUY/y7&#13;&#10;gB8GzA8lBju6wcpAOg4Ze3xAKYeUMQRBxTxdMCDH38kCaFnQ/yDlNwAAAP//AwBQSwECLQAUAAYA&#13;&#10;CAAAACEAtoM4kv4AAADhAQAAEwAAAAAAAAAAAAAAAAAAAAAAW0NvbnRlbnRfVHlwZXNdLnhtbFBL&#13;&#10;AQItABQABgAIAAAAIQA4/SH/1gAAAJQBAAALAAAAAAAAAAAAAAAAAC8BAABfcmVscy8ucmVsc1BL&#13;&#10;AQItABQABgAIAAAAIQDYtLQWGQIAAD8EAAAOAAAAAAAAAAAAAAAAAC4CAABkcnMvZTJvRG9jLnht&#13;&#10;bFBLAQItABQABgAIAAAAIQAkLzLW5wAAABABAAAPAAAAAAAAAAAAAAAAAHMEAABkcnMvZG93bnJl&#13;&#10;di54bWxQSwUGAAAAAAQABADzAAAAhwUAAAAA&#13;&#10;" stroked="f">
                  <v:textbox style="mso-fit-shape-to-text:t" inset="0,0,0,0">
                    <w:txbxContent>
                      <w:p w14:paraId="7278B1A4" w14:textId="5C3A1341" w:rsidR="00942E51" w:rsidRPr="001942EE" w:rsidRDefault="00942E51" w:rsidP="00942E51">
                        <w:pPr>
                          <w:pStyle w:val="Caption"/>
                          <w:rPr>
                            <w:noProof/>
                            <w:sz w:val="27"/>
                            <w:szCs w:val="27"/>
                          </w:rPr>
                          <w:pPrChange w:id="30" w:author="David Levine" w:date="2023-05-17T12:38:00Z">
                            <w:pPr>
                              <w:pStyle w:val="BodyText"/>
                              <w:spacing w:before="6"/>
                            </w:pPr>
                          </w:pPrChange>
                        </w:pPr>
                        <w:ins w:id="31" w:author="David Levine" w:date="2023-05-17T12:38:00Z">
                          <w:r>
                            <w:t xml:space="preserve">Figure </w:t>
                          </w:r>
                          <w:r>
                            <w:fldChar w:fldCharType="begin"/>
                          </w:r>
                          <w:r>
                            <w:instrText xml:space="preserve"> SEQ Figure \* ARABIC </w:instrText>
                          </w:r>
                        </w:ins>
                        <w:r>
                          <w:fldChar w:fldCharType="separate"/>
                        </w:r>
                        <w:ins w:id="32" w:author="David Levine" w:date="2023-05-17T12:38:00Z">
                          <w:r>
                            <w:rPr>
                              <w:noProof/>
                            </w:rPr>
                            <w:t>2</w:t>
                          </w:r>
                          <w:r>
                            <w:fldChar w:fldCharType="end"/>
                          </w:r>
                          <w:r>
                            <w:t xml:space="preserve">  - name whose footprint this </w:t>
                          </w:r>
                          <w:proofErr w:type="gramStart"/>
                          <w:r>
                            <w:t>is</w:t>
                          </w:r>
                        </w:ins>
                        <w:proofErr w:type="gramEnd"/>
                      </w:p>
                    </w:txbxContent>
                  </v:textbox>
                  <w10:wrap type="topAndBottom"/>
                </v:shape>
              </w:pict>
            </mc:Fallback>
          </mc:AlternateContent>
        </w:r>
      </w:ins>
      <w:r w:rsidR="00000000">
        <w:rPr>
          <w:noProof/>
        </w:rPr>
        <w:drawing>
          <wp:anchor distT="0" distB="0" distL="0" distR="0" simplePos="0" relativeHeight="17" behindDoc="0" locked="0" layoutInCell="1" allowOverlap="1" wp14:anchorId="7E19FB22" wp14:editId="45C43F63">
            <wp:simplePos x="0" y="0"/>
            <wp:positionH relativeFrom="page">
              <wp:posOffset>3070813</wp:posOffset>
            </wp:positionH>
            <wp:positionV relativeFrom="paragraph">
              <wp:posOffset>128636</wp:posOffset>
            </wp:positionV>
            <wp:extent cx="2677665" cy="1794605"/>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38" cstate="print"/>
                    <a:stretch>
                      <a:fillRect/>
                    </a:stretch>
                  </pic:blipFill>
                  <pic:spPr>
                    <a:xfrm>
                      <a:off x="0" y="0"/>
                      <a:ext cx="2677665" cy="1794605"/>
                    </a:xfrm>
                    <a:prstGeom prst="rect">
                      <a:avLst/>
                    </a:prstGeom>
                  </pic:spPr>
                </pic:pic>
              </a:graphicData>
            </a:graphic>
          </wp:anchor>
        </w:drawing>
      </w:r>
    </w:p>
    <w:p w14:paraId="1CFE4DE7" w14:textId="77777777" w:rsidR="001B0EC6" w:rsidRDefault="001B0EC6">
      <w:pPr>
        <w:rPr>
          <w:sz w:val="15"/>
        </w:rPr>
        <w:sectPr w:rsidR="001B0EC6">
          <w:pgSz w:w="12240" w:h="15840"/>
          <w:pgMar w:top="0" w:right="220" w:bottom="1220" w:left="660" w:header="0" w:footer="853" w:gutter="0"/>
          <w:cols w:space="720"/>
        </w:sectPr>
      </w:pPr>
    </w:p>
    <w:p w14:paraId="62FF4991" w14:textId="77777777" w:rsidR="001B0EC6" w:rsidRDefault="00D55156">
      <w:pPr>
        <w:pStyle w:val="BodyText"/>
        <w:rPr>
          <w:sz w:val="20"/>
        </w:rPr>
      </w:pPr>
      <w:r>
        <w:rPr>
          <w:noProof/>
        </w:rPr>
        <w:lastRenderedPageBreak/>
        <mc:AlternateContent>
          <mc:Choice Requires="wps">
            <w:drawing>
              <wp:anchor distT="0" distB="0" distL="114300" distR="114300" simplePos="0" relativeHeight="487229440" behindDoc="1" locked="0" layoutInCell="1" allowOverlap="1" wp14:anchorId="600C3657" wp14:editId="2B4FFF87">
                <wp:simplePos x="0" y="0"/>
                <wp:positionH relativeFrom="page">
                  <wp:posOffset>330200</wp:posOffset>
                </wp:positionH>
                <wp:positionV relativeFrom="page">
                  <wp:posOffset>0</wp:posOffset>
                </wp:positionV>
                <wp:extent cx="311785" cy="10058400"/>
                <wp:effectExtent l="0" t="0" r="5715" b="0"/>
                <wp:wrapNone/>
                <wp:docPr id="98753993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D4E1C" id="docshape21" o:spid="_x0000_s1026" style="position:absolute;margin-left:26pt;margin-top:0;width:24.55pt;height:11in;z-index:-1608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42976" behindDoc="0" locked="0" layoutInCell="1" allowOverlap="1" wp14:anchorId="22023F0E" wp14:editId="4B39C8D0">
            <wp:simplePos x="0" y="0"/>
            <wp:positionH relativeFrom="page">
              <wp:posOffset>5761180</wp:posOffset>
            </wp:positionH>
            <wp:positionV relativeFrom="page">
              <wp:posOffset>9629057</wp:posOffset>
            </wp:positionV>
            <wp:extent cx="2009774" cy="429341"/>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9" cstate="print"/>
                    <a:stretch>
                      <a:fillRect/>
                    </a:stretch>
                  </pic:blipFill>
                  <pic:spPr>
                    <a:xfrm>
                      <a:off x="0" y="0"/>
                      <a:ext cx="2009774" cy="429341"/>
                    </a:xfrm>
                    <a:prstGeom prst="rect">
                      <a:avLst/>
                    </a:prstGeom>
                  </pic:spPr>
                </pic:pic>
              </a:graphicData>
            </a:graphic>
          </wp:anchor>
        </w:drawing>
      </w:r>
    </w:p>
    <w:p w14:paraId="76B637C8" w14:textId="77777777" w:rsidR="001B0EC6" w:rsidRDefault="001B0EC6">
      <w:pPr>
        <w:pStyle w:val="BodyText"/>
        <w:spacing w:before="8"/>
      </w:pPr>
    </w:p>
    <w:p w14:paraId="4786FA61" w14:textId="77777777" w:rsidR="001B0EC6" w:rsidRDefault="00000000">
      <w:pPr>
        <w:spacing w:before="155"/>
        <w:ind w:left="1176" w:right="1614"/>
        <w:jc w:val="center"/>
        <w:rPr>
          <w:b/>
          <w:sz w:val="42"/>
        </w:rPr>
      </w:pPr>
      <w:r>
        <w:rPr>
          <w:b/>
          <w:sz w:val="42"/>
        </w:rPr>
        <w:t>Why</w:t>
      </w:r>
      <w:r>
        <w:rPr>
          <w:b/>
          <w:spacing w:val="13"/>
          <w:sz w:val="42"/>
        </w:rPr>
        <w:t xml:space="preserve"> </w:t>
      </w:r>
      <w:r>
        <w:rPr>
          <w:b/>
          <w:sz w:val="42"/>
        </w:rPr>
        <w:t>it's</w:t>
      </w:r>
      <w:r>
        <w:rPr>
          <w:b/>
          <w:spacing w:val="14"/>
          <w:sz w:val="42"/>
        </w:rPr>
        <w:t xml:space="preserve"> </w:t>
      </w:r>
      <w:r>
        <w:rPr>
          <w:b/>
          <w:sz w:val="42"/>
        </w:rPr>
        <w:t>beneficial</w:t>
      </w:r>
      <w:r>
        <w:rPr>
          <w:b/>
          <w:spacing w:val="14"/>
          <w:sz w:val="42"/>
        </w:rPr>
        <w:t xml:space="preserve"> </w:t>
      </w:r>
      <w:r>
        <w:rPr>
          <w:b/>
          <w:sz w:val="42"/>
        </w:rPr>
        <w:t>to</w:t>
      </w:r>
      <w:r>
        <w:rPr>
          <w:b/>
          <w:spacing w:val="14"/>
          <w:sz w:val="42"/>
        </w:rPr>
        <w:t xml:space="preserve"> </w:t>
      </w:r>
      <w:r>
        <w:rPr>
          <w:b/>
          <w:sz w:val="42"/>
        </w:rPr>
        <w:t>use</w:t>
      </w:r>
      <w:r>
        <w:rPr>
          <w:b/>
          <w:spacing w:val="13"/>
          <w:sz w:val="42"/>
        </w:rPr>
        <w:t xml:space="preserve"> </w:t>
      </w:r>
      <w:r>
        <w:rPr>
          <w:b/>
          <w:sz w:val="42"/>
        </w:rPr>
        <w:t>carbon</w:t>
      </w:r>
      <w:r>
        <w:rPr>
          <w:b/>
          <w:spacing w:val="14"/>
          <w:sz w:val="42"/>
        </w:rPr>
        <w:t xml:space="preserve"> </w:t>
      </w:r>
      <w:commentRangeStart w:id="33"/>
      <w:r>
        <w:rPr>
          <w:b/>
          <w:spacing w:val="-2"/>
          <w:sz w:val="42"/>
        </w:rPr>
        <w:t>labels</w:t>
      </w:r>
      <w:commentRangeEnd w:id="33"/>
      <w:r w:rsidR="00942E51">
        <w:rPr>
          <w:rStyle w:val="CommentReference"/>
        </w:rPr>
        <w:commentReference w:id="33"/>
      </w:r>
    </w:p>
    <w:p w14:paraId="2040257F" w14:textId="77777777" w:rsidR="001B0EC6" w:rsidRDefault="00D55156">
      <w:pPr>
        <w:pStyle w:val="BodyText"/>
        <w:spacing w:before="1"/>
        <w:rPr>
          <w:b/>
          <w:sz w:val="14"/>
        </w:rPr>
      </w:pPr>
      <w:r>
        <w:rPr>
          <w:noProof/>
        </w:rPr>
        <mc:AlternateContent>
          <mc:Choice Requires="wpg">
            <w:drawing>
              <wp:anchor distT="0" distB="0" distL="0" distR="0" simplePos="0" relativeHeight="487598080" behindDoc="1" locked="0" layoutInCell="1" allowOverlap="1" wp14:anchorId="23BF07DA" wp14:editId="74E518B9">
                <wp:simplePos x="0" y="0"/>
                <wp:positionH relativeFrom="page">
                  <wp:posOffset>2065020</wp:posOffset>
                </wp:positionH>
                <wp:positionV relativeFrom="paragraph">
                  <wp:posOffset>118110</wp:posOffset>
                </wp:positionV>
                <wp:extent cx="346075" cy="456565"/>
                <wp:effectExtent l="12700" t="0" r="9525" b="635"/>
                <wp:wrapTopAndBottom/>
                <wp:docPr id="345637403"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075" cy="456565"/>
                          <a:chOff x="3252" y="186"/>
                          <a:chExt cx="545" cy="719"/>
                        </a:xfrm>
                      </wpg:grpSpPr>
                      <wps:wsp>
                        <wps:cNvPr id="51014076" name="docshape23"/>
                        <wps:cNvSpPr>
                          <a:spLocks/>
                        </wps:cNvSpPr>
                        <wps:spPr bwMode="auto">
                          <a:xfrm>
                            <a:off x="3251" y="186"/>
                            <a:ext cx="545" cy="719"/>
                          </a:xfrm>
                          <a:custGeom>
                            <a:avLst/>
                            <a:gdLst>
                              <a:gd name="T0" fmla="+- 0 3616 3252"/>
                              <a:gd name="T1" fmla="*/ T0 w 545"/>
                              <a:gd name="T2" fmla="+- 0 905 186"/>
                              <a:gd name="T3" fmla="*/ 905 h 719"/>
                              <a:gd name="T4" fmla="+- 0 3432 3252"/>
                              <a:gd name="T5" fmla="*/ T4 w 545"/>
                              <a:gd name="T6" fmla="+- 0 905 186"/>
                              <a:gd name="T7" fmla="*/ 905 h 719"/>
                              <a:gd name="T8" fmla="+- 0 3396 3252"/>
                              <a:gd name="T9" fmla="*/ T8 w 545"/>
                              <a:gd name="T10" fmla="+- 0 902 186"/>
                              <a:gd name="T11" fmla="*/ 902 h 719"/>
                              <a:gd name="T12" fmla="+- 0 3332 3252"/>
                              <a:gd name="T13" fmla="*/ T12 w 545"/>
                              <a:gd name="T14" fmla="+- 0 875 186"/>
                              <a:gd name="T15" fmla="*/ 875 h 719"/>
                              <a:gd name="T16" fmla="+- 0 3282 3252"/>
                              <a:gd name="T17" fmla="*/ T16 w 545"/>
                              <a:gd name="T18" fmla="+- 0 825 186"/>
                              <a:gd name="T19" fmla="*/ 825 h 719"/>
                              <a:gd name="T20" fmla="+- 0 3255 3252"/>
                              <a:gd name="T21" fmla="*/ T20 w 545"/>
                              <a:gd name="T22" fmla="+- 0 761 186"/>
                              <a:gd name="T23" fmla="*/ 761 h 719"/>
                              <a:gd name="T24" fmla="+- 0 3252 3252"/>
                              <a:gd name="T25" fmla="*/ T24 w 545"/>
                              <a:gd name="T26" fmla="+- 0 725 186"/>
                              <a:gd name="T27" fmla="*/ 725 h 719"/>
                              <a:gd name="T28" fmla="+- 0 3252 3252"/>
                              <a:gd name="T29" fmla="*/ T28 w 545"/>
                              <a:gd name="T30" fmla="+- 0 366 186"/>
                              <a:gd name="T31" fmla="*/ 366 h 719"/>
                              <a:gd name="T32" fmla="+- 0 3266 3252"/>
                              <a:gd name="T33" fmla="*/ T32 w 545"/>
                              <a:gd name="T34" fmla="+- 0 296 186"/>
                              <a:gd name="T35" fmla="*/ 296 h 719"/>
                              <a:gd name="T36" fmla="+- 0 3305 3252"/>
                              <a:gd name="T37" fmla="*/ T36 w 545"/>
                              <a:gd name="T38" fmla="+- 0 239 186"/>
                              <a:gd name="T39" fmla="*/ 239 h 719"/>
                              <a:gd name="T40" fmla="+- 0 3362 3252"/>
                              <a:gd name="T41" fmla="*/ T40 w 545"/>
                              <a:gd name="T42" fmla="+- 0 200 186"/>
                              <a:gd name="T43" fmla="*/ 200 h 719"/>
                              <a:gd name="T44" fmla="+- 0 3432 3252"/>
                              <a:gd name="T45" fmla="*/ T44 w 545"/>
                              <a:gd name="T46" fmla="+- 0 186 186"/>
                              <a:gd name="T47" fmla="*/ 186 h 719"/>
                              <a:gd name="T48" fmla="+- 0 3616 3252"/>
                              <a:gd name="T49" fmla="*/ T48 w 545"/>
                              <a:gd name="T50" fmla="+- 0 186 186"/>
                              <a:gd name="T51" fmla="*/ 186 h 719"/>
                              <a:gd name="T52" fmla="+- 0 3685 3252"/>
                              <a:gd name="T53" fmla="*/ T52 w 545"/>
                              <a:gd name="T54" fmla="+- 0 200 186"/>
                              <a:gd name="T55" fmla="*/ 200 h 719"/>
                              <a:gd name="T56" fmla="+- 0 3743 3252"/>
                              <a:gd name="T57" fmla="*/ T56 w 545"/>
                              <a:gd name="T58" fmla="+- 0 239 186"/>
                              <a:gd name="T59" fmla="*/ 239 h 719"/>
                              <a:gd name="T60" fmla="+- 0 3782 3252"/>
                              <a:gd name="T61" fmla="*/ T60 w 545"/>
                              <a:gd name="T62" fmla="+- 0 297 186"/>
                              <a:gd name="T63" fmla="*/ 297 h 719"/>
                              <a:gd name="T64" fmla="+- 0 3796 3252"/>
                              <a:gd name="T65" fmla="*/ T64 w 545"/>
                              <a:gd name="T66" fmla="+- 0 366 186"/>
                              <a:gd name="T67" fmla="*/ 366 h 719"/>
                              <a:gd name="T68" fmla="+- 0 3796 3252"/>
                              <a:gd name="T69" fmla="*/ T68 w 545"/>
                              <a:gd name="T70" fmla="+- 0 725 186"/>
                              <a:gd name="T71" fmla="*/ 725 h 719"/>
                              <a:gd name="T72" fmla="+- 0 3782 3252"/>
                              <a:gd name="T73" fmla="*/ T72 w 545"/>
                              <a:gd name="T74" fmla="+- 0 794 186"/>
                              <a:gd name="T75" fmla="*/ 794 h 719"/>
                              <a:gd name="T76" fmla="+- 0 3743 3252"/>
                              <a:gd name="T77" fmla="*/ T76 w 545"/>
                              <a:gd name="T78" fmla="+- 0 852 186"/>
                              <a:gd name="T79" fmla="*/ 852 h 719"/>
                              <a:gd name="T80" fmla="+- 0 3685 3252"/>
                              <a:gd name="T81" fmla="*/ T80 w 545"/>
                              <a:gd name="T82" fmla="+- 0 891 186"/>
                              <a:gd name="T83" fmla="*/ 891 h 719"/>
                              <a:gd name="T84" fmla="+- 0 3616 3252"/>
                              <a:gd name="T85" fmla="*/ T84 w 545"/>
                              <a:gd name="T86" fmla="+- 0 905 186"/>
                              <a:gd name="T87" fmla="*/ 905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45" h="719">
                                <a:moveTo>
                                  <a:pt x="364" y="719"/>
                                </a:moveTo>
                                <a:lnTo>
                                  <a:pt x="180" y="719"/>
                                </a:lnTo>
                                <a:lnTo>
                                  <a:pt x="144" y="716"/>
                                </a:lnTo>
                                <a:lnTo>
                                  <a:pt x="80" y="689"/>
                                </a:lnTo>
                                <a:lnTo>
                                  <a:pt x="30" y="639"/>
                                </a:lnTo>
                                <a:lnTo>
                                  <a:pt x="3" y="575"/>
                                </a:lnTo>
                                <a:lnTo>
                                  <a:pt x="0" y="539"/>
                                </a:lnTo>
                                <a:lnTo>
                                  <a:pt x="0" y="180"/>
                                </a:lnTo>
                                <a:lnTo>
                                  <a:pt x="14" y="110"/>
                                </a:lnTo>
                                <a:lnTo>
                                  <a:pt x="53" y="53"/>
                                </a:lnTo>
                                <a:lnTo>
                                  <a:pt x="110" y="14"/>
                                </a:lnTo>
                                <a:lnTo>
                                  <a:pt x="180" y="0"/>
                                </a:lnTo>
                                <a:lnTo>
                                  <a:pt x="364" y="0"/>
                                </a:lnTo>
                                <a:lnTo>
                                  <a:pt x="433" y="14"/>
                                </a:lnTo>
                                <a:lnTo>
                                  <a:pt x="491" y="53"/>
                                </a:lnTo>
                                <a:lnTo>
                                  <a:pt x="530" y="111"/>
                                </a:lnTo>
                                <a:lnTo>
                                  <a:pt x="544" y="180"/>
                                </a:lnTo>
                                <a:lnTo>
                                  <a:pt x="544" y="539"/>
                                </a:lnTo>
                                <a:lnTo>
                                  <a:pt x="530" y="608"/>
                                </a:lnTo>
                                <a:lnTo>
                                  <a:pt x="491" y="666"/>
                                </a:lnTo>
                                <a:lnTo>
                                  <a:pt x="433" y="705"/>
                                </a:lnTo>
                                <a:lnTo>
                                  <a:pt x="364" y="719"/>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30572" name="docshape24"/>
                        <wps:cNvSpPr txBox="1">
                          <a:spLocks/>
                        </wps:cNvSpPr>
                        <wps:spPr bwMode="auto">
                          <a:xfrm>
                            <a:off x="3251" y="186"/>
                            <a:ext cx="545" cy="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3D235" w14:textId="77777777" w:rsidR="001B0EC6" w:rsidRDefault="00000000">
                              <w:pPr>
                                <w:spacing w:before="117"/>
                                <w:ind w:left="163"/>
                                <w:rPr>
                                  <w:b/>
                                  <w:sz w:val="41"/>
                                </w:rPr>
                              </w:pPr>
                              <w:r>
                                <w:rPr>
                                  <w:b/>
                                  <w:color w:val="FFFFFF"/>
                                  <w:w w:val="94"/>
                                  <w:sz w:val="41"/>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F07DA" id="docshapegroup22" o:spid="_x0000_s1031" style="position:absolute;margin-left:162.6pt;margin-top:9.3pt;width:27.25pt;height:35.95pt;z-index:-15718400;mso-wrap-distance-left:0;mso-wrap-distance-right:0;mso-position-horizontal-relative:page" coordorigin="3252,186" coordsize="5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voP4QYAADgcAAAOAAAAZHJzL2Uyb0RvYy54bWzEWWuvm0YQ/V6p/2HFx1aJgYUFW/GN2qSJ&#13;&#10;KqVtpNAfwMX4oWKWAvfa6a/vzD7wrrNro7RqdaUL9h4PM+fMzD549fp8bMhz3Q8H3q6D6GUYkLqt&#13;&#10;+ObQ7tbB78W7F3lAhrFsN2XD23odfK6H4PXDt9+8OnWrOuZ73mzqnoCRdlidunWwH8dutVgM1b4+&#13;&#10;lsNL3tUtDG55fyxH+NjvFpu+PIH1Y7OIw5AtTrzfdD2v6mGAb9/KweBB2N9u62r8bbsd6pE06wB8&#13;&#10;G8X/Xvx/xP+Lh1flateX3f5QKTfKr/DiWB5aeOhk6m05luSpP3xh6nioej7w7fiy4scF324PVS1i&#13;&#10;gGii8Cqa9z1/6kQsu9Vp1000AbVXPH212erX5/d996n72Evv4fYDr/4YgJfFqdutzHH8vJNg8nj6&#13;&#10;hW9Az/Jp5CLw87Y/ogkIiZwFv58nfuvzSCr4kiYszNKAVDCUpAz+JP/VHkTCX9E4jQMCo1HO9NBP&#13;&#10;6sdpon6ZRUscW5Qr+Uzhp/ILdYdEGi5cDf+Mq0/7squFBANy8bEnh806SKMwSsKMBaQtj8DChlcD&#13;&#10;AmOKnqELgNWkDiajxgjCBiD+LpfASmSzogn1clKuqqdhfF9zoUn5/GEYZaZv4E4ovVGuF1AV22MD&#13;&#10;Sf/9CxISyiJGhAwKr2HggYR9tyBFSE4En32FAe0MU8swJZOOu+l5VIPAEEL2RAkKxTOBEg2STiU0&#13;&#10;djoFGXFxKnE7BSLddyrToFtOQSszLFG6dDO11DBkKnc7FdmsL8PYRVVkko4YJ1eRTTulHrIik/ki&#13;&#10;ij2e2dTnmVPEyGQeMW7PbO5pnLtljEz6C0hAZ3ZFNv957PbMpB8xTs9im39I+NSZYLGpQBH78t5W&#13;&#10;IGORS01oDpdsRYzbM5t/LEW3Z6YCRexJ/thWIHNzFpv8I8btmc2/3zNTgSL2VAC9UoAxF2fU5J8C&#13;&#10;xukZtfmnMQBdPYyaChRQJs48o7YCMZS5q42Z/CPG7ZnNP6XQ8JyemQoU1FMB1FYgpkunZyb/iHF6&#13;&#10;llzxT5k7zxJTgSLxVEBiKwArM5dnick/Ytye2fxTX/PH9YDR/T0VkNgKgJJOz0z+EeP2zObfO1cm&#13;&#10;pgJF4qmA1FbA4xlO/VOUXs9w2WTOTSx351lqKlBAa3FWQGor4FEzNfn3qpna/NMsoc4KSE0FitRT&#13;&#10;AamtgKcCUpN/bwUwm3+aeWYnZipQME8FMFuBeJm58oyZ/CPGmWfM5p9mnpUGrJ8vuVEwTwWwKwXc&#13;&#10;nZaZ/Hs7LbP593tmKlAwTwVktgKe2Skz+ffOTpnNv1fNzFSgyDwVkNkKZMvEpSbuZabaRIxTTdwm&#13;&#10;mLXpq4DMVKDIPBWQ2QrkUMPQFa5X4pnJP2KcnuU2/9TXNXJTgSL3VEBuK5Avnaug3OQfMW7PbP69&#13;&#10;nTY3FShyTwUAP6YCno1JbvJv7Uxgq7nTG6dyr/dS1blVmym4IyUeeIRiK9zxATezBbAGW9lC7AnB&#13;&#10;BKBw5+UBQyAIztTW9jYY1EUw7A9gB3bXNC78BVxs2O7DgQcB19vs277gEhnhcu9713qsAoU15xzf&#13;&#10;YxUqLATnwHGFh87QeaFSFSqdFyquhdA6rGPmOIMLFAGfFyquGhAOM/4c6ziVC/i8UHF+FfB5oeKk&#13;&#10;h3CYsOY4gzORgM8LlalQobXPsY49G61Dv50FV6FCE5wDx+6G1qEzzYKrUKFdGHCZ96of9HDseH3g&#13;&#10;2AcEDhwf8TflqitHbCP6lpzgSAmzZb8O8DAEvz/y57rgAjGKozFcFICbl9OvC6JpTWSEbd1C6nF9&#13;&#10;7YTFKNEWxfQBEehxfZU4ZY7lmk49rK8Shhs6eCqbakkP66uCCVQ6SalH9VWipK30ji2JwnilEtqG&#13;&#10;vkpbkQwzgjOXWzBVT3C5hUIrGCYYvQlTpN1+JFWa3kYlqqndeWSylHl8J4BU6RRNk4dmS18la6nK&#13;&#10;jnvsatw9rfRzWZjfZE6HwWDZeothzUoW6qag/ddXlW9f1I0erxo+1PIRWI9iIp0KE+vZOEEdeHPY&#13;&#10;vDs0DRbk0O8e3zQ9eS7xpUKYhzCNSDsWrBHTfcvxZzoScaouj33lOfEj33yGI+CeyzcT8CYFbva8&#13;&#10;/ysgJ3grsQ6GP5/Kvg5I83MLR9lLKFpIwFF8SNIMz7F6c+TRHCnbCkytgzGA5Qnevhnlq4+nrj/s&#13;&#10;9vCkSPSalv8Ax/jbA54Rw2n6sJJeqQ9wmv4fHavTJIYDElzJXx2ri2IzjtXJeP6RwxJLuv//HLB3&#13;&#10;vTxgJ3izDrDnCzL1YTtkkIZg0kx5gG3W+kI03i8SYzw/nsW7BtGPLqLMTpUpTaYUgRuZHnDzL6aG&#13;&#10;eP8Cr6cgBOv9l/lZhHd54ffwNwAAAP//AwBQSwMEFAAGAAgAAAAhAJn/+W3jAAAADgEAAA8AAABk&#13;&#10;cnMvZG93bnJldi54bWxMT8lqwzAQvRf6D2IKvTXygrM4lkNIl1MoNCmU3hR7YptYI2MptvP3nZ7a&#13;&#10;y4PhvXlLtplMKwbsXWNJQTgLQCAVtmyoUvB5fH1agnBeU6lbS6jghg42+f1dptPSjvSBw8FXgk3I&#13;&#10;pVpB7X2XSumKGo12M9shMXe2vdGez76SZa9HNjetjIJgLo1uiBNq3eGuxuJyuBoFb6Met3H4Muwv&#13;&#10;593t+5i8f+1DVOrxYXpeM2zXIDxO/u8Dfjdwf8i52MleqXSiVRBHScRSJpZzECyIF6sFiJOCVZCA&#13;&#10;zDP5f0b+AwAA//8DAFBLAQItABQABgAIAAAAIQC2gziS/gAAAOEBAAATAAAAAAAAAAAAAAAAAAAA&#13;&#10;AABbQ29udGVudF9UeXBlc10ueG1sUEsBAi0AFAAGAAgAAAAhADj9If/WAAAAlAEAAAsAAAAAAAAA&#13;&#10;AAAAAAAALwEAAF9yZWxzLy5yZWxzUEsBAi0AFAAGAAgAAAAhAGMm+g/hBgAAOBwAAA4AAAAAAAAA&#13;&#10;AAAAAAAALgIAAGRycy9lMm9Eb2MueG1sUEsBAi0AFAAGAAgAAAAhAJn/+W3jAAAADgEAAA8AAAAA&#13;&#10;AAAAAAAAAAAAOwkAAGRycy9kb3ducmV2LnhtbFBLBQYAAAAABAAEAPMAAABLCgAAAAA=&#13;&#10;">
                <v:shape id="docshape23" o:spid="_x0000_s1032" style="position:absolute;left:3251;top:186;width:545;height:719;visibility:visible;mso-wrap-style:square;v-text-anchor:top" coordsize="545,7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KkBNzQAAAOYAAAAPAAAAZHJzL2Rvd25yZXYueG1sRI9Ba8JA&#13;&#10;FITvQv/D8gredDe1TSS6SrGIQi9VW+jxNftMQrNvQ3ar8d+7gtDLwDDMN8x82dtGnKjztWMNyViB&#13;&#10;IC6cqbnU8HlYj6YgfEA22DgmDRfysFw8DOaYG3fmHZ32oRQRwj5HDVUIbS6lLyqy6MeuJY7Z0XUW&#13;&#10;Q7RdKU2H5wi3jXxSKpUWa44LFba0qqj43f9ZDd/vXl6m26+PzTrLDsf+Z7ObrFjr4WP/NovyOgMR&#13;&#10;qA//jTtiazS8JCp5VlkKt1vxEsjFFQAA//8DAFBLAQItABQABgAIAAAAIQDb4fbL7gAAAIUBAAAT&#13;&#10;AAAAAAAAAAAAAAAAAAAAAABbQ29udGVudF9UeXBlc10ueG1sUEsBAi0AFAAGAAgAAAAhAFr0LFu/&#13;&#10;AAAAFQEAAAsAAAAAAAAAAAAAAAAAHwEAAF9yZWxzLy5yZWxzUEsBAi0AFAAGAAgAAAAhAM8qQE3N&#13;&#10;AAAA5gAAAA8AAAAAAAAAAAAAAAAABwIAAGRycy9kb3ducmV2LnhtbFBLBQYAAAAAAwADALcAAAAB&#13;&#10;AwAAAAA=&#13;&#10;" path="m364,719r-184,l144,716,80,689,30,639,3,575,,539,,180,14,110,53,53,110,14,180,,364,r69,14l491,53r39,58l544,180r,359l530,608r-39,58l433,705r-69,14xe" fillcolor="#008037" stroked="f">
                  <v:path arrowok="t" o:connecttype="custom" o:connectlocs="364,905;180,905;144,902;80,875;30,825;3,761;0,725;0,366;14,296;53,239;110,200;180,186;364,186;433,200;491,239;530,297;544,366;544,725;530,794;491,852;433,891;364,905" o:connectangles="0,0,0,0,0,0,0,0,0,0,0,0,0,0,0,0,0,0,0,0,0,0"/>
                </v:shape>
                <v:shape id="docshape24" o:spid="_x0000_s1033" type="#_x0000_t202" style="position:absolute;left:3251;top:186;width:545;height:7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br1zQAAAOYAAAAPAAAAZHJzL2Rvd25yZXYueG1sRI9BSwMx&#13;&#10;FITvQv9DeII3m3VrrWybltJSFEoPrQoeH5vnZnHzsiRxm/57UxC8DAzDfMMsVsl2YiAfWscKHsYF&#13;&#10;COLa6ZYbBe9vu/tnECEia+wck4ILBVgtRzcLrLQ785GGU2xEhnCoUIGJsa+kDLUhi2HseuKcfTlv&#13;&#10;MWbrG6k9njPcdrIsiidpseW8YLCnjaH6+/RjFXxs+t0+fRo8DFP9si1nx4uvk1J3t2k7z7Keg4iU&#13;&#10;4n/jD/GqFUwey0kxnZVwvZUvgVz+AgAA//8DAFBLAQItABQABgAIAAAAIQDb4fbL7gAAAIUBAAAT&#13;&#10;AAAAAAAAAAAAAAAAAAAAAABbQ29udGVudF9UeXBlc10ueG1sUEsBAi0AFAAGAAgAAAAhAFr0LFu/&#13;&#10;AAAAFQEAAAsAAAAAAAAAAAAAAAAAHwEAAF9yZWxzLy5yZWxzUEsBAi0AFAAGAAgAAAAhALm9uvXN&#13;&#10;AAAA5gAAAA8AAAAAAAAAAAAAAAAABwIAAGRycy9kb3ducmV2LnhtbFBLBQYAAAAAAwADALcAAAAB&#13;&#10;AwAAAAA=&#13;&#10;" filled="f" stroked="f">
                  <v:path arrowok="t"/>
                  <v:textbox inset="0,0,0,0">
                    <w:txbxContent>
                      <w:p w14:paraId="4DA3D235" w14:textId="77777777" w:rsidR="001B0EC6" w:rsidRDefault="00000000">
                        <w:pPr>
                          <w:spacing w:before="117"/>
                          <w:ind w:left="163"/>
                          <w:rPr>
                            <w:b/>
                            <w:sz w:val="41"/>
                          </w:rPr>
                        </w:pPr>
                        <w:r>
                          <w:rPr>
                            <w:b/>
                            <w:color w:val="FFFFFF"/>
                            <w:w w:val="94"/>
                            <w:sz w:val="41"/>
                          </w:rPr>
                          <w:t>1</w:t>
                        </w:r>
                      </w:p>
                    </w:txbxContent>
                  </v:textbox>
                </v:shape>
                <w10:wrap type="topAndBottom" anchorx="page"/>
              </v:group>
            </w:pict>
          </mc:Fallback>
        </mc:AlternateContent>
      </w:r>
      <w:r>
        <w:rPr>
          <w:noProof/>
        </w:rPr>
        <mc:AlternateContent>
          <mc:Choice Requires="wpg">
            <w:drawing>
              <wp:anchor distT="0" distB="0" distL="0" distR="0" simplePos="0" relativeHeight="487598592" behindDoc="1" locked="0" layoutInCell="1" allowOverlap="1" wp14:anchorId="4742A975" wp14:editId="76954597">
                <wp:simplePos x="0" y="0"/>
                <wp:positionH relativeFrom="page">
                  <wp:posOffset>2639060</wp:posOffset>
                </wp:positionH>
                <wp:positionV relativeFrom="paragraph">
                  <wp:posOffset>178435</wp:posOffset>
                </wp:positionV>
                <wp:extent cx="2891790" cy="345440"/>
                <wp:effectExtent l="12700" t="0" r="3810" b="10160"/>
                <wp:wrapTopAndBottom/>
                <wp:docPr id="1591560176"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1790" cy="345440"/>
                          <a:chOff x="4156" y="281"/>
                          <a:chExt cx="4554" cy="544"/>
                        </a:xfrm>
                      </wpg:grpSpPr>
                      <wps:wsp>
                        <wps:cNvPr id="902581154" name="docshape26"/>
                        <wps:cNvSpPr>
                          <a:spLocks/>
                        </wps:cNvSpPr>
                        <wps:spPr bwMode="auto">
                          <a:xfrm>
                            <a:off x="4155" y="281"/>
                            <a:ext cx="4554" cy="544"/>
                          </a:xfrm>
                          <a:custGeom>
                            <a:avLst/>
                            <a:gdLst>
                              <a:gd name="T0" fmla="+- 0 8573 4156"/>
                              <a:gd name="T1" fmla="*/ T0 w 4554"/>
                              <a:gd name="T2" fmla="+- 0 825 281"/>
                              <a:gd name="T3" fmla="*/ 825 h 544"/>
                              <a:gd name="T4" fmla="+- 0 4292 4156"/>
                              <a:gd name="T5" fmla="*/ T4 w 4554"/>
                              <a:gd name="T6" fmla="+- 0 825 281"/>
                              <a:gd name="T7" fmla="*/ 825 h 544"/>
                              <a:gd name="T8" fmla="+- 0 4265 4156"/>
                              <a:gd name="T9" fmla="*/ T8 w 4554"/>
                              <a:gd name="T10" fmla="+- 0 822 281"/>
                              <a:gd name="T11" fmla="*/ 822 h 544"/>
                              <a:gd name="T12" fmla="+- 0 4196 4156"/>
                              <a:gd name="T13" fmla="*/ T12 w 4554"/>
                              <a:gd name="T14" fmla="+- 0 785 281"/>
                              <a:gd name="T15" fmla="*/ 785 h 544"/>
                              <a:gd name="T16" fmla="+- 0 4158 4156"/>
                              <a:gd name="T17" fmla="*/ T16 w 4554"/>
                              <a:gd name="T18" fmla="+- 0 716 281"/>
                              <a:gd name="T19" fmla="*/ 716 h 544"/>
                              <a:gd name="T20" fmla="+- 0 4156 4156"/>
                              <a:gd name="T21" fmla="*/ T20 w 4554"/>
                              <a:gd name="T22" fmla="+- 0 689 281"/>
                              <a:gd name="T23" fmla="*/ 689 h 544"/>
                              <a:gd name="T24" fmla="+- 0 4156 4156"/>
                              <a:gd name="T25" fmla="*/ T24 w 4554"/>
                              <a:gd name="T26" fmla="+- 0 417 281"/>
                              <a:gd name="T27" fmla="*/ 417 h 544"/>
                              <a:gd name="T28" fmla="+- 0 4179 4156"/>
                              <a:gd name="T29" fmla="*/ T28 w 4554"/>
                              <a:gd name="T30" fmla="+- 0 342 281"/>
                              <a:gd name="T31" fmla="*/ 342 h 544"/>
                              <a:gd name="T32" fmla="+- 0 4240 4156"/>
                              <a:gd name="T33" fmla="*/ T32 w 4554"/>
                              <a:gd name="T34" fmla="+- 0 291 281"/>
                              <a:gd name="T35" fmla="*/ 291 h 544"/>
                              <a:gd name="T36" fmla="+- 0 4292 4156"/>
                              <a:gd name="T37" fmla="*/ T36 w 4554"/>
                              <a:gd name="T38" fmla="+- 0 281 281"/>
                              <a:gd name="T39" fmla="*/ 281 h 544"/>
                              <a:gd name="T40" fmla="+- 0 8573 4156"/>
                              <a:gd name="T41" fmla="*/ T40 w 4554"/>
                              <a:gd name="T42" fmla="+- 0 281 281"/>
                              <a:gd name="T43" fmla="*/ 281 h 544"/>
                              <a:gd name="T44" fmla="+- 0 8649 4156"/>
                              <a:gd name="T45" fmla="*/ T44 w 4554"/>
                              <a:gd name="T46" fmla="+- 0 304 281"/>
                              <a:gd name="T47" fmla="*/ 304 h 544"/>
                              <a:gd name="T48" fmla="+- 0 8699 4156"/>
                              <a:gd name="T49" fmla="*/ T48 w 4554"/>
                              <a:gd name="T50" fmla="+- 0 365 281"/>
                              <a:gd name="T51" fmla="*/ 365 h 544"/>
                              <a:gd name="T52" fmla="+- 0 8709 4156"/>
                              <a:gd name="T53" fmla="*/ T52 w 4554"/>
                              <a:gd name="T54" fmla="+- 0 417 281"/>
                              <a:gd name="T55" fmla="*/ 417 h 544"/>
                              <a:gd name="T56" fmla="+- 0 8709 4156"/>
                              <a:gd name="T57" fmla="*/ T56 w 4554"/>
                              <a:gd name="T58" fmla="+- 0 689 281"/>
                              <a:gd name="T59" fmla="*/ 689 h 544"/>
                              <a:gd name="T60" fmla="+- 0 8687 4156"/>
                              <a:gd name="T61" fmla="*/ T60 w 4554"/>
                              <a:gd name="T62" fmla="+- 0 764 281"/>
                              <a:gd name="T63" fmla="*/ 764 h 544"/>
                              <a:gd name="T64" fmla="+- 0 8625 4156"/>
                              <a:gd name="T65" fmla="*/ T64 w 4554"/>
                              <a:gd name="T66" fmla="+- 0 815 281"/>
                              <a:gd name="T67" fmla="*/ 815 h 544"/>
                              <a:gd name="T68" fmla="+- 0 8573 4156"/>
                              <a:gd name="T69" fmla="*/ T68 w 4554"/>
                              <a:gd name="T70" fmla="+- 0 825 281"/>
                              <a:gd name="T71" fmla="*/ 825 h 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4" h="544">
                                <a:moveTo>
                                  <a:pt x="4417" y="544"/>
                                </a:moveTo>
                                <a:lnTo>
                                  <a:pt x="136" y="544"/>
                                </a:lnTo>
                                <a:lnTo>
                                  <a:pt x="109" y="541"/>
                                </a:lnTo>
                                <a:lnTo>
                                  <a:pt x="40" y="504"/>
                                </a:lnTo>
                                <a:lnTo>
                                  <a:pt x="2" y="435"/>
                                </a:lnTo>
                                <a:lnTo>
                                  <a:pt x="0" y="408"/>
                                </a:lnTo>
                                <a:lnTo>
                                  <a:pt x="0" y="136"/>
                                </a:lnTo>
                                <a:lnTo>
                                  <a:pt x="23" y="61"/>
                                </a:lnTo>
                                <a:lnTo>
                                  <a:pt x="84" y="10"/>
                                </a:lnTo>
                                <a:lnTo>
                                  <a:pt x="136" y="0"/>
                                </a:lnTo>
                                <a:lnTo>
                                  <a:pt x="4417" y="0"/>
                                </a:lnTo>
                                <a:lnTo>
                                  <a:pt x="4493" y="23"/>
                                </a:lnTo>
                                <a:lnTo>
                                  <a:pt x="4543" y="84"/>
                                </a:lnTo>
                                <a:lnTo>
                                  <a:pt x="4553" y="136"/>
                                </a:lnTo>
                                <a:lnTo>
                                  <a:pt x="4553" y="408"/>
                                </a:lnTo>
                                <a:lnTo>
                                  <a:pt x="4531" y="483"/>
                                </a:lnTo>
                                <a:lnTo>
                                  <a:pt x="4469" y="534"/>
                                </a:lnTo>
                                <a:lnTo>
                                  <a:pt x="4417" y="544"/>
                                </a:lnTo>
                                <a:close/>
                              </a:path>
                            </a:pathLst>
                          </a:custGeom>
                          <a:solidFill>
                            <a:srgbClr val="6FA2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861705" name="docshape27"/>
                        <wps:cNvSpPr txBox="1">
                          <a:spLocks/>
                        </wps:cNvSpPr>
                        <wps:spPr bwMode="auto">
                          <a:xfrm>
                            <a:off x="4155" y="281"/>
                            <a:ext cx="455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AF399" w14:textId="77777777" w:rsidR="001B0EC6" w:rsidRDefault="00000000">
                              <w:pPr>
                                <w:spacing w:before="86"/>
                                <w:ind w:left="123"/>
                                <w:rPr>
                                  <w:b/>
                                  <w:sz w:val="31"/>
                                </w:rPr>
                              </w:pPr>
                              <w:r>
                                <w:rPr>
                                  <w:b/>
                                  <w:color w:val="FFFFFF"/>
                                  <w:sz w:val="31"/>
                                </w:rPr>
                                <w:t>Labels</w:t>
                              </w:r>
                              <w:r>
                                <w:rPr>
                                  <w:b/>
                                  <w:color w:val="FFFFFF"/>
                                  <w:spacing w:val="-2"/>
                                  <w:sz w:val="31"/>
                                </w:rPr>
                                <w:t xml:space="preserve"> </w:t>
                              </w:r>
                              <w:r>
                                <w:rPr>
                                  <w:b/>
                                  <w:color w:val="FFFFFF"/>
                                  <w:sz w:val="31"/>
                                </w:rPr>
                                <w:t>build</w:t>
                              </w:r>
                              <w:r>
                                <w:rPr>
                                  <w:b/>
                                  <w:color w:val="FFFFFF"/>
                                  <w:spacing w:val="-1"/>
                                  <w:sz w:val="31"/>
                                </w:rPr>
                                <w:t xml:space="preserve"> </w:t>
                              </w:r>
                              <w:r>
                                <w:rPr>
                                  <w:b/>
                                  <w:color w:val="FFFFFF"/>
                                  <w:sz w:val="31"/>
                                </w:rPr>
                                <w:t>consumer</w:t>
                              </w:r>
                              <w:r>
                                <w:rPr>
                                  <w:b/>
                                  <w:color w:val="FFFFFF"/>
                                  <w:spacing w:val="-1"/>
                                  <w:sz w:val="31"/>
                                </w:rPr>
                                <w:t xml:space="preserve"> </w:t>
                              </w:r>
                              <w:proofErr w:type="gramStart"/>
                              <w:r>
                                <w:rPr>
                                  <w:b/>
                                  <w:color w:val="FFFFFF"/>
                                  <w:spacing w:val="-4"/>
                                  <w:sz w:val="31"/>
                                </w:rPr>
                                <w:t>trust</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42A975" id="docshapegroup25" o:spid="_x0000_s1034" style="position:absolute;margin-left:207.8pt;margin-top:14.05pt;width:227.7pt;height:27.2pt;z-index:-15717888;mso-wrap-distance-left:0;mso-wrap-distance-right:0;mso-position-horizontal-relative:page" coordorigin="4156,281" coordsize="4554,5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hMbTQYAAJcYAAAOAAAAZHJzL2Uyb0RvYy54bWzEWduO2zYQfS/QfyD02CKxRFEXG/EGadIE&#13;&#10;BdI2QNQPkGX5gsqiSmnX3nx9Z0hRSzqkV0iL9sWSlkejM3OGQ3L21evLqSEPteiPvF0H0cswIHVb&#13;&#10;8e2x3a+DP4r3L/KA9EPZbsuGt/U6eKz74PXd99+9OnermvIDb7a1IGCk7Vfnbh0chqFbLRZ9dahP&#13;&#10;Zf+Sd3ULgzsuTuUAj2K/2IryDNZPzYKGYbo4c7HtBK/qvoe/vlODwZ20v9vV1fD7btfXA2nWAXAb&#13;&#10;5K+Qvxv8Xdy9Kld7UXaHYzXSKL+Bxak8tvDRydS7cijJvTh+Zep0rATv+W54WfHTgu92x6qWPoA3&#13;&#10;UXjlzQfB7zvpy3513ndTmCC0V3H6ZrPVbw8fRPe5+yQUe7j9yKs/e4jL4tztV+Y4Pu8VmGzOv/It&#13;&#10;6FneD1w6ftmJE5oAl8hFxvdxim99GUgFf6T5MsqWIEMFYzFLGBsFqA6gEr7GoiQNCIzSPFLaVIef&#13;&#10;x7dZkjD1KryIg4typb4qmY7MUHlIpf4pWv0/i9bnQ9nVUoQeo/FJkON2HSxDmuRRhIza8gSB2PKq&#13;&#10;RyRNkRpyALCOa28G1RhBWA+xfzacEJfEjouOqT8q5aq674cPNZe6lA8f+0Fl+xbupNrbkXsBkuxO&#13;&#10;DST+jy9ISPIki4lUYsRrWKRhPyxIEZIzkR+/AlENUrZoQiYt99MHYw0CSzlADmTUFGbQBILYGqwY&#13;&#10;XVInKwiMgiEr5mEFWWXYwk86WGUadIsVFDTDEqNp4mS11DBklXtYRVeBp9RFKzLjngPGGa3IDjyL&#13;&#10;lqmTWGTGvoioj5od/Sx3Riwyg48YNzU7+pBauZuaKUARpT5qtgQZAB1iRqYCiHFSo7YCmPVOatTU&#13;&#10;oKDe5LdFSPOlixo1JUCMm5qtgJ+aqUFBfTMACpOVuFHmpGZKwADjpmYrALilO2qmBgX1TYPYFiFm&#13;&#10;zmkQmxIgxkktthVglIVOarGpQRH7pkFsi0CXkStqsSkBYtzUrhTwFbTY1KCIfdMgtkWAKeCkZkqA&#13;&#10;GCc1WIjN5PCuAMzUoIDQutcAZovgocZMCfzUbAXylLlzjZkaFMw3DZgtQhwyV9SYKQFi3FGzFcjT&#13;&#10;pYeaqUHBfNMgsUWIYWWBqIxb1GlVTEwJEOOkltgK5FnoppaYGhSJbxrgPsdc9dzFA/co01LsLR64&#13;&#10;wzNs+amZGhRQl925ltgieEpuYkrgLbmprUCe5pmzeKSmBkXqmwapLUKWOnMtNSVAjFPQ1FYgT2EL&#13;&#10;49qjpaYGBVhzRy29EiFy5lpqSpADxk3NVsBbPFJTgyL1TYPsSgTPXs2UwNpCwrFgr7e45UHveqtL&#13;&#10;O2574Y6UeDwN5cGl4z2ePAqwB+eOIh5PFoDCPbIHDEFGcDYLDG4jGLZxsFUGdrdN4/5MwpN5cJBI&#13;&#10;wpez4LiPQThsQeaQoaOjdJ6ndHQVluo51nENRjKwfM6Cj67G81zFtQqtwzIzxzquHxI+z1U2ugrl&#13;&#10;eI51rLNoHUrkLPjoKpStOXCsR2gdSsks+OgqTO9Z8NHVzHJVJfI4pwQ0Wq5bLCIg0GLZ4CfKVVcO&#13;&#10;OBX1LTnDWV+e5w/rAI9+OHDiD3XBJWSQzQBYQqRfT+f9J0jTmtAohnoGEXhC6nF97aTJKFS+JJAc&#13;&#10;ynU9rq8Kh/shNBfqRoMe1lcFg/oOKDblrx7VV4VStliY3/ykQqEjt4jh0QE+CYLfQuWwWAAKjpe3&#13;&#10;UDpot1FMq/AcbKmoTZVFB0Ffx8gmuO0DcsDxFjnIDoV7LiIT8LkAswRPEKhXrqeJpqavI0WGKxUA&#13;&#10;E9j93+SoQ/N12lUN72v1Lqa+rPvTHMCpY7Rmet4ct++PTYOp34v95m0jyEMJHcv0/RvKdNpYsEau&#13;&#10;Ti3H1zRF2bJTDSXVgdrw7SM0lwRXbU9o08LNgYsvATlDy3Md9H/dl6IOSPNLC12yZYQNOTLIB5Zk&#13;&#10;eDYW5sjGHCnbCkytgyGA1RRv3w6qr3rfieP+AF+K5Kxu+RvoEe6O2HyCRl2/UqzGB2jU/UcdOzjZ&#13;&#10;52mUhVD7rjp2sgoaHTsyXH7isCVQ/P+n3l0nVO+O4M06wAIrw6n7eJBDGoJpM2VCuZqVGsNlc5GN&#13;&#10;TJnhT7LMTpYpUaYkgRuVIHDzLyaHbO5C91tOobFTj+1181km09P/E+7+BgAA//8DAFBLAwQUAAYA&#13;&#10;CAAAACEAtcf8Z+UAAAAOAQAADwAAAGRycy9kb3ducmV2LnhtbEyPT2vDMAzF74N9B6PBbqvjbOlC&#13;&#10;GqeU7s+pFNYOSm9urCahsR1iN0m//bTTdhESenp6v3w5mZYN2PvGWQliFgFDWzrd2ErC9/7jKQXm&#13;&#10;g7Jatc6ihBt6WBb3d7nKtBvtFw67UDEysT5TEuoQuoxzX9ZolJ+5Di3tzq43KtDYV1z3aiRz0/I4&#13;&#10;iubcqMbSh1p1uK6xvOyuRsLnqMbVs3gfNpfz+nbcJ9vDRqCUjw/T24LKagEs4BT+LuCXgfJDQcFO&#13;&#10;7mq1Z62EF5HMSSohTgUwEqSvgghP1MQJ8CLn/zGKHwAAAP//AwBQSwECLQAUAAYACAAAACEAtoM4&#13;&#10;kv4AAADhAQAAEwAAAAAAAAAAAAAAAAAAAAAAW0NvbnRlbnRfVHlwZXNdLnhtbFBLAQItABQABgAI&#13;&#10;AAAAIQA4/SH/1gAAAJQBAAALAAAAAAAAAAAAAAAAAC8BAABfcmVscy8ucmVsc1BLAQItABQABgAI&#13;&#10;AAAAIQAcrhMbTQYAAJcYAAAOAAAAAAAAAAAAAAAAAC4CAABkcnMvZTJvRG9jLnhtbFBLAQItABQA&#13;&#10;BgAIAAAAIQC1x/xn5QAAAA4BAAAPAAAAAAAAAAAAAAAAAKcIAABkcnMvZG93bnJldi54bWxQSwUG&#13;&#10;AAAAAAQABADzAAAAuQkAAAAA&#13;&#10;">
                <v:shape id="docshape26" o:spid="_x0000_s1035" style="position:absolute;left:4155;top:281;width:4554;height:544;visibility:visible;mso-wrap-style:square;v-text-anchor:top" coordsize="4554,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oBx0AAAAOcAAAAPAAAAZHJzL2Rvd25yZXYueG1sRI9BS8NA&#13;&#10;FITvgv9heYI3u0lqSky7LWJpsYWCVi/entlnEsy+Dbtrm/77rlDoZWAY5htmthhMJw7kfGtZQTpK&#13;&#10;QBBXVrdcK/j8WD0UIHxA1thZJgUn8rCY397MsNT2yO902IdaRAj7EhU0IfSllL5qyKAf2Z44Zj/W&#13;&#10;GQzRulpqh8cIN53MkmQiDbYcFxrs6aWh6nf/ZxSstuvd6W38vRmvvc6WuyKftO5Lqfu7YTmN8jwF&#13;&#10;EWgI18YF8aoVPCVZXqRp/gj/v+InkPMzAAAA//8DAFBLAQItABQABgAIAAAAIQDb4fbL7gAAAIUB&#13;&#10;AAATAAAAAAAAAAAAAAAAAAAAAABbQ29udGVudF9UeXBlc10ueG1sUEsBAi0AFAAGAAgAAAAhAFr0&#13;&#10;LFu/AAAAFQEAAAsAAAAAAAAAAAAAAAAAHwEAAF9yZWxzLy5yZWxzUEsBAi0AFAAGAAgAAAAhAHJC&#13;&#10;gHHQAAAA5wAAAA8AAAAAAAAAAAAAAAAABwIAAGRycy9kb3ducmV2LnhtbFBLBQYAAAAAAwADALcA&#13;&#10;AAAEAwAAAAA=&#13;&#10;" path="m4417,544r-4281,l109,541,40,504,2,435,,408,,136,23,61,84,10,136,,4417,r76,23l4543,84r10,52l4553,408r-22,75l4469,534r-52,10xe" fillcolor="#6fa248" stroked="f">
                  <v:path arrowok="t" o:connecttype="custom" o:connectlocs="4417,825;136,825;109,822;40,785;2,716;0,689;0,417;23,342;84,291;136,281;4417,281;4493,304;4543,365;4553,417;4553,689;4531,764;4469,815;4417,825" o:connectangles="0,0,0,0,0,0,0,0,0,0,0,0,0,0,0,0,0,0"/>
                </v:shape>
                <v:shape id="docshape27" o:spid="_x0000_s1036" type="#_x0000_t202" style="position:absolute;left:4155;top:281;width:4554;height: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0m+yzQAAAOcAAAAPAAAAZHJzL2Rvd25yZXYueG1sRI9BawIx&#13;&#10;FITvhf6H8Aq91azCrrIaRRRpofSgttDjY/O6Wdy8LEm6xn/fFAq9DAzDfMOsNsn2YiQfOscKppMC&#13;&#10;BHHjdMetgvfz4WkBIkRkjb1jUnCjAJv1/d0Ka+2ufKTxFFuRIRxqVGBiHGopQ2PIYpi4gThnX85b&#13;&#10;jNn6VmqP1wy3vZwVRSUtdpwXDA60M9RcTt9WwcduOLymT4NvY6mf97P58eabpNTjQ9ovs2yXICKl&#13;&#10;+N/4Q7zo/KGsFtV0XpTw+yt7kOsfAAAA//8DAFBLAQItABQABgAIAAAAIQDb4fbL7gAAAIUBAAAT&#13;&#10;AAAAAAAAAAAAAAAAAAAAAABbQ29udGVudF9UeXBlc10ueG1sUEsBAi0AFAAGAAgAAAAhAFr0LFu/&#13;&#10;AAAAFQEAAAsAAAAAAAAAAAAAAAAAHwEAAF9yZWxzLy5yZWxzUEsBAi0AFAAGAAgAAAAhADLSb7LN&#13;&#10;AAAA5wAAAA8AAAAAAAAAAAAAAAAABwIAAGRycy9kb3ducmV2LnhtbFBLBQYAAAAAAwADALcAAAAB&#13;&#10;AwAAAAA=&#13;&#10;" filled="f" stroked="f">
                  <v:path arrowok="t"/>
                  <v:textbox inset="0,0,0,0">
                    <w:txbxContent>
                      <w:p w14:paraId="1F7AF399" w14:textId="77777777" w:rsidR="001B0EC6" w:rsidRDefault="00000000">
                        <w:pPr>
                          <w:spacing w:before="86"/>
                          <w:ind w:left="123"/>
                          <w:rPr>
                            <w:b/>
                            <w:sz w:val="31"/>
                          </w:rPr>
                        </w:pPr>
                        <w:r>
                          <w:rPr>
                            <w:b/>
                            <w:color w:val="FFFFFF"/>
                            <w:sz w:val="31"/>
                          </w:rPr>
                          <w:t>Labels</w:t>
                        </w:r>
                        <w:r>
                          <w:rPr>
                            <w:b/>
                            <w:color w:val="FFFFFF"/>
                            <w:spacing w:val="-2"/>
                            <w:sz w:val="31"/>
                          </w:rPr>
                          <w:t xml:space="preserve"> </w:t>
                        </w:r>
                        <w:r>
                          <w:rPr>
                            <w:b/>
                            <w:color w:val="FFFFFF"/>
                            <w:sz w:val="31"/>
                          </w:rPr>
                          <w:t>build</w:t>
                        </w:r>
                        <w:r>
                          <w:rPr>
                            <w:b/>
                            <w:color w:val="FFFFFF"/>
                            <w:spacing w:val="-1"/>
                            <w:sz w:val="31"/>
                          </w:rPr>
                          <w:t xml:space="preserve"> </w:t>
                        </w:r>
                        <w:r>
                          <w:rPr>
                            <w:b/>
                            <w:color w:val="FFFFFF"/>
                            <w:sz w:val="31"/>
                          </w:rPr>
                          <w:t>consumer</w:t>
                        </w:r>
                        <w:r>
                          <w:rPr>
                            <w:b/>
                            <w:color w:val="FFFFFF"/>
                            <w:spacing w:val="-1"/>
                            <w:sz w:val="31"/>
                          </w:rPr>
                          <w:t xml:space="preserve"> </w:t>
                        </w:r>
                        <w:proofErr w:type="gramStart"/>
                        <w:r>
                          <w:rPr>
                            <w:b/>
                            <w:color w:val="FFFFFF"/>
                            <w:spacing w:val="-4"/>
                            <w:sz w:val="31"/>
                          </w:rPr>
                          <w:t>trust</w:t>
                        </w:r>
                        <w:proofErr w:type="gramEnd"/>
                      </w:p>
                    </w:txbxContent>
                  </v:textbox>
                </v:shape>
                <w10:wrap type="topAndBottom" anchorx="page"/>
              </v:group>
            </w:pict>
          </mc:Fallback>
        </mc:AlternateContent>
      </w:r>
      <w:r>
        <w:rPr>
          <w:noProof/>
        </w:rPr>
        <mc:AlternateContent>
          <mc:Choice Requires="wpg">
            <w:drawing>
              <wp:anchor distT="0" distB="0" distL="0" distR="0" simplePos="0" relativeHeight="487599104" behindDoc="1" locked="0" layoutInCell="1" allowOverlap="1" wp14:anchorId="0195B60E" wp14:editId="131FF543">
                <wp:simplePos x="0" y="0"/>
                <wp:positionH relativeFrom="page">
                  <wp:posOffset>2061210</wp:posOffset>
                </wp:positionH>
                <wp:positionV relativeFrom="paragraph">
                  <wp:posOffset>863600</wp:posOffset>
                </wp:positionV>
                <wp:extent cx="353695" cy="456565"/>
                <wp:effectExtent l="12700" t="0" r="1905" b="635"/>
                <wp:wrapTopAndBottom/>
                <wp:docPr id="366987264"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695" cy="456565"/>
                          <a:chOff x="3246" y="1360"/>
                          <a:chExt cx="557" cy="719"/>
                        </a:xfrm>
                      </wpg:grpSpPr>
                      <wps:wsp>
                        <wps:cNvPr id="1977116658" name="docshape29"/>
                        <wps:cNvSpPr>
                          <a:spLocks/>
                        </wps:cNvSpPr>
                        <wps:spPr bwMode="auto">
                          <a:xfrm>
                            <a:off x="3245" y="1360"/>
                            <a:ext cx="557" cy="719"/>
                          </a:xfrm>
                          <a:custGeom>
                            <a:avLst/>
                            <a:gdLst>
                              <a:gd name="T0" fmla="+- 0 3622 3246"/>
                              <a:gd name="T1" fmla="*/ T0 w 557"/>
                              <a:gd name="T2" fmla="+- 0 2079 1360"/>
                              <a:gd name="T3" fmla="*/ 2079 h 719"/>
                              <a:gd name="T4" fmla="+- 0 3425 3246"/>
                              <a:gd name="T5" fmla="*/ T4 w 557"/>
                              <a:gd name="T6" fmla="+- 0 2079 1360"/>
                              <a:gd name="T7" fmla="*/ 2079 h 719"/>
                              <a:gd name="T8" fmla="+- 0 3390 3246"/>
                              <a:gd name="T9" fmla="*/ T8 w 557"/>
                              <a:gd name="T10" fmla="+- 0 2076 1360"/>
                              <a:gd name="T11" fmla="*/ 2076 h 719"/>
                              <a:gd name="T12" fmla="+- 0 3326 3246"/>
                              <a:gd name="T13" fmla="*/ T12 w 557"/>
                              <a:gd name="T14" fmla="+- 0 2049 1360"/>
                              <a:gd name="T15" fmla="*/ 2049 h 719"/>
                              <a:gd name="T16" fmla="+- 0 3276 3246"/>
                              <a:gd name="T17" fmla="*/ T16 w 557"/>
                              <a:gd name="T18" fmla="+- 0 1999 1360"/>
                              <a:gd name="T19" fmla="*/ 1999 h 719"/>
                              <a:gd name="T20" fmla="+- 0 3249 3246"/>
                              <a:gd name="T21" fmla="*/ T20 w 557"/>
                              <a:gd name="T22" fmla="+- 0 1935 1360"/>
                              <a:gd name="T23" fmla="*/ 1935 h 719"/>
                              <a:gd name="T24" fmla="+- 0 3246 3246"/>
                              <a:gd name="T25" fmla="*/ T24 w 557"/>
                              <a:gd name="T26" fmla="+- 0 1899 1360"/>
                              <a:gd name="T27" fmla="*/ 1899 h 719"/>
                              <a:gd name="T28" fmla="+- 0 3246 3246"/>
                              <a:gd name="T29" fmla="*/ T28 w 557"/>
                              <a:gd name="T30" fmla="+- 0 1540 1360"/>
                              <a:gd name="T31" fmla="*/ 1540 h 719"/>
                              <a:gd name="T32" fmla="+- 0 3260 3246"/>
                              <a:gd name="T33" fmla="*/ T32 w 557"/>
                              <a:gd name="T34" fmla="+- 0 1470 1360"/>
                              <a:gd name="T35" fmla="*/ 1470 h 719"/>
                              <a:gd name="T36" fmla="+- 0 3298 3246"/>
                              <a:gd name="T37" fmla="*/ T36 w 557"/>
                              <a:gd name="T38" fmla="+- 0 1413 1360"/>
                              <a:gd name="T39" fmla="*/ 1413 h 719"/>
                              <a:gd name="T40" fmla="+- 0 3355 3246"/>
                              <a:gd name="T41" fmla="*/ T40 w 557"/>
                              <a:gd name="T42" fmla="+- 0 1374 1360"/>
                              <a:gd name="T43" fmla="*/ 1374 h 719"/>
                              <a:gd name="T44" fmla="+- 0 3425 3246"/>
                              <a:gd name="T45" fmla="*/ T44 w 557"/>
                              <a:gd name="T46" fmla="+- 0 1360 1360"/>
                              <a:gd name="T47" fmla="*/ 1360 h 719"/>
                              <a:gd name="T48" fmla="+- 0 3622 3246"/>
                              <a:gd name="T49" fmla="*/ T48 w 557"/>
                              <a:gd name="T50" fmla="+- 0 1360 1360"/>
                              <a:gd name="T51" fmla="*/ 1360 h 719"/>
                              <a:gd name="T52" fmla="+- 0 3691 3246"/>
                              <a:gd name="T53" fmla="*/ T52 w 557"/>
                              <a:gd name="T54" fmla="+- 0 1374 1360"/>
                              <a:gd name="T55" fmla="*/ 1374 h 719"/>
                              <a:gd name="T56" fmla="+- 0 3749 3246"/>
                              <a:gd name="T57" fmla="*/ T56 w 557"/>
                              <a:gd name="T58" fmla="+- 0 1413 1360"/>
                              <a:gd name="T59" fmla="*/ 1413 h 719"/>
                              <a:gd name="T60" fmla="+- 0 3788 3246"/>
                              <a:gd name="T61" fmla="*/ T60 w 557"/>
                              <a:gd name="T62" fmla="+- 0 1471 1360"/>
                              <a:gd name="T63" fmla="*/ 1471 h 719"/>
                              <a:gd name="T64" fmla="+- 0 3802 3246"/>
                              <a:gd name="T65" fmla="*/ T64 w 557"/>
                              <a:gd name="T66" fmla="+- 0 1540 1360"/>
                              <a:gd name="T67" fmla="*/ 1540 h 719"/>
                              <a:gd name="T68" fmla="+- 0 3802 3246"/>
                              <a:gd name="T69" fmla="*/ T68 w 557"/>
                              <a:gd name="T70" fmla="+- 0 1899 1360"/>
                              <a:gd name="T71" fmla="*/ 1899 h 719"/>
                              <a:gd name="T72" fmla="+- 0 3788 3246"/>
                              <a:gd name="T73" fmla="*/ T72 w 557"/>
                              <a:gd name="T74" fmla="+- 0 1968 1360"/>
                              <a:gd name="T75" fmla="*/ 1968 h 719"/>
                              <a:gd name="T76" fmla="+- 0 3749 3246"/>
                              <a:gd name="T77" fmla="*/ T76 w 557"/>
                              <a:gd name="T78" fmla="+- 0 2026 1360"/>
                              <a:gd name="T79" fmla="*/ 2026 h 719"/>
                              <a:gd name="T80" fmla="+- 0 3691 3246"/>
                              <a:gd name="T81" fmla="*/ T80 w 557"/>
                              <a:gd name="T82" fmla="+- 0 2065 1360"/>
                              <a:gd name="T83" fmla="*/ 2065 h 719"/>
                              <a:gd name="T84" fmla="+- 0 3622 3246"/>
                              <a:gd name="T85" fmla="*/ T84 w 557"/>
                              <a:gd name="T86" fmla="+- 0 2079 1360"/>
                              <a:gd name="T87" fmla="*/ 2079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57" h="719">
                                <a:moveTo>
                                  <a:pt x="376" y="719"/>
                                </a:moveTo>
                                <a:lnTo>
                                  <a:pt x="179" y="719"/>
                                </a:lnTo>
                                <a:lnTo>
                                  <a:pt x="144" y="716"/>
                                </a:lnTo>
                                <a:lnTo>
                                  <a:pt x="80" y="689"/>
                                </a:lnTo>
                                <a:lnTo>
                                  <a:pt x="30" y="639"/>
                                </a:lnTo>
                                <a:lnTo>
                                  <a:pt x="3" y="575"/>
                                </a:lnTo>
                                <a:lnTo>
                                  <a:pt x="0" y="539"/>
                                </a:lnTo>
                                <a:lnTo>
                                  <a:pt x="0" y="180"/>
                                </a:lnTo>
                                <a:lnTo>
                                  <a:pt x="14" y="110"/>
                                </a:lnTo>
                                <a:lnTo>
                                  <a:pt x="52" y="53"/>
                                </a:lnTo>
                                <a:lnTo>
                                  <a:pt x="109" y="14"/>
                                </a:lnTo>
                                <a:lnTo>
                                  <a:pt x="179" y="0"/>
                                </a:lnTo>
                                <a:lnTo>
                                  <a:pt x="376" y="0"/>
                                </a:lnTo>
                                <a:lnTo>
                                  <a:pt x="445" y="14"/>
                                </a:lnTo>
                                <a:lnTo>
                                  <a:pt x="503" y="53"/>
                                </a:lnTo>
                                <a:lnTo>
                                  <a:pt x="542" y="111"/>
                                </a:lnTo>
                                <a:lnTo>
                                  <a:pt x="556" y="180"/>
                                </a:lnTo>
                                <a:lnTo>
                                  <a:pt x="556" y="539"/>
                                </a:lnTo>
                                <a:lnTo>
                                  <a:pt x="542" y="608"/>
                                </a:lnTo>
                                <a:lnTo>
                                  <a:pt x="503" y="666"/>
                                </a:lnTo>
                                <a:lnTo>
                                  <a:pt x="445" y="705"/>
                                </a:lnTo>
                                <a:lnTo>
                                  <a:pt x="376" y="719"/>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403868" name="docshape30"/>
                        <wps:cNvSpPr txBox="1">
                          <a:spLocks/>
                        </wps:cNvSpPr>
                        <wps:spPr bwMode="auto">
                          <a:xfrm>
                            <a:off x="3245" y="1360"/>
                            <a:ext cx="557" cy="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E0A62" w14:textId="77777777" w:rsidR="001B0EC6" w:rsidRDefault="00000000">
                              <w:pPr>
                                <w:spacing w:before="117"/>
                                <w:ind w:left="164"/>
                                <w:rPr>
                                  <w:b/>
                                  <w:sz w:val="41"/>
                                </w:rPr>
                              </w:pPr>
                              <w:r>
                                <w:rPr>
                                  <w:b/>
                                  <w:color w:val="FFFFFF"/>
                                  <w:sz w:val="41"/>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5B60E" id="docshapegroup28" o:spid="_x0000_s1037" style="position:absolute;margin-left:162.3pt;margin-top:68pt;width:27.85pt;height:35.95pt;z-index:-15717376;mso-wrap-distance-left:0;mso-wrap-distance-right:0;mso-position-horizontal-relative:page" coordorigin="3246,1360" coordsize="557,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O3v9wYAAIAcAAAOAAAAZHJzL2Uyb0RvYy54bWzEWduO2zYQfS/QfxD02CKxKOpqxBu0SRMU&#13;&#10;SNsAUT9AluULKouqpF07/frODEWb3JC2kBYtFljJ1vHwzBwOORy9en0+Nt5T3Q8H0a589jLwvbqt&#13;&#10;xObQ7lb+78W7F5nvDWPZbspGtPXK/1wP/uuHb795deqWdSj2otnUvQdG2mF56lb+fhy75WIxVPv6&#13;&#10;WA4vRVe38HAr+mM5wsd+t9j05QmsH5tFGATJ4iT6TdeLqh4G+PatfOg/kP3ttq7G37bboR69ZuUD&#13;&#10;t5H+9/R/jf8XD6/K5a4vu/2hmmiUX8HiWB5aGPRi6m05lt5jf/jC1PFQ9WIQ2/FlJY4Lsd0eqpp8&#13;&#10;AG9Y8Myb97147MiX3fK06y5hgtA+i9NXm61+fXrfd5+6j71kD7cfRPXHAHFZnLrdUn+On3cS7K1P&#13;&#10;v4gN6Fk+joIcP2/7I5oAl7wzxffzJb71efQq+JLHPMlj36vgURQn8CfjX+1BJPwVD6PE9+Ap48mk&#13;&#10;TbX/afp1HKfypynL8XeLcikHJaITMRQeZtJwDdbwz4L1aV92NWkwYDA+9t5hA/zyNGUsSWKY3m15&#13;&#10;hEBsRDUgNCRuSALQKq6DHlTtCcIGiP3dcEJgIG5GYFRQnWEpl9XjML6vBelSPn0YRjnbN3BHam8m&#13;&#10;7gVkxvbYwMT//oUXeDwJQ4+kmPAKxhTsu4VXBN7Jw7GfYUKFIVNhkObeVczdZUSuYGCKQHtvkhVy&#13;&#10;6IKKFEryisLYygtCI+kjr8jOC+aV5qKTF0yxiyk3L1BdM8Z5DkHDqfssFrmCIa/MzouZsYcxE2vA&#13;&#10;mB58Qlkjxsz4cx4mVmpMF6BgoYOcKUAYRHY1ma4AoezkTBF4CL7a4sZ0FQqWOMiZKrA8d5DTZSCU&#13;&#10;lVxoCgG8ciu5UBeiCF1pYOrAch5bZQ11HQhlJ2cKgUGzk9OFKEJHLoSmDixzRC7UdSCUnZwphJuc&#13;&#10;LkQROhKCmzqwOAqskeO6DoSykuOmEJAP9lzluhAFdyQEN3VgUeogp+tAKDs5Uwge5plVVq4LUXBH&#13;&#10;QnBTBxYxbo+crgOhrOQiUwjOY/vqG+lCFKCWdV+ITB0YTyMruUjXgVB2cqYQ3LU14LZ5WdCLyJEQ&#13;&#10;WHVoCzpuWHZyug6EspMzhXDup5EuRBE5EiI2dXCSi3Ud3ORiUwioyJh1zsW6EEXsSIjY1MEpa6zr&#13;&#10;4JY1NoWASWJfhLEUvMoaOxICqzNdVldCxLoO7oSAklQ3x9PMnq2JLkQBU8maEImpAywSzDrnEl0H&#13;&#10;QlnnXGIKwbPAXsNBza1FLnEkRGLq4FyEE10H9yKcmEK4yelCFIkjIVJTB+f2leo6uLev1BTCKWuq&#13;&#10;C1GkjoRITR1YDl5gMj6vDVNdB0JZZU1NIZwJkepCFFBXWedcauoQBlAdWsnpOhDKSi4zhXAuJZku&#13;&#10;RJE5EiIzdQiDxF4yZboOhLKTM4VwLsKZLkSRORIiM3Vwnh8yXQfzAAHn1Z06epV7dRqrzu10HIM7&#13;&#10;r8S2SUAH6k4MeCQuIHZw7iv4dOQFFJ7dHGDwBcF0KoPxboNBZATDyQLOLXfReGIgOB3a78MhEARX&#13;&#10;Z/XbXLCqRjjUw3PIhJOjUKHOgk+uQs04B461IJLh81zF6ozg81zFegnhUOnMITMd/ItonqtYU6B1&#13;&#10;qAbmWMddnuDzXMV9l+DzXMWdEOGwh80hg3sTwee5mkyuwjo/xzqu32gdVt5Z8MnVdJ6ruMahdVid&#13;&#10;5ljHVYfghqsyq6b1oIfm5fO2Ze970LZc4xDlsitHXEbUrXda+dQM2q987KXg90fxVBeCECM12HA/&#13;&#10;gXGvLbQroml1JAO/TaR6rq4dWWQRrLNkkdof4IF6rq4Sh3sFwJJMhVM9VlcJw9MfwvgdGKHii5TK&#13;&#10;iLpKY9JWfMeWRDEgKIVTNtRV+UlDMujX3IJhdQ38Ia1uoVggg8ui27BJg9tD8knT26hINRBvDxkH&#13;&#10;MkvuOBDjcQ78ZJfNQ0VLXWXUYizoEXcnugp3Tys1bhJkNyOn3EigkL0lhIpKGqhFQfFX12lafpE3&#13;&#10;6nnViKGWQ2A+0kZ6SUzMZ60HO4jmsHl3aBpMyKHfrd80vfdU4quJIAtgG5F2DFhD230r8GfKE+rN&#13;&#10;y86x7HevxeYzdJF7Id9vwPsYuNmL/i/fO8G7jZU//PlY9rXvNT+30A/PIWlh1o/0IYpTbH31+pO1&#13;&#10;/qRsKzC18kcfyhO8fTPKFyiPXX/Y7WEkRmtNK36AlwHbA3aZoSU/LCWr6QO05P+j3nye8yjgGZ45&#13;&#10;zNY8rC1ATWvNe+P5RwE1luT/PzXpu1426T28Wfm46lM4VcMe5pCC4LS5zARcaI0vaOn9YmqM5/WZ&#13;&#10;XlnQBL/KMnuyXCbKZZLAjZwgcPMvTg56jQOvucAF4z2a/pncu744fPgbAAD//wMAUEsDBBQABgAI&#13;&#10;AAAAIQAhYfZt5wAAABABAAAPAAAAZHJzL2Rvd25yZXYueG1sTI/NasMwEITvhb6D2EJvjWS7dVPH&#13;&#10;cgjpzykUmhRCboq1sU0syViK7bx9t6f2srDM7Ox8+XIyLRuw942zEqKZAIa2dLqxlYTv3fvDHJgP&#13;&#10;ymrVOosSruhhWdze5CrTbrRfOGxDxSjE+kxJqEPoMs59WaNRfuY6tKSdXG9UoLWvuO7VSOGm5bEQ&#13;&#10;KTeqsfShVh2uayzP24uR8DGqcZVEb8PmfFpfD7unz/0mQinv76bXBY3VAljAKfxdwC8D9YeCih3d&#13;&#10;xWrPWglJ/JiSlYQkJTJyJHORADtKiMXzC/Ai5/9Bih8AAAD//wMAUEsBAi0AFAAGAAgAAAAhALaD&#13;&#10;OJL+AAAA4QEAABMAAAAAAAAAAAAAAAAAAAAAAFtDb250ZW50X1R5cGVzXS54bWxQSwECLQAUAAYA&#13;&#10;CAAAACEAOP0h/9YAAACUAQAACwAAAAAAAAAAAAAAAAAvAQAAX3JlbHMvLnJlbHNQSwECLQAUAAYA&#13;&#10;CAAAACEAF2jt7/cGAACAHAAADgAAAAAAAAAAAAAAAAAuAgAAZHJzL2Uyb0RvYy54bWxQSwECLQAU&#13;&#10;AAYACAAAACEAIWH2becAAAAQAQAADwAAAAAAAAAAAAAAAABRCQAAZHJzL2Rvd25yZXYueG1sUEsF&#13;&#10;BgAAAAAEAAQA8wAAAGUKAAAAAA==&#13;&#10;">
                <v:shape id="docshape29" o:spid="_x0000_s1038" style="position:absolute;left:3245;top:1360;width:557;height:719;visibility:visible;mso-wrap-style:square;v-text-anchor:top" coordsize="557,7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XN1zwAAAOgAAAAPAAAAZHJzL2Rvd25yZXYueG1sRI9BS8NA&#13;&#10;EIXvgv9hGcGb3UQwtWm3RaxCQS+t0uptzI7ZYHY2ZLdN9Nc7B8HLg3mP+WbeYjX6Vp2oj01gA/kk&#13;&#10;A0VcBdtwbeD15fHqFlRMyBbbwGTgmyKsludnCyxtGHhLp12qlUA4lmjApdSVWsfKkcc4CR2xZJ+h&#13;&#10;95hk7GttexwE7lt9nWWF9tiwXHDY0b2j6mt39AYOT+njZ9DvaxvfnvcPuD9uHJIxlxfjei5yNweV&#13;&#10;aEz/G3+IjZUOs+k0z4viRj6XYmKAXv4CAAD//wMAUEsBAi0AFAAGAAgAAAAhANvh9svuAAAAhQEA&#13;&#10;ABMAAAAAAAAAAAAAAAAAAAAAAFtDb250ZW50X1R5cGVzXS54bWxQSwECLQAUAAYACAAAACEAWvQs&#13;&#10;W78AAAAVAQAACwAAAAAAAAAAAAAAAAAfAQAAX3JlbHMvLnJlbHNQSwECLQAUAAYACAAAACEAccFz&#13;&#10;dc8AAADoAAAADwAAAAAAAAAAAAAAAAAHAgAAZHJzL2Rvd25yZXYueG1sUEsFBgAAAAADAAMAtwAA&#13;&#10;AAMDAAAAAA==&#13;&#10;" path="m376,719r-197,l144,716,80,689,30,639,3,575,,539,,180,14,110,52,53,109,14,179,,376,r69,14l503,53r39,58l556,180r,359l542,608r-39,58l445,705r-69,14xe" fillcolor="#008037" stroked="f">
                  <v:path arrowok="t" o:connecttype="custom" o:connectlocs="376,2079;179,2079;144,2076;80,2049;30,1999;3,1935;0,1899;0,1540;14,1470;52,1413;109,1374;179,1360;376,1360;445,1374;503,1413;542,1471;556,1540;556,1899;542,1968;503,2026;445,2065;376,2079" o:connectangles="0,0,0,0,0,0,0,0,0,0,0,0,0,0,0,0,0,0,0,0,0,0"/>
                </v:shape>
                <v:shape id="docshape30" o:spid="_x0000_s1039" type="#_x0000_t202" style="position:absolute;left:3245;top:1360;width:557;height:7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1YtzwAAAOcAAAAPAAAAZHJzL2Rvd25yZXYueG1sRI9NSwMx&#13;&#10;EIbvgv8hjODNZm21H9umRVqKgnjoF/Q4bKabxU2yJHGb/nvnIHgZeBneZ+ZZrLJtRU8hNt4peB4U&#13;&#10;IMhVXjeuVnA8bJ+mIGJCp7H1jhTcKMJqeX+3wFL7q9tRv0+1YIiLJSowKXWllLEyZDEOfEeOdxcf&#13;&#10;LCaOoZY64JXhtpXDohhLi43jCwY7Whuqvvc/VsFp3W0/89ngV/+q3zfDye4WqqzU40PezHm8zUEk&#13;&#10;yum/8Yf40Apms9FLMZqO+XH2YieQy18AAAD//wMAUEsBAi0AFAAGAAgAAAAhANvh9svuAAAAhQEA&#13;&#10;ABMAAAAAAAAAAAAAAAAAAAAAAFtDb250ZW50X1R5cGVzXS54bWxQSwECLQAUAAYACAAAACEAWvQs&#13;&#10;W78AAAAVAQAACwAAAAAAAAAAAAAAAAAfAQAAX3JlbHMvLnJlbHNQSwECLQAUAAYACAAAACEA4a9W&#13;&#10;Lc8AAADnAAAADwAAAAAAAAAAAAAAAAAHAgAAZHJzL2Rvd25yZXYueG1sUEsFBgAAAAADAAMAtwAA&#13;&#10;AAMDAAAAAA==&#13;&#10;" filled="f" stroked="f">
                  <v:path arrowok="t"/>
                  <v:textbox inset="0,0,0,0">
                    <w:txbxContent>
                      <w:p w14:paraId="0C1E0A62" w14:textId="77777777" w:rsidR="001B0EC6" w:rsidRDefault="00000000">
                        <w:pPr>
                          <w:spacing w:before="117"/>
                          <w:ind w:left="164"/>
                          <w:rPr>
                            <w:b/>
                            <w:sz w:val="41"/>
                          </w:rPr>
                        </w:pPr>
                        <w:r>
                          <w:rPr>
                            <w:b/>
                            <w:color w:val="FFFFFF"/>
                            <w:sz w:val="41"/>
                          </w:rPr>
                          <w:t>2</w:t>
                        </w:r>
                      </w:p>
                    </w:txbxContent>
                  </v:textbox>
                </v:shape>
                <w10:wrap type="topAndBottom" anchorx="page"/>
              </v:group>
            </w:pict>
          </mc:Fallback>
        </mc:AlternateContent>
      </w:r>
      <w:r>
        <w:rPr>
          <w:noProof/>
        </w:rPr>
        <mc:AlternateContent>
          <mc:Choice Requires="wpg">
            <w:drawing>
              <wp:anchor distT="0" distB="0" distL="0" distR="0" simplePos="0" relativeHeight="487599616" behindDoc="1" locked="0" layoutInCell="1" allowOverlap="1" wp14:anchorId="61336207" wp14:editId="5B420315">
                <wp:simplePos x="0" y="0"/>
                <wp:positionH relativeFrom="page">
                  <wp:posOffset>2640330</wp:posOffset>
                </wp:positionH>
                <wp:positionV relativeFrom="paragraph">
                  <wp:posOffset>790575</wp:posOffset>
                </wp:positionV>
                <wp:extent cx="4415155" cy="612140"/>
                <wp:effectExtent l="12700" t="0" r="4445" b="10160"/>
                <wp:wrapTopAndBottom/>
                <wp:docPr id="2085722942"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5155" cy="612140"/>
                          <a:chOff x="4158" y="1245"/>
                          <a:chExt cx="6953" cy="964"/>
                        </a:xfrm>
                      </wpg:grpSpPr>
                      <wps:wsp>
                        <wps:cNvPr id="151479471" name="docshape32"/>
                        <wps:cNvSpPr>
                          <a:spLocks/>
                        </wps:cNvSpPr>
                        <wps:spPr bwMode="auto">
                          <a:xfrm>
                            <a:off x="4157" y="1245"/>
                            <a:ext cx="6953" cy="964"/>
                          </a:xfrm>
                          <a:custGeom>
                            <a:avLst/>
                            <a:gdLst>
                              <a:gd name="T0" fmla="+- 0 10770 4158"/>
                              <a:gd name="T1" fmla="*/ T0 w 6953"/>
                              <a:gd name="T2" fmla="+- 0 2209 1245"/>
                              <a:gd name="T3" fmla="*/ 2209 h 964"/>
                              <a:gd name="T4" fmla="+- 0 4294 4158"/>
                              <a:gd name="T5" fmla="*/ T4 w 6953"/>
                              <a:gd name="T6" fmla="+- 0 2209 1245"/>
                              <a:gd name="T7" fmla="*/ 2209 h 964"/>
                              <a:gd name="T8" fmla="+- 0 4241 4158"/>
                              <a:gd name="T9" fmla="*/ T8 w 6953"/>
                              <a:gd name="T10" fmla="+- 0 2198 1245"/>
                              <a:gd name="T11" fmla="*/ 2198 h 964"/>
                              <a:gd name="T12" fmla="+- 0 4197 4158"/>
                              <a:gd name="T13" fmla="*/ T12 w 6953"/>
                              <a:gd name="T14" fmla="+- 0 2169 1245"/>
                              <a:gd name="T15" fmla="*/ 2169 h 964"/>
                              <a:gd name="T16" fmla="+- 0 4168 4158"/>
                              <a:gd name="T17" fmla="*/ T16 w 6953"/>
                              <a:gd name="T18" fmla="+- 0 2126 1245"/>
                              <a:gd name="T19" fmla="*/ 2126 h 964"/>
                              <a:gd name="T20" fmla="+- 0 4158 4158"/>
                              <a:gd name="T21" fmla="*/ T20 w 6953"/>
                              <a:gd name="T22" fmla="+- 0 2073 1245"/>
                              <a:gd name="T23" fmla="*/ 2073 h 964"/>
                              <a:gd name="T24" fmla="+- 0 4158 4158"/>
                              <a:gd name="T25" fmla="*/ T24 w 6953"/>
                              <a:gd name="T26" fmla="+- 0 1381 1245"/>
                              <a:gd name="T27" fmla="*/ 1381 h 964"/>
                              <a:gd name="T28" fmla="+- 0 4168 4158"/>
                              <a:gd name="T29" fmla="*/ T28 w 6953"/>
                              <a:gd name="T30" fmla="+- 0 1328 1245"/>
                              <a:gd name="T31" fmla="*/ 1328 h 964"/>
                              <a:gd name="T32" fmla="+- 0 4197 4158"/>
                              <a:gd name="T33" fmla="*/ T32 w 6953"/>
                              <a:gd name="T34" fmla="+- 0 1285 1245"/>
                              <a:gd name="T35" fmla="*/ 1285 h 964"/>
                              <a:gd name="T36" fmla="+- 0 4241 4158"/>
                              <a:gd name="T37" fmla="*/ T36 w 6953"/>
                              <a:gd name="T38" fmla="+- 0 1256 1245"/>
                              <a:gd name="T39" fmla="*/ 1256 h 964"/>
                              <a:gd name="T40" fmla="+- 0 4294 4158"/>
                              <a:gd name="T41" fmla="*/ T40 w 6953"/>
                              <a:gd name="T42" fmla="+- 0 1245 1245"/>
                              <a:gd name="T43" fmla="*/ 1245 h 964"/>
                              <a:gd name="T44" fmla="+- 0 10975 4158"/>
                              <a:gd name="T45" fmla="*/ T44 w 6953"/>
                              <a:gd name="T46" fmla="+- 0 1245 1245"/>
                              <a:gd name="T47" fmla="*/ 1245 h 964"/>
                              <a:gd name="T48" fmla="+- 0 11050 4158"/>
                              <a:gd name="T49" fmla="*/ T48 w 6953"/>
                              <a:gd name="T50" fmla="+- 0 1268 1245"/>
                              <a:gd name="T51" fmla="*/ 1268 h 964"/>
                              <a:gd name="T52" fmla="+- 0 11100 4158"/>
                              <a:gd name="T53" fmla="*/ T52 w 6953"/>
                              <a:gd name="T54" fmla="+- 0 1329 1245"/>
                              <a:gd name="T55" fmla="*/ 1329 h 964"/>
                              <a:gd name="T56" fmla="+- 0 11111 4158"/>
                              <a:gd name="T57" fmla="*/ T56 w 6953"/>
                              <a:gd name="T58" fmla="+- 0 1381 1245"/>
                              <a:gd name="T59" fmla="*/ 1381 h 964"/>
                              <a:gd name="T60" fmla="+- 0 11111 4158"/>
                              <a:gd name="T61" fmla="*/ T60 w 6953"/>
                              <a:gd name="T62" fmla="+- 0 1678 1245"/>
                              <a:gd name="T63" fmla="*/ 1678 h 964"/>
                              <a:gd name="T64" fmla="+- 0 11103 4158"/>
                              <a:gd name="T65" fmla="*/ T64 w 6953"/>
                              <a:gd name="T66" fmla="+- 0 1719 1245"/>
                              <a:gd name="T67" fmla="*/ 1719 h 964"/>
                              <a:gd name="T68" fmla="+- 0 11081 4158"/>
                              <a:gd name="T69" fmla="*/ T68 w 6953"/>
                              <a:gd name="T70" fmla="+- 0 1754 1245"/>
                              <a:gd name="T71" fmla="*/ 1754 h 964"/>
                              <a:gd name="T72" fmla="+- 0 11049 4158"/>
                              <a:gd name="T73" fmla="*/ T72 w 6953"/>
                              <a:gd name="T74" fmla="+- 0 1778 1245"/>
                              <a:gd name="T75" fmla="*/ 1778 h 964"/>
                              <a:gd name="T76" fmla="+- 0 10968 4158"/>
                              <a:gd name="T77" fmla="*/ T76 w 6953"/>
                              <a:gd name="T78" fmla="+- 0 1800 1245"/>
                              <a:gd name="T79" fmla="*/ 1800 h 964"/>
                              <a:gd name="T80" fmla="+- 0 10935 4158"/>
                              <a:gd name="T81" fmla="*/ T80 w 6953"/>
                              <a:gd name="T82" fmla="+- 0 1825 1245"/>
                              <a:gd name="T83" fmla="*/ 1825 h 964"/>
                              <a:gd name="T84" fmla="+- 0 10914 4158"/>
                              <a:gd name="T85" fmla="*/ T84 w 6953"/>
                              <a:gd name="T86" fmla="+- 0 1859 1245"/>
                              <a:gd name="T87" fmla="*/ 1859 h 964"/>
                              <a:gd name="T88" fmla="+- 0 10906 4158"/>
                              <a:gd name="T89" fmla="*/ T88 w 6953"/>
                              <a:gd name="T90" fmla="+- 0 1900 1245"/>
                              <a:gd name="T91" fmla="*/ 1900 h 964"/>
                              <a:gd name="T92" fmla="+- 0 10906 4158"/>
                              <a:gd name="T93" fmla="*/ T92 w 6953"/>
                              <a:gd name="T94" fmla="+- 0 2073 1245"/>
                              <a:gd name="T95" fmla="*/ 2073 h 964"/>
                              <a:gd name="T96" fmla="+- 0 10903 4158"/>
                              <a:gd name="T97" fmla="*/ T96 w 6953"/>
                              <a:gd name="T98" fmla="+- 0 2100 1245"/>
                              <a:gd name="T99" fmla="*/ 2100 h 964"/>
                              <a:gd name="T100" fmla="+- 0 10866 4158"/>
                              <a:gd name="T101" fmla="*/ T100 w 6953"/>
                              <a:gd name="T102" fmla="+- 0 2169 1245"/>
                              <a:gd name="T103" fmla="*/ 2169 h 964"/>
                              <a:gd name="T104" fmla="+- 0 10797 4158"/>
                              <a:gd name="T105" fmla="*/ T104 w 6953"/>
                              <a:gd name="T106" fmla="+- 0 2206 1245"/>
                              <a:gd name="T107" fmla="*/ 2206 h 964"/>
                              <a:gd name="T108" fmla="+- 0 10770 4158"/>
                              <a:gd name="T109" fmla="*/ T108 w 6953"/>
                              <a:gd name="T110" fmla="+- 0 2209 1245"/>
                              <a:gd name="T111" fmla="*/ 2209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953" h="964">
                                <a:moveTo>
                                  <a:pt x="6612" y="964"/>
                                </a:moveTo>
                                <a:lnTo>
                                  <a:pt x="136" y="964"/>
                                </a:lnTo>
                                <a:lnTo>
                                  <a:pt x="83" y="953"/>
                                </a:lnTo>
                                <a:lnTo>
                                  <a:pt x="39" y="924"/>
                                </a:lnTo>
                                <a:lnTo>
                                  <a:pt x="10" y="881"/>
                                </a:lnTo>
                                <a:lnTo>
                                  <a:pt x="0" y="828"/>
                                </a:lnTo>
                                <a:lnTo>
                                  <a:pt x="0" y="136"/>
                                </a:lnTo>
                                <a:lnTo>
                                  <a:pt x="10" y="83"/>
                                </a:lnTo>
                                <a:lnTo>
                                  <a:pt x="39" y="40"/>
                                </a:lnTo>
                                <a:lnTo>
                                  <a:pt x="83" y="11"/>
                                </a:lnTo>
                                <a:lnTo>
                                  <a:pt x="136" y="0"/>
                                </a:lnTo>
                                <a:lnTo>
                                  <a:pt x="6817" y="0"/>
                                </a:lnTo>
                                <a:lnTo>
                                  <a:pt x="6892" y="23"/>
                                </a:lnTo>
                                <a:lnTo>
                                  <a:pt x="6942" y="84"/>
                                </a:lnTo>
                                <a:lnTo>
                                  <a:pt x="6953" y="136"/>
                                </a:lnTo>
                                <a:lnTo>
                                  <a:pt x="6953" y="433"/>
                                </a:lnTo>
                                <a:lnTo>
                                  <a:pt x="6945" y="474"/>
                                </a:lnTo>
                                <a:lnTo>
                                  <a:pt x="6923" y="509"/>
                                </a:lnTo>
                                <a:lnTo>
                                  <a:pt x="6891" y="533"/>
                                </a:lnTo>
                                <a:lnTo>
                                  <a:pt x="6810" y="555"/>
                                </a:lnTo>
                                <a:lnTo>
                                  <a:pt x="6777" y="580"/>
                                </a:lnTo>
                                <a:lnTo>
                                  <a:pt x="6756" y="614"/>
                                </a:lnTo>
                                <a:lnTo>
                                  <a:pt x="6748" y="655"/>
                                </a:lnTo>
                                <a:lnTo>
                                  <a:pt x="6748" y="828"/>
                                </a:lnTo>
                                <a:lnTo>
                                  <a:pt x="6745" y="855"/>
                                </a:lnTo>
                                <a:lnTo>
                                  <a:pt x="6708" y="924"/>
                                </a:lnTo>
                                <a:lnTo>
                                  <a:pt x="6639" y="961"/>
                                </a:lnTo>
                                <a:lnTo>
                                  <a:pt x="6612" y="964"/>
                                </a:lnTo>
                                <a:close/>
                              </a:path>
                            </a:pathLst>
                          </a:custGeom>
                          <a:solidFill>
                            <a:srgbClr val="6FA2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272067" name="docshape33"/>
                        <wps:cNvSpPr txBox="1">
                          <a:spLocks/>
                        </wps:cNvSpPr>
                        <wps:spPr bwMode="auto">
                          <a:xfrm>
                            <a:off x="4157" y="1245"/>
                            <a:ext cx="6953"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13303" w14:textId="77777777" w:rsidR="001B0EC6" w:rsidRDefault="00000000">
                              <w:pPr>
                                <w:spacing w:before="86" w:line="283" w:lineRule="auto"/>
                                <w:ind w:left="123" w:right="122"/>
                                <w:rPr>
                                  <w:b/>
                                  <w:sz w:val="31"/>
                                </w:rPr>
                              </w:pPr>
                              <w:r>
                                <w:rPr>
                                  <w:b/>
                                  <w:color w:val="FFFFFF"/>
                                  <w:w w:val="105"/>
                                  <w:sz w:val="31"/>
                                </w:rPr>
                                <w:t>The</w:t>
                              </w:r>
                              <w:r>
                                <w:rPr>
                                  <w:b/>
                                  <w:color w:val="FFFFFF"/>
                                  <w:spacing w:val="-23"/>
                                  <w:w w:val="105"/>
                                  <w:sz w:val="31"/>
                                </w:rPr>
                                <w:t xml:space="preserve"> </w:t>
                              </w:r>
                              <w:r>
                                <w:rPr>
                                  <w:b/>
                                  <w:color w:val="FFFFFF"/>
                                  <w:w w:val="105"/>
                                  <w:sz w:val="31"/>
                                </w:rPr>
                                <w:t>market</w:t>
                              </w:r>
                              <w:r>
                                <w:rPr>
                                  <w:b/>
                                  <w:color w:val="FFFFFF"/>
                                  <w:spacing w:val="-23"/>
                                  <w:w w:val="105"/>
                                  <w:sz w:val="31"/>
                                </w:rPr>
                                <w:t xml:space="preserve"> </w:t>
                              </w:r>
                              <w:r>
                                <w:rPr>
                                  <w:b/>
                                  <w:color w:val="FFFFFF"/>
                                  <w:w w:val="105"/>
                                  <w:sz w:val="31"/>
                                </w:rPr>
                                <w:t>for</w:t>
                              </w:r>
                              <w:r>
                                <w:rPr>
                                  <w:b/>
                                  <w:color w:val="FFFFFF"/>
                                  <w:spacing w:val="-22"/>
                                  <w:w w:val="105"/>
                                  <w:sz w:val="31"/>
                                </w:rPr>
                                <w:t xml:space="preserve"> </w:t>
                              </w:r>
                              <w:r>
                                <w:rPr>
                                  <w:b/>
                                  <w:color w:val="FFFFFF"/>
                                  <w:w w:val="105"/>
                                  <w:sz w:val="31"/>
                                </w:rPr>
                                <w:t>environmentally</w:t>
                              </w:r>
                              <w:r>
                                <w:rPr>
                                  <w:b/>
                                  <w:color w:val="FFFFFF"/>
                                  <w:spacing w:val="-23"/>
                                  <w:w w:val="105"/>
                                  <w:sz w:val="31"/>
                                </w:rPr>
                                <w:t xml:space="preserve"> </w:t>
                              </w:r>
                              <w:r>
                                <w:rPr>
                                  <w:b/>
                                  <w:color w:val="FFFFFF"/>
                                  <w:w w:val="105"/>
                                  <w:sz w:val="31"/>
                                </w:rPr>
                                <w:t>and</w:t>
                              </w:r>
                              <w:r>
                                <w:rPr>
                                  <w:b/>
                                  <w:color w:val="FFFFFF"/>
                                  <w:spacing w:val="-23"/>
                                  <w:w w:val="105"/>
                                  <w:sz w:val="31"/>
                                </w:rPr>
                                <w:t xml:space="preserve"> </w:t>
                              </w:r>
                              <w:r>
                                <w:rPr>
                                  <w:b/>
                                  <w:color w:val="FFFFFF"/>
                                  <w:w w:val="105"/>
                                  <w:sz w:val="31"/>
                                </w:rPr>
                                <w:t xml:space="preserve">socially </w:t>
                              </w:r>
                              <w:r>
                                <w:rPr>
                                  <w:b/>
                                  <w:color w:val="FFFFFF"/>
                                  <w:spacing w:val="-2"/>
                                  <w:w w:val="105"/>
                                  <w:sz w:val="31"/>
                                </w:rPr>
                                <w:t>responsible</w:t>
                              </w:r>
                              <w:r>
                                <w:rPr>
                                  <w:b/>
                                  <w:color w:val="FFFFFF"/>
                                  <w:spacing w:val="-16"/>
                                  <w:w w:val="105"/>
                                  <w:sz w:val="31"/>
                                </w:rPr>
                                <w:t xml:space="preserve"> </w:t>
                              </w:r>
                              <w:r>
                                <w:rPr>
                                  <w:b/>
                                  <w:color w:val="FFFFFF"/>
                                  <w:spacing w:val="-2"/>
                                  <w:w w:val="105"/>
                                  <w:sz w:val="31"/>
                                </w:rPr>
                                <w:t>products</w:t>
                              </w:r>
                              <w:r>
                                <w:rPr>
                                  <w:b/>
                                  <w:color w:val="FFFFFF"/>
                                  <w:spacing w:val="-16"/>
                                  <w:w w:val="105"/>
                                  <w:sz w:val="31"/>
                                </w:rPr>
                                <w:t xml:space="preserve"> </w:t>
                              </w:r>
                              <w:r>
                                <w:rPr>
                                  <w:b/>
                                  <w:color w:val="FFFFFF"/>
                                  <w:spacing w:val="-2"/>
                                  <w:w w:val="105"/>
                                  <w:sz w:val="31"/>
                                </w:rPr>
                                <w:t>shows</w:t>
                              </w:r>
                              <w:r>
                                <w:rPr>
                                  <w:b/>
                                  <w:color w:val="FFFFFF"/>
                                  <w:spacing w:val="-16"/>
                                  <w:w w:val="105"/>
                                  <w:sz w:val="31"/>
                                </w:rPr>
                                <w:t xml:space="preserve"> </w:t>
                              </w:r>
                              <w:r>
                                <w:rPr>
                                  <w:b/>
                                  <w:color w:val="FFFFFF"/>
                                  <w:spacing w:val="-2"/>
                                  <w:w w:val="105"/>
                                  <w:sz w:val="31"/>
                                </w:rPr>
                                <w:t>strong</w:t>
                              </w:r>
                              <w:r>
                                <w:rPr>
                                  <w:b/>
                                  <w:color w:val="FFFFFF"/>
                                  <w:spacing w:val="-16"/>
                                  <w:w w:val="105"/>
                                  <w:sz w:val="31"/>
                                </w:rPr>
                                <w:t xml:space="preserve"> </w:t>
                              </w:r>
                              <w:proofErr w:type="gramStart"/>
                              <w:r>
                                <w:rPr>
                                  <w:b/>
                                  <w:color w:val="FFFFFF"/>
                                  <w:spacing w:val="-2"/>
                                  <w:w w:val="105"/>
                                  <w:sz w:val="31"/>
                                </w:rPr>
                                <w:t>growth</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36207" id="docshapegroup31" o:spid="_x0000_s1040" style="position:absolute;margin-left:207.9pt;margin-top:62.25pt;width:347.65pt;height:48.2pt;z-index:-15716864;mso-wrap-distance-left:0;mso-wrap-distance-right:0;mso-position-horizontal-relative:page" coordorigin="4158,1245" coordsize="6953,9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HLhFggAAJAiAAAOAAAAZHJzL2Uyb0RvYy54bWzEWm2PozYQ/l6p/wHxsVUv2ICB6LKn613v&#13;&#10;VOnannT0B7CEvKhJoMBucv31fcZgYjg7Qdeq3Q8bsn4Yz8zjGY89+/LV5Xhwnou62ZenlcteeK5T&#13;&#10;nPJyvT9tV+7v6bsfYtdp2uy0zg7lqVi5n4vGffXw7Tcvz9Wy4OWuPKyL2oGQU7M8Vyt317bVcrFo&#13;&#10;8l1xzJoXZVWcMLgp62PW4mu9Xazr7Azpx8OCe55YnMt6XdVlXjQN/vq2G3QfpPzNpsjb3zabpmid&#13;&#10;w8qFbq38Xcvfj/R78fAyW27rrNrt816N7Cu0OGb7EyYdRL3N2sx5qvdfiDru87psyk37Ii+Pi3Kz&#13;&#10;2eeFtAHWMG9izfu6fKqkLdvleVsNboJrJ376arH5r8/v6+pT9bHutMfjhzL/o4FfFudqu9TH6fu2&#13;&#10;AzuP51/KNfjMntpSGn7Z1EcSAZOci/Tv58G/xaV1cvwxCFjIwtB1cowJxlnQE5DvwBK9BgAWDEYZ&#13;&#10;D8KOnHz3U/+6SEK/ezcRAQ0usmU3rVS1V42ox1pqru5q/pm7Pu2yqpAsNOSOj7WzX0PBkAVREkTM&#13;&#10;dU7ZEZ5Yl3lDSJ+TaqQDwMqxje5VbYRgDZx/159wTDRxjPKq3S3ZMn9q2vdFKZnJnj80bbfe13iS&#13;&#10;fK975VPExuZ4wNL//gfHc5gXRZ4jyehfUDiY2+G+Wzip55wdOfsExBVICuPcS5wrn9thTpA5yJKg&#13;&#10;ndMTizgaUIFCSWEBTwKjYlhVg7A0sCgmFOi2YvD0IMuuGBZqh+oVC5hRsUTByGOxRTE29j9nSWx0&#13;&#10;GdP9L1FGn7ExAwFLIqNuTKcgZdym3ZgDzoSZUKaTIFFm7cY0BEzEZu10HlImbNqNieCMC7PvdCYk&#13;&#10;yqgdH1NBQWDUjutUpNwaC2MquBf5Ru24ToVEmbUbU2HXTqci5baA4GMqmB8zs3Y6FRJl1m5MhZVZ&#13;&#10;rlORcltU+GMqmA+kMZHoVEiUUTtk5lHE2qLC16lIfVtU+GMqGI9Ds3Y6FRJl1m5MRcAt+cTXqUh9&#13;&#10;W1T4YyoYD81R4etUSJRRO+zUI9/Z0nCgU5EGtqgIxlQQqUbfBToVEmXWbkKFl0ShMWhRVFxTexrY&#13;&#10;wiIYc2FXT+fihnoTLpgXmnfXQCcjDWxxEY7JQMIzx0WokyFRRu+FEzIY88zqUfk1bIxpaAuMcMKG&#13;&#10;z83bBVWCgziEbeKY1ZuQwfBjJJcqpEFeivVurk6owtQ2bmvOC3Uy7DlPTMiwqid0NlJhCw0xYUNE&#13;&#10;ZnKFTgYjlNF7qJRH1oJc3+g9obORCltoiAkbETOTK3QyGKHM6k3IYB52IFPhKXQ2Uix4M7nRhI0o&#13;&#10;DIyJher2Ya0wQhnViyZkMC9IjOpFOhtpZAuNaMJGZCE30slghDKrNyHDSyylVKSzkUa20IgmbMRI&#13;&#10;BJTW+mPyUJNHOhmMUEb14gkZXuKb03Kss5HGttCIJ2zE3LxrxDoZjFBm9SZkeAkzny1inY00toVG&#13;&#10;PGEjDs2hEetkMEKZ1ZuQ4SWeMK69WGcjjW2hkUzYSCzkJjoZjFBG9ZIJGVb1Ep2NNLGFRjJmw1oo&#13;&#10;JzoZ9kI5mZAB9cx5L9HZSBNbaCRjNjjtkabQSHQyJMroPbyuEpA8PiLvCTO7zNP5SGlec+pj3pgR&#13;&#10;+zHN0xm5cU7zxpTgVsB2jvR0UqCjLUSYN6YFp2tzWYq5lH9wbpYwix/HvNy4ufB0ZqCjLU6wQ6qp&#13;&#10;b18TYKdXwE5HLZBxNbVVtyzZTl285JdTf/OCJyejO1JP3p5VZUPXXykE4vIr9fvbLaDomsYChs8J&#13;&#10;HM0Cw3gCQ2Vc1kC726LpYkDCZeq/DwdZEp7Mkk5HZ4LjzDtHGd4byudZSodLku7PM5VOexI+z1Q6&#13;&#10;fkn4PFPpPERwHGTmmErnEwmfZyqdFwiOQn+OdKrfJXyeqf2NY4pCeI50qm9JOgrTWfDeVBSKs+C9&#13;&#10;qSjc5sCpHiNlUEjNgvesorCZA6d6haSj0JgF703Fxj8L3puKjXgOnPZXUgYb4yx4byo2qjlwuf2Q&#13;&#10;eJwbZr7QW0spfN4Mvb2UT7UXuqzT58sanZxpD6d2HfRwHumdbFllLaVZ9eic0WGQ/YLdyqVbZRo4&#13;&#10;ls9FWkpIS+lWoAchfXftJ1whh5MOZT42LrjhilTj6rOSIqn0JBhCrTNFDavPDka3LgTjqo+hhtVn&#13;&#10;B6OdCLAY6+2WtB7F4xkoMuSWLDXlLP27/g2IUmqrz5EzBlrVqPrsjexdK3tBVlkiZt3CvQejuhQ+&#13;&#10;G/YWNZn67CYVCV1BkW9vM9CtIeDu+W0ABthQbjkYM3cBEuAweBtId8KYOkTlchMYU8lOwHtTxz27&#13;&#10;Ia5ebkqM6MBIEnGEuw0Mu7gQ7I4xUYBCDRLF3al7YHxnOYuo92N8V6LXTX0v2oRQYYmt7KbVX+YN&#13;&#10;tbryQ9kU3buUkWSpNaQmymhaQ64pD/v1u/3hQBmpqbePbw6185yhUy3eveZwQydnBDvIgvBU0mtK&#13;&#10;Rdmq7fqIXePxsVx/Rk+xLrt2N9rzeNiV9V+uc0are+U2fz5ldeE6h59PaI7i2EvXu638EoQRdUBq&#13;&#10;feRRH8lOOUSt3NZFAUuPb9qun/5U1fvtDjMxmWxP5Wv0hjd7ajmiP9ssO636L+jP/keN2kB4HCbR&#13;&#10;fdSkUSvjVGvUOu3lxxLbQqf//9WyrequZevQw8qljU/6U7VvsYgUhNbNsBQoCY/+IFPpF2ujvTxe&#13;&#10;ZANbbgNXXmavlmGlDKsED90KwcO/uDpkUx//9gATRv9XoX+X5l3/keThbwAAAP//AwBQSwMEFAAG&#13;&#10;AAgAAAAhAMAAvwvlAAAAEQEAAA8AAABkcnMvZG93bnJldi54bWxMj09rg0AQxe+FfodlCr01qzaW&#13;&#10;xriGkP45hUCTQuhtohOVuLvibtR8+46ndg4Dw5t583vpatSN6KlztTUKwlkAgkxui9qUCr4PH0+v&#13;&#10;IJxHU2BjDSm4kYNVdn+XYlLYwXxRv/elYBPjElRQed8mUrq8Io1uZlsyrJ1tp9Hz2JWy6HBgc93I&#13;&#10;KAhepMba8IcKW9pUlF/2V63gc8Bh/Ry+99vLeXP7OcS74zYkpR4fxrclt/UShKfR/13AlIH5IWOw&#13;&#10;k72awolGwTyMmd+zEM1jENPGVCBOCqIoWIDMUvk/SfYLAAD//wMAUEsBAi0AFAAGAAgAAAAhALaD&#13;&#10;OJL+AAAA4QEAABMAAAAAAAAAAAAAAAAAAAAAAFtDb250ZW50X1R5cGVzXS54bWxQSwECLQAUAAYA&#13;&#10;CAAAACEAOP0h/9YAAACUAQAACwAAAAAAAAAAAAAAAAAvAQAAX3JlbHMvLnJlbHNQSwECLQAUAAYA&#13;&#10;CAAAACEA2Sxy4RYIAACQIgAADgAAAAAAAAAAAAAAAAAuAgAAZHJzL2Uyb0RvYy54bWxQSwECLQAU&#13;&#10;AAYACAAAACEAwAC/C+UAAAARAQAADwAAAAAAAAAAAAAAAABwCgAAZHJzL2Rvd25yZXYueG1sUEsF&#13;&#10;BgAAAAAEAAQA8wAAAIILAAAAAA==&#13;&#10;">
                <v:shape id="docshape32" o:spid="_x0000_s1041" style="position:absolute;left:4157;top:1245;width:6953;height:964;visibility:visible;mso-wrap-style:square;v-text-anchor:top" coordsize="6953,9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Zsu0QAAAOcAAAAPAAAAZHJzL2Rvd25yZXYueG1sRI/dasJA&#13;&#10;FITvC77DcoTe1U2sPzW6irRUSkuRRhG8O2SPSTB7NmTXmPbpuwWhNwPDMN8wi1VnKtFS40rLCuJB&#13;&#10;BII4s7rkXMF+9/rwBMJ5ZI2VZVLwTQ5Wy97dAhNtr/xFbepzESDsElRQeF8nUrqsIINuYGvikJ1s&#13;&#10;Y9AH2+RSN3gNcFPJYRRNpMGSw0KBNT0XlJ3Ti1Fw+Rlvj4d0+xh9zt7b/XG32eQfB6Xu+93LPMh6&#13;&#10;DsJT5/8bN8SbDh/G8Wg6G01j+PsVPMjlLwAAAP//AwBQSwECLQAUAAYACAAAACEA2+H2y+4AAACF&#13;&#10;AQAAEwAAAAAAAAAAAAAAAAAAAAAAW0NvbnRlbnRfVHlwZXNdLnhtbFBLAQItABQABgAIAAAAIQBa&#13;&#10;9CxbvwAAABUBAAALAAAAAAAAAAAAAAAAAB8BAABfcmVscy8ucmVsc1BLAQItABQABgAIAAAAIQBd&#13;&#10;eZsu0QAAAOcAAAAPAAAAAAAAAAAAAAAAAAcCAABkcnMvZG93bnJldi54bWxQSwUGAAAAAAMAAwC3&#13;&#10;AAAABQMAAAAA&#13;&#10;" path="m6612,964r-6476,l83,953,39,924,10,881,,828,,136,10,83,39,40,83,11,136,,6817,r75,23l6942,84r11,52l6953,433r-8,41l6923,509r-32,24l6810,555r-33,25l6756,614r-8,41l6748,828r-3,27l6708,924r-69,37l6612,964xe" fillcolor="#6fa248" stroked="f">
                  <v:path arrowok="t" o:connecttype="custom" o:connectlocs="6612,2209;136,2209;83,2198;39,2169;10,2126;0,2073;0,1381;10,1328;39,1285;83,1256;136,1245;6817,1245;6892,1268;6942,1329;6953,1381;6953,1678;6945,1719;6923,1754;6891,1778;6810,1800;6777,1825;6756,1859;6748,1900;6748,2073;6745,2100;6708,2169;6639,2206;6612,2209" o:connectangles="0,0,0,0,0,0,0,0,0,0,0,0,0,0,0,0,0,0,0,0,0,0,0,0,0,0,0,0"/>
                </v:shape>
                <v:shape id="docshape33" o:spid="_x0000_s1042" type="#_x0000_t202" style="position:absolute;left:4157;top:1245;width:6953;height:9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9+WQzQAAAOcAAAAPAAAAZHJzL2Rvd25yZXYueG1sRI9BawIx&#13;&#10;FITvBf9DeEJvNenS7pbVKKJIC6UHbQseH5vnZukmWZK4xn/fFApeBoZhvmEWq2R6NpIPnbMSHmcC&#13;&#10;GNnGqc62Er4+dw8vwEJEq7B3liRcKcBqOblbYK3cxe5pPMSWZYgNNUrQMQ4156HRZDDM3EA2Zyfn&#13;&#10;DcZsfcuVx0uGm54XQpTcYGfzgsaBNpqan8PZSPjeDLv3dNT4MT6r121R7a++SVLeT9N2nmU9BxYp&#13;&#10;xVvjH/GmJDyVoqgKUVbw9yt/Ar78BQAA//8DAFBLAQItABQABgAIAAAAIQDb4fbL7gAAAIUBAAAT&#13;&#10;AAAAAAAAAAAAAAAAAAAAAABbQ29udGVudF9UeXBlc10ueG1sUEsBAi0AFAAGAAgAAAAhAFr0LFu/&#13;&#10;AAAAFQEAAAsAAAAAAAAAAAAAAAAAHwEAAF9yZWxzLy5yZWxzUEsBAi0AFAAGAAgAAAAhADL35ZDN&#13;&#10;AAAA5wAAAA8AAAAAAAAAAAAAAAAABwIAAGRycy9kb3ducmV2LnhtbFBLBQYAAAAAAwADALcAAAAB&#13;&#10;AwAAAAA=&#13;&#10;" filled="f" stroked="f">
                  <v:path arrowok="t"/>
                  <v:textbox inset="0,0,0,0">
                    <w:txbxContent>
                      <w:p w14:paraId="2A313303" w14:textId="77777777" w:rsidR="001B0EC6" w:rsidRDefault="00000000">
                        <w:pPr>
                          <w:spacing w:before="86" w:line="283" w:lineRule="auto"/>
                          <w:ind w:left="123" w:right="122"/>
                          <w:rPr>
                            <w:b/>
                            <w:sz w:val="31"/>
                          </w:rPr>
                        </w:pPr>
                        <w:r>
                          <w:rPr>
                            <w:b/>
                            <w:color w:val="FFFFFF"/>
                            <w:w w:val="105"/>
                            <w:sz w:val="31"/>
                          </w:rPr>
                          <w:t>The</w:t>
                        </w:r>
                        <w:r>
                          <w:rPr>
                            <w:b/>
                            <w:color w:val="FFFFFF"/>
                            <w:spacing w:val="-23"/>
                            <w:w w:val="105"/>
                            <w:sz w:val="31"/>
                          </w:rPr>
                          <w:t xml:space="preserve"> </w:t>
                        </w:r>
                        <w:r>
                          <w:rPr>
                            <w:b/>
                            <w:color w:val="FFFFFF"/>
                            <w:w w:val="105"/>
                            <w:sz w:val="31"/>
                          </w:rPr>
                          <w:t>market</w:t>
                        </w:r>
                        <w:r>
                          <w:rPr>
                            <w:b/>
                            <w:color w:val="FFFFFF"/>
                            <w:spacing w:val="-23"/>
                            <w:w w:val="105"/>
                            <w:sz w:val="31"/>
                          </w:rPr>
                          <w:t xml:space="preserve"> </w:t>
                        </w:r>
                        <w:r>
                          <w:rPr>
                            <w:b/>
                            <w:color w:val="FFFFFF"/>
                            <w:w w:val="105"/>
                            <w:sz w:val="31"/>
                          </w:rPr>
                          <w:t>for</w:t>
                        </w:r>
                        <w:r>
                          <w:rPr>
                            <w:b/>
                            <w:color w:val="FFFFFF"/>
                            <w:spacing w:val="-22"/>
                            <w:w w:val="105"/>
                            <w:sz w:val="31"/>
                          </w:rPr>
                          <w:t xml:space="preserve"> </w:t>
                        </w:r>
                        <w:r>
                          <w:rPr>
                            <w:b/>
                            <w:color w:val="FFFFFF"/>
                            <w:w w:val="105"/>
                            <w:sz w:val="31"/>
                          </w:rPr>
                          <w:t>environmentally</w:t>
                        </w:r>
                        <w:r>
                          <w:rPr>
                            <w:b/>
                            <w:color w:val="FFFFFF"/>
                            <w:spacing w:val="-23"/>
                            <w:w w:val="105"/>
                            <w:sz w:val="31"/>
                          </w:rPr>
                          <w:t xml:space="preserve"> </w:t>
                        </w:r>
                        <w:r>
                          <w:rPr>
                            <w:b/>
                            <w:color w:val="FFFFFF"/>
                            <w:w w:val="105"/>
                            <w:sz w:val="31"/>
                          </w:rPr>
                          <w:t>and</w:t>
                        </w:r>
                        <w:r>
                          <w:rPr>
                            <w:b/>
                            <w:color w:val="FFFFFF"/>
                            <w:spacing w:val="-23"/>
                            <w:w w:val="105"/>
                            <w:sz w:val="31"/>
                          </w:rPr>
                          <w:t xml:space="preserve"> </w:t>
                        </w:r>
                        <w:r>
                          <w:rPr>
                            <w:b/>
                            <w:color w:val="FFFFFF"/>
                            <w:w w:val="105"/>
                            <w:sz w:val="31"/>
                          </w:rPr>
                          <w:t xml:space="preserve">socially </w:t>
                        </w:r>
                        <w:r>
                          <w:rPr>
                            <w:b/>
                            <w:color w:val="FFFFFF"/>
                            <w:spacing w:val="-2"/>
                            <w:w w:val="105"/>
                            <w:sz w:val="31"/>
                          </w:rPr>
                          <w:t>responsible</w:t>
                        </w:r>
                        <w:r>
                          <w:rPr>
                            <w:b/>
                            <w:color w:val="FFFFFF"/>
                            <w:spacing w:val="-16"/>
                            <w:w w:val="105"/>
                            <w:sz w:val="31"/>
                          </w:rPr>
                          <w:t xml:space="preserve"> </w:t>
                        </w:r>
                        <w:r>
                          <w:rPr>
                            <w:b/>
                            <w:color w:val="FFFFFF"/>
                            <w:spacing w:val="-2"/>
                            <w:w w:val="105"/>
                            <w:sz w:val="31"/>
                          </w:rPr>
                          <w:t>products</w:t>
                        </w:r>
                        <w:r>
                          <w:rPr>
                            <w:b/>
                            <w:color w:val="FFFFFF"/>
                            <w:spacing w:val="-16"/>
                            <w:w w:val="105"/>
                            <w:sz w:val="31"/>
                          </w:rPr>
                          <w:t xml:space="preserve"> </w:t>
                        </w:r>
                        <w:r>
                          <w:rPr>
                            <w:b/>
                            <w:color w:val="FFFFFF"/>
                            <w:spacing w:val="-2"/>
                            <w:w w:val="105"/>
                            <w:sz w:val="31"/>
                          </w:rPr>
                          <w:t>shows</w:t>
                        </w:r>
                        <w:r>
                          <w:rPr>
                            <w:b/>
                            <w:color w:val="FFFFFF"/>
                            <w:spacing w:val="-16"/>
                            <w:w w:val="105"/>
                            <w:sz w:val="31"/>
                          </w:rPr>
                          <w:t xml:space="preserve"> </w:t>
                        </w:r>
                        <w:r>
                          <w:rPr>
                            <w:b/>
                            <w:color w:val="FFFFFF"/>
                            <w:spacing w:val="-2"/>
                            <w:w w:val="105"/>
                            <w:sz w:val="31"/>
                          </w:rPr>
                          <w:t>strong</w:t>
                        </w:r>
                        <w:r>
                          <w:rPr>
                            <w:b/>
                            <w:color w:val="FFFFFF"/>
                            <w:spacing w:val="-16"/>
                            <w:w w:val="105"/>
                            <w:sz w:val="31"/>
                          </w:rPr>
                          <w:t xml:space="preserve"> </w:t>
                        </w:r>
                        <w:proofErr w:type="gramStart"/>
                        <w:r>
                          <w:rPr>
                            <w:b/>
                            <w:color w:val="FFFFFF"/>
                            <w:spacing w:val="-2"/>
                            <w:w w:val="105"/>
                            <w:sz w:val="31"/>
                          </w:rPr>
                          <w:t>growth</w:t>
                        </w:r>
                        <w:proofErr w:type="gramEnd"/>
                      </w:p>
                    </w:txbxContent>
                  </v:textbox>
                </v:shape>
                <w10:wrap type="topAndBottom" anchorx="page"/>
              </v:group>
            </w:pict>
          </mc:Fallback>
        </mc:AlternateContent>
      </w:r>
    </w:p>
    <w:p w14:paraId="57EB2CD6" w14:textId="77777777" w:rsidR="001B0EC6" w:rsidRDefault="001B0EC6">
      <w:pPr>
        <w:pStyle w:val="BodyText"/>
        <w:spacing w:before="5"/>
        <w:rPr>
          <w:b/>
        </w:rPr>
      </w:pPr>
    </w:p>
    <w:p w14:paraId="7423F451" w14:textId="77777777" w:rsidR="001B0EC6" w:rsidRDefault="001B0EC6">
      <w:pPr>
        <w:pStyle w:val="BodyText"/>
        <w:rPr>
          <w:b/>
          <w:sz w:val="20"/>
        </w:rPr>
      </w:pPr>
    </w:p>
    <w:p w14:paraId="2260BAD1" w14:textId="77777777" w:rsidR="001B0EC6" w:rsidRDefault="00D55156">
      <w:pPr>
        <w:pStyle w:val="BodyText"/>
        <w:spacing w:before="4"/>
        <w:rPr>
          <w:b/>
          <w:sz w:val="25"/>
        </w:rPr>
      </w:pPr>
      <w:r>
        <w:rPr>
          <w:noProof/>
        </w:rPr>
        <mc:AlternateContent>
          <mc:Choice Requires="wpg">
            <w:drawing>
              <wp:anchor distT="0" distB="0" distL="0" distR="0" simplePos="0" relativeHeight="487600128" behindDoc="1" locked="0" layoutInCell="1" allowOverlap="1" wp14:anchorId="5D4C507E" wp14:editId="0E52EFAC">
                <wp:simplePos x="0" y="0"/>
                <wp:positionH relativeFrom="page">
                  <wp:posOffset>2056765</wp:posOffset>
                </wp:positionH>
                <wp:positionV relativeFrom="paragraph">
                  <wp:posOffset>273685</wp:posOffset>
                </wp:positionV>
                <wp:extent cx="362585" cy="456565"/>
                <wp:effectExtent l="12700" t="0" r="5715" b="635"/>
                <wp:wrapTopAndBottom/>
                <wp:docPr id="1745351154"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456565"/>
                          <a:chOff x="3239" y="431"/>
                          <a:chExt cx="571" cy="719"/>
                        </a:xfrm>
                      </wpg:grpSpPr>
                      <wps:wsp>
                        <wps:cNvPr id="635274745" name="docshape35"/>
                        <wps:cNvSpPr>
                          <a:spLocks/>
                        </wps:cNvSpPr>
                        <wps:spPr bwMode="auto">
                          <a:xfrm>
                            <a:off x="3238" y="431"/>
                            <a:ext cx="571" cy="719"/>
                          </a:xfrm>
                          <a:custGeom>
                            <a:avLst/>
                            <a:gdLst>
                              <a:gd name="T0" fmla="+- 0 3629 3239"/>
                              <a:gd name="T1" fmla="*/ T0 w 571"/>
                              <a:gd name="T2" fmla="+- 0 1150 431"/>
                              <a:gd name="T3" fmla="*/ 1150 h 719"/>
                              <a:gd name="T4" fmla="+- 0 3418 3239"/>
                              <a:gd name="T5" fmla="*/ T4 w 571"/>
                              <a:gd name="T6" fmla="+- 0 1150 431"/>
                              <a:gd name="T7" fmla="*/ 1150 h 719"/>
                              <a:gd name="T8" fmla="+- 0 3383 3239"/>
                              <a:gd name="T9" fmla="*/ T8 w 571"/>
                              <a:gd name="T10" fmla="+- 0 1147 431"/>
                              <a:gd name="T11" fmla="*/ 1147 h 719"/>
                              <a:gd name="T12" fmla="+- 0 3319 3239"/>
                              <a:gd name="T13" fmla="*/ T12 w 571"/>
                              <a:gd name="T14" fmla="+- 0 1120 431"/>
                              <a:gd name="T15" fmla="*/ 1120 h 719"/>
                              <a:gd name="T16" fmla="+- 0 3269 3239"/>
                              <a:gd name="T17" fmla="*/ T16 w 571"/>
                              <a:gd name="T18" fmla="+- 0 1070 431"/>
                              <a:gd name="T19" fmla="*/ 1070 h 719"/>
                              <a:gd name="T20" fmla="+- 0 3242 3239"/>
                              <a:gd name="T21" fmla="*/ T20 w 571"/>
                              <a:gd name="T22" fmla="+- 0 1006 431"/>
                              <a:gd name="T23" fmla="*/ 1006 h 719"/>
                              <a:gd name="T24" fmla="+- 0 3239 3239"/>
                              <a:gd name="T25" fmla="*/ T24 w 571"/>
                              <a:gd name="T26" fmla="+- 0 970 431"/>
                              <a:gd name="T27" fmla="*/ 970 h 719"/>
                              <a:gd name="T28" fmla="+- 0 3239 3239"/>
                              <a:gd name="T29" fmla="*/ T28 w 571"/>
                              <a:gd name="T30" fmla="+- 0 611 431"/>
                              <a:gd name="T31" fmla="*/ 611 h 719"/>
                              <a:gd name="T32" fmla="+- 0 3253 3239"/>
                              <a:gd name="T33" fmla="*/ T32 w 571"/>
                              <a:gd name="T34" fmla="+- 0 541 431"/>
                              <a:gd name="T35" fmla="*/ 541 h 719"/>
                              <a:gd name="T36" fmla="+- 0 3291 3239"/>
                              <a:gd name="T37" fmla="*/ T36 w 571"/>
                              <a:gd name="T38" fmla="+- 0 484 431"/>
                              <a:gd name="T39" fmla="*/ 484 h 719"/>
                              <a:gd name="T40" fmla="+- 0 3348 3239"/>
                              <a:gd name="T41" fmla="*/ T40 w 571"/>
                              <a:gd name="T42" fmla="+- 0 445 431"/>
                              <a:gd name="T43" fmla="*/ 445 h 719"/>
                              <a:gd name="T44" fmla="+- 0 3418 3239"/>
                              <a:gd name="T45" fmla="*/ T44 w 571"/>
                              <a:gd name="T46" fmla="+- 0 431 431"/>
                              <a:gd name="T47" fmla="*/ 431 h 719"/>
                              <a:gd name="T48" fmla="+- 0 3629 3239"/>
                              <a:gd name="T49" fmla="*/ T48 w 571"/>
                              <a:gd name="T50" fmla="+- 0 431 431"/>
                              <a:gd name="T51" fmla="*/ 431 h 719"/>
                              <a:gd name="T52" fmla="+- 0 3698 3239"/>
                              <a:gd name="T53" fmla="*/ T52 w 571"/>
                              <a:gd name="T54" fmla="+- 0 445 431"/>
                              <a:gd name="T55" fmla="*/ 445 h 719"/>
                              <a:gd name="T56" fmla="+- 0 3756 3239"/>
                              <a:gd name="T57" fmla="*/ T56 w 571"/>
                              <a:gd name="T58" fmla="+- 0 484 431"/>
                              <a:gd name="T59" fmla="*/ 484 h 719"/>
                              <a:gd name="T60" fmla="+- 0 3795 3239"/>
                              <a:gd name="T61" fmla="*/ T60 w 571"/>
                              <a:gd name="T62" fmla="+- 0 542 431"/>
                              <a:gd name="T63" fmla="*/ 542 h 719"/>
                              <a:gd name="T64" fmla="+- 0 3809 3239"/>
                              <a:gd name="T65" fmla="*/ T64 w 571"/>
                              <a:gd name="T66" fmla="+- 0 611 431"/>
                              <a:gd name="T67" fmla="*/ 611 h 719"/>
                              <a:gd name="T68" fmla="+- 0 3809 3239"/>
                              <a:gd name="T69" fmla="*/ T68 w 571"/>
                              <a:gd name="T70" fmla="+- 0 970 431"/>
                              <a:gd name="T71" fmla="*/ 970 h 719"/>
                              <a:gd name="T72" fmla="+- 0 3795 3239"/>
                              <a:gd name="T73" fmla="*/ T72 w 571"/>
                              <a:gd name="T74" fmla="+- 0 1039 431"/>
                              <a:gd name="T75" fmla="*/ 1039 h 719"/>
                              <a:gd name="T76" fmla="+- 0 3756 3239"/>
                              <a:gd name="T77" fmla="*/ T76 w 571"/>
                              <a:gd name="T78" fmla="+- 0 1098 431"/>
                              <a:gd name="T79" fmla="*/ 1098 h 719"/>
                              <a:gd name="T80" fmla="+- 0 3698 3239"/>
                              <a:gd name="T81" fmla="*/ T80 w 571"/>
                              <a:gd name="T82" fmla="+- 0 1137 431"/>
                              <a:gd name="T83" fmla="*/ 1137 h 719"/>
                              <a:gd name="T84" fmla="+- 0 3629 3239"/>
                              <a:gd name="T85" fmla="*/ T84 w 571"/>
                              <a:gd name="T86" fmla="+- 0 1150 431"/>
                              <a:gd name="T87" fmla="*/ 1150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71" h="719">
                                <a:moveTo>
                                  <a:pt x="390" y="719"/>
                                </a:moveTo>
                                <a:lnTo>
                                  <a:pt x="179" y="719"/>
                                </a:lnTo>
                                <a:lnTo>
                                  <a:pt x="144" y="716"/>
                                </a:lnTo>
                                <a:lnTo>
                                  <a:pt x="80" y="689"/>
                                </a:lnTo>
                                <a:lnTo>
                                  <a:pt x="30" y="639"/>
                                </a:lnTo>
                                <a:lnTo>
                                  <a:pt x="3" y="575"/>
                                </a:lnTo>
                                <a:lnTo>
                                  <a:pt x="0" y="539"/>
                                </a:lnTo>
                                <a:lnTo>
                                  <a:pt x="0" y="180"/>
                                </a:lnTo>
                                <a:lnTo>
                                  <a:pt x="14" y="110"/>
                                </a:lnTo>
                                <a:lnTo>
                                  <a:pt x="52" y="53"/>
                                </a:lnTo>
                                <a:lnTo>
                                  <a:pt x="109" y="14"/>
                                </a:lnTo>
                                <a:lnTo>
                                  <a:pt x="179" y="0"/>
                                </a:lnTo>
                                <a:lnTo>
                                  <a:pt x="390" y="0"/>
                                </a:lnTo>
                                <a:lnTo>
                                  <a:pt x="459" y="14"/>
                                </a:lnTo>
                                <a:lnTo>
                                  <a:pt x="517" y="53"/>
                                </a:lnTo>
                                <a:lnTo>
                                  <a:pt x="556" y="111"/>
                                </a:lnTo>
                                <a:lnTo>
                                  <a:pt x="570" y="180"/>
                                </a:lnTo>
                                <a:lnTo>
                                  <a:pt x="570" y="539"/>
                                </a:lnTo>
                                <a:lnTo>
                                  <a:pt x="556" y="608"/>
                                </a:lnTo>
                                <a:lnTo>
                                  <a:pt x="517" y="667"/>
                                </a:lnTo>
                                <a:lnTo>
                                  <a:pt x="459" y="706"/>
                                </a:lnTo>
                                <a:lnTo>
                                  <a:pt x="390" y="719"/>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3919646" name="docshape36"/>
                        <wps:cNvSpPr txBox="1">
                          <a:spLocks/>
                        </wps:cNvSpPr>
                        <wps:spPr bwMode="auto">
                          <a:xfrm>
                            <a:off x="3238" y="431"/>
                            <a:ext cx="571" cy="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259F7" w14:textId="77777777" w:rsidR="001B0EC6" w:rsidRDefault="00000000">
                              <w:pPr>
                                <w:spacing w:before="117"/>
                                <w:ind w:left="163"/>
                                <w:rPr>
                                  <w:b/>
                                  <w:sz w:val="41"/>
                                </w:rPr>
                              </w:pPr>
                              <w:r>
                                <w:rPr>
                                  <w:b/>
                                  <w:color w:val="FFFFFF"/>
                                  <w:w w:val="106"/>
                                  <w:sz w:val="41"/>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C507E" id="docshapegroup34" o:spid="_x0000_s1043" style="position:absolute;margin-left:161.95pt;margin-top:21.55pt;width:28.55pt;height:35.95pt;z-index:-15716352;mso-wrap-distance-left:0;mso-wrap-distance-right:0;mso-position-horizontal-relative:page" coordorigin="3239,431" coordsize="571,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q+a5QYAAE8cAAAOAAAAZHJzL2Uyb0RvYy54bWzEWW2vmzYU/j5p/8Hi46Y2GGMgUXOrrV2r&#13;&#10;Sd1WqewHEEJeNIIZcG/S/fqdY2Ni39oJ6qZNVwrk+ol5zvP4+OXw6vXlVJOnquuPolkH9GUYkKop&#13;&#10;xfbY7NfB7/m7F1lA+qFotkUtmmodfK764PXDt9+8OrerKhIHUW+rjkAnTb86t+vgMAztarHoy0N1&#13;&#10;KvqXoq0aaNyJ7lQM8LXbL7ZdcYbeT/UiCsNkcRbdtu1EWfU9/PetagweZP+7XVUOv+12fTWQeh0A&#13;&#10;t0F+dvJzg5+Lh1fFat8V7eFYjjSKr2BxKo4NPHTq6m0xFOSxO37R1elYdqIXu+FlKU4Lsdsdy0rG&#13;&#10;ANHQ8Fk07zvx2MpY9qvzvp1kAmmf6fTV3Za/Pr3v2k/tx06xh9sPovyjB10W53a/Mtvx+16Byeb8&#13;&#10;i9iCn8XjIGTgl113wi4gJHKR+n6e9K0uAynhnyyJeMYDUkJTzBP4U/qXBzAJf8UitgwItjKqm34a&#13;&#10;f8xTqn6Z0iW2LYqVeqbkOfJC32Eg9Vet+n+m1adD0VbSgh61+NiR43YdJIxHaZzGEEtTnECGrSh7&#13;&#10;RDIZEXIAsFa1NyU1WhDWg/J3xQRZII1MWbSiXlGKVfnYD+8rIU0pnj70gxrqW7iTVm9H6jmkxe5U&#13;&#10;w6j//gUJCXi0JNKHEa9hoL6CfbcgeUjOBJ/9DBNpjOyKUh6Sycn99ECmUdCTxBzI6Cnkz4SKNUrR&#13;&#10;imnmpAUWXGnFblqJxtyklWrUTVpghKkWy5iTFgzjK63MTYvaylMapy65qKm8BDn1orb4jFGPj6b8&#13;&#10;OY083Gz5KY2cVlJTfglyc7MdYFHi4WZ6kNPEw832gIapm5vpgQQ5uUW2CyyKI6ejkWlDDnK4M8B2&#13;&#10;gcIS5fI0Mk2QIDc32wVMSzc304Y88qRBZLuwdMsWmR4gxs3M9sDPzDQhjzyZwGwPEkpdosGacE0q&#13;&#10;xDiZMdsBFnF3hjLTgpx58oDZDvDYzczUHzFuZrb+LFpSp5vMdCBnnizAJcGYieIsdmpm6o8YJ7PY&#13;&#10;1p+x2D3ZxqYDeezJgdh2II65i1ls6o8YNzNbf+ZbBnApvk64sScDYtsBWJuczEz9EeNmZuvvXTdj&#13;&#10;04EchHXOG9x2wMOMm/p7mXFbf5Ys3W5y04GcezKA2w543OSm/l43ua0/S3nizABuOpADyK2Z7YAn&#13;&#10;A7ipvzcDElt/li65k1liOpAnngxIbAc4LCng1vPdUmLqjxjnOEts/VkWutcA2EwbGZB4MiCxHfDM&#13;&#10;tImpv3emTWz9/cxMB/LEkwGp7YBndcJDwJTn3tUptfX3upmaDuSpJwNS2wEawirssDM1DZAgp5+p&#13;&#10;7YA3B1LTgzz15EBqe0BDyHUXN9MCCXJyy2wPvDNHZrqQZ54syGwXKGXO/W1mmiBBbm62C975Fg+Y&#13;&#10;0wjJYcVzzh2Z7YLvqJKZJthnFTh/7vVhqjjo81V5acYDFtyRAqsgoTwft6LHE24OysFBLmfjERZQ&#13;&#10;eBrzgCEUBKezwGAxguG4oE7Ht7umoLqEyxMrBHMHDkJIuD5734bjZhnhsM+dQyYaA4W95yz4GKqa&#13;&#10;Uu9yx50eklGH8/vwMVQoRcwhg3si7B32M7PgY6jxvFBx94C9w8o/p3dc0iV8nqu4zkr4vFBx8UM4&#13;&#10;LFxzyOCKJOHzQk3GUFVZ4a5NOHdj7zDtziGD06mEzwsVZziEw+Q0p3ecdCTcClXFMM4HHdQin1ch&#13;&#10;u4BAFXKDjyhWbTHgNKJvyXkdyPLOYR1geQT/fxJPVS4kYpD1siVM2PDca0nsiqgbE0lTpe4Vqdv1&#13;&#10;tZU90himWdljMgau2/VV4XClAFiSaTl1s74qGB7sEDblkm7W1xEmUXyyUrfqq0KpvvidvhSKAkFl&#13;&#10;nO5DX1VfVIVJoQZzC4ZbaeAPaXULBQuqhEGnN2GjB7cfyUZPb6Ni3NYCszuP5FQN+zsBcNyYY2/T&#13;&#10;4qHV0lelGsdNGuLuqKtx97zSz03C7KZyOowENqa3FNaqpOHt0as1/jIbylr0lXoE5qMsM0+Jifls&#13;&#10;VFV7UR+37451jQnZd/vNm7ojTwW+aQizEE7xqh8LVsvlvhH4Mx2JLLWrUrCqX2/E9jOUhTuhXlfA&#13;&#10;6xW4OYjur4Cc4VXFOuj/fCy6KiD1zw3Ut5eQtODLIL/EPMWKVme2bMyWoimhq3UwBLA9wds3g3of&#13;&#10;8th2x/0BnkTlXNOIH6C2vzti3RhK7P1KsRq/QIn9P6q105CyJV0meHZ/VmyXJhvFdjJcfhSwyVIB&#13;&#10;/D9l97ZTZXeCN+sAZ30ppy7BwxjSEBw200goVrOGxnDZXOQrCDm6rrbMHizTQJkGCdyoAQI3/+Lg&#13;&#10;kK9l4K2VTKHxDRu+FjO/y8F0fQ/48DcAAAD//wMAUEsDBBQABgAIAAAAIQCwxHcJ5QAAAA8BAAAP&#13;&#10;AAAAZHJzL2Rvd25yZXYueG1sTI/NbsIwEITvlfoO1lbqrTjGpYIQByH6c0JIhUqoNxMvSURsR7FJ&#13;&#10;wtt3e2ovK632m9mZbDXahvXYhdo7BWKSAENXeFO7UsHX4f1pDixE7YxuvEMFNwywyu/vMp0aP7hP&#13;&#10;7PexZGTiQqoVVDG2KeehqNDqMPEtOrqdfWd1pLUruen0QOa24dMkeeFW144+VLrFTYXFZX+1Cj4G&#13;&#10;PayleOu3l/Pm9n2Y7Y5bgUo9PoyvSxrrJbCIY/xTwG8Hyg85BTv5qzOBNQrkVC4IVfAsBTAC5FxQ&#13;&#10;wxORYpYAzzP+v0f+AwAA//8DAFBLAQItABQABgAIAAAAIQC2gziS/gAAAOEBAAATAAAAAAAAAAAA&#13;&#10;AAAAAAAAAABbQ29udGVudF9UeXBlc10ueG1sUEsBAi0AFAAGAAgAAAAhADj9If/WAAAAlAEAAAsA&#13;&#10;AAAAAAAAAAAAAAAALwEAAF9yZWxzLy5yZWxzUEsBAi0AFAAGAAgAAAAhAOlur5rlBgAATxwAAA4A&#13;&#10;AAAAAAAAAAAAAAAALgIAAGRycy9lMm9Eb2MueG1sUEsBAi0AFAAGAAgAAAAhALDEdwnlAAAADwEA&#13;&#10;AA8AAAAAAAAAAAAAAAAAPwkAAGRycy9kb3ducmV2LnhtbFBLBQYAAAAABAAEAPMAAABRCgAAAAA=&#13;&#10;">
                <v:shape id="docshape35" o:spid="_x0000_s1044" style="position:absolute;left:3238;top:431;width:571;height:719;visibility:visible;mso-wrap-style:square;v-text-anchor:top" coordsize="571,7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3c/T0AAAAOcAAAAPAAAAZHJzL2Rvd25yZXYueG1sRI9BS8NA&#13;&#10;FITvgv9heQUv0m6sTVvSbotYClo92Gjvj+xrNjT7Nma3afTXu4LgZWAY5htmue5tLTpqfeVYwd0o&#13;&#10;AUFcOF1xqeDjfTucg/ABWWPtmBR8kYf16vpqiZl2F95Tl4dSRAj7DBWYEJpMSl8YsuhHriGO2dG1&#13;&#10;FkO0bSl1i5cIt7UcJ8lUWqw4Lhhs6NFQccrPVsHnd3NOd9XJbDcvydtt/twVh1ep1M2g3yyiPCxA&#13;&#10;BOrDf+MP8aQVTO/T8Wwym6Tw+yt+Arn6AQAA//8DAFBLAQItABQABgAIAAAAIQDb4fbL7gAAAIUB&#13;&#10;AAATAAAAAAAAAAAAAAAAAAAAAABbQ29udGVudF9UeXBlc10ueG1sUEsBAi0AFAAGAAgAAAAhAFr0&#13;&#10;LFu/AAAAFQEAAAsAAAAAAAAAAAAAAAAAHwEAAF9yZWxzLy5yZWxzUEsBAi0AFAAGAAgAAAAhAHXd&#13;&#10;z9PQAAAA5wAAAA8AAAAAAAAAAAAAAAAABwIAAGRycy9kb3ducmV2LnhtbFBLBQYAAAAAAwADALcA&#13;&#10;AAAEAwAAAAA=&#13;&#10;" path="m390,719r-211,l144,716,80,689,30,639,3,575,,539,,180,14,110,52,53,109,14,179,,390,r69,14l517,53r39,58l570,180r,359l556,608r-39,59l459,706r-69,13xe" fillcolor="#008037" stroked="f">
                  <v:path arrowok="t" o:connecttype="custom" o:connectlocs="390,1150;179,1150;144,1147;80,1120;30,1070;3,1006;0,970;0,611;14,541;52,484;109,445;179,431;390,431;459,445;517,484;556,542;570,611;570,970;556,1039;517,1098;459,1137;390,1150" o:connectangles="0,0,0,0,0,0,0,0,0,0,0,0,0,0,0,0,0,0,0,0,0,0"/>
                </v:shape>
                <v:shape id="docshape36" o:spid="_x0000_s1045" type="#_x0000_t202" style="position:absolute;left:3238;top:431;width:571;height:7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kqU3zwAAAOgAAAAPAAAAZHJzL2Rvd25yZXYueG1sRI/BSgMx&#13;&#10;EIbvgu8QRvBms1t1bbdNi7QUBfHQasHjsBk3i5vJksRt+vZGELwMzPz83/At18n2YiQfOscKykkB&#13;&#10;grhxuuNWwfvb7mYGIkRkjb1jUnCmAOvV5cUSa+1OvKfxEFuRIRxqVGBiHGopQ2PIYpi4gThnn85b&#13;&#10;jHn1rdQeTxluezktikpa7Dh/MDjQxlDzdfi2Co6bYfeSPgy+jvf6aTt92J99k5S6vkrbRR6PCxCR&#13;&#10;Uvxv/CGedXYoytt5Oa/uKvgVyweQqx8AAAD//wMAUEsBAi0AFAAGAAgAAAAhANvh9svuAAAAhQEA&#13;&#10;ABMAAAAAAAAAAAAAAAAAAAAAAFtDb250ZW50X1R5cGVzXS54bWxQSwECLQAUAAYACAAAACEAWvQs&#13;&#10;W78AAAAVAQAACwAAAAAAAAAAAAAAAAAfAQAAX3JlbHMvLnJlbHNQSwECLQAUAAYACAAAACEAqJKl&#13;&#10;N88AAADoAAAADwAAAAAAAAAAAAAAAAAHAgAAZHJzL2Rvd25yZXYueG1sUEsFBgAAAAADAAMAtwAA&#13;&#10;AAMDAAAAAA==&#13;&#10;" filled="f" stroked="f">
                  <v:path arrowok="t"/>
                  <v:textbox inset="0,0,0,0">
                    <w:txbxContent>
                      <w:p w14:paraId="63D259F7" w14:textId="77777777" w:rsidR="001B0EC6" w:rsidRDefault="00000000">
                        <w:pPr>
                          <w:spacing w:before="117"/>
                          <w:ind w:left="163"/>
                          <w:rPr>
                            <w:b/>
                            <w:sz w:val="41"/>
                          </w:rPr>
                        </w:pPr>
                        <w:r>
                          <w:rPr>
                            <w:b/>
                            <w:color w:val="FFFFFF"/>
                            <w:w w:val="106"/>
                            <w:sz w:val="41"/>
                          </w:rPr>
                          <w:t>3</w:t>
                        </w:r>
                      </w:p>
                    </w:txbxContent>
                  </v:textbox>
                </v:shape>
                <w10:wrap type="topAndBottom" anchorx="page"/>
              </v:group>
            </w:pict>
          </mc:Fallback>
        </mc:AlternateContent>
      </w:r>
      <w:r>
        <w:rPr>
          <w:noProof/>
        </w:rPr>
        <mc:AlternateContent>
          <mc:Choice Requires="wpg">
            <w:drawing>
              <wp:anchor distT="0" distB="0" distL="0" distR="0" simplePos="0" relativeHeight="487600640" behindDoc="1" locked="0" layoutInCell="1" allowOverlap="1" wp14:anchorId="32DE84C4" wp14:editId="5D33C31C">
                <wp:simplePos x="0" y="0"/>
                <wp:positionH relativeFrom="page">
                  <wp:posOffset>2640330</wp:posOffset>
                </wp:positionH>
                <wp:positionV relativeFrom="paragraph">
                  <wp:posOffset>200660</wp:posOffset>
                </wp:positionV>
                <wp:extent cx="4508500" cy="878840"/>
                <wp:effectExtent l="12700" t="0" r="0" b="10160"/>
                <wp:wrapTopAndBottom/>
                <wp:docPr id="151821112"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0" cy="878840"/>
                          <a:chOff x="4158" y="316"/>
                          <a:chExt cx="7100" cy="1384"/>
                        </a:xfrm>
                      </wpg:grpSpPr>
                      <wps:wsp>
                        <wps:cNvPr id="634552935" name="docshape38"/>
                        <wps:cNvSpPr>
                          <a:spLocks/>
                        </wps:cNvSpPr>
                        <wps:spPr bwMode="auto">
                          <a:xfrm>
                            <a:off x="4157" y="316"/>
                            <a:ext cx="7100" cy="1384"/>
                          </a:xfrm>
                          <a:custGeom>
                            <a:avLst/>
                            <a:gdLst>
                              <a:gd name="T0" fmla="+- 0 8732 4158"/>
                              <a:gd name="T1" fmla="*/ T0 w 7100"/>
                              <a:gd name="T2" fmla="+- 0 1700 316"/>
                              <a:gd name="T3" fmla="*/ 1700 h 1384"/>
                              <a:gd name="T4" fmla="+- 0 4294 4158"/>
                              <a:gd name="T5" fmla="*/ T4 w 7100"/>
                              <a:gd name="T6" fmla="+- 0 1700 316"/>
                              <a:gd name="T7" fmla="*/ 1700 h 1384"/>
                              <a:gd name="T8" fmla="+- 0 4241 4158"/>
                              <a:gd name="T9" fmla="*/ T8 w 7100"/>
                              <a:gd name="T10" fmla="+- 0 1690 316"/>
                              <a:gd name="T11" fmla="*/ 1690 h 1384"/>
                              <a:gd name="T12" fmla="+- 0 4197 4158"/>
                              <a:gd name="T13" fmla="*/ T12 w 7100"/>
                              <a:gd name="T14" fmla="+- 0 1660 316"/>
                              <a:gd name="T15" fmla="*/ 1660 h 1384"/>
                              <a:gd name="T16" fmla="+- 0 4168 4158"/>
                              <a:gd name="T17" fmla="*/ T16 w 7100"/>
                              <a:gd name="T18" fmla="+- 0 1617 316"/>
                              <a:gd name="T19" fmla="*/ 1617 h 1384"/>
                              <a:gd name="T20" fmla="+- 0 4158 4158"/>
                              <a:gd name="T21" fmla="*/ T20 w 7100"/>
                              <a:gd name="T22" fmla="+- 0 1564 316"/>
                              <a:gd name="T23" fmla="*/ 1564 h 1384"/>
                              <a:gd name="T24" fmla="+- 0 4158 4158"/>
                              <a:gd name="T25" fmla="*/ T24 w 7100"/>
                              <a:gd name="T26" fmla="+- 0 452 316"/>
                              <a:gd name="T27" fmla="*/ 452 h 1384"/>
                              <a:gd name="T28" fmla="+- 0 4168 4158"/>
                              <a:gd name="T29" fmla="*/ T28 w 7100"/>
                              <a:gd name="T30" fmla="+- 0 399 316"/>
                              <a:gd name="T31" fmla="*/ 399 h 1384"/>
                              <a:gd name="T32" fmla="+- 0 4197 4158"/>
                              <a:gd name="T33" fmla="*/ T32 w 7100"/>
                              <a:gd name="T34" fmla="+- 0 356 316"/>
                              <a:gd name="T35" fmla="*/ 356 h 1384"/>
                              <a:gd name="T36" fmla="+- 0 4241 4158"/>
                              <a:gd name="T37" fmla="*/ T36 w 7100"/>
                              <a:gd name="T38" fmla="+- 0 327 316"/>
                              <a:gd name="T39" fmla="*/ 327 h 1384"/>
                              <a:gd name="T40" fmla="+- 0 4294 4158"/>
                              <a:gd name="T41" fmla="*/ T40 w 7100"/>
                              <a:gd name="T42" fmla="+- 0 316 316"/>
                              <a:gd name="T43" fmla="*/ 316 h 1384"/>
                              <a:gd name="T44" fmla="+- 0 11121 4158"/>
                              <a:gd name="T45" fmla="*/ T44 w 7100"/>
                              <a:gd name="T46" fmla="+- 0 316 316"/>
                              <a:gd name="T47" fmla="*/ 316 h 1384"/>
                              <a:gd name="T48" fmla="+- 0 11196 4158"/>
                              <a:gd name="T49" fmla="*/ T48 w 7100"/>
                              <a:gd name="T50" fmla="+- 0 339 316"/>
                              <a:gd name="T51" fmla="*/ 339 h 1384"/>
                              <a:gd name="T52" fmla="+- 0 11246 4158"/>
                              <a:gd name="T53" fmla="*/ T52 w 7100"/>
                              <a:gd name="T54" fmla="+- 0 400 316"/>
                              <a:gd name="T55" fmla="*/ 400 h 1384"/>
                              <a:gd name="T56" fmla="+- 0 11257 4158"/>
                              <a:gd name="T57" fmla="*/ T56 w 7100"/>
                              <a:gd name="T58" fmla="+- 0 452 316"/>
                              <a:gd name="T59" fmla="*/ 452 h 1384"/>
                              <a:gd name="T60" fmla="+- 0 11257 4158"/>
                              <a:gd name="T61" fmla="*/ T60 w 7100"/>
                              <a:gd name="T62" fmla="+- 0 770 316"/>
                              <a:gd name="T63" fmla="*/ 770 h 1384"/>
                              <a:gd name="T64" fmla="+- 0 11251 4158"/>
                              <a:gd name="T65" fmla="*/ T64 w 7100"/>
                              <a:gd name="T66" fmla="+- 0 801 316"/>
                              <a:gd name="T67" fmla="*/ 801 h 1384"/>
                              <a:gd name="T68" fmla="+- 0 11236 4158"/>
                              <a:gd name="T69" fmla="*/ T68 w 7100"/>
                              <a:gd name="T70" fmla="+- 0 828 316"/>
                              <a:gd name="T71" fmla="*/ 828 h 1384"/>
                              <a:gd name="T72" fmla="+- 0 11213 4158"/>
                              <a:gd name="T73" fmla="*/ T72 w 7100"/>
                              <a:gd name="T74" fmla="+- 0 848 316"/>
                              <a:gd name="T75" fmla="*/ 848 h 1384"/>
                              <a:gd name="T76" fmla="+- 0 11154 4158"/>
                              <a:gd name="T77" fmla="*/ T76 w 7100"/>
                              <a:gd name="T78" fmla="+- 0 872 316"/>
                              <a:gd name="T79" fmla="*/ 872 h 1384"/>
                              <a:gd name="T80" fmla="+- 0 11131 4158"/>
                              <a:gd name="T81" fmla="*/ T80 w 7100"/>
                              <a:gd name="T82" fmla="+- 0 893 316"/>
                              <a:gd name="T83" fmla="*/ 893 h 1384"/>
                              <a:gd name="T84" fmla="+- 0 11116 4158"/>
                              <a:gd name="T85" fmla="*/ T84 w 7100"/>
                              <a:gd name="T86" fmla="+- 0 919 316"/>
                              <a:gd name="T87" fmla="*/ 919 h 1384"/>
                              <a:gd name="T88" fmla="+- 0 11111 4158"/>
                              <a:gd name="T89" fmla="*/ T88 w 7100"/>
                              <a:gd name="T90" fmla="+- 0 951 316"/>
                              <a:gd name="T91" fmla="*/ 951 h 1384"/>
                              <a:gd name="T92" fmla="+- 0 11111 4158"/>
                              <a:gd name="T93" fmla="*/ T92 w 7100"/>
                              <a:gd name="T94" fmla="+- 0 1144 316"/>
                              <a:gd name="T95" fmla="*/ 1144 h 1384"/>
                              <a:gd name="T96" fmla="+- 0 11108 4158"/>
                              <a:gd name="T97" fmla="*/ T96 w 7100"/>
                              <a:gd name="T98" fmla="+- 0 1171 316"/>
                              <a:gd name="T99" fmla="*/ 1171 h 1384"/>
                              <a:gd name="T100" fmla="+- 0 11071 4158"/>
                              <a:gd name="T101" fmla="*/ T100 w 7100"/>
                              <a:gd name="T102" fmla="+- 0 1240 316"/>
                              <a:gd name="T103" fmla="*/ 1240 h 1384"/>
                              <a:gd name="T104" fmla="+- 0 11001 4158"/>
                              <a:gd name="T105" fmla="*/ T104 w 7100"/>
                              <a:gd name="T106" fmla="+- 0 1278 316"/>
                              <a:gd name="T107" fmla="*/ 1278 h 1384"/>
                              <a:gd name="T108" fmla="+- 0 10975 4158"/>
                              <a:gd name="T109" fmla="*/ T108 w 7100"/>
                              <a:gd name="T110" fmla="+- 0 1280 316"/>
                              <a:gd name="T111" fmla="*/ 1280 h 1384"/>
                              <a:gd name="T112" fmla="+- 0 9004 4158"/>
                              <a:gd name="T113" fmla="*/ T112 w 7100"/>
                              <a:gd name="T114" fmla="+- 0 1280 316"/>
                              <a:gd name="T115" fmla="*/ 1280 h 1384"/>
                              <a:gd name="T116" fmla="+- 0 8977 4158"/>
                              <a:gd name="T117" fmla="*/ T116 w 7100"/>
                              <a:gd name="T118" fmla="+- 0 1283 316"/>
                              <a:gd name="T119" fmla="*/ 1283 h 1384"/>
                              <a:gd name="T120" fmla="+- 0 8908 4158"/>
                              <a:gd name="T121" fmla="*/ T120 w 7100"/>
                              <a:gd name="T122" fmla="+- 0 1320 316"/>
                              <a:gd name="T123" fmla="*/ 1320 h 1384"/>
                              <a:gd name="T124" fmla="+- 0 8870 4158"/>
                              <a:gd name="T125" fmla="*/ T124 w 7100"/>
                              <a:gd name="T126" fmla="+- 0 1390 316"/>
                              <a:gd name="T127" fmla="*/ 1390 h 1384"/>
                              <a:gd name="T128" fmla="+- 0 8868 4158"/>
                              <a:gd name="T129" fmla="*/ T128 w 7100"/>
                              <a:gd name="T130" fmla="+- 0 1416 316"/>
                              <a:gd name="T131" fmla="*/ 1416 h 1384"/>
                              <a:gd name="T132" fmla="+- 0 8868 4158"/>
                              <a:gd name="T133" fmla="*/ T132 w 7100"/>
                              <a:gd name="T134" fmla="+- 0 1564 316"/>
                              <a:gd name="T135" fmla="*/ 1564 h 1384"/>
                              <a:gd name="T136" fmla="+- 0 8865 4158"/>
                              <a:gd name="T137" fmla="*/ T136 w 7100"/>
                              <a:gd name="T138" fmla="+- 0 1591 316"/>
                              <a:gd name="T139" fmla="*/ 1591 h 1384"/>
                              <a:gd name="T140" fmla="+- 0 8828 4158"/>
                              <a:gd name="T141" fmla="*/ T140 w 7100"/>
                              <a:gd name="T142" fmla="+- 0 1660 316"/>
                              <a:gd name="T143" fmla="*/ 1660 h 1384"/>
                              <a:gd name="T144" fmla="+- 0 8758 4158"/>
                              <a:gd name="T145" fmla="*/ T144 w 7100"/>
                              <a:gd name="T146" fmla="+- 0 1698 316"/>
                              <a:gd name="T147" fmla="*/ 1698 h 1384"/>
                              <a:gd name="T148" fmla="+- 0 8732 4158"/>
                              <a:gd name="T149" fmla="*/ T148 w 7100"/>
                              <a:gd name="T150" fmla="+- 0 1700 316"/>
                              <a:gd name="T151" fmla="*/ 1700 h 1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100" h="1384">
                                <a:moveTo>
                                  <a:pt x="4574" y="1384"/>
                                </a:moveTo>
                                <a:lnTo>
                                  <a:pt x="136" y="1384"/>
                                </a:lnTo>
                                <a:lnTo>
                                  <a:pt x="83" y="1374"/>
                                </a:lnTo>
                                <a:lnTo>
                                  <a:pt x="39" y="1344"/>
                                </a:lnTo>
                                <a:lnTo>
                                  <a:pt x="10" y="1301"/>
                                </a:lnTo>
                                <a:lnTo>
                                  <a:pt x="0" y="1248"/>
                                </a:lnTo>
                                <a:lnTo>
                                  <a:pt x="0" y="136"/>
                                </a:lnTo>
                                <a:lnTo>
                                  <a:pt x="10" y="83"/>
                                </a:lnTo>
                                <a:lnTo>
                                  <a:pt x="39" y="40"/>
                                </a:lnTo>
                                <a:lnTo>
                                  <a:pt x="83" y="11"/>
                                </a:lnTo>
                                <a:lnTo>
                                  <a:pt x="136" y="0"/>
                                </a:lnTo>
                                <a:lnTo>
                                  <a:pt x="6963" y="0"/>
                                </a:lnTo>
                                <a:lnTo>
                                  <a:pt x="7038" y="23"/>
                                </a:lnTo>
                                <a:lnTo>
                                  <a:pt x="7088" y="84"/>
                                </a:lnTo>
                                <a:lnTo>
                                  <a:pt x="7099" y="136"/>
                                </a:lnTo>
                                <a:lnTo>
                                  <a:pt x="7099" y="454"/>
                                </a:lnTo>
                                <a:lnTo>
                                  <a:pt x="7093" y="485"/>
                                </a:lnTo>
                                <a:lnTo>
                                  <a:pt x="7078" y="512"/>
                                </a:lnTo>
                                <a:lnTo>
                                  <a:pt x="7055" y="532"/>
                                </a:lnTo>
                                <a:lnTo>
                                  <a:pt x="6996" y="556"/>
                                </a:lnTo>
                                <a:lnTo>
                                  <a:pt x="6973" y="577"/>
                                </a:lnTo>
                                <a:lnTo>
                                  <a:pt x="6958" y="603"/>
                                </a:lnTo>
                                <a:lnTo>
                                  <a:pt x="6953" y="635"/>
                                </a:lnTo>
                                <a:lnTo>
                                  <a:pt x="6953" y="828"/>
                                </a:lnTo>
                                <a:lnTo>
                                  <a:pt x="6950" y="855"/>
                                </a:lnTo>
                                <a:lnTo>
                                  <a:pt x="6913" y="924"/>
                                </a:lnTo>
                                <a:lnTo>
                                  <a:pt x="6843" y="962"/>
                                </a:lnTo>
                                <a:lnTo>
                                  <a:pt x="6817" y="964"/>
                                </a:lnTo>
                                <a:lnTo>
                                  <a:pt x="4846" y="964"/>
                                </a:lnTo>
                                <a:lnTo>
                                  <a:pt x="4819" y="967"/>
                                </a:lnTo>
                                <a:lnTo>
                                  <a:pt x="4750" y="1004"/>
                                </a:lnTo>
                                <a:lnTo>
                                  <a:pt x="4712" y="1074"/>
                                </a:lnTo>
                                <a:lnTo>
                                  <a:pt x="4710" y="1100"/>
                                </a:lnTo>
                                <a:lnTo>
                                  <a:pt x="4710" y="1248"/>
                                </a:lnTo>
                                <a:lnTo>
                                  <a:pt x="4707" y="1275"/>
                                </a:lnTo>
                                <a:lnTo>
                                  <a:pt x="4670" y="1344"/>
                                </a:lnTo>
                                <a:lnTo>
                                  <a:pt x="4600" y="1382"/>
                                </a:lnTo>
                                <a:lnTo>
                                  <a:pt x="4574" y="1384"/>
                                </a:lnTo>
                                <a:close/>
                              </a:path>
                            </a:pathLst>
                          </a:custGeom>
                          <a:solidFill>
                            <a:srgbClr val="6FA2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151980" name="docshape39"/>
                        <wps:cNvSpPr txBox="1">
                          <a:spLocks/>
                        </wps:cNvSpPr>
                        <wps:spPr bwMode="auto">
                          <a:xfrm>
                            <a:off x="4157" y="316"/>
                            <a:ext cx="7100" cy="1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E7946" w14:textId="77777777" w:rsidR="001B0EC6" w:rsidRDefault="00000000">
                              <w:pPr>
                                <w:spacing w:before="86" w:line="283" w:lineRule="auto"/>
                                <w:ind w:left="123" w:right="271"/>
                                <w:jc w:val="both"/>
                                <w:rPr>
                                  <w:b/>
                                  <w:sz w:val="31"/>
                                </w:rPr>
                              </w:pPr>
                              <w:r>
                                <w:rPr>
                                  <w:b/>
                                  <w:color w:val="FFFFFF"/>
                                  <w:w w:val="105"/>
                                  <w:sz w:val="31"/>
                                </w:rPr>
                                <w:t>Tracking and reporting of carbon footprint data is useful for companies to benchmark progress</w:t>
                              </w:r>
                              <w:r>
                                <w:rPr>
                                  <w:b/>
                                  <w:color w:val="FFFFFF"/>
                                  <w:spacing w:val="-5"/>
                                  <w:w w:val="105"/>
                                  <w:sz w:val="31"/>
                                </w:rPr>
                                <w:t xml:space="preserve"> </w:t>
                              </w:r>
                              <w:r>
                                <w:rPr>
                                  <w:b/>
                                  <w:color w:val="FFFFFF"/>
                                  <w:w w:val="105"/>
                                  <w:sz w:val="31"/>
                                </w:rPr>
                                <w:t>and</w:t>
                              </w:r>
                              <w:r>
                                <w:rPr>
                                  <w:b/>
                                  <w:color w:val="FFFFFF"/>
                                  <w:spacing w:val="-5"/>
                                  <w:w w:val="105"/>
                                  <w:sz w:val="31"/>
                                </w:rPr>
                                <w:t xml:space="preserve"> </w:t>
                              </w:r>
                              <w:r>
                                <w:rPr>
                                  <w:b/>
                                  <w:color w:val="FFFFFF"/>
                                  <w:w w:val="105"/>
                                  <w:sz w:val="31"/>
                                </w:rPr>
                                <w:t>find</w:t>
                              </w:r>
                              <w:r>
                                <w:rPr>
                                  <w:b/>
                                  <w:color w:val="FFFFFF"/>
                                  <w:spacing w:val="-5"/>
                                  <w:w w:val="105"/>
                                  <w:sz w:val="31"/>
                                </w:rPr>
                                <w:t xml:space="preserve"> </w:t>
                              </w:r>
                              <w:proofErr w:type="gramStart"/>
                              <w:r>
                                <w:rPr>
                                  <w:b/>
                                  <w:color w:val="FFFFFF"/>
                                  <w:w w:val="105"/>
                                  <w:sz w:val="31"/>
                                </w:rPr>
                                <w:t>efficiencies</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E84C4" id="docshapegroup37" o:spid="_x0000_s1046" style="position:absolute;margin-left:207.9pt;margin-top:15.8pt;width:355pt;height:69.2pt;z-index:-15715840;mso-wrap-distance-left:0;mso-wrap-distance-right:0;mso-position-horizontal-relative:page" coordorigin="4158,316" coordsize="7100,13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ap1wgkAAF4sAAAOAAAAZHJzL2Uyb0RvYy54bWzEWl2PrLgRfY+U/4B4TLS3MRgwrdt3tdnN&#13;&#10;vYq0SVZa8gOY/la6mw4w03Pz63PKYMZmXQzZRMnLdPdwMMd1XGVXUR+/fb1egpd9057r2yYUH6Iw&#13;&#10;2N+29e58O27Cv5Wfv1Fh0HbVbVdd6tt+E37dt+G3n377m4+P+3of16f6sts3AQa5tevHfROeuu6+&#13;&#10;Xq3a7Wl/rdoP9X1/w8VD3VyrDj+b42rXVA+Mfr2s4ijKVo+62d2bertvW/z3h/5i+EmPfzjst91f&#13;&#10;D4d23wWXTQhunf7b6L9P9Hf16WO1PjbV/XTeDjSqX8HiWp1veOg41A9VVwXPzfkXQ13P26Zu60P3&#13;&#10;YVtfV/XhcN7u9RwwGxFNZvOlqZ/vei7H9eN4H80E007s9KuH3f7l5Utz//n+U9Ozx9cf6+3fW9hl&#13;&#10;9bgf1/Z1+n3swcHT48/1DnpWz12tJ/56aK40BKYUvGr7fh3tu3/tgi3+KdNIpRFk2OKaypWSgwDb&#13;&#10;E1Si26RIsWBwNRFZr8329Mfh7lyYW0WiJF1dVev+sZrqQI2kx1pq38zV/mfm+vlU3fdahZbM8VMT&#13;&#10;nHebMEtkmsZFkobBrbrCErt62xIyUUSNOABsDNvaVrWuEKyF8d+1JwyTu4YxRp0xS7XePrfdl32t&#13;&#10;lalefmy7fr3v8E3rvRvIlxDlcL1g6f/+myAKVJ7EgdZiwBuYMLDfrYIyCh6BfvoEFBuQHkvkURSM&#13;&#10;ch7HJyYGhaE05hQYXeFGI0wamB5MxoX0EoMMPX8iJhlimQHNEoOdx6FmiGGdWhaTsRReYoWBETHF&#13;&#10;EBOu+UVWeE0mbPNrkN9mwlVAiiL3chO2BqWIOXauBiLL/OxsDTSIYefKIEWm/OxsIUqRcexcIUQm&#13;&#10;ct9yE7YQGuRnF7tSkBN42cW2FmXM+oIrhUgz6WMX20poEMPOlYJnZ2tRxpxDxBMp0thLzhZCAsNw&#13;&#10;c4VgdY1tJcqY84nEFSIpCh+3xJaBMH5uiSsD6xGJrUOJIOiPcIkrQ5JmXm62CIRhuE1E4CJJYstQ&#13;&#10;Jpw/YP+xA1MSe90hsUUgjJ8bNmh7MDb8SluGUnLeIF0ZsCv47CZtEQjDcHNFEELE/hAsbR1KyTmD&#13;&#10;dHXgyNkqzJBzVQC5IvPGEWkLUUrOG1JXiCTxekNqy0AYv+VSVwYYTvrJpbYSJTzf7w6pq4T0b/ip&#13;&#10;LQNhGHKuDCCX+ncvOhCNG3UJ92LIuUpQ/IJsw8F/PGaktgx8jMtcGXhyma1EiQ3TTy5zlchz786a&#13;&#10;2TIQxm+5zJWByPkdIrOVKLEjMeRcJVQkfJbLbBkIw5BzZQA5RDDfETOzlShxNvCTy10lFPYRj6y5&#13;&#10;LQNh/ORyVwaQE4mXXG4rUeacQ+SuEgpu7SNny0AYhpwrA0JJ6j8D57YSZc45RO4qoTALHzlbBsL4&#13;&#10;ySlXBpBL/GtO2UqUinMI5SqhisRHTtkyEIYh58oActhMfGtO2UqUinMI5SpRCG8QVrYMhGHIuTIQ&#13;&#10;OcZythKl4hyicJUo4PseWQtbBsL4yRWuDDy5wlaiLDiHKKZKYBf2sbN1EAIghp4rBOhF/lN6YWtR&#13;&#10;Ygv2B5NiqkXuN56thBAA+enpQoWVHIIesL6FJyJbjxI3MgxFNFEkxiHLY0ER2YJgY+c2CxFNJYkQ&#13;&#10;u/0cbVXAkXMPEU1kiXNv3IM1rJ1bEIqz40SXqMhThqMtDThyXgIpzLP7IkCMUOSzo5trE4rhOEm2&#13;&#10;iwj28Zpxkm3z6baYKMNStHURcxRdXVSR+09UWNLGOFStoGjp9xchJsLEyhunceq1BgRFLlKLSdqt&#13;&#10;CsahsTNbI6JmwTpMPHGYBFCf0G7qTShG6NiVRSkcxLxCx7YuoMj6yyT9FglT9oltWTSKo+jKohRX&#13;&#10;WnFzcAjDCT3JwgWyeq8VnTxcoxiKk0ycp+im4oLNxcUkGedKLIJKtWO+MFNjEcnEXVTGBB03I8d9&#13;&#10;rBVdXURaePcXSOtQBIqx4iQvV3S09a5FNzEXbGYuJqk5W+RzkvO5Kp+cuEvOFNKEm57Tps8EnUmC&#13;&#10;jgKof3uRjrsQirOiKwtf9XaTdMFm6WKSpnO1b+Ek6pMiM95qHE2BvjqZmv329TYU7fEtqOj1WqRf&#13;&#10;vNzrlt6clIiLeG9SJsOLEaCows+A4QoEzheBsSgJjB0RhX6wmx+atjkNT5fBIZaGF4vgFP4Jjqi9&#13;&#10;hAyFYg1fNlMKiwRHNFsyOoUoDV82VQoXGr5squS6BIfHLSFDbqThy6ZKS5rgWIlLRqdKkIYvm+rw&#13;&#10;sqpEWWXJ6FQtodFR6FgEH6aK0sMi+DBVFAOWwCnHJzL5sqlS1q3hy6ZKeTDBkcIuIUOZqYYvm6oa&#13;&#10;poo0b8nolL3R6MWyqVI2peHLpqqTG8JTUrKEjoiG2VKGsOyGYb7IAJfdMEYnsWzK+kis54Cj7CJK&#13;&#10;JkKhwLXwBjNpHPOWPcFMemGYEiZO0RFo0RNMpKIDyaIbTKwSC4OV3vS1WbFZL3uCmbQbsPrtaNgZ&#13;&#10;G7R7TBs9mjBAo8cTPaRa36uONlTzNXhswv71+Qm9K9RUQFeu9cu+rDWm0z0JKZXzQNa8nsYz3zCX&#13;&#10;m43VZ0cXagDm864HpQqWxmHsfv7muvnscXQi1Dgcp+ZwlNZqHAoKc7gBFkvdpYCZmMeZz/6xZjRd&#13;&#10;J2dRw0PHUGbGMJ/OFPpeD3YsY5B5+sa+um+EHSsrqGIOc8zD8ojelQE2eqohbj77CeSR6nFj14m5&#13;&#10;bj4NrjBqzdstjwagxJuTObUA7CcisQ/MA6mqi6mkKEfMA+k1DAGRiM0Bs6JAGkTAdH4yWTFsmCl2&#13;&#10;wvkRh96ebNwOjP3MZ2/HrBhOG9kYrwzAfE6ASH/ee3S/ohVmP89x2CAKZPuzQEWJEMxT4BXOPJCK&#13;&#10;Kho4P6JUlN8sAlJVRQPnDS5zSkcARFnxnWfnVMXSyHfikUS87JFU5Jyb+BvyvWAjcyoI0tPj8cxl&#13;&#10;hDafveAyo9c+hEzeiYcyo2YxjcQrhVmenvBunrq91O2+v5m2Dp39jHsIwo/dXtXWl/Pu8/lyoZ2j&#13;&#10;bY5P31+a4KVC32H2+bs3Eziwi87RbjXdZjjqxru+K6xvI3uqd1/RIdbUffMimi3x5VQ3/wyDBxoX&#13;&#10;N2H7j+eq2YfB5U83tLoVyKAx9U7/kGlOlbXGvvJkX6luWwy1CbsQOSV9/b7ruyOf7835eMKThN4U&#13;&#10;b/V36PQ7nKmBDN127bpnNfxAt93/qu0uVkieC3rtNGm70ycVq+0u6F7/UCMx7vn/vxrw7k3fgBfQ&#13;&#10;l01IJxRtT9OMh0VkILRuxqVAG7PzD73Z/WJtdK9Pr7odcWw6/DdXy7hSxlWCL/0KwZf/4urQLZpo&#13;&#10;YsUUnC5Z+7ee3ltb8Kd/AQAA//8DAFBLAwQUAAYACAAAACEA7YDcC+QAAAAQAQAADwAAAGRycy9k&#13;&#10;b3ducmV2LnhtbEyPy27CMBBF95X6D9ZU6q7YhkJRiIMQfaxQpUKlip2JhyQitqPYJOHvO1m1m9E8&#13;&#10;75ybrgdbsw7bUHmnQE4EMHS5N5UrFHwf3p+WwELUzujaO1RwwwDr7P4u1YnxvfvCbh8LRiIuJFpB&#13;&#10;GWOTcB7yEq0OE9+go9nZt1ZHKtuCm1b3JG5rPhViwa2uHH0odYPbEvPL/moVfPS638zkW7e7nLe3&#13;&#10;42H++bOTqNTjw/C6orBZAYs4xL8LGD0QP2QEdvJXZwKrFTzLOfFHBTO5ADYuyOnYOVH2IgTwLOX/&#13;&#10;jWS/AAAA//8DAFBLAQItABQABgAIAAAAIQC2gziS/gAAAOEBAAATAAAAAAAAAAAAAAAAAAAAAABb&#13;&#10;Q29udGVudF9UeXBlc10ueG1sUEsBAi0AFAAGAAgAAAAhADj9If/WAAAAlAEAAAsAAAAAAAAAAAAA&#13;&#10;AAAALwEAAF9yZWxzLy5yZWxzUEsBAi0AFAAGAAgAAAAhAE0VqnXCCQAAXiwAAA4AAAAAAAAAAAAA&#13;&#10;AAAALgIAAGRycy9lMm9Eb2MueG1sUEsBAi0AFAAGAAgAAAAhAO2A3AvkAAAAEAEAAA8AAAAAAAAA&#13;&#10;AAAAAAAAHAwAAGRycy9kb3ducmV2LnhtbFBLBQYAAAAABAAEAPMAAAAtDQAAAAA=&#13;&#10;">
                <v:shape id="docshape38" o:spid="_x0000_s1047" style="position:absolute;left:4157;top:316;width:7100;height:1384;visibility:visible;mso-wrap-style:square;v-text-anchor:top" coordsize="7100,13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mIazgAAAOcAAAAPAAAAZHJzL2Rvd25yZXYueG1sRI9PawIx&#13;&#10;FMTvgt8hPKE3zfpnpV2NUloUvSi1PfT42Lxutm5elk3UbT+9EQQvA8Mwv2Hmy9ZW4kyNLx0rGA4S&#13;&#10;EMS50yUXCr4+V/1nED4ga6wck4I/8rBcdDtzzLS78AedD6EQEcI+QwUmhDqT0ueGLPqBq4lj9uMa&#13;&#10;iyHappC6wUuE20qOkmQqLZYcFwzW9GYoPx5OVgHpX96F7Xq9N/+rcpPrb3OaOKWeeu37LMrrDESg&#13;&#10;Njwad8RGK5iOJ2k6ehmncPsVP4FcXAEAAP//AwBQSwECLQAUAAYACAAAACEA2+H2y+4AAACFAQAA&#13;&#10;EwAAAAAAAAAAAAAAAAAAAAAAW0NvbnRlbnRfVHlwZXNdLnhtbFBLAQItABQABgAIAAAAIQBa9Cxb&#13;&#10;vwAAABUBAAALAAAAAAAAAAAAAAAAAB8BAABfcmVscy8ucmVsc1BLAQItABQABgAIAAAAIQAULmIa&#13;&#10;zgAAAOcAAAAPAAAAAAAAAAAAAAAAAAcCAABkcnMvZG93bnJldi54bWxQSwUGAAAAAAMAAwC3AAAA&#13;&#10;AgMAAAAA&#13;&#10;" path="m4574,1384r-4438,l83,1374,39,1344,10,1301,,1248,,136,10,83,39,40,83,11,136,,6963,r75,23l7088,84r11,52l7099,454r-6,31l7078,512r-23,20l6996,556r-23,21l6958,603r-5,32l6953,828r-3,27l6913,924r-70,38l6817,964r-1971,l4819,967r-69,37l4712,1074r-2,26l4710,1248r-3,27l4670,1344r-70,38l4574,1384xe" fillcolor="#6fa248" stroked="f">
                  <v:path arrowok="t" o:connecttype="custom" o:connectlocs="4574,1700;136,1700;83,1690;39,1660;10,1617;0,1564;0,452;10,399;39,356;83,327;136,316;6963,316;7038,339;7088,400;7099,452;7099,770;7093,801;7078,828;7055,848;6996,872;6973,893;6958,919;6953,951;6953,1144;6950,1171;6913,1240;6843,1278;6817,1280;4846,1280;4819,1283;4750,1320;4712,1390;4710,1416;4710,1564;4707,1591;4670,1660;4600,1698;4574,1700" o:connectangles="0,0,0,0,0,0,0,0,0,0,0,0,0,0,0,0,0,0,0,0,0,0,0,0,0,0,0,0,0,0,0,0,0,0,0,0,0,0"/>
                </v:shape>
                <v:shape id="docshape39" o:spid="_x0000_s1048" type="#_x0000_t202" style="position:absolute;left:4157;top:316;width:7100;height:13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H1BzgAAAOcAAAAPAAAAZHJzL2Rvd25yZXYueG1sRI9BSwMx&#13;&#10;EIXvgv8hjODNZnehdd02LdJSFMRDq0KPw2a6WdwkSxK36b93DoKXgcfwvse32mQ7iIlC7L1TUM4K&#13;&#10;EORar3vXKfj82D/UIGJCp3HwjhRcKcJmfXuzwkb7izvQdEydYIiLDSowKY2NlLE1ZDHO/EiOf2cf&#13;&#10;LCaOoZM64IXhdpBVUSykxd7xgsGRtoba7+OPVfC1Hfdv+WTwfZrrl131eLiGNit1f5d3Sz7PSxCJ&#13;&#10;cvpv/CFetYJFVZfz8qlmE/ZiJ5DrXwAAAP//AwBQSwECLQAUAAYACAAAACEA2+H2y+4AAACFAQAA&#13;&#10;EwAAAAAAAAAAAAAAAAAAAAAAW0NvbnRlbnRfVHlwZXNdLnhtbFBLAQItABQABgAIAAAAIQBa9Cxb&#13;&#10;vwAAABUBAAALAAAAAAAAAAAAAAAAAB8BAABfcmVscy8ucmVsc1BLAQItABQABgAIAAAAIQCxLH1B&#13;&#10;zgAAAOcAAAAPAAAAAAAAAAAAAAAAAAcCAABkcnMvZG93bnJldi54bWxQSwUGAAAAAAMAAwC3AAAA&#13;&#10;AgMAAAAA&#13;&#10;" filled="f" stroked="f">
                  <v:path arrowok="t"/>
                  <v:textbox inset="0,0,0,0">
                    <w:txbxContent>
                      <w:p w14:paraId="78FE7946" w14:textId="77777777" w:rsidR="001B0EC6" w:rsidRDefault="00000000">
                        <w:pPr>
                          <w:spacing w:before="86" w:line="283" w:lineRule="auto"/>
                          <w:ind w:left="123" w:right="271"/>
                          <w:jc w:val="both"/>
                          <w:rPr>
                            <w:b/>
                            <w:sz w:val="31"/>
                          </w:rPr>
                        </w:pPr>
                        <w:r>
                          <w:rPr>
                            <w:b/>
                            <w:color w:val="FFFFFF"/>
                            <w:w w:val="105"/>
                            <w:sz w:val="31"/>
                          </w:rPr>
                          <w:t>Tracking and reporting of carbon footprint data is useful for companies to benchmark progress</w:t>
                        </w:r>
                        <w:r>
                          <w:rPr>
                            <w:b/>
                            <w:color w:val="FFFFFF"/>
                            <w:spacing w:val="-5"/>
                            <w:w w:val="105"/>
                            <w:sz w:val="31"/>
                          </w:rPr>
                          <w:t xml:space="preserve"> </w:t>
                        </w:r>
                        <w:r>
                          <w:rPr>
                            <w:b/>
                            <w:color w:val="FFFFFF"/>
                            <w:w w:val="105"/>
                            <w:sz w:val="31"/>
                          </w:rPr>
                          <w:t>and</w:t>
                        </w:r>
                        <w:r>
                          <w:rPr>
                            <w:b/>
                            <w:color w:val="FFFFFF"/>
                            <w:spacing w:val="-5"/>
                            <w:w w:val="105"/>
                            <w:sz w:val="31"/>
                          </w:rPr>
                          <w:t xml:space="preserve"> </w:t>
                        </w:r>
                        <w:r>
                          <w:rPr>
                            <w:b/>
                            <w:color w:val="FFFFFF"/>
                            <w:w w:val="105"/>
                            <w:sz w:val="31"/>
                          </w:rPr>
                          <w:t>find</w:t>
                        </w:r>
                        <w:r>
                          <w:rPr>
                            <w:b/>
                            <w:color w:val="FFFFFF"/>
                            <w:spacing w:val="-5"/>
                            <w:w w:val="105"/>
                            <w:sz w:val="31"/>
                          </w:rPr>
                          <w:t xml:space="preserve"> </w:t>
                        </w:r>
                        <w:proofErr w:type="gramStart"/>
                        <w:r>
                          <w:rPr>
                            <w:b/>
                            <w:color w:val="FFFFFF"/>
                            <w:w w:val="105"/>
                            <w:sz w:val="31"/>
                          </w:rPr>
                          <w:t>efficiencies</w:t>
                        </w:r>
                        <w:proofErr w:type="gramEnd"/>
                      </w:p>
                    </w:txbxContent>
                  </v:textbox>
                </v:shape>
                <w10:wrap type="topAndBottom" anchorx="page"/>
              </v:group>
            </w:pict>
          </mc:Fallback>
        </mc:AlternateContent>
      </w:r>
    </w:p>
    <w:p w14:paraId="73EBB346" w14:textId="77777777" w:rsidR="001B0EC6" w:rsidRDefault="001B0EC6">
      <w:pPr>
        <w:pStyle w:val="BodyText"/>
        <w:rPr>
          <w:b/>
          <w:sz w:val="20"/>
        </w:rPr>
      </w:pPr>
    </w:p>
    <w:p w14:paraId="34496BFB" w14:textId="77777777" w:rsidR="001B0EC6" w:rsidRDefault="001B0EC6">
      <w:pPr>
        <w:pStyle w:val="BodyText"/>
        <w:spacing w:before="5"/>
        <w:rPr>
          <w:b/>
          <w:sz w:val="22"/>
        </w:rPr>
      </w:pPr>
    </w:p>
    <w:p w14:paraId="7FC05738" w14:textId="77777777" w:rsidR="001B0EC6" w:rsidRDefault="00D55156">
      <w:pPr>
        <w:pStyle w:val="Heading2"/>
        <w:ind w:left="2204"/>
        <w:jc w:val="left"/>
      </w:pPr>
      <w:r>
        <w:rPr>
          <w:noProof/>
        </w:rPr>
        <mc:AlternateContent>
          <mc:Choice Requires="wpg">
            <w:drawing>
              <wp:anchor distT="0" distB="0" distL="114300" distR="114300" simplePos="0" relativeHeight="15743488" behindDoc="0" locked="0" layoutInCell="1" allowOverlap="1" wp14:anchorId="2F26BCF0" wp14:editId="7AF093AB">
                <wp:simplePos x="0" y="0"/>
                <wp:positionH relativeFrom="page">
                  <wp:posOffset>485775</wp:posOffset>
                </wp:positionH>
                <wp:positionV relativeFrom="paragraph">
                  <wp:posOffset>-184785</wp:posOffset>
                </wp:positionV>
                <wp:extent cx="1333500" cy="866140"/>
                <wp:effectExtent l="0" t="12700" r="0" b="10160"/>
                <wp:wrapNone/>
                <wp:docPr id="154327083" name="docshapegroup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0" cy="866140"/>
                          <a:chOff x="765" y="-291"/>
                          <a:chExt cx="2100" cy="1364"/>
                        </a:xfrm>
                      </wpg:grpSpPr>
                      <wps:wsp>
                        <wps:cNvPr id="146419281" name="docshape41"/>
                        <wps:cNvSpPr>
                          <a:spLocks/>
                        </wps:cNvSpPr>
                        <wps:spPr bwMode="auto">
                          <a:xfrm>
                            <a:off x="810" y="-246"/>
                            <a:ext cx="1963" cy="1274"/>
                          </a:xfrm>
                          <a:custGeom>
                            <a:avLst/>
                            <a:gdLst>
                              <a:gd name="T0" fmla="+- 0 2773 811"/>
                              <a:gd name="T1" fmla="*/ T0 w 1963"/>
                              <a:gd name="T2" fmla="+- 0 -246 -246"/>
                              <a:gd name="T3" fmla="*/ -246 h 1274"/>
                              <a:gd name="T4" fmla="+- 0 2287 811"/>
                              <a:gd name="T5" fmla="*/ T4 w 1963"/>
                              <a:gd name="T6" fmla="+- 0 391 -246"/>
                              <a:gd name="T7" fmla="*/ 391 h 1274"/>
                              <a:gd name="T8" fmla="+- 0 2773 811"/>
                              <a:gd name="T9" fmla="*/ T8 w 1963"/>
                              <a:gd name="T10" fmla="+- 0 1027 -246"/>
                              <a:gd name="T11" fmla="*/ 1027 h 1274"/>
                              <a:gd name="T12" fmla="+- 0 811 811"/>
                              <a:gd name="T13" fmla="*/ T12 w 1963"/>
                              <a:gd name="T14" fmla="+- 0 1027 -246"/>
                              <a:gd name="T15" fmla="*/ 1027 h 1274"/>
                              <a:gd name="T16" fmla="+- 0 811 811"/>
                              <a:gd name="T17" fmla="*/ T16 w 1963"/>
                              <a:gd name="T18" fmla="+- 0 -246 -246"/>
                              <a:gd name="T19" fmla="*/ -246 h 1274"/>
                              <a:gd name="T20" fmla="+- 0 2773 811"/>
                              <a:gd name="T21" fmla="*/ T20 w 1963"/>
                              <a:gd name="T22" fmla="+- 0 -246 -246"/>
                              <a:gd name="T23" fmla="*/ -246 h 1274"/>
                            </a:gdLst>
                            <a:ahLst/>
                            <a:cxnLst>
                              <a:cxn ang="0">
                                <a:pos x="T1" y="T3"/>
                              </a:cxn>
                              <a:cxn ang="0">
                                <a:pos x="T5" y="T7"/>
                              </a:cxn>
                              <a:cxn ang="0">
                                <a:pos x="T9" y="T11"/>
                              </a:cxn>
                              <a:cxn ang="0">
                                <a:pos x="T13" y="T15"/>
                              </a:cxn>
                              <a:cxn ang="0">
                                <a:pos x="T17" y="T19"/>
                              </a:cxn>
                              <a:cxn ang="0">
                                <a:pos x="T21" y="T23"/>
                              </a:cxn>
                            </a:cxnLst>
                            <a:rect l="0" t="0" r="r" b="b"/>
                            <a:pathLst>
                              <a:path w="1963" h="1274">
                                <a:moveTo>
                                  <a:pt x="1962" y="0"/>
                                </a:moveTo>
                                <a:lnTo>
                                  <a:pt x="1476" y="637"/>
                                </a:lnTo>
                                <a:lnTo>
                                  <a:pt x="1962" y="1273"/>
                                </a:lnTo>
                                <a:lnTo>
                                  <a:pt x="0" y="1273"/>
                                </a:lnTo>
                                <a:lnTo>
                                  <a:pt x="0" y="0"/>
                                </a:lnTo>
                                <a:lnTo>
                                  <a:pt x="1962" y="0"/>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1026833" name="docshape42"/>
                        <wps:cNvSpPr>
                          <a:spLocks/>
                        </wps:cNvSpPr>
                        <wps:spPr bwMode="auto">
                          <a:xfrm>
                            <a:off x="765" y="-292"/>
                            <a:ext cx="2100" cy="1364"/>
                          </a:xfrm>
                          <a:custGeom>
                            <a:avLst/>
                            <a:gdLst>
                              <a:gd name="T0" fmla="+- 0 2865 765"/>
                              <a:gd name="T1" fmla="*/ T0 w 2100"/>
                              <a:gd name="T2" fmla="+- 0 1073 -291"/>
                              <a:gd name="T3" fmla="*/ 1073 h 1364"/>
                              <a:gd name="T4" fmla="+- 0 765 765"/>
                              <a:gd name="T5" fmla="*/ T4 w 2100"/>
                              <a:gd name="T6" fmla="+- 0 1073 -291"/>
                              <a:gd name="T7" fmla="*/ 1073 h 1364"/>
                              <a:gd name="T8" fmla="+- 0 765 765"/>
                              <a:gd name="T9" fmla="*/ T8 w 2100"/>
                              <a:gd name="T10" fmla="+- 0 -291 -291"/>
                              <a:gd name="T11" fmla="*/ -291 h 1364"/>
                              <a:gd name="T12" fmla="+- 0 857 765"/>
                              <a:gd name="T13" fmla="*/ T12 w 2100"/>
                              <a:gd name="T14" fmla="+- 0 -291 -291"/>
                              <a:gd name="T15" fmla="*/ -291 h 1364"/>
                              <a:gd name="T16" fmla="+- 0 857 765"/>
                              <a:gd name="T17" fmla="*/ T16 w 2100"/>
                              <a:gd name="T18" fmla="+- 0 982 -291"/>
                              <a:gd name="T19" fmla="*/ 982 h 1364"/>
                              <a:gd name="T20" fmla="+- 0 2681 765"/>
                              <a:gd name="T21" fmla="*/ T20 w 2100"/>
                              <a:gd name="T22" fmla="+- 0 982 -291"/>
                              <a:gd name="T23" fmla="*/ 982 h 1364"/>
                              <a:gd name="T24" fmla="+- 0 2681 765"/>
                              <a:gd name="T25" fmla="*/ T24 w 2100"/>
                              <a:gd name="T26" fmla="+- 0 831 -291"/>
                              <a:gd name="T27" fmla="*/ 831 h 1364"/>
                              <a:gd name="T28" fmla="+- 0 2865 765"/>
                              <a:gd name="T29" fmla="*/ T28 w 2100"/>
                              <a:gd name="T30" fmla="+- 0 1073 -291"/>
                              <a:gd name="T31" fmla="*/ 1073 h 1364"/>
                              <a:gd name="T32" fmla="+- 0 2681 765"/>
                              <a:gd name="T33" fmla="*/ T32 w 2100"/>
                              <a:gd name="T34" fmla="+- 0 -291 -291"/>
                              <a:gd name="T35" fmla="*/ -291 h 1364"/>
                              <a:gd name="T36" fmla="+- 0 2681 765"/>
                              <a:gd name="T37" fmla="*/ T36 w 2100"/>
                              <a:gd name="T38" fmla="+- 0 -200 -291"/>
                              <a:gd name="T39" fmla="*/ -200 h 1364"/>
                              <a:gd name="T40" fmla="+- 0 857 765"/>
                              <a:gd name="T41" fmla="*/ T40 w 2100"/>
                              <a:gd name="T42" fmla="+- 0 -200 -291"/>
                              <a:gd name="T43" fmla="*/ -200 h 1364"/>
                              <a:gd name="T44" fmla="+- 0 857 765"/>
                              <a:gd name="T45" fmla="*/ T44 w 2100"/>
                              <a:gd name="T46" fmla="+- 0 -291 -291"/>
                              <a:gd name="T47" fmla="*/ -291 h 1364"/>
                              <a:gd name="T48" fmla="+- 0 2681 765"/>
                              <a:gd name="T49" fmla="*/ T48 w 2100"/>
                              <a:gd name="T50" fmla="+- 0 -291 -291"/>
                              <a:gd name="T51" fmla="*/ -291 h 1364"/>
                              <a:gd name="T52" fmla="+- 0 2681 765"/>
                              <a:gd name="T53" fmla="*/ T52 w 2100"/>
                              <a:gd name="T54" fmla="+- 0 831 -291"/>
                              <a:gd name="T55" fmla="*/ 831 h 1364"/>
                              <a:gd name="T56" fmla="+- 0 2681 765"/>
                              <a:gd name="T57" fmla="*/ T56 w 2100"/>
                              <a:gd name="T58" fmla="+- 0 982 -291"/>
                              <a:gd name="T59" fmla="*/ 982 h 1364"/>
                              <a:gd name="T60" fmla="+- 0 2231 765"/>
                              <a:gd name="T61" fmla="*/ T60 w 2100"/>
                              <a:gd name="T62" fmla="+- 0 391 -291"/>
                              <a:gd name="T63" fmla="*/ 391 h 1364"/>
                              <a:gd name="T64" fmla="+- 0 2345 765"/>
                              <a:gd name="T65" fmla="*/ T64 w 2100"/>
                              <a:gd name="T66" fmla="+- 0 241 -291"/>
                              <a:gd name="T67" fmla="*/ 241 h 1364"/>
                              <a:gd name="T68" fmla="+- 0 2345 765"/>
                              <a:gd name="T69" fmla="*/ T68 w 2100"/>
                              <a:gd name="T70" fmla="+- 0 391 -291"/>
                              <a:gd name="T71" fmla="*/ 391 h 1364"/>
                              <a:gd name="T72" fmla="+- 0 2681 765"/>
                              <a:gd name="T73" fmla="*/ T72 w 2100"/>
                              <a:gd name="T74" fmla="+- 0 831 -291"/>
                              <a:gd name="T75" fmla="*/ 831 h 1364"/>
                              <a:gd name="T76" fmla="+- 0 2865 765"/>
                              <a:gd name="T77" fmla="*/ T76 w 2100"/>
                              <a:gd name="T78" fmla="+- 0 -291 -291"/>
                              <a:gd name="T79" fmla="*/ -291 h 1364"/>
                              <a:gd name="T80" fmla="+- 0 2345 765"/>
                              <a:gd name="T81" fmla="*/ T80 w 2100"/>
                              <a:gd name="T82" fmla="+- 0 391 -291"/>
                              <a:gd name="T83" fmla="*/ 391 h 1364"/>
                              <a:gd name="T84" fmla="+- 0 2345 765"/>
                              <a:gd name="T85" fmla="*/ T84 w 2100"/>
                              <a:gd name="T86" fmla="+- 0 241 -291"/>
                              <a:gd name="T87" fmla="*/ 241 h 1364"/>
                              <a:gd name="T88" fmla="+- 0 2681 765"/>
                              <a:gd name="T89" fmla="*/ T88 w 2100"/>
                              <a:gd name="T90" fmla="+- 0 -200 -291"/>
                              <a:gd name="T91" fmla="*/ -200 h 1364"/>
                              <a:gd name="T92" fmla="+- 0 2681 765"/>
                              <a:gd name="T93" fmla="*/ T92 w 2100"/>
                              <a:gd name="T94" fmla="+- 0 -291 -291"/>
                              <a:gd name="T95" fmla="*/ -291 h 1364"/>
                              <a:gd name="T96" fmla="+- 0 2865 765"/>
                              <a:gd name="T97" fmla="*/ T96 w 2100"/>
                              <a:gd name="T98" fmla="+- 0 -291 -291"/>
                              <a:gd name="T99" fmla="*/ -291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00" h="1364">
                                <a:moveTo>
                                  <a:pt x="2100" y="1364"/>
                                </a:moveTo>
                                <a:lnTo>
                                  <a:pt x="0" y="1364"/>
                                </a:lnTo>
                                <a:lnTo>
                                  <a:pt x="0" y="0"/>
                                </a:lnTo>
                                <a:lnTo>
                                  <a:pt x="92" y="0"/>
                                </a:lnTo>
                                <a:lnTo>
                                  <a:pt x="92" y="1273"/>
                                </a:lnTo>
                                <a:lnTo>
                                  <a:pt x="1916" y="1273"/>
                                </a:lnTo>
                                <a:lnTo>
                                  <a:pt x="1916" y="1122"/>
                                </a:lnTo>
                                <a:lnTo>
                                  <a:pt x="2100" y="1364"/>
                                </a:lnTo>
                                <a:close/>
                                <a:moveTo>
                                  <a:pt x="1916" y="0"/>
                                </a:moveTo>
                                <a:lnTo>
                                  <a:pt x="1916" y="91"/>
                                </a:lnTo>
                                <a:lnTo>
                                  <a:pt x="92" y="91"/>
                                </a:lnTo>
                                <a:lnTo>
                                  <a:pt x="92" y="0"/>
                                </a:lnTo>
                                <a:lnTo>
                                  <a:pt x="1916" y="0"/>
                                </a:lnTo>
                                <a:close/>
                                <a:moveTo>
                                  <a:pt x="1916" y="1122"/>
                                </a:moveTo>
                                <a:lnTo>
                                  <a:pt x="1916" y="1273"/>
                                </a:lnTo>
                                <a:lnTo>
                                  <a:pt x="1466" y="682"/>
                                </a:lnTo>
                                <a:lnTo>
                                  <a:pt x="1580" y="532"/>
                                </a:lnTo>
                                <a:lnTo>
                                  <a:pt x="1580" y="682"/>
                                </a:lnTo>
                                <a:lnTo>
                                  <a:pt x="1916" y="1122"/>
                                </a:lnTo>
                                <a:close/>
                                <a:moveTo>
                                  <a:pt x="2100" y="0"/>
                                </a:moveTo>
                                <a:lnTo>
                                  <a:pt x="1580" y="682"/>
                                </a:lnTo>
                                <a:lnTo>
                                  <a:pt x="1580" y="532"/>
                                </a:lnTo>
                                <a:lnTo>
                                  <a:pt x="1916" y="91"/>
                                </a:lnTo>
                                <a:lnTo>
                                  <a:pt x="1916" y="0"/>
                                </a:lnTo>
                                <a:lnTo>
                                  <a:pt x="2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7206251" name="docshape43"/>
                        <wps:cNvSpPr txBox="1">
                          <a:spLocks/>
                        </wps:cNvSpPr>
                        <wps:spPr bwMode="auto">
                          <a:xfrm>
                            <a:off x="765" y="-292"/>
                            <a:ext cx="2100" cy="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E2016" w14:textId="77777777" w:rsidR="001B0EC6" w:rsidRDefault="00000000">
                              <w:pPr>
                                <w:spacing w:before="289"/>
                                <w:ind w:left="691"/>
                                <w:rPr>
                                  <w:b/>
                                  <w:sz w:val="68"/>
                                </w:rPr>
                              </w:pPr>
                              <w:r>
                                <w:rPr>
                                  <w:b/>
                                  <w:color w:val="FFFFFF"/>
                                  <w:w w:val="94"/>
                                  <w:sz w:val="68"/>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6BCF0" id="docshapegroup40" o:spid="_x0000_s1049" style="position:absolute;left:0;text-align:left;margin-left:38.25pt;margin-top:-14.55pt;width:105pt;height:68.2pt;z-index:15743488;mso-position-horizontal-relative:page" coordorigin="765,-291" coordsize="2100,13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0BGAZAgAAAsoAAAOAAAAZHJzL2Uyb0RvYy54bWzsWl2vm0YQfa/U/4B4bHVj8w1WfKM2aaJK&#13;&#10;aRsp9AdwMf5QbUOBe+3013dml4VZuoNJbtSn5OEah+PZs3N2doZZXr66no7WU1E3h/K8tp0XS9sq&#13;&#10;znm5OZx3a/vP9O1dbFtNm5032bE8F2v7U9HYr+6//+7lpVoVbrkvj5uitsDIuVldqrW9b9tqtVg0&#13;&#10;+b44Zc2LsirOcHNb1qesha/1brGpswtYPx0X7nIZLi5lvanqMi+aBv73jbxp3wv7222Rt39st03R&#13;&#10;Wse1Ddxa8bcWfx/w7+L+Zbba1Vm1P+QdjewLWJyywxkG7U29ydrMeqwP/zF1OuR12ZTb9kVenhbl&#13;&#10;dnvICzEHmI2zHM3mXV0+VmIuu9VlV/VuAteO/PTFZvPfn97V1cfqQy3Zw+X7Mv+rAb8sLtVuRe/j&#13;&#10;950EWw+X38oN6Jk9tqWY+HVbn9AETMm6Cv9+6v1bXFsrh/90PM8LliBDDvfiMHT8ToB8Dyrhz6Iw&#13;&#10;sC24eecmjtQm3//S/dp11E8dL/Tx7iJbyWEF1Y4aSg9rqRnc1TzPXR/3WVUIFRp0x4faOmxgLn7o&#13;&#10;O4kbO7Z1zk7giU2ZN4j0BXHkAGDl2IZ6ldxBWAPOv+nP2AG3Ccf4oXRM79Qk9KRHHTfS3ZKt8sem&#13;&#10;fVeUQpns6X3TyvW+gSuh96Yjn4L17ekIS//HO2tpuVHkWbHTSbDrUTBZifphYaVL62I5OHhnU5ly&#13;&#10;FUiYunP90MI/YxiQ7m0J0N5SE4Aw6of0FUwSc+PIRAxWTW8s9RlioQIJU17iGHlFCgVzRIyZFmxr&#13;&#10;M/yVKBT6K2ZoobLElrN0IyMxkGOYpECZqTm6ACCjyWMO9X/quBw53f88OarAFDldBI4cFSF1Qo6c&#13;&#10;rgK71Byqw8Rac3UluChwqRCpy8aBrgPLzqVKjNjBDrdTwZrtVfzm13MXwHBlZZhql2ITrsoGd9EU&#13;&#10;CMJekYrQBBOAwmhnwHLHTaNuR50GgyfRstwabprGRSbgwSzjDsgu4MksOOqAcHCgTAaCuiTV+aeG&#13;&#10;AmCc+mvbgtT/gL/JVlXWolvVpXWBnV1sqHu4wP0U75zKpyItBaZF/wICtIWhRfqCAQfA8awB/QjW&#13;&#10;OwBDT7lXAdRnpVuEMdVsFEJ9SqRMAzNhip8yoT5Hg45h+bFsCulS9I9ItL2j0L8kqzTl8bB5ezge&#13;&#10;0T1NvXt4faytpwzLrWW87KetwY5iOZ5L/JkcBv8HkrhMhjKDP5SbT5AY61LWbFBjwsW+rP+xrQvU&#13;&#10;a2u7+fsxqwvbOv56hgyfOD5UE1YrvvhBhLFc0zsP9E52zsHU2m5tCB+8fN3KovCxqg+7PYzkCOXP&#13;&#10;5U9Q4GwPmDcFP8mq+wJFxv9VbSRQ/bhh7EFAjcoNFxfy1y43SB0m7GcrVW5MVGH6wvicciMOAwuH&#13;&#10;hJnQ3K/ts7jNisFHIH2XdZZQuQzV41BH0E1WgCB5dmUkHVJPd8DJxIvmOlFtmHjpiY7lRTPdBC89&#13;&#10;0zG8aJoT5YaJ16jcQF8ZHaaVGwJl9ti43Agik8sM5YaRnO5/nhyVYIqcrkLMkKMiyHLDSE4XIYld&#13;&#10;s+OoDAgy+21cbISxY3KcodgwcXP1MOC4abXGBDddBth4zNyoCqmLdbeR20gEz7zgXKpCDCDGb7oK&#13;&#10;LrN3uFSF1MXi28TN00s+Nkw9uhdNxKmn68B5Dvfx4YHFw+rbyE7XgQ0HjwoxEQ6ergTLjiqRelh+&#13;&#10;G9npStxBP8YYEB6VQqDMymL+Jg9CTLDC8zVxnc+lBV8XgiXnUyWmyOlScOSoEKnPRQQ8DdOZsrr6&#13;&#10;VIgJXX1dCU5XnwqR+lxMBLoOLLuAKjHBLtCl4NgFVIk04GIiGAnB7CYBVYLfTQJdCZYbFSINuIgI&#13;&#10;dB24XTigOvC7cKjr4LowVUOVFFIZ0pALCHxkIdEl2x+qyzbUSdhM6nemrv9hqJOgAUetuZ5vrJSw&#13;&#10;nddbS0MuHsKRCr45Q4RUBRdA5n0k1FVguVEV0pCLhkhXgfNbRFXg/RbpKnDrDR4Cid8iLhbg+ZSq&#13;&#10;gMsc43BcR0dUBT4W8FmVrBAus0ZUhTTiYiHSVWB3kYjKMLGLxLoOnKrYkB1WXMxFQ6zrwKkaUx14&#13;&#10;VWNdB5Yb1SGNuWiIRzow0RBTHfhoiHUduBUXUxnSmIuGRFeBTauwCAcZJtJqouvAsUuoDmnCxUOi&#13;&#10;68CuuYQKMbHmkpESTK2ZUCXShIuIRFeCZ0elGLGD7su3hiDXyTQ3BNnGpwurQPQPVW9uuvWJTxQI&#13;&#10;h0cB7AYJs9ivYNqqWOIL+LzeJ3TKJHxe7xOrYLQO5escMn43VSgoZ8G7qUKFNweOlRuSgZprFryb&#13;&#10;KpRBc+BY36B1edJ00+/dCWIKxcIs691UIX/PgWNiRjKQUmfBu6lCkpsDx+SF1iHtzIJ3qkImmAXv&#13;&#10;pioLhJuOxD0XycBmOcc6boICrk1VjvKMbrx48LSwG49VKMbb0GyXbWyJgKFVPw/GHDB6yxuylw5U&#13;&#10;t9UnbbKP2+I6BjMX2JoFutmudxIHUg1Su9X/H5AO9HykMIqY+uT9ohCqw089JX/V21cT41zZA/vl&#13;&#10;pIyrT2mw89M8lBpUmVCfDDd1e8Z0nMFdN2d0WwQfn1hArhDqyCkNnADLVgAG0BiaBbxpsV8pw4Ru&#13;&#10;u6GPEeVg1geK8E0eCnhzZorwjRXQrydFUc1KfY5W9Rim1gBE/zMOrd6Kf51U3w6tZr6oZH5FBhYd&#13;&#10;HMOFLvaJRodWIr+RQyurvf5c4smq2OGf/bYMdkkw6qB4/pzjq6qWb8tYeLG28fBY8FFHWbi0Oggm&#13;&#10;ov4AM1vNOtFsrw9X8e6QyJA4+88844StRJ5vwoU824QLea4JF1/xTFO8TwVvnIkyt3s7Dl9po9/F&#13;&#10;GejwDt/9vwAAAP//AwBQSwMEFAAGAAgAAAAhAOUjL1zlAAAADwEAAA8AAABkcnMvZG93bnJldi54&#13;&#10;bWxMj8tuwkAMRfeV+g8jV+oOJgniFTJBiD5WCKlQqWI3JCaJyHiizJCEv69ZtRtLto+v703Wg6lF&#13;&#10;h62rLCkIxwEIpMzmFRUKvo8fowUI5zXluraECu7oYJ0+PyU6zm1PX9gdfCFYhFysFZTeN7GULivR&#13;&#10;aDe2DRLvLrY12nPbFjJvdc/ippZREMyk0RXxh1I3uC0xux5uRsFnr/vNJHzvdtfL9n46Tvc/uxCV&#13;&#10;en0Z3lZcNisQHgf/dwGPDOwfUjZ2tjfKnagVzGdTJhWMomUIgoFo8ZicmQzmE5BpIv/nSH8BAAD/&#13;&#10;/wMAUEsBAi0AFAAGAAgAAAAhALaDOJL+AAAA4QEAABMAAAAAAAAAAAAAAAAAAAAAAFtDb250ZW50&#13;&#10;X1R5cGVzXS54bWxQSwECLQAUAAYACAAAACEAOP0h/9YAAACUAQAACwAAAAAAAAAAAAAAAAAvAQAA&#13;&#10;X3JlbHMvLnJlbHNQSwECLQAUAAYACAAAACEActARgGQIAAALKAAADgAAAAAAAAAAAAAAAAAuAgAA&#13;&#10;ZHJzL2Uyb0RvYy54bWxQSwECLQAUAAYACAAAACEA5SMvXOUAAAAPAQAADwAAAAAAAAAAAAAAAAC+&#13;&#10;CgAAZHJzL2Rvd25yZXYueG1sUEsFBgAAAAAEAAQA8wAAANALAAAAAA==&#13;&#10;">
                <v:shape id="docshape41" o:spid="_x0000_s1050" style="position:absolute;left:810;top:-246;width:1963;height:1274;visibility:visible;mso-wrap-style:square;v-text-anchor:top" coordsize="1963,12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t7azwAAAOcAAAAPAAAAZHJzL2Rvd25yZXYueG1sRI/dasJA&#13;&#10;FITvhb7Dcgq9Ed1ErMToKmIrSKGF+gPt3SF7mgSzZ8PuqvHt3UKhNwPDMN8w82VnGnEh52vLCtJh&#13;&#10;AoK4sLrmUsFhvxlkIHxA1thYJgU38rBcPPTmmGt75U+67EIpIoR9jgqqENpcSl9UZNAPbUscsx/r&#13;&#10;DIZoXSm1w2uEm0aOkmQiDdYcFypsaV1RcdqdjYK1y/anr+/nrP/a1B/n9k0fi9W7Uk+P3cssymoG&#13;&#10;IlAX/ht/iK2OH8aTcTodZSn8/ooe5OIOAAD//wMAUEsBAi0AFAAGAAgAAAAhANvh9svuAAAAhQEA&#13;&#10;ABMAAAAAAAAAAAAAAAAAAAAAAFtDb250ZW50X1R5cGVzXS54bWxQSwECLQAUAAYACAAAACEAWvQs&#13;&#10;W78AAAAVAQAACwAAAAAAAAAAAAAAAAAfAQAAX3JlbHMvLnJlbHNQSwECLQAUAAYACAAAACEANLre&#13;&#10;2s8AAADnAAAADwAAAAAAAAAAAAAAAAAHAgAAZHJzL2Rvd25yZXYueG1sUEsFBgAAAAADAAMAtwAA&#13;&#10;AAMDAAAAAA==&#13;&#10;" path="m1962,l1476,637r486,636l,1273,,,1962,xe" fillcolor="#008037" stroked="f">
                  <v:path arrowok="t" o:connecttype="custom" o:connectlocs="1962,-246;1476,391;1962,1027;0,1027;0,-246;1962,-246" o:connectangles="0,0,0,0,0,0"/>
                </v:shape>
                <v:shape id="docshape42" o:spid="_x0000_s1051" style="position:absolute;left:765;top:-292;width:2100;height:1364;visibility:visible;mso-wrap-style:square;v-text-anchor:top" coordsize="2100,1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4uAa0AAAAOgAAAAPAAAAZHJzL2Rvd25yZXYueG1sRI9NS8NA&#13;&#10;EIbvgv9hGcFLsZsPCDXttmhFsCKUfhz0NmSn2WB2NmTXNvn3bkHwMjDz8j7Ds1gNthVn6n3jWEE6&#13;&#10;TUAQV043XCs4Hl4fZiB8QNbYOiYFI3lYLW9vFlhqd+EdnfehFhHCvkQFJoSulNJXhiz6qeuIY3Zy&#13;&#10;vcUQ176WusdLhNtWZklSSIsNxw8GO1obqr73P1bB6WNizPjeFvmzHyfF9muTrj87pe7vhpd5HE9z&#13;&#10;EIGG8N/4Q7zp6PCYpUlWzPIcrmLxAHL5CwAA//8DAFBLAQItABQABgAIAAAAIQDb4fbL7gAAAIUB&#13;&#10;AAATAAAAAAAAAAAAAAAAAAAAAABbQ29udGVudF9UeXBlc10ueG1sUEsBAi0AFAAGAAgAAAAhAFr0&#13;&#10;LFu/AAAAFQEAAAsAAAAAAAAAAAAAAAAAHwEAAF9yZWxzLy5yZWxzUEsBAi0AFAAGAAgAAAAhABDi&#13;&#10;4BrQAAAA6AAAAA8AAAAAAAAAAAAAAAAABwIAAGRycy9kb3ducmV2LnhtbFBLBQYAAAAAAwADALcA&#13;&#10;AAAEAwAAAAA=&#13;&#10;" path="m2100,1364l,1364,,,92,r,1273l1916,1273r,-151l2100,1364xm1916,r,91l92,91,92,,1916,xm1916,1122r,151l1466,682,1580,532r,150l1916,1122xm2100,l1580,682r,-150l1916,91r,-91l2100,xe" stroked="f">
                  <v:path arrowok="t" o:connecttype="custom" o:connectlocs="2100,1073;0,1073;0,-291;92,-291;92,982;1916,982;1916,831;2100,1073;1916,-291;1916,-200;92,-200;92,-291;1916,-291;1916,831;1916,982;1466,391;1580,241;1580,391;1916,831;2100,-291;1580,391;1580,241;1916,-200;1916,-291;2100,-291" o:connectangles="0,0,0,0,0,0,0,0,0,0,0,0,0,0,0,0,0,0,0,0,0,0,0,0,0"/>
                </v:shape>
                <v:shape id="docshape43" o:spid="_x0000_s1052" type="#_x0000_t202" style="position:absolute;left:765;top:-292;width:2100;height:1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V4KzQAAAOgAAAAPAAAAZHJzL2Rvd25yZXYueG1sRI9BawIx&#13;&#10;FITvBf9DeEJvNdmAWlajFEUslB60LfT42Lxulm6SJYlr/PdNodDLwDDMN8x6m23PRgqx805BNRPA&#13;&#10;yDVed65V8P52eHgEFhM6jb13pOBGEbabyd0aa+2v7kTjObWsQFysUYFJaag5j40hi3HmB3Il+/LB&#13;&#10;Yio2tFwHvBa47bkUYsEtdq4sGBxoZ6j5Pl+sgo/dcHjJnwZfx7k+7uXydAtNVup+mverIk8rYIly&#13;&#10;+m/8IZ61AlmJpRQLOa/g91g5BXzzAwAA//8DAFBLAQItABQABgAIAAAAIQDb4fbL7gAAAIUBAAAT&#13;&#10;AAAAAAAAAAAAAAAAAAAAAABbQ29udGVudF9UeXBlc10ueG1sUEsBAi0AFAAGAAgAAAAhAFr0LFu/&#13;&#10;AAAAFQEAAAsAAAAAAAAAAAAAAAAAHwEAAF9yZWxzLy5yZWxzUEsBAi0AFAAGAAgAAAAhAFSFXgrN&#13;&#10;AAAA6AAAAA8AAAAAAAAAAAAAAAAABwIAAGRycy9kb3ducmV2LnhtbFBLBQYAAAAAAwADALcAAAAB&#13;&#10;AwAAAAA=&#13;&#10;" filled="f" stroked="f">
                  <v:path arrowok="t"/>
                  <v:textbox inset="0,0,0,0">
                    <w:txbxContent>
                      <w:p w14:paraId="12CE2016" w14:textId="77777777" w:rsidR="001B0EC6" w:rsidRDefault="00000000">
                        <w:pPr>
                          <w:spacing w:before="289"/>
                          <w:ind w:left="691"/>
                          <w:rPr>
                            <w:b/>
                            <w:sz w:val="68"/>
                          </w:rPr>
                        </w:pPr>
                        <w:r>
                          <w:rPr>
                            <w:b/>
                            <w:color w:val="FFFFFF"/>
                            <w:w w:val="94"/>
                            <w:sz w:val="68"/>
                          </w:rPr>
                          <w:t>1</w:t>
                        </w:r>
                      </w:p>
                    </w:txbxContent>
                  </v:textbox>
                </v:shape>
                <w10:wrap anchorx="page"/>
              </v:group>
            </w:pict>
          </mc:Fallback>
        </mc:AlternateContent>
      </w:r>
      <w:r w:rsidR="00000000">
        <w:rPr>
          <w:color w:val="6FA248"/>
        </w:rPr>
        <w:t>building</w:t>
      </w:r>
      <w:r w:rsidR="00000000">
        <w:rPr>
          <w:color w:val="6FA248"/>
          <w:spacing w:val="6"/>
        </w:rPr>
        <w:t xml:space="preserve"> </w:t>
      </w:r>
      <w:r w:rsidR="00000000">
        <w:rPr>
          <w:color w:val="6FA248"/>
        </w:rPr>
        <w:t>consumer</w:t>
      </w:r>
      <w:r w:rsidR="00000000">
        <w:rPr>
          <w:color w:val="6FA248"/>
          <w:spacing w:val="7"/>
        </w:rPr>
        <w:t xml:space="preserve"> </w:t>
      </w:r>
      <w:r w:rsidR="00000000">
        <w:rPr>
          <w:color w:val="6FA248"/>
          <w:spacing w:val="-2"/>
        </w:rPr>
        <w:t>trust</w:t>
      </w:r>
    </w:p>
    <w:p w14:paraId="10DEF3C9" w14:textId="77777777" w:rsidR="001B0EC6" w:rsidRDefault="001B0EC6">
      <w:pPr>
        <w:pStyle w:val="BodyText"/>
        <w:rPr>
          <w:b/>
          <w:sz w:val="20"/>
        </w:rPr>
      </w:pPr>
    </w:p>
    <w:p w14:paraId="543B23FC" w14:textId="77777777" w:rsidR="001B0EC6" w:rsidRDefault="001B0EC6">
      <w:pPr>
        <w:pStyle w:val="BodyText"/>
        <w:spacing w:before="6"/>
        <w:rPr>
          <w:b/>
          <w:sz w:val="25"/>
        </w:rPr>
      </w:pPr>
    </w:p>
    <w:p w14:paraId="7BE05CB3" w14:textId="6987BB1A" w:rsidR="001B0EC6" w:rsidRDefault="00D55156">
      <w:pPr>
        <w:pStyle w:val="BodyText"/>
        <w:spacing w:before="136" w:line="290" w:lineRule="auto"/>
        <w:ind w:left="896" w:right="350"/>
        <w:jc w:val="both"/>
      </w:pPr>
      <w:r>
        <w:rPr>
          <w:noProof/>
        </w:rPr>
        <mc:AlternateContent>
          <mc:Choice Requires="wps">
            <w:drawing>
              <wp:anchor distT="0" distB="0" distL="114300" distR="114300" simplePos="0" relativeHeight="487230976" behindDoc="1" locked="0" layoutInCell="1" allowOverlap="1" wp14:anchorId="799CF867" wp14:editId="3EBE7BC0">
                <wp:simplePos x="0" y="0"/>
                <wp:positionH relativeFrom="page">
                  <wp:posOffset>3662045</wp:posOffset>
                </wp:positionH>
                <wp:positionV relativeFrom="paragraph">
                  <wp:posOffset>1685290</wp:posOffset>
                </wp:positionV>
                <wp:extent cx="29210" cy="9525"/>
                <wp:effectExtent l="0" t="0" r="0" b="3175"/>
                <wp:wrapNone/>
                <wp:docPr id="607065974"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9525"/>
                        </a:xfrm>
                        <a:prstGeom prst="rect">
                          <a:avLst/>
                        </a:prstGeom>
                        <a:solidFill>
                          <a:srgbClr val="4FB9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C7CD6" id="docshape44" o:spid="_x0000_s1026" style="position:absolute;margin-left:288.35pt;margin-top:132.7pt;width:2.3pt;height:.75pt;z-index:-1608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IySN1gEAAJoDAAAOAAAAZHJzL2Uyb0RvYy54bWysU8GO0zAQvSPxD5bvNG3ULjRquoJdFSEt&#13;&#10;LNLCB7iO01g4HjPjNi1fz9jpdiu4IS6WxzN+nvfmeXV77J04GCQLvpazyVQK4zU01u9q+f3b5s07&#13;&#10;KSgq3ygH3tTyZEjerl+/Wg2hMiV04BqDgkE8VUOoZRdjqIqCdGd6RRMIxnOyBexV5BB3RYNqYPTe&#13;&#10;FeV0elMMgE1A0IaIT+/HpFxn/LY1Oj62LZkoXC25t5hXzOs2rcV6paodqtBZfW5D/UMXvbKeH71A&#13;&#10;3auoxB7tX1C91QgEbZxo6AtoW6tN5sBsZtM/2Dx1KpjMhcWhcJGJ/h+s/nJ4Cl8xtU7hAfQPYkWK&#13;&#10;IVB1yaSAuEZsh8/Q8AzVPkIme2yxTzeZhjhmTU8XTc0xCs2H5bKcsfCaM8tFuUiCF6p6vhmQ4kcD&#13;&#10;vUibWiLPKyOrwwPFsfS5JLcIzjYb61wOcLe9cygOimc733xY3uRxMjpdlzmfij2kayNiOskUE6vk&#13;&#10;FKq20JyYIcJoEDY0bzrAX1IMbI5a0s+9QiOF++RZ/eVsPk9uysF88bbkAK8z2+uM8pqhahmlGLd3&#13;&#10;cXTgPqDddfzSLJP28J6VbW0m/tLVuVk2QJbubNbksOs4V718qfVvAAAA//8DAFBLAwQUAAYACAAA&#13;&#10;ACEARarTfuQAAAAQAQAADwAAAGRycy9kb3ducmV2LnhtbExPPU/DMBDdkfgP1iGxUaeFpCWNU6FS&#13;&#10;JsqQFpjd+EgC9jmynTb997gTLCfdvXfvo1iNRrMjOt9ZEjCdJMCQaqs6agS871/uFsB8kKSktoQC&#13;&#10;zuhhVV5fFTJX9kQVHnehYVGEfC4FtCH0Oee+btFIP7E9UsS+rDMyxNU1XDl5iuJG81mSZNzIjqJD&#13;&#10;K3tct1j/7AYjoKrc9lO9pue34WOz19/Kb3C9FeL2ZnxexvG0BBZwDH8fcOkQ80MZgx3sQMozLSCd&#13;&#10;Z/NIFTDL0gdgkZEupvfADpdL9gi8LPj/IuUvAAAA//8DAFBLAQItABQABgAIAAAAIQC2gziS/gAA&#13;&#10;AOEBAAATAAAAAAAAAAAAAAAAAAAAAABbQ29udGVudF9UeXBlc10ueG1sUEsBAi0AFAAGAAgAAAAh&#13;&#10;ADj9If/WAAAAlAEAAAsAAAAAAAAAAAAAAAAALwEAAF9yZWxzLy5yZWxzUEsBAi0AFAAGAAgAAAAh&#13;&#10;AIUjJI3WAQAAmgMAAA4AAAAAAAAAAAAAAAAALgIAAGRycy9lMm9Eb2MueG1sUEsBAi0AFAAGAAgA&#13;&#10;AAAhAEWq037kAAAAEAEAAA8AAAAAAAAAAAAAAAAAMAQAAGRycy9kb3ducmV2LnhtbFBLBQYAAAAA&#13;&#10;BAAEAPMAAABBBQAAAAA=&#13;&#10;" fillcolor="#4fb960" stroked="f">
                <v:path arrowok="t"/>
                <w10:wrap anchorx="page"/>
              </v:rect>
            </w:pict>
          </mc:Fallback>
        </mc:AlternateContent>
      </w:r>
      <w:r w:rsidR="00000000">
        <w:rPr>
          <w:b/>
          <w:w w:val="110"/>
        </w:rPr>
        <w:t>Communicating</w:t>
      </w:r>
      <w:r w:rsidR="00000000">
        <w:rPr>
          <w:b/>
          <w:spacing w:val="-9"/>
          <w:w w:val="110"/>
        </w:rPr>
        <w:t xml:space="preserve"> </w:t>
      </w:r>
      <w:r w:rsidR="00000000">
        <w:rPr>
          <w:b/>
          <w:w w:val="110"/>
        </w:rPr>
        <w:t>and</w:t>
      </w:r>
      <w:r w:rsidR="00000000">
        <w:rPr>
          <w:b/>
          <w:spacing w:val="-9"/>
          <w:w w:val="110"/>
        </w:rPr>
        <w:t xml:space="preserve"> </w:t>
      </w:r>
      <w:r w:rsidR="00000000">
        <w:rPr>
          <w:b/>
          <w:w w:val="110"/>
        </w:rPr>
        <w:t>measuring</w:t>
      </w:r>
      <w:r w:rsidR="00000000">
        <w:rPr>
          <w:b/>
          <w:spacing w:val="-9"/>
          <w:w w:val="110"/>
        </w:rPr>
        <w:t xml:space="preserve"> </w:t>
      </w:r>
      <w:r w:rsidR="00000000">
        <w:rPr>
          <w:b/>
          <w:w w:val="110"/>
        </w:rPr>
        <w:t>environmental</w:t>
      </w:r>
      <w:r w:rsidR="00000000">
        <w:rPr>
          <w:b/>
          <w:spacing w:val="-9"/>
          <w:w w:val="110"/>
        </w:rPr>
        <w:t xml:space="preserve"> </w:t>
      </w:r>
      <w:r w:rsidR="00000000">
        <w:rPr>
          <w:b/>
          <w:w w:val="110"/>
        </w:rPr>
        <w:t>impacts</w:t>
      </w:r>
      <w:r w:rsidR="00000000">
        <w:rPr>
          <w:b/>
          <w:spacing w:val="-9"/>
          <w:w w:val="110"/>
        </w:rPr>
        <w:t xml:space="preserve"> </w:t>
      </w:r>
      <w:r w:rsidR="00000000">
        <w:rPr>
          <w:b/>
          <w:w w:val="110"/>
        </w:rPr>
        <w:t>builds</w:t>
      </w:r>
      <w:r w:rsidR="00000000">
        <w:rPr>
          <w:b/>
          <w:spacing w:val="-9"/>
          <w:w w:val="110"/>
        </w:rPr>
        <w:t xml:space="preserve"> </w:t>
      </w:r>
      <w:r w:rsidR="00000000">
        <w:rPr>
          <w:b/>
          <w:w w:val="110"/>
        </w:rPr>
        <w:t>trust</w:t>
      </w:r>
      <w:r w:rsidR="00000000">
        <w:rPr>
          <w:b/>
          <w:spacing w:val="-9"/>
          <w:w w:val="110"/>
        </w:rPr>
        <w:t xml:space="preserve"> </w:t>
      </w:r>
      <w:r w:rsidR="00000000">
        <w:rPr>
          <w:b/>
          <w:w w:val="110"/>
        </w:rPr>
        <w:t>with consumers</w:t>
      </w:r>
      <w:r w:rsidR="00000000">
        <w:rPr>
          <w:b/>
          <w:spacing w:val="-12"/>
          <w:w w:val="110"/>
        </w:rPr>
        <w:t xml:space="preserve"> </w:t>
      </w:r>
      <w:r w:rsidR="00000000">
        <w:rPr>
          <w:b/>
          <w:w w:val="110"/>
        </w:rPr>
        <w:t>and</w:t>
      </w:r>
      <w:r w:rsidR="00000000">
        <w:rPr>
          <w:b/>
          <w:spacing w:val="-12"/>
          <w:w w:val="110"/>
        </w:rPr>
        <w:t xml:space="preserve"> </w:t>
      </w:r>
      <w:r w:rsidR="00000000">
        <w:rPr>
          <w:b/>
          <w:w w:val="110"/>
        </w:rPr>
        <w:t>increases</w:t>
      </w:r>
      <w:r w:rsidR="00000000">
        <w:rPr>
          <w:b/>
          <w:spacing w:val="-12"/>
          <w:w w:val="110"/>
        </w:rPr>
        <w:t xml:space="preserve"> </w:t>
      </w:r>
      <w:r w:rsidR="00000000">
        <w:rPr>
          <w:b/>
          <w:w w:val="110"/>
        </w:rPr>
        <w:t>consumer</w:t>
      </w:r>
      <w:r w:rsidR="00000000">
        <w:rPr>
          <w:b/>
          <w:spacing w:val="-12"/>
          <w:w w:val="110"/>
        </w:rPr>
        <w:t xml:space="preserve"> </w:t>
      </w:r>
      <w:r w:rsidR="00000000">
        <w:rPr>
          <w:b/>
          <w:w w:val="110"/>
        </w:rPr>
        <w:t>climate</w:t>
      </w:r>
      <w:r w:rsidR="00000000">
        <w:rPr>
          <w:b/>
          <w:spacing w:val="-12"/>
          <w:w w:val="110"/>
        </w:rPr>
        <w:t xml:space="preserve"> </w:t>
      </w:r>
      <w:r w:rsidR="00000000">
        <w:rPr>
          <w:b/>
          <w:w w:val="110"/>
        </w:rPr>
        <w:t>literacy.</w:t>
      </w:r>
      <w:r w:rsidR="00000000">
        <w:rPr>
          <w:b/>
          <w:spacing w:val="-8"/>
          <w:w w:val="110"/>
        </w:rPr>
        <w:t xml:space="preserve"> </w:t>
      </w:r>
      <w:r w:rsidR="00000000">
        <w:rPr>
          <w:w w:val="110"/>
        </w:rPr>
        <w:t>Businesses</w:t>
      </w:r>
      <w:r w:rsidR="00000000">
        <w:rPr>
          <w:spacing w:val="-8"/>
          <w:w w:val="110"/>
        </w:rPr>
        <w:t xml:space="preserve"> </w:t>
      </w:r>
      <w:r w:rsidR="00000000">
        <w:rPr>
          <w:w w:val="110"/>
        </w:rPr>
        <w:t>that</w:t>
      </w:r>
      <w:r w:rsidR="00000000">
        <w:rPr>
          <w:spacing w:val="-8"/>
          <w:w w:val="110"/>
        </w:rPr>
        <w:t xml:space="preserve"> </w:t>
      </w:r>
      <w:r w:rsidR="00000000">
        <w:rPr>
          <w:w w:val="110"/>
        </w:rPr>
        <w:t>are transparent about their products (carbon or other metrics) can build trust</w:t>
      </w:r>
      <w:r w:rsidR="00000000">
        <w:rPr>
          <w:spacing w:val="80"/>
          <w:w w:val="110"/>
        </w:rPr>
        <w:t xml:space="preserve"> </w:t>
      </w:r>
      <w:r w:rsidR="00000000">
        <w:rPr>
          <w:w w:val="110"/>
        </w:rPr>
        <w:t xml:space="preserve">with consumers in its business or product. Transparency in this area has the possibility to advance consumer climate literacy. The National Oceanic Atmospheric Administration of the US Department of Commerce (NOAA) defines </w:t>
      </w:r>
      <w:hyperlink r:id="rId40">
        <w:r w:rsidR="00000000">
          <w:rPr>
            <w:color w:val="4FB960"/>
            <w:w w:val="110"/>
            <w:u w:val="single" w:color="4FB960"/>
          </w:rPr>
          <w:t>climate science literac</w:t>
        </w:r>
        <w:r w:rsidR="00000000">
          <w:rPr>
            <w:color w:val="4FB960"/>
            <w:w w:val="110"/>
          </w:rPr>
          <w:t>y</w:t>
        </w:r>
      </w:hyperlink>
      <w:r w:rsidR="00000000">
        <w:rPr>
          <w:color w:val="4FB960"/>
          <w:w w:val="110"/>
        </w:rPr>
        <w:t xml:space="preserve"> </w:t>
      </w:r>
      <w:r w:rsidR="00000000">
        <w:rPr>
          <w:w w:val="110"/>
        </w:rPr>
        <w:t xml:space="preserve">as understanding individuals’ influence on climate and climate’s influence on people and society. </w:t>
      </w:r>
      <w:del w:id="34" w:author="David Levine" w:date="2023-05-17T12:41:00Z">
        <w:r w:rsidR="00000000" w:rsidDel="00D55156">
          <w:rPr>
            <w:w w:val="110"/>
          </w:rPr>
          <w:delText>Therefore</w:delText>
        </w:r>
      </w:del>
      <w:ins w:id="35" w:author="David Levine" w:date="2023-05-17T12:41:00Z">
        <w:r>
          <w:rPr>
            <w:w w:val="110"/>
          </w:rPr>
          <w:t>Therefore,</w:t>
        </w:r>
      </w:ins>
      <w:r w:rsidR="00000000">
        <w:rPr>
          <w:w w:val="110"/>
        </w:rPr>
        <w:t xml:space="preserve"> a climate literate individual would be able to make informed decisions based on how their actions will impact climate.</w:t>
      </w:r>
    </w:p>
    <w:p w14:paraId="69513D48" w14:textId="77777777" w:rsidR="001B0EC6" w:rsidRDefault="00000000">
      <w:pPr>
        <w:pStyle w:val="BodyText"/>
        <w:spacing w:before="4"/>
        <w:rPr>
          <w:sz w:val="14"/>
        </w:rPr>
      </w:pPr>
      <w:r>
        <w:rPr>
          <w:noProof/>
        </w:rPr>
        <w:drawing>
          <wp:anchor distT="0" distB="0" distL="0" distR="0" simplePos="0" relativeHeight="26" behindDoc="0" locked="0" layoutInCell="1" allowOverlap="1" wp14:anchorId="63E52430" wp14:editId="68AA2199">
            <wp:simplePos x="0" y="0"/>
            <wp:positionH relativeFrom="page">
              <wp:posOffset>2685161</wp:posOffset>
            </wp:positionH>
            <wp:positionV relativeFrom="paragraph">
              <wp:posOffset>120054</wp:posOffset>
            </wp:positionV>
            <wp:extent cx="3017520" cy="201168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41" cstate="print"/>
                    <a:stretch>
                      <a:fillRect/>
                    </a:stretch>
                  </pic:blipFill>
                  <pic:spPr>
                    <a:xfrm>
                      <a:off x="0" y="0"/>
                      <a:ext cx="3017520" cy="2011680"/>
                    </a:xfrm>
                    <a:prstGeom prst="rect">
                      <a:avLst/>
                    </a:prstGeom>
                  </pic:spPr>
                </pic:pic>
              </a:graphicData>
            </a:graphic>
          </wp:anchor>
        </w:drawing>
      </w:r>
    </w:p>
    <w:p w14:paraId="6CA8CF8A" w14:textId="77777777" w:rsidR="001B0EC6" w:rsidRDefault="001B0EC6">
      <w:pPr>
        <w:rPr>
          <w:sz w:val="14"/>
        </w:rPr>
        <w:sectPr w:rsidR="001B0EC6">
          <w:pgSz w:w="12240" w:h="15840"/>
          <w:pgMar w:top="0" w:right="220" w:bottom="1300" w:left="660" w:header="0" w:footer="853" w:gutter="0"/>
          <w:cols w:space="720"/>
        </w:sectPr>
      </w:pPr>
    </w:p>
    <w:p w14:paraId="232EDFEA" w14:textId="77777777" w:rsidR="001B0EC6" w:rsidRDefault="00D55156">
      <w:pPr>
        <w:pStyle w:val="BodyText"/>
        <w:rPr>
          <w:sz w:val="20"/>
        </w:rPr>
      </w:pPr>
      <w:r>
        <w:rPr>
          <w:noProof/>
        </w:rPr>
        <w:lastRenderedPageBreak/>
        <mc:AlternateContent>
          <mc:Choice Requires="wps">
            <w:drawing>
              <wp:anchor distT="0" distB="0" distL="114300" distR="114300" simplePos="0" relativeHeight="487231488" behindDoc="1" locked="0" layoutInCell="1" allowOverlap="1" wp14:anchorId="7638EB0D" wp14:editId="4686F415">
                <wp:simplePos x="0" y="0"/>
                <wp:positionH relativeFrom="page">
                  <wp:posOffset>330200</wp:posOffset>
                </wp:positionH>
                <wp:positionV relativeFrom="page">
                  <wp:posOffset>0</wp:posOffset>
                </wp:positionV>
                <wp:extent cx="311785" cy="10058400"/>
                <wp:effectExtent l="0" t="0" r="5715" b="0"/>
                <wp:wrapNone/>
                <wp:docPr id="417108254"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B2972" id="docshape45" o:spid="_x0000_s1026" style="position:absolute;margin-left:26pt;margin-top:0;width:24.55pt;height:11in;z-index:-1608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45024" behindDoc="0" locked="0" layoutInCell="1" allowOverlap="1" wp14:anchorId="4BB20646" wp14:editId="07A77D1B">
            <wp:simplePos x="0" y="0"/>
            <wp:positionH relativeFrom="page">
              <wp:posOffset>5761180</wp:posOffset>
            </wp:positionH>
            <wp:positionV relativeFrom="page">
              <wp:posOffset>9621829</wp:posOffset>
            </wp:positionV>
            <wp:extent cx="2009774" cy="436570"/>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1" cstate="print"/>
                    <a:stretch>
                      <a:fillRect/>
                    </a:stretch>
                  </pic:blipFill>
                  <pic:spPr>
                    <a:xfrm>
                      <a:off x="0" y="0"/>
                      <a:ext cx="2009774" cy="436570"/>
                    </a:xfrm>
                    <a:prstGeom prst="rect">
                      <a:avLst/>
                    </a:prstGeom>
                  </pic:spPr>
                </pic:pic>
              </a:graphicData>
            </a:graphic>
          </wp:anchor>
        </w:drawing>
      </w:r>
    </w:p>
    <w:p w14:paraId="5850D45F" w14:textId="77777777" w:rsidR="001B0EC6" w:rsidRDefault="001B0EC6">
      <w:pPr>
        <w:pStyle w:val="BodyText"/>
        <w:rPr>
          <w:sz w:val="20"/>
        </w:rPr>
      </w:pPr>
    </w:p>
    <w:p w14:paraId="2FF01B7A" w14:textId="77777777" w:rsidR="001B0EC6" w:rsidRDefault="001B0EC6">
      <w:pPr>
        <w:pStyle w:val="BodyText"/>
        <w:rPr>
          <w:sz w:val="20"/>
        </w:rPr>
      </w:pPr>
    </w:p>
    <w:p w14:paraId="295ADE6E" w14:textId="77777777" w:rsidR="001B0EC6" w:rsidRDefault="001B0EC6">
      <w:pPr>
        <w:pStyle w:val="BodyText"/>
        <w:rPr>
          <w:sz w:val="20"/>
        </w:rPr>
      </w:pPr>
    </w:p>
    <w:p w14:paraId="1E13E3E6" w14:textId="77777777" w:rsidR="001B0EC6" w:rsidRDefault="00000000">
      <w:pPr>
        <w:pStyle w:val="BodyText"/>
        <w:spacing w:before="275" w:line="290" w:lineRule="auto"/>
        <w:ind w:left="920" w:right="521"/>
        <w:jc w:val="both"/>
      </w:pPr>
      <w:r>
        <w:rPr>
          <w:color w:val="535353"/>
          <w:w w:val="115"/>
        </w:rPr>
        <w:t>The</w:t>
      </w:r>
      <w:r>
        <w:rPr>
          <w:color w:val="535353"/>
          <w:spacing w:val="-8"/>
          <w:w w:val="115"/>
        </w:rPr>
        <w:t xml:space="preserve"> </w:t>
      </w:r>
      <w:r>
        <w:rPr>
          <w:color w:val="535353"/>
          <w:w w:val="115"/>
        </w:rPr>
        <w:t>consumer</w:t>
      </w:r>
      <w:r>
        <w:rPr>
          <w:color w:val="535353"/>
          <w:spacing w:val="-8"/>
          <w:w w:val="115"/>
        </w:rPr>
        <w:t xml:space="preserve"> </w:t>
      </w:r>
      <w:r>
        <w:rPr>
          <w:color w:val="535353"/>
          <w:w w:val="115"/>
        </w:rPr>
        <w:t>sentiment</w:t>
      </w:r>
      <w:r>
        <w:rPr>
          <w:color w:val="535353"/>
          <w:spacing w:val="-8"/>
          <w:w w:val="115"/>
        </w:rPr>
        <w:t xml:space="preserve"> </w:t>
      </w:r>
      <w:r>
        <w:rPr>
          <w:color w:val="535353"/>
          <w:w w:val="115"/>
        </w:rPr>
        <w:t>in</w:t>
      </w:r>
      <w:r>
        <w:rPr>
          <w:color w:val="535353"/>
          <w:spacing w:val="-8"/>
          <w:w w:val="115"/>
        </w:rPr>
        <w:t xml:space="preserve"> </w:t>
      </w:r>
      <w:r>
        <w:rPr>
          <w:color w:val="535353"/>
          <w:w w:val="115"/>
        </w:rPr>
        <w:t>the</w:t>
      </w:r>
      <w:r>
        <w:rPr>
          <w:color w:val="535353"/>
          <w:spacing w:val="-8"/>
          <w:w w:val="115"/>
        </w:rPr>
        <w:t xml:space="preserve"> </w:t>
      </w:r>
      <w:r>
        <w:rPr>
          <w:color w:val="535353"/>
          <w:w w:val="115"/>
        </w:rPr>
        <w:t>market</w:t>
      </w:r>
      <w:r>
        <w:rPr>
          <w:color w:val="535353"/>
          <w:spacing w:val="-8"/>
          <w:w w:val="115"/>
        </w:rPr>
        <w:t xml:space="preserve"> </w:t>
      </w:r>
      <w:r>
        <w:rPr>
          <w:color w:val="535353"/>
          <w:w w:val="115"/>
        </w:rPr>
        <w:t>has</w:t>
      </w:r>
      <w:r>
        <w:rPr>
          <w:color w:val="535353"/>
          <w:spacing w:val="-8"/>
          <w:w w:val="115"/>
        </w:rPr>
        <w:t xml:space="preserve"> </w:t>
      </w:r>
      <w:r>
        <w:rPr>
          <w:color w:val="535353"/>
          <w:w w:val="115"/>
        </w:rPr>
        <w:t>been</w:t>
      </w:r>
      <w:r>
        <w:rPr>
          <w:color w:val="535353"/>
          <w:spacing w:val="-8"/>
          <w:w w:val="115"/>
        </w:rPr>
        <w:t xml:space="preserve"> </w:t>
      </w:r>
      <w:r>
        <w:rPr>
          <w:color w:val="535353"/>
          <w:w w:val="115"/>
        </w:rPr>
        <w:t>shifting</w:t>
      </w:r>
      <w:r>
        <w:rPr>
          <w:color w:val="535353"/>
          <w:spacing w:val="-8"/>
          <w:w w:val="115"/>
        </w:rPr>
        <w:t xml:space="preserve"> </w:t>
      </w:r>
      <w:r>
        <w:rPr>
          <w:color w:val="535353"/>
          <w:w w:val="115"/>
        </w:rPr>
        <w:t>towards</w:t>
      </w:r>
      <w:r>
        <w:rPr>
          <w:color w:val="535353"/>
          <w:spacing w:val="-8"/>
          <w:w w:val="115"/>
        </w:rPr>
        <w:t xml:space="preserve"> </w:t>
      </w:r>
      <w:r>
        <w:rPr>
          <w:color w:val="535353"/>
          <w:w w:val="115"/>
        </w:rPr>
        <w:t>a</w:t>
      </w:r>
      <w:r>
        <w:rPr>
          <w:color w:val="535353"/>
          <w:spacing w:val="-8"/>
          <w:w w:val="115"/>
        </w:rPr>
        <w:t xml:space="preserve"> </w:t>
      </w:r>
      <w:r>
        <w:rPr>
          <w:color w:val="535353"/>
          <w:w w:val="115"/>
        </w:rPr>
        <w:t xml:space="preserve">more “green” and environmentally friendly market. A study by the European </w:t>
      </w:r>
      <w:r>
        <w:rPr>
          <w:color w:val="535353"/>
          <w:w w:val="110"/>
        </w:rPr>
        <w:t>Consumer</w:t>
      </w:r>
      <w:r>
        <w:rPr>
          <w:color w:val="535353"/>
          <w:spacing w:val="-11"/>
          <w:w w:val="110"/>
        </w:rPr>
        <w:t xml:space="preserve"> </w:t>
      </w:r>
      <w:r>
        <w:rPr>
          <w:color w:val="535353"/>
          <w:w w:val="110"/>
        </w:rPr>
        <w:t>Organization</w:t>
      </w:r>
      <w:r>
        <w:rPr>
          <w:color w:val="535353"/>
          <w:spacing w:val="-11"/>
          <w:w w:val="110"/>
        </w:rPr>
        <w:t xml:space="preserve"> </w:t>
      </w:r>
      <w:r>
        <w:rPr>
          <w:color w:val="535353"/>
          <w:w w:val="110"/>
        </w:rPr>
        <w:t>showed</w:t>
      </w:r>
      <w:r>
        <w:rPr>
          <w:color w:val="535353"/>
          <w:spacing w:val="-11"/>
          <w:w w:val="110"/>
        </w:rPr>
        <w:t xml:space="preserve"> </w:t>
      </w:r>
      <w:r>
        <w:rPr>
          <w:color w:val="535353"/>
          <w:w w:val="110"/>
        </w:rPr>
        <w:t>that</w:t>
      </w:r>
      <w:r>
        <w:rPr>
          <w:color w:val="535353"/>
          <w:spacing w:val="-11"/>
          <w:w w:val="110"/>
        </w:rPr>
        <w:t xml:space="preserve"> </w:t>
      </w:r>
      <w:hyperlink r:id="rId42">
        <w:r>
          <w:rPr>
            <w:color w:val="4FB960"/>
            <w:w w:val="110"/>
            <w:u w:val="single" w:color="4FB960"/>
          </w:rPr>
          <w:t>57%</w:t>
        </w:r>
        <w:r>
          <w:rPr>
            <w:color w:val="4FB960"/>
            <w:spacing w:val="-14"/>
            <w:w w:val="110"/>
            <w:u w:val="single" w:color="4FB960"/>
          </w:rPr>
          <w:t xml:space="preserve"> </w:t>
        </w:r>
        <w:r>
          <w:rPr>
            <w:color w:val="4FB960"/>
            <w:w w:val="110"/>
            <w:u w:val="single" w:color="4FB960"/>
          </w:rPr>
          <w:t>of</w:t>
        </w:r>
        <w:r>
          <w:rPr>
            <w:color w:val="4FB960"/>
            <w:spacing w:val="-14"/>
            <w:w w:val="110"/>
            <w:u w:val="single" w:color="4FB960"/>
          </w:rPr>
          <w:t xml:space="preserve"> </w:t>
        </w:r>
        <w:r>
          <w:rPr>
            <w:color w:val="4FB960"/>
            <w:w w:val="110"/>
            <w:u w:val="single" w:color="4FB960"/>
          </w:rPr>
          <w:t>EU</w:t>
        </w:r>
        <w:r>
          <w:rPr>
            <w:color w:val="4FB960"/>
            <w:spacing w:val="-14"/>
            <w:w w:val="110"/>
            <w:u w:val="single" w:color="4FB960"/>
          </w:rPr>
          <w:t xml:space="preserve"> </w:t>
        </w:r>
        <w:r>
          <w:rPr>
            <w:color w:val="4FB960"/>
            <w:w w:val="110"/>
            <w:u w:val="single" w:color="4FB960"/>
          </w:rPr>
          <w:t>consumers</w:t>
        </w:r>
      </w:hyperlink>
      <w:r>
        <w:rPr>
          <w:color w:val="4FB960"/>
          <w:spacing w:val="-9"/>
          <w:w w:val="110"/>
        </w:rPr>
        <w:t xml:space="preserve"> </w:t>
      </w:r>
      <w:r>
        <w:rPr>
          <w:color w:val="535353"/>
          <w:w w:val="110"/>
        </w:rPr>
        <w:t>are</w:t>
      </w:r>
      <w:r>
        <w:rPr>
          <w:color w:val="535353"/>
          <w:spacing w:val="-9"/>
          <w:w w:val="110"/>
        </w:rPr>
        <w:t xml:space="preserve"> </w:t>
      </w:r>
      <w:r>
        <w:rPr>
          <w:color w:val="535353"/>
          <w:w w:val="110"/>
        </w:rPr>
        <w:t>receptive</w:t>
      </w:r>
      <w:r>
        <w:rPr>
          <w:color w:val="535353"/>
          <w:spacing w:val="-9"/>
          <w:w w:val="110"/>
        </w:rPr>
        <w:t xml:space="preserve"> </w:t>
      </w:r>
      <w:r>
        <w:rPr>
          <w:color w:val="535353"/>
          <w:w w:val="110"/>
        </w:rPr>
        <w:t>to environmental</w:t>
      </w:r>
      <w:r>
        <w:rPr>
          <w:color w:val="535353"/>
          <w:spacing w:val="-9"/>
          <w:w w:val="110"/>
        </w:rPr>
        <w:t xml:space="preserve"> </w:t>
      </w:r>
      <w:r>
        <w:rPr>
          <w:color w:val="535353"/>
          <w:w w:val="110"/>
        </w:rPr>
        <w:t>claims</w:t>
      </w:r>
      <w:r>
        <w:rPr>
          <w:color w:val="535353"/>
          <w:spacing w:val="-9"/>
          <w:w w:val="110"/>
        </w:rPr>
        <w:t xml:space="preserve"> </w:t>
      </w:r>
      <w:r>
        <w:rPr>
          <w:color w:val="535353"/>
          <w:w w:val="110"/>
        </w:rPr>
        <w:t>when</w:t>
      </w:r>
      <w:r>
        <w:rPr>
          <w:color w:val="535353"/>
          <w:spacing w:val="-9"/>
          <w:w w:val="110"/>
        </w:rPr>
        <w:t xml:space="preserve"> </w:t>
      </w:r>
      <w:r>
        <w:rPr>
          <w:color w:val="535353"/>
          <w:w w:val="110"/>
        </w:rPr>
        <w:t>purchasing</w:t>
      </w:r>
      <w:r>
        <w:rPr>
          <w:color w:val="535353"/>
          <w:spacing w:val="-9"/>
          <w:w w:val="110"/>
        </w:rPr>
        <w:t xml:space="preserve"> </w:t>
      </w:r>
      <w:r>
        <w:rPr>
          <w:color w:val="535353"/>
          <w:w w:val="110"/>
        </w:rPr>
        <w:t>but</w:t>
      </w:r>
      <w:r>
        <w:rPr>
          <w:color w:val="535353"/>
          <w:spacing w:val="-9"/>
          <w:w w:val="110"/>
        </w:rPr>
        <w:t xml:space="preserve"> </w:t>
      </w:r>
      <w:hyperlink r:id="rId43">
        <w:r>
          <w:rPr>
            <w:color w:val="4FB960"/>
            <w:w w:val="110"/>
            <w:u w:val="single" w:color="4FB960"/>
          </w:rPr>
          <w:t>61%</w:t>
        </w:r>
        <w:r>
          <w:rPr>
            <w:color w:val="4FB960"/>
            <w:spacing w:val="-9"/>
            <w:w w:val="110"/>
            <w:u w:val="single" w:color="4FB960"/>
          </w:rPr>
          <w:t xml:space="preserve"> </w:t>
        </w:r>
        <w:r>
          <w:rPr>
            <w:color w:val="4FB960"/>
            <w:w w:val="110"/>
            <w:u w:val="single" w:color="4FB960"/>
          </w:rPr>
          <w:t>of</w:t>
        </w:r>
        <w:r>
          <w:rPr>
            <w:color w:val="4FB960"/>
            <w:spacing w:val="-9"/>
            <w:w w:val="110"/>
            <w:u w:val="single" w:color="4FB960"/>
          </w:rPr>
          <w:t xml:space="preserve"> </w:t>
        </w:r>
        <w:r>
          <w:rPr>
            <w:color w:val="4FB960"/>
            <w:w w:val="110"/>
            <w:u w:val="single" w:color="4FB960"/>
          </w:rPr>
          <w:t>consumers</w:t>
        </w:r>
      </w:hyperlink>
      <w:r>
        <w:rPr>
          <w:color w:val="4FB960"/>
          <w:spacing w:val="-5"/>
          <w:w w:val="110"/>
        </w:rPr>
        <w:t xml:space="preserve"> </w:t>
      </w:r>
      <w:r>
        <w:rPr>
          <w:color w:val="535353"/>
          <w:w w:val="110"/>
        </w:rPr>
        <w:t>find</w:t>
      </w:r>
      <w:r>
        <w:rPr>
          <w:color w:val="535353"/>
          <w:spacing w:val="-5"/>
          <w:w w:val="110"/>
        </w:rPr>
        <w:t xml:space="preserve"> </w:t>
      </w:r>
      <w:r>
        <w:rPr>
          <w:color w:val="535353"/>
          <w:w w:val="110"/>
        </w:rPr>
        <w:t>it</w:t>
      </w:r>
      <w:r>
        <w:rPr>
          <w:color w:val="535353"/>
          <w:spacing w:val="-5"/>
          <w:w w:val="110"/>
        </w:rPr>
        <w:t xml:space="preserve"> </w:t>
      </w:r>
      <w:r>
        <w:rPr>
          <w:color w:val="535353"/>
          <w:w w:val="110"/>
        </w:rPr>
        <w:t>hard</w:t>
      </w:r>
      <w:r>
        <w:rPr>
          <w:color w:val="535353"/>
          <w:spacing w:val="-5"/>
          <w:w w:val="110"/>
        </w:rPr>
        <w:t xml:space="preserve"> </w:t>
      </w:r>
      <w:r>
        <w:rPr>
          <w:color w:val="535353"/>
          <w:w w:val="110"/>
        </w:rPr>
        <w:t xml:space="preserve">to </w:t>
      </w:r>
      <w:hyperlink r:id="rId44">
        <w:r>
          <w:rPr>
            <w:color w:val="535353"/>
            <w:w w:val="110"/>
          </w:rPr>
          <w:t>understand</w:t>
        </w:r>
        <w:r>
          <w:rPr>
            <w:color w:val="535353"/>
            <w:spacing w:val="-20"/>
            <w:w w:val="110"/>
          </w:rPr>
          <w:t xml:space="preserve"> </w:t>
        </w:r>
        <w:r>
          <w:rPr>
            <w:color w:val="535353"/>
            <w:w w:val="110"/>
          </w:rPr>
          <w:t>how</w:t>
        </w:r>
        <w:r>
          <w:rPr>
            <w:color w:val="535353"/>
            <w:spacing w:val="-20"/>
            <w:w w:val="110"/>
          </w:rPr>
          <w:t xml:space="preserve"> </w:t>
        </w:r>
        <w:r>
          <w:rPr>
            <w:color w:val="535353"/>
            <w:w w:val="110"/>
          </w:rPr>
          <w:t>to</w:t>
        </w:r>
        <w:r>
          <w:rPr>
            <w:color w:val="535353"/>
            <w:spacing w:val="-20"/>
            <w:w w:val="110"/>
          </w:rPr>
          <w:t xml:space="preserve"> </w:t>
        </w:r>
        <w:r>
          <w:rPr>
            <w:color w:val="535353"/>
            <w:w w:val="110"/>
          </w:rPr>
          <w:t>make</w:t>
        </w:r>
        <w:r>
          <w:rPr>
            <w:color w:val="535353"/>
            <w:spacing w:val="-20"/>
            <w:w w:val="110"/>
          </w:rPr>
          <w:t xml:space="preserve"> </w:t>
        </w:r>
        <w:r>
          <w:rPr>
            <w:color w:val="535353"/>
            <w:w w:val="110"/>
          </w:rPr>
          <w:t>those</w:t>
        </w:r>
        <w:r>
          <w:rPr>
            <w:color w:val="535353"/>
            <w:spacing w:val="-20"/>
            <w:w w:val="110"/>
          </w:rPr>
          <w:t xml:space="preserve"> </w:t>
        </w:r>
        <w:r>
          <w:rPr>
            <w:color w:val="535353"/>
            <w:w w:val="110"/>
          </w:rPr>
          <w:t>more</w:t>
        </w:r>
        <w:r>
          <w:rPr>
            <w:color w:val="535353"/>
            <w:spacing w:val="-20"/>
            <w:w w:val="110"/>
          </w:rPr>
          <w:t xml:space="preserve"> </w:t>
        </w:r>
        <w:r>
          <w:rPr>
            <w:color w:val="535353"/>
            <w:w w:val="110"/>
          </w:rPr>
          <w:t>eco-conscious</w:t>
        </w:r>
        <w:r>
          <w:rPr>
            <w:color w:val="535353"/>
            <w:spacing w:val="-20"/>
            <w:w w:val="110"/>
          </w:rPr>
          <w:t xml:space="preserve"> </w:t>
        </w:r>
        <w:r>
          <w:rPr>
            <w:color w:val="535353"/>
            <w:w w:val="110"/>
          </w:rPr>
          <w:t>choices.</w:t>
        </w:r>
        <w:r>
          <w:rPr>
            <w:color w:val="535353"/>
            <w:spacing w:val="-20"/>
            <w:w w:val="110"/>
          </w:rPr>
          <w:t xml:space="preserve"> </w:t>
        </w:r>
        <w:r>
          <w:rPr>
            <w:color w:val="535353"/>
            <w:w w:val="110"/>
          </w:rPr>
          <w:t>More</w:t>
        </w:r>
        <w:r>
          <w:rPr>
            <w:color w:val="535353"/>
            <w:spacing w:val="-20"/>
            <w:w w:val="110"/>
          </w:rPr>
          <w:t xml:space="preserve"> </w:t>
        </w:r>
        <w:r>
          <w:rPr>
            <w:color w:val="535353"/>
            <w:w w:val="110"/>
          </w:rPr>
          <w:t>than</w:t>
        </w:r>
        <w:r>
          <w:rPr>
            <w:color w:val="535353"/>
            <w:spacing w:val="-21"/>
            <w:w w:val="110"/>
          </w:rPr>
          <w:t xml:space="preserve"> </w:t>
        </w:r>
        <w:r>
          <w:rPr>
            <w:color w:val="4FB960"/>
            <w:w w:val="110"/>
            <w:u w:val="single" w:color="4FB960"/>
          </w:rPr>
          <w:t>40%</w:t>
        </w:r>
        <w:r>
          <w:rPr>
            <w:color w:val="4FB960"/>
            <w:w w:val="110"/>
          </w:rPr>
          <w:t xml:space="preserve"> </w:t>
        </w:r>
        <w:r>
          <w:rPr>
            <w:color w:val="4FB960"/>
            <w:w w:val="115"/>
            <w:u w:val="single" w:color="4FB960"/>
          </w:rPr>
          <w:t>of consumers</w:t>
        </w:r>
        <w:r>
          <w:rPr>
            <w:color w:val="4FB960"/>
            <w:w w:val="115"/>
          </w:rPr>
          <w:t xml:space="preserve"> </w:t>
        </w:r>
        <w:r>
          <w:rPr>
            <w:color w:val="535353"/>
            <w:w w:val="115"/>
          </w:rPr>
          <w:t>distrust what they hear about global warming from</w:t>
        </w:r>
      </w:hyperlink>
      <w:r>
        <w:rPr>
          <w:color w:val="535353"/>
          <w:w w:val="115"/>
        </w:rPr>
        <w:t xml:space="preserve"> businesses</w:t>
      </w:r>
      <w:r>
        <w:rPr>
          <w:color w:val="535353"/>
          <w:spacing w:val="-17"/>
          <w:w w:val="115"/>
        </w:rPr>
        <w:t xml:space="preserve"> </w:t>
      </w:r>
      <w:r>
        <w:rPr>
          <w:color w:val="535353"/>
          <w:w w:val="115"/>
        </w:rPr>
        <w:t>while</w:t>
      </w:r>
      <w:r>
        <w:rPr>
          <w:color w:val="535353"/>
          <w:spacing w:val="-17"/>
          <w:w w:val="115"/>
        </w:rPr>
        <w:t xml:space="preserve"> </w:t>
      </w:r>
      <w:r>
        <w:rPr>
          <w:color w:val="535353"/>
          <w:w w:val="115"/>
        </w:rPr>
        <w:t>a</w:t>
      </w:r>
      <w:r>
        <w:rPr>
          <w:color w:val="535353"/>
          <w:spacing w:val="-17"/>
          <w:w w:val="115"/>
        </w:rPr>
        <w:t xml:space="preserve"> </w:t>
      </w:r>
      <w:r>
        <w:rPr>
          <w:color w:val="535353"/>
          <w:w w:val="115"/>
        </w:rPr>
        <w:t>further</w:t>
      </w:r>
      <w:r>
        <w:rPr>
          <w:color w:val="535353"/>
          <w:spacing w:val="-17"/>
          <w:w w:val="115"/>
        </w:rPr>
        <w:t xml:space="preserve"> </w:t>
      </w:r>
      <w:r>
        <w:rPr>
          <w:color w:val="535353"/>
          <w:w w:val="115"/>
        </w:rPr>
        <w:t>50%</w:t>
      </w:r>
      <w:r>
        <w:rPr>
          <w:color w:val="535353"/>
          <w:spacing w:val="-17"/>
          <w:w w:val="115"/>
        </w:rPr>
        <w:t xml:space="preserve"> </w:t>
      </w:r>
      <w:r>
        <w:rPr>
          <w:color w:val="535353"/>
          <w:w w:val="115"/>
        </w:rPr>
        <w:t>do</w:t>
      </w:r>
      <w:r>
        <w:rPr>
          <w:color w:val="535353"/>
          <w:spacing w:val="-17"/>
          <w:w w:val="115"/>
        </w:rPr>
        <w:t xml:space="preserve"> </w:t>
      </w:r>
      <w:r>
        <w:rPr>
          <w:color w:val="535353"/>
          <w:w w:val="115"/>
        </w:rPr>
        <w:t>not</w:t>
      </w:r>
      <w:r>
        <w:rPr>
          <w:color w:val="535353"/>
          <w:spacing w:val="-17"/>
          <w:w w:val="115"/>
        </w:rPr>
        <w:t xml:space="preserve"> </w:t>
      </w:r>
      <w:r>
        <w:rPr>
          <w:color w:val="535353"/>
          <w:w w:val="115"/>
        </w:rPr>
        <w:t>know</w:t>
      </w:r>
      <w:r>
        <w:rPr>
          <w:color w:val="535353"/>
          <w:spacing w:val="-17"/>
          <w:w w:val="115"/>
        </w:rPr>
        <w:t xml:space="preserve"> </w:t>
      </w:r>
      <w:r>
        <w:rPr>
          <w:color w:val="535353"/>
          <w:w w:val="115"/>
        </w:rPr>
        <w:t>whether</w:t>
      </w:r>
      <w:r>
        <w:rPr>
          <w:color w:val="535353"/>
          <w:spacing w:val="-17"/>
          <w:w w:val="115"/>
        </w:rPr>
        <w:t xml:space="preserve"> </w:t>
      </w:r>
      <w:r>
        <w:rPr>
          <w:color w:val="535353"/>
          <w:w w:val="115"/>
        </w:rPr>
        <w:t>to</w:t>
      </w:r>
      <w:r>
        <w:rPr>
          <w:color w:val="535353"/>
          <w:spacing w:val="-17"/>
          <w:w w:val="115"/>
        </w:rPr>
        <w:t xml:space="preserve"> </w:t>
      </w:r>
      <w:r>
        <w:rPr>
          <w:color w:val="535353"/>
          <w:w w:val="115"/>
        </w:rPr>
        <w:t>believe</w:t>
      </w:r>
      <w:r>
        <w:rPr>
          <w:color w:val="535353"/>
          <w:spacing w:val="-17"/>
          <w:w w:val="115"/>
        </w:rPr>
        <w:t xml:space="preserve"> </w:t>
      </w:r>
      <w:r>
        <w:rPr>
          <w:color w:val="535353"/>
          <w:w w:val="115"/>
        </w:rPr>
        <w:t>corporate claims or not.</w:t>
      </w:r>
    </w:p>
    <w:p w14:paraId="7C1AC265" w14:textId="77777777" w:rsidR="001B0EC6" w:rsidRDefault="001B0EC6">
      <w:pPr>
        <w:pStyle w:val="BodyText"/>
        <w:rPr>
          <w:sz w:val="36"/>
        </w:rPr>
      </w:pPr>
    </w:p>
    <w:p w14:paraId="29A0A6B6" w14:textId="77777777" w:rsidR="001B0EC6" w:rsidRDefault="001B0EC6">
      <w:pPr>
        <w:pStyle w:val="BodyText"/>
        <w:spacing w:before="7"/>
        <w:rPr>
          <w:sz w:val="51"/>
        </w:rPr>
      </w:pPr>
    </w:p>
    <w:p w14:paraId="13285E13" w14:textId="77777777" w:rsidR="001B0EC6" w:rsidRDefault="00D55156">
      <w:pPr>
        <w:pStyle w:val="Heading2"/>
        <w:spacing w:before="0"/>
        <w:ind w:right="1441"/>
      </w:pPr>
      <w:r>
        <w:rPr>
          <w:noProof/>
        </w:rPr>
        <mc:AlternateContent>
          <mc:Choice Requires="wpg">
            <w:drawing>
              <wp:anchor distT="0" distB="0" distL="114300" distR="114300" simplePos="0" relativeHeight="15745536" behindDoc="0" locked="0" layoutInCell="1" allowOverlap="1" wp14:anchorId="519AA960" wp14:editId="39375F2B">
                <wp:simplePos x="0" y="0"/>
                <wp:positionH relativeFrom="page">
                  <wp:posOffset>485775</wp:posOffset>
                </wp:positionH>
                <wp:positionV relativeFrom="paragraph">
                  <wp:posOffset>-286385</wp:posOffset>
                </wp:positionV>
                <wp:extent cx="1333500" cy="866140"/>
                <wp:effectExtent l="0" t="12700" r="0" b="10160"/>
                <wp:wrapNone/>
                <wp:docPr id="1520971107"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0" cy="866140"/>
                          <a:chOff x="765" y="-451"/>
                          <a:chExt cx="2100" cy="1364"/>
                        </a:xfrm>
                      </wpg:grpSpPr>
                      <wps:wsp>
                        <wps:cNvPr id="445118665" name="docshape47"/>
                        <wps:cNvSpPr>
                          <a:spLocks/>
                        </wps:cNvSpPr>
                        <wps:spPr bwMode="auto">
                          <a:xfrm>
                            <a:off x="810" y="-406"/>
                            <a:ext cx="1963" cy="1274"/>
                          </a:xfrm>
                          <a:custGeom>
                            <a:avLst/>
                            <a:gdLst>
                              <a:gd name="T0" fmla="+- 0 2773 811"/>
                              <a:gd name="T1" fmla="*/ T0 w 1963"/>
                              <a:gd name="T2" fmla="+- 0 -406 -406"/>
                              <a:gd name="T3" fmla="*/ -406 h 1274"/>
                              <a:gd name="T4" fmla="+- 0 2287 811"/>
                              <a:gd name="T5" fmla="*/ T4 w 1963"/>
                              <a:gd name="T6" fmla="+- 0 231 -406"/>
                              <a:gd name="T7" fmla="*/ 231 h 1274"/>
                              <a:gd name="T8" fmla="+- 0 2773 811"/>
                              <a:gd name="T9" fmla="*/ T8 w 1963"/>
                              <a:gd name="T10" fmla="+- 0 867 -406"/>
                              <a:gd name="T11" fmla="*/ 867 h 1274"/>
                              <a:gd name="T12" fmla="+- 0 811 811"/>
                              <a:gd name="T13" fmla="*/ T12 w 1963"/>
                              <a:gd name="T14" fmla="+- 0 867 -406"/>
                              <a:gd name="T15" fmla="*/ 867 h 1274"/>
                              <a:gd name="T16" fmla="+- 0 811 811"/>
                              <a:gd name="T17" fmla="*/ T16 w 1963"/>
                              <a:gd name="T18" fmla="+- 0 -406 -406"/>
                              <a:gd name="T19" fmla="*/ -406 h 1274"/>
                              <a:gd name="T20" fmla="+- 0 2773 811"/>
                              <a:gd name="T21" fmla="*/ T20 w 1963"/>
                              <a:gd name="T22" fmla="+- 0 -406 -406"/>
                              <a:gd name="T23" fmla="*/ -406 h 1274"/>
                            </a:gdLst>
                            <a:ahLst/>
                            <a:cxnLst>
                              <a:cxn ang="0">
                                <a:pos x="T1" y="T3"/>
                              </a:cxn>
                              <a:cxn ang="0">
                                <a:pos x="T5" y="T7"/>
                              </a:cxn>
                              <a:cxn ang="0">
                                <a:pos x="T9" y="T11"/>
                              </a:cxn>
                              <a:cxn ang="0">
                                <a:pos x="T13" y="T15"/>
                              </a:cxn>
                              <a:cxn ang="0">
                                <a:pos x="T17" y="T19"/>
                              </a:cxn>
                              <a:cxn ang="0">
                                <a:pos x="T21" y="T23"/>
                              </a:cxn>
                            </a:cxnLst>
                            <a:rect l="0" t="0" r="r" b="b"/>
                            <a:pathLst>
                              <a:path w="1963" h="1274">
                                <a:moveTo>
                                  <a:pt x="1962" y="0"/>
                                </a:moveTo>
                                <a:lnTo>
                                  <a:pt x="1476" y="637"/>
                                </a:lnTo>
                                <a:lnTo>
                                  <a:pt x="1962" y="1273"/>
                                </a:lnTo>
                                <a:lnTo>
                                  <a:pt x="0" y="1273"/>
                                </a:lnTo>
                                <a:lnTo>
                                  <a:pt x="0" y="0"/>
                                </a:lnTo>
                                <a:lnTo>
                                  <a:pt x="1962" y="0"/>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189622" name="docshape48"/>
                        <wps:cNvSpPr>
                          <a:spLocks/>
                        </wps:cNvSpPr>
                        <wps:spPr bwMode="auto">
                          <a:xfrm>
                            <a:off x="765" y="-452"/>
                            <a:ext cx="2100" cy="1364"/>
                          </a:xfrm>
                          <a:custGeom>
                            <a:avLst/>
                            <a:gdLst>
                              <a:gd name="T0" fmla="+- 0 2865 765"/>
                              <a:gd name="T1" fmla="*/ T0 w 2100"/>
                              <a:gd name="T2" fmla="+- 0 913 -451"/>
                              <a:gd name="T3" fmla="*/ 913 h 1364"/>
                              <a:gd name="T4" fmla="+- 0 765 765"/>
                              <a:gd name="T5" fmla="*/ T4 w 2100"/>
                              <a:gd name="T6" fmla="+- 0 913 -451"/>
                              <a:gd name="T7" fmla="*/ 913 h 1364"/>
                              <a:gd name="T8" fmla="+- 0 765 765"/>
                              <a:gd name="T9" fmla="*/ T8 w 2100"/>
                              <a:gd name="T10" fmla="+- 0 -451 -451"/>
                              <a:gd name="T11" fmla="*/ -451 h 1364"/>
                              <a:gd name="T12" fmla="+- 0 857 765"/>
                              <a:gd name="T13" fmla="*/ T12 w 2100"/>
                              <a:gd name="T14" fmla="+- 0 -451 -451"/>
                              <a:gd name="T15" fmla="*/ -451 h 1364"/>
                              <a:gd name="T16" fmla="+- 0 857 765"/>
                              <a:gd name="T17" fmla="*/ T16 w 2100"/>
                              <a:gd name="T18" fmla="+- 0 822 -451"/>
                              <a:gd name="T19" fmla="*/ 822 h 1364"/>
                              <a:gd name="T20" fmla="+- 0 2681 765"/>
                              <a:gd name="T21" fmla="*/ T20 w 2100"/>
                              <a:gd name="T22" fmla="+- 0 822 -451"/>
                              <a:gd name="T23" fmla="*/ 822 h 1364"/>
                              <a:gd name="T24" fmla="+- 0 2681 765"/>
                              <a:gd name="T25" fmla="*/ T24 w 2100"/>
                              <a:gd name="T26" fmla="+- 0 671 -451"/>
                              <a:gd name="T27" fmla="*/ 671 h 1364"/>
                              <a:gd name="T28" fmla="+- 0 2865 765"/>
                              <a:gd name="T29" fmla="*/ T28 w 2100"/>
                              <a:gd name="T30" fmla="+- 0 913 -451"/>
                              <a:gd name="T31" fmla="*/ 913 h 1364"/>
                              <a:gd name="T32" fmla="+- 0 2681 765"/>
                              <a:gd name="T33" fmla="*/ T32 w 2100"/>
                              <a:gd name="T34" fmla="+- 0 -451 -451"/>
                              <a:gd name="T35" fmla="*/ -451 h 1364"/>
                              <a:gd name="T36" fmla="+- 0 2681 765"/>
                              <a:gd name="T37" fmla="*/ T36 w 2100"/>
                              <a:gd name="T38" fmla="+- 0 -360 -451"/>
                              <a:gd name="T39" fmla="*/ -360 h 1364"/>
                              <a:gd name="T40" fmla="+- 0 857 765"/>
                              <a:gd name="T41" fmla="*/ T40 w 2100"/>
                              <a:gd name="T42" fmla="+- 0 -360 -451"/>
                              <a:gd name="T43" fmla="*/ -360 h 1364"/>
                              <a:gd name="T44" fmla="+- 0 857 765"/>
                              <a:gd name="T45" fmla="*/ T44 w 2100"/>
                              <a:gd name="T46" fmla="+- 0 -451 -451"/>
                              <a:gd name="T47" fmla="*/ -451 h 1364"/>
                              <a:gd name="T48" fmla="+- 0 2681 765"/>
                              <a:gd name="T49" fmla="*/ T48 w 2100"/>
                              <a:gd name="T50" fmla="+- 0 -451 -451"/>
                              <a:gd name="T51" fmla="*/ -451 h 1364"/>
                              <a:gd name="T52" fmla="+- 0 2681 765"/>
                              <a:gd name="T53" fmla="*/ T52 w 2100"/>
                              <a:gd name="T54" fmla="+- 0 671 -451"/>
                              <a:gd name="T55" fmla="*/ 671 h 1364"/>
                              <a:gd name="T56" fmla="+- 0 2681 765"/>
                              <a:gd name="T57" fmla="*/ T56 w 2100"/>
                              <a:gd name="T58" fmla="+- 0 822 -451"/>
                              <a:gd name="T59" fmla="*/ 822 h 1364"/>
                              <a:gd name="T60" fmla="+- 0 2231 765"/>
                              <a:gd name="T61" fmla="*/ T60 w 2100"/>
                              <a:gd name="T62" fmla="+- 0 231 -451"/>
                              <a:gd name="T63" fmla="*/ 231 h 1364"/>
                              <a:gd name="T64" fmla="+- 0 2345 765"/>
                              <a:gd name="T65" fmla="*/ T64 w 2100"/>
                              <a:gd name="T66" fmla="+- 0 81 -451"/>
                              <a:gd name="T67" fmla="*/ 81 h 1364"/>
                              <a:gd name="T68" fmla="+- 0 2345 765"/>
                              <a:gd name="T69" fmla="*/ T68 w 2100"/>
                              <a:gd name="T70" fmla="+- 0 231 -451"/>
                              <a:gd name="T71" fmla="*/ 231 h 1364"/>
                              <a:gd name="T72" fmla="+- 0 2681 765"/>
                              <a:gd name="T73" fmla="*/ T72 w 2100"/>
                              <a:gd name="T74" fmla="+- 0 671 -451"/>
                              <a:gd name="T75" fmla="*/ 671 h 1364"/>
                              <a:gd name="T76" fmla="+- 0 2865 765"/>
                              <a:gd name="T77" fmla="*/ T76 w 2100"/>
                              <a:gd name="T78" fmla="+- 0 -451 -451"/>
                              <a:gd name="T79" fmla="*/ -451 h 1364"/>
                              <a:gd name="T80" fmla="+- 0 2345 765"/>
                              <a:gd name="T81" fmla="*/ T80 w 2100"/>
                              <a:gd name="T82" fmla="+- 0 231 -451"/>
                              <a:gd name="T83" fmla="*/ 231 h 1364"/>
                              <a:gd name="T84" fmla="+- 0 2345 765"/>
                              <a:gd name="T85" fmla="*/ T84 w 2100"/>
                              <a:gd name="T86" fmla="+- 0 81 -451"/>
                              <a:gd name="T87" fmla="*/ 81 h 1364"/>
                              <a:gd name="T88" fmla="+- 0 2681 765"/>
                              <a:gd name="T89" fmla="*/ T88 w 2100"/>
                              <a:gd name="T90" fmla="+- 0 -360 -451"/>
                              <a:gd name="T91" fmla="*/ -360 h 1364"/>
                              <a:gd name="T92" fmla="+- 0 2681 765"/>
                              <a:gd name="T93" fmla="*/ T92 w 2100"/>
                              <a:gd name="T94" fmla="+- 0 -451 -451"/>
                              <a:gd name="T95" fmla="*/ -451 h 1364"/>
                              <a:gd name="T96" fmla="+- 0 2865 765"/>
                              <a:gd name="T97" fmla="*/ T96 w 2100"/>
                              <a:gd name="T98" fmla="+- 0 -451 -451"/>
                              <a:gd name="T99" fmla="*/ -451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00" h="1364">
                                <a:moveTo>
                                  <a:pt x="2100" y="1364"/>
                                </a:moveTo>
                                <a:lnTo>
                                  <a:pt x="0" y="1364"/>
                                </a:lnTo>
                                <a:lnTo>
                                  <a:pt x="0" y="0"/>
                                </a:lnTo>
                                <a:lnTo>
                                  <a:pt x="92" y="0"/>
                                </a:lnTo>
                                <a:lnTo>
                                  <a:pt x="92" y="1273"/>
                                </a:lnTo>
                                <a:lnTo>
                                  <a:pt x="1916" y="1273"/>
                                </a:lnTo>
                                <a:lnTo>
                                  <a:pt x="1916" y="1122"/>
                                </a:lnTo>
                                <a:lnTo>
                                  <a:pt x="2100" y="1364"/>
                                </a:lnTo>
                                <a:close/>
                                <a:moveTo>
                                  <a:pt x="1916" y="0"/>
                                </a:moveTo>
                                <a:lnTo>
                                  <a:pt x="1916" y="91"/>
                                </a:lnTo>
                                <a:lnTo>
                                  <a:pt x="92" y="91"/>
                                </a:lnTo>
                                <a:lnTo>
                                  <a:pt x="92" y="0"/>
                                </a:lnTo>
                                <a:lnTo>
                                  <a:pt x="1916" y="0"/>
                                </a:lnTo>
                                <a:close/>
                                <a:moveTo>
                                  <a:pt x="1916" y="1122"/>
                                </a:moveTo>
                                <a:lnTo>
                                  <a:pt x="1916" y="1273"/>
                                </a:lnTo>
                                <a:lnTo>
                                  <a:pt x="1466" y="682"/>
                                </a:lnTo>
                                <a:lnTo>
                                  <a:pt x="1580" y="532"/>
                                </a:lnTo>
                                <a:lnTo>
                                  <a:pt x="1580" y="682"/>
                                </a:lnTo>
                                <a:lnTo>
                                  <a:pt x="1916" y="1122"/>
                                </a:lnTo>
                                <a:close/>
                                <a:moveTo>
                                  <a:pt x="2100" y="0"/>
                                </a:moveTo>
                                <a:lnTo>
                                  <a:pt x="1580" y="682"/>
                                </a:lnTo>
                                <a:lnTo>
                                  <a:pt x="1580" y="532"/>
                                </a:lnTo>
                                <a:lnTo>
                                  <a:pt x="1916" y="91"/>
                                </a:lnTo>
                                <a:lnTo>
                                  <a:pt x="1916" y="0"/>
                                </a:lnTo>
                                <a:lnTo>
                                  <a:pt x="2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705099" name="docshape49"/>
                        <wps:cNvSpPr txBox="1">
                          <a:spLocks/>
                        </wps:cNvSpPr>
                        <wps:spPr bwMode="auto">
                          <a:xfrm>
                            <a:off x="765" y="-452"/>
                            <a:ext cx="2100" cy="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E046D" w14:textId="77777777" w:rsidR="001B0EC6" w:rsidRDefault="00000000">
                              <w:pPr>
                                <w:spacing w:before="289"/>
                                <w:ind w:left="691"/>
                                <w:rPr>
                                  <w:b/>
                                  <w:sz w:val="68"/>
                                </w:rPr>
                              </w:pPr>
                              <w:r>
                                <w:rPr>
                                  <w:b/>
                                  <w:color w:val="FFFFFF"/>
                                  <w:sz w:val="68"/>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9AA960" id="docshapegroup46" o:spid="_x0000_s1053" style="position:absolute;left:0;text-align:left;margin-left:38.25pt;margin-top:-22.55pt;width:105pt;height:68.2pt;z-index:15745536;mso-position-horizontal-relative:page" coordorigin="765,-451" coordsize="2100,13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k89WggAAPwnAAAOAAAAZHJzL2Uyb0RvYy54bWzsWtuO2zYQfS/QfxD02GJj3S9GvEGbNEGB&#13;&#10;tA0Q9QO0snxBbUuVtGunX98ZUpSHKsdSskGfkoe1HB0PD+dwOKOhXr66HA/WU9m0++q0st0Xjm2V&#13;&#10;p6Ja70/blf1n9vYusa22y0/r/FCdypX9qWztV/fff/fyXC9Lr9pVh3XZWGDk1C7P9credV29XCza&#13;&#10;Ylce8/ZFVZcnuLmpmmPewddmu1g3+RmsHw8Lz3Gixblq1nVTFWXbwv++kTfte2F/symL7o/Npi07&#13;&#10;67CygVsn/jbi7wP+Xdy/zJfbJq93+6KnkX8Bi2O+P8Ggg6k3eZdbj83+P6aO+6Kp2mrTvSiq46La&#13;&#10;bPZFKeYAs3Gd0WzeNdVjLeayXZ639eAmcO3IT19stvj96V1Tf6w/NJI9XL6vir9a8MviXG+X9D5+&#13;&#10;30qw9XD+rVqDnvljV4mJXzbNEU3AlKyL8O+nwb/lpbMK+E/X9/3QARkKuJdEkRv0AhQ7UAl/Fkeh&#13;&#10;bcHNuyB0pTbF7pf+156rfur6UYB3F/lSDiuo9tRQelhL7dVd7fPc9XGX16VQoUV3fGis/XplB8DQ&#13;&#10;hTkA31N+BE+sq6JFZBAjNeQAYOXYlnqV3EFYC86f9GfigtuEY5xIOmZwahr50qOuF+tuyZfFY9u9&#13;&#10;KyuhTP70vu3kel/DldB73ZPPwPrmeICl/+Od5VheHPtW4vYSbAeUq1A/LKzMsc6Wi4P3NpUpT4GE&#13;&#10;qbvAiSz8M4YBaTki2BKgnaUmAGE0DBkomCTmJbGJGKgwGMsChlikQNKU7xp5xQoFvDzAmGnBtjbD&#13;&#10;X6lCob8ShhYqS2wlUWzkBWpc54ggMzFXdz+IaPKXS72fuR5HTfc+S426/wY1XQCOGhUgcyOOmq4A&#13;&#10;u8xcqsGNdebpKnAR4FEVMo+NAV0Flp1HdRixg91tqwI136nYLS6nPnjhysoxzTpiA66rFnfQDAjC&#13;&#10;PpGJsAQTgMJIZ8Byt83EljUJBk+iZbktTKJxiQl4iJE/DQfZBTydBUcdEA4OJNblKL1/Gkj+47Tf&#13;&#10;2Bak/Qe5F9V5h25F9+CldYYMJTbTHVzgXop3jtVTmVUC06F/AQHawtAidcGAV8DhpAGDGNY7ACNf&#13;&#10;uVcB1GetW4Qx1WwUQn1KpEwBM2GKnzKhPkeDjmHFoWpL6VJ0ilBucBT6l2SUtjrs12/3hwO6p222&#13;&#10;D68PjfWUY6nlJM4wbQ12EMvxVOHP5DD4P5DAZSKUmfOhWn+CpNhUsl6D+hIudlXzj22doVZb2e3f&#13;&#10;j3lT2tbh1xNk99QNoJKwOvElCGOM5YbeeaB38lMBplZ2Z0P44OXrThaEj3Wz3+5gJFcof6p+guJm&#13;&#10;s8ecKfhJVv0XKDD+p0ojdaHQgFUHy25UaSS4jr92pUFKME/Giao0bhRg+rr4nEojiUILh4SZ0LSv&#13;&#10;bbO4y4rBRyB9k01dHxKnqhuvFQTdYhEDebOvH+mAeqYDRiZWNM+JMsPESs9yHCua5XhWepJjWNEM&#13;&#10;J6oME6tRlYGOMnpLKzMEyuyvcZ0RxiaHGeoMIznd+zw5KsAtcroGCUOOaiArDSM5XYTE88yOozIg&#13;&#10;yOy3cZ0RJa7JcYY6w8QNNwVaOzLctDLjBjddBo/jRlXIPCy3jdx0EaLYvOA8qgKCGL/pKnjMvuFR&#13;&#10;FTIPa24TN1+v9rgg9ek2xEepr6vA+c2nO1HmY9Ft5KarwAaDT2W4EQy+rgPLjuqQ+Vh3G9npOtz5&#13;&#10;kWMMB58KIVBmXTFx0xVsDtWACpEFXEIIdCFYcgFV4hY5XQpmHwmoEFnAxUOg68DqCg2E64PeDV0D&#13;&#10;XQlO14AKkQVcRIS6Diw7yK+z2IW6FBy7kCqRhVxMhLoQ3F4SUiX4vSTUlWC5USGykIuIUNeByw8h&#13;&#10;1YHfgyNdBw9bEIb6KKIyZBCD5mjFZxUSXWgMlR1XW9hBkrBr08NQI0HXTbcWGKsk7IkN1rKIi4dI&#13;&#10;VwHyoJEaFQEw5l0k0jXwfIYZ1SCLuFiIRxowXoupBn2ryOC1eKQBk1Xh2Y94LeYiAR5LqQZcJMRU&#13;&#10;Az4S8BGVrg8mq8ZUhCzmIiHWVWD3kJjKIFBmVZOxDmZVE6pDlnCxkIx0YFRNqA68qomuA7fiEqpD&#13;&#10;lnCxkOg6MLGQUBnYWEh0FbjdLaEiZAkXC6muAZtSUyrCjZSajlRgoiGlKmQpFw2prgK74lIqw40V&#13;&#10;l+o6cFVmSoXIUi4eUl0Jnh2VYsQOWi7fuoBc+9LcBWS7nR6sAtE0VA25281RfJZAODwFYAtImMUu&#13;&#10;BdNLxfJewOc1PKE9JuHzGp5YAaN1KF3nkMGaVMDnTRWLRITL0mByqli1Cfi8qYb9VKEEmsMdaxu0&#13;&#10;Lo+WJsn0R4ZZNG+qUT9VyN5zyGBaRjKQUGfB+6lCipsDx9SF1iHpzIL3qkIimAXvpwp78xw47rlI&#13;&#10;BjbLWfB+qqk2VSnXM1rw4qHTwhY81lIYb9cOu+xdSwQwVX08GPOK0fvckL10oLqtPmlnfdwL1zGY&#13;&#10;ucDWLNBkj95NXUg1SG2q6X9FutDtkcIoYuqT94tCqLY+9ZT81WBfTYxz5QAclpMyrj6lwd5P81Bq&#13;&#10;UGVCfTLc1O0Z03Gv7pqc0bQIAT6tgFwRVJG3NHBDLFoBGEJTaBZw0uKwUq4TmnbDECPKwawPFOFJ&#13;&#10;Hgo4OTNFeGIFDOtJUVSzUp+jVT2GqTUA0f+Mk6q34l8v1beTqplvJpnfiQmDIHZCBxLC+KRKpAhy&#13;&#10;UmV1l58rPE0VG/yz347BBgkGHdTOn3NmVTfy7RgLL1Y2HhgLPur8CldWD8E8NBxa5stZp5jd5eEi&#13;&#10;3hWCsxfYCnD6n3mwCVuJPNSEC3mgCRfyMBMuvuJBpniBCl4xE2Vu/zocvsNGv4uDz+tLe/f/AgAA&#13;&#10;//8DAFBLAwQUAAYACAAAACEA0w2iHuQAAAAOAQAADwAAAGRycy9kb3ducmV2LnhtbExPy27CMBC8&#13;&#10;V+o/WFupN3AMDaUhDkL0cUKVCpUQtyVekojYjmKThL+vOZXLSrszO490OeiaddS6yhoJYhwBI5Nb&#13;&#10;VZlCwu/uczQH5jwahbU1JOFKDpbZ40OKibK9+aFu6wsWRIxLUELpfZNw7vKSNLqxbcgE7GRbjT6s&#13;&#10;bcFVi30Q1zWfRNGMa6xMcCixoXVJ+Xl70RK+euxXU/HRbc6n9fWwi7/3G0FSPj8N74swVgtgngb/&#13;&#10;/wG3DiE/ZCHY0V6McqyW8DqLA1PC6CUWwAJhMr9djhLexBR4lvL7GtkfAAAA//8DAFBLAQItABQA&#13;&#10;BgAIAAAAIQC2gziS/gAAAOEBAAATAAAAAAAAAAAAAAAAAAAAAABbQ29udGVudF9UeXBlc10ueG1s&#13;&#10;UEsBAi0AFAAGAAgAAAAhADj9If/WAAAAlAEAAAsAAAAAAAAAAAAAAAAALwEAAF9yZWxzLy5yZWxz&#13;&#10;UEsBAi0AFAAGAAgAAAAhANiOTz1aCAAA/CcAAA4AAAAAAAAAAAAAAAAALgIAAGRycy9lMm9Eb2Mu&#13;&#10;eG1sUEsBAi0AFAAGAAgAAAAhANMNoh7kAAAADgEAAA8AAAAAAAAAAAAAAAAAtAoAAGRycy9kb3du&#13;&#10;cmV2LnhtbFBLBQYAAAAABAAEAPMAAADFCwAAAAA=&#13;&#10;">
                <v:shape id="docshape47" o:spid="_x0000_s1054" style="position:absolute;left:810;top:-406;width:1963;height:1274;visibility:visible;mso-wrap-style:square;v-text-anchor:top" coordsize="1963,12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OMu20AAAAOcAAAAPAAAAZHJzL2Rvd25yZXYueG1sRI9Ba8JA&#13;&#10;FITvhf6H5RV6KXWTYkKIriJqoRQqqBXs7ZF9TYLZt2F31fTfdwsFLwPDMN8w0/lgOnEh51vLCtJR&#13;&#10;AoK4srrlWsHn/vW5AOEDssbOMin4IQ/z2f3dFEttr7ylyy7UIkLYl6igCaEvpfRVQwb9yPbEMfu2&#13;&#10;zmCI1tVSO7xGuOnkS5Lk0mDLcaHBnpYNVafd2ShYumJ/On5lxdO6azfn/l0fqsWHUo8Pw2oSZTEB&#13;&#10;EWgIt8Y/4k0rGI+zNC3yPIO/X/ETyNkvAAAA//8DAFBLAQItABQABgAIAAAAIQDb4fbL7gAAAIUB&#13;&#10;AAATAAAAAAAAAAAAAAAAAAAAAABbQ29udGVudF9UeXBlc10ueG1sUEsBAi0AFAAGAAgAAAAhAFr0&#13;&#10;LFu/AAAAFQEAAAsAAAAAAAAAAAAAAAAAHwEAAF9yZWxzLy5yZWxzUEsBAi0AFAAGAAgAAAAhAPk4&#13;&#10;y7bQAAAA5wAAAA8AAAAAAAAAAAAAAAAABwIAAGRycy9kb3ducmV2LnhtbFBLBQYAAAAAAwADALcA&#13;&#10;AAAEAwAAAAA=&#13;&#10;" path="m1962,l1476,637r486,636l,1273,,,1962,xe" fillcolor="#008037" stroked="f">
                  <v:path arrowok="t" o:connecttype="custom" o:connectlocs="1962,-406;1476,231;1962,867;0,867;0,-406;1962,-406" o:connectangles="0,0,0,0,0,0"/>
                </v:shape>
                <v:shape id="docshape48" o:spid="_x0000_s1055" style="position:absolute;left:765;top:-452;width:2100;height:1364;visibility:visible;mso-wrap-style:square;v-text-anchor:top" coordsize="2100,1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FnizwAAAOcAAAAPAAAAZHJzL2Rvd25yZXYueG1sRI9BS8NA&#13;&#10;FITvgv9heQUvxW42QmjTbotWBBWhtHqwt0f2NRvMvg3ZtU3+vSsIXgaGYb5hVpvBteJMfWg8a1Cz&#13;&#10;DARx5U3DtYaP96fbOYgQkQ22nknDSAE26+urFZbGX3hP50OsRYJwKFGDjbErpQyVJYdh5jvilJ18&#13;&#10;7zAm29fS9HhJcNfKPMsK6bDhtGCxo62l6uvw7TSc3qbWjq9tcfcQxmmxO76o7Wen9c1keFwmuV+C&#13;&#10;iDTE/8Yf4tloWCil5osiz+H3V/oEcv0DAAD//wMAUEsBAi0AFAAGAAgAAAAhANvh9svuAAAAhQEA&#13;&#10;ABMAAAAAAAAAAAAAAAAAAAAAAFtDb250ZW50X1R5cGVzXS54bWxQSwECLQAUAAYACAAAACEAWvQs&#13;&#10;W78AAAAVAQAACwAAAAAAAAAAAAAAAAAfAQAAX3JlbHMvLnJlbHNQSwECLQAUAAYACAAAACEA7nxZ&#13;&#10;4s8AAADnAAAADwAAAAAAAAAAAAAAAAAHAgAAZHJzL2Rvd25yZXYueG1sUEsFBgAAAAADAAMAtwAA&#13;&#10;AAMDAAAAAA==&#13;&#10;" path="m2100,1364l,1364,,,92,r,1273l1916,1273r,-151l2100,1364xm1916,r,91l92,91,92,,1916,xm1916,1122r,151l1466,682,1580,532r,150l1916,1122xm2100,l1580,682r,-150l1916,91r,-91l2100,xe" stroked="f">
                  <v:path arrowok="t" o:connecttype="custom" o:connectlocs="2100,913;0,913;0,-451;92,-451;92,822;1916,822;1916,671;2100,913;1916,-451;1916,-360;92,-360;92,-451;1916,-451;1916,671;1916,822;1466,231;1580,81;1580,231;1916,671;2100,-451;1580,231;1580,81;1916,-360;1916,-451;2100,-451" o:connectangles="0,0,0,0,0,0,0,0,0,0,0,0,0,0,0,0,0,0,0,0,0,0,0,0,0"/>
                </v:shape>
                <v:shape id="docshape49" o:spid="_x0000_s1056" type="#_x0000_t202" style="position:absolute;left:765;top:-452;width:2100;height:1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InWzQAAAOcAAAAPAAAAZHJzL2Rvd25yZXYueG1sRI9BSwMx&#13;&#10;FITvgv8hPMGbTSxda7dNi7QUBfHQquDxsXluFjcvSxK36b83guBlYBjmG2a1ya4XI4XYedZwO1Eg&#13;&#10;iBtvOm41vL3ub+5BxIRssPdMGs4UYbO+vFhhbfyJDzQeUysKhGONGmxKQy1lbCw5jBM/EJfs0weH&#13;&#10;qdjQShPwVOCul1Ol7qTDjsuCxYG2lpqv47fT8L4d9s/5w+LLWJnH3XR+OIcma319lXfLIg9LEIly&#13;&#10;+m/8IZ6Mhmo2m6tKLRbw+6t8Arn+AQAA//8DAFBLAQItABQABgAIAAAAIQDb4fbL7gAAAIUBAAAT&#13;&#10;AAAAAAAAAAAAAAAAAAAAAABbQ29udGVudF9UeXBlc10ueG1sUEsBAi0AFAAGAAgAAAAhAFr0LFu/&#13;&#10;AAAAFQEAAAsAAAAAAAAAAAAAAAAAHwEAAF9yZWxzLy5yZWxzUEsBAi0AFAAGAAgAAAAhAEsAidbN&#13;&#10;AAAA5wAAAA8AAAAAAAAAAAAAAAAABwIAAGRycy9kb3ducmV2LnhtbFBLBQYAAAAAAwADALcAAAAB&#13;&#10;AwAAAAA=&#13;&#10;" filled="f" stroked="f">
                  <v:path arrowok="t"/>
                  <v:textbox inset="0,0,0,0">
                    <w:txbxContent>
                      <w:p w14:paraId="250E046D" w14:textId="77777777" w:rsidR="001B0EC6" w:rsidRDefault="00000000">
                        <w:pPr>
                          <w:spacing w:before="289"/>
                          <w:ind w:left="691"/>
                          <w:rPr>
                            <w:b/>
                            <w:sz w:val="68"/>
                          </w:rPr>
                        </w:pPr>
                        <w:r>
                          <w:rPr>
                            <w:b/>
                            <w:color w:val="FFFFFF"/>
                            <w:sz w:val="68"/>
                          </w:rPr>
                          <w:t>2</w:t>
                        </w:r>
                      </w:p>
                    </w:txbxContent>
                  </v:textbox>
                </v:shape>
                <w10:wrap anchorx="page"/>
              </v:group>
            </w:pict>
          </mc:Fallback>
        </mc:AlternateContent>
      </w:r>
      <w:r w:rsidR="00000000">
        <w:rPr>
          <w:color w:val="6FA248"/>
        </w:rPr>
        <w:t>green</w:t>
      </w:r>
      <w:r w:rsidR="00000000">
        <w:rPr>
          <w:color w:val="6FA248"/>
          <w:spacing w:val="37"/>
        </w:rPr>
        <w:t xml:space="preserve"> </w:t>
      </w:r>
      <w:r w:rsidR="00000000">
        <w:rPr>
          <w:color w:val="6FA248"/>
        </w:rPr>
        <w:t>product</w:t>
      </w:r>
      <w:r w:rsidR="00000000">
        <w:rPr>
          <w:color w:val="6FA248"/>
          <w:spacing w:val="38"/>
        </w:rPr>
        <w:t xml:space="preserve"> </w:t>
      </w:r>
      <w:r w:rsidR="00000000">
        <w:rPr>
          <w:color w:val="6FA248"/>
        </w:rPr>
        <w:t>market</w:t>
      </w:r>
      <w:r w:rsidR="00000000">
        <w:rPr>
          <w:color w:val="6FA248"/>
          <w:spacing w:val="38"/>
        </w:rPr>
        <w:t xml:space="preserve"> </w:t>
      </w:r>
      <w:r w:rsidR="00000000">
        <w:rPr>
          <w:color w:val="6FA248"/>
          <w:spacing w:val="-2"/>
        </w:rPr>
        <w:t>growth</w:t>
      </w:r>
    </w:p>
    <w:p w14:paraId="0EADBD19" w14:textId="77777777" w:rsidR="001B0EC6" w:rsidRDefault="001B0EC6">
      <w:pPr>
        <w:pStyle w:val="BodyText"/>
        <w:spacing w:before="9"/>
        <w:rPr>
          <w:b/>
          <w:sz w:val="84"/>
        </w:rPr>
      </w:pPr>
    </w:p>
    <w:p w14:paraId="3A3C126B" w14:textId="77777777" w:rsidR="001B0EC6" w:rsidRDefault="00000000">
      <w:pPr>
        <w:pStyle w:val="BodyText"/>
        <w:spacing w:line="290" w:lineRule="auto"/>
        <w:ind w:left="796" w:right="520"/>
        <w:jc w:val="both"/>
      </w:pPr>
      <w:r>
        <w:rPr>
          <w:b/>
        </w:rPr>
        <w:t xml:space="preserve">Consumer demand for environmentally and socially conscious products </w:t>
      </w:r>
      <w:r>
        <w:rPr>
          <w:b/>
          <w:w w:val="110"/>
        </w:rPr>
        <w:t>remains strong</w:t>
      </w:r>
      <w:r>
        <w:rPr>
          <w:w w:val="110"/>
        </w:rPr>
        <w:t>. Data shows that the public has the power to influence companies</w:t>
      </w:r>
      <w:r>
        <w:rPr>
          <w:spacing w:val="-17"/>
          <w:w w:val="110"/>
        </w:rPr>
        <w:t xml:space="preserve"> </w:t>
      </w:r>
      <w:r>
        <w:rPr>
          <w:w w:val="110"/>
        </w:rPr>
        <w:t>towards</w:t>
      </w:r>
      <w:r>
        <w:rPr>
          <w:spacing w:val="-17"/>
          <w:w w:val="110"/>
        </w:rPr>
        <w:t xml:space="preserve"> </w:t>
      </w:r>
      <w:r>
        <w:rPr>
          <w:w w:val="110"/>
        </w:rPr>
        <w:t>sustainable</w:t>
      </w:r>
      <w:r>
        <w:rPr>
          <w:spacing w:val="-17"/>
          <w:w w:val="110"/>
        </w:rPr>
        <w:t xml:space="preserve"> </w:t>
      </w:r>
      <w:r>
        <w:rPr>
          <w:w w:val="110"/>
        </w:rPr>
        <w:t>business</w:t>
      </w:r>
      <w:r>
        <w:rPr>
          <w:spacing w:val="-17"/>
          <w:w w:val="110"/>
        </w:rPr>
        <w:t xml:space="preserve"> </w:t>
      </w:r>
      <w:r>
        <w:rPr>
          <w:w w:val="110"/>
        </w:rPr>
        <w:t>practices.</w:t>
      </w:r>
      <w:r>
        <w:rPr>
          <w:spacing w:val="-17"/>
          <w:w w:val="110"/>
        </w:rPr>
        <w:t xml:space="preserve"> </w:t>
      </w:r>
      <w:r>
        <w:rPr>
          <w:w w:val="110"/>
        </w:rPr>
        <w:t>Between</w:t>
      </w:r>
      <w:r>
        <w:rPr>
          <w:spacing w:val="-17"/>
          <w:w w:val="110"/>
        </w:rPr>
        <w:t xml:space="preserve"> </w:t>
      </w:r>
      <w:r>
        <w:rPr>
          <w:w w:val="110"/>
        </w:rPr>
        <w:t>2015</w:t>
      </w:r>
      <w:r>
        <w:rPr>
          <w:spacing w:val="-17"/>
          <w:w w:val="110"/>
        </w:rPr>
        <w:t xml:space="preserve"> </w:t>
      </w:r>
      <w:r>
        <w:rPr>
          <w:w w:val="110"/>
        </w:rPr>
        <w:t>and</w:t>
      </w:r>
      <w:r>
        <w:rPr>
          <w:spacing w:val="-17"/>
          <w:w w:val="110"/>
        </w:rPr>
        <w:t xml:space="preserve"> </w:t>
      </w:r>
      <w:r>
        <w:rPr>
          <w:w w:val="110"/>
        </w:rPr>
        <w:t xml:space="preserve">2019, sustainability-marketed products in the consumer packaged goods (CPG) market accounted for </w:t>
      </w:r>
      <w:hyperlink r:id="rId45">
        <w:r>
          <w:rPr>
            <w:color w:val="4FB960"/>
            <w:w w:val="110"/>
            <w:u w:val="single" w:color="4FB960"/>
          </w:rPr>
          <w:t xml:space="preserve">half of overall market </w:t>
        </w:r>
        <w:r>
          <w:rPr>
            <w:color w:val="4FB960"/>
            <w:w w:val="110"/>
          </w:rPr>
          <w:t>g</w:t>
        </w:r>
        <w:r>
          <w:rPr>
            <w:color w:val="4FB960"/>
            <w:w w:val="110"/>
            <w:u w:val="single" w:color="4FB960"/>
          </w:rPr>
          <w:t>rowth</w:t>
        </w:r>
      </w:hyperlink>
      <w:r>
        <w:rPr>
          <w:w w:val="110"/>
        </w:rPr>
        <w:t>, despite representing</w:t>
      </w:r>
      <w:r>
        <w:rPr>
          <w:spacing w:val="80"/>
          <w:w w:val="110"/>
        </w:rPr>
        <w:t xml:space="preserve"> </w:t>
      </w:r>
      <w:hyperlink r:id="rId46">
        <w:r>
          <w:t>only</w:t>
        </w:r>
        <w:r>
          <w:rPr>
            <w:spacing w:val="40"/>
          </w:rPr>
          <w:t xml:space="preserve"> </w:t>
        </w:r>
        <w:r>
          <w:t>16%</w:t>
        </w:r>
        <w:r>
          <w:rPr>
            <w:spacing w:val="40"/>
          </w:rPr>
          <w:t xml:space="preserve"> </w:t>
        </w:r>
        <w:r>
          <w:t>of</w:t>
        </w:r>
        <w:r>
          <w:rPr>
            <w:spacing w:val="40"/>
          </w:rPr>
          <w:t xml:space="preserve"> </w:t>
        </w:r>
        <w:r>
          <w:t>the</w:t>
        </w:r>
        <w:r>
          <w:rPr>
            <w:spacing w:val="40"/>
          </w:rPr>
          <w:t xml:space="preserve"> </w:t>
        </w:r>
        <w:r>
          <w:t>CPG</w:t>
        </w:r>
        <w:r>
          <w:rPr>
            <w:spacing w:val="40"/>
          </w:rPr>
          <w:t xml:space="preserve"> </w:t>
        </w:r>
        <w:r>
          <w:t>market.</w:t>
        </w:r>
        <w:r>
          <w:rPr>
            <w:spacing w:val="40"/>
          </w:rPr>
          <w:t xml:space="preserve"> </w:t>
        </w:r>
        <w:r>
          <w:t>This</w:t>
        </w:r>
        <w:r>
          <w:rPr>
            <w:spacing w:val="40"/>
          </w:rPr>
          <w:t xml:space="preserve"> </w:t>
        </w:r>
        <w:r>
          <w:t>is</w:t>
        </w:r>
        <w:r>
          <w:rPr>
            <w:spacing w:val="40"/>
          </w:rPr>
          <w:t xml:space="preserve"> </w:t>
        </w:r>
        <w:r>
          <w:t>largely</w:t>
        </w:r>
        <w:r>
          <w:rPr>
            <w:spacing w:val="40"/>
          </w:rPr>
          <w:t xml:space="preserve"> </w:t>
        </w:r>
        <w:r>
          <w:t>driven</w:t>
        </w:r>
        <w:r>
          <w:rPr>
            <w:spacing w:val="40"/>
          </w:rPr>
          <w:t xml:space="preserve"> </w:t>
        </w:r>
        <w:r>
          <w:t>by</w:t>
        </w:r>
        <w:r>
          <w:rPr>
            <w:spacing w:val="40"/>
          </w:rPr>
          <w:t xml:space="preserve"> </w:t>
        </w:r>
        <w:r>
          <w:t>consumer</w:t>
        </w:r>
        <w:r>
          <w:rPr>
            <w:spacing w:val="40"/>
          </w:rPr>
          <w:t xml:space="preserve"> </w:t>
        </w:r>
        <w:r>
          <w:t>demand,</w:t>
        </w:r>
        <w:r>
          <w:rPr>
            <w:spacing w:val="40"/>
          </w:rPr>
          <w:t xml:space="preserve"> </w:t>
        </w:r>
        <w:r>
          <w:rPr>
            <w:color w:val="4FB960"/>
            <w:u w:val="single" w:color="4FB960"/>
          </w:rPr>
          <w:t>85%</w:t>
        </w:r>
        <w:r>
          <w:rPr>
            <w:color w:val="4FB960"/>
          </w:rPr>
          <w:t xml:space="preserve"> </w:t>
        </w:r>
        <w:r>
          <w:rPr>
            <w:color w:val="4FB960"/>
            <w:w w:val="110"/>
            <w:u w:val="single" w:color="4FB960"/>
          </w:rPr>
          <w:t>of consumers</w:t>
        </w:r>
      </w:hyperlink>
      <w:hyperlink r:id="rId47">
        <w:r>
          <w:rPr>
            <w:rFonts w:ascii="Times New Roman"/>
            <w:color w:val="4FB960"/>
            <w:w w:val="110"/>
            <w:u w:val="single" w:color="4FB960"/>
          </w:rPr>
          <w:t xml:space="preserve"> </w:t>
        </w:r>
      </w:hyperlink>
      <w:hyperlink r:id="rId48">
        <w:r>
          <w:rPr>
            <w:w w:val="110"/>
          </w:rPr>
          <w:t>stated that they would be more likely to buy from a company</w:t>
        </w:r>
      </w:hyperlink>
      <w:r>
        <w:rPr>
          <w:w w:val="110"/>
        </w:rPr>
        <w:t xml:space="preserve"> with the reputation of being sustainable than one that is neutral.. Sustainability marketed products grow </w:t>
      </w:r>
      <w:hyperlink r:id="rId49">
        <w:r>
          <w:rPr>
            <w:color w:val="4FB960"/>
            <w:w w:val="110"/>
            <w:u w:val="single" w:color="4FB960"/>
          </w:rPr>
          <w:t>2.7x faster</w:t>
        </w:r>
      </w:hyperlink>
      <w:r>
        <w:rPr>
          <w:color w:val="4FB960"/>
          <w:w w:val="110"/>
        </w:rPr>
        <w:t xml:space="preserve"> </w:t>
      </w:r>
      <w:r>
        <w:rPr>
          <w:w w:val="110"/>
        </w:rPr>
        <w:t>in their categories than conventionally marketed products.</w:t>
      </w:r>
    </w:p>
    <w:p w14:paraId="2D9B5E66" w14:textId="77777777" w:rsidR="001B0EC6" w:rsidRDefault="001B0EC6">
      <w:pPr>
        <w:pStyle w:val="BodyText"/>
        <w:spacing w:before="10"/>
        <w:rPr>
          <w:sz w:val="46"/>
        </w:rPr>
      </w:pPr>
    </w:p>
    <w:p w14:paraId="3C814C7E" w14:textId="77777777" w:rsidR="001B0EC6" w:rsidRDefault="00D55156">
      <w:pPr>
        <w:pStyle w:val="BodyText"/>
        <w:spacing w:line="290" w:lineRule="auto"/>
        <w:ind w:left="796" w:right="521"/>
        <w:jc w:val="both"/>
      </w:pPr>
      <w:r>
        <w:rPr>
          <w:noProof/>
        </w:rPr>
        <mc:AlternateContent>
          <mc:Choice Requires="wps">
            <w:drawing>
              <wp:anchor distT="0" distB="0" distL="114300" distR="114300" simplePos="0" relativeHeight="15746048" behindDoc="0" locked="0" layoutInCell="1" allowOverlap="1" wp14:anchorId="678650EA" wp14:editId="2D3AF050">
                <wp:simplePos x="0" y="0"/>
                <wp:positionH relativeFrom="page">
                  <wp:posOffset>924560</wp:posOffset>
                </wp:positionH>
                <wp:positionV relativeFrom="paragraph">
                  <wp:posOffset>646430</wp:posOffset>
                </wp:positionV>
                <wp:extent cx="19685" cy="9525"/>
                <wp:effectExtent l="0" t="0" r="5715" b="3175"/>
                <wp:wrapNone/>
                <wp:docPr id="75585045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9525"/>
                        </a:xfrm>
                        <a:prstGeom prst="rect">
                          <a:avLst/>
                        </a:prstGeom>
                        <a:solidFill>
                          <a:srgbClr val="4FB9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D4BE7" id="docshape50" o:spid="_x0000_s1026" style="position:absolute;margin-left:72.8pt;margin-top:50.9pt;width:1.55pt;height:.7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RkE1wEAAJoDAAAOAAAAZHJzL2Uyb0RvYy54bWysU9tuGjEQfa/Uf7D8XhYQ0LBiidpEVJXS&#13;&#10;i5TmA4zXy1r1etwZw0K/vmMvIah9i/pieTzj4zlnjle3x86Jg0Gy4Cs5GY2lMF5Dbf2ukk8/Nu9u&#13;&#10;pKCofK0ceFPJkyF5u377ZtWH0kyhBVcbFAziqexDJdsYQ1kUpFvTKRpBMJ6TDWCnIoe4K2pUPaN3&#13;&#10;rpiOx4uiB6wDgjZEfHo/JOU64zeN0fFb05CJwlWSe4t5xbxu01qsV6rcoQqt1ec21Cu66JT1/OgF&#13;&#10;6l5FJfZo/4HqrEYgaOJIQ1dA01htMgdmMxn/xeaxVcFkLiwOhYtM9P9g9dfDY/iOqXUKD6B/EitS&#13;&#10;9IHKSyYFxDVi23+Bmmeo9hEy2WODXbrJNMQxa3q6aGqOUWg+nCwXN3MpNGeW8+k8CV6o8vlmQIqf&#13;&#10;DHQibSqJPK+MrA4PFIfS55LcIjhbb6xzOcDd9s6hOCie7WzzcbnI42R0ui5zPhV7SNcGxHSSKSZW&#13;&#10;ySlUbqE+MUOEwSBsaN60gL+l6NkclaRfe4VGCvfZs/rLyWyW3JSD2fz9lAO8zmyvM8prhqpklGLY&#13;&#10;3sXBgfuAdtfyS5NM2sMHVraxmfhLV+dm2QBZurNZk8Ou41z18qXWfwAAAP//AwBQSwMEFAAGAAgA&#13;&#10;AAAhAF2csrPiAAAAEAEAAA8AAABkcnMvZG93bnJldi54bWxMT8tOwzAQvCPxD9YicaNO6YMqjVOh&#13;&#10;Uk60h7S0ZzdekoAfke206d+zOcFltbM7OzuTrXqj2QV9aJwVMB4lwNCWTjW2EvB5eH9aAAtRWiW1&#13;&#10;syjghgFW+f1dJlPlrrbAyz5WjERsSKWAOsY25TyUNRoZRq5FS7sv542MBH3FlZdXEjeaPyfJnBvZ&#13;&#10;WPpQyxbXNZY/+84IKAq/PamP2W3XHTcH/a3CBtdbIR4f+rclldclsIh9/LuAIQP5h5yMnV1nVWCa&#13;&#10;8HQ2Jyo1yZiCDIzp4gXYeZhMJsDzjP8Pkv8CAAD//wMAUEsBAi0AFAAGAAgAAAAhALaDOJL+AAAA&#13;&#10;4QEAABMAAAAAAAAAAAAAAAAAAAAAAFtDb250ZW50X1R5cGVzXS54bWxQSwECLQAUAAYACAAAACEA&#13;&#10;OP0h/9YAAACUAQAACwAAAAAAAAAAAAAAAAAvAQAAX3JlbHMvLnJlbHNQSwECLQAUAAYACAAAACEA&#13;&#10;VR0ZBNcBAACaAwAADgAAAAAAAAAAAAAAAAAuAgAAZHJzL2Uyb0RvYy54bWxQSwECLQAUAAYACAAA&#13;&#10;ACEAXZyys+IAAAAQAQAADwAAAAAAAAAAAAAAAAAxBAAAZHJzL2Rvd25yZXYueG1sUEsFBgAAAAAE&#13;&#10;AAQA8wAAAEAFAAAAAA==&#13;&#10;" fillcolor="#4fb960" stroked="f">
                <v:path arrowok="t"/>
                <w10:wrap anchorx="page"/>
              </v:rect>
            </w:pict>
          </mc:Fallback>
        </mc:AlternateContent>
      </w:r>
      <w:r w:rsidR="00000000">
        <w:rPr>
          <w:w w:val="110"/>
        </w:rPr>
        <w:t xml:space="preserve">With the rise of the conscious consumer, the market has dubbed those </w:t>
      </w:r>
      <w:hyperlink r:id="rId50">
        <w:r w:rsidR="00000000">
          <w:rPr>
            <w:w w:val="110"/>
          </w:rPr>
          <w:t xml:space="preserve">willing to change their behavior as </w:t>
        </w:r>
        <w:r w:rsidR="00000000">
          <w:rPr>
            <w:color w:val="4FB960"/>
            <w:w w:val="110"/>
            <w:u w:val="single" w:color="4FB960"/>
          </w:rPr>
          <w:t>Lifest</w:t>
        </w:r>
        <w:r w:rsidR="00000000">
          <w:rPr>
            <w:color w:val="4FB960"/>
            <w:w w:val="110"/>
          </w:rPr>
          <w:t>y</w:t>
        </w:r>
        <w:r w:rsidR="00000000">
          <w:rPr>
            <w:color w:val="4FB960"/>
            <w:w w:val="110"/>
            <w:u w:val="single" w:color="4FB960"/>
          </w:rPr>
          <w:t>le on Health and Sustainability</w:t>
        </w:r>
        <w:r w:rsidR="00000000">
          <w:rPr>
            <w:color w:val="4FB960"/>
            <w:w w:val="110"/>
          </w:rPr>
          <w:t xml:space="preserve"> (</w:t>
        </w:r>
        <w:r w:rsidR="00000000">
          <w:rPr>
            <w:color w:val="4FB960"/>
            <w:w w:val="110"/>
            <w:u w:val="single" w:color="4FB960"/>
          </w:rPr>
          <w:t>LOHAS)</w:t>
        </w:r>
        <w:r w:rsidR="00000000">
          <w:rPr>
            <w:color w:val="4FB960"/>
            <w:spacing w:val="-8"/>
            <w:w w:val="110"/>
            <w:u w:val="single" w:color="4FB960"/>
          </w:rPr>
          <w:t xml:space="preserve"> </w:t>
        </w:r>
        <w:r w:rsidR="00000000">
          <w:rPr>
            <w:color w:val="4FB960"/>
            <w:w w:val="110"/>
            <w:u w:val="single" w:color="4FB960"/>
          </w:rPr>
          <w:t>consumers</w:t>
        </w:r>
        <w:r w:rsidR="00000000">
          <w:rPr>
            <w:w w:val="110"/>
          </w:rPr>
          <w:t>.</w:t>
        </w:r>
        <w:r w:rsidR="00000000">
          <w:rPr>
            <w:spacing w:val="-2"/>
            <w:w w:val="110"/>
          </w:rPr>
          <w:t xml:space="preserve"> </w:t>
        </w:r>
        <w:r w:rsidR="00000000">
          <w:rPr>
            <w:w w:val="110"/>
          </w:rPr>
          <w:t>These</w:t>
        </w:r>
        <w:r w:rsidR="00000000">
          <w:rPr>
            <w:spacing w:val="-2"/>
            <w:w w:val="110"/>
          </w:rPr>
          <w:t xml:space="preserve"> </w:t>
        </w:r>
        <w:r w:rsidR="00000000">
          <w:rPr>
            <w:w w:val="110"/>
          </w:rPr>
          <w:t>ethical</w:t>
        </w:r>
        <w:r w:rsidR="00000000">
          <w:rPr>
            <w:spacing w:val="-2"/>
            <w:w w:val="110"/>
          </w:rPr>
          <w:t xml:space="preserve"> </w:t>
        </w:r>
        <w:r w:rsidR="00000000">
          <w:rPr>
            <w:w w:val="110"/>
          </w:rPr>
          <w:t>consumers</w:t>
        </w:r>
        <w:r w:rsidR="00000000">
          <w:rPr>
            <w:spacing w:val="-2"/>
            <w:w w:val="110"/>
          </w:rPr>
          <w:t xml:space="preserve"> </w:t>
        </w:r>
        <w:r w:rsidR="00000000">
          <w:rPr>
            <w:w w:val="110"/>
          </w:rPr>
          <w:t>are</w:t>
        </w:r>
        <w:r w:rsidR="00000000">
          <w:rPr>
            <w:spacing w:val="-2"/>
            <w:w w:val="110"/>
          </w:rPr>
          <w:t xml:space="preserve"> </w:t>
        </w:r>
        <w:r w:rsidR="00000000">
          <w:rPr>
            <w:w w:val="110"/>
          </w:rPr>
          <w:t>typically</w:t>
        </w:r>
        <w:r w:rsidR="00000000">
          <w:rPr>
            <w:spacing w:val="-2"/>
            <w:w w:val="110"/>
          </w:rPr>
          <w:t xml:space="preserve"> </w:t>
        </w:r>
        <w:r w:rsidR="00000000">
          <w:rPr>
            <w:w w:val="110"/>
          </w:rPr>
          <w:t>more</w:t>
        </w:r>
        <w:r w:rsidR="00000000">
          <w:rPr>
            <w:spacing w:val="-2"/>
            <w:w w:val="110"/>
          </w:rPr>
          <w:t xml:space="preserve"> </w:t>
        </w:r>
        <w:r w:rsidR="00000000">
          <w:rPr>
            <w:w w:val="110"/>
          </w:rPr>
          <w:t>conscious</w:t>
        </w:r>
      </w:hyperlink>
      <w:r w:rsidR="00000000">
        <w:rPr>
          <w:w w:val="110"/>
        </w:rPr>
        <w:t xml:space="preserve"> about their social and environmental responsibility and are more willing to adjust their lifestyle, and change what they buy and consume to make an </w:t>
      </w:r>
      <w:r w:rsidR="00000000">
        <w:rPr>
          <w:spacing w:val="-2"/>
          <w:w w:val="110"/>
        </w:rPr>
        <w:t>impact.</w:t>
      </w:r>
    </w:p>
    <w:p w14:paraId="476044A8" w14:textId="77777777" w:rsidR="001B0EC6" w:rsidRDefault="001B0EC6">
      <w:pPr>
        <w:spacing w:line="290" w:lineRule="auto"/>
        <w:jc w:val="both"/>
        <w:sectPr w:rsidR="001B0EC6">
          <w:pgSz w:w="12240" w:h="15840"/>
          <w:pgMar w:top="0" w:right="220" w:bottom="1240" w:left="660" w:header="0" w:footer="853" w:gutter="0"/>
          <w:cols w:space="720"/>
        </w:sectPr>
      </w:pPr>
    </w:p>
    <w:p w14:paraId="5336B46D" w14:textId="77777777" w:rsidR="001B0EC6" w:rsidRDefault="00D55156">
      <w:pPr>
        <w:pStyle w:val="BodyText"/>
        <w:rPr>
          <w:sz w:val="20"/>
        </w:rPr>
      </w:pPr>
      <w:r>
        <w:rPr>
          <w:noProof/>
        </w:rPr>
        <w:lastRenderedPageBreak/>
        <mc:AlternateContent>
          <mc:Choice Requires="wps">
            <w:drawing>
              <wp:anchor distT="0" distB="0" distL="114300" distR="114300" simplePos="0" relativeHeight="487234560" behindDoc="1" locked="0" layoutInCell="1" allowOverlap="1" wp14:anchorId="28927171" wp14:editId="4082AC57">
                <wp:simplePos x="0" y="0"/>
                <wp:positionH relativeFrom="page">
                  <wp:posOffset>330200</wp:posOffset>
                </wp:positionH>
                <wp:positionV relativeFrom="page">
                  <wp:posOffset>0</wp:posOffset>
                </wp:positionV>
                <wp:extent cx="311785" cy="10058400"/>
                <wp:effectExtent l="0" t="0" r="5715" b="0"/>
                <wp:wrapNone/>
                <wp:docPr id="677180245"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22665" id="docshape51" o:spid="_x0000_s1026" style="position:absolute;margin-left:26pt;margin-top:0;width:24.55pt;height:11in;z-index:-1608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48096" behindDoc="0" locked="0" layoutInCell="1" allowOverlap="1" wp14:anchorId="66A1C672" wp14:editId="6746F4DA">
            <wp:simplePos x="0" y="0"/>
            <wp:positionH relativeFrom="page">
              <wp:posOffset>5761180</wp:posOffset>
            </wp:positionH>
            <wp:positionV relativeFrom="page">
              <wp:posOffset>9623055</wp:posOffset>
            </wp:positionV>
            <wp:extent cx="2009774" cy="435344"/>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1" cstate="print"/>
                    <a:stretch>
                      <a:fillRect/>
                    </a:stretch>
                  </pic:blipFill>
                  <pic:spPr>
                    <a:xfrm>
                      <a:off x="0" y="0"/>
                      <a:ext cx="2009774" cy="435344"/>
                    </a:xfrm>
                    <a:prstGeom prst="rect">
                      <a:avLst/>
                    </a:prstGeom>
                  </pic:spPr>
                </pic:pic>
              </a:graphicData>
            </a:graphic>
          </wp:anchor>
        </w:drawing>
      </w:r>
    </w:p>
    <w:p w14:paraId="74B499CD" w14:textId="77777777" w:rsidR="001B0EC6" w:rsidRDefault="001B0EC6">
      <w:pPr>
        <w:pStyle w:val="BodyText"/>
        <w:rPr>
          <w:sz w:val="20"/>
        </w:rPr>
      </w:pPr>
    </w:p>
    <w:p w14:paraId="4F7D565E" w14:textId="77777777" w:rsidR="001B0EC6" w:rsidRDefault="001B0EC6">
      <w:pPr>
        <w:pStyle w:val="BodyText"/>
        <w:rPr>
          <w:sz w:val="20"/>
        </w:rPr>
      </w:pPr>
    </w:p>
    <w:p w14:paraId="16672898" w14:textId="7237AF18" w:rsidR="001B0EC6" w:rsidRDefault="00D55156">
      <w:pPr>
        <w:pStyle w:val="BodyText"/>
        <w:spacing w:before="298" w:line="290" w:lineRule="auto"/>
        <w:ind w:left="796" w:right="520"/>
        <w:jc w:val="both"/>
      </w:pPr>
      <w:r>
        <w:rPr>
          <w:noProof/>
        </w:rPr>
        <mc:AlternateContent>
          <mc:Choice Requires="wps">
            <w:drawing>
              <wp:anchor distT="0" distB="0" distL="114300" distR="114300" simplePos="0" relativeHeight="15748608" behindDoc="0" locked="0" layoutInCell="1" allowOverlap="1" wp14:anchorId="4669BE26" wp14:editId="74C339D8">
                <wp:simplePos x="0" y="0"/>
                <wp:positionH relativeFrom="page">
                  <wp:posOffset>4715510</wp:posOffset>
                </wp:positionH>
                <wp:positionV relativeFrom="paragraph">
                  <wp:posOffset>359410</wp:posOffset>
                </wp:positionV>
                <wp:extent cx="29210" cy="9525"/>
                <wp:effectExtent l="0" t="0" r="0" b="3175"/>
                <wp:wrapNone/>
                <wp:docPr id="1865549344"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9525"/>
                        </a:xfrm>
                        <a:prstGeom prst="rect">
                          <a:avLst/>
                        </a:prstGeom>
                        <a:solidFill>
                          <a:srgbClr val="4FB9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213C3" id="docshape52" o:spid="_x0000_s1026" style="position:absolute;margin-left:371.3pt;margin-top:28.3pt;width:2.3pt;height:.75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IySN1gEAAJoDAAAOAAAAZHJzL2Uyb0RvYy54bWysU8GO0zAQvSPxD5bvNG3ULjRquoJdFSEt&#13;&#10;LNLCB7iO01g4HjPjNi1fz9jpdiu4IS6WxzN+nvfmeXV77J04GCQLvpazyVQK4zU01u9q+f3b5s07&#13;&#10;KSgq3ygH3tTyZEjerl+/Wg2hMiV04BqDgkE8VUOoZRdjqIqCdGd6RRMIxnOyBexV5BB3RYNqYPTe&#13;&#10;FeV0elMMgE1A0IaIT+/HpFxn/LY1Oj62LZkoXC25t5hXzOs2rcV6paodqtBZfW5D/UMXvbKeH71A&#13;&#10;3auoxB7tX1C91QgEbZxo6AtoW6tN5sBsZtM/2Dx1KpjMhcWhcJGJ/h+s/nJ4Cl8xtU7hAfQPYkWK&#13;&#10;IVB1yaSAuEZsh8/Q8AzVPkIme2yxTzeZhjhmTU8XTc0xCs2H5bKcsfCaM8tFuUiCF6p6vhmQ4kcD&#13;&#10;vUibWiLPKyOrwwPFsfS5JLcIzjYb61wOcLe9cygOimc733xY3uRxMjpdlzmfij2kayNiOskUE6vk&#13;&#10;FKq20JyYIcJoEDY0bzrAX1IMbI5a0s+9QiOF++RZ/eVsPk9uysF88bbkAK8z2+uM8pqhahmlGLd3&#13;&#10;cXTgPqDddfzSLJP28J6VbW0m/tLVuVk2QJbubNbksOs4V718qfVvAAAA//8DAFBLAwQUAAYACAAA&#13;&#10;ACEAYtyaJuEAAAAOAQAADwAAAGRycy9kb3ducmV2LnhtbExPS0/DMAy+I/EfIiNxY+mqrZ26phMa&#13;&#10;48Q4dAPOWWPaQh5Vkm7dv8ec4GLL9ufvUW4mo9kZfeidFTCfJcDQNk71thXwdnx+WAELUVoltbMo&#13;&#10;4IoBNtXtTSkL5S62xvMhtoxIbCikgC7GoeA8NB0aGWZuQEu3T+eNjDT6lisvL0RuNE+TJONG9pYU&#13;&#10;OjngtsPm+zAaAXXt9x/qZXl9Hd93R/2lwg63eyHu76anNZXHNbCIU/z7gN8M5B8qMnZyo1WBaQH5&#13;&#10;Is0IKmCZUSdAvshTYCdarObAq5L/j1H9AAAA//8DAFBLAQItABQABgAIAAAAIQC2gziS/gAAAOEB&#13;&#10;AAATAAAAAAAAAAAAAAAAAAAAAABbQ29udGVudF9UeXBlc10ueG1sUEsBAi0AFAAGAAgAAAAhADj9&#13;&#10;If/WAAAAlAEAAAsAAAAAAAAAAAAAAAAALwEAAF9yZWxzLy5yZWxzUEsBAi0AFAAGAAgAAAAhAIUj&#13;&#10;JI3WAQAAmgMAAA4AAAAAAAAAAAAAAAAALgIAAGRycy9lMm9Eb2MueG1sUEsBAi0AFAAGAAgAAAAh&#13;&#10;AGLcmibhAAAADgEAAA8AAAAAAAAAAAAAAAAAMAQAAGRycy9kb3ducmV2LnhtbFBLBQYAAAAABAAE&#13;&#10;APMAAAA+BQAAAAA=&#13;&#10;" fillcolor="#4fb960" stroked="f">
                <v:path arrowok="t"/>
                <w10:wrap anchorx="page"/>
              </v:rect>
            </w:pict>
          </mc:Fallback>
        </mc:AlternateContent>
      </w:r>
      <w:r>
        <w:rPr>
          <w:noProof/>
        </w:rPr>
        <mc:AlternateContent>
          <mc:Choice Requires="wps">
            <w:drawing>
              <wp:anchor distT="0" distB="0" distL="114300" distR="114300" simplePos="0" relativeHeight="15749120" behindDoc="0" locked="0" layoutInCell="1" allowOverlap="1" wp14:anchorId="1F9A5E88" wp14:editId="00AB9EFD">
                <wp:simplePos x="0" y="0"/>
                <wp:positionH relativeFrom="page">
                  <wp:posOffset>3526790</wp:posOffset>
                </wp:positionH>
                <wp:positionV relativeFrom="paragraph">
                  <wp:posOffset>2978785</wp:posOffset>
                </wp:positionV>
                <wp:extent cx="2087880" cy="9525"/>
                <wp:effectExtent l="0" t="0" r="0" b="3175"/>
                <wp:wrapNone/>
                <wp:docPr id="119310162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7880" cy="9525"/>
                        </a:xfrm>
                        <a:prstGeom prst="rect">
                          <a:avLst/>
                        </a:prstGeom>
                        <a:solidFill>
                          <a:srgbClr val="4FB9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DA68D" id="docshape53" o:spid="_x0000_s1026" style="position:absolute;margin-left:277.7pt;margin-top:234.55pt;width:164.4pt;height:.75pt;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yuX2AEAAJwDAAAOAAAAZHJzL2Uyb0RvYy54bWysU8FuEzEQvSPxD5bvZJMoaZNVNhW0CkIq&#13;&#10;FKnwAY7Xm7XwesyMk034esbeNI3ghrhYHs/4ed6b59XdsXPiYJAs+EpORmMpjNdQW7+r5Pdvm3cL&#13;&#10;KSgqXysH3lTyZEjerd++WfWhNFNowdUGBYN4KvtQyTbGUBYF6dZ0ikYQjOdkA9ipyCHuihpVz+id&#13;&#10;K6bj8U3RA9YBQRsiPn0YknKd8ZvG6PjUNGSicJXk3mJeMa/btBbrlSp3qEJr9bkN9Q9ddMp6fvQC&#13;&#10;9aCiEnu0f0F1ViMQNHGkoSugaaw2mQOzmYz/YPPcqmAyFxaHwkUm+n+w+svhOXzF1DqFR9A/iBUp&#13;&#10;+kDlJZMC4hqx7T9DzTNU+wiZ7LHBLt1kGuKYNT1dNDXHKDQfTseL28WCpdecW86n8yR5ocqXuwEp&#13;&#10;fjTQibSpJPLEMrY6PFIcSl9KcpPgbL2xzuUAd9t7h+KgeLqzzYflTR4oo9N1mfOp2EO6NiCmk0wy&#13;&#10;8UpeoXIL9Yk5IgwWYUvzpgX8JUXP9qgk/dwrNFK4T571X05ms+SnHMzmt1MO8Dqzvc4orxmqklGK&#13;&#10;YXsfBw/uA9pdyy9NMmkP71nbxmbir12dm2ULZOnOdk0eu45z1eunWv8GAAD//wMAUEsDBBQABgAI&#13;&#10;AAAAIQB6fGY05AAAABABAAAPAAAAZHJzL2Rvd25yZXYueG1sTE9NT4NAEL2b+B82Y+LNLm0AKWVp&#13;&#10;TK0n64FWe96yI6D7Qdilpf/e8aSXSWbem/dRrCej2RkH3zkrYD6LgKGtnepsI+D98PKQAfNBWiW1&#13;&#10;syjgih7W5e1NIXPlLrbC8z40jESsz6WANoQ+59zXLRrpZ65HS9inG4wMtA4NV4O8kLjRfBFFKTey&#13;&#10;s+TQyh43Ldbf+9EIqKphd1SvyfVt/Nge9JfyW9zshLi/m55XNJ5WwAJO4e8DfjtQfigp2MmNVnmm&#13;&#10;BSRJEhNVQJwu58CIkWXxAtiJLo9RCrws+P8i5Q8AAAD//wMAUEsBAi0AFAAGAAgAAAAhALaDOJL+&#13;&#10;AAAA4QEAABMAAAAAAAAAAAAAAAAAAAAAAFtDb250ZW50X1R5cGVzXS54bWxQSwECLQAUAAYACAAA&#13;&#10;ACEAOP0h/9YAAACUAQAACwAAAAAAAAAAAAAAAAAvAQAAX3JlbHMvLnJlbHNQSwECLQAUAAYACAAA&#13;&#10;ACEAwtsrl9gBAACcAwAADgAAAAAAAAAAAAAAAAAuAgAAZHJzL2Uyb0RvYy54bWxQSwECLQAUAAYA&#13;&#10;CAAAACEAenxmNOQAAAAQAQAADwAAAAAAAAAAAAAAAAAyBAAAZHJzL2Rvd25yZXYueG1sUEsFBgAA&#13;&#10;AAAEAAQA8wAAAEMFAAAAAA==&#13;&#10;" fillcolor="#4fb960" stroked="f">
                <v:path arrowok="t"/>
                <w10:wrap anchorx="page"/>
              </v:rect>
            </w:pict>
          </mc:Fallback>
        </mc:AlternateContent>
      </w:r>
      <w:r w:rsidR="00000000">
        <w:rPr>
          <w:w w:val="110"/>
        </w:rPr>
        <w:t>The</w:t>
      </w:r>
      <w:r w:rsidR="00000000">
        <w:rPr>
          <w:spacing w:val="-1"/>
          <w:w w:val="110"/>
        </w:rPr>
        <w:t xml:space="preserve"> </w:t>
      </w:r>
      <w:r w:rsidR="00000000">
        <w:rPr>
          <w:w w:val="110"/>
        </w:rPr>
        <w:t>current</w:t>
      </w:r>
      <w:r w:rsidR="00000000">
        <w:rPr>
          <w:spacing w:val="-1"/>
          <w:w w:val="110"/>
        </w:rPr>
        <w:t xml:space="preserve"> </w:t>
      </w:r>
      <w:hyperlink r:id="rId51">
        <w:r w:rsidR="00000000">
          <w:rPr>
            <w:color w:val="4FB960"/>
            <w:w w:val="110"/>
            <w:u w:val="single" w:color="4FB960"/>
          </w:rPr>
          <w:t>LOHAS market</w:t>
        </w:r>
      </w:hyperlink>
      <w:r w:rsidR="00000000">
        <w:rPr>
          <w:color w:val="4FB960"/>
          <w:w w:val="110"/>
          <w:u w:val="single" w:color="4FB960"/>
        </w:rPr>
        <w:t xml:space="preserve"> </w:t>
      </w:r>
      <w:r w:rsidR="00000000">
        <w:rPr>
          <w:w w:val="110"/>
        </w:rPr>
        <w:t xml:space="preserve">is valued to be a </w:t>
      </w:r>
      <w:hyperlink r:id="rId52" w:anchor="%3A~%3Atext%3DOnce%20a%20niche%20market%2C%20(LOHAS%2Ca%20%24546%20billion%20market%20worldwide">
        <w:r w:rsidR="00000000">
          <w:rPr>
            <w:color w:val="4FB960"/>
            <w:w w:val="110"/>
          </w:rPr>
          <w:t>$</w:t>
        </w:r>
        <w:r w:rsidR="00000000">
          <w:rPr>
            <w:color w:val="4FB960"/>
            <w:w w:val="110"/>
            <w:u w:val="single" w:color="4FB960"/>
          </w:rPr>
          <w:t>355 billion market</w:t>
        </w:r>
      </w:hyperlink>
      <w:r w:rsidR="00000000">
        <w:rPr>
          <w:color w:val="4FB960"/>
          <w:w w:val="110"/>
        </w:rPr>
        <w:t xml:space="preserve"> </w:t>
      </w:r>
      <w:r w:rsidR="00000000">
        <w:rPr>
          <w:w w:val="110"/>
        </w:rPr>
        <w:t>in the USA with an expected growth of 10% per year. Worldwide, the LOHAS market is valued</w:t>
      </w:r>
      <w:r w:rsidR="00000000">
        <w:rPr>
          <w:spacing w:val="-2"/>
          <w:w w:val="110"/>
        </w:rPr>
        <w:t xml:space="preserve"> </w:t>
      </w:r>
      <w:r w:rsidR="00000000">
        <w:rPr>
          <w:w w:val="110"/>
        </w:rPr>
        <w:t>to</w:t>
      </w:r>
      <w:r w:rsidR="00000000">
        <w:rPr>
          <w:spacing w:val="-2"/>
          <w:w w:val="110"/>
        </w:rPr>
        <w:t xml:space="preserve"> </w:t>
      </w:r>
      <w:r w:rsidR="00000000">
        <w:rPr>
          <w:w w:val="110"/>
        </w:rPr>
        <w:t>be</w:t>
      </w:r>
      <w:r w:rsidR="00000000">
        <w:rPr>
          <w:spacing w:val="-2"/>
          <w:w w:val="110"/>
        </w:rPr>
        <w:t xml:space="preserve"> </w:t>
      </w:r>
      <w:r w:rsidR="00000000">
        <w:rPr>
          <w:w w:val="110"/>
        </w:rPr>
        <w:t>$546</w:t>
      </w:r>
      <w:r w:rsidR="00000000">
        <w:rPr>
          <w:spacing w:val="-2"/>
          <w:w w:val="110"/>
        </w:rPr>
        <w:t xml:space="preserve"> </w:t>
      </w:r>
      <w:r w:rsidR="00000000">
        <w:rPr>
          <w:w w:val="110"/>
        </w:rPr>
        <w:t>billion.</w:t>
      </w:r>
      <w:r w:rsidR="00000000">
        <w:rPr>
          <w:spacing w:val="-2"/>
          <w:w w:val="110"/>
        </w:rPr>
        <w:t xml:space="preserve"> </w:t>
      </w:r>
      <w:r w:rsidR="00000000">
        <w:rPr>
          <w:w w:val="110"/>
        </w:rPr>
        <w:t>In</w:t>
      </w:r>
      <w:r w:rsidR="00000000">
        <w:rPr>
          <w:spacing w:val="-2"/>
          <w:w w:val="110"/>
        </w:rPr>
        <w:t xml:space="preserve"> </w:t>
      </w:r>
      <w:r w:rsidR="00000000">
        <w:rPr>
          <w:w w:val="110"/>
        </w:rPr>
        <w:t>the</w:t>
      </w:r>
      <w:r w:rsidR="00000000">
        <w:rPr>
          <w:spacing w:val="-2"/>
          <w:w w:val="110"/>
        </w:rPr>
        <w:t xml:space="preserve"> </w:t>
      </w:r>
      <w:r w:rsidR="00000000">
        <w:rPr>
          <w:w w:val="110"/>
        </w:rPr>
        <w:t>United</w:t>
      </w:r>
      <w:r w:rsidR="00000000">
        <w:rPr>
          <w:spacing w:val="-2"/>
          <w:w w:val="110"/>
        </w:rPr>
        <w:t xml:space="preserve"> </w:t>
      </w:r>
      <w:r w:rsidR="00000000">
        <w:rPr>
          <w:w w:val="110"/>
        </w:rPr>
        <w:t>States,</w:t>
      </w:r>
      <w:r w:rsidR="00000000">
        <w:rPr>
          <w:spacing w:val="-2"/>
          <w:w w:val="110"/>
        </w:rPr>
        <w:t xml:space="preserve"> </w:t>
      </w:r>
      <w:r w:rsidR="00000000">
        <w:rPr>
          <w:w w:val="110"/>
        </w:rPr>
        <w:t>LOHAS</w:t>
      </w:r>
      <w:r w:rsidR="00000000">
        <w:rPr>
          <w:spacing w:val="-2"/>
          <w:w w:val="110"/>
        </w:rPr>
        <w:t xml:space="preserve"> </w:t>
      </w:r>
      <w:r w:rsidR="00000000">
        <w:rPr>
          <w:w w:val="110"/>
        </w:rPr>
        <w:t>consumers</w:t>
      </w:r>
      <w:r w:rsidR="00000000">
        <w:rPr>
          <w:spacing w:val="-2"/>
          <w:w w:val="110"/>
        </w:rPr>
        <w:t xml:space="preserve"> </w:t>
      </w:r>
      <w:r w:rsidR="00000000">
        <w:rPr>
          <w:w w:val="110"/>
        </w:rPr>
        <w:t>represent about 23% of the U.S. population</w:t>
      </w:r>
      <w:del w:id="36" w:author="David Levine" w:date="2023-05-17T12:42:00Z">
        <w:r w:rsidR="00000000" w:rsidDel="00D55156">
          <w:rPr>
            <w:w w:val="110"/>
          </w:rPr>
          <w:delText xml:space="preserve"> </w:delText>
        </w:r>
      </w:del>
      <w:r w:rsidR="00000000">
        <w:rPr>
          <w:w w:val="110"/>
        </w:rPr>
        <w:t xml:space="preserve">. The growing interest in a company's sustainable business practices and products have blossomed into a new market for appealing to LOHAS consumers through </w:t>
      </w:r>
      <w:hyperlink r:id="rId53">
        <w:r w:rsidR="00000000">
          <w:rPr>
            <w:color w:val="4FB960"/>
            <w:w w:val="110"/>
            <w:u w:val="single" w:color="4FB960"/>
          </w:rPr>
          <w:t>trans</w:t>
        </w:r>
        <w:r w:rsidR="00000000">
          <w:rPr>
            <w:color w:val="4FB960"/>
            <w:w w:val="110"/>
          </w:rPr>
          <w:t>p</w:t>
        </w:r>
        <w:r w:rsidR="00000000">
          <w:rPr>
            <w:color w:val="4FB960"/>
            <w:w w:val="110"/>
            <w:u w:val="single" w:color="4FB960"/>
          </w:rPr>
          <w:t>arency efforts</w:t>
        </w:r>
      </w:hyperlink>
      <w:r w:rsidR="00000000">
        <w:rPr>
          <w:w w:val="110"/>
        </w:rPr>
        <w:t xml:space="preserve">. Transparency on topics such as packaging, </w:t>
      </w:r>
      <w:ins w:id="37" w:author="David Levine" w:date="2023-05-17T12:46:00Z">
        <w:r>
          <w:rPr>
            <w:w w:val="110"/>
          </w:rPr>
          <w:t xml:space="preserve">safe or toxic </w:t>
        </w:r>
      </w:ins>
      <w:ins w:id="38" w:author="David Levine" w:date="2023-05-17T12:44:00Z">
        <w:r>
          <w:rPr>
            <w:w w:val="110"/>
          </w:rPr>
          <w:t xml:space="preserve">chemicals, </w:t>
        </w:r>
      </w:ins>
      <w:r w:rsidR="00000000">
        <w:rPr>
          <w:w w:val="110"/>
        </w:rPr>
        <w:t>organic products, sustainab</w:t>
      </w:r>
      <w:ins w:id="39" w:author="David Levine" w:date="2023-05-17T12:46:00Z">
        <w:r>
          <w:rPr>
            <w:w w:val="110"/>
          </w:rPr>
          <w:t>ility</w:t>
        </w:r>
      </w:ins>
      <w:del w:id="40" w:author="David Levine" w:date="2023-05-17T12:46:00Z">
        <w:r w:rsidR="00000000" w:rsidDel="00D55156">
          <w:rPr>
            <w:w w:val="110"/>
          </w:rPr>
          <w:delText>le</w:delText>
        </w:r>
      </w:del>
      <w:r w:rsidR="00000000">
        <w:rPr>
          <w:w w:val="110"/>
        </w:rPr>
        <w:t xml:space="preserve"> initiatives, working conditions, and supply chain information are favored by the LOHAS community. The need for transparency creates a space for measurable outcomes (like ratings) so that consumers can understand and decide which products and services align with their values. The future wellbeing of the planet is a </w:t>
      </w:r>
      <w:hyperlink r:id="rId54">
        <w:r w:rsidR="00000000">
          <w:rPr>
            <w:color w:val="4FB960"/>
            <w:w w:val="110"/>
            <w:u w:val="single" w:color="4FB960"/>
          </w:rPr>
          <w:t>to</w:t>
        </w:r>
        <w:r w:rsidR="00000000">
          <w:rPr>
            <w:color w:val="4FB960"/>
            <w:w w:val="110"/>
          </w:rPr>
          <w:t>p concern for consumers</w:t>
        </w:r>
      </w:hyperlink>
      <w:r w:rsidR="00000000">
        <w:rPr>
          <w:w w:val="110"/>
        </w:rPr>
        <w:t>, especially younger generations.</w:t>
      </w:r>
      <w:r w:rsidR="00000000">
        <w:rPr>
          <w:spacing w:val="-6"/>
          <w:w w:val="110"/>
        </w:rPr>
        <w:t xml:space="preserve"> </w:t>
      </w:r>
      <w:r w:rsidR="00000000">
        <w:rPr>
          <w:w w:val="110"/>
        </w:rPr>
        <w:t>This</w:t>
      </w:r>
      <w:r w:rsidR="00000000">
        <w:rPr>
          <w:spacing w:val="-6"/>
          <w:w w:val="110"/>
        </w:rPr>
        <w:t xml:space="preserve"> </w:t>
      </w:r>
      <w:del w:id="41" w:author="David Levine" w:date="2023-05-17T12:47:00Z">
        <w:r w:rsidR="00000000" w:rsidDel="00D55156">
          <w:rPr>
            <w:w w:val="110"/>
          </w:rPr>
          <w:delText>in</w:delText>
        </w:r>
        <w:r w:rsidR="00000000" w:rsidDel="00D55156">
          <w:rPr>
            <w:spacing w:val="-6"/>
            <w:w w:val="110"/>
          </w:rPr>
          <w:delText xml:space="preserve"> </w:delText>
        </w:r>
        <w:r w:rsidR="00000000" w:rsidDel="00D55156">
          <w:rPr>
            <w:w w:val="110"/>
          </w:rPr>
          <w:delText>particular</w:delText>
        </w:r>
        <w:r w:rsidR="00000000" w:rsidDel="00D55156">
          <w:rPr>
            <w:spacing w:val="-6"/>
            <w:w w:val="110"/>
          </w:rPr>
          <w:delText xml:space="preserve"> </w:delText>
        </w:r>
        <w:r w:rsidR="00000000" w:rsidDel="00D55156">
          <w:rPr>
            <w:w w:val="110"/>
          </w:rPr>
          <w:delText>relates</w:delText>
        </w:r>
      </w:del>
      <w:ins w:id="42" w:author="David Levine" w:date="2023-05-17T12:47:00Z">
        <w:r>
          <w:rPr>
            <w:w w:val="110"/>
          </w:rPr>
          <w:t>relates</w:t>
        </w:r>
      </w:ins>
      <w:r w:rsidR="00000000">
        <w:rPr>
          <w:spacing w:val="-6"/>
          <w:w w:val="110"/>
        </w:rPr>
        <w:t xml:space="preserve"> </w:t>
      </w:r>
      <w:r w:rsidR="00000000">
        <w:rPr>
          <w:w w:val="110"/>
        </w:rPr>
        <w:t>to</w:t>
      </w:r>
      <w:r w:rsidR="00000000">
        <w:rPr>
          <w:spacing w:val="-6"/>
          <w:w w:val="110"/>
        </w:rPr>
        <w:t xml:space="preserve"> </w:t>
      </w:r>
      <w:r w:rsidR="00000000">
        <w:rPr>
          <w:w w:val="110"/>
        </w:rPr>
        <w:t>greenhouse</w:t>
      </w:r>
      <w:r w:rsidR="00000000">
        <w:rPr>
          <w:spacing w:val="-6"/>
          <w:w w:val="110"/>
        </w:rPr>
        <w:t xml:space="preserve"> </w:t>
      </w:r>
      <w:r w:rsidR="00000000">
        <w:rPr>
          <w:w w:val="110"/>
        </w:rPr>
        <w:t>gas</w:t>
      </w:r>
      <w:r w:rsidR="00000000">
        <w:rPr>
          <w:spacing w:val="-6"/>
          <w:w w:val="110"/>
        </w:rPr>
        <w:t xml:space="preserve"> </w:t>
      </w:r>
      <w:r w:rsidR="00000000">
        <w:rPr>
          <w:w w:val="110"/>
        </w:rPr>
        <w:t>emissions,</w:t>
      </w:r>
      <w:r w:rsidR="00000000">
        <w:rPr>
          <w:spacing w:val="-6"/>
          <w:w w:val="110"/>
        </w:rPr>
        <w:t xml:space="preserve"> </w:t>
      </w:r>
      <w:r w:rsidR="00000000">
        <w:rPr>
          <w:w w:val="110"/>
        </w:rPr>
        <w:t>as</w:t>
      </w:r>
      <w:r w:rsidR="00000000">
        <w:rPr>
          <w:spacing w:val="-6"/>
          <w:w w:val="110"/>
        </w:rPr>
        <w:t xml:space="preserve"> </w:t>
      </w:r>
      <w:r w:rsidR="00000000">
        <w:rPr>
          <w:w w:val="110"/>
        </w:rPr>
        <w:t>it</w:t>
      </w:r>
      <w:r w:rsidR="00000000">
        <w:rPr>
          <w:spacing w:val="-6"/>
          <w:w w:val="110"/>
        </w:rPr>
        <w:t xml:space="preserve"> </w:t>
      </w:r>
      <w:r w:rsidR="00000000">
        <w:rPr>
          <w:w w:val="110"/>
        </w:rPr>
        <w:t>is</w:t>
      </w:r>
      <w:r w:rsidR="00000000">
        <w:rPr>
          <w:spacing w:val="-6"/>
          <w:w w:val="110"/>
        </w:rPr>
        <w:t xml:space="preserve"> </w:t>
      </w:r>
      <w:r w:rsidR="00000000">
        <w:rPr>
          <w:w w:val="110"/>
        </w:rPr>
        <w:t>a method that is easily understood by and communicated to consumers.</w:t>
      </w:r>
    </w:p>
    <w:p w14:paraId="0E8D1DE6" w14:textId="77777777" w:rsidR="001B0EC6" w:rsidRDefault="00000000">
      <w:pPr>
        <w:pStyle w:val="BodyText"/>
        <w:spacing w:before="1"/>
        <w:rPr>
          <w:sz w:val="17"/>
        </w:rPr>
      </w:pPr>
      <w:r>
        <w:rPr>
          <w:noProof/>
        </w:rPr>
        <w:drawing>
          <wp:anchor distT="0" distB="0" distL="0" distR="0" simplePos="0" relativeHeight="35" behindDoc="0" locked="0" layoutInCell="1" allowOverlap="1" wp14:anchorId="7D74D9B5" wp14:editId="06D0E453">
            <wp:simplePos x="0" y="0"/>
            <wp:positionH relativeFrom="page">
              <wp:posOffset>802109</wp:posOffset>
            </wp:positionH>
            <wp:positionV relativeFrom="paragraph">
              <wp:posOffset>954958</wp:posOffset>
            </wp:positionV>
            <wp:extent cx="2608646" cy="1194435"/>
            <wp:effectExtent l="0" t="0" r="0" b="0"/>
            <wp:wrapTopAndBottom/>
            <wp:docPr id="2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jpeg"/>
                    <pic:cNvPicPr/>
                  </pic:nvPicPr>
                  <pic:blipFill>
                    <a:blip r:embed="rId55" cstate="print"/>
                    <a:stretch>
                      <a:fillRect/>
                    </a:stretch>
                  </pic:blipFill>
                  <pic:spPr>
                    <a:xfrm>
                      <a:off x="0" y="0"/>
                      <a:ext cx="2608646" cy="1194435"/>
                    </a:xfrm>
                    <a:prstGeom prst="rect">
                      <a:avLst/>
                    </a:prstGeom>
                  </pic:spPr>
                </pic:pic>
              </a:graphicData>
            </a:graphic>
          </wp:anchor>
        </w:drawing>
      </w:r>
      <w:r>
        <w:rPr>
          <w:noProof/>
        </w:rPr>
        <w:drawing>
          <wp:anchor distT="0" distB="0" distL="0" distR="0" simplePos="0" relativeHeight="36" behindDoc="0" locked="0" layoutInCell="1" allowOverlap="1" wp14:anchorId="16D40977" wp14:editId="5F7BCE61">
            <wp:simplePos x="0" y="0"/>
            <wp:positionH relativeFrom="page">
              <wp:posOffset>3564568</wp:posOffset>
            </wp:positionH>
            <wp:positionV relativeFrom="paragraph">
              <wp:posOffset>140496</wp:posOffset>
            </wp:positionV>
            <wp:extent cx="3711977" cy="2802921"/>
            <wp:effectExtent l="0" t="0" r="0" b="0"/>
            <wp:wrapTopAndBottom/>
            <wp:docPr id="2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jpeg"/>
                    <pic:cNvPicPr/>
                  </pic:nvPicPr>
                  <pic:blipFill>
                    <a:blip r:embed="rId56" cstate="print"/>
                    <a:stretch>
                      <a:fillRect/>
                    </a:stretch>
                  </pic:blipFill>
                  <pic:spPr>
                    <a:xfrm>
                      <a:off x="0" y="0"/>
                      <a:ext cx="3711977" cy="2802921"/>
                    </a:xfrm>
                    <a:prstGeom prst="rect">
                      <a:avLst/>
                    </a:prstGeom>
                  </pic:spPr>
                </pic:pic>
              </a:graphicData>
            </a:graphic>
          </wp:anchor>
        </w:drawing>
      </w:r>
    </w:p>
    <w:p w14:paraId="56C0A964" w14:textId="77777777" w:rsidR="001B0EC6" w:rsidRDefault="001B0EC6">
      <w:pPr>
        <w:pStyle w:val="BodyText"/>
        <w:rPr>
          <w:sz w:val="36"/>
        </w:rPr>
      </w:pPr>
    </w:p>
    <w:p w14:paraId="382F3AF1" w14:textId="77777777" w:rsidR="001B0EC6" w:rsidRDefault="001B0EC6">
      <w:pPr>
        <w:pStyle w:val="BodyText"/>
        <w:spacing w:before="9"/>
        <w:rPr>
          <w:sz w:val="46"/>
        </w:rPr>
      </w:pPr>
    </w:p>
    <w:p w14:paraId="06F512AF" w14:textId="77777777" w:rsidR="001B0EC6" w:rsidRDefault="00000000">
      <w:pPr>
        <w:spacing w:line="290" w:lineRule="auto"/>
        <w:ind w:left="796" w:right="520"/>
        <w:jc w:val="both"/>
        <w:rPr>
          <w:b/>
          <w:sz w:val="27"/>
        </w:rPr>
      </w:pPr>
      <w:r>
        <w:rPr>
          <w:w w:val="110"/>
          <w:sz w:val="27"/>
        </w:rPr>
        <w:t>There is data to support that environmentally marketed products,</w:t>
      </w:r>
      <w:r>
        <w:rPr>
          <w:spacing w:val="80"/>
          <w:w w:val="110"/>
          <w:sz w:val="27"/>
        </w:rPr>
        <w:t xml:space="preserve"> </w:t>
      </w:r>
      <w:r>
        <w:rPr>
          <w:w w:val="110"/>
          <w:sz w:val="27"/>
        </w:rPr>
        <w:t xml:space="preserve">specifically those that display carbon footprint labels, present a carbon emissions reduction of </w:t>
      </w:r>
      <w:hyperlink r:id="rId57">
        <w:r>
          <w:rPr>
            <w:color w:val="4FB960"/>
            <w:w w:val="110"/>
            <w:sz w:val="27"/>
            <w:u w:val="single" w:color="4FB960"/>
          </w:rPr>
          <w:t xml:space="preserve">4.7% </w:t>
        </w:r>
        <w:r>
          <w:rPr>
            <w:color w:val="4FB960"/>
            <w:w w:val="110"/>
            <w:sz w:val="27"/>
          </w:rPr>
          <w:t>p</w:t>
        </w:r>
        <w:r>
          <w:rPr>
            <w:color w:val="4FB960"/>
            <w:w w:val="110"/>
            <w:sz w:val="27"/>
            <w:u w:val="single" w:color="4FB960"/>
          </w:rPr>
          <w:t>er meal</w:t>
        </w:r>
      </w:hyperlink>
      <w:r>
        <w:rPr>
          <w:color w:val="4FB960"/>
          <w:w w:val="110"/>
          <w:sz w:val="27"/>
        </w:rPr>
        <w:t xml:space="preserve"> </w:t>
      </w:r>
      <w:r>
        <w:rPr>
          <w:w w:val="110"/>
          <w:sz w:val="27"/>
        </w:rPr>
        <w:t xml:space="preserve">in the context of food products. </w:t>
      </w:r>
      <w:r>
        <w:rPr>
          <w:b/>
          <w:w w:val="110"/>
          <w:sz w:val="27"/>
        </w:rPr>
        <w:t xml:space="preserve">That </w:t>
      </w:r>
      <w:r>
        <w:rPr>
          <w:b/>
          <w:sz w:val="27"/>
        </w:rPr>
        <w:t>same study concludes that carbon labels are an effective tool to encourage increased sustainable food purchases by consumers.</w:t>
      </w:r>
    </w:p>
    <w:p w14:paraId="02DA82F8" w14:textId="77777777" w:rsidR="001B0EC6" w:rsidRDefault="001B0EC6">
      <w:pPr>
        <w:spacing w:line="290" w:lineRule="auto"/>
        <w:jc w:val="both"/>
        <w:rPr>
          <w:sz w:val="27"/>
        </w:rPr>
        <w:sectPr w:rsidR="001B0EC6">
          <w:pgSz w:w="12240" w:h="15840"/>
          <w:pgMar w:top="0" w:right="220" w:bottom="1220" w:left="660" w:header="0" w:footer="853" w:gutter="0"/>
          <w:cols w:space="720"/>
        </w:sectPr>
      </w:pPr>
    </w:p>
    <w:p w14:paraId="13DF0AD6" w14:textId="77777777" w:rsidR="001B0EC6" w:rsidRDefault="00D55156">
      <w:pPr>
        <w:pStyle w:val="BodyText"/>
        <w:rPr>
          <w:b/>
          <w:sz w:val="20"/>
        </w:rPr>
      </w:pPr>
      <w:r>
        <w:rPr>
          <w:noProof/>
        </w:rPr>
        <w:lastRenderedPageBreak/>
        <mc:AlternateContent>
          <mc:Choice Requires="wps">
            <w:drawing>
              <wp:anchor distT="0" distB="0" distL="114300" distR="114300" simplePos="0" relativeHeight="487237632" behindDoc="1" locked="0" layoutInCell="1" allowOverlap="1" wp14:anchorId="1BFB7756" wp14:editId="7886B270">
                <wp:simplePos x="0" y="0"/>
                <wp:positionH relativeFrom="page">
                  <wp:posOffset>330200</wp:posOffset>
                </wp:positionH>
                <wp:positionV relativeFrom="page">
                  <wp:posOffset>0</wp:posOffset>
                </wp:positionV>
                <wp:extent cx="311785" cy="10058400"/>
                <wp:effectExtent l="0" t="0" r="5715" b="0"/>
                <wp:wrapNone/>
                <wp:docPr id="2027471153"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9EF48" id="docshape54" o:spid="_x0000_s1026" style="position:absolute;margin-left:26pt;margin-top:0;width:24.55pt;height:11in;z-index:-1607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51168" behindDoc="0" locked="0" layoutInCell="1" allowOverlap="1" wp14:anchorId="122B79F7" wp14:editId="28F2A4CA">
            <wp:simplePos x="0" y="0"/>
            <wp:positionH relativeFrom="page">
              <wp:posOffset>5761180</wp:posOffset>
            </wp:positionH>
            <wp:positionV relativeFrom="page">
              <wp:posOffset>9623053</wp:posOffset>
            </wp:positionV>
            <wp:extent cx="2009774" cy="435346"/>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1" cstate="print"/>
                    <a:stretch>
                      <a:fillRect/>
                    </a:stretch>
                  </pic:blipFill>
                  <pic:spPr>
                    <a:xfrm>
                      <a:off x="0" y="0"/>
                      <a:ext cx="2009774" cy="435346"/>
                    </a:xfrm>
                    <a:prstGeom prst="rect">
                      <a:avLst/>
                    </a:prstGeom>
                  </pic:spPr>
                </pic:pic>
              </a:graphicData>
            </a:graphic>
          </wp:anchor>
        </w:drawing>
      </w:r>
    </w:p>
    <w:p w14:paraId="6EAF63B2" w14:textId="77777777" w:rsidR="001B0EC6" w:rsidRDefault="001B0EC6">
      <w:pPr>
        <w:pStyle w:val="BodyText"/>
        <w:spacing w:before="8"/>
        <w:rPr>
          <w:b/>
          <w:sz w:val="21"/>
        </w:rPr>
      </w:pPr>
    </w:p>
    <w:p w14:paraId="59909E18" w14:textId="77777777" w:rsidR="001B0EC6" w:rsidRDefault="00D55156">
      <w:pPr>
        <w:pStyle w:val="Heading2"/>
        <w:ind w:right="1185"/>
      </w:pPr>
      <w:r>
        <w:rPr>
          <w:noProof/>
        </w:rPr>
        <mc:AlternateContent>
          <mc:Choice Requires="wpg">
            <w:drawing>
              <wp:anchor distT="0" distB="0" distL="114300" distR="114300" simplePos="0" relativeHeight="15751680" behindDoc="0" locked="0" layoutInCell="1" allowOverlap="1" wp14:anchorId="029954C6" wp14:editId="420FA26F">
                <wp:simplePos x="0" y="0"/>
                <wp:positionH relativeFrom="page">
                  <wp:posOffset>485775</wp:posOffset>
                </wp:positionH>
                <wp:positionV relativeFrom="paragraph">
                  <wp:posOffset>-184785</wp:posOffset>
                </wp:positionV>
                <wp:extent cx="1333500" cy="866140"/>
                <wp:effectExtent l="0" t="12700" r="0" b="10160"/>
                <wp:wrapNone/>
                <wp:docPr id="713570807"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0" cy="866140"/>
                          <a:chOff x="765" y="-291"/>
                          <a:chExt cx="2100" cy="1364"/>
                        </a:xfrm>
                      </wpg:grpSpPr>
                      <wps:wsp>
                        <wps:cNvPr id="1108966262" name="docshape56"/>
                        <wps:cNvSpPr>
                          <a:spLocks/>
                        </wps:cNvSpPr>
                        <wps:spPr bwMode="auto">
                          <a:xfrm>
                            <a:off x="810" y="-246"/>
                            <a:ext cx="1963" cy="1274"/>
                          </a:xfrm>
                          <a:custGeom>
                            <a:avLst/>
                            <a:gdLst>
                              <a:gd name="T0" fmla="+- 0 2773 811"/>
                              <a:gd name="T1" fmla="*/ T0 w 1963"/>
                              <a:gd name="T2" fmla="+- 0 -246 -246"/>
                              <a:gd name="T3" fmla="*/ -246 h 1274"/>
                              <a:gd name="T4" fmla="+- 0 2287 811"/>
                              <a:gd name="T5" fmla="*/ T4 w 1963"/>
                              <a:gd name="T6" fmla="+- 0 391 -246"/>
                              <a:gd name="T7" fmla="*/ 391 h 1274"/>
                              <a:gd name="T8" fmla="+- 0 2773 811"/>
                              <a:gd name="T9" fmla="*/ T8 w 1963"/>
                              <a:gd name="T10" fmla="+- 0 1027 -246"/>
                              <a:gd name="T11" fmla="*/ 1027 h 1274"/>
                              <a:gd name="T12" fmla="+- 0 811 811"/>
                              <a:gd name="T13" fmla="*/ T12 w 1963"/>
                              <a:gd name="T14" fmla="+- 0 1027 -246"/>
                              <a:gd name="T15" fmla="*/ 1027 h 1274"/>
                              <a:gd name="T16" fmla="+- 0 811 811"/>
                              <a:gd name="T17" fmla="*/ T16 w 1963"/>
                              <a:gd name="T18" fmla="+- 0 -246 -246"/>
                              <a:gd name="T19" fmla="*/ -246 h 1274"/>
                              <a:gd name="T20" fmla="+- 0 2773 811"/>
                              <a:gd name="T21" fmla="*/ T20 w 1963"/>
                              <a:gd name="T22" fmla="+- 0 -246 -246"/>
                              <a:gd name="T23" fmla="*/ -246 h 1274"/>
                            </a:gdLst>
                            <a:ahLst/>
                            <a:cxnLst>
                              <a:cxn ang="0">
                                <a:pos x="T1" y="T3"/>
                              </a:cxn>
                              <a:cxn ang="0">
                                <a:pos x="T5" y="T7"/>
                              </a:cxn>
                              <a:cxn ang="0">
                                <a:pos x="T9" y="T11"/>
                              </a:cxn>
                              <a:cxn ang="0">
                                <a:pos x="T13" y="T15"/>
                              </a:cxn>
                              <a:cxn ang="0">
                                <a:pos x="T17" y="T19"/>
                              </a:cxn>
                              <a:cxn ang="0">
                                <a:pos x="T21" y="T23"/>
                              </a:cxn>
                            </a:cxnLst>
                            <a:rect l="0" t="0" r="r" b="b"/>
                            <a:pathLst>
                              <a:path w="1963" h="1274">
                                <a:moveTo>
                                  <a:pt x="1962" y="0"/>
                                </a:moveTo>
                                <a:lnTo>
                                  <a:pt x="1476" y="637"/>
                                </a:lnTo>
                                <a:lnTo>
                                  <a:pt x="1962" y="1273"/>
                                </a:lnTo>
                                <a:lnTo>
                                  <a:pt x="0" y="1273"/>
                                </a:lnTo>
                                <a:lnTo>
                                  <a:pt x="0" y="0"/>
                                </a:lnTo>
                                <a:lnTo>
                                  <a:pt x="1962" y="0"/>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1841191" name="docshape57"/>
                        <wps:cNvSpPr>
                          <a:spLocks/>
                        </wps:cNvSpPr>
                        <wps:spPr bwMode="auto">
                          <a:xfrm>
                            <a:off x="765" y="-292"/>
                            <a:ext cx="2100" cy="1364"/>
                          </a:xfrm>
                          <a:custGeom>
                            <a:avLst/>
                            <a:gdLst>
                              <a:gd name="T0" fmla="+- 0 2865 765"/>
                              <a:gd name="T1" fmla="*/ T0 w 2100"/>
                              <a:gd name="T2" fmla="+- 0 1073 -291"/>
                              <a:gd name="T3" fmla="*/ 1073 h 1364"/>
                              <a:gd name="T4" fmla="+- 0 765 765"/>
                              <a:gd name="T5" fmla="*/ T4 w 2100"/>
                              <a:gd name="T6" fmla="+- 0 1073 -291"/>
                              <a:gd name="T7" fmla="*/ 1073 h 1364"/>
                              <a:gd name="T8" fmla="+- 0 765 765"/>
                              <a:gd name="T9" fmla="*/ T8 w 2100"/>
                              <a:gd name="T10" fmla="+- 0 -291 -291"/>
                              <a:gd name="T11" fmla="*/ -291 h 1364"/>
                              <a:gd name="T12" fmla="+- 0 857 765"/>
                              <a:gd name="T13" fmla="*/ T12 w 2100"/>
                              <a:gd name="T14" fmla="+- 0 -291 -291"/>
                              <a:gd name="T15" fmla="*/ -291 h 1364"/>
                              <a:gd name="T16" fmla="+- 0 857 765"/>
                              <a:gd name="T17" fmla="*/ T16 w 2100"/>
                              <a:gd name="T18" fmla="+- 0 982 -291"/>
                              <a:gd name="T19" fmla="*/ 982 h 1364"/>
                              <a:gd name="T20" fmla="+- 0 2681 765"/>
                              <a:gd name="T21" fmla="*/ T20 w 2100"/>
                              <a:gd name="T22" fmla="+- 0 982 -291"/>
                              <a:gd name="T23" fmla="*/ 982 h 1364"/>
                              <a:gd name="T24" fmla="+- 0 2681 765"/>
                              <a:gd name="T25" fmla="*/ T24 w 2100"/>
                              <a:gd name="T26" fmla="+- 0 831 -291"/>
                              <a:gd name="T27" fmla="*/ 831 h 1364"/>
                              <a:gd name="T28" fmla="+- 0 2865 765"/>
                              <a:gd name="T29" fmla="*/ T28 w 2100"/>
                              <a:gd name="T30" fmla="+- 0 1073 -291"/>
                              <a:gd name="T31" fmla="*/ 1073 h 1364"/>
                              <a:gd name="T32" fmla="+- 0 2681 765"/>
                              <a:gd name="T33" fmla="*/ T32 w 2100"/>
                              <a:gd name="T34" fmla="+- 0 -291 -291"/>
                              <a:gd name="T35" fmla="*/ -291 h 1364"/>
                              <a:gd name="T36" fmla="+- 0 2681 765"/>
                              <a:gd name="T37" fmla="*/ T36 w 2100"/>
                              <a:gd name="T38" fmla="+- 0 -200 -291"/>
                              <a:gd name="T39" fmla="*/ -200 h 1364"/>
                              <a:gd name="T40" fmla="+- 0 857 765"/>
                              <a:gd name="T41" fmla="*/ T40 w 2100"/>
                              <a:gd name="T42" fmla="+- 0 -200 -291"/>
                              <a:gd name="T43" fmla="*/ -200 h 1364"/>
                              <a:gd name="T44" fmla="+- 0 857 765"/>
                              <a:gd name="T45" fmla="*/ T44 w 2100"/>
                              <a:gd name="T46" fmla="+- 0 -291 -291"/>
                              <a:gd name="T47" fmla="*/ -291 h 1364"/>
                              <a:gd name="T48" fmla="+- 0 2681 765"/>
                              <a:gd name="T49" fmla="*/ T48 w 2100"/>
                              <a:gd name="T50" fmla="+- 0 -291 -291"/>
                              <a:gd name="T51" fmla="*/ -291 h 1364"/>
                              <a:gd name="T52" fmla="+- 0 2681 765"/>
                              <a:gd name="T53" fmla="*/ T52 w 2100"/>
                              <a:gd name="T54" fmla="+- 0 831 -291"/>
                              <a:gd name="T55" fmla="*/ 831 h 1364"/>
                              <a:gd name="T56" fmla="+- 0 2681 765"/>
                              <a:gd name="T57" fmla="*/ T56 w 2100"/>
                              <a:gd name="T58" fmla="+- 0 982 -291"/>
                              <a:gd name="T59" fmla="*/ 982 h 1364"/>
                              <a:gd name="T60" fmla="+- 0 2231 765"/>
                              <a:gd name="T61" fmla="*/ T60 w 2100"/>
                              <a:gd name="T62" fmla="+- 0 391 -291"/>
                              <a:gd name="T63" fmla="*/ 391 h 1364"/>
                              <a:gd name="T64" fmla="+- 0 2345 765"/>
                              <a:gd name="T65" fmla="*/ T64 w 2100"/>
                              <a:gd name="T66" fmla="+- 0 241 -291"/>
                              <a:gd name="T67" fmla="*/ 241 h 1364"/>
                              <a:gd name="T68" fmla="+- 0 2345 765"/>
                              <a:gd name="T69" fmla="*/ T68 w 2100"/>
                              <a:gd name="T70" fmla="+- 0 391 -291"/>
                              <a:gd name="T71" fmla="*/ 391 h 1364"/>
                              <a:gd name="T72" fmla="+- 0 2681 765"/>
                              <a:gd name="T73" fmla="*/ T72 w 2100"/>
                              <a:gd name="T74" fmla="+- 0 831 -291"/>
                              <a:gd name="T75" fmla="*/ 831 h 1364"/>
                              <a:gd name="T76" fmla="+- 0 2865 765"/>
                              <a:gd name="T77" fmla="*/ T76 w 2100"/>
                              <a:gd name="T78" fmla="+- 0 -291 -291"/>
                              <a:gd name="T79" fmla="*/ -291 h 1364"/>
                              <a:gd name="T80" fmla="+- 0 2345 765"/>
                              <a:gd name="T81" fmla="*/ T80 w 2100"/>
                              <a:gd name="T82" fmla="+- 0 391 -291"/>
                              <a:gd name="T83" fmla="*/ 391 h 1364"/>
                              <a:gd name="T84" fmla="+- 0 2345 765"/>
                              <a:gd name="T85" fmla="*/ T84 w 2100"/>
                              <a:gd name="T86" fmla="+- 0 241 -291"/>
                              <a:gd name="T87" fmla="*/ 241 h 1364"/>
                              <a:gd name="T88" fmla="+- 0 2681 765"/>
                              <a:gd name="T89" fmla="*/ T88 w 2100"/>
                              <a:gd name="T90" fmla="+- 0 -200 -291"/>
                              <a:gd name="T91" fmla="*/ -200 h 1364"/>
                              <a:gd name="T92" fmla="+- 0 2681 765"/>
                              <a:gd name="T93" fmla="*/ T92 w 2100"/>
                              <a:gd name="T94" fmla="+- 0 -291 -291"/>
                              <a:gd name="T95" fmla="*/ -291 h 1364"/>
                              <a:gd name="T96" fmla="+- 0 2865 765"/>
                              <a:gd name="T97" fmla="*/ T96 w 2100"/>
                              <a:gd name="T98" fmla="+- 0 -291 -291"/>
                              <a:gd name="T99" fmla="*/ -291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00" h="1364">
                                <a:moveTo>
                                  <a:pt x="2100" y="1364"/>
                                </a:moveTo>
                                <a:lnTo>
                                  <a:pt x="0" y="1364"/>
                                </a:lnTo>
                                <a:lnTo>
                                  <a:pt x="0" y="0"/>
                                </a:lnTo>
                                <a:lnTo>
                                  <a:pt x="92" y="0"/>
                                </a:lnTo>
                                <a:lnTo>
                                  <a:pt x="92" y="1273"/>
                                </a:lnTo>
                                <a:lnTo>
                                  <a:pt x="1916" y="1273"/>
                                </a:lnTo>
                                <a:lnTo>
                                  <a:pt x="1916" y="1122"/>
                                </a:lnTo>
                                <a:lnTo>
                                  <a:pt x="2100" y="1364"/>
                                </a:lnTo>
                                <a:close/>
                                <a:moveTo>
                                  <a:pt x="1916" y="0"/>
                                </a:moveTo>
                                <a:lnTo>
                                  <a:pt x="1916" y="91"/>
                                </a:lnTo>
                                <a:lnTo>
                                  <a:pt x="92" y="91"/>
                                </a:lnTo>
                                <a:lnTo>
                                  <a:pt x="92" y="0"/>
                                </a:lnTo>
                                <a:lnTo>
                                  <a:pt x="1916" y="0"/>
                                </a:lnTo>
                                <a:close/>
                                <a:moveTo>
                                  <a:pt x="1916" y="1122"/>
                                </a:moveTo>
                                <a:lnTo>
                                  <a:pt x="1916" y="1273"/>
                                </a:lnTo>
                                <a:lnTo>
                                  <a:pt x="1466" y="682"/>
                                </a:lnTo>
                                <a:lnTo>
                                  <a:pt x="1580" y="532"/>
                                </a:lnTo>
                                <a:lnTo>
                                  <a:pt x="1580" y="682"/>
                                </a:lnTo>
                                <a:lnTo>
                                  <a:pt x="1916" y="1122"/>
                                </a:lnTo>
                                <a:close/>
                                <a:moveTo>
                                  <a:pt x="2100" y="0"/>
                                </a:moveTo>
                                <a:lnTo>
                                  <a:pt x="1580" y="682"/>
                                </a:lnTo>
                                <a:lnTo>
                                  <a:pt x="1580" y="532"/>
                                </a:lnTo>
                                <a:lnTo>
                                  <a:pt x="1916" y="91"/>
                                </a:lnTo>
                                <a:lnTo>
                                  <a:pt x="1916" y="0"/>
                                </a:lnTo>
                                <a:lnTo>
                                  <a:pt x="2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5868985" name="docshape58"/>
                        <wps:cNvSpPr txBox="1">
                          <a:spLocks/>
                        </wps:cNvSpPr>
                        <wps:spPr bwMode="auto">
                          <a:xfrm>
                            <a:off x="765" y="-292"/>
                            <a:ext cx="2100" cy="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14DAF" w14:textId="77777777" w:rsidR="001B0EC6" w:rsidRDefault="00000000">
                              <w:pPr>
                                <w:spacing w:before="289"/>
                                <w:ind w:left="691"/>
                                <w:rPr>
                                  <w:b/>
                                  <w:sz w:val="68"/>
                                </w:rPr>
                              </w:pPr>
                              <w:r>
                                <w:rPr>
                                  <w:b/>
                                  <w:color w:val="FFFFFF"/>
                                  <w:w w:val="106"/>
                                  <w:sz w:val="68"/>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954C6" id="docshapegroup55" o:spid="_x0000_s1057" style="position:absolute;left:0;text-align:left;margin-left:38.25pt;margin-top:-14.55pt;width:105pt;height:68.2pt;z-index:15751680;mso-position-horizontal-relative:page" coordorigin="765,-291" coordsize="2100,13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bJEfZQgAAA0oAAAOAAAAZHJzL2Uyb0RvYy54bWzsWl2vm0YQfa/U/4B4bHVj8w1WfKM2aaJK&#13;&#10;aRsp9AdwMf5QbaDAvXb66zuzy+JZuoNJbtSn5OEah+PZs3N2doZZXr66nI7WU9G0h6pc286LpW0V&#13;&#10;ZV5tDuVubf+Zvr2LbavtsnKTHauyWNufitZ+df/9dy/P9apwq3113BSNBUbKdnWu1/a+6+rVYtHm&#13;&#10;++KUtS+quijh5rZqTlkHX5vdYtNkZ7B+Oi7c5TJcnKtmUzdVXrQt/O8bedO+F/a32yLv/thu26Kz&#13;&#10;jmsbuHXibyP+PuDfxf3LbLVrsnp/yHsa2RewOGWHEgYdTL3Jusx6bA7/MXU65E3VVtvuRV6dFtV2&#13;&#10;e8gLMQeYjbMczeZdUz3WYi671XlXD24C14789MVm89+f3jX1x/pDI9nD5fsq/6sFvyzO9W5F7+P3&#13;&#10;nQRbD+ffqg3omT12lZj4Zduc0ARMyboI/34a/FtcOiuH/3Q8zwuWIEMO9+IwdPxegHwPKuHPojCw&#13;&#10;Lbh55yaO1Cbf/9L/2nXUTx0v9PHuIlvJYQXVnhpKD2upvbqrfZ67Pu6zuhAqtOiOD4112MBcnGWc&#13;&#10;hKEburZVZidwxabKW4QGIXJDEoBWnm2pW8kdhLXg/ZsOjR3wm/CML+xnq8GrSehJlzpupPslW+WP&#13;&#10;bfeuqIQ02dP7tpMLfgNXQvBNTz4F69vTEdb+j3fW0nKjyLNip9dgN6AchfphYaVL62w5OHhvU5kC&#13;&#10;jxBTd64fWvhnDAPSEga2BGhvqQlAHA1D+gomiblxZCIGy2YwlvoMsVCBhCkvcYy8IoUCXogx04J9&#13;&#10;jUyS81eiUOivmKGFyhJbztKNjMRAjuskBcpMzdEFABlNHnOo/1PH5cjp/ufJUQWmyOkicOSoCKkT&#13;&#10;cuR0Fdil5lAdJtaaqyvBqepSIVKXjQNdB5adS5UYsYMtbqeCNdur+M0vZR/AcGVlmGuXYheuqxa3&#13;&#10;0RQIwl6RitAEE4DCaGfAcstNo35LnQaDJ9Gy3BpumsZFJuDBLOMOyC7gySw46oBwcKDMBoK6JNX7&#13;&#10;p4EKYJz7G9uC3P+Av8lWddahW9WldYatXWyoe7jA/RTvnKqnIq0EpkP/AgK0haFF/oIBr4BjqQH9&#13;&#10;CNY7AENPuVcB1GetW4Qx1WwUQn1KpEwDM2GKnzKhPkeDjmH5sWoL6VL0j8i0g6PQvySrtNXxsHl7&#13;&#10;OB7RPW2ze3h9bKynDOutZbwcpq3BjmI5lhX+TA6D/wNZXCZDmT0fqs0nSIxNJYs2KDLhYl81/9jW&#13;&#10;GQq2td3+/Zg1hW0dfy0hxSeOD+WE1YkvfhBhLDf0zgO9k5U5mFrbnQ3hg5evO1kVPtbNYbeHkRyh&#13;&#10;fFn9BBXO9oB5U/CTrPovUGX8X+VGEDqx7zhQFo3LDbGwvna5QQoxVwaKKjcmyjB9YXxOuRGHgYVD&#13;&#10;gpdp7tf2WdxmxeAjkL7LOkuoXK7l47WOoJusAEHy7OtIOqSe7oCTiRfNdaLaMPHSEx3Li2a6CV56&#13;&#10;pmN40TQnyg0Tr1G5gb4yOkwrNwTK7LFxuRFEJpcZyg0jOd3/PDkqwRQ5XYWYIUdFkOWGkZwuQhK7&#13;&#10;ZsdRGRBk9tu42Ahjx+Q4Q7Fh4ubqYcBx02qNCW66DC7HjaqQulh3G7mNRPDMC86lKsQAYvymq+Ay&#13;&#10;e4dLVUhdLL5N3Dy95GPD1KN70USceroOnOc8uh2lHlbfRna6Dmw4eFSIiXDwdCVYdlSJ1MPy28hO&#13;&#10;V+IOGjLGgPCoFAJlVhbzN3kQYoLVp0qkPpcWfF0IlpxPlZgip0vBkaNCpD4XEfA0TGfK6upTISZ0&#13;&#10;9XUlOF19KkTqczER6Dqw7AKqxAS7QJeCYxdQJdKAi4lgJASzmwRUCX43gW4NVYLlRoVIAy4iAl0H&#13;&#10;bhcOqA78LhzqOrguTNVQJYVUhjTkAgIfWUh0yfaHarNd6yRsJknYtf9hqJOgA0etuZ5vrJSwnzdY&#13;&#10;S0MuHsKRCr45Q4RUBRdA5n0k1FVguVEV0pCLhkhXgfNbRFXo+0YGv0W6Ctx6g4dA4reIiwV4PqUq&#13;&#10;4DLHOBzX0RFVgY8FfFYlK4TLrBFVIY24WIh0FdhdJKIyTOwisa4Dp2pMdUhjLhpiXQdO1ZjqwKsa&#13;&#10;6zqw3KgOacxFQzzSgYmGmOrAR0Os68CtuJjKkMZcNCS6CmxaxQfVIfAn0mqi68CxS6gOacLFQ6Lr&#13;&#10;wK65hAoxseaSkRJMrZlQJdKEi4hEV4JnR6UYsYPuy7eGINfJNDcE2canC6tA9A9Vb2669YlPFAiH&#13;&#10;RwHZtJqGY4kv4PN6n9Apk/B5vU+sgtE6lK9zyPj9VKGgnAXvpwoV3hw4Vm5IBmquWfB+qlAGzYFj&#13;&#10;fYPW5UmTbO9inwjcb+p990eIKRQLs6z3U4X8PQeOiRnJQEqdBe+nCkluDhyTF1qHtDML3qsKmWAW&#13;&#10;vJ+qLBBuOhL3XCQDm+Uc67gJCrg2VTnKM7rx4sHTwm48VlOo+7XZLtvYEgFDq34ejHnF6C1vyF46&#13;&#10;UN1Wn7TJPm6L6xjMXGBrFuhmux4au5BqkNqt/v8V6UDPRwqjiKlP3i8KoTr81FPyV4N9NTHOlQNw&#13;&#10;WE7KuPqUBns/zUOpQZUJ9clwU7dnTMe5uuvmjG6L4OMTC8gVQh05pYETYNkKwAAaQ7OANy0OK+U6&#13;&#10;odtuGGJEOZj1gSJ8k4cC3pyZInxjBQzrSVFUs1Kfo1U9hqk1ANH/jEOrt+JfL9W3Q6uZbyqZ35GB&#13;&#10;V5qCOIyTGNLU6B2ZGD1MDq2s7vJzhSerYod/9tsy2CXBqIPi+XOOr+pGvi1j4cXaxsNjwUcdZeHS&#13;&#10;6iGYiIYDzGw160Szuzxc+peH1PQ/85AT9hJ5wAkX8nATLuTBJlx8xUNN8UYVvHMmjn779+PwpTb6&#13;&#10;XRyCXt/iu/8XAAD//wMAUEsDBBQABgAIAAAAIQDlIy9c5QAAAA8BAAAPAAAAZHJzL2Rvd25yZXYu&#13;&#10;eG1sTI/LbsJADEX3lfoPI1fqDiYJ4hUyQYg+VgipUKliNyQmich4osyQhL+vWbUbS7aPr+9N1oOp&#13;&#10;RYetqywpCMcBCKTM5hUVCr6PH6MFCOc15bq2hAru6GCdPj8lOs5tT1/YHXwhWIRcrBWU3jexlC4r&#13;&#10;0Wg3tg0S7y62Ndpz2xYyb3XP4qaWURDMpNEV8YdSN7gtMbsebkbBZ6/7zSR873bXy/Z+Ok73P7sQ&#13;&#10;lXp9Gd5WXDYrEB4H/3cBjwzsH1I2drY3yp2oFcxnUyYVjKJlCIKBaPGYnJkM5hOQaSL/50h/AQAA&#13;&#10;//8DAFBLAQItABQABgAIAAAAIQC2gziS/gAAAOEBAAATAAAAAAAAAAAAAAAAAAAAAABbQ29udGVu&#13;&#10;dF9UeXBlc10ueG1sUEsBAi0AFAAGAAgAAAAhADj9If/WAAAAlAEAAAsAAAAAAAAAAAAAAAAALwEA&#13;&#10;AF9yZWxzLy5yZWxzUEsBAi0AFAAGAAgAAAAhAPpskR9lCAAADSgAAA4AAAAAAAAAAAAAAAAALgIA&#13;&#10;AGRycy9lMm9Eb2MueG1sUEsBAi0AFAAGAAgAAAAhAOUjL1zlAAAADwEAAA8AAAAAAAAAAAAAAAAA&#13;&#10;vwoAAGRycy9kb3ducmV2LnhtbFBLBQYAAAAABAAEAPMAAADRCwAAAAA=&#13;&#10;">
                <v:shape id="docshape56" o:spid="_x0000_s1058" style="position:absolute;left:810;top:-246;width:1963;height:1274;visibility:visible;mso-wrap-style:square;v-text-anchor:top" coordsize="1963,12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HwOo0AAAAOgAAAAPAAAAZHJzL2Rvd25yZXYueG1sRI/dasJA&#13;&#10;EEbvC77DMkJvim4MNMToKqIWSqEF/8DeDdlpEszOht1V07fvFgq9GZj5+M5w5svetOJGzjeWFUzG&#13;&#10;CQji0uqGKwXHw8soB+EDssbWMin4Jg/LxeBhjoW2d97RbR8qESHsC1RQh9AVUvqyJoN+bDvimH1Z&#13;&#10;ZzDE1VVSO7xHuGllmiSZNNhw/FBjR+uaysv+ahSsXX64nD+f86dt23xcuzd9KlfvSj0O+80sjtUM&#13;&#10;RKA+/Df+EK86OkySfJplaZbCr1g8gFz8AAAA//8DAFBLAQItABQABgAIAAAAIQDb4fbL7gAAAIUB&#13;&#10;AAATAAAAAAAAAAAAAAAAAAAAAABbQ29udGVudF9UeXBlc10ueG1sUEsBAi0AFAAGAAgAAAAhAFr0&#13;&#10;LFu/AAAAFQEAAAsAAAAAAAAAAAAAAAAAHwEAAF9yZWxzLy5yZWxzUEsBAi0AFAAGAAgAAAAhACEf&#13;&#10;A6jQAAAA6AAAAA8AAAAAAAAAAAAAAAAABwIAAGRycy9kb3ducmV2LnhtbFBLBQYAAAAAAwADALcA&#13;&#10;AAAEAwAAAAA=&#13;&#10;" path="m1962,l1476,637r486,636l,1273,,,1962,xe" fillcolor="#008037" stroked="f">
                  <v:path arrowok="t" o:connecttype="custom" o:connectlocs="1962,-246;1476,391;1962,1027;0,1027;0,-246;1962,-246" o:connectangles="0,0,0,0,0,0"/>
                </v:shape>
                <v:shape id="docshape57" o:spid="_x0000_s1059" style="position:absolute;left:765;top:-292;width:2100;height:1364;visibility:visible;mso-wrap-style:square;v-text-anchor:top" coordsize="2100,1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x20AAAAOgAAAAPAAAAZHJzL2Rvd25yZXYueG1sRI/BSgMx&#13;&#10;EIbvgu8QRvBSbDZal7ptWmpFUBGkrQe9DZvpZulmsmxiu/v2Rih4GZj5+b/hmy9714gjdaH2rEGN&#13;&#10;MxDEpTc1Vxo+d883UxAhIhtsPJOGgQIsF5cXcyyMP/GGjttYiQThUKAGG2NbSBlKSw7D2LfEKdv7&#13;&#10;zmFMa1dJ0+EpwV0jb7Mslw5rTh8strS2VB62P07D/n1k7fDW5HePYRjlH9+vav3Van191T/N0ljN&#13;&#10;QETq43/jjHgxyeE+V9OJUg8K/sTSAeTiFwAA//8DAFBLAQItABQABgAIAAAAIQDb4fbL7gAAAIUB&#13;&#10;AAATAAAAAAAAAAAAAAAAAAAAAABbQ29udGVudF9UeXBlc10ueG1sUEsBAi0AFAAGAAgAAAAhAFr0&#13;&#10;LFu/AAAAFQEAAAsAAAAAAAAAAAAAAAAAHwEAAF9yZWxzLy5yZWxzUEsBAi0AFAAGAAgAAAAhAID8&#13;&#10;DHbQAAAA6AAAAA8AAAAAAAAAAAAAAAAABwIAAGRycy9kb3ducmV2LnhtbFBLBQYAAAAAAwADALcA&#13;&#10;AAAEAwAAAAA=&#13;&#10;" path="m2100,1364l,1364,,,92,r,1273l1916,1273r,-151l2100,1364xm1916,r,91l92,91,92,,1916,xm1916,1122r,151l1466,682,1580,532r,150l1916,1122xm2100,l1580,682r,-150l1916,91r,-91l2100,xe" stroked="f">
                  <v:path arrowok="t" o:connecttype="custom" o:connectlocs="2100,1073;0,1073;0,-291;92,-291;92,982;1916,982;1916,831;2100,1073;1916,-291;1916,-200;92,-200;92,-291;1916,-291;1916,831;1916,982;1466,391;1580,241;1580,391;1916,831;2100,-291;1580,391;1580,241;1916,-200;1916,-291;2100,-291" o:connectangles="0,0,0,0,0,0,0,0,0,0,0,0,0,0,0,0,0,0,0,0,0,0,0,0,0"/>
                </v:shape>
                <v:shape id="docshape58" o:spid="_x0000_s1060" type="#_x0000_t202" style="position:absolute;left:765;top:-292;width:2100;height:1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9M6zgAAAOgAAAAPAAAAZHJzL2Rvd25yZXYueG1sRI9BSwMx&#13;&#10;FITvgv8hPMGbzXZh67ptWqSlKIiHVgWPj81zs7h5WZK4Tf+9EYReBoZhvmFWm2QHMZEPvWMF81kB&#13;&#10;grh1uudOwfvb/q4GESKyxsExKThTgM36+mqFjXYnPtB0jJ3IEA4NKjAxjo2UoTVkMczcSJyzL+ct&#13;&#10;xmx9J7XHU4bbQZZFsZAWe84LBkfaGmq/jz9Wwcd23L+kT4OvU6WfduX94ezbpNTtTdotszwuQURK&#13;&#10;8dL4RzxrBWUxr+pF/VBX8HcsnwK5/gUAAP//AwBQSwECLQAUAAYACAAAACEA2+H2y+4AAACFAQAA&#13;&#10;EwAAAAAAAAAAAAAAAAAAAAAAW0NvbnRlbnRfVHlwZXNdLnhtbFBLAQItABQABgAIAAAAIQBa9Cxb&#13;&#10;vwAAABUBAAALAAAAAAAAAAAAAAAAAB8BAABfcmVscy8ucmVsc1BLAQItABQABgAIAAAAIQDtm9M6&#13;&#10;zgAAAOgAAAAPAAAAAAAAAAAAAAAAAAcCAABkcnMvZG93bnJldi54bWxQSwUGAAAAAAMAAwC3AAAA&#13;&#10;AgMAAAAA&#13;&#10;" filled="f" stroked="f">
                  <v:path arrowok="t"/>
                  <v:textbox inset="0,0,0,0">
                    <w:txbxContent>
                      <w:p w14:paraId="34314DAF" w14:textId="77777777" w:rsidR="001B0EC6" w:rsidRDefault="00000000">
                        <w:pPr>
                          <w:spacing w:before="289"/>
                          <w:ind w:left="691"/>
                          <w:rPr>
                            <w:b/>
                            <w:sz w:val="68"/>
                          </w:rPr>
                        </w:pPr>
                        <w:r>
                          <w:rPr>
                            <w:b/>
                            <w:color w:val="FFFFFF"/>
                            <w:w w:val="106"/>
                            <w:sz w:val="68"/>
                          </w:rPr>
                          <w:t>3</w:t>
                        </w:r>
                      </w:p>
                    </w:txbxContent>
                  </v:textbox>
                </v:shape>
                <w10:wrap anchorx="page"/>
              </v:group>
            </w:pict>
          </mc:Fallback>
        </mc:AlternateContent>
      </w:r>
      <w:r w:rsidR="00000000">
        <w:rPr>
          <w:color w:val="6FA248"/>
          <w:w w:val="105"/>
        </w:rPr>
        <w:t>tracking</w:t>
      </w:r>
      <w:r w:rsidR="00000000">
        <w:rPr>
          <w:color w:val="6FA248"/>
          <w:spacing w:val="-26"/>
          <w:w w:val="105"/>
        </w:rPr>
        <w:t xml:space="preserve"> </w:t>
      </w:r>
      <w:r w:rsidR="00000000">
        <w:rPr>
          <w:color w:val="6FA248"/>
          <w:w w:val="105"/>
        </w:rPr>
        <w:t>footprint</w:t>
      </w:r>
      <w:r w:rsidR="00000000">
        <w:rPr>
          <w:color w:val="6FA248"/>
          <w:spacing w:val="-25"/>
          <w:w w:val="105"/>
        </w:rPr>
        <w:t xml:space="preserve"> </w:t>
      </w:r>
      <w:r w:rsidR="00000000">
        <w:rPr>
          <w:color w:val="6FA248"/>
          <w:w w:val="105"/>
        </w:rPr>
        <w:t>data</w:t>
      </w:r>
      <w:r w:rsidR="00000000">
        <w:rPr>
          <w:color w:val="6FA248"/>
          <w:spacing w:val="-25"/>
          <w:w w:val="105"/>
        </w:rPr>
        <w:t xml:space="preserve"> </w:t>
      </w:r>
      <w:r w:rsidR="00000000">
        <w:rPr>
          <w:color w:val="6FA248"/>
          <w:spacing w:val="-2"/>
          <w:w w:val="105"/>
        </w:rPr>
        <w:t>benefits</w:t>
      </w:r>
    </w:p>
    <w:p w14:paraId="1C0DF76E" w14:textId="77777777" w:rsidR="001B0EC6" w:rsidRDefault="001B0EC6">
      <w:pPr>
        <w:pStyle w:val="BodyText"/>
        <w:rPr>
          <w:b/>
          <w:sz w:val="20"/>
        </w:rPr>
      </w:pPr>
    </w:p>
    <w:p w14:paraId="5EDA0256" w14:textId="77777777" w:rsidR="001B0EC6" w:rsidRDefault="001B0EC6">
      <w:pPr>
        <w:pStyle w:val="BodyText"/>
        <w:rPr>
          <w:b/>
          <w:sz w:val="20"/>
        </w:rPr>
      </w:pPr>
    </w:p>
    <w:p w14:paraId="6C98931A" w14:textId="77777777" w:rsidR="001B0EC6" w:rsidRDefault="00000000">
      <w:pPr>
        <w:pStyle w:val="Heading4"/>
        <w:spacing w:before="310" w:line="290" w:lineRule="auto"/>
        <w:ind w:right="508"/>
        <w:jc w:val="both"/>
      </w:pPr>
      <w:r>
        <w:rPr>
          <w:w w:val="105"/>
        </w:rPr>
        <w:t>Tracking and reporting on impacts like carbon emissions are great for companies</w:t>
      </w:r>
      <w:r>
        <w:rPr>
          <w:spacing w:val="-13"/>
          <w:w w:val="105"/>
        </w:rPr>
        <w:t xml:space="preserve"> </w:t>
      </w:r>
      <w:r>
        <w:rPr>
          <w:w w:val="105"/>
        </w:rPr>
        <w:t>to</w:t>
      </w:r>
      <w:r>
        <w:rPr>
          <w:spacing w:val="-13"/>
          <w:w w:val="105"/>
        </w:rPr>
        <w:t xml:space="preserve"> </w:t>
      </w:r>
      <w:r>
        <w:rPr>
          <w:w w:val="105"/>
        </w:rPr>
        <w:t>benchmark</w:t>
      </w:r>
      <w:r>
        <w:rPr>
          <w:spacing w:val="-13"/>
          <w:w w:val="105"/>
        </w:rPr>
        <w:t xml:space="preserve"> </w:t>
      </w:r>
      <w:r>
        <w:rPr>
          <w:w w:val="105"/>
        </w:rPr>
        <w:t>progress,</w:t>
      </w:r>
      <w:r>
        <w:rPr>
          <w:spacing w:val="-13"/>
          <w:w w:val="105"/>
        </w:rPr>
        <w:t xml:space="preserve"> </w:t>
      </w:r>
      <w:r>
        <w:rPr>
          <w:w w:val="105"/>
        </w:rPr>
        <w:t>find</w:t>
      </w:r>
      <w:r>
        <w:rPr>
          <w:spacing w:val="-13"/>
          <w:w w:val="105"/>
        </w:rPr>
        <w:t xml:space="preserve"> </w:t>
      </w:r>
      <w:r>
        <w:rPr>
          <w:w w:val="105"/>
        </w:rPr>
        <w:t>efficiencies,</w:t>
      </w:r>
      <w:r>
        <w:rPr>
          <w:spacing w:val="-13"/>
          <w:w w:val="105"/>
        </w:rPr>
        <w:t xml:space="preserve"> </w:t>
      </w:r>
      <w:r>
        <w:rPr>
          <w:w w:val="105"/>
        </w:rPr>
        <w:t>eliminate</w:t>
      </w:r>
      <w:r>
        <w:rPr>
          <w:spacing w:val="-13"/>
          <w:w w:val="105"/>
        </w:rPr>
        <w:t xml:space="preserve"> </w:t>
      </w:r>
      <w:r>
        <w:rPr>
          <w:w w:val="105"/>
        </w:rPr>
        <w:t>waste,</w:t>
      </w:r>
      <w:r>
        <w:rPr>
          <w:spacing w:val="-13"/>
          <w:w w:val="105"/>
        </w:rPr>
        <w:t xml:space="preserve"> </w:t>
      </w:r>
      <w:r>
        <w:rPr>
          <w:w w:val="105"/>
        </w:rPr>
        <w:t>etc.</w:t>
      </w:r>
    </w:p>
    <w:p w14:paraId="345041EF" w14:textId="77777777" w:rsidR="001B0EC6" w:rsidRDefault="00000000">
      <w:pPr>
        <w:pStyle w:val="BodyText"/>
        <w:spacing w:line="290" w:lineRule="auto"/>
        <w:ind w:left="818" w:right="498"/>
        <w:jc w:val="both"/>
      </w:pPr>
      <w:hyperlink r:id="rId58">
        <w:r>
          <w:rPr>
            <w:w w:val="115"/>
          </w:rPr>
          <w:t xml:space="preserve">Carbon Labels can aid businesses in identifying and reducing </w:t>
        </w:r>
        <w:r>
          <w:rPr>
            <w:color w:val="4FB960"/>
            <w:w w:val="115"/>
            <w:u w:val="single" w:color="4FB960"/>
          </w:rPr>
          <w:t>waste in</w:t>
        </w:r>
        <w:r>
          <w:rPr>
            <w:color w:val="4FB960"/>
            <w:w w:val="115"/>
          </w:rPr>
          <w:t xml:space="preserve"> </w:t>
        </w:r>
        <w:r>
          <w:rPr>
            <w:color w:val="4FB960"/>
            <w:w w:val="110"/>
          </w:rPr>
          <w:t>p</w:t>
        </w:r>
        <w:r>
          <w:rPr>
            <w:color w:val="4FB960"/>
            <w:w w:val="110"/>
            <w:u w:val="single" w:color="4FB960"/>
          </w:rPr>
          <w:t>roduct streams</w:t>
        </w:r>
        <w:r>
          <w:rPr>
            <w:color w:val="4FB960"/>
            <w:w w:val="110"/>
          </w:rPr>
          <w:t xml:space="preserve">. </w:t>
        </w:r>
        <w:r>
          <w:rPr>
            <w:w w:val="110"/>
          </w:rPr>
          <w:t>As companies begin to view their supply chain through an</w:t>
        </w:r>
      </w:hyperlink>
      <w:r>
        <w:rPr>
          <w:w w:val="110"/>
        </w:rPr>
        <w:t xml:space="preserve"> environmental lens, they can identify stages that contain high point sources </w:t>
      </w:r>
      <w:r>
        <w:rPr>
          <w:w w:val="115"/>
        </w:rPr>
        <w:t xml:space="preserve">of carbon emissions and aim to reduce emissions. Transparency and accountability throughout the entire supply chain will allow businesses to </w:t>
      </w:r>
      <w:r>
        <w:rPr>
          <w:w w:val="110"/>
        </w:rPr>
        <w:t xml:space="preserve">effectively consider their overall environmental impacts and make changes </w:t>
      </w:r>
      <w:r>
        <w:rPr>
          <w:w w:val="115"/>
        </w:rPr>
        <w:t xml:space="preserve">to lessen the carbon emissions. Labeling carbon can help businesses </w:t>
      </w:r>
      <w:r>
        <w:rPr>
          <w:w w:val="110"/>
        </w:rPr>
        <w:t xml:space="preserve">benchmark their products and services to others in the industry and monitor </w:t>
      </w:r>
      <w:r>
        <w:rPr>
          <w:w w:val="115"/>
        </w:rPr>
        <w:t xml:space="preserve">performance levels allowing for consumers to easily compare products. While much research is focused on the consumer side of emissions reductions due to the use of carbon labels, </w:t>
      </w:r>
      <w:hyperlink r:id="rId59">
        <w:r>
          <w:rPr>
            <w:color w:val="4FB960"/>
            <w:w w:val="115"/>
            <w:u w:val="single" w:color="4FB960"/>
          </w:rPr>
          <w:t>recent research</w:t>
        </w:r>
      </w:hyperlink>
      <w:r>
        <w:rPr>
          <w:color w:val="4FB960"/>
          <w:w w:val="115"/>
        </w:rPr>
        <w:t xml:space="preserve"> </w:t>
      </w:r>
      <w:r>
        <w:rPr>
          <w:w w:val="115"/>
        </w:rPr>
        <w:t xml:space="preserve">found connections with business use of carbon labels to improved reputation </w:t>
      </w:r>
      <w:r>
        <w:rPr>
          <w:w w:val="110"/>
        </w:rPr>
        <w:t xml:space="preserve">among environmentally conscious consumers and inducing changes down </w:t>
      </w:r>
      <w:r>
        <w:rPr>
          <w:w w:val="115"/>
        </w:rPr>
        <w:t xml:space="preserve">the supply </w:t>
      </w:r>
      <w:commentRangeStart w:id="43"/>
      <w:r>
        <w:rPr>
          <w:w w:val="115"/>
        </w:rPr>
        <w:t>chain</w:t>
      </w:r>
      <w:commentRangeEnd w:id="43"/>
      <w:r w:rsidR="00D55156">
        <w:rPr>
          <w:rStyle w:val="CommentReference"/>
        </w:rPr>
        <w:commentReference w:id="43"/>
      </w:r>
      <w:r>
        <w:rPr>
          <w:w w:val="115"/>
        </w:rPr>
        <w:t>.</w:t>
      </w:r>
    </w:p>
    <w:p w14:paraId="05FE4079" w14:textId="77777777" w:rsidR="001B0EC6" w:rsidRDefault="00000000">
      <w:pPr>
        <w:pStyle w:val="BodyText"/>
        <w:spacing w:before="1"/>
        <w:rPr>
          <w:sz w:val="11"/>
        </w:rPr>
      </w:pPr>
      <w:r>
        <w:rPr>
          <w:noProof/>
        </w:rPr>
        <w:drawing>
          <wp:anchor distT="0" distB="0" distL="0" distR="0" simplePos="0" relativeHeight="41" behindDoc="0" locked="0" layoutInCell="1" allowOverlap="1" wp14:anchorId="5E9FFCB6" wp14:editId="3AAEAF2E">
            <wp:simplePos x="0" y="0"/>
            <wp:positionH relativeFrom="page">
              <wp:posOffset>1367416</wp:posOffset>
            </wp:positionH>
            <wp:positionV relativeFrom="paragraph">
              <wp:posOffset>110799</wp:posOffset>
            </wp:positionV>
            <wp:extent cx="2067687" cy="1378458"/>
            <wp:effectExtent l="0" t="0" r="0" b="0"/>
            <wp:wrapTopAndBottom/>
            <wp:docPr id="3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jpeg"/>
                    <pic:cNvPicPr/>
                  </pic:nvPicPr>
                  <pic:blipFill>
                    <a:blip r:embed="rId60" cstate="print"/>
                    <a:stretch>
                      <a:fillRect/>
                    </a:stretch>
                  </pic:blipFill>
                  <pic:spPr>
                    <a:xfrm>
                      <a:off x="0" y="0"/>
                      <a:ext cx="2067687" cy="1378458"/>
                    </a:xfrm>
                    <a:prstGeom prst="rect">
                      <a:avLst/>
                    </a:prstGeom>
                  </pic:spPr>
                </pic:pic>
              </a:graphicData>
            </a:graphic>
          </wp:anchor>
        </w:drawing>
      </w:r>
      <w:r>
        <w:rPr>
          <w:noProof/>
        </w:rPr>
        <w:drawing>
          <wp:anchor distT="0" distB="0" distL="0" distR="0" simplePos="0" relativeHeight="42" behindDoc="0" locked="0" layoutInCell="1" allowOverlap="1" wp14:anchorId="5A83421D" wp14:editId="788C3A88">
            <wp:simplePos x="0" y="0"/>
            <wp:positionH relativeFrom="page">
              <wp:posOffset>4233500</wp:posOffset>
            </wp:positionH>
            <wp:positionV relativeFrom="paragraph">
              <wp:posOffset>96553</wp:posOffset>
            </wp:positionV>
            <wp:extent cx="2173986" cy="1449324"/>
            <wp:effectExtent l="0" t="0" r="0" b="0"/>
            <wp:wrapTopAndBottom/>
            <wp:docPr id="3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jpeg"/>
                    <pic:cNvPicPr/>
                  </pic:nvPicPr>
                  <pic:blipFill>
                    <a:blip r:embed="rId61" cstate="print"/>
                    <a:stretch>
                      <a:fillRect/>
                    </a:stretch>
                  </pic:blipFill>
                  <pic:spPr>
                    <a:xfrm>
                      <a:off x="0" y="0"/>
                      <a:ext cx="2173986" cy="1449324"/>
                    </a:xfrm>
                    <a:prstGeom prst="rect">
                      <a:avLst/>
                    </a:prstGeom>
                  </pic:spPr>
                </pic:pic>
              </a:graphicData>
            </a:graphic>
          </wp:anchor>
        </w:drawing>
      </w:r>
    </w:p>
    <w:p w14:paraId="05FC22D9" w14:textId="042AB2B3" w:rsidR="001B0EC6" w:rsidRDefault="00000000">
      <w:pPr>
        <w:pStyle w:val="BodyText"/>
        <w:spacing w:before="252" w:line="290" w:lineRule="auto"/>
        <w:ind w:left="975" w:right="319"/>
        <w:jc w:val="both"/>
      </w:pPr>
      <w:r>
        <w:rPr>
          <w:w w:val="110"/>
        </w:rPr>
        <w:t xml:space="preserve">With the large amount of growth in the market </w:t>
      </w:r>
      <w:r w:rsidRPr="00D55156">
        <w:rPr>
          <w:w w:val="110"/>
        </w:rPr>
        <w:t>for</w:t>
      </w:r>
      <w:r>
        <w:rPr>
          <w:w w:val="110"/>
        </w:rPr>
        <w:t xml:space="preserve"> environmentally conscious businesses</w:t>
      </w:r>
      <w:r>
        <w:rPr>
          <w:spacing w:val="-2"/>
          <w:w w:val="110"/>
        </w:rPr>
        <w:t xml:space="preserve"> </w:t>
      </w:r>
      <w:r>
        <w:rPr>
          <w:w w:val="110"/>
        </w:rPr>
        <w:t>who</w:t>
      </w:r>
      <w:r>
        <w:rPr>
          <w:spacing w:val="-2"/>
          <w:w w:val="110"/>
        </w:rPr>
        <w:t xml:space="preserve"> </w:t>
      </w:r>
      <w:r>
        <w:rPr>
          <w:w w:val="110"/>
        </w:rPr>
        <w:t>are</w:t>
      </w:r>
      <w:r>
        <w:rPr>
          <w:spacing w:val="-2"/>
          <w:w w:val="110"/>
        </w:rPr>
        <w:t xml:space="preserve"> </w:t>
      </w:r>
      <w:r>
        <w:rPr>
          <w:w w:val="110"/>
        </w:rPr>
        <w:t>adapting</w:t>
      </w:r>
      <w:r>
        <w:rPr>
          <w:spacing w:val="-2"/>
          <w:w w:val="110"/>
        </w:rPr>
        <w:t xml:space="preserve"> </w:t>
      </w:r>
      <w:r>
        <w:rPr>
          <w:w w:val="110"/>
        </w:rPr>
        <w:t>these</w:t>
      </w:r>
      <w:r>
        <w:rPr>
          <w:spacing w:val="-2"/>
          <w:w w:val="110"/>
        </w:rPr>
        <w:t xml:space="preserve"> </w:t>
      </w:r>
      <w:r>
        <w:rPr>
          <w:w w:val="110"/>
        </w:rPr>
        <w:t>practices</w:t>
      </w:r>
      <w:r>
        <w:rPr>
          <w:spacing w:val="-2"/>
          <w:w w:val="110"/>
        </w:rPr>
        <w:t xml:space="preserve"> </w:t>
      </w:r>
      <w:r>
        <w:rPr>
          <w:w w:val="110"/>
        </w:rPr>
        <w:t>can</w:t>
      </w:r>
      <w:r>
        <w:rPr>
          <w:spacing w:val="-2"/>
          <w:w w:val="110"/>
        </w:rPr>
        <w:t xml:space="preserve"> </w:t>
      </w:r>
      <w:r>
        <w:rPr>
          <w:w w:val="110"/>
        </w:rPr>
        <w:t>attract</w:t>
      </w:r>
      <w:r>
        <w:rPr>
          <w:spacing w:val="-2"/>
          <w:w w:val="110"/>
        </w:rPr>
        <w:t xml:space="preserve"> </w:t>
      </w:r>
      <w:r>
        <w:rPr>
          <w:w w:val="110"/>
        </w:rPr>
        <w:t>unique</w:t>
      </w:r>
      <w:r>
        <w:rPr>
          <w:spacing w:val="-2"/>
          <w:w w:val="110"/>
        </w:rPr>
        <w:t xml:space="preserve"> </w:t>
      </w:r>
      <w:r>
        <w:rPr>
          <w:w w:val="110"/>
        </w:rPr>
        <w:t>investments as</w:t>
      </w:r>
      <w:r>
        <w:rPr>
          <w:spacing w:val="-20"/>
          <w:w w:val="110"/>
        </w:rPr>
        <w:t xml:space="preserve"> </w:t>
      </w:r>
      <w:r>
        <w:rPr>
          <w:w w:val="110"/>
        </w:rPr>
        <w:t>well</w:t>
      </w:r>
      <w:r>
        <w:rPr>
          <w:spacing w:val="-20"/>
          <w:w w:val="110"/>
        </w:rPr>
        <w:t xml:space="preserve"> </w:t>
      </w:r>
      <w:r>
        <w:rPr>
          <w:w w:val="110"/>
        </w:rPr>
        <w:t>as</w:t>
      </w:r>
      <w:r>
        <w:rPr>
          <w:spacing w:val="-20"/>
          <w:w w:val="110"/>
        </w:rPr>
        <w:t xml:space="preserve"> </w:t>
      </w:r>
      <w:r>
        <w:rPr>
          <w:w w:val="110"/>
        </w:rPr>
        <w:t>charge</w:t>
      </w:r>
      <w:r>
        <w:rPr>
          <w:spacing w:val="-20"/>
          <w:w w:val="110"/>
        </w:rPr>
        <w:t xml:space="preserve"> </w:t>
      </w:r>
      <w:r>
        <w:rPr>
          <w:w w:val="110"/>
        </w:rPr>
        <w:t>a</w:t>
      </w:r>
      <w:r>
        <w:rPr>
          <w:spacing w:val="-20"/>
          <w:w w:val="110"/>
        </w:rPr>
        <w:t xml:space="preserve"> </w:t>
      </w:r>
      <w:r>
        <w:rPr>
          <w:w w:val="110"/>
        </w:rPr>
        <w:t>premium.</w:t>
      </w:r>
      <w:r>
        <w:rPr>
          <w:spacing w:val="-20"/>
          <w:w w:val="110"/>
        </w:rPr>
        <w:t xml:space="preserve"> </w:t>
      </w:r>
      <w:r>
        <w:rPr>
          <w:w w:val="110"/>
        </w:rPr>
        <w:t>Sustainability-marketed</w:t>
      </w:r>
      <w:r>
        <w:rPr>
          <w:spacing w:val="-20"/>
          <w:w w:val="110"/>
        </w:rPr>
        <w:t xml:space="preserve"> </w:t>
      </w:r>
      <w:r>
        <w:rPr>
          <w:w w:val="110"/>
        </w:rPr>
        <w:t>products</w:t>
      </w:r>
      <w:r>
        <w:rPr>
          <w:spacing w:val="-20"/>
          <w:w w:val="110"/>
        </w:rPr>
        <w:t xml:space="preserve"> </w:t>
      </w:r>
      <w:r>
        <w:rPr>
          <w:w w:val="110"/>
        </w:rPr>
        <w:t>can</w:t>
      </w:r>
      <w:r>
        <w:rPr>
          <w:spacing w:val="-20"/>
          <w:w w:val="110"/>
        </w:rPr>
        <w:t xml:space="preserve"> </w:t>
      </w:r>
      <w:r>
        <w:rPr>
          <w:w w:val="110"/>
        </w:rPr>
        <w:t xml:space="preserve">command </w:t>
      </w:r>
      <w:hyperlink r:id="rId62">
        <w:r>
          <w:rPr>
            <w:w w:val="110"/>
          </w:rPr>
          <w:t xml:space="preserve">price premiums over their conventional counterparts that can range from </w:t>
        </w:r>
        <w:r>
          <w:rPr>
            <w:color w:val="4FB960"/>
            <w:w w:val="110"/>
            <w:u w:val="single" w:color="4FB960"/>
          </w:rPr>
          <w:t>8%</w:t>
        </w:r>
        <w:r>
          <w:rPr>
            <w:color w:val="4FB960"/>
            <w:w w:val="110"/>
          </w:rPr>
          <w:t xml:space="preserve"> </w:t>
        </w:r>
        <w:r>
          <w:rPr>
            <w:color w:val="4FB960"/>
            <w:w w:val="115"/>
            <w:u w:val="single" w:color="4FB960"/>
          </w:rPr>
          <w:t>to</w:t>
        </w:r>
        <w:r>
          <w:rPr>
            <w:color w:val="4FB960"/>
            <w:spacing w:val="-3"/>
            <w:w w:val="115"/>
            <w:u w:val="single" w:color="4FB960"/>
          </w:rPr>
          <w:t xml:space="preserve"> </w:t>
        </w:r>
        <w:r>
          <w:rPr>
            <w:color w:val="4FB960"/>
            <w:w w:val="115"/>
            <w:u w:val="single" w:color="4FB960"/>
          </w:rPr>
          <w:t>130%</w:t>
        </w:r>
        <w:r>
          <w:rPr>
            <w:w w:val="115"/>
          </w:rPr>
          <w:t>. The use of 3rd party verification (i.e. voluntary carbon labels) is</w:t>
        </w:r>
      </w:hyperlink>
      <w:r>
        <w:rPr>
          <w:w w:val="115"/>
        </w:rPr>
        <w:t xml:space="preserve"> currently a </w:t>
      </w:r>
      <w:hyperlink r:id="rId63">
        <w:r>
          <w:rPr>
            <w:color w:val="4FB960"/>
            <w:w w:val="115"/>
            <w:u w:val="single" w:color="4FB960"/>
          </w:rPr>
          <w:t>crucial com</w:t>
        </w:r>
        <w:r>
          <w:rPr>
            <w:color w:val="4FB960"/>
            <w:w w:val="115"/>
          </w:rPr>
          <w:t>p</w:t>
        </w:r>
        <w:r>
          <w:rPr>
            <w:color w:val="4FB960"/>
            <w:w w:val="115"/>
            <w:u w:val="single" w:color="4FB960"/>
          </w:rPr>
          <w:t>onent</w:t>
        </w:r>
      </w:hyperlink>
      <w:r>
        <w:rPr>
          <w:color w:val="4FB960"/>
          <w:w w:val="115"/>
        </w:rPr>
        <w:t xml:space="preserve"> </w:t>
      </w:r>
      <w:r>
        <w:rPr>
          <w:w w:val="115"/>
        </w:rPr>
        <w:t xml:space="preserve">to transparency and accountability for investors and managers of sustainable funds. The use of carbon labels </w:t>
      </w:r>
      <w:r>
        <w:rPr>
          <w:w w:val="110"/>
        </w:rPr>
        <w:t>benefits</w:t>
      </w:r>
      <w:r>
        <w:rPr>
          <w:spacing w:val="-2"/>
          <w:w w:val="110"/>
        </w:rPr>
        <w:t xml:space="preserve"> </w:t>
      </w:r>
      <w:r>
        <w:rPr>
          <w:w w:val="110"/>
        </w:rPr>
        <w:t>consumers</w:t>
      </w:r>
      <w:r>
        <w:rPr>
          <w:spacing w:val="-2"/>
          <w:w w:val="110"/>
        </w:rPr>
        <w:t xml:space="preserve"> </w:t>
      </w:r>
      <w:r>
        <w:rPr>
          <w:w w:val="110"/>
        </w:rPr>
        <w:t>by</w:t>
      </w:r>
      <w:r>
        <w:rPr>
          <w:spacing w:val="-2"/>
          <w:w w:val="110"/>
        </w:rPr>
        <w:t xml:space="preserve"> </w:t>
      </w:r>
      <w:r>
        <w:rPr>
          <w:w w:val="110"/>
        </w:rPr>
        <w:t>preventing</w:t>
      </w:r>
      <w:r>
        <w:rPr>
          <w:spacing w:val="-2"/>
          <w:w w:val="110"/>
        </w:rPr>
        <w:t xml:space="preserve"> </w:t>
      </w:r>
      <w:r>
        <w:rPr>
          <w:w w:val="110"/>
        </w:rPr>
        <w:t>misleading</w:t>
      </w:r>
      <w:r>
        <w:rPr>
          <w:spacing w:val="-2"/>
          <w:w w:val="110"/>
        </w:rPr>
        <w:t xml:space="preserve"> </w:t>
      </w:r>
      <w:r>
        <w:rPr>
          <w:w w:val="110"/>
        </w:rPr>
        <w:t>claims</w:t>
      </w:r>
      <w:r>
        <w:rPr>
          <w:spacing w:val="-2"/>
          <w:w w:val="110"/>
        </w:rPr>
        <w:t xml:space="preserve"> </w:t>
      </w:r>
      <w:r>
        <w:rPr>
          <w:w w:val="110"/>
        </w:rPr>
        <w:t>and</w:t>
      </w:r>
      <w:r>
        <w:rPr>
          <w:spacing w:val="-2"/>
          <w:w w:val="110"/>
        </w:rPr>
        <w:t xml:space="preserve"> </w:t>
      </w:r>
      <w:r>
        <w:rPr>
          <w:w w:val="110"/>
        </w:rPr>
        <w:t>greenwashing,</w:t>
      </w:r>
      <w:r>
        <w:rPr>
          <w:spacing w:val="-2"/>
          <w:w w:val="110"/>
        </w:rPr>
        <w:t xml:space="preserve"> </w:t>
      </w:r>
      <w:r>
        <w:rPr>
          <w:w w:val="110"/>
        </w:rPr>
        <w:t xml:space="preserve">and investors who will have confidence that products and services are adhering to claims </w:t>
      </w:r>
      <w:del w:id="44" w:author="David Levine" w:date="2023-05-17T12:51:00Z">
        <w:r w:rsidDel="00D55156">
          <w:rPr>
            <w:w w:val="110"/>
          </w:rPr>
          <w:delText>in regards to</w:delText>
        </w:r>
      </w:del>
      <w:proofErr w:type="gramStart"/>
      <w:ins w:id="45" w:author="David Levine" w:date="2023-05-17T12:51:00Z">
        <w:r w:rsidR="00D55156">
          <w:rPr>
            <w:w w:val="110"/>
          </w:rPr>
          <w:t>in regard to</w:t>
        </w:r>
      </w:ins>
      <w:proofErr w:type="gramEnd"/>
      <w:r>
        <w:rPr>
          <w:w w:val="110"/>
        </w:rPr>
        <w:t xml:space="preserve"> their environmental sustainability goals.</w:t>
      </w:r>
    </w:p>
    <w:p w14:paraId="34D19DD9" w14:textId="77777777" w:rsidR="001B0EC6" w:rsidRDefault="001B0EC6">
      <w:pPr>
        <w:spacing w:line="290" w:lineRule="auto"/>
        <w:jc w:val="both"/>
        <w:sectPr w:rsidR="001B0EC6">
          <w:pgSz w:w="12240" w:h="15840"/>
          <w:pgMar w:top="0" w:right="220" w:bottom="1220" w:left="660" w:header="0" w:footer="853" w:gutter="0"/>
          <w:cols w:space="720"/>
        </w:sectPr>
      </w:pPr>
    </w:p>
    <w:p w14:paraId="68A15E74" w14:textId="77777777" w:rsidR="001B0EC6" w:rsidRDefault="00D55156">
      <w:pPr>
        <w:pStyle w:val="BodyText"/>
        <w:spacing w:before="7"/>
        <w:rPr>
          <w:sz w:val="24"/>
        </w:rPr>
      </w:pPr>
      <w:r>
        <w:rPr>
          <w:noProof/>
        </w:rPr>
        <w:lastRenderedPageBreak/>
        <mc:AlternateContent>
          <mc:Choice Requires="wps">
            <w:drawing>
              <wp:anchor distT="0" distB="0" distL="114300" distR="114300" simplePos="0" relativeHeight="487239680" behindDoc="1" locked="0" layoutInCell="1" allowOverlap="1" wp14:anchorId="08EC14A1" wp14:editId="0D979E7E">
                <wp:simplePos x="0" y="0"/>
                <wp:positionH relativeFrom="page">
                  <wp:posOffset>330200</wp:posOffset>
                </wp:positionH>
                <wp:positionV relativeFrom="page">
                  <wp:posOffset>0</wp:posOffset>
                </wp:positionV>
                <wp:extent cx="311785" cy="10058400"/>
                <wp:effectExtent l="0" t="0" r="5715" b="0"/>
                <wp:wrapNone/>
                <wp:docPr id="165490153"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4A111" id="docshape59" o:spid="_x0000_s1026" style="position:absolute;margin-left:26pt;margin-top:0;width:24.55pt;height:11in;z-index:-1607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53216" behindDoc="0" locked="0" layoutInCell="1" allowOverlap="1" wp14:anchorId="360F2FAB" wp14:editId="7FA493B3">
            <wp:simplePos x="0" y="0"/>
            <wp:positionH relativeFrom="page">
              <wp:posOffset>5761180</wp:posOffset>
            </wp:positionH>
            <wp:positionV relativeFrom="page">
              <wp:posOffset>9623056</wp:posOffset>
            </wp:positionV>
            <wp:extent cx="2009774" cy="435342"/>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1" cstate="print"/>
                    <a:stretch>
                      <a:fillRect/>
                    </a:stretch>
                  </pic:blipFill>
                  <pic:spPr>
                    <a:xfrm>
                      <a:off x="0" y="0"/>
                      <a:ext cx="2009774" cy="435342"/>
                    </a:xfrm>
                    <a:prstGeom prst="rect">
                      <a:avLst/>
                    </a:prstGeom>
                  </pic:spPr>
                </pic:pic>
              </a:graphicData>
            </a:graphic>
          </wp:anchor>
        </w:drawing>
      </w:r>
    </w:p>
    <w:p w14:paraId="11B17311" w14:textId="77777777" w:rsidR="001B0EC6" w:rsidRDefault="00000000">
      <w:pPr>
        <w:pStyle w:val="Heading1"/>
        <w:spacing w:before="149" w:line="235" w:lineRule="auto"/>
        <w:ind w:left="462"/>
      </w:pPr>
      <w:r>
        <w:rPr>
          <w:color w:val="008037"/>
        </w:rPr>
        <w:t xml:space="preserve">Dangers to Human Health and </w:t>
      </w:r>
      <w:proofErr w:type="spellStart"/>
      <w:r>
        <w:rPr>
          <w:color w:val="008037"/>
          <w:spacing w:val="-2"/>
        </w:rPr>
        <w:t>Evironment</w:t>
      </w:r>
      <w:proofErr w:type="spellEnd"/>
    </w:p>
    <w:p w14:paraId="5F980E5E" w14:textId="77777777" w:rsidR="001B0EC6" w:rsidRDefault="00000000">
      <w:pPr>
        <w:pStyle w:val="BodyText"/>
        <w:spacing w:before="415" w:line="290" w:lineRule="auto"/>
        <w:ind w:left="818" w:right="499"/>
        <w:jc w:val="both"/>
      </w:pPr>
      <w:r>
        <w:rPr>
          <w:noProof/>
        </w:rPr>
        <w:drawing>
          <wp:anchor distT="0" distB="0" distL="0" distR="0" simplePos="0" relativeHeight="46" behindDoc="0" locked="0" layoutInCell="1" allowOverlap="1" wp14:anchorId="67C33F66" wp14:editId="4864122F">
            <wp:simplePos x="0" y="0"/>
            <wp:positionH relativeFrom="page">
              <wp:posOffset>2880590</wp:posOffset>
            </wp:positionH>
            <wp:positionV relativeFrom="paragraph">
              <wp:posOffset>2919890</wp:posOffset>
            </wp:positionV>
            <wp:extent cx="2893470" cy="2497454"/>
            <wp:effectExtent l="0" t="0" r="0" b="0"/>
            <wp:wrapTopAndBottom/>
            <wp:docPr id="3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6.jpeg"/>
                    <pic:cNvPicPr/>
                  </pic:nvPicPr>
                  <pic:blipFill>
                    <a:blip r:embed="rId64" cstate="print"/>
                    <a:stretch>
                      <a:fillRect/>
                    </a:stretch>
                  </pic:blipFill>
                  <pic:spPr>
                    <a:xfrm>
                      <a:off x="0" y="0"/>
                      <a:ext cx="2893470" cy="2497454"/>
                    </a:xfrm>
                    <a:prstGeom prst="rect">
                      <a:avLst/>
                    </a:prstGeom>
                  </pic:spPr>
                </pic:pic>
              </a:graphicData>
            </a:graphic>
          </wp:anchor>
        </w:drawing>
      </w:r>
      <w:r w:rsidR="00D55156">
        <w:rPr>
          <w:noProof/>
        </w:rPr>
        <mc:AlternateContent>
          <mc:Choice Requires="wps">
            <w:drawing>
              <wp:anchor distT="0" distB="0" distL="114300" distR="114300" simplePos="0" relativeHeight="487240704" behindDoc="1" locked="0" layoutInCell="1" allowOverlap="1" wp14:anchorId="2EA5A611" wp14:editId="788E6DE4">
                <wp:simplePos x="0" y="0"/>
                <wp:positionH relativeFrom="page">
                  <wp:posOffset>4787265</wp:posOffset>
                </wp:positionH>
                <wp:positionV relativeFrom="paragraph">
                  <wp:posOffset>1386205</wp:posOffset>
                </wp:positionV>
                <wp:extent cx="2073910" cy="9525"/>
                <wp:effectExtent l="0" t="0" r="0" b="3175"/>
                <wp:wrapNone/>
                <wp:docPr id="32864717"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3910" cy="9525"/>
                        </a:xfrm>
                        <a:custGeom>
                          <a:avLst/>
                          <a:gdLst>
                            <a:gd name="T0" fmla="*/ 2147483646 w 3266"/>
                            <a:gd name="T1" fmla="*/ 2147483646 h 15"/>
                            <a:gd name="T2" fmla="*/ 2147483646 w 3266"/>
                            <a:gd name="T3" fmla="*/ 2147483646 h 15"/>
                            <a:gd name="T4" fmla="*/ 0 w 3266"/>
                            <a:gd name="T5" fmla="*/ 2147483646 h 15"/>
                            <a:gd name="T6" fmla="*/ 0 w 3266"/>
                            <a:gd name="T7" fmla="*/ 2147483646 h 15"/>
                            <a:gd name="T8" fmla="*/ 2147483646 w 3266"/>
                            <a:gd name="T9" fmla="*/ 2147483646 h 15"/>
                            <a:gd name="T10" fmla="*/ 2147483646 w 3266"/>
                            <a:gd name="T11" fmla="*/ 2147483646 h 15"/>
                            <a:gd name="T12" fmla="*/ 2147483646 w 3266"/>
                            <a:gd name="T13" fmla="*/ 2147483646 h 1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266" h="15">
                              <a:moveTo>
                                <a:pt x="3265" y="0"/>
                              </a:moveTo>
                              <a:lnTo>
                                <a:pt x="2062" y="0"/>
                              </a:lnTo>
                              <a:lnTo>
                                <a:pt x="0" y="0"/>
                              </a:lnTo>
                              <a:lnTo>
                                <a:pt x="0" y="15"/>
                              </a:lnTo>
                              <a:lnTo>
                                <a:pt x="2062" y="15"/>
                              </a:lnTo>
                              <a:lnTo>
                                <a:pt x="3265" y="15"/>
                              </a:lnTo>
                              <a:lnTo>
                                <a:pt x="3265" y="0"/>
                              </a:lnTo>
                              <a:close/>
                            </a:path>
                          </a:pathLst>
                        </a:custGeom>
                        <a:solidFill>
                          <a:srgbClr val="4FB9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94179" id="docshape60" o:spid="_x0000_s1026" style="position:absolute;margin-left:376.95pt;margin-top:109.15pt;width:163.3pt;height:.75pt;z-index:-1607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66,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tx2RQMAAAQKAAAOAAAAZHJzL2Uyb0RvYy54bWysVl1vmzAUfZ+0/2DxOGnlI4Q0UUm1teo0&#13;&#10;aV9Ssx/gGBPQADPbCel+/e41gZqGpO20PBCDj4+vz/H19dX1vizIjkuViyp2/AvPIbxiIsmrTez8&#13;&#10;XN29v3SI0rRKaCEqHjsPXDnXy7dvrpp6wQORiSLhkgBJpRZNHTuZ1vXCdRXLeEnVhah5BZ2pkCXV&#13;&#10;8Co3biJpA+xl4QaeF7mNkEktBeNKwdfbttNZGv405Ux/T1PFNSliB2LT5inNc41Pd3lFFxtJ6yxn&#13;&#10;hzDoP0RR0ryCSXuqW6op2cr8iKrMmRRKpPqCidIVaZozbtYAq/G9J6u5z2jNzVpAHFX3Mqn/R8u+&#13;&#10;7e7rHxJDV/UXwX4pUMRtarXoe/BFAYasm68iAQ/pVguz2H0qSxwJyyB7o+lDrynfa8LgY+DNJnMf&#13;&#10;pGfQN58GU5TcpYtuLNsq/YkLw0N3X5RuHUmgZfRMSEVLmHQFFGlZgDnvXBL44Sy8nERhRBoyCaLo&#13;&#10;4GMP9sfBGfHN/OBTDw3GoeO8k3HwGG9oQb0TYU4tjLWmMbrIgp6im1mYZ+ggLV+u5nwcPBYmOv1y&#13;&#10;Yv8VPvmvMsp/hVP+0KrIgx+JptPJ8bayDQPMGeTQr3NI27XznLZp55G2Y2eRge3XERLydNNlIs26&#13;&#10;5GT76pCd0CIUT/oVaIjpWguFJwEmK6T7yj8kO+Cw14JPB3CwFuGTk/BoAAe/EN4dJcfsswEcrED4&#13;&#10;7CT75QAOKiN8fhI+H8BxxyMe9nJ7sh2FAxrb2uBGNgMGywWpYeBBVwl162nFkg6BirXGSUBnqtGO&#13;&#10;rkma2DHHIMmgCLfalmLHV8IgNHoC/bB7YWJT9GC6R0BR2cDAi9oIO2DX3f3Xhq9d9ksw7ZkLM3YE&#13;&#10;3X9L1M/3DK5fwEtxT2NjhVC89Qj1M2WoFxL1t0qREkWe3OVFgQIquVnfFJLsKNwiwruP86ijHsAK&#13;&#10;s8krgcPaafCLKaZYP/FOohZrkTxALZWivYrA1QkamZB/HNLANSR21O8tldwhxecK6vzcD0NQWpuX&#13;&#10;cDrDfJV2z9ruoRUDqtjRDqQlNm90e9fZ1jLfZDCTb7ZiJT5ADU9zLLYmvjaqwwtcNYw2h2sR3mXs&#13;&#10;d4N6vLwt/wIAAP//AwBQSwMEFAAGAAgAAAAhAIKEdIHjAAAAEQEAAA8AAABkcnMvZG93bnJldi54&#13;&#10;bWxMT8tOwzAQvCPxD9YicaN2WhXSNE6FQAg4VKKhH+DE2zhqvI5iNw1/j3OCy0q7MzuPfDfZjo04&#13;&#10;+NaRhGQhgCHVTrfUSDh+vz2kwHxQpFXnCCX8oIddcXuTq0y7Kx1wLEPDogj5TEkwIfQZ5742aJVf&#13;&#10;uB4pYic3WBXiOjRcD+oaxW3Hl0I8cqtaig5G9fhisD6XFxt995/meCjFYN/HKvnqq/Dh3F7K+7vp&#13;&#10;dRvH8xZYwCn8fcDcIeaHIgar3IW0Z52Ep/VqE6kSlkm6AjYzRCrWwKr5tEmBFzn/36T4BQAA//8D&#13;&#10;AFBLAQItABQABgAIAAAAIQC2gziS/gAAAOEBAAATAAAAAAAAAAAAAAAAAAAAAABbQ29udGVudF9U&#13;&#10;eXBlc10ueG1sUEsBAi0AFAAGAAgAAAAhADj9If/WAAAAlAEAAAsAAAAAAAAAAAAAAAAALwEAAF9y&#13;&#10;ZWxzLy5yZWxzUEsBAi0AFAAGAAgAAAAhAJjW3HZFAwAABAoAAA4AAAAAAAAAAAAAAAAALgIAAGRy&#13;&#10;cy9lMm9Eb2MueG1sUEsBAi0AFAAGAAgAAAAhAIKEdIHjAAAAEQEAAA8AAAAAAAAAAAAAAAAAnwUA&#13;&#10;AGRycy9kb3ducmV2LnhtbFBLBQYAAAAABAAEAPMAAACvBgAAAAA=&#13;&#10;" path="m3265,l2062,,,,,15r2062,l3265,15r,-15xe" fillcolor="#4fb960" stroked="f">
                <v:path arrowok="t" o:connecttype="custom" o:connectlocs="2147483646,2147483646;2147483646,2147483646;0,2147483646;0,2147483646;2147483646,2147483646;2147483646,2147483646;2147483646,2147483646" o:connectangles="0,0,0,0,0,0,0"/>
                <w10:wrap anchorx="page"/>
              </v:shape>
            </w:pict>
          </mc:Fallback>
        </mc:AlternateContent>
      </w:r>
      <w:r>
        <w:rPr>
          <w:w w:val="110"/>
        </w:rPr>
        <w:t xml:space="preserve">Implementation of carbon labeling will aid in consumer and business </w:t>
      </w:r>
      <w:r>
        <w:t>awareness</w:t>
      </w:r>
      <w:r>
        <w:rPr>
          <w:spacing w:val="40"/>
        </w:rPr>
        <w:t xml:space="preserve"> </w:t>
      </w:r>
      <w:r>
        <w:t>of</w:t>
      </w:r>
      <w:r>
        <w:rPr>
          <w:spacing w:val="40"/>
        </w:rPr>
        <w:t xml:space="preserve"> </w:t>
      </w:r>
      <w:r>
        <w:t>carbon</w:t>
      </w:r>
      <w:r>
        <w:rPr>
          <w:spacing w:val="40"/>
        </w:rPr>
        <w:t xml:space="preserve"> </w:t>
      </w:r>
      <w:r>
        <w:t>levels</w:t>
      </w:r>
      <w:r>
        <w:rPr>
          <w:spacing w:val="40"/>
        </w:rPr>
        <w:t xml:space="preserve"> </w:t>
      </w:r>
      <w:r>
        <w:t>in</w:t>
      </w:r>
      <w:r>
        <w:rPr>
          <w:spacing w:val="40"/>
        </w:rPr>
        <w:t xml:space="preserve"> </w:t>
      </w:r>
      <w:r>
        <w:t>their</w:t>
      </w:r>
      <w:r>
        <w:rPr>
          <w:spacing w:val="40"/>
        </w:rPr>
        <w:t xml:space="preserve"> </w:t>
      </w:r>
      <w:r>
        <w:t>everyday</w:t>
      </w:r>
      <w:r>
        <w:rPr>
          <w:spacing w:val="40"/>
        </w:rPr>
        <w:t xml:space="preserve"> </w:t>
      </w:r>
      <w:r>
        <w:t>items.</w:t>
      </w:r>
      <w:r>
        <w:rPr>
          <w:spacing w:val="40"/>
        </w:rPr>
        <w:t xml:space="preserve"> </w:t>
      </w:r>
      <w:r>
        <w:t>This</w:t>
      </w:r>
      <w:r>
        <w:rPr>
          <w:spacing w:val="40"/>
        </w:rPr>
        <w:t xml:space="preserve"> </w:t>
      </w:r>
      <w:r>
        <w:t>increased</w:t>
      </w:r>
      <w:r>
        <w:rPr>
          <w:spacing w:val="40"/>
        </w:rPr>
        <w:t xml:space="preserve"> </w:t>
      </w:r>
      <w:r>
        <w:t>awareness</w:t>
      </w:r>
      <w:r>
        <w:rPr>
          <w:spacing w:val="80"/>
          <w:w w:val="110"/>
        </w:rPr>
        <w:t xml:space="preserve"> </w:t>
      </w:r>
      <w:r>
        <w:rPr>
          <w:w w:val="110"/>
        </w:rPr>
        <w:t xml:space="preserve">is the first step to reduce our climate impact as well as reducing our overall carbon emissions. Carbon has harmful effects on humans, including how exposure to carbon can lead to a </w:t>
      </w:r>
      <w:hyperlink r:id="rId65">
        <w:r>
          <w:rPr>
            <w:color w:val="4FB960"/>
            <w:w w:val="110"/>
            <w:u w:val="single" w:color="4FB960"/>
          </w:rPr>
          <w:t>wide variet</w:t>
        </w:r>
        <w:r>
          <w:rPr>
            <w:color w:val="4FB960"/>
            <w:w w:val="110"/>
          </w:rPr>
          <w:t>y of health complications</w:t>
        </w:r>
      </w:hyperlink>
      <w:r>
        <w:rPr>
          <w:color w:val="4FB960"/>
          <w:w w:val="110"/>
        </w:rPr>
        <w:t xml:space="preserve"> </w:t>
      </w:r>
      <w:r>
        <w:rPr>
          <w:w w:val="110"/>
        </w:rPr>
        <w:t>such as</w:t>
      </w:r>
      <w:r>
        <w:rPr>
          <w:spacing w:val="-9"/>
          <w:w w:val="110"/>
        </w:rPr>
        <w:t xml:space="preserve"> </w:t>
      </w:r>
      <w:r>
        <w:rPr>
          <w:w w:val="110"/>
        </w:rPr>
        <w:t>difficulty</w:t>
      </w:r>
      <w:r>
        <w:rPr>
          <w:spacing w:val="-9"/>
          <w:w w:val="110"/>
        </w:rPr>
        <w:t xml:space="preserve"> </w:t>
      </w:r>
      <w:r>
        <w:rPr>
          <w:w w:val="110"/>
        </w:rPr>
        <w:t>breathing,</w:t>
      </w:r>
      <w:r>
        <w:rPr>
          <w:spacing w:val="-9"/>
          <w:w w:val="110"/>
        </w:rPr>
        <w:t xml:space="preserve"> </w:t>
      </w:r>
      <w:r>
        <w:rPr>
          <w:w w:val="110"/>
        </w:rPr>
        <w:t>elevated</w:t>
      </w:r>
      <w:r>
        <w:rPr>
          <w:spacing w:val="-9"/>
          <w:w w:val="110"/>
        </w:rPr>
        <w:t xml:space="preserve"> </w:t>
      </w:r>
      <w:r>
        <w:rPr>
          <w:w w:val="110"/>
        </w:rPr>
        <w:t>blood</w:t>
      </w:r>
      <w:r>
        <w:rPr>
          <w:spacing w:val="-9"/>
          <w:w w:val="110"/>
        </w:rPr>
        <w:t xml:space="preserve"> </w:t>
      </w:r>
      <w:r>
        <w:rPr>
          <w:w w:val="110"/>
        </w:rPr>
        <w:t>pressure,</w:t>
      </w:r>
      <w:r>
        <w:rPr>
          <w:spacing w:val="-9"/>
          <w:w w:val="110"/>
        </w:rPr>
        <w:t xml:space="preserve"> </w:t>
      </w:r>
      <w:r>
        <w:rPr>
          <w:w w:val="110"/>
        </w:rPr>
        <w:t>coma,</w:t>
      </w:r>
      <w:r>
        <w:rPr>
          <w:spacing w:val="-9"/>
          <w:w w:val="110"/>
        </w:rPr>
        <w:t xml:space="preserve"> </w:t>
      </w:r>
      <w:r>
        <w:rPr>
          <w:w w:val="110"/>
        </w:rPr>
        <w:t>asphyxia,</w:t>
      </w:r>
      <w:r>
        <w:rPr>
          <w:spacing w:val="-9"/>
          <w:w w:val="110"/>
        </w:rPr>
        <w:t xml:space="preserve"> </w:t>
      </w:r>
      <w:r>
        <w:rPr>
          <w:w w:val="110"/>
        </w:rPr>
        <w:t>convulsions and more. Potential health benefits of reducing or limiting carbon will</w:t>
      </w:r>
      <w:r>
        <w:rPr>
          <w:spacing w:val="80"/>
          <w:w w:val="110"/>
        </w:rPr>
        <w:t xml:space="preserve"> </w:t>
      </w:r>
      <w:r>
        <w:rPr>
          <w:w w:val="110"/>
        </w:rPr>
        <w:t xml:space="preserve">include reduced dementia, cardiovascular disease, diabetes, obesity, breast cancer, colon cancer, and depression. It has been estimated that if global </w:t>
      </w:r>
      <w:hyperlink r:id="rId66">
        <w:r>
          <w:rPr>
            <w:w w:val="110"/>
          </w:rPr>
          <w:t xml:space="preserve">warming is kept under 2°C in the next 50 years, it can </w:t>
        </w:r>
        <w:r>
          <w:rPr>
            <w:color w:val="4FB960"/>
            <w:w w:val="110"/>
          </w:rPr>
          <w:t>p</w:t>
        </w:r>
        <w:r>
          <w:rPr>
            <w:color w:val="4FB960"/>
            <w:w w:val="110"/>
            <w:u w:val="single" w:color="4FB960"/>
          </w:rPr>
          <w:t>revent up to 4.5</w:t>
        </w:r>
        <w:r>
          <w:rPr>
            <w:color w:val="4FB960"/>
            <w:w w:val="110"/>
          </w:rPr>
          <w:t xml:space="preserve"> </w:t>
        </w:r>
        <w:r>
          <w:rPr>
            <w:color w:val="4FB960"/>
            <w:w w:val="110"/>
            <w:u w:val="single" w:color="4FB960"/>
          </w:rPr>
          <w:t>million</w:t>
        </w:r>
        <w:r>
          <w:rPr>
            <w:color w:val="4FB960"/>
            <w:w w:val="110"/>
          </w:rPr>
          <w:t xml:space="preserve"> p</w:t>
        </w:r>
        <w:r>
          <w:rPr>
            <w:color w:val="4FB960"/>
            <w:w w:val="110"/>
            <w:u w:val="single" w:color="4FB960"/>
          </w:rPr>
          <w:t>remature deaths</w:t>
        </w:r>
        <w:r>
          <w:rPr>
            <w:w w:val="110"/>
          </w:rPr>
          <w:t>.</w:t>
        </w:r>
      </w:hyperlink>
    </w:p>
    <w:p w14:paraId="676C1904" w14:textId="77777777" w:rsidR="001B0EC6" w:rsidRDefault="001B0EC6">
      <w:pPr>
        <w:pStyle w:val="BodyText"/>
        <w:spacing w:before="5"/>
        <w:rPr>
          <w:sz w:val="52"/>
        </w:rPr>
      </w:pPr>
    </w:p>
    <w:p w14:paraId="3908ABBC" w14:textId="77777777" w:rsidR="001B0EC6" w:rsidRDefault="00000000">
      <w:pPr>
        <w:pStyle w:val="BodyText"/>
        <w:spacing w:line="290" w:lineRule="auto"/>
        <w:ind w:left="818" w:right="474"/>
      </w:pPr>
      <w:hyperlink r:id="rId67">
        <w:r>
          <w:rPr>
            <w:w w:val="110"/>
          </w:rPr>
          <w:t xml:space="preserve">Environmental benefits due to reduced carbon levels are </w:t>
        </w:r>
        <w:r>
          <w:rPr>
            <w:color w:val="4FB960"/>
            <w:w w:val="110"/>
            <w:u w:val="single" w:color="4FB960"/>
          </w:rPr>
          <w:t>im</w:t>
        </w:r>
        <w:r>
          <w:rPr>
            <w:color w:val="4FB960"/>
            <w:w w:val="110"/>
          </w:rPr>
          <w:t>p</w:t>
        </w:r>
        <w:r>
          <w:rPr>
            <w:color w:val="4FB960"/>
            <w:w w:val="110"/>
            <w:u w:val="single" w:color="4FB960"/>
          </w:rPr>
          <w:t>roved air</w:t>
        </w:r>
        <w:r>
          <w:rPr>
            <w:color w:val="4FB960"/>
            <w:w w:val="110"/>
          </w:rPr>
          <w:t xml:space="preserve"> </w:t>
        </w:r>
        <w:r>
          <w:rPr>
            <w:color w:val="4FB960"/>
            <w:w w:val="110"/>
            <w:u w:val="single" w:color="4FB960"/>
          </w:rPr>
          <w:t>quality</w:t>
        </w:r>
        <w:r>
          <w:rPr>
            <w:w w:val="110"/>
          </w:rPr>
          <w:t>,</w:t>
        </w:r>
      </w:hyperlink>
      <w:r>
        <w:rPr>
          <w:w w:val="110"/>
        </w:rPr>
        <w:t xml:space="preserve"> </w:t>
      </w:r>
      <w:hyperlink r:id="rId68">
        <w:r>
          <w:rPr>
            <w:color w:val="4FB960"/>
            <w:w w:val="110"/>
            <w:u w:val="single" w:color="4FB960"/>
          </w:rPr>
          <w:t>im</w:t>
        </w:r>
        <w:r>
          <w:rPr>
            <w:color w:val="4FB960"/>
            <w:w w:val="110"/>
          </w:rPr>
          <w:t>p</w:t>
        </w:r>
        <w:r>
          <w:rPr>
            <w:color w:val="4FB960"/>
            <w:w w:val="110"/>
            <w:u w:val="single" w:color="4FB960"/>
          </w:rPr>
          <w:t>roved agricultural productivity</w:t>
        </w:r>
      </w:hyperlink>
      <w:hyperlink r:id="rId69">
        <w:r>
          <w:rPr>
            <w:w w:val="110"/>
          </w:rPr>
          <w:t>,</w:t>
        </w:r>
      </w:hyperlink>
      <w:r>
        <w:rPr>
          <w:w w:val="110"/>
        </w:rPr>
        <w:t xml:space="preserve"> </w:t>
      </w:r>
      <w:hyperlink r:id="rId70">
        <w:r>
          <w:rPr>
            <w:color w:val="4FB960"/>
            <w:w w:val="110"/>
            <w:u w:val="single" w:color="4FB960"/>
          </w:rPr>
          <w:t>increased drou</w:t>
        </w:r>
        <w:r>
          <w:rPr>
            <w:color w:val="4FB960"/>
            <w:w w:val="110"/>
          </w:rPr>
          <w:t>g</w:t>
        </w:r>
        <w:r>
          <w:rPr>
            <w:color w:val="4FB960"/>
            <w:w w:val="110"/>
            <w:u w:val="single" w:color="4FB960"/>
          </w:rPr>
          <w:t>ht resistance</w:t>
        </w:r>
      </w:hyperlink>
      <w:r>
        <w:rPr>
          <w:color w:val="4FB960"/>
          <w:w w:val="110"/>
        </w:rPr>
        <w:t xml:space="preserve"> </w:t>
      </w:r>
      <w:r>
        <w:rPr>
          <w:w w:val="110"/>
        </w:rPr>
        <w:t>and the slowing down of climate change impacts.</w:t>
      </w:r>
    </w:p>
    <w:p w14:paraId="1CB119C0" w14:textId="77777777" w:rsidR="001B0EC6" w:rsidRDefault="00000000">
      <w:pPr>
        <w:pStyle w:val="BodyText"/>
        <w:spacing w:before="319" w:line="290" w:lineRule="auto"/>
        <w:ind w:left="818" w:right="500"/>
        <w:jc w:val="both"/>
      </w:pPr>
      <w:r>
        <w:rPr>
          <w:w w:val="110"/>
        </w:rPr>
        <w:t>Carbon labeling can lead to reductions of these negative health and environmental</w:t>
      </w:r>
      <w:r>
        <w:rPr>
          <w:spacing w:val="35"/>
          <w:w w:val="110"/>
        </w:rPr>
        <w:t xml:space="preserve"> </w:t>
      </w:r>
      <w:r>
        <w:rPr>
          <w:w w:val="110"/>
        </w:rPr>
        <w:t>effects</w:t>
      </w:r>
      <w:r>
        <w:rPr>
          <w:spacing w:val="35"/>
          <w:w w:val="110"/>
        </w:rPr>
        <w:t xml:space="preserve"> </w:t>
      </w:r>
      <w:r>
        <w:rPr>
          <w:w w:val="110"/>
        </w:rPr>
        <w:t>due</w:t>
      </w:r>
      <w:r>
        <w:rPr>
          <w:spacing w:val="35"/>
          <w:w w:val="110"/>
        </w:rPr>
        <w:t xml:space="preserve"> </w:t>
      </w:r>
      <w:r>
        <w:rPr>
          <w:w w:val="110"/>
        </w:rPr>
        <w:t>to</w:t>
      </w:r>
      <w:r>
        <w:rPr>
          <w:spacing w:val="35"/>
          <w:w w:val="110"/>
        </w:rPr>
        <w:t xml:space="preserve"> </w:t>
      </w:r>
      <w:r>
        <w:rPr>
          <w:w w:val="110"/>
        </w:rPr>
        <w:t>the</w:t>
      </w:r>
      <w:r>
        <w:rPr>
          <w:spacing w:val="35"/>
          <w:w w:val="110"/>
        </w:rPr>
        <w:t xml:space="preserve"> </w:t>
      </w:r>
      <w:r>
        <w:rPr>
          <w:w w:val="110"/>
        </w:rPr>
        <w:t>potential</w:t>
      </w:r>
      <w:r>
        <w:rPr>
          <w:spacing w:val="35"/>
          <w:w w:val="110"/>
        </w:rPr>
        <w:t xml:space="preserve"> </w:t>
      </w:r>
      <w:r>
        <w:rPr>
          <w:w w:val="110"/>
        </w:rPr>
        <w:t>effects</w:t>
      </w:r>
      <w:r>
        <w:rPr>
          <w:spacing w:val="35"/>
          <w:w w:val="110"/>
        </w:rPr>
        <w:t xml:space="preserve"> </w:t>
      </w:r>
      <w:r>
        <w:rPr>
          <w:w w:val="110"/>
        </w:rPr>
        <w:t>on</w:t>
      </w:r>
      <w:r>
        <w:rPr>
          <w:spacing w:val="35"/>
          <w:w w:val="110"/>
        </w:rPr>
        <w:t xml:space="preserve"> </w:t>
      </w:r>
      <w:r>
        <w:rPr>
          <w:w w:val="110"/>
        </w:rPr>
        <w:t>behavior</w:t>
      </w:r>
      <w:r>
        <w:rPr>
          <w:spacing w:val="35"/>
          <w:w w:val="110"/>
        </w:rPr>
        <w:t xml:space="preserve"> </w:t>
      </w:r>
      <w:r>
        <w:rPr>
          <w:w w:val="110"/>
        </w:rPr>
        <w:t>in</w:t>
      </w:r>
      <w:r>
        <w:rPr>
          <w:spacing w:val="35"/>
          <w:w w:val="110"/>
        </w:rPr>
        <w:t xml:space="preserve"> </w:t>
      </w:r>
      <w:r>
        <w:rPr>
          <w:w w:val="110"/>
        </w:rPr>
        <w:t>response to</w:t>
      </w:r>
      <w:r>
        <w:rPr>
          <w:spacing w:val="-4"/>
          <w:w w:val="110"/>
        </w:rPr>
        <w:t xml:space="preserve"> </w:t>
      </w:r>
      <w:r>
        <w:rPr>
          <w:w w:val="110"/>
        </w:rPr>
        <w:t>labels.</w:t>
      </w:r>
      <w:r>
        <w:rPr>
          <w:spacing w:val="-4"/>
          <w:w w:val="110"/>
        </w:rPr>
        <w:t xml:space="preserve"> </w:t>
      </w:r>
      <w:r>
        <w:rPr>
          <w:w w:val="110"/>
        </w:rPr>
        <w:t>These</w:t>
      </w:r>
      <w:r>
        <w:rPr>
          <w:spacing w:val="-4"/>
          <w:w w:val="110"/>
        </w:rPr>
        <w:t xml:space="preserve"> </w:t>
      </w:r>
      <w:r>
        <w:rPr>
          <w:w w:val="110"/>
        </w:rPr>
        <w:t>changes</w:t>
      </w:r>
      <w:r>
        <w:rPr>
          <w:spacing w:val="-4"/>
          <w:w w:val="110"/>
        </w:rPr>
        <w:t xml:space="preserve"> </w:t>
      </w:r>
      <w:r>
        <w:rPr>
          <w:w w:val="110"/>
        </w:rPr>
        <w:t>in</w:t>
      </w:r>
      <w:r>
        <w:rPr>
          <w:spacing w:val="-4"/>
          <w:w w:val="110"/>
        </w:rPr>
        <w:t xml:space="preserve"> </w:t>
      </w:r>
      <w:r>
        <w:rPr>
          <w:w w:val="110"/>
        </w:rPr>
        <w:t>behavior</w:t>
      </w:r>
      <w:r>
        <w:rPr>
          <w:spacing w:val="-4"/>
          <w:w w:val="110"/>
        </w:rPr>
        <w:t xml:space="preserve"> </w:t>
      </w:r>
      <w:r>
        <w:rPr>
          <w:w w:val="110"/>
        </w:rPr>
        <w:t>can</w:t>
      </w:r>
      <w:r>
        <w:rPr>
          <w:spacing w:val="-4"/>
          <w:w w:val="110"/>
        </w:rPr>
        <w:t xml:space="preserve"> </w:t>
      </w:r>
      <w:r>
        <w:rPr>
          <w:w w:val="110"/>
        </w:rPr>
        <w:t>affect</w:t>
      </w:r>
      <w:r>
        <w:rPr>
          <w:spacing w:val="-4"/>
          <w:w w:val="110"/>
        </w:rPr>
        <w:t xml:space="preserve"> </w:t>
      </w:r>
      <w:r>
        <w:rPr>
          <w:w w:val="110"/>
        </w:rPr>
        <w:t>not</w:t>
      </w:r>
      <w:r>
        <w:rPr>
          <w:spacing w:val="-4"/>
          <w:w w:val="110"/>
        </w:rPr>
        <w:t xml:space="preserve"> </w:t>
      </w:r>
      <w:r>
        <w:rPr>
          <w:w w:val="110"/>
        </w:rPr>
        <w:t>only</w:t>
      </w:r>
      <w:r>
        <w:rPr>
          <w:spacing w:val="-4"/>
          <w:w w:val="110"/>
        </w:rPr>
        <w:t xml:space="preserve"> </w:t>
      </w:r>
      <w:r>
        <w:rPr>
          <w:w w:val="110"/>
        </w:rPr>
        <w:t>individual</w:t>
      </w:r>
      <w:r>
        <w:rPr>
          <w:spacing w:val="-4"/>
          <w:w w:val="110"/>
        </w:rPr>
        <w:t xml:space="preserve"> </w:t>
      </w:r>
      <w:r>
        <w:rPr>
          <w:w w:val="110"/>
        </w:rPr>
        <w:t xml:space="preserve">consumer choice, but additionally may </w:t>
      </w:r>
      <w:hyperlink r:id="rId71">
        <w:r>
          <w:rPr>
            <w:color w:val="4FB960"/>
            <w:w w:val="110"/>
            <w:u w:val="single" w:color="4FB960"/>
          </w:rPr>
          <w:t>incentivize businesses</w:t>
        </w:r>
      </w:hyperlink>
      <w:r>
        <w:rPr>
          <w:color w:val="4FB960"/>
          <w:w w:val="110"/>
        </w:rPr>
        <w:t xml:space="preserve"> </w:t>
      </w:r>
      <w:r>
        <w:rPr>
          <w:w w:val="110"/>
        </w:rPr>
        <w:t>to lower carbon emissions</w:t>
      </w:r>
      <w:r>
        <w:rPr>
          <w:spacing w:val="-15"/>
          <w:w w:val="110"/>
        </w:rPr>
        <w:t xml:space="preserve"> </w:t>
      </w:r>
      <w:r>
        <w:rPr>
          <w:w w:val="110"/>
        </w:rPr>
        <w:t>throughout</w:t>
      </w:r>
      <w:r>
        <w:rPr>
          <w:spacing w:val="-14"/>
          <w:w w:val="110"/>
        </w:rPr>
        <w:t xml:space="preserve"> </w:t>
      </w:r>
      <w:r>
        <w:rPr>
          <w:w w:val="110"/>
        </w:rPr>
        <w:t>supply</w:t>
      </w:r>
      <w:r>
        <w:rPr>
          <w:spacing w:val="-14"/>
          <w:w w:val="110"/>
        </w:rPr>
        <w:t xml:space="preserve"> </w:t>
      </w:r>
      <w:r>
        <w:rPr>
          <w:w w:val="110"/>
        </w:rPr>
        <w:t>chains.</w:t>
      </w:r>
      <w:r>
        <w:rPr>
          <w:spacing w:val="-15"/>
          <w:w w:val="110"/>
        </w:rPr>
        <w:t xml:space="preserve"> </w:t>
      </w:r>
      <w:r>
        <w:rPr>
          <w:w w:val="110"/>
        </w:rPr>
        <w:t>Transparency</w:t>
      </w:r>
      <w:r>
        <w:rPr>
          <w:spacing w:val="-14"/>
          <w:w w:val="110"/>
        </w:rPr>
        <w:t xml:space="preserve"> </w:t>
      </w:r>
      <w:r>
        <w:rPr>
          <w:w w:val="110"/>
        </w:rPr>
        <w:t>will</w:t>
      </w:r>
      <w:r>
        <w:rPr>
          <w:spacing w:val="-14"/>
          <w:w w:val="110"/>
        </w:rPr>
        <w:t xml:space="preserve"> </w:t>
      </w:r>
      <w:r>
        <w:rPr>
          <w:w w:val="110"/>
        </w:rPr>
        <w:t>level</w:t>
      </w:r>
      <w:r>
        <w:rPr>
          <w:spacing w:val="-14"/>
          <w:w w:val="110"/>
        </w:rPr>
        <w:t xml:space="preserve"> </w:t>
      </w:r>
      <w:r>
        <w:rPr>
          <w:w w:val="110"/>
        </w:rPr>
        <w:t>the</w:t>
      </w:r>
      <w:r>
        <w:rPr>
          <w:spacing w:val="-15"/>
          <w:w w:val="110"/>
        </w:rPr>
        <w:t xml:space="preserve"> </w:t>
      </w:r>
      <w:r>
        <w:rPr>
          <w:w w:val="110"/>
        </w:rPr>
        <w:t>playing</w:t>
      </w:r>
      <w:r>
        <w:rPr>
          <w:spacing w:val="-14"/>
          <w:w w:val="110"/>
        </w:rPr>
        <w:t xml:space="preserve"> </w:t>
      </w:r>
      <w:r>
        <w:rPr>
          <w:spacing w:val="-2"/>
          <w:w w:val="110"/>
        </w:rPr>
        <w:t>field.</w:t>
      </w:r>
    </w:p>
    <w:p w14:paraId="5135950B" w14:textId="77777777" w:rsidR="001B0EC6" w:rsidRDefault="001B0EC6">
      <w:pPr>
        <w:spacing w:line="290" w:lineRule="auto"/>
        <w:jc w:val="both"/>
        <w:sectPr w:rsidR="001B0EC6">
          <w:pgSz w:w="12240" w:h="15840"/>
          <w:pgMar w:top="0" w:right="220" w:bottom="1220" w:left="660" w:header="0" w:footer="853" w:gutter="0"/>
          <w:cols w:space="720"/>
        </w:sectPr>
      </w:pPr>
    </w:p>
    <w:p w14:paraId="0FA3ACFA" w14:textId="77777777" w:rsidR="001B0EC6" w:rsidRDefault="00D55156">
      <w:pPr>
        <w:pStyle w:val="BodyText"/>
        <w:rPr>
          <w:sz w:val="20"/>
        </w:rPr>
      </w:pPr>
      <w:r>
        <w:rPr>
          <w:noProof/>
        </w:rPr>
        <w:lastRenderedPageBreak/>
        <mc:AlternateContent>
          <mc:Choice Requires="wps">
            <w:drawing>
              <wp:anchor distT="0" distB="0" distL="114300" distR="114300" simplePos="0" relativeHeight="487242240" behindDoc="1" locked="0" layoutInCell="1" allowOverlap="1" wp14:anchorId="7A5929CB" wp14:editId="738509F7">
                <wp:simplePos x="0" y="0"/>
                <wp:positionH relativeFrom="page">
                  <wp:posOffset>330200</wp:posOffset>
                </wp:positionH>
                <wp:positionV relativeFrom="page">
                  <wp:posOffset>0</wp:posOffset>
                </wp:positionV>
                <wp:extent cx="311785" cy="10058400"/>
                <wp:effectExtent l="0" t="0" r="5715" b="0"/>
                <wp:wrapNone/>
                <wp:docPr id="1936186232"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B75B9" id="docshape61" o:spid="_x0000_s1026" style="position:absolute;margin-left:26pt;margin-top:0;width:24.55pt;height:11in;z-index:-1607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55776" behindDoc="0" locked="0" layoutInCell="1" allowOverlap="1" wp14:anchorId="5E7272AA" wp14:editId="67A5C4F0">
            <wp:simplePos x="0" y="0"/>
            <wp:positionH relativeFrom="page">
              <wp:posOffset>5761180</wp:posOffset>
            </wp:positionH>
            <wp:positionV relativeFrom="page">
              <wp:posOffset>9602591</wp:posOffset>
            </wp:positionV>
            <wp:extent cx="2009774" cy="438149"/>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1" cstate="print"/>
                    <a:stretch>
                      <a:fillRect/>
                    </a:stretch>
                  </pic:blipFill>
                  <pic:spPr>
                    <a:xfrm>
                      <a:off x="0" y="0"/>
                      <a:ext cx="2009774" cy="438149"/>
                    </a:xfrm>
                    <a:prstGeom prst="rect">
                      <a:avLst/>
                    </a:prstGeom>
                  </pic:spPr>
                </pic:pic>
              </a:graphicData>
            </a:graphic>
          </wp:anchor>
        </w:drawing>
      </w:r>
    </w:p>
    <w:p w14:paraId="152FAE77" w14:textId="77777777" w:rsidR="001B0EC6" w:rsidRDefault="00000000">
      <w:pPr>
        <w:pStyle w:val="Heading1"/>
      </w:pPr>
      <w:r>
        <w:rPr>
          <w:color w:val="008037"/>
        </w:rPr>
        <w:t>Current</w:t>
      </w:r>
      <w:r>
        <w:rPr>
          <w:color w:val="008037"/>
          <w:spacing w:val="64"/>
        </w:rPr>
        <w:t xml:space="preserve"> </w:t>
      </w:r>
      <w:r>
        <w:rPr>
          <w:color w:val="008037"/>
        </w:rPr>
        <w:t>Carbon</w:t>
      </w:r>
      <w:r>
        <w:rPr>
          <w:color w:val="008037"/>
          <w:spacing w:val="64"/>
        </w:rPr>
        <w:t xml:space="preserve"> </w:t>
      </w:r>
      <w:r>
        <w:rPr>
          <w:color w:val="008037"/>
        </w:rPr>
        <w:t>Service</w:t>
      </w:r>
      <w:r>
        <w:rPr>
          <w:color w:val="008037"/>
          <w:spacing w:val="64"/>
        </w:rPr>
        <w:t xml:space="preserve"> </w:t>
      </w:r>
      <w:r>
        <w:rPr>
          <w:color w:val="008037"/>
          <w:spacing w:val="-2"/>
        </w:rPr>
        <w:t>Providers</w:t>
      </w:r>
    </w:p>
    <w:p w14:paraId="6144D52F" w14:textId="77777777" w:rsidR="001B0EC6" w:rsidRDefault="001B0EC6">
      <w:pPr>
        <w:pStyle w:val="BodyText"/>
        <w:rPr>
          <w:b/>
          <w:sz w:val="20"/>
        </w:rPr>
      </w:pPr>
    </w:p>
    <w:p w14:paraId="28B350A1" w14:textId="77777777" w:rsidR="001B0EC6" w:rsidRDefault="001B0EC6">
      <w:pPr>
        <w:pStyle w:val="BodyText"/>
        <w:rPr>
          <w:b/>
          <w:sz w:val="20"/>
        </w:rPr>
      </w:pPr>
    </w:p>
    <w:p w14:paraId="02290131" w14:textId="77777777" w:rsidR="001B0EC6" w:rsidRDefault="00000000">
      <w:pPr>
        <w:pStyle w:val="BodyText"/>
        <w:spacing w:before="313" w:line="290" w:lineRule="auto"/>
        <w:ind w:left="818" w:right="499"/>
        <w:jc w:val="both"/>
      </w:pPr>
      <w:r>
        <w:rPr>
          <w:b/>
          <w:w w:val="110"/>
        </w:rPr>
        <w:t>Carbon</w:t>
      </w:r>
      <w:r>
        <w:rPr>
          <w:b/>
          <w:spacing w:val="-15"/>
          <w:w w:val="110"/>
        </w:rPr>
        <w:t xml:space="preserve"> </w:t>
      </w:r>
      <w:r>
        <w:rPr>
          <w:b/>
          <w:w w:val="110"/>
        </w:rPr>
        <w:t>service</w:t>
      </w:r>
      <w:r>
        <w:rPr>
          <w:b/>
          <w:spacing w:val="-15"/>
          <w:w w:val="110"/>
        </w:rPr>
        <w:t xml:space="preserve"> </w:t>
      </w:r>
      <w:r>
        <w:rPr>
          <w:b/>
          <w:w w:val="110"/>
        </w:rPr>
        <w:t>providers</w:t>
      </w:r>
      <w:r>
        <w:rPr>
          <w:b/>
          <w:spacing w:val="-15"/>
          <w:w w:val="110"/>
        </w:rPr>
        <w:t xml:space="preserve"> </w:t>
      </w:r>
      <w:r>
        <w:rPr>
          <w:b/>
          <w:w w:val="110"/>
        </w:rPr>
        <w:t>help</w:t>
      </w:r>
      <w:r>
        <w:rPr>
          <w:b/>
          <w:spacing w:val="-15"/>
          <w:w w:val="110"/>
        </w:rPr>
        <w:t xml:space="preserve"> </w:t>
      </w:r>
      <w:r>
        <w:rPr>
          <w:b/>
          <w:w w:val="110"/>
        </w:rPr>
        <w:t>businesses</w:t>
      </w:r>
      <w:r>
        <w:rPr>
          <w:b/>
          <w:spacing w:val="-15"/>
          <w:w w:val="110"/>
        </w:rPr>
        <w:t xml:space="preserve"> </w:t>
      </w:r>
      <w:r>
        <w:rPr>
          <w:b/>
          <w:w w:val="110"/>
        </w:rPr>
        <w:t>measure,</w:t>
      </w:r>
      <w:r>
        <w:rPr>
          <w:b/>
          <w:spacing w:val="-15"/>
          <w:w w:val="110"/>
        </w:rPr>
        <w:t xml:space="preserve"> </w:t>
      </w:r>
      <w:r>
        <w:rPr>
          <w:b/>
          <w:w w:val="110"/>
        </w:rPr>
        <w:t>manage</w:t>
      </w:r>
      <w:r>
        <w:rPr>
          <w:b/>
          <w:spacing w:val="-15"/>
          <w:w w:val="110"/>
        </w:rPr>
        <w:t xml:space="preserve"> </w:t>
      </w:r>
      <w:r>
        <w:rPr>
          <w:b/>
          <w:w w:val="110"/>
        </w:rPr>
        <w:t>and</w:t>
      </w:r>
      <w:r>
        <w:rPr>
          <w:b/>
          <w:spacing w:val="-15"/>
          <w:w w:val="110"/>
        </w:rPr>
        <w:t xml:space="preserve"> </w:t>
      </w:r>
      <w:r>
        <w:rPr>
          <w:b/>
          <w:w w:val="110"/>
        </w:rPr>
        <w:t>report carbon emissions across their operations and the value chain</w:t>
      </w:r>
      <w:r>
        <w:rPr>
          <w:w w:val="110"/>
        </w:rPr>
        <w:t xml:space="preserve">. Two internationally recognized standards have emerged, the BSI Publicly Available Specification 2050:2008 (PAS 2050), and the Global Greenhouse Gas protocol product standard (GHG Protocol). Most service providers use one of these methods to ensure thorough and complete calculations. Both include emissions </w:t>
      </w:r>
      <w:proofErr w:type="gramStart"/>
      <w:r>
        <w:rPr>
          <w:w w:val="110"/>
        </w:rPr>
        <w:t>from the collection of raw materials,</w:t>
      </w:r>
      <w:proofErr w:type="gramEnd"/>
      <w:r>
        <w:rPr>
          <w:w w:val="110"/>
        </w:rPr>
        <w:t xml:space="preserve"> to production, transportation, use, and disposal, helping to make the carbon footprints of goods and services comparable. The standards have the same key methodological rules because of cross-collaboration during development</w:t>
      </w:r>
      <w:r>
        <w:rPr>
          <w:spacing w:val="80"/>
          <w:w w:val="110"/>
        </w:rPr>
        <w:t xml:space="preserve"> </w:t>
      </w:r>
      <w:r>
        <w:rPr>
          <w:w w:val="110"/>
        </w:rPr>
        <w:t>but have slightly different scopes and outcomes.</w:t>
      </w:r>
    </w:p>
    <w:p w14:paraId="7A1F59F6" w14:textId="77777777" w:rsidR="001B0EC6" w:rsidRDefault="00000000">
      <w:pPr>
        <w:pStyle w:val="BodyText"/>
        <w:rPr>
          <w:sz w:val="7"/>
        </w:rPr>
      </w:pPr>
      <w:r>
        <w:rPr>
          <w:noProof/>
        </w:rPr>
        <w:drawing>
          <wp:anchor distT="0" distB="0" distL="0" distR="0" simplePos="0" relativeHeight="50" behindDoc="0" locked="0" layoutInCell="1" allowOverlap="1" wp14:anchorId="5D811B94" wp14:editId="3D0BE84A">
            <wp:simplePos x="0" y="0"/>
            <wp:positionH relativeFrom="page">
              <wp:posOffset>1885900</wp:posOffset>
            </wp:positionH>
            <wp:positionV relativeFrom="paragraph">
              <wp:posOffset>111421</wp:posOffset>
            </wp:positionV>
            <wp:extent cx="1682495" cy="1682496"/>
            <wp:effectExtent l="0" t="0" r="0" b="0"/>
            <wp:wrapTopAndBottom/>
            <wp:docPr id="4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7.png"/>
                    <pic:cNvPicPr/>
                  </pic:nvPicPr>
                  <pic:blipFill>
                    <a:blip r:embed="rId72" cstate="print"/>
                    <a:stretch>
                      <a:fillRect/>
                    </a:stretch>
                  </pic:blipFill>
                  <pic:spPr>
                    <a:xfrm>
                      <a:off x="0" y="0"/>
                      <a:ext cx="1682495" cy="1682496"/>
                    </a:xfrm>
                    <a:prstGeom prst="rect">
                      <a:avLst/>
                    </a:prstGeom>
                  </pic:spPr>
                </pic:pic>
              </a:graphicData>
            </a:graphic>
          </wp:anchor>
        </w:drawing>
      </w:r>
      <w:r>
        <w:rPr>
          <w:noProof/>
        </w:rPr>
        <w:drawing>
          <wp:anchor distT="0" distB="0" distL="0" distR="0" simplePos="0" relativeHeight="51" behindDoc="0" locked="0" layoutInCell="1" allowOverlap="1" wp14:anchorId="0CDB2B77" wp14:editId="4F1F19C5">
            <wp:simplePos x="0" y="0"/>
            <wp:positionH relativeFrom="page">
              <wp:posOffset>4902147</wp:posOffset>
            </wp:positionH>
            <wp:positionV relativeFrom="paragraph">
              <wp:posOffset>66855</wp:posOffset>
            </wp:positionV>
            <wp:extent cx="1706879" cy="1706880"/>
            <wp:effectExtent l="0" t="0" r="0" b="0"/>
            <wp:wrapTopAndBottom/>
            <wp:docPr id="4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8.png"/>
                    <pic:cNvPicPr/>
                  </pic:nvPicPr>
                  <pic:blipFill>
                    <a:blip r:embed="rId73" cstate="print"/>
                    <a:stretch>
                      <a:fillRect/>
                    </a:stretch>
                  </pic:blipFill>
                  <pic:spPr>
                    <a:xfrm>
                      <a:off x="0" y="0"/>
                      <a:ext cx="1706879" cy="1706880"/>
                    </a:xfrm>
                    <a:prstGeom prst="rect">
                      <a:avLst/>
                    </a:prstGeom>
                  </pic:spPr>
                </pic:pic>
              </a:graphicData>
            </a:graphic>
          </wp:anchor>
        </w:drawing>
      </w:r>
    </w:p>
    <w:p w14:paraId="1FCB362C" w14:textId="77777777" w:rsidR="001B0EC6" w:rsidRDefault="001B0EC6">
      <w:pPr>
        <w:pStyle w:val="BodyText"/>
        <w:spacing w:before="10"/>
        <w:rPr>
          <w:sz w:val="51"/>
        </w:rPr>
      </w:pPr>
    </w:p>
    <w:p w14:paraId="51E9ED81" w14:textId="77777777" w:rsidR="001B0EC6" w:rsidRDefault="00000000">
      <w:pPr>
        <w:pStyle w:val="BodyText"/>
        <w:spacing w:line="290" w:lineRule="auto"/>
        <w:ind w:left="818" w:right="499"/>
        <w:jc w:val="both"/>
      </w:pPr>
      <w:hyperlink r:id="rId74">
        <w:r>
          <w:rPr>
            <w:b/>
            <w:color w:val="4FB960"/>
            <w:w w:val="110"/>
            <w:u w:val="single" w:color="4FB960"/>
          </w:rPr>
          <w:t>PAS 2050</w:t>
        </w:r>
      </w:hyperlink>
      <w:r>
        <w:rPr>
          <w:b/>
          <w:color w:val="4FB960"/>
          <w:w w:val="110"/>
        </w:rPr>
        <w:t xml:space="preserve"> </w:t>
      </w:r>
      <w:r>
        <w:rPr>
          <w:w w:val="110"/>
        </w:rPr>
        <w:t>was established in 2008 and revised in 2011 by BSI British Standards</w:t>
      </w:r>
      <w:r>
        <w:rPr>
          <w:spacing w:val="-14"/>
          <w:w w:val="110"/>
        </w:rPr>
        <w:t xml:space="preserve"> </w:t>
      </w:r>
      <w:r>
        <w:rPr>
          <w:w w:val="110"/>
        </w:rPr>
        <w:t>and</w:t>
      </w:r>
      <w:r>
        <w:rPr>
          <w:spacing w:val="-14"/>
          <w:w w:val="110"/>
        </w:rPr>
        <w:t xml:space="preserve"> </w:t>
      </w:r>
      <w:r>
        <w:rPr>
          <w:w w:val="110"/>
        </w:rPr>
        <w:t>co-sponsored</w:t>
      </w:r>
      <w:r>
        <w:rPr>
          <w:spacing w:val="-14"/>
          <w:w w:val="110"/>
        </w:rPr>
        <w:t xml:space="preserve"> </w:t>
      </w:r>
      <w:r>
        <w:rPr>
          <w:w w:val="110"/>
        </w:rPr>
        <w:t>by</w:t>
      </w:r>
      <w:r>
        <w:rPr>
          <w:spacing w:val="-14"/>
          <w:w w:val="110"/>
        </w:rPr>
        <w:t xml:space="preserve"> </w:t>
      </w:r>
      <w:r>
        <w:rPr>
          <w:w w:val="110"/>
        </w:rPr>
        <w:t>the</w:t>
      </w:r>
      <w:r>
        <w:rPr>
          <w:spacing w:val="-14"/>
          <w:w w:val="110"/>
        </w:rPr>
        <w:t xml:space="preserve"> </w:t>
      </w:r>
      <w:r>
        <w:rPr>
          <w:w w:val="110"/>
        </w:rPr>
        <w:t>Carbon</w:t>
      </w:r>
      <w:r>
        <w:rPr>
          <w:spacing w:val="-14"/>
          <w:w w:val="110"/>
        </w:rPr>
        <w:t xml:space="preserve"> </w:t>
      </w:r>
      <w:r>
        <w:rPr>
          <w:w w:val="110"/>
        </w:rPr>
        <w:t>Trust</w:t>
      </w:r>
      <w:r>
        <w:rPr>
          <w:spacing w:val="-14"/>
          <w:w w:val="110"/>
        </w:rPr>
        <w:t xml:space="preserve"> </w:t>
      </w:r>
      <w:r>
        <w:rPr>
          <w:w w:val="110"/>
        </w:rPr>
        <w:t>and</w:t>
      </w:r>
      <w:r>
        <w:rPr>
          <w:spacing w:val="-14"/>
          <w:w w:val="110"/>
        </w:rPr>
        <w:t xml:space="preserve"> </w:t>
      </w:r>
      <w:r>
        <w:rPr>
          <w:w w:val="110"/>
        </w:rPr>
        <w:t>the</w:t>
      </w:r>
      <w:r>
        <w:rPr>
          <w:spacing w:val="-14"/>
          <w:w w:val="110"/>
        </w:rPr>
        <w:t xml:space="preserve"> </w:t>
      </w:r>
      <w:r>
        <w:rPr>
          <w:w w:val="110"/>
        </w:rPr>
        <w:t>UK</w:t>
      </w:r>
      <w:r>
        <w:rPr>
          <w:spacing w:val="-14"/>
          <w:w w:val="110"/>
        </w:rPr>
        <w:t xml:space="preserve"> </w:t>
      </w:r>
      <w:r>
        <w:rPr>
          <w:w w:val="110"/>
        </w:rPr>
        <w:t>Department</w:t>
      </w:r>
      <w:r>
        <w:rPr>
          <w:spacing w:val="-14"/>
          <w:w w:val="110"/>
        </w:rPr>
        <w:t xml:space="preserve"> </w:t>
      </w:r>
      <w:r>
        <w:rPr>
          <w:w w:val="110"/>
        </w:rPr>
        <w:t>for Environment, Food and Rural Affairs (DEFRA) as a publicly available specification</w:t>
      </w:r>
      <w:r>
        <w:rPr>
          <w:spacing w:val="-1"/>
          <w:w w:val="110"/>
        </w:rPr>
        <w:t xml:space="preserve"> </w:t>
      </w:r>
      <w:r>
        <w:rPr>
          <w:w w:val="110"/>
        </w:rPr>
        <w:t>for</w:t>
      </w:r>
      <w:r>
        <w:rPr>
          <w:spacing w:val="-1"/>
          <w:w w:val="110"/>
        </w:rPr>
        <w:t xml:space="preserve"> </w:t>
      </w:r>
      <w:r>
        <w:rPr>
          <w:w w:val="110"/>
        </w:rPr>
        <w:t>the</w:t>
      </w:r>
      <w:r>
        <w:rPr>
          <w:spacing w:val="-1"/>
          <w:w w:val="110"/>
        </w:rPr>
        <w:t xml:space="preserve"> </w:t>
      </w:r>
      <w:r>
        <w:rPr>
          <w:w w:val="110"/>
        </w:rPr>
        <w:t>assessment</w:t>
      </w:r>
      <w:r>
        <w:rPr>
          <w:spacing w:val="-1"/>
          <w:w w:val="110"/>
        </w:rPr>
        <w:t xml:space="preserve"> </w:t>
      </w:r>
      <w:r>
        <w:rPr>
          <w:w w:val="110"/>
        </w:rPr>
        <w:t>of</w:t>
      </w:r>
      <w:r>
        <w:rPr>
          <w:spacing w:val="-1"/>
          <w:w w:val="110"/>
        </w:rPr>
        <w:t xml:space="preserve"> </w:t>
      </w:r>
      <w:r>
        <w:rPr>
          <w:w w:val="110"/>
        </w:rPr>
        <w:t>product</w:t>
      </w:r>
      <w:r>
        <w:rPr>
          <w:spacing w:val="-1"/>
          <w:w w:val="110"/>
        </w:rPr>
        <w:t xml:space="preserve"> </w:t>
      </w:r>
      <w:r>
        <w:rPr>
          <w:w w:val="110"/>
        </w:rPr>
        <w:t>life</w:t>
      </w:r>
      <w:r>
        <w:rPr>
          <w:spacing w:val="-1"/>
          <w:w w:val="110"/>
        </w:rPr>
        <w:t xml:space="preserve"> </w:t>
      </w:r>
      <w:r>
        <w:rPr>
          <w:w w:val="110"/>
        </w:rPr>
        <w:t>cycle</w:t>
      </w:r>
      <w:r>
        <w:rPr>
          <w:spacing w:val="-1"/>
          <w:w w:val="110"/>
        </w:rPr>
        <w:t xml:space="preserve"> </w:t>
      </w:r>
      <w:r>
        <w:rPr>
          <w:w w:val="110"/>
        </w:rPr>
        <w:t>GHG</w:t>
      </w:r>
      <w:r>
        <w:rPr>
          <w:spacing w:val="-1"/>
          <w:w w:val="110"/>
        </w:rPr>
        <w:t xml:space="preserve"> </w:t>
      </w:r>
      <w:r>
        <w:rPr>
          <w:w w:val="110"/>
        </w:rPr>
        <w:t>emissions.</w:t>
      </w:r>
      <w:r>
        <w:rPr>
          <w:spacing w:val="-1"/>
          <w:w w:val="110"/>
        </w:rPr>
        <w:t xml:space="preserve"> </w:t>
      </w:r>
      <w:r>
        <w:rPr>
          <w:w w:val="110"/>
        </w:rPr>
        <w:t>These requirements</w:t>
      </w:r>
      <w:r>
        <w:rPr>
          <w:spacing w:val="-5"/>
          <w:w w:val="110"/>
        </w:rPr>
        <w:t xml:space="preserve"> </w:t>
      </w:r>
      <w:r>
        <w:rPr>
          <w:w w:val="110"/>
        </w:rPr>
        <w:t>are</w:t>
      </w:r>
      <w:r>
        <w:rPr>
          <w:spacing w:val="-5"/>
          <w:w w:val="110"/>
        </w:rPr>
        <w:t xml:space="preserve"> </w:t>
      </w:r>
      <w:r>
        <w:rPr>
          <w:w w:val="110"/>
        </w:rPr>
        <w:t>used</w:t>
      </w:r>
      <w:r>
        <w:rPr>
          <w:spacing w:val="-5"/>
          <w:w w:val="110"/>
        </w:rPr>
        <w:t xml:space="preserve"> </w:t>
      </w:r>
      <w:r>
        <w:rPr>
          <w:w w:val="110"/>
        </w:rPr>
        <w:t>for</w:t>
      </w:r>
      <w:r>
        <w:rPr>
          <w:spacing w:val="-6"/>
          <w:w w:val="110"/>
        </w:rPr>
        <w:t xml:space="preserve"> </w:t>
      </w:r>
      <w:r>
        <w:rPr>
          <w:rFonts w:ascii="Arial-BoldItalicMT"/>
          <w:b/>
          <w:i/>
          <w:w w:val="110"/>
        </w:rPr>
        <w:t>recording</w:t>
      </w:r>
      <w:r>
        <w:rPr>
          <w:rFonts w:ascii="Arial-BoldItalicMT"/>
          <w:b/>
          <w:i/>
          <w:spacing w:val="-6"/>
          <w:w w:val="110"/>
        </w:rPr>
        <w:t xml:space="preserve"> </w:t>
      </w:r>
      <w:r>
        <w:rPr>
          <w:w w:val="110"/>
        </w:rPr>
        <w:t>emissions.</w:t>
      </w:r>
    </w:p>
    <w:p w14:paraId="16495E8F" w14:textId="77777777" w:rsidR="001B0EC6" w:rsidRDefault="001B0EC6">
      <w:pPr>
        <w:pStyle w:val="BodyText"/>
        <w:rPr>
          <w:sz w:val="36"/>
        </w:rPr>
      </w:pPr>
    </w:p>
    <w:p w14:paraId="17BD4E9F" w14:textId="77777777" w:rsidR="001B0EC6" w:rsidRDefault="001B0EC6">
      <w:pPr>
        <w:pStyle w:val="BodyText"/>
        <w:spacing w:before="5"/>
        <w:rPr>
          <w:sz w:val="28"/>
        </w:rPr>
      </w:pPr>
    </w:p>
    <w:p w14:paraId="547DE5DA" w14:textId="77777777" w:rsidR="001B0EC6" w:rsidRDefault="00000000">
      <w:pPr>
        <w:pStyle w:val="BodyText"/>
        <w:spacing w:line="290" w:lineRule="auto"/>
        <w:ind w:left="818" w:right="498"/>
        <w:jc w:val="both"/>
      </w:pPr>
      <w:r>
        <w:rPr>
          <w:w w:val="110"/>
        </w:rPr>
        <w:t>The</w:t>
      </w:r>
      <w:r>
        <w:rPr>
          <w:spacing w:val="-14"/>
          <w:w w:val="110"/>
        </w:rPr>
        <w:t xml:space="preserve"> </w:t>
      </w:r>
      <w:hyperlink r:id="rId75">
        <w:r>
          <w:rPr>
            <w:b/>
            <w:color w:val="4FB960"/>
            <w:w w:val="110"/>
            <w:u w:val="single" w:color="4FB960"/>
          </w:rPr>
          <w:t>Global</w:t>
        </w:r>
        <w:r>
          <w:rPr>
            <w:b/>
            <w:color w:val="4FB960"/>
            <w:spacing w:val="-11"/>
            <w:w w:val="110"/>
            <w:u w:val="single" w:color="4FB960"/>
          </w:rPr>
          <w:t xml:space="preserve"> </w:t>
        </w:r>
        <w:r>
          <w:rPr>
            <w:b/>
            <w:color w:val="4FB960"/>
            <w:w w:val="110"/>
            <w:u w:val="single" w:color="4FB960"/>
          </w:rPr>
          <w:t>Greenhouse</w:t>
        </w:r>
        <w:r>
          <w:rPr>
            <w:b/>
            <w:color w:val="4FB960"/>
            <w:spacing w:val="-11"/>
            <w:w w:val="110"/>
            <w:u w:val="single" w:color="4FB960"/>
          </w:rPr>
          <w:t xml:space="preserve"> </w:t>
        </w:r>
        <w:r>
          <w:rPr>
            <w:b/>
            <w:color w:val="4FB960"/>
            <w:w w:val="110"/>
            <w:u w:val="single" w:color="4FB960"/>
          </w:rPr>
          <w:t>Gas</w:t>
        </w:r>
        <w:r>
          <w:rPr>
            <w:b/>
            <w:color w:val="4FB960"/>
            <w:spacing w:val="-11"/>
            <w:w w:val="110"/>
            <w:u w:val="single" w:color="4FB960"/>
          </w:rPr>
          <w:t xml:space="preserve"> </w:t>
        </w:r>
        <w:r>
          <w:rPr>
            <w:b/>
            <w:color w:val="4FB960"/>
            <w:w w:val="110"/>
          </w:rPr>
          <w:t>(</w:t>
        </w:r>
        <w:r>
          <w:rPr>
            <w:b/>
            <w:color w:val="4FB960"/>
            <w:w w:val="110"/>
            <w:u w:val="single" w:color="4FB960"/>
          </w:rPr>
          <w:t>GHG)</w:t>
        </w:r>
        <w:r>
          <w:rPr>
            <w:b/>
            <w:color w:val="4FB960"/>
            <w:spacing w:val="-11"/>
            <w:w w:val="110"/>
            <w:u w:val="single" w:color="4FB960"/>
          </w:rPr>
          <w:t xml:space="preserve"> </w:t>
        </w:r>
        <w:r>
          <w:rPr>
            <w:b/>
            <w:color w:val="4FB960"/>
            <w:w w:val="110"/>
            <w:u w:val="single" w:color="4FB960"/>
          </w:rPr>
          <w:t>protocol</w:t>
        </w:r>
      </w:hyperlink>
      <w:r>
        <w:rPr>
          <w:b/>
          <w:color w:val="4FB960"/>
          <w:spacing w:val="-14"/>
          <w:w w:val="110"/>
        </w:rPr>
        <w:t xml:space="preserve"> </w:t>
      </w:r>
      <w:r>
        <w:rPr>
          <w:w w:val="110"/>
        </w:rPr>
        <w:t>was</w:t>
      </w:r>
      <w:r>
        <w:rPr>
          <w:spacing w:val="-6"/>
          <w:w w:val="110"/>
        </w:rPr>
        <w:t xml:space="preserve"> </w:t>
      </w:r>
      <w:r>
        <w:rPr>
          <w:w w:val="110"/>
        </w:rPr>
        <w:t>established</w:t>
      </w:r>
      <w:r>
        <w:rPr>
          <w:spacing w:val="-6"/>
          <w:w w:val="110"/>
        </w:rPr>
        <w:t xml:space="preserve"> </w:t>
      </w:r>
      <w:r>
        <w:rPr>
          <w:w w:val="110"/>
        </w:rPr>
        <w:t>in</w:t>
      </w:r>
      <w:r>
        <w:rPr>
          <w:spacing w:val="-6"/>
          <w:w w:val="110"/>
        </w:rPr>
        <w:t xml:space="preserve"> </w:t>
      </w:r>
      <w:r>
        <w:rPr>
          <w:w w:val="110"/>
        </w:rPr>
        <w:t>2011</w:t>
      </w:r>
      <w:r>
        <w:rPr>
          <w:spacing w:val="-6"/>
          <w:w w:val="110"/>
        </w:rPr>
        <w:t xml:space="preserve"> </w:t>
      </w:r>
      <w:r>
        <w:rPr>
          <w:w w:val="110"/>
        </w:rPr>
        <w:t>by</w:t>
      </w:r>
      <w:r>
        <w:rPr>
          <w:spacing w:val="-6"/>
          <w:w w:val="110"/>
        </w:rPr>
        <w:t xml:space="preserve"> </w:t>
      </w:r>
      <w:r>
        <w:rPr>
          <w:w w:val="110"/>
        </w:rPr>
        <w:t xml:space="preserve">a collaboration of the World Resources Institute and the World Business Council for Sustainable Development. In addition to providing requirements to measure the GHG inventories of products, it also includes requirements for </w:t>
      </w:r>
      <w:r>
        <w:rPr>
          <w:rFonts w:ascii="Arial-BoldItalicMT"/>
          <w:b/>
          <w:i/>
          <w:w w:val="110"/>
        </w:rPr>
        <w:t>public reporting</w:t>
      </w:r>
      <w:r>
        <w:rPr>
          <w:w w:val="110"/>
        </w:rPr>
        <w:t>.</w:t>
      </w:r>
    </w:p>
    <w:p w14:paraId="7CE7CFF5" w14:textId="77777777" w:rsidR="001B0EC6" w:rsidRDefault="001B0EC6">
      <w:pPr>
        <w:spacing w:line="290" w:lineRule="auto"/>
        <w:jc w:val="both"/>
        <w:sectPr w:rsidR="001B0EC6">
          <w:pgSz w:w="12240" w:h="15840"/>
          <w:pgMar w:top="0" w:right="220" w:bottom="1040" w:left="660" w:header="0" w:footer="853" w:gutter="0"/>
          <w:cols w:space="720"/>
        </w:sectPr>
      </w:pPr>
    </w:p>
    <w:p w14:paraId="6421DC31" w14:textId="77777777" w:rsidR="001B0EC6" w:rsidRDefault="00D55156">
      <w:pPr>
        <w:pStyle w:val="BodyText"/>
        <w:rPr>
          <w:sz w:val="20"/>
        </w:rPr>
      </w:pPr>
      <w:r>
        <w:rPr>
          <w:noProof/>
        </w:rPr>
        <w:lastRenderedPageBreak/>
        <mc:AlternateContent>
          <mc:Choice Requires="wps">
            <w:drawing>
              <wp:anchor distT="0" distB="0" distL="114300" distR="114300" simplePos="0" relativeHeight="487244288" behindDoc="1" locked="0" layoutInCell="1" allowOverlap="1" wp14:anchorId="2D07EEB9" wp14:editId="28C20AA3">
                <wp:simplePos x="0" y="0"/>
                <wp:positionH relativeFrom="page">
                  <wp:posOffset>330200</wp:posOffset>
                </wp:positionH>
                <wp:positionV relativeFrom="page">
                  <wp:posOffset>0</wp:posOffset>
                </wp:positionV>
                <wp:extent cx="311785" cy="10058400"/>
                <wp:effectExtent l="0" t="0" r="5715" b="0"/>
                <wp:wrapNone/>
                <wp:docPr id="195907928"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E644B" id="docshape62" o:spid="_x0000_s1026" style="position:absolute;margin-left:26pt;margin-top:0;width:24.55pt;height:11in;z-index:-1607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57824" behindDoc="0" locked="0" layoutInCell="1" allowOverlap="1" wp14:anchorId="098B2480" wp14:editId="3A03F1C8">
            <wp:simplePos x="0" y="0"/>
            <wp:positionH relativeFrom="page">
              <wp:posOffset>5761180</wp:posOffset>
            </wp:positionH>
            <wp:positionV relativeFrom="page">
              <wp:posOffset>9623054</wp:posOffset>
            </wp:positionV>
            <wp:extent cx="2009774" cy="435345"/>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11" cstate="print"/>
                    <a:stretch>
                      <a:fillRect/>
                    </a:stretch>
                  </pic:blipFill>
                  <pic:spPr>
                    <a:xfrm>
                      <a:off x="0" y="0"/>
                      <a:ext cx="2009774" cy="435345"/>
                    </a:xfrm>
                    <a:prstGeom prst="rect">
                      <a:avLst/>
                    </a:prstGeom>
                  </pic:spPr>
                </pic:pic>
              </a:graphicData>
            </a:graphic>
          </wp:anchor>
        </w:drawing>
      </w:r>
    </w:p>
    <w:p w14:paraId="02093D1D" w14:textId="77777777" w:rsidR="001B0EC6" w:rsidRDefault="001B0EC6">
      <w:pPr>
        <w:pStyle w:val="BodyText"/>
        <w:rPr>
          <w:sz w:val="20"/>
        </w:rPr>
      </w:pPr>
    </w:p>
    <w:p w14:paraId="377A37EF" w14:textId="77777777" w:rsidR="001B0EC6" w:rsidRDefault="001B0EC6">
      <w:pPr>
        <w:pStyle w:val="BodyText"/>
        <w:spacing w:before="10"/>
        <w:rPr>
          <w:sz w:val="21"/>
        </w:rPr>
      </w:pPr>
    </w:p>
    <w:p w14:paraId="66C0A0B8" w14:textId="77777777" w:rsidR="001B0EC6" w:rsidRDefault="00000000">
      <w:pPr>
        <w:pStyle w:val="Heading4"/>
      </w:pPr>
      <w:r>
        <w:t>Reporting</w:t>
      </w:r>
      <w:r>
        <w:rPr>
          <w:spacing w:val="17"/>
        </w:rPr>
        <w:t xml:space="preserve"> </w:t>
      </w:r>
      <w:r>
        <w:t>emissions</w:t>
      </w:r>
      <w:r>
        <w:rPr>
          <w:spacing w:val="17"/>
        </w:rPr>
        <w:t xml:space="preserve"> </w:t>
      </w:r>
      <w:r>
        <w:t>are</w:t>
      </w:r>
      <w:r>
        <w:rPr>
          <w:spacing w:val="17"/>
        </w:rPr>
        <w:t xml:space="preserve"> </w:t>
      </w:r>
      <w:r>
        <w:t>broken</w:t>
      </w:r>
      <w:r>
        <w:rPr>
          <w:spacing w:val="18"/>
        </w:rPr>
        <w:t xml:space="preserve"> </w:t>
      </w:r>
      <w:r>
        <w:t>into</w:t>
      </w:r>
      <w:r>
        <w:rPr>
          <w:spacing w:val="17"/>
        </w:rPr>
        <w:t xml:space="preserve"> </w:t>
      </w:r>
      <w:r>
        <w:t>three</w:t>
      </w:r>
      <w:r>
        <w:rPr>
          <w:spacing w:val="17"/>
        </w:rPr>
        <w:t xml:space="preserve"> </w:t>
      </w:r>
      <w:r>
        <w:t>categories</w:t>
      </w:r>
      <w:r>
        <w:rPr>
          <w:spacing w:val="17"/>
        </w:rPr>
        <w:t xml:space="preserve"> </w:t>
      </w:r>
      <w:r>
        <w:t>to</w:t>
      </w:r>
      <w:r>
        <w:rPr>
          <w:spacing w:val="18"/>
        </w:rPr>
        <w:t xml:space="preserve"> </w:t>
      </w:r>
      <w:r>
        <w:t>reflect</w:t>
      </w:r>
      <w:r>
        <w:rPr>
          <w:spacing w:val="17"/>
        </w:rPr>
        <w:t xml:space="preserve"> </w:t>
      </w:r>
      <w:r>
        <w:t>the</w:t>
      </w:r>
      <w:r>
        <w:rPr>
          <w:spacing w:val="17"/>
        </w:rPr>
        <w:t xml:space="preserve"> </w:t>
      </w:r>
      <w:r>
        <w:rPr>
          <w:spacing w:val="-2"/>
        </w:rPr>
        <w:t>source.</w:t>
      </w:r>
    </w:p>
    <w:p w14:paraId="06E29BF9" w14:textId="77777777" w:rsidR="001B0EC6" w:rsidRDefault="001B0EC6">
      <w:pPr>
        <w:pStyle w:val="BodyText"/>
        <w:rPr>
          <w:b/>
          <w:sz w:val="20"/>
        </w:rPr>
      </w:pPr>
    </w:p>
    <w:p w14:paraId="3E864CDD" w14:textId="77777777" w:rsidR="001B0EC6" w:rsidRDefault="001B0EC6">
      <w:pPr>
        <w:pStyle w:val="BodyText"/>
        <w:rPr>
          <w:b/>
          <w:sz w:val="20"/>
        </w:rPr>
      </w:pPr>
    </w:p>
    <w:p w14:paraId="413F96F9" w14:textId="77777777" w:rsidR="001B0EC6" w:rsidRDefault="001B0EC6">
      <w:pPr>
        <w:pStyle w:val="BodyText"/>
        <w:rPr>
          <w:b/>
          <w:sz w:val="20"/>
        </w:rPr>
      </w:pPr>
    </w:p>
    <w:p w14:paraId="3F8F9C62" w14:textId="77777777" w:rsidR="001B0EC6" w:rsidRDefault="001B0EC6">
      <w:pPr>
        <w:pStyle w:val="BodyText"/>
        <w:rPr>
          <w:b/>
          <w:sz w:val="20"/>
        </w:rPr>
      </w:pPr>
    </w:p>
    <w:p w14:paraId="036F31D9" w14:textId="77777777" w:rsidR="001B0EC6" w:rsidRDefault="00000000">
      <w:pPr>
        <w:pStyle w:val="BodyText"/>
        <w:rPr>
          <w:b/>
          <w:sz w:val="24"/>
        </w:rPr>
      </w:pPr>
      <w:r>
        <w:rPr>
          <w:noProof/>
        </w:rPr>
        <w:drawing>
          <wp:anchor distT="0" distB="0" distL="0" distR="0" simplePos="0" relativeHeight="54" behindDoc="0" locked="0" layoutInCell="1" allowOverlap="1" wp14:anchorId="445F50BC" wp14:editId="17A9164A">
            <wp:simplePos x="0" y="0"/>
            <wp:positionH relativeFrom="page">
              <wp:posOffset>1295002</wp:posOffset>
            </wp:positionH>
            <wp:positionV relativeFrom="paragraph">
              <wp:posOffset>190937</wp:posOffset>
            </wp:positionV>
            <wp:extent cx="5797006" cy="3913632"/>
            <wp:effectExtent l="0" t="0" r="0" b="0"/>
            <wp:wrapTopAndBottom/>
            <wp:docPr id="4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9.jpeg"/>
                    <pic:cNvPicPr/>
                  </pic:nvPicPr>
                  <pic:blipFill>
                    <a:blip r:embed="rId76" cstate="print"/>
                    <a:stretch>
                      <a:fillRect/>
                    </a:stretch>
                  </pic:blipFill>
                  <pic:spPr>
                    <a:xfrm>
                      <a:off x="0" y="0"/>
                      <a:ext cx="5797006" cy="3913632"/>
                    </a:xfrm>
                    <a:prstGeom prst="rect">
                      <a:avLst/>
                    </a:prstGeom>
                  </pic:spPr>
                </pic:pic>
              </a:graphicData>
            </a:graphic>
          </wp:anchor>
        </w:drawing>
      </w:r>
    </w:p>
    <w:p w14:paraId="5BD807EE" w14:textId="77777777" w:rsidR="001B0EC6" w:rsidRDefault="001B0EC6">
      <w:pPr>
        <w:pStyle w:val="BodyText"/>
        <w:rPr>
          <w:b/>
          <w:sz w:val="20"/>
        </w:rPr>
      </w:pPr>
    </w:p>
    <w:p w14:paraId="09B514D9" w14:textId="77777777" w:rsidR="001B0EC6" w:rsidRDefault="001B0EC6">
      <w:pPr>
        <w:pStyle w:val="BodyText"/>
        <w:rPr>
          <w:b/>
          <w:sz w:val="20"/>
        </w:rPr>
      </w:pPr>
    </w:p>
    <w:p w14:paraId="02ED8514" w14:textId="77777777" w:rsidR="001B0EC6" w:rsidRDefault="001B0EC6">
      <w:pPr>
        <w:pStyle w:val="BodyText"/>
        <w:rPr>
          <w:b/>
          <w:sz w:val="20"/>
        </w:rPr>
      </w:pPr>
    </w:p>
    <w:p w14:paraId="6D17053D" w14:textId="77777777" w:rsidR="001B0EC6" w:rsidRDefault="001B0EC6">
      <w:pPr>
        <w:pStyle w:val="BodyText"/>
        <w:rPr>
          <w:b/>
          <w:sz w:val="20"/>
        </w:rPr>
      </w:pPr>
    </w:p>
    <w:p w14:paraId="2730DF1D" w14:textId="77777777" w:rsidR="001B0EC6" w:rsidRDefault="001B0EC6">
      <w:pPr>
        <w:pStyle w:val="BodyText"/>
        <w:spacing w:before="1"/>
        <w:rPr>
          <w:b/>
          <w:sz w:val="21"/>
        </w:rPr>
      </w:pPr>
    </w:p>
    <w:p w14:paraId="18EC1FF3" w14:textId="77777777" w:rsidR="001B0EC6" w:rsidRDefault="00D55156">
      <w:pPr>
        <w:pStyle w:val="BodyText"/>
        <w:spacing w:before="135" w:line="290" w:lineRule="auto"/>
        <w:ind w:left="2280" w:right="201"/>
        <w:jc w:val="both"/>
      </w:pPr>
      <w:r>
        <w:rPr>
          <w:noProof/>
        </w:rPr>
        <mc:AlternateContent>
          <mc:Choice Requires="wpg">
            <w:drawing>
              <wp:anchor distT="0" distB="0" distL="114300" distR="114300" simplePos="0" relativeHeight="15758336" behindDoc="0" locked="0" layoutInCell="1" allowOverlap="1" wp14:anchorId="626E0A25" wp14:editId="674F09C8">
                <wp:simplePos x="0" y="0"/>
                <wp:positionH relativeFrom="page">
                  <wp:posOffset>860425</wp:posOffset>
                </wp:positionH>
                <wp:positionV relativeFrom="paragraph">
                  <wp:posOffset>259715</wp:posOffset>
                </wp:positionV>
                <wp:extent cx="899795" cy="345440"/>
                <wp:effectExtent l="0" t="12700" r="1905" b="10160"/>
                <wp:wrapNone/>
                <wp:docPr id="766017518"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795" cy="345440"/>
                          <a:chOff x="1355" y="409"/>
                          <a:chExt cx="1417" cy="544"/>
                        </a:xfrm>
                      </wpg:grpSpPr>
                      <wps:wsp>
                        <wps:cNvPr id="1455505069" name="docshape64"/>
                        <wps:cNvSpPr>
                          <a:spLocks/>
                        </wps:cNvSpPr>
                        <wps:spPr bwMode="auto">
                          <a:xfrm>
                            <a:off x="1355" y="408"/>
                            <a:ext cx="1417" cy="544"/>
                          </a:xfrm>
                          <a:custGeom>
                            <a:avLst/>
                            <a:gdLst>
                              <a:gd name="T0" fmla="+- 0 2637 1355"/>
                              <a:gd name="T1" fmla="*/ T0 w 1417"/>
                              <a:gd name="T2" fmla="+- 0 953 409"/>
                              <a:gd name="T3" fmla="*/ 953 h 544"/>
                              <a:gd name="T4" fmla="+- 0 1491 1355"/>
                              <a:gd name="T5" fmla="*/ T4 w 1417"/>
                              <a:gd name="T6" fmla="+- 0 953 409"/>
                              <a:gd name="T7" fmla="*/ 953 h 544"/>
                              <a:gd name="T8" fmla="+- 0 1438 1355"/>
                              <a:gd name="T9" fmla="*/ T8 w 1417"/>
                              <a:gd name="T10" fmla="+- 0 942 409"/>
                              <a:gd name="T11" fmla="*/ 942 h 544"/>
                              <a:gd name="T12" fmla="+- 0 1395 1355"/>
                              <a:gd name="T13" fmla="*/ T12 w 1417"/>
                              <a:gd name="T14" fmla="+- 0 913 409"/>
                              <a:gd name="T15" fmla="*/ 913 h 544"/>
                              <a:gd name="T16" fmla="+- 0 1366 1355"/>
                              <a:gd name="T17" fmla="*/ T16 w 1417"/>
                              <a:gd name="T18" fmla="+- 0 870 409"/>
                              <a:gd name="T19" fmla="*/ 870 h 544"/>
                              <a:gd name="T20" fmla="+- 0 1355 1355"/>
                              <a:gd name="T21" fmla="*/ T20 w 1417"/>
                              <a:gd name="T22" fmla="+- 0 817 409"/>
                              <a:gd name="T23" fmla="*/ 817 h 544"/>
                              <a:gd name="T24" fmla="+- 0 1355 1355"/>
                              <a:gd name="T25" fmla="*/ T24 w 1417"/>
                              <a:gd name="T26" fmla="+- 0 545 409"/>
                              <a:gd name="T27" fmla="*/ 545 h 544"/>
                              <a:gd name="T28" fmla="+- 0 1366 1355"/>
                              <a:gd name="T29" fmla="*/ T28 w 1417"/>
                              <a:gd name="T30" fmla="+- 0 492 409"/>
                              <a:gd name="T31" fmla="*/ 492 h 544"/>
                              <a:gd name="T32" fmla="+- 0 1395 1355"/>
                              <a:gd name="T33" fmla="*/ T32 w 1417"/>
                              <a:gd name="T34" fmla="+- 0 449 409"/>
                              <a:gd name="T35" fmla="*/ 449 h 544"/>
                              <a:gd name="T36" fmla="+- 0 1438 1355"/>
                              <a:gd name="T37" fmla="*/ T36 w 1417"/>
                              <a:gd name="T38" fmla="+- 0 419 409"/>
                              <a:gd name="T39" fmla="*/ 419 h 544"/>
                              <a:gd name="T40" fmla="+- 0 1491 1355"/>
                              <a:gd name="T41" fmla="*/ T40 w 1417"/>
                              <a:gd name="T42" fmla="+- 0 409 409"/>
                              <a:gd name="T43" fmla="*/ 409 h 544"/>
                              <a:gd name="T44" fmla="+- 0 2637 1355"/>
                              <a:gd name="T45" fmla="*/ T44 w 1417"/>
                              <a:gd name="T46" fmla="+- 0 409 409"/>
                              <a:gd name="T47" fmla="*/ 409 h 544"/>
                              <a:gd name="T48" fmla="+- 0 2712 1355"/>
                              <a:gd name="T49" fmla="*/ T48 w 1417"/>
                              <a:gd name="T50" fmla="+- 0 432 409"/>
                              <a:gd name="T51" fmla="*/ 432 h 544"/>
                              <a:gd name="T52" fmla="+- 0 2762 1355"/>
                              <a:gd name="T53" fmla="*/ T52 w 1417"/>
                              <a:gd name="T54" fmla="+- 0 493 409"/>
                              <a:gd name="T55" fmla="*/ 493 h 544"/>
                              <a:gd name="T56" fmla="+- 0 2772 1355"/>
                              <a:gd name="T57" fmla="*/ T56 w 1417"/>
                              <a:gd name="T58" fmla="+- 0 545 409"/>
                              <a:gd name="T59" fmla="*/ 545 h 544"/>
                              <a:gd name="T60" fmla="+- 0 2772 1355"/>
                              <a:gd name="T61" fmla="*/ T60 w 1417"/>
                              <a:gd name="T62" fmla="+- 0 817 409"/>
                              <a:gd name="T63" fmla="*/ 817 h 544"/>
                              <a:gd name="T64" fmla="+- 0 2749 1355"/>
                              <a:gd name="T65" fmla="*/ T64 w 1417"/>
                              <a:gd name="T66" fmla="+- 0 892 409"/>
                              <a:gd name="T67" fmla="*/ 892 h 544"/>
                              <a:gd name="T68" fmla="+- 0 2689 1355"/>
                              <a:gd name="T69" fmla="*/ T68 w 1417"/>
                              <a:gd name="T70" fmla="+- 0 942 409"/>
                              <a:gd name="T71" fmla="*/ 942 h 544"/>
                              <a:gd name="T72" fmla="+- 0 2637 1355"/>
                              <a:gd name="T73" fmla="*/ T72 w 1417"/>
                              <a:gd name="T74" fmla="+- 0 953 409"/>
                              <a:gd name="T75" fmla="*/ 953 h 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17" h="544">
                                <a:moveTo>
                                  <a:pt x="1282" y="544"/>
                                </a:moveTo>
                                <a:lnTo>
                                  <a:pt x="136" y="544"/>
                                </a:lnTo>
                                <a:lnTo>
                                  <a:pt x="83" y="533"/>
                                </a:lnTo>
                                <a:lnTo>
                                  <a:pt x="40" y="504"/>
                                </a:lnTo>
                                <a:lnTo>
                                  <a:pt x="11" y="461"/>
                                </a:lnTo>
                                <a:lnTo>
                                  <a:pt x="0" y="408"/>
                                </a:lnTo>
                                <a:lnTo>
                                  <a:pt x="0" y="136"/>
                                </a:lnTo>
                                <a:lnTo>
                                  <a:pt x="11" y="83"/>
                                </a:lnTo>
                                <a:lnTo>
                                  <a:pt x="40" y="40"/>
                                </a:lnTo>
                                <a:lnTo>
                                  <a:pt x="83" y="10"/>
                                </a:lnTo>
                                <a:lnTo>
                                  <a:pt x="136" y="0"/>
                                </a:lnTo>
                                <a:lnTo>
                                  <a:pt x="1282" y="0"/>
                                </a:lnTo>
                                <a:lnTo>
                                  <a:pt x="1357" y="23"/>
                                </a:lnTo>
                                <a:lnTo>
                                  <a:pt x="1407" y="84"/>
                                </a:lnTo>
                                <a:lnTo>
                                  <a:pt x="1417" y="136"/>
                                </a:lnTo>
                                <a:lnTo>
                                  <a:pt x="1417" y="408"/>
                                </a:lnTo>
                                <a:lnTo>
                                  <a:pt x="1394" y="483"/>
                                </a:lnTo>
                                <a:lnTo>
                                  <a:pt x="1334" y="533"/>
                                </a:lnTo>
                                <a:lnTo>
                                  <a:pt x="1282" y="544"/>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1800772" name="docshape65"/>
                        <wps:cNvSpPr txBox="1">
                          <a:spLocks/>
                        </wps:cNvSpPr>
                        <wps:spPr bwMode="auto">
                          <a:xfrm>
                            <a:off x="1355" y="408"/>
                            <a:ext cx="1417"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35062" w14:textId="77777777" w:rsidR="001B0EC6" w:rsidRDefault="00000000">
                              <w:pPr>
                                <w:spacing w:before="86"/>
                                <w:ind w:left="123"/>
                                <w:rPr>
                                  <w:b/>
                                  <w:sz w:val="31"/>
                                </w:rPr>
                              </w:pPr>
                              <w:r>
                                <w:rPr>
                                  <w:b/>
                                  <w:color w:val="FFFFFF"/>
                                  <w:sz w:val="31"/>
                                </w:rPr>
                                <w:t>Scope</w:t>
                              </w:r>
                              <w:r>
                                <w:rPr>
                                  <w:b/>
                                  <w:color w:val="FFFFFF"/>
                                  <w:spacing w:val="-17"/>
                                  <w:sz w:val="31"/>
                                </w:rPr>
                                <w:t xml:space="preserve"> </w:t>
                              </w:r>
                              <w:r>
                                <w:rPr>
                                  <w:b/>
                                  <w:color w:val="FFFFFF"/>
                                  <w:spacing w:val="-10"/>
                                  <w:sz w:val="31"/>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E0A25" id="docshapegroup63" o:spid="_x0000_s1061" style="position:absolute;left:0;text-align:left;margin-left:67.75pt;margin-top:20.45pt;width:70.85pt;height:27.2pt;z-index:15758336;mso-position-horizontal-relative:page" coordorigin="1355,409" coordsize="1417,5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xh9WZAYAAIkZAAAOAAAAZHJzL2Uyb0RvYy54bWzEWduO2zYQfS/QfyD02CKxKFE3I96gTZqg&#13;&#10;QNoGiPoBWlm+oLKoUtq106/vDClqyQ1pC2nRvliyeTQ6M2eGl/Gr15dTSx4bMRx5twnoyzAgTVfz&#13;&#10;7bHbb4Lfy3cv8oAMY9Vtq5Z3zSb43AzB67tvv3l17tdNxA+83TaCgJFuWJ/7TXAYx369Wg31oTlV&#13;&#10;w0veNx0M7rg4VSN8FfvVVlRnsH5qV1EYpqszF9te8LoZBvj1rRoM7qT93a6px992u6EZSbsJgNso&#13;&#10;P4X8vMfP1d2rar0XVX841hON6itYnKpjBy+dTb2txoo8iOMXpk7HWvCB78aXNT+t+G53rBvpA3hD&#13;&#10;w2fevBf8oZe+7NfnfT+HCUL7LE5fbbb+9fG96D/1H4ViD7cfeP3HAHFZnfv92hzH73sFJvfnX/gW&#13;&#10;9KweRi4dv+zECU2AS+Qi4/t5jm9zGUkNP+ZFkRVJQGoYilnC2BT/+gAi4VM0TmAYRllYKGnqw0/T&#13;&#10;w5TRTD0KD+Lgqlqrl0qiEzEUHjJpeArW8M+C9elQ9Y3UYMBgfBTkuAWiLEmSMAnTIiBddYJAbHk9&#13;&#10;IDSV3JAEoHVcBzOoxgjCBoj9zXAagclVYHRM/WGp1vXDML5vuNSlevwwjCrbt3An1d5O3EuojN2p&#13;&#10;hcT//gUJSZTGGZFvnPAaRjXsuxUpQ3Im8uXPQJEGSVtFEpNZzP38wliDwBJCDmQSFSpoBjENkpYo&#13;&#10;K6iTFWSMIo+smIdVqkHXWEF+zZa8rGBCM2JFWZw7WUFizLbK3MOK2oEvWOQKFjXjjhhntKgdeBoX&#13;&#10;iZMYNWNf0shHzY5+QZ06UjP4iHFTs6NP4zR1UzMFKGnqo2ZLkGehM2qmAohxUotsBTDrndQiU4My&#13;&#10;8ia/LUJOMxe1yJQAMW5qtgJ+aqYGZeSrgMgWIWGJk5opAWLc1GwFvIJGpgZl5CuD2BaBFc4yiE0J&#13;&#10;EOOkFtsKeMsgNjUoY18ZxLYIjBWuqMWmBIhxU7MV8E4dsalBGfvKILZFYNRNzZQAMU5qsBLbs5pn&#13;&#10;rmWmBiXzlQGzRYAFwBU1ZkqAGDc1WwHv4sRMDUrmKwNmi+CjZkrgp2YrEGUwm7rWTWZqUDJfGSS2&#13;&#10;CAySEl49bVHnVTExJUCMM2qJrUCUpW5qialBmfjKILFFYIVzNcDN27zoIcZNzVYgyjIPNVODMvGV&#13;&#10;QWKL4JnXElMC77yW2gp4qaWmBmXqK4PUFsGzGqSmBN7VAPaVZoVGGcwyrlxLTQ3K1FcGqS1C7p5y&#13;&#10;U1MCxDgFTW0FojT3UDM1KFNfGWS2CJ5NUWZK4N0UZbYC3skjMzUoISHde9vMFsGzuc1MCax9JBxZ&#13;&#10;9nr3XR30hry+dNOOHO5IhSfnUJ6pej7gqagEV+FMVMbTqQdQuH33gOHlCM4WgUERBMMOUx2orpvG&#13;&#10;raOEJ8vgkD0SLucw8P26ddxiIRx2R0vIRJOj0TJPcSuC1mEXscQ6bg8kfJmruGRL+DJXcRlFOKyA&#13;&#10;S8jg0ibhy1zF5QbhsFIssY5LgIQvczWZXIUZdYl1nCrROsxyi+CTqzDzLIJPrsJssASOZY5koEIN&#13;&#10;uMrMqQQFtIyeN4tEQKBZdI/PVOu+GrFy9S05YzcAWxOHTYCHWBw48cem5BIyyr5GlMNEBG9+al08&#13;&#10;QdrOgsYwM1tIPa6vvTSZK1cSSFTlih7WVwXDjR1aC3XLRA/rq4LhERNgDNS6Zk0ZY6HsQUDYtBF9&#13;&#10;VcYUCg4FV21NrwQ/rr1x4g+Xa6gpGHCcvoZCRujlDZTW6gYsngphnq50EPR1iiwLVcHkNxSQOQTs&#13;&#10;bsZNA2/JAEcfWK5Q1RsxpjGecgB4K5moDs1TGmtn65YPjQo+Fojszs2VggVmtKIG3h63745tiwUy&#13;&#10;iP39m1aQxwo7tGEewlSq7FiwVi55HcfHtMayRakaaKrtd8+3n6GZJrhq80JbGm4OXPwVkDO0eDfB&#13;&#10;8OdDJZqAtD930BYsKHYgySi/sCTDXoAwR+7NkaqrwdQmGANYovH2zaj6yA+9OO4P8CYqa7/jP0BP&#13;&#10;dHfEZht0Joe1YjV9gc7kf9WiLBKahyHsrr9oUcrZz2hRkvHyI8f2q3Tgf2pW9kI1KwnebAKchyUd&#13;&#10;3biEJNIQzJs5FXAWsn6Q89IXuTFe7i+qdRthfj0Jszhd5lSZ0wRuVIrAzb+YHrKfDf1+8MH6Q8H8&#13;&#10;Lv17+gfl7m8AAAD//wMAUEsDBBQABgAIAAAAIQDYSny94gAAAA4BAAAPAAAAZHJzL2Rvd25yZXYu&#13;&#10;eG1sTE9LS8NAEL4L/odlBG928zDWptmUUh+nItgK4m2aTJPQ7G7IbpP03zs96WXgY75ntpp0Kwbq&#13;&#10;XWONgnAWgCBT2LIxlYKv/dvDMwjn0ZTYWkMKLuRgld/eZJiWdjSfNOx8JdjEuBQV1N53qZSuqEmj&#13;&#10;m9mODP+OttfoGfaVLHsc2Vy3MgqCJ6mxMZxQY0ebmorT7qwVvI84ruPwddiejpvLzz75+N6GpNT9&#13;&#10;3fSy5LNegvA0+T8FXDdwf8i52MGeTelEyzhOEqYqeAwWIJgQzecRiIOCRRKDzDP5f0b+CwAA//8D&#13;&#10;AFBLAQItABQABgAIAAAAIQC2gziS/gAAAOEBAAATAAAAAAAAAAAAAAAAAAAAAABbQ29udGVudF9U&#13;&#10;eXBlc10ueG1sUEsBAi0AFAAGAAgAAAAhADj9If/WAAAAlAEAAAsAAAAAAAAAAAAAAAAALwEAAF9y&#13;&#10;ZWxzLy5yZWxzUEsBAi0AFAAGAAgAAAAhAD3GH1ZkBgAAiRkAAA4AAAAAAAAAAAAAAAAALgIAAGRy&#13;&#10;cy9lMm9Eb2MueG1sUEsBAi0AFAAGAAgAAAAhANhKfL3iAAAADgEAAA8AAAAAAAAAAAAAAAAAvggA&#13;&#10;AGRycy9kb3ducmV2LnhtbFBLBQYAAAAABAAEAPMAAADNCQAAAAA=&#13;&#10;">
                <v:shape id="docshape64" o:spid="_x0000_s1062" style="position:absolute;left:1355;top:408;width:1417;height:544;visibility:visible;mso-wrap-style:square;v-text-anchor:top" coordsize="1417,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TZDwzgAAAOgAAAAPAAAAZHJzL2Rvd25yZXYueG1sRI9NawIx&#13;&#10;EIbvQv9DmIIXqYnSlXY1iihC6al+IPQ23Uw3i5vJsom6/ntTKHgZmHl5n+GZLTpXiwu1ofKsYTRU&#13;&#10;IIgLbyouNRz2m5c3ECEiG6w9k4YbBVjMn3ozzI2/8pYuu1iKBOGQowYbY5NLGQpLDsPQN8Qp+/Wt&#13;&#10;w5jWtpSmxWuCu1qOlZpIhxWnDxYbWlkqTruz03AarJr11+fxR6mjHRffntQGSev+c7eeprGcgojU&#13;&#10;xUfjH/FhksNrlmUqU5N3+BNLB5DzOwAAAP//AwBQSwECLQAUAAYACAAAACEA2+H2y+4AAACFAQAA&#13;&#10;EwAAAAAAAAAAAAAAAAAAAAAAW0NvbnRlbnRfVHlwZXNdLnhtbFBLAQItABQABgAIAAAAIQBa9Cxb&#13;&#10;vwAAABUBAAALAAAAAAAAAAAAAAAAAB8BAABfcmVscy8ucmVsc1BLAQItABQABgAIAAAAIQA8TZDw&#13;&#10;zgAAAOgAAAAPAAAAAAAAAAAAAAAAAAcCAABkcnMvZG93bnJldi54bWxQSwUGAAAAAAMAAwC3AAAA&#13;&#10;AgMAAAAA&#13;&#10;" path="m1282,544r-1146,l83,533,40,504,11,461,,408,,136,11,83,40,40,83,10,136,,1282,r75,23l1407,84r10,52l1417,408r-23,75l1334,533r-52,11xe" fillcolor="#008037" stroked="f">
                  <v:path arrowok="t" o:connecttype="custom" o:connectlocs="1282,953;136,953;83,942;40,913;11,870;0,817;0,545;11,492;40,449;83,419;136,409;1282,409;1357,432;1407,493;1417,545;1417,817;1394,892;1334,942;1282,953" o:connectangles="0,0,0,0,0,0,0,0,0,0,0,0,0,0,0,0,0,0,0"/>
                </v:shape>
                <v:shape id="docshape65" o:spid="_x0000_s1063" type="#_x0000_t202" style="position:absolute;left:1355;top:408;width:1417;height: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4tpfzgAAAOgAAAAPAAAAZHJzL2Rvd25yZXYueG1sRI9NawIx&#13;&#10;EIbvBf9DmEJvNXHBrl2NIoq0UHrwo+Bx2IybpZtkSdI1/vumUPAyMPPyPsOzWCXTsYF8aJ2VMBkL&#13;&#10;YGRrp1rbSDgdd88zYCGiVdg5SxJuFGC1HD0ssFLuavc0HGLDMsSGCiXoGPuK81BrMhjGriebs4vz&#13;&#10;BmNefcOVx2uGm44XQrxwg63NHzT2tNFUfx9+jISvTb/7SGeNn8NUvW2Lcn/zdZLy6TFt53ms58Ai&#13;&#10;pXhv/CPeVXZ4nU5mQpRlAX9i+QB8+QsAAP//AwBQSwECLQAUAAYACAAAACEA2+H2y+4AAACFAQAA&#13;&#10;EwAAAAAAAAAAAAAAAAAAAAAAW0NvbnRlbnRfVHlwZXNdLnhtbFBLAQItABQABgAIAAAAIQBa9Cxb&#13;&#10;vwAAABUBAAALAAAAAAAAAAAAAAAAAB8BAABfcmVscy8ucmVsc1BLAQItABQABgAIAAAAIQBH4tpf&#13;&#10;zgAAAOgAAAAPAAAAAAAAAAAAAAAAAAcCAABkcnMvZG93bnJldi54bWxQSwUGAAAAAAMAAwC3AAAA&#13;&#10;AgMAAAAA&#13;&#10;" filled="f" stroked="f">
                  <v:path arrowok="t"/>
                  <v:textbox inset="0,0,0,0">
                    <w:txbxContent>
                      <w:p w14:paraId="15E35062" w14:textId="77777777" w:rsidR="001B0EC6" w:rsidRDefault="00000000">
                        <w:pPr>
                          <w:spacing w:before="86"/>
                          <w:ind w:left="123"/>
                          <w:rPr>
                            <w:b/>
                            <w:sz w:val="31"/>
                          </w:rPr>
                        </w:pPr>
                        <w:r>
                          <w:rPr>
                            <w:b/>
                            <w:color w:val="FFFFFF"/>
                            <w:sz w:val="31"/>
                          </w:rPr>
                          <w:t>Scope</w:t>
                        </w:r>
                        <w:r>
                          <w:rPr>
                            <w:b/>
                            <w:color w:val="FFFFFF"/>
                            <w:spacing w:val="-17"/>
                            <w:sz w:val="31"/>
                          </w:rPr>
                          <w:t xml:space="preserve"> </w:t>
                        </w:r>
                        <w:r>
                          <w:rPr>
                            <w:b/>
                            <w:color w:val="FFFFFF"/>
                            <w:spacing w:val="-10"/>
                            <w:sz w:val="31"/>
                          </w:rPr>
                          <w:t>1</w:t>
                        </w:r>
                      </w:p>
                    </w:txbxContent>
                  </v:textbox>
                </v:shape>
                <w10:wrap anchorx="page"/>
              </v:group>
            </w:pict>
          </mc:Fallback>
        </mc:AlternateContent>
      </w:r>
      <w:r w:rsidR="00000000">
        <w:rPr>
          <w:w w:val="110"/>
        </w:rPr>
        <w:t>Emissions coming directly from activities or substances that are owned or controlled by the organization (</w:t>
      </w:r>
      <w:proofErr w:type="gramStart"/>
      <w:r w:rsidR="00000000">
        <w:rPr>
          <w:w w:val="110"/>
        </w:rPr>
        <w:t>e.g.</w:t>
      </w:r>
      <w:proofErr w:type="gramEnd"/>
      <w:r w:rsidR="00000000">
        <w:rPr>
          <w:w w:val="110"/>
        </w:rPr>
        <w:t xml:space="preserve"> fuel combustion in boilers, furnaces, vehicles).</w:t>
      </w:r>
    </w:p>
    <w:p w14:paraId="35925A89" w14:textId="77777777" w:rsidR="001B0EC6" w:rsidRDefault="00D55156">
      <w:pPr>
        <w:pStyle w:val="BodyText"/>
        <w:spacing w:before="244" w:line="290" w:lineRule="auto"/>
        <w:ind w:left="2280" w:right="197"/>
        <w:jc w:val="both"/>
      </w:pPr>
      <w:r>
        <w:rPr>
          <w:noProof/>
        </w:rPr>
        <mc:AlternateContent>
          <mc:Choice Requires="wpg">
            <w:drawing>
              <wp:anchor distT="0" distB="0" distL="114300" distR="114300" simplePos="0" relativeHeight="15758848" behindDoc="0" locked="0" layoutInCell="1" allowOverlap="1" wp14:anchorId="6291A58E" wp14:editId="70173ABF">
                <wp:simplePos x="0" y="0"/>
                <wp:positionH relativeFrom="page">
                  <wp:posOffset>860425</wp:posOffset>
                </wp:positionH>
                <wp:positionV relativeFrom="paragraph">
                  <wp:posOffset>328930</wp:posOffset>
                </wp:positionV>
                <wp:extent cx="910590" cy="345440"/>
                <wp:effectExtent l="12700" t="12700" r="3810" b="10160"/>
                <wp:wrapNone/>
                <wp:docPr id="941718414"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0590" cy="345440"/>
                          <a:chOff x="1355" y="518"/>
                          <a:chExt cx="1434" cy="544"/>
                        </a:xfrm>
                      </wpg:grpSpPr>
                      <wps:wsp>
                        <wps:cNvPr id="139894388" name="docshape67"/>
                        <wps:cNvSpPr>
                          <a:spLocks/>
                        </wps:cNvSpPr>
                        <wps:spPr bwMode="auto">
                          <a:xfrm>
                            <a:off x="1354" y="517"/>
                            <a:ext cx="1434" cy="544"/>
                          </a:xfrm>
                          <a:custGeom>
                            <a:avLst/>
                            <a:gdLst>
                              <a:gd name="T0" fmla="+- 0 2652 1355"/>
                              <a:gd name="T1" fmla="*/ T0 w 1434"/>
                              <a:gd name="T2" fmla="+- 0 1062 518"/>
                              <a:gd name="T3" fmla="*/ 1062 h 544"/>
                              <a:gd name="T4" fmla="+- 0 1491 1355"/>
                              <a:gd name="T5" fmla="*/ T4 w 1434"/>
                              <a:gd name="T6" fmla="+- 0 1062 518"/>
                              <a:gd name="T7" fmla="*/ 1062 h 544"/>
                              <a:gd name="T8" fmla="+- 0 1438 1355"/>
                              <a:gd name="T9" fmla="*/ T8 w 1434"/>
                              <a:gd name="T10" fmla="+- 0 1051 518"/>
                              <a:gd name="T11" fmla="*/ 1051 h 544"/>
                              <a:gd name="T12" fmla="+- 0 1395 1355"/>
                              <a:gd name="T13" fmla="*/ T12 w 1434"/>
                              <a:gd name="T14" fmla="+- 0 1022 518"/>
                              <a:gd name="T15" fmla="*/ 1022 h 544"/>
                              <a:gd name="T16" fmla="+- 0 1365 1355"/>
                              <a:gd name="T17" fmla="*/ T16 w 1434"/>
                              <a:gd name="T18" fmla="+- 0 979 518"/>
                              <a:gd name="T19" fmla="*/ 979 h 544"/>
                              <a:gd name="T20" fmla="+- 0 1355 1355"/>
                              <a:gd name="T21" fmla="*/ T20 w 1434"/>
                              <a:gd name="T22" fmla="+- 0 926 518"/>
                              <a:gd name="T23" fmla="*/ 926 h 544"/>
                              <a:gd name="T24" fmla="+- 0 1355 1355"/>
                              <a:gd name="T25" fmla="*/ T24 w 1434"/>
                              <a:gd name="T26" fmla="+- 0 654 518"/>
                              <a:gd name="T27" fmla="*/ 654 h 544"/>
                              <a:gd name="T28" fmla="+- 0 1365 1355"/>
                              <a:gd name="T29" fmla="*/ T28 w 1434"/>
                              <a:gd name="T30" fmla="+- 0 601 518"/>
                              <a:gd name="T31" fmla="*/ 601 h 544"/>
                              <a:gd name="T32" fmla="+- 0 1395 1355"/>
                              <a:gd name="T33" fmla="*/ T32 w 1434"/>
                              <a:gd name="T34" fmla="+- 0 558 518"/>
                              <a:gd name="T35" fmla="*/ 558 h 544"/>
                              <a:gd name="T36" fmla="+- 0 1438 1355"/>
                              <a:gd name="T37" fmla="*/ T36 w 1434"/>
                              <a:gd name="T38" fmla="+- 0 528 518"/>
                              <a:gd name="T39" fmla="*/ 528 h 544"/>
                              <a:gd name="T40" fmla="+- 0 1491 1355"/>
                              <a:gd name="T41" fmla="*/ T40 w 1434"/>
                              <a:gd name="T42" fmla="+- 0 518 518"/>
                              <a:gd name="T43" fmla="*/ 518 h 544"/>
                              <a:gd name="T44" fmla="+- 0 2652 1355"/>
                              <a:gd name="T45" fmla="*/ T44 w 1434"/>
                              <a:gd name="T46" fmla="+- 0 518 518"/>
                              <a:gd name="T47" fmla="*/ 518 h 544"/>
                              <a:gd name="T48" fmla="+- 0 2727 1355"/>
                              <a:gd name="T49" fmla="*/ T48 w 1434"/>
                              <a:gd name="T50" fmla="+- 0 541 518"/>
                              <a:gd name="T51" fmla="*/ 541 h 544"/>
                              <a:gd name="T52" fmla="+- 0 2777 1355"/>
                              <a:gd name="T53" fmla="*/ T52 w 1434"/>
                              <a:gd name="T54" fmla="+- 0 602 518"/>
                              <a:gd name="T55" fmla="*/ 602 h 544"/>
                              <a:gd name="T56" fmla="+- 0 2788 1355"/>
                              <a:gd name="T57" fmla="*/ T56 w 1434"/>
                              <a:gd name="T58" fmla="+- 0 654 518"/>
                              <a:gd name="T59" fmla="*/ 654 h 544"/>
                              <a:gd name="T60" fmla="+- 0 2788 1355"/>
                              <a:gd name="T61" fmla="*/ T60 w 1434"/>
                              <a:gd name="T62" fmla="+- 0 926 518"/>
                              <a:gd name="T63" fmla="*/ 926 h 544"/>
                              <a:gd name="T64" fmla="+- 0 2765 1355"/>
                              <a:gd name="T65" fmla="*/ T64 w 1434"/>
                              <a:gd name="T66" fmla="+- 0 1001 518"/>
                              <a:gd name="T67" fmla="*/ 1001 h 544"/>
                              <a:gd name="T68" fmla="+- 0 2704 1355"/>
                              <a:gd name="T69" fmla="*/ T68 w 1434"/>
                              <a:gd name="T70" fmla="+- 0 1051 518"/>
                              <a:gd name="T71" fmla="*/ 1051 h 544"/>
                              <a:gd name="T72" fmla="+- 0 2652 1355"/>
                              <a:gd name="T73" fmla="*/ T72 w 1434"/>
                              <a:gd name="T74" fmla="+- 0 1062 518"/>
                              <a:gd name="T75" fmla="*/ 1062 h 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34" h="544">
                                <a:moveTo>
                                  <a:pt x="1297" y="544"/>
                                </a:moveTo>
                                <a:lnTo>
                                  <a:pt x="136" y="544"/>
                                </a:lnTo>
                                <a:lnTo>
                                  <a:pt x="83" y="533"/>
                                </a:lnTo>
                                <a:lnTo>
                                  <a:pt x="40" y="504"/>
                                </a:lnTo>
                                <a:lnTo>
                                  <a:pt x="10" y="461"/>
                                </a:lnTo>
                                <a:lnTo>
                                  <a:pt x="0" y="408"/>
                                </a:lnTo>
                                <a:lnTo>
                                  <a:pt x="0" y="136"/>
                                </a:lnTo>
                                <a:lnTo>
                                  <a:pt x="10" y="83"/>
                                </a:lnTo>
                                <a:lnTo>
                                  <a:pt x="40" y="40"/>
                                </a:lnTo>
                                <a:lnTo>
                                  <a:pt x="83" y="10"/>
                                </a:lnTo>
                                <a:lnTo>
                                  <a:pt x="136" y="0"/>
                                </a:lnTo>
                                <a:lnTo>
                                  <a:pt x="1297" y="0"/>
                                </a:lnTo>
                                <a:lnTo>
                                  <a:pt x="1372" y="23"/>
                                </a:lnTo>
                                <a:lnTo>
                                  <a:pt x="1422" y="84"/>
                                </a:lnTo>
                                <a:lnTo>
                                  <a:pt x="1433" y="136"/>
                                </a:lnTo>
                                <a:lnTo>
                                  <a:pt x="1433" y="408"/>
                                </a:lnTo>
                                <a:lnTo>
                                  <a:pt x="1410" y="483"/>
                                </a:lnTo>
                                <a:lnTo>
                                  <a:pt x="1349" y="533"/>
                                </a:lnTo>
                                <a:lnTo>
                                  <a:pt x="1297" y="544"/>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597082" name="docshape68"/>
                        <wps:cNvSpPr txBox="1">
                          <a:spLocks/>
                        </wps:cNvSpPr>
                        <wps:spPr bwMode="auto">
                          <a:xfrm>
                            <a:off x="1354" y="517"/>
                            <a:ext cx="143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A472F" w14:textId="77777777" w:rsidR="001B0EC6" w:rsidRDefault="00000000">
                              <w:pPr>
                                <w:spacing w:before="86"/>
                                <w:ind w:left="124"/>
                                <w:rPr>
                                  <w:b/>
                                  <w:sz w:val="31"/>
                                </w:rPr>
                              </w:pPr>
                              <w:r>
                                <w:rPr>
                                  <w:b/>
                                  <w:color w:val="FFFFFF"/>
                                  <w:sz w:val="31"/>
                                </w:rPr>
                                <w:t>Scope</w:t>
                              </w:r>
                              <w:r>
                                <w:rPr>
                                  <w:b/>
                                  <w:color w:val="FFFFFF"/>
                                  <w:spacing w:val="-17"/>
                                  <w:sz w:val="31"/>
                                </w:rPr>
                                <w:t xml:space="preserve"> </w:t>
                              </w:r>
                              <w:r>
                                <w:rPr>
                                  <w:b/>
                                  <w:color w:val="FFFFFF"/>
                                  <w:spacing w:val="-10"/>
                                  <w:sz w:val="31"/>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1A58E" id="docshapegroup66" o:spid="_x0000_s1064" style="position:absolute;left:0;text-align:left;margin-left:67.75pt;margin-top:25.9pt;width:71.7pt;height:27.2pt;z-index:15758848;mso-position-horizontal-relative:page" coordorigin="1355,518" coordsize="1434,5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Kg1YQYAAJUZAAAOAAAAZHJzL2Uyb0RvYy54bWzEWW2PozYQ/l6p/8HiY6u7YGMgRJs9tXe9&#13;&#10;U6Vre9LRH0AIeVEJpsBucv31nbFxYmftBF2r9stC4ifDM/N4Zszsw5vToSbPVdfvRbMM6OswIFVT&#13;&#10;ivW+2S6D3/P3r+YB6YeiWRe1aKpl8KXqgzeP337zcGwXFRM7Ua+rjoCRpl8c22WwG4Z2MZv15a46&#13;&#10;FP1r0VYNLG5EdygG+NhtZ+uuOIL1Qz1jYZjMjqJbt50oq76Hb9+pxeBR2t9sqnL4bbPpq4HUywC4&#13;&#10;DfJvJ/+u8O/s8aFYbLui3e3LkUbxFSwOxb6Bh55NvSuGgjx1+xemDvuyE73YDK9LcZiJzWZfVtIH&#13;&#10;8IaGV9586MRTK33ZLo7b9hwmCO1VnL7abPnr84eu/dx+6hR7uP0oyj96iMvs2G4X5jp+3iowWR1/&#13;&#10;EWvQs3gahHT8tOkOaAJcIicZ3y/n+FangZTwZUbDOAMVSliKeMz5GP9yByLhr2gUxwGB1ZjOlTTl&#13;&#10;7qfxx5RHXP0UfoiLs2KhHiqJjsRQeNhJ/SVY/T8L1udd0VZSgx6D8akj+zUSzeYZj+awu5viAHFY&#13;&#10;i7JHZJIiNeQAYB3W3oypsYKwHkJ/N5oQF/BdxkXaLxY6pP6oFIvyqR8+VELKUjx/7Ae12ddwJ8Ve&#13;&#10;j9xzkGRzqGHff/+KhIQlMSNSiRGvYVTDvpuRPCRHIh9+BWIaJG3RMGHkLOb2/MRIo8CUxOzIqCqk&#13;&#10;0BkFPhu8KM+okxdsGQVDXtzDK9Ggm7xSjbrJC1S3eEVzJ69Mw5DX3MOL2sGHDKGugFEz+BLkjBi9&#13;&#10;Cn+UxU5q1BQgp8xH7kqBkDnVpKYCFEFuclcaRImHnKlCThMfOVuGLM2cgTNVQIyTGrtSAeqQM27M&#13;&#10;lCFn3iSwZchY4qLGTBEQ46Z2pYGXmilCznx5wGwRkpg7qZkSIMZNzVaA+gRlpgY586VCZIuQhM5M&#13;&#10;iEwJEOOkFtkKQL12CxqZGuSRLxGw9RgpH8dzV9QiUwLEuKnZCkARdZePyNQgj3xpENkixBBeV8E1&#13;&#10;JUCMkxo0ZNNNb8XlpgY596UBt0UAWi5q3JQAMW5qtgLeJsVNDXLuSwNui+CjZkrgp2YrwFKWOosH&#13;&#10;NzXIuS8NYluEmDvTIDYlQIwzarGtAEtTN7XY1CCH/u9u7ngKMdIgCZ3tAM9w54aMGDc1WwGWzt1p&#13;&#10;EJsa5LEvDWJbBE9di00JvHUtsRXwUktMDfLElwaJLYKnGySmBN5ukNgKsNTTQxNTgzzxpUFii0BD&#13;&#10;d82FU+1FUQlySprYGrA05M5ESEwV8sSXCKktg+9olJoq+I9Gqa2Ct4Ckpg556kuF1BbCd9BNTR3s&#13;&#10;ky68v2z1WbzY6eN5eWrG8znckQJfo0P5gtWKHl+RcvAWXgTyaHwFAhQe5j1geDqC5UsDPO82GFRB&#13;&#10;MBw14Ux/F41HSAmPp8FhC0l4NgmOBy2EwxlpChk2OsqmeYoHErQOZ4kp1vGQIOHTXMXGLeHTXMVm&#13;&#10;inDog1PIYIOT8GmuYtNBOPSLKdaxEUj4NFexOEv4NFexYCIcat0UMljEJHyaq1hWEA4FYYp1THQJ&#13;&#10;t1xV+35MwQ7mR9eToy4gMDla4SOKRVsMmLn6lhxhNCDnFDuYYcCYAhcO4rnKhYQMcsjBMhW1yxzj&#13;&#10;AqkbCxpBfQaOF6Re19dWmpwrV2LYqMpzvayvCobHO7QW6vmJXtZXBcNXUoBxUOuWtREVykkNhE0b&#13;&#10;0VdlTKHg1eCmrfGR4MetJ4784XILNQYDTN5CISP08g5Ka3UHFmF3AWvncqWDoK9jZDlTuPkdBfhY&#13;&#10;cu7GTQP5HRko16reiTGNxopxbzNRHZqXm7OsRV+p4GOCyGZyzhRMMGMw1Yt6v36/r2tMkL7brt7W&#13;&#10;HXkucFwbzkMopcqOBatly2sE/kxrLOeVapym5m8rsf4Co7VOqJkvzKjhZie6vwJyhHnvMuj/fCq6&#13;&#10;KiD1zw3MCDOK40gyyA88TnEi0JkrK3OlaEowtQyGAFo03r4d1FD5qe322x08icrcb8QPMCDd7HH0&#13;&#10;BmPKfqFYjR9gTPkfzSs5T+IsDeew+67mlTJ7jXklGU4/ChzFSv7/0+Sy7dTkkuDNMsAyLOnoKSbs&#13;&#10;IQ3BbXPeCViErC9kWXqxNYbT6jSOcXF7XXSZvFvOO+W8S+BG7RC4+Rd3h5xtw+wffLD+uWB+lv5d&#13;&#10;/pvy+DcAAAD//wMAUEsDBBQABgAIAAAAIQBhYY7r4wAAAA8BAAAPAAAAZHJzL2Rvd25yZXYueG1s&#13;&#10;TE/LasMwELwX+g9iC701sh2cpo7lENLHKRSaFEpvG2tjm1iSsRTb+ftuT+1lYZjHzuTrybRioN43&#13;&#10;ziqIZxEIsqXTja0UfB5eH5YgfECrsXWWFFzJw7q4vckx0260HzTsQyU4xPoMFdQhdJmUvqzJoJ+5&#13;&#10;jixzJ9cbDAz7SuoeRw43rUyiaCENNpY/1NjRtqbyvL8YBW8jjpt5/DLszqft9fuQvn/tYlLq/m56&#13;&#10;XvHZrEAEmsKfA343cH8ouNjRXaz2omU8T1OWKkhj3sGC5HH5BOLITLRIQBa5/L+j+AEAAP//AwBQ&#13;&#10;SwECLQAUAAYACAAAACEAtoM4kv4AAADhAQAAEwAAAAAAAAAAAAAAAAAAAAAAW0NvbnRlbnRfVHlw&#13;&#10;ZXNdLnhtbFBLAQItABQABgAIAAAAIQA4/SH/1gAAAJQBAAALAAAAAAAAAAAAAAAAAC8BAABfcmVs&#13;&#10;cy8ucmVsc1BLAQItABQABgAIAAAAIQAOsKg1YQYAAJUZAAAOAAAAAAAAAAAAAAAAAC4CAABkcnMv&#13;&#10;ZTJvRG9jLnhtbFBLAQItABQABgAIAAAAIQBhYY7r4wAAAA8BAAAPAAAAAAAAAAAAAAAAALsIAABk&#13;&#10;cnMvZG93bnJldi54bWxQSwUGAAAAAAQABADzAAAAywkAAAAA&#13;&#10;">
                <v:shape id="docshape67" o:spid="_x0000_s1065" style="position:absolute;left:1354;top:517;width:1434;height:544;visibility:visible;mso-wrap-style:square;v-text-anchor:top" coordsize="1434,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2nizQAAAOcAAAAPAAAAZHJzL2Rvd25yZXYueG1sRI9Ba8JA&#13;&#10;EIXvhf6HZQRvdWMtIUZXaRUhh1Iw2vuQHZPU7G7YXWP8951DoZeBx/C+9956O5pODORD66yC+SwB&#13;&#10;QbZyurW1gvPp8JKBCBGtxs5ZUvCgANvN89Mac+3u9khDGWvBEBtyVNDE2OdShqohg2HmerL8uzhv&#13;&#10;MLL0tdQe7ww3nXxNklQabC0nNNjTrqHqWt6MAjrMv78+isvRDz9V0aefj/qclkpNJ+N+xed9BSLS&#13;&#10;GP8df4hC84bFMlu+LTIuzrtYg9z8AgAA//8DAFBLAQItABQABgAIAAAAIQDb4fbL7gAAAIUBAAAT&#13;&#10;AAAAAAAAAAAAAAAAAAAAAABbQ29udGVudF9UeXBlc10ueG1sUEsBAi0AFAAGAAgAAAAhAFr0LFu/&#13;&#10;AAAAFQEAAAsAAAAAAAAAAAAAAAAAHwEAAF9yZWxzLy5yZWxzUEsBAi0AFAAGAAgAAAAhAAljaeLN&#13;&#10;AAAA5wAAAA8AAAAAAAAAAAAAAAAABwIAAGRycy9kb3ducmV2LnhtbFBLBQYAAAAAAwADALcAAAAB&#13;&#10;AwAAAAA=&#13;&#10;" path="m1297,544r-1161,l83,533,40,504,10,461,,408,,136,10,83,40,40,83,10,136,,1297,r75,23l1422,84r11,52l1433,408r-23,75l1349,533r-52,11xe" fillcolor="#008037" stroked="f">
                  <v:path arrowok="t" o:connecttype="custom" o:connectlocs="1297,1062;136,1062;83,1051;40,1022;10,979;0,926;0,654;10,601;40,558;83,528;136,518;1297,518;1372,541;1422,602;1433,654;1433,926;1410,1001;1349,1051;1297,1062" o:connectangles="0,0,0,0,0,0,0,0,0,0,0,0,0,0,0,0,0,0,0"/>
                </v:shape>
                <v:shape id="docshape68" o:spid="_x0000_s1066" type="#_x0000_t202" style="position:absolute;left:1354;top:517;width:1434;height: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v+7zQAAAOcAAAAPAAAAZHJzL2Rvd25yZXYueG1sRI9PSwMx&#13;&#10;FMTvgt8hPMGbzbr077ZpkZaiIB5aFXp8bJ6bxc3LksRt+u2NIPQyMAzzG2a1SbYTA/nQOlbwOCpA&#13;&#10;ENdOt9wo+HjfP8xBhIissXNMCi4UYLO+vVlhpd2ZDzQcYyMyhEOFCkyMfSVlqA1ZDCPXE+fsy3mL&#13;&#10;MVvfSO3xnOG2k2VRTKXFlvOCwZ62hurv449V8Lnt96/pZPBtmOjnXTk7XHydlLq/S7tllqcliEgp&#13;&#10;Xhv/iBetYDyeThazYl7C36/8CeT6FwAA//8DAFBLAQItABQABgAIAAAAIQDb4fbL7gAAAIUBAAAT&#13;&#10;AAAAAAAAAAAAAAAAAAAAAABbQ29udGVudF9UeXBlc10ueG1sUEsBAi0AFAAGAAgAAAAhAFr0LFu/&#13;&#10;AAAAFQEAAAsAAAAAAAAAAAAAAAAAHwEAAF9yZWxzLy5yZWxzUEsBAi0AFAAGAAgAAAAhAI0C/7vN&#13;&#10;AAAA5wAAAA8AAAAAAAAAAAAAAAAABwIAAGRycy9kb3ducmV2LnhtbFBLBQYAAAAAAwADALcAAAAB&#13;&#10;AwAAAAA=&#13;&#10;" filled="f" stroked="f">
                  <v:path arrowok="t"/>
                  <v:textbox inset="0,0,0,0">
                    <w:txbxContent>
                      <w:p w14:paraId="3A7A472F" w14:textId="77777777" w:rsidR="001B0EC6" w:rsidRDefault="00000000">
                        <w:pPr>
                          <w:spacing w:before="86"/>
                          <w:ind w:left="124"/>
                          <w:rPr>
                            <w:b/>
                            <w:sz w:val="31"/>
                          </w:rPr>
                        </w:pPr>
                        <w:r>
                          <w:rPr>
                            <w:b/>
                            <w:color w:val="FFFFFF"/>
                            <w:sz w:val="31"/>
                          </w:rPr>
                          <w:t>Scope</w:t>
                        </w:r>
                        <w:r>
                          <w:rPr>
                            <w:b/>
                            <w:color w:val="FFFFFF"/>
                            <w:spacing w:val="-17"/>
                            <w:sz w:val="31"/>
                          </w:rPr>
                          <w:t xml:space="preserve"> </w:t>
                        </w:r>
                        <w:r>
                          <w:rPr>
                            <w:b/>
                            <w:color w:val="FFFFFF"/>
                            <w:spacing w:val="-10"/>
                            <w:sz w:val="31"/>
                          </w:rPr>
                          <w:t>2</w:t>
                        </w:r>
                      </w:p>
                    </w:txbxContent>
                  </v:textbox>
                </v:shape>
                <w10:wrap anchorx="page"/>
              </v:group>
            </w:pict>
          </mc:Fallback>
        </mc:AlternateContent>
      </w:r>
      <w:r w:rsidR="00000000">
        <w:rPr>
          <w:w w:val="110"/>
        </w:rPr>
        <w:t>Emissions from purchased sources of energy, such as electricity or heating.</w:t>
      </w:r>
      <w:r w:rsidR="00000000">
        <w:rPr>
          <w:spacing w:val="-7"/>
          <w:w w:val="110"/>
        </w:rPr>
        <w:t xml:space="preserve"> </w:t>
      </w:r>
      <w:r w:rsidR="00000000">
        <w:rPr>
          <w:w w:val="110"/>
        </w:rPr>
        <w:t>This</w:t>
      </w:r>
      <w:r w:rsidR="00000000">
        <w:rPr>
          <w:spacing w:val="-7"/>
          <w:w w:val="110"/>
        </w:rPr>
        <w:t xml:space="preserve"> </w:t>
      </w:r>
      <w:r w:rsidR="00000000">
        <w:rPr>
          <w:w w:val="110"/>
        </w:rPr>
        <w:t>is</w:t>
      </w:r>
      <w:r w:rsidR="00000000">
        <w:rPr>
          <w:spacing w:val="-7"/>
          <w:w w:val="110"/>
        </w:rPr>
        <w:t xml:space="preserve"> </w:t>
      </w:r>
      <w:r w:rsidR="00000000">
        <w:rPr>
          <w:w w:val="110"/>
        </w:rPr>
        <w:t>the</w:t>
      </w:r>
      <w:r w:rsidR="00000000">
        <w:rPr>
          <w:spacing w:val="-7"/>
          <w:w w:val="110"/>
        </w:rPr>
        <w:t xml:space="preserve"> </w:t>
      </w:r>
      <w:r w:rsidR="00000000">
        <w:rPr>
          <w:w w:val="110"/>
        </w:rPr>
        <w:t>largest</w:t>
      </w:r>
      <w:r w:rsidR="00000000">
        <w:rPr>
          <w:spacing w:val="-7"/>
          <w:w w:val="110"/>
        </w:rPr>
        <w:t xml:space="preserve"> </w:t>
      </w:r>
      <w:r w:rsidR="00000000">
        <w:rPr>
          <w:w w:val="110"/>
        </w:rPr>
        <w:t>category</w:t>
      </w:r>
      <w:r w:rsidR="00000000">
        <w:rPr>
          <w:spacing w:val="-7"/>
          <w:w w:val="110"/>
        </w:rPr>
        <w:t xml:space="preserve"> </w:t>
      </w:r>
      <w:r w:rsidR="00000000">
        <w:rPr>
          <w:w w:val="110"/>
        </w:rPr>
        <w:t>accounting</w:t>
      </w:r>
      <w:r w:rsidR="00000000">
        <w:rPr>
          <w:spacing w:val="-7"/>
          <w:w w:val="110"/>
        </w:rPr>
        <w:t xml:space="preserve"> </w:t>
      </w:r>
      <w:r w:rsidR="00000000">
        <w:rPr>
          <w:w w:val="110"/>
        </w:rPr>
        <w:t>for</w:t>
      </w:r>
      <w:r w:rsidR="00000000">
        <w:rPr>
          <w:spacing w:val="-7"/>
          <w:w w:val="110"/>
        </w:rPr>
        <w:t xml:space="preserve"> </w:t>
      </w:r>
      <w:r w:rsidR="00000000">
        <w:rPr>
          <w:w w:val="110"/>
        </w:rPr>
        <w:t>at</w:t>
      </w:r>
      <w:r w:rsidR="00000000">
        <w:rPr>
          <w:spacing w:val="-7"/>
          <w:w w:val="110"/>
        </w:rPr>
        <w:t xml:space="preserve"> </w:t>
      </w:r>
      <w:r w:rsidR="00000000">
        <w:rPr>
          <w:w w:val="110"/>
        </w:rPr>
        <w:t>least</w:t>
      </w:r>
      <w:r w:rsidR="00000000">
        <w:rPr>
          <w:spacing w:val="-7"/>
          <w:w w:val="110"/>
        </w:rPr>
        <w:t xml:space="preserve"> </w:t>
      </w:r>
      <w:r w:rsidR="00000000">
        <w:rPr>
          <w:w w:val="110"/>
        </w:rPr>
        <w:t>a</w:t>
      </w:r>
      <w:r w:rsidR="00000000">
        <w:rPr>
          <w:spacing w:val="-7"/>
          <w:w w:val="110"/>
        </w:rPr>
        <w:t xml:space="preserve"> </w:t>
      </w:r>
      <w:r w:rsidR="00000000">
        <w:rPr>
          <w:w w:val="110"/>
        </w:rPr>
        <w:t>third</w:t>
      </w:r>
      <w:r w:rsidR="00000000">
        <w:rPr>
          <w:spacing w:val="-7"/>
          <w:w w:val="110"/>
        </w:rPr>
        <w:t xml:space="preserve"> </w:t>
      </w:r>
      <w:r w:rsidR="00000000">
        <w:rPr>
          <w:w w:val="110"/>
        </w:rPr>
        <w:t>of global emissions.</w:t>
      </w:r>
    </w:p>
    <w:p w14:paraId="4AA80885" w14:textId="77777777" w:rsidR="001B0EC6" w:rsidRDefault="001B0EC6">
      <w:pPr>
        <w:pStyle w:val="BodyText"/>
        <w:spacing w:before="10"/>
        <w:rPr>
          <w:sz w:val="35"/>
        </w:rPr>
      </w:pPr>
    </w:p>
    <w:p w14:paraId="2B5BAC7C" w14:textId="77777777" w:rsidR="001B0EC6" w:rsidRDefault="00D55156">
      <w:pPr>
        <w:pStyle w:val="BodyText"/>
        <w:ind w:left="2280"/>
        <w:jc w:val="both"/>
      </w:pPr>
      <w:r>
        <w:rPr>
          <w:noProof/>
        </w:rPr>
        <mc:AlternateContent>
          <mc:Choice Requires="wps">
            <w:drawing>
              <wp:anchor distT="0" distB="0" distL="0" distR="0" simplePos="0" relativeHeight="487616000" behindDoc="1" locked="0" layoutInCell="1" allowOverlap="1" wp14:anchorId="39DFBD82" wp14:editId="13168B1C">
                <wp:simplePos x="0" y="0"/>
                <wp:positionH relativeFrom="page">
                  <wp:posOffset>1866900</wp:posOffset>
                </wp:positionH>
                <wp:positionV relativeFrom="paragraph">
                  <wp:posOffset>212090</wp:posOffset>
                </wp:positionV>
                <wp:extent cx="1094740" cy="233680"/>
                <wp:effectExtent l="0" t="0" r="10160" b="7620"/>
                <wp:wrapTopAndBottom/>
                <wp:docPr id="1238023664"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474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03770" w14:textId="77777777" w:rsidR="001B0EC6" w:rsidRDefault="00000000">
                            <w:pPr>
                              <w:pStyle w:val="BodyText"/>
                              <w:spacing w:before="35"/>
                            </w:pPr>
                            <w:r>
                              <w:rPr>
                                <w:w w:val="110"/>
                              </w:rPr>
                              <w:t>supply</w:t>
                            </w:r>
                            <w:r>
                              <w:rPr>
                                <w:spacing w:val="-1"/>
                                <w:w w:val="110"/>
                              </w:rPr>
                              <w:t xml:space="preserve"> </w:t>
                            </w:r>
                            <w:r>
                              <w:rPr>
                                <w:spacing w:val="-5"/>
                                <w:w w:val="110"/>
                              </w:rPr>
                              <w:t>chain.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FBD82" id="docshape69" o:spid="_x0000_s1067" type="#_x0000_t202" style="position:absolute;left:0;text-align:left;margin-left:147pt;margin-top:16.7pt;width:86.2pt;height:18.4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qIJzAEAAIIDAAAOAAAAZHJzL2Uyb0RvYy54bWysU9tu2zAMfR+wfxD0vjhNg64z4hTbig4D&#13;&#10;ugvQ7QNkWYqF2aJGKrGzrx8lx+m2vhV7ESiROjrnkNrcjH0nDgbJga/kxWIphfEaGud3lfz+7e7V&#13;&#10;tRQUlW9UB95U8mhI3mxfvtgMoTQraKFrDAoG8VQOoZJtjKEsCtKt6RUtIBjPSQvYq8hb3BUNqoHR&#13;&#10;+65YLZdXxQDYBARtiPj0dkrKbca31uj4xVoyUXSVZG4xr5jXOq3FdqPKHarQOn2ioZ7BolfO86Nn&#13;&#10;qFsVldijewLVO41AYONCQ1+AtU6brIHVXCz/UfPQqmCyFjaHwtkm+n+w+vPhIXxFEcd3MHIDswgK&#13;&#10;96B/EHtTDIHKU03ylEpK1fXwCRruptpHyDdGi32Sz4IEw7DTx7O7ZoxCJ+zlm/XrNac051aXl1fX&#13;&#10;2f5ClfPtgBQ/GOhFCiqJ3L2Mrg73FBMbVc4l6TEPd67rcgc7/9cBF6aTzD4RnqjHsR6Fa5jJOvU9&#13;&#10;qamhObIehGkweJA5aAF/STHwUFSSfu4VGim6j55dTxM0BzgH9Rwor/lqJaMUU/g+TpO2D+h2LSNP&#13;&#10;9np4y75ZlyU9sjjx5UZnpaehTJP05z5XPX6d7W8AAAD//wMAUEsDBBQABgAIAAAAIQAg1+0x5AAA&#13;&#10;AA4BAAAPAAAAZHJzL2Rvd25yZXYueG1sTI9BT8MwDIXvSPyHyEjcWEpXOuiaTmjTxAHtsAESR68J&#13;&#10;TUWTVEnWZf8ec4KLZcv2e++rV8kMbFI+9M4KuJ9lwJRtnextJ+D9bXv3CCxEtBIHZ5WAiwqwaq6v&#13;&#10;aqykO9u9mg6xYyRiQ4UCdIxjxXlotTIYZm5UlnZfzhuMNPqOS49nEjcDz7Os5AZ7Sw4aR7XWqv0+&#13;&#10;nIyAj/W4fU2fGnfTg3zZ5Iv9xbdJiNubtFlSeV4CiyrFvw/4ZaD80FCwoztZGdggIH8qCCgKmM8L&#13;&#10;YHRQlCU1RwGLLAfe1Pw/RvMDAAD//wMAUEsBAi0AFAAGAAgAAAAhALaDOJL+AAAA4QEAABMAAAAA&#13;&#10;AAAAAAAAAAAAAAAAAFtDb250ZW50X1R5cGVzXS54bWxQSwECLQAUAAYACAAAACEAOP0h/9YAAACU&#13;&#10;AQAACwAAAAAAAAAAAAAAAAAvAQAAX3JlbHMvLnJlbHNQSwECLQAUAAYACAAAACEAfj6iCcwBAACC&#13;&#10;AwAADgAAAAAAAAAAAAAAAAAuAgAAZHJzL2Uyb0RvYy54bWxQSwECLQAUAAYACAAAACEAINftMeQA&#13;&#10;AAAOAQAADwAAAAAAAAAAAAAAAAAmBAAAZHJzL2Rvd25yZXYueG1sUEsFBgAAAAAEAAQA8wAAADcF&#13;&#10;AAAAAA==&#13;&#10;" filled="f" stroked="f">
                <v:path arrowok="t"/>
                <v:textbox inset="0,0,0,0">
                  <w:txbxContent>
                    <w:p w14:paraId="0BC03770" w14:textId="77777777" w:rsidR="001B0EC6" w:rsidRDefault="00000000">
                      <w:pPr>
                        <w:pStyle w:val="BodyText"/>
                        <w:spacing w:before="35"/>
                      </w:pPr>
                      <w:r>
                        <w:rPr>
                          <w:w w:val="110"/>
                        </w:rPr>
                        <w:t>supply</w:t>
                      </w:r>
                      <w:r>
                        <w:rPr>
                          <w:spacing w:val="-1"/>
                          <w:w w:val="110"/>
                        </w:rPr>
                        <w:t xml:space="preserve"> </w:t>
                      </w:r>
                      <w:r>
                        <w:rPr>
                          <w:spacing w:val="-5"/>
                          <w:w w:val="110"/>
                        </w:rPr>
                        <w:t>chain.</w:t>
                      </w:r>
                    </w:p>
                  </w:txbxContent>
                </v:textbox>
                <w10:wrap type="topAndBottom" anchorx="page"/>
              </v:shape>
            </w:pict>
          </mc:Fallback>
        </mc:AlternateContent>
      </w:r>
      <w:r>
        <w:rPr>
          <w:noProof/>
        </w:rPr>
        <mc:AlternateContent>
          <mc:Choice Requires="wpg">
            <w:drawing>
              <wp:anchor distT="0" distB="0" distL="114300" distR="114300" simplePos="0" relativeHeight="15759360" behindDoc="0" locked="0" layoutInCell="1" allowOverlap="1" wp14:anchorId="592BE88C" wp14:editId="796FAA94">
                <wp:simplePos x="0" y="0"/>
                <wp:positionH relativeFrom="page">
                  <wp:posOffset>859790</wp:posOffset>
                </wp:positionH>
                <wp:positionV relativeFrom="paragraph">
                  <wp:posOffset>54610</wp:posOffset>
                </wp:positionV>
                <wp:extent cx="920115" cy="345440"/>
                <wp:effectExtent l="12700" t="0" r="6985" b="10160"/>
                <wp:wrapNone/>
                <wp:docPr id="1609584566" name="docshapegroup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345440"/>
                          <a:chOff x="1354" y="86"/>
                          <a:chExt cx="1449" cy="544"/>
                        </a:xfrm>
                      </wpg:grpSpPr>
                      <wps:wsp>
                        <wps:cNvPr id="1566951550" name="docshape71"/>
                        <wps:cNvSpPr>
                          <a:spLocks/>
                        </wps:cNvSpPr>
                        <wps:spPr bwMode="auto">
                          <a:xfrm>
                            <a:off x="1353" y="86"/>
                            <a:ext cx="1449" cy="544"/>
                          </a:xfrm>
                          <a:custGeom>
                            <a:avLst/>
                            <a:gdLst>
                              <a:gd name="T0" fmla="+- 0 2666 1354"/>
                              <a:gd name="T1" fmla="*/ T0 w 1449"/>
                              <a:gd name="T2" fmla="+- 0 630 86"/>
                              <a:gd name="T3" fmla="*/ 630 h 544"/>
                              <a:gd name="T4" fmla="+- 0 1491 1354"/>
                              <a:gd name="T5" fmla="*/ T4 w 1449"/>
                              <a:gd name="T6" fmla="+- 0 630 86"/>
                              <a:gd name="T7" fmla="*/ 630 h 544"/>
                              <a:gd name="T8" fmla="+- 0 1437 1354"/>
                              <a:gd name="T9" fmla="*/ T8 w 1449"/>
                              <a:gd name="T10" fmla="+- 0 620 86"/>
                              <a:gd name="T11" fmla="*/ 620 h 544"/>
                              <a:gd name="T12" fmla="+- 0 1394 1354"/>
                              <a:gd name="T13" fmla="*/ T12 w 1449"/>
                              <a:gd name="T14" fmla="+- 0 590 86"/>
                              <a:gd name="T15" fmla="*/ 590 h 544"/>
                              <a:gd name="T16" fmla="+- 0 1365 1354"/>
                              <a:gd name="T17" fmla="*/ T16 w 1449"/>
                              <a:gd name="T18" fmla="+- 0 547 86"/>
                              <a:gd name="T19" fmla="*/ 547 h 544"/>
                              <a:gd name="T20" fmla="+- 0 1354 1354"/>
                              <a:gd name="T21" fmla="*/ T20 w 1449"/>
                              <a:gd name="T22" fmla="+- 0 494 86"/>
                              <a:gd name="T23" fmla="*/ 494 h 544"/>
                              <a:gd name="T24" fmla="+- 0 1354 1354"/>
                              <a:gd name="T25" fmla="*/ T24 w 1449"/>
                              <a:gd name="T26" fmla="+- 0 222 86"/>
                              <a:gd name="T27" fmla="*/ 222 h 544"/>
                              <a:gd name="T28" fmla="+- 0 1365 1354"/>
                              <a:gd name="T29" fmla="*/ T28 w 1449"/>
                              <a:gd name="T30" fmla="+- 0 169 86"/>
                              <a:gd name="T31" fmla="*/ 169 h 544"/>
                              <a:gd name="T32" fmla="+- 0 1394 1354"/>
                              <a:gd name="T33" fmla="*/ T32 w 1449"/>
                              <a:gd name="T34" fmla="+- 0 126 86"/>
                              <a:gd name="T35" fmla="*/ 126 h 544"/>
                              <a:gd name="T36" fmla="+- 0 1437 1354"/>
                              <a:gd name="T37" fmla="*/ T36 w 1449"/>
                              <a:gd name="T38" fmla="+- 0 97 86"/>
                              <a:gd name="T39" fmla="*/ 97 h 544"/>
                              <a:gd name="T40" fmla="+- 0 1491 1354"/>
                              <a:gd name="T41" fmla="*/ T40 w 1449"/>
                              <a:gd name="T42" fmla="+- 0 86 86"/>
                              <a:gd name="T43" fmla="*/ 86 h 544"/>
                              <a:gd name="T44" fmla="+- 0 2666 1354"/>
                              <a:gd name="T45" fmla="*/ T44 w 1449"/>
                              <a:gd name="T46" fmla="+- 0 86 86"/>
                              <a:gd name="T47" fmla="*/ 86 h 544"/>
                              <a:gd name="T48" fmla="+- 0 2742 1354"/>
                              <a:gd name="T49" fmla="*/ T48 w 1449"/>
                              <a:gd name="T50" fmla="+- 0 109 86"/>
                              <a:gd name="T51" fmla="*/ 109 h 544"/>
                              <a:gd name="T52" fmla="+- 0 2792 1354"/>
                              <a:gd name="T53" fmla="*/ T52 w 1449"/>
                              <a:gd name="T54" fmla="+- 0 170 86"/>
                              <a:gd name="T55" fmla="*/ 170 h 544"/>
                              <a:gd name="T56" fmla="+- 0 2803 1354"/>
                              <a:gd name="T57" fmla="*/ T56 w 1449"/>
                              <a:gd name="T58" fmla="+- 0 222 86"/>
                              <a:gd name="T59" fmla="*/ 222 h 544"/>
                              <a:gd name="T60" fmla="+- 0 2803 1354"/>
                              <a:gd name="T61" fmla="*/ T60 w 1449"/>
                              <a:gd name="T62" fmla="+- 0 494 86"/>
                              <a:gd name="T63" fmla="*/ 494 h 544"/>
                              <a:gd name="T64" fmla="+- 0 2780 1354"/>
                              <a:gd name="T65" fmla="*/ T64 w 1449"/>
                              <a:gd name="T66" fmla="+- 0 570 86"/>
                              <a:gd name="T67" fmla="*/ 570 h 544"/>
                              <a:gd name="T68" fmla="+- 0 2718 1354"/>
                              <a:gd name="T69" fmla="*/ T68 w 1449"/>
                              <a:gd name="T70" fmla="+- 0 620 86"/>
                              <a:gd name="T71" fmla="*/ 620 h 544"/>
                              <a:gd name="T72" fmla="+- 0 2666 1354"/>
                              <a:gd name="T73" fmla="*/ T72 w 1449"/>
                              <a:gd name="T74" fmla="+- 0 630 86"/>
                              <a:gd name="T75" fmla="*/ 630 h 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49" h="544">
                                <a:moveTo>
                                  <a:pt x="1312" y="544"/>
                                </a:moveTo>
                                <a:lnTo>
                                  <a:pt x="137" y="544"/>
                                </a:lnTo>
                                <a:lnTo>
                                  <a:pt x="83" y="534"/>
                                </a:lnTo>
                                <a:lnTo>
                                  <a:pt x="40" y="504"/>
                                </a:lnTo>
                                <a:lnTo>
                                  <a:pt x="11" y="461"/>
                                </a:lnTo>
                                <a:lnTo>
                                  <a:pt x="0" y="408"/>
                                </a:lnTo>
                                <a:lnTo>
                                  <a:pt x="0" y="136"/>
                                </a:lnTo>
                                <a:lnTo>
                                  <a:pt x="11" y="83"/>
                                </a:lnTo>
                                <a:lnTo>
                                  <a:pt x="40" y="40"/>
                                </a:lnTo>
                                <a:lnTo>
                                  <a:pt x="83" y="11"/>
                                </a:lnTo>
                                <a:lnTo>
                                  <a:pt x="137" y="0"/>
                                </a:lnTo>
                                <a:lnTo>
                                  <a:pt x="1312" y="0"/>
                                </a:lnTo>
                                <a:lnTo>
                                  <a:pt x="1388" y="23"/>
                                </a:lnTo>
                                <a:lnTo>
                                  <a:pt x="1438" y="84"/>
                                </a:lnTo>
                                <a:lnTo>
                                  <a:pt x="1449" y="136"/>
                                </a:lnTo>
                                <a:lnTo>
                                  <a:pt x="1449" y="408"/>
                                </a:lnTo>
                                <a:lnTo>
                                  <a:pt x="1426" y="484"/>
                                </a:lnTo>
                                <a:lnTo>
                                  <a:pt x="1364" y="534"/>
                                </a:lnTo>
                                <a:lnTo>
                                  <a:pt x="1312" y="544"/>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4280337" name="docshape72"/>
                        <wps:cNvSpPr txBox="1">
                          <a:spLocks/>
                        </wps:cNvSpPr>
                        <wps:spPr bwMode="auto">
                          <a:xfrm>
                            <a:off x="1353" y="86"/>
                            <a:ext cx="1449"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CC3E9" w14:textId="77777777" w:rsidR="001B0EC6" w:rsidRDefault="00000000">
                              <w:pPr>
                                <w:spacing w:before="86"/>
                                <w:ind w:left="124"/>
                                <w:rPr>
                                  <w:b/>
                                  <w:sz w:val="31"/>
                                </w:rPr>
                              </w:pPr>
                              <w:r>
                                <w:rPr>
                                  <w:b/>
                                  <w:color w:val="FFFFFF"/>
                                  <w:sz w:val="31"/>
                                </w:rPr>
                                <w:t>Scope</w:t>
                              </w:r>
                              <w:r>
                                <w:rPr>
                                  <w:b/>
                                  <w:color w:val="FFFFFF"/>
                                  <w:spacing w:val="-17"/>
                                  <w:sz w:val="31"/>
                                </w:rPr>
                                <w:t xml:space="preserve"> </w:t>
                              </w:r>
                              <w:r>
                                <w:rPr>
                                  <w:b/>
                                  <w:color w:val="FFFFFF"/>
                                  <w:spacing w:val="-10"/>
                                  <w:sz w:val="31"/>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BE88C" id="docshapegroup70" o:spid="_x0000_s1068" style="position:absolute;left:0;text-align:left;margin-left:67.7pt;margin-top:4.3pt;width:72.45pt;height:27.2pt;z-index:15759360;mso-position-horizontal-relative:page" coordorigin="1354,86" coordsize="1449,5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cJMTQYAAG0ZAAAOAAAAZHJzL2Uyb0RvYy54bWzEWduO2zYQfS/QfyD02CKxSFGUbcQbtEkT&#13;&#10;FEjbAFE/QJblCyqLKqVde/P1naEuJh3SVtOifVnLyyPyzJkZcjh+9fp8LMlToZqDrFYBfRkGpKhy&#13;&#10;uTlUu1Xwe/ruxTwgTZtVm6yUVbEKnosmeP3w7TevTvWyYHIvy02hCExSNctTvQr2bVsvZ7Mm3xfH&#13;&#10;rHkp66KCwa1Ux6yFr2o326jsBLMfyxkLQzE7SbWplcyLpoH/vu0Ggwc9/3Zb5O1v221TtKRcBcCt&#13;&#10;1X+V/rvGv7OHV9lyp7J6f8h7GtlXsDhmhwoWHad6m7UZeVSHL6Y6HnIlG7ltX+byOJPb7SEvtA1g&#13;&#10;DQ2vrHmv5GOtbdktT7t6lAmkvdLpq6fNf316r+pP9UfVsYfHDzL/owFdZqd6tzTH8fuuA5P16Re5&#13;&#10;AX9mj63Uhp+36ohTgEnkrPV9HvUtzi3J4Z8LsJHGAclhKOIx573++R6chG/RKOYBgdG56DyT73/q&#13;&#10;36WcL7o34T0cnGXLbk3Ns+eFfodAai5aNf9Mq0/7rC60CxrU4qMihw3wjIVYxDSOIaSq7Ag6bGTe&#13;&#10;IDShyA1JAHqQtTE1NUYQ1oD0d9UEXSJLl0FRvyrZMn9s2veF1F7Jnj40bRfrG3jSvt701FMwYnss&#13;&#10;Iey/f0FCwoQQRDuixw8wOsC+m5E0JCeiF78CsQGk5xJRSAZX7sb1wJRuPZgIEXvSuxTSZwRBHBik&#13;&#10;KF9QJymIpnGulHtIiQF0g1QyYG6Rgs3MIhUlTlIQqBdScw8passumEsqaoqOEKdW1FadRgvu5EVN&#13;&#10;5VPKfMxs7eOFk5mpPELczGzpaSRiNzNT/pQKHzPbATFPHOFFTfkR4mTGbPkx4J3MmOmBFDzgiXvb&#13;&#10;BRw88GXgM1N/hLiZ2fL7mZkeSJkv+JntAsaYi5mpP0LczGz5vd5kpgdS5suA6MoFYuFgFpn6U4A4&#13;&#10;mUW2/N4MiEwPpJEvA6IrFzDhYmbqTwHiZmbLT7lnz4hMD6SRLwMi2wULVwJEpvyAcPKCs9feyzwb&#13;&#10;LDf1T7kv/rntgLlLMG6KDwg3L1t672nETfVT7ot+bsvv5mVK7+VlC88Szpz7BVYpl82f+2IfKwfz&#13;&#10;KAldsR+b2lOAOBWLbelZsnAzwxLiwiz2xT5WYCazxLX7x6b6FCBuZrb4bB5GTs1i0wFp7Iv9+MoF&#13;&#10;zp0sNvX37mTClt/LTJgeSIUv+oXtAvfuL0z9vbu/sOVnyTx0aiZMD6TCF//CdkHs9KYw9UeI05vi&#13;&#10;Sv6Ezt3MTA+kwpcBie0Cd/0D5fQlZr31T2LL790zEtMDaeLLgMR2gbuITUz9rSoWLia7ocjO9kPd&#13;&#10;nZ+rvvCGJ5Lh9TjUF6daNnj1ScFSuPikUX+3ARRW6R4wLI7gZBIY/IFgqCWhWAd2t6fGIlHD42lw&#13;&#10;iB0NX0yCYzmFcCiFppBhvaFsmqVYeODsUDRMmR2rAQ2fZioe0Ro+zVQ8OREOx94UMnigafg0U/Gc&#13;&#10;QTicEVNm7++PKWzck+C9qbCbToHjNolkYIubBO9NhX1nErw3tbtb3w1gzHIkAxlqzN691qeggr7Q&#13;&#10;dUdIBQQ6Qmt8J1vWWYuZOzySE9z5dQNivwrwsooDR/lUpFJD2q55gfcwWPnSoLhAysqGdvpekMP4&#13;&#10;8FnrKeedKTHUo50pw/Dw2cGwlsN1w9swvEwCjIO3bs3WTcbD+QQUXAFuovolwY5bK/b84eMWqhdj&#13;&#10;3MYGDYbPTgvaZ+ntuWjU++oebA6HHmg2blfDYsNnvyjHuhxw8zse0DEEuLu6DcB7bqAc73fo1XtL&#13;&#10;R1hZAPBeMI3SfBmceSmbonMRJog+TMZMwQQzOk6NLA+bd4eyxARp1G79plTkKcM2bAh14JD5FqzU&#13;&#10;R14l8bUhEnQfsmuTdX21tdw8Q8tMya6XC71neNhL9TkgJ+jjroLmz8dMFQEpf66g+beAvIWIbvUX&#13;&#10;Hid471fmyNocyaocploFbQBHND6+abtm8WOtDrs9rER17lfyB2h8bg/YU4P+Y7PsWPVfoP/4XzUi&#13;&#10;xZxj8YpBf9WIZJhMRiOStOcfJfZYtQH/T0uyVl1LkuDDKsBtWLMZ2pMQQwMEw2aMhGw5KTTa8/rc&#13;&#10;92cH4/9mtIyRMkYJPHQRAg//YnTopjX09HUO9b8/4I8G5ncdTZdfSR7+AgAA//8DAFBLAwQUAAYA&#13;&#10;CAAAACEAKzbEzeIAAAANAQAADwAAAGRycy9kb3ducmV2LnhtbExPy2rDMBC8F/IPYgO9NZLjxhjH&#13;&#10;cgjp4xQKTQqlN8Xa2CaWZCzFdv6+21NzGRhmdx75ZjItG7D3jbMSooUAhrZ0urGVhK/j21MKzAdl&#13;&#10;tWqdRQk39LApZg+5yrQb7ScOh1AxMrE+UxLqELqMc1/WaJRfuA4taWfXGxWI9hXXvRrJ3LR8KUTC&#13;&#10;jWosJdSqw12N5eVwNRLeRzVu4+h12F/Ou9vPcfXxvY9Qysf59LIm2K6BBZzC/wf8baD+UFCxk7ta&#13;&#10;7VlLPF4906mENAFG+jIVMbCThCQWwIuc368ofgEAAP//AwBQSwECLQAUAAYACAAAACEAtoM4kv4A&#13;&#10;AADhAQAAEwAAAAAAAAAAAAAAAAAAAAAAW0NvbnRlbnRfVHlwZXNdLnhtbFBLAQItABQABgAIAAAA&#13;&#10;IQA4/SH/1gAAAJQBAAALAAAAAAAAAAAAAAAAAC8BAABfcmVscy8ucmVsc1BLAQItABQABgAIAAAA&#13;&#10;IQAYTcJMTQYAAG0ZAAAOAAAAAAAAAAAAAAAAAC4CAABkcnMvZTJvRG9jLnhtbFBLAQItABQABgAI&#13;&#10;AAAAIQArNsTN4gAAAA0BAAAPAAAAAAAAAAAAAAAAAKcIAABkcnMvZG93bnJldi54bWxQSwUGAAAA&#13;&#10;AAQABADzAAAAtgkAAAAA&#13;&#10;">
                <v:shape id="docshape71" o:spid="_x0000_s1069" style="position:absolute;left:1353;top:86;width:1449;height:544;visibility:visible;mso-wrap-style:square;v-text-anchor:top" coordsize="1449,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d7L0AAAAOgAAAAPAAAAZHJzL2Rvd25yZXYueG1sRI9NS8NA&#13;&#10;EIbvgv9hGaE3u2khUdNui/QDqxdrW5DehuyYRLOzIbum8d87B8HLwDvDPC/PfDm4RvXUhdqzgck4&#13;&#10;AUVceFtzaeB03N7egwoR2WLjmQz8UIDl4vpqjrn1F36j/hBLJRAOORqoYmxzrUNRkcMw9i2x3D58&#13;&#10;5zBK7EptO7wI3DV6miSZdlizNFTY0qqi4uvw7Qy81PtVv3/d9c93pyMN68/38+b8ZMzoZljPZDzO&#13;&#10;QEUa4v/HH2JnxSHNsod0kqaiImKyAL34BQAA//8DAFBLAQItABQABgAIAAAAIQDb4fbL7gAAAIUB&#13;&#10;AAATAAAAAAAAAAAAAAAAAAAAAABbQ29udGVudF9UeXBlc10ueG1sUEsBAi0AFAAGAAgAAAAhAFr0&#13;&#10;LFu/AAAAFQEAAAsAAAAAAAAAAAAAAAAAHwEAAF9yZWxzLy5yZWxzUEsBAi0AFAAGAAgAAAAhABi9&#13;&#10;3svQAAAA6AAAAA8AAAAAAAAAAAAAAAAABwIAAGRycy9kb3ducmV2LnhtbFBLBQYAAAAAAwADALcA&#13;&#10;AAAEAwAAAAA=&#13;&#10;" path="m1312,544r-1175,l83,534,40,504,11,461,,408,,136,11,83,40,40,83,11,137,,1312,r76,23l1438,84r11,52l1449,408r-23,76l1364,534r-52,10xe" fillcolor="#008037" stroked="f">
                  <v:path arrowok="t" o:connecttype="custom" o:connectlocs="1312,630;137,630;83,620;40,590;11,547;0,494;0,222;11,169;40,126;83,97;137,86;1312,86;1388,109;1438,170;1449,222;1449,494;1426,570;1364,620;1312,630" o:connectangles="0,0,0,0,0,0,0,0,0,0,0,0,0,0,0,0,0,0,0"/>
                </v:shape>
                <v:shape id="docshape72" o:spid="_x0000_s1070" type="#_x0000_t202" style="position:absolute;left:1353;top:86;width:1449;height: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sR3wzwAAAOgAAAAPAAAAZHJzL2Rvd25yZXYueG1sRI/BSgMx&#13;&#10;EIbvgu8QRvBms261XbZNi7QUBfHQaqHHYTNuFjeTJYnb9O2NIHgZmPn5v+FbrpPtxUg+dI4V3E8K&#13;&#10;EMSN0x23Cj7ed3cViBCRNfaOScGFAqxX11dLrLU7857GQ2xFhnCoUYGJcailDI0hi2HiBuKcfTpv&#13;&#10;MebVt1J7PGe47WVZFDNpseP8weBAG0PN1+HbKjhuht1rOhl8Gx/187ac7y++SUrd3qTtIo+nBYhI&#13;&#10;Kf43/hAvOjvMqoeyKqbTOfyK5QPI1Q8AAAD//wMAUEsBAi0AFAAGAAgAAAAhANvh9svuAAAAhQEA&#13;&#10;ABMAAAAAAAAAAAAAAAAAAAAAAFtDb250ZW50X1R5cGVzXS54bWxQSwECLQAUAAYACAAAACEAWvQs&#13;&#10;W78AAAAVAQAACwAAAAAAAAAAAAAAAAAfAQAAX3JlbHMvLnJlbHNQSwECLQAUAAYACAAAACEANbEd&#13;&#10;8M8AAADoAAAADwAAAAAAAAAAAAAAAAAHAgAAZHJzL2Rvd25yZXYueG1sUEsFBgAAAAADAAMAtwAA&#13;&#10;AAMDAAAAAA==&#13;&#10;" filled="f" stroked="f">
                  <v:path arrowok="t"/>
                  <v:textbox inset="0,0,0,0">
                    <w:txbxContent>
                      <w:p w14:paraId="00DCC3E9" w14:textId="77777777" w:rsidR="001B0EC6" w:rsidRDefault="00000000">
                        <w:pPr>
                          <w:spacing w:before="86"/>
                          <w:ind w:left="124"/>
                          <w:rPr>
                            <w:b/>
                            <w:sz w:val="31"/>
                          </w:rPr>
                        </w:pPr>
                        <w:r>
                          <w:rPr>
                            <w:b/>
                            <w:color w:val="FFFFFF"/>
                            <w:sz w:val="31"/>
                          </w:rPr>
                          <w:t>Scope</w:t>
                        </w:r>
                        <w:r>
                          <w:rPr>
                            <w:b/>
                            <w:color w:val="FFFFFF"/>
                            <w:spacing w:val="-17"/>
                            <w:sz w:val="31"/>
                          </w:rPr>
                          <w:t xml:space="preserve"> </w:t>
                        </w:r>
                        <w:r>
                          <w:rPr>
                            <w:b/>
                            <w:color w:val="FFFFFF"/>
                            <w:spacing w:val="-10"/>
                            <w:sz w:val="31"/>
                          </w:rPr>
                          <w:t>3</w:t>
                        </w:r>
                      </w:p>
                    </w:txbxContent>
                  </v:textbox>
                </v:shape>
                <w10:wrap anchorx="page"/>
              </v:group>
            </w:pict>
          </mc:Fallback>
        </mc:AlternateContent>
      </w:r>
      <w:r w:rsidR="00000000">
        <w:rPr>
          <w:w w:val="115"/>
        </w:rPr>
        <w:t>Emissions</w:t>
      </w:r>
      <w:r w:rsidR="00000000">
        <w:rPr>
          <w:spacing w:val="-20"/>
          <w:w w:val="115"/>
        </w:rPr>
        <w:t xml:space="preserve"> </w:t>
      </w:r>
      <w:r w:rsidR="00000000">
        <w:rPr>
          <w:w w:val="115"/>
        </w:rPr>
        <w:t>from</w:t>
      </w:r>
      <w:r w:rsidR="00000000">
        <w:rPr>
          <w:spacing w:val="-19"/>
          <w:w w:val="115"/>
        </w:rPr>
        <w:t xml:space="preserve"> </w:t>
      </w:r>
      <w:r w:rsidR="00000000">
        <w:rPr>
          <w:w w:val="115"/>
        </w:rPr>
        <w:t>indirect</w:t>
      </w:r>
      <w:r w:rsidR="00000000">
        <w:rPr>
          <w:spacing w:val="-19"/>
          <w:w w:val="115"/>
        </w:rPr>
        <w:t xml:space="preserve"> </w:t>
      </w:r>
      <w:r w:rsidR="00000000">
        <w:rPr>
          <w:w w:val="115"/>
        </w:rPr>
        <w:t>sources</w:t>
      </w:r>
      <w:r w:rsidR="00000000">
        <w:rPr>
          <w:spacing w:val="-20"/>
          <w:w w:val="115"/>
        </w:rPr>
        <w:t xml:space="preserve"> </w:t>
      </w:r>
      <w:r w:rsidR="00000000">
        <w:rPr>
          <w:w w:val="115"/>
        </w:rPr>
        <w:t>of</w:t>
      </w:r>
      <w:r w:rsidR="00000000">
        <w:rPr>
          <w:spacing w:val="-19"/>
          <w:w w:val="115"/>
        </w:rPr>
        <w:t xml:space="preserve"> </w:t>
      </w:r>
      <w:r w:rsidR="00000000">
        <w:rPr>
          <w:w w:val="115"/>
        </w:rPr>
        <w:t>production</w:t>
      </w:r>
      <w:r w:rsidR="00000000">
        <w:rPr>
          <w:spacing w:val="-19"/>
          <w:w w:val="115"/>
        </w:rPr>
        <w:t xml:space="preserve"> </w:t>
      </w:r>
      <w:r w:rsidR="00000000">
        <w:rPr>
          <w:w w:val="115"/>
        </w:rPr>
        <w:t>or</w:t>
      </w:r>
      <w:r w:rsidR="00000000">
        <w:rPr>
          <w:spacing w:val="-20"/>
          <w:w w:val="115"/>
        </w:rPr>
        <w:t xml:space="preserve"> </w:t>
      </w:r>
      <w:r w:rsidR="00000000">
        <w:rPr>
          <w:w w:val="115"/>
        </w:rPr>
        <w:t>operations</w:t>
      </w:r>
      <w:r w:rsidR="00000000">
        <w:rPr>
          <w:spacing w:val="-19"/>
          <w:w w:val="115"/>
        </w:rPr>
        <w:t xml:space="preserve"> </w:t>
      </w:r>
      <w:r w:rsidR="00000000">
        <w:rPr>
          <w:w w:val="115"/>
        </w:rPr>
        <w:t>in</w:t>
      </w:r>
      <w:r w:rsidR="00000000">
        <w:rPr>
          <w:spacing w:val="-19"/>
          <w:w w:val="115"/>
        </w:rPr>
        <w:t xml:space="preserve"> </w:t>
      </w:r>
      <w:r w:rsidR="00000000">
        <w:rPr>
          <w:spacing w:val="-5"/>
          <w:w w:val="115"/>
        </w:rPr>
        <w:t>the</w:t>
      </w:r>
    </w:p>
    <w:p w14:paraId="76F4E689" w14:textId="77777777" w:rsidR="001B0EC6" w:rsidRDefault="001B0EC6">
      <w:pPr>
        <w:jc w:val="both"/>
        <w:sectPr w:rsidR="001B0EC6">
          <w:pgSz w:w="12240" w:h="15840"/>
          <w:pgMar w:top="0" w:right="220" w:bottom="1040" w:left="660" w:header="0" w:footer="853" w:gutter="0"/>
          <w:cols w:space="720"/>
        </w:sectPr>
      </w:pPr>
    </w:p>
    <w:p w14:paraId="2C3D1FA4" w14:textId="77777777" w:rsidR="001B0EC6" w:rsidRDefault="00D55156">
      <w:pPr>
        <w:pStyle w:val="BodyText"/>
        <w:rPr>
          <w:sz w:val="20"/>
        </w:rPr>
      </w:pPr>
      <w:r>
        <w:rPr>
          <w:noProof/>
        </w:rPr>
        <w:lastRenderedPageBreak/>
        <mc:AlternateContent>
          <mc:Choice Requires="wps">
            <w:drawing>
              <wp:anchor distT="0" distB="0" distL="114300" distR="114300" simplePos="0" relativeHeight="487246848" behindDoc="1" locked="0" layoutInCell="1" allowOverlap="1" wp14:anchorId="4FA8963F" wp14:editId="0CFDAF75">
                <wp:simplePos x="0" y="0"/>
                <wp:positionH relativeFrom="page">
                  <wp:posOffset>330200</wp:posOffset>
                </wp:positionH>
                <wp:positionV relativeFrom="page">
                  <wp:posOffset>0</wp:posOffset>
                </wp:positionV>
                <wp:extent cx="311785" cy="10058400"/>
                <wp:effectExtent l="0" t="0" r="5715" b="0"/>
                <wp:wrapNone/>
                <wp:docPr id="1823344609"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A5A6C" id="docshape73" o:spid="_x0000_s1026" style="position:absolute;margin-left:26pt;margin-top:0;width:24.55pt;height:11in;z-index:-1606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60384" behindDoc="0" locked="0" layoutInCell="1" allowOverlap="1" wp14:anchorId="7CDF6969" wp14:editId="21DBD4FC">
            <wp:simplePos x="0" y="0"/>
            <wp:positionH relativeFrom="page">
              <wp:posOffset>5761180</wp:posOffset>
            </wp:positionH>
            <wp:positionV relativeFrom="page">
              <wp:posOffset>9615824</wp:posOffset>
            </wp:positionV>
            <wp:extent cx="2009774" cy="438149"/>
            <wp:effectExtent l="0" t="0" r="0" b="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1" cstate="print"/>
                    <a:stretch>
                      <a:fillRect/>
                    </a:stretch>
                  </pic:blipFill>
                  <pic:spPr>
                    <a:xfrm>
                      <a:off x="0" y="0"/>
                      <a:ext cx="2009774" cy="438149"/>
                    </a:xfrm>
                    <a:prstGeom prst="rect">
                      <a:avLst/>
                    </a:prstGeom>
                  </pic:spPr>
                </pic:pic>
              </a:graphicData>
            </a:graphic>
          </wp:anchor>
        </w:drawing>
      </w:r>
    </w:p>
    <w:p w14:paraId="3FF39272" w14:textId="77777777" w:rsidR="001B0EC6" w:rsidRDefault="001B0EC6">
      <w:pPr>
        <w:pStyle w:val="BodyText"/>
        <w:rPr>
          <w:sz w:val="20"/>
        </w:rPr>
      </w:pPr>
    </w:p>
    <w:p w14:paraId="7E45FE45" w14:textId="77777777" w:rsidR="001B0EC6" w:rsidRDefault="001B0EC6">
      <w:pPr>
        <w:pStyle w:val="BodyText"/>
        <w:rPr>
          <w:sz w:val="20"/>
        </w:rPr>
      </w:pPr>
    </w:p>
    <w:p w14:paraId="5E389B9E" w14:textId="77777777" w:rsidR="001B0EC6" w:rsidRDefault="001B0EC6">
      <w:pPr>
        <w:pStyle w:val="BodyText"/>
        <w:rPr>
          <w:sz w:val="20"/>
        </w:rPr>
      </w:pPr>
    </w:p>
    <w:p w14:paraId="3CB6F4A9" w14:textId="3E59E923" w:rsidR="001B0EC6" w:rsidRDefault="00000000">
      <w:pPr>
        <w:spacing w:before="272" w:line="290" w:lineRule="auto"/>
        <w:ind w:left="967" w:right="348"/>
        <w:jc w:val="both"/>
        <w:rPr>
          <w:sz w:val="27"/>
        </w:rPr>
      </w:pPr>
      <w:r>
        <w:rPr>
          <w:b/>
          <w:w w:val="105"/>
          <w:sz w:val="27"/>
        </w:rPr>
        <w:t>Both</w:t>
      </w:r>
      <w:r>
        <w:rPr>
          <w:b/>
          <w:spacing w:val="-20"/>
          <w:w w:val="105"/>
          <w:sz w:val="27"/>
        </w:rPr>
        <w:t xml:space="preserve"> </w:t>
      </w:r>
      <w:r>
        <w:rPr>
          <w:b/>
          <w:w w:val="105"/>
          <w:sz w:val="27"/>
        </w:rPr>
        <w:t>GHG</w:t>
      </w:r>
      <w:r>
        <w:rPr>
          <w:b/>
          <w:spacing w:val="-20"/>
          <w:w w:val="105"/>
          <w:sz w:val="27"/>
        </w:rPr>
        <w:t xml:space="preserve"> </w:t>
      </w:r>
      <w:r>
        <w:rPr>
          <w:b/>
          <w:w w:val="105"/>
          <w:sz w:val="27"/>
        </w:rPr>
        <w:t>Protocol</w:t>
      </w:r>
      <w:r>
        <w:rPr>
          <w:b/>
          <w:spacing w:val="-20"/>
          <w:w w:val="105"/>
          <w:sz w:val="27"/>
        </w:rPr>
        <w:t xml:space="preserve"> </w:t>
      </w:r>
      <w:r>
        <w:rPr>
          <w:b/>
          <w:w w:val="105"/>
          <w:sz w:val="27"/>
        </w:rPr>
        <w:t>and</w:t>
      </w:r>
      <w:r>
        <w:rPr>
          <w:b/>
          <w:spacing w:val="-19"/>
          <w:w w:val="105"/>
          <w:sz w:val="27"/>
        </w:rPr>
        <w:t xml:space="preserve"> </w:t>
      </w:r>
      <w:r>
        <w:rPr>
          <w:b/>
          <w:w w:val="105"/>
          <w:sz w:val="27"/>
        </w:rPr>
        <w:t>PAS</w:t>
      </w:r>
      <w:r>
        <w:rPr>
          <w:b/>
          <w:spacing w:val="-20"/>
          <w:w w:val="105"/>
          <w:sz w:val="27"/>
        </w:rPr>
        <w:t xml:space="preserve"> </w:t>
      </w:r>
      <w:r>
        <w:rPr>
          <w:b/>
          <w:w w:val="105"/>
          <w:sz w:val="27"/>
        </w:rPr>
        <w:t>2050</w:t>
      </w:r>
      <w:r>
        <w:rPr>
          <w:b/>
          <w:spacing w:val="-20"/>
          <w:w w:val="105"/>
          <w:sz w:val="27"/>
        </w:rPr>
        <w:t xml:space="preserve"> </w:t>
      </w:r>
      <w:r>
        <w:rPr>
          <w:b/>
          <w:w w:val="105"/>
          <w:sz w:val="27"/>
        </w:rPr>
        <w:t>provide</w:t>
      </w:r>
      <w:r>
        <w:rPr>
          <w:b/>
          <w:spacing w:val="-19"/>
          <w:w w:val="105"/>
          <w:sz w:val="27"/>
        </w:rPr>
        <w:t xml:space="preserve"> </w:t>
      </w:r>
      <w:r>
        <w:rPr>
          <w:b/>
          <w:w w:val="105"/>
          <w:sz w:val="27"/>
        </w:rPr>
        <w:t>approaches</w:t>
      </w:r>
      <w:r>
        <w:rPr>
          <w:b/>
          <w:spacing w:val="-20"/>
          <w:w w:val="105"/>
          <w:sz w:val="27"/>
        </w:rPr>
        <w:t xml:space="preserve"> </w:t>
      </w:r>
      <w:r>
        <w:rPr>
          <w:b/>
          <w:w w:val="105"/>
          <w:sz w:val="27"/>
        </w:rPr>
        <w:t>to</w:t>
      </w:r>
      <w:r>
        <w:rPr>
          <w:b/>
          <w:spacing w:val="-20"/>
          <w:w w:val="105"/>
          <w:sz w:val="27"/>
        </w:rPr>
        <w:t xml:space="preserve"> </w:t>
      </w:r>
      <w:r>
        <w:rPr>
          <w:b/>
          <w:w w:val="105"/>
          <w:sz w:val="27"/>
        </w:rPr>
        <w:t>promoting</w:t>
      </w:r>
      <w:r>
        <w:rPr>
          <w:b/>
          <w:spacing w:val="-19"/>
          <w:w w:val="105"/>
          <w:sz w:val="27"/>
        </w:rPr>
        <w:t xml:space="preserve"> </w:t>
      </w:r>
      <w:r>
        <w:rPr>
          <w:b/>
          <w:w w:val="105"/>
          <w:sz w:val="27"/>
        </w:rPr>
        <w:t>the</w:t>
      </w:r>
      <w:r>
        <w:rPr>
          <w:b/>
          <w:spacing w:val="-20"/>
          <w:w w:val="105"/>
          <w:sz w:val="27"/>
        </w:rPr>
        <w:t xml:space="preserve"> </w:t>
      </w:r>
      <w:r>
        <w:rPr>
          <w:b/>
          <w:w w:val="105"/>
          <w:sz w:val="27"/>
        </w:rPr>
        <w:t xml:space="preserve">use and development of sector-specific rules </w:t>
      </w:r>
      <w:r>
        <w:rPr>
          <w:w w:val="105"/>
          <w:sz w:val="27"/>
        </w:rPr>
        <w:t>– known as ‘product rules’ in the GHG</w:t>
      </w:r>
      <w:r>
        <w:rPr>
          <w:spacing w:val="40"/>
          <w:w w:val="105"/>
          <w:sz w:val="27"/>
        </w:rPr>
        <w:t xml:space="preserve"> </w:t>
      </w:r>
      <w:del w:id="46" w:author="David Levine" w:date="2023-05-17T13:57:00Z">
        <w:r w:rsidDel="00F77438">
          <w:rPr>
            <w:w w:val="105"/>
            <w:sz w:val="27"/>
          </w:rPr>
          <w:delText>Ptotocol</w:delText>
        </w:r>
      </w:del>
      <w:ins w:id="47" w:author="David Levine" w:date="2023-05-17T13:57:00Z">
        <w:r w:rsidR="00F77438">
          <w:rPr>
            <w:w w:val="105"/>
            <w:sz w:val="27"/>
          </w:rPr>
          <w:t>Protocol</w:t>
        </w:r>
      </w:ins>
      <w:r>
        <w:rPr>
          <w:spacing w:val="40"/>
          <w:w w:val="105"/>
          <w:sz w:val="27"/>
        </w:rPr>
        <w:t xml:space="preserve"> </w:t>
      </w:r>
      <w:r>
        <w:rPr>
          <w:w w:val="105"/>
          <w:sz w:val="27"/>
        </w:rPr>
        <w:t>and</w:t>
      </w:r>
      <w:r>
        <w:rPr>
          <w:spacing w:val="40"/>
          <w:w w:val="105"/>
          <w:sz w:val="27"/>
        </w:rPr>
        <w:t xml:space="preserve"> </w:t>
      </w:r>
      <w:r>
        <w:rPr>
          <w:w w:val="105"/>
          <w:sz w:val="27"/>
        </w:rPr>
        <w:t>‘supplementary</w:t>
      </w:r>
      <w:r>
        <w:rPr>
          <w:spacing w:val="40"/>
          <w:w w:val="105"/>
          <w:sz w:val="27"/>
        </w:rPr>
        <w:t xml:space="preserve"> </w:t>
      </w:r>
      <w:r>
        <w:rPr>
          <w:w w:val="105"/>
          <w:sz w:val="27"/>
        </w:rPr>
        <w:t>requirements’</w:t>
      </w:r>
      <w:r>
        <w:rPr>
          <w:spacing w:val="40"/>
          <w:w w:val="105"/>
          <w:sz w:val="27"/>
        </w:rPr>
        <w:t xml:space="preserve"> </w:t>
      </w:r>
      <w:r>
        <w:rPr>
          <w:w w:val="105"/>
          <w:sz w:val="27"/>
        </w:rPr>
        <w:t>in</w:t>
      </w:r>
      <w:r>
        <w:rPr>
          <w:spacing w:val="40"/>
          <w:w w:val="105"/>
          <w:sz w:val="27"/>
        </w:rPr>
        <w:t xml:space="preserve"> </w:t>
      </w:r>
      <w:r>
        <w:rPr>
          <w:w w:val="105"/>
          <w:sz w:val="27"/>
        </w:rPr>
        <w:t>PAS</w:t>
      </w:r>
      <w:r>
        <w:rPr>
          <w:spacing w:val="40"/>
          <w:w w:val="105"/>
          <w:sz w:val="27"/>
        </w:rPr>
        <w:t xml:space="preserve"> </w:t>
      </w:r>
      <w:r>
        <w:rPr>
          <w:w w:val="105"/>
          <w:sz w:val="27"/>
        </w:rPr>
        <w:t>2050.</w:t>
      </w:r>
    </w:p>
    <w:p w14:paraId="51D4BF53" w14:textId="77777777" w:rsidR="001B0EC6" w:rsidRDefault="001B0EC6">
      <w:pPr>
        <w:pStyle w:val="BodyText"/>
        <w:spacing w:before="9"/>
        <w:rPr>
          <w:sz w:val="44"/>
        </w:rPr>
      </w:pPr>
    </w:p>
    <w:p w14:paraId="69BCBB60" w14:textId="77777777" w:rsidR="001B0EC6" w:rsidRDefault="00000000">
      <w:pPr>
        <w:pStyle w:val="BodyText"/>
        <w:spacing w:line="290" w:lineRule="auto"/>
        <w:ind w:left="967" w:right="347"/>
        <w:jc w:val="both"/>
      </w:pPr>
      <w:r>
        <w:rPr>
          <w:w w:val="110"/>
        </w:rPr>
        <w:t xml:space="preserve">PAS 2050 supplementary requirements include Sector Rules and Product </w:t>
      </w:r>
      <w:hyperlink r:id="rId77">
        <w:r>
          <w:rPr>
            <w:w w:val="110"/>
          </w:rPr>
          <w:t>Category</w:t>
        </w:r>
        <w:r>
          <w:rPr>
            <w:spacing w:val="-18"/>
            <w:w w:val="110"/>
          </w:rPr>
          <w:t xml:space="preserve"> </w:t>
        </w:r>
        <w:r>
          <w:rPr>
            <w:w w:val="110"/>
          </w:rPr>
          <w:t>Rules.</w:t>
        </w:r>
        <w:r>
          <w:rPr>
            <w:spacing w:val="-18"/>
            <w:w w:val="110"/>
          </w:rPr>
          <w:t xml:space="preserve"> </w:t>
        </w:r>
        <w:r>
          <w:rPr>
            <w:w w:val="110"/>
          </w:rPr>
          <w:t>The</w:t>
        </w:r>
        <w:r>
          <w:rPr>
            <w:spacing w:val="-18"/>
            <w:w w:val="110"/>
          </w:rPr>
          <w:t xml:space="preserve"> </w:t>
        </w:r>
        <w:r>
          <w:rPr>
            <w:w w:val="110"/>
          </w:rPr>
          <w:t>sector</w:t>
        </w:r>
        <w:r>
          <w:rPr>
            <w:spacing w:val="-18"/>
            <w:w w:val="110"/>
          </w:rPr>
          <w:t xml:space="preserve"> </w:t>
        </w:r>
        <w:r>
          <w:rPr>
            <w:w w:val="110"/>
          </w:rPr>
          <w:t>rules</w:t>
        </w:r>
        <w:r>
          <w:rPr>
            <w:spacing w:val="-18"/>
            <w:w w:val="110"/>
          </w:rPr>
          <w:t xml:space="preserve"> </w:t>
        </w:r>
        <w:r>
          <w:rPr>
            <w:w w:val="110"/>
          </w:rPr>
          <w:t>cover</w:t>
        </w:r>
        <w:r>
          <w:rPr>
            <w:spacing w:val="-18"/>
            <w:w w:val="110"/>
          </w:rPr>
          <w:t xml:space="preserve"> </w:t>
        </w:r>
        <w:r>
          <w:rPr>
            <w:w w:val="110"/>
          </w:rPr>
          <w:t>a</w:t>
        </w:r>
        <w:r>
          <w:rPr>
            <w:spacing w:val="-18"/>
            <w:w w:val="110"/>
          </w:rPr>
          <w:t xml:space="preserve"> </w:t>
        </w:r>
        <w:r>
          <w:rPr>
            <w:w w:val="110"/>
          </w:rPr>
          <w:t>wide</w:t>
        </w:r>
        <w:r>
          <w:rPr>
            <w:spacing w:val="-18"/>
            <w:w w:val="110"/>
          </w:rPr>
          <w:t xml:space="preserve"> </w:t>
        </w:r>
        <w:r>
          <w:rPr>
            <w:w w:val="110"/>
          </w:rPr>
          <w:t>range</w:t>
        </w:r>
        <w:r>
          <w:rPr>
            <w:spacing w:val="-18"/>
            <w:w w:val="110"/>
          </w:rPr>
          <w:t xml:space="preserve"> </w:t>
        </w:r>
        <w:r>
          <w:rPr>
            <w:w w:val="110"/>
          </w:rPr>
          <w:t>of</w:t>
        </w:r>
        <w:r>
          <w:rPr>
            <w:spacing w:val="-18"/>
            <w:w w:val="110"/>
          </w:rPr>
          <w:t xml:space="preserve"> </w:t>
        </w:r>
        <w:r>
          <w:rPr>
            <w:w w:val="110"/>
          </w:rPr>
          <w:t>areas</w:t>
        </w:r>
        <w:r>
          <w:rPr>
            <w:spacing w:val="-18"/>
            <w:w w:val="110"/>
          </w:rPr>
          <w:t xml:space="preserve"> </w:t>
        </w:r>
        <w:r>
          <w:rPr>
            <w:w w:val="110"/>
          </w:rPr>
          <w:t>from</w:t>
        </w:r>
        <w:r>
          <w:rPr>
            <w:spacing w:val="-18"/>
            <w:w w:val="110"/>
          </w:rPr>
          <w:t xml:space="preserve"> </w:t>
        </w:r>
        <w:r>
          <w:rPr>
            <w:color w:val="4FB960"/>
            <w:w w:val="110"/>
          </w:rPr>
          <w:t>g</w:t>
        </w:r>
        <w:r>
          <w:rPr>
            <w:color w:val="4FB960"/>
            <w:w w:val="110"/>
            <w:u w:val="single" w:color="4FB960"/>
          </w:rPr>
          <w:t>oods</w:t>
        </w:r>
        <w:r>
          <w:rPr>
            <w:color w:val="4FB960"/>
            <w:spacing w:val="-14"/>
            <w:w w:val="110"/>
            <w:u w:val="single" w:color="4FB960"/>
          </w:rPr>
          <w:t xml:space="preserve"> </w:t>
        </w:r>
        <w:r>
          <w:rPr>
            <w:color w:val="4FB960"/>
            <w:w w:val="110"/>
            <w:u w:val="single" w:color="4FB960"/>
          </w:rPr>
          <w:t>and</w:t>
        </w:r>
        <w:r>
          <w:rPr>
            <w:color w:val="4FB960"/>
            <w:w w:val="110"/>
          </w:rPr>
          <w:t xml:space="preserve"> </w:t>
        </w:r>
        <w:r>
          <w:rPr>
            <w:color w:val="4FB960"/>
            <w:w w:val="110"/>
            <w:u w:val="single" w:color="4FB960"/>
          </w:rPr>
          <w:t>services</w:t>
        </w:r>
        <w:r>
          <w:rPr>
            <w:color w:val="4FB960"/>
            <w:w w:val="110"/>
          </w:rPr>
          <w:t xml:space="preserve"> </w:t>
        </w:r>
        <w:r>
          <w:rPr>
            <w:w w:val="110"/>
          </w:rPr>
          <w:t>to</w:t>
        </w:r>
      </w:hyperlink>
      <w:r>
        <w:rPr>
          <w:w w:val="110"/>
        </w:rPr>
        <w:t xml:space="preserve"> </w:t>
      </w:r>
      <w:hyperlink r:id="rId78">
        <w:r>
          <w:rPr>
            <w:color w:val="4FB960"/>
            <w:w w:val="110"/>
            <w:u w:val="single" w:color="4FB960"/>
          </w:rPr>
          <w:t>seafood and aquatic food</w:t>
        </w:r>
      </w:hyperlink>
      <w:r>
        <w:rPr>
          <w:color w:val="4FB960"/>
          <w:w w:val="110"/>
        </w:rPr>
        <w:t xml:space="preserve"> </w:t>
      </w:r>
      <w:hyperlink r:id="rId79">
        <w:r>
          <w:rPr>
            <w:w w:val="110"/>
          </w:rPr>
          <w:t>to fully capture the intricacies of</w:t>
        </w:r>
      </w:hyperlink>
      <w:r>
        <w:rPr>
          <w:w w:val="110"/>
        </w:rPr>
        <w:t xml:space="preserve"> different sectors. The Product Category was created so that there is consistency across products for easy comparisons.</w:t>
      </w:r>
    </w:p>
    <w:p w14:paraId="086D451E" w14:textId="77777777" w:rsidR="001B0EC6" w:rsidRDefault="001B0EC6">
      <w:pPr>
        <w:pStyle w:val="BodyText"/>
        <w:spacing w:before="6"/>
        <w:rPr>
          <w:sz w:val="44"/>
        </w:rPr>
      </w:pPr>
    </w:p>
    <w:p w14:paraId="6301514F" w14:textId="77777777" w:rsidR="001B0EC6" w:rsidRDefault="00000000">
      <w:pPr>
        <w:pStyle w:val="BodyText"/>
        <w:spacing w:before="1" w:line="290" w:lineRule="auto"/>
        <w:ind w:left="967" w:right="345"/>
        <w:jc w:val="both"/>
      </w:pPr>
      <w:r>
        <w:rPr>
          <w:w w:val="110"/>
        </w:rPr>
        <w:t xml:space="preserve">GHG protocol establishes three corporate standards to aid service providers and businesses in determining more accurate emission levels for their specific industries. The </w:t>
      </w:r>
      <w:hyperlink r:id="rId80">
        <w:r>
          <w:rPr>
            <w:color w:val="4FB960"/>
            <w:w w:val="110"/>
            <w:u w:val="single" w:color="4FB960"/>
          </w:rPr>
          <w:t>cor</w:t>
        </w:r>
        <w:r>
          <w:rPr>
            <w:color w:val="4FB960"/>
            <w:w w:val="110"/>
          </w:rPr>
          <w:t>p</w:t>
        </w:r>
        <w:r>
          <w:rPr>
            <w:color w:val="4FB960"/>
            <w:w w:val="110"/>
            <w:u w:val="single" w:color="4FB960"/>
          </w:rPr>
          <w:t>orate standard</w:t>
        </w:r>
      </w:hyperlink>
      <w:r>
        <w:rPr>
          <w:color w:val="4FB960"/>
          <w:w w:val="110"/>
        </w:rPr>
        <w:t xml:space="preserve"> </w:t>
      </w:r>
      <w:r>
        <w:rPr>
          <w:w w:val="110"/>
        </w:rPr>
        <w:t xml:space="preserve">provides requirements and guidance for businesses preparing a corporate-level GHG emissions inventory. In addition to this standard, there is guidance specifically for </w:t>
      </w:r>
      <w:hyperlink r:id="rId81">
        <w:r>
          <w:rPr>
            <w:color w:val="4FB960"/>
            <w:w w:val="110"/>
            <w:u w:val="single" w:color="4FB960"/>
          </w:rPr>
          <w:t>the</w:t>
        </w:r>
      </w:hyperlink>
      <w:r>
        <w:rPr>
          <w:color w:val="4FB960"/>
          <w:w w:val="110"/>
        </w:rPr>
        <w:t xml:space="preserve"> </w:t>
      </w:r>
      <w:hyperlink r:id="rId82">
        <w:r>
          <w:rPr>
            <w:color w:val="4FB960"/>
            <w:w w:val="110"/>
            <w:u w:val="single" w:color="4FB960"/>
          </w:rPr>
          <w:t>a</w:t>
        </w:r>
        <w:r>
          <w:rPr>
            <w:color w:val="4FB960"/>
            <w:w w:val="110"/>
          </w:rPr>
          <w:t>g</w:t>
        </w:r>
        <w:r>
          <w:rPr>
            <w:color w:val="4FB960"/>
            <w:w w:val="110"/>
            <w:u w:val="single" w:color="4FB960"/>
          </w:rPr>
          <w:t>ricultural</w:t>
        </w:r>
        <w:r>
          <w:rPr>
            <w:color w:val="4FB960"/>
            <w:spacing w:val="-17"/>
            <w:w w:val="110"/>
            <w:u w:val="single" w:color="4FB960"/>
          </w:rPr>
          <w:t xml:space="preserve"> </w:t>
        </w:r>
        <w:r>
          <w:rPr>
            <w:color w:val="4FB960"/>
            <w:w w:val="110"/>
            <w:u w:val="single" w:color="4FB960"/>
          </w:rPr>
          <w:t>sector</w:t>
        </w:r>
        <w:r>
          <w:rPr>
            <w:color w:val="4FB960"/>
            <w:spacing w:val="-7"/>
            <w:w w:val="110"/>
          </w:rPr>
          <w:t xml:space="preserve"> </w:t>
        </w:r>
        <w:r>
          <w:rPr>
            <w:w w:val="110"/>
          </w:rPr>
          <w:t>which</w:t>
        </w:r>
        <w:r>
          <w:rPr>
            <w:spacing w:val="-7"/>
            <w:w w:val="110"/>
          </w:rPr>
          <w:t xml:space="preserve"> </w:t>
        </w:r>
        <w:r>
          <w:rPr>
            <w:w w:val="110"/>
          </w:rPr>
          <w:t>has</w:t>
        </w:r>
        <w:r>
          <w:rPr>
            <w:spacing w:val="-7"/>
            <w:w w:val="110"/>
          </w:rPr>
          <w:t xml:space="preserve"> </w:t>
        </w:r>
        <w:r>
          <w:rPr>
            <w:w w:val="110"/>
          </w:rPr>
          <w:t>a</w:t>
        </w:r>
        <w:r>
          <w:rPr>
            <w:spacing w:val="-7"/>
            <w:w w:val="110"/>
          </w:rPr>
          <w:t xml:space="preserve"> </w:t>
        </w:r>
        <w:r>
          <w:rPr>
            <w:w w:val="110"/>
          </w:rPr>
          <w:t>unique</w:t>
        </w:r>
        <w:r>
          <w:rPr>
            <w:spacing w:val="-7"/>
            <w:w w:val="110"/>
          </w:rPr>
          <w:t xml:space="preserve"> </w:t>
        </w:r>
        <w:r>
          <w:rPr>
            <w:w w:val="110"/>
          </w:rPr>
          <w:t>set</w:t>
        </w:r>
        <w:r>
          <w:rPr>
            <w:spacing w:val="-7"/>
            <w:w w:val="110"/>
          </w:rPr>
          <w:t xml:space="preserve"> </w:t>
        </w:r>
        <w:r>
          <w:rPr>
            <w:w w:val="110"/>
          </w:rPr>
          <w:t>of</w:t>
        </w:r>
        <w:r>
          <w:rPr>
            <w:spacing w:val="-7"/>
            <w:w w:val="110"/>
          </w:rPr>
          <w:t xml:space="preserve"> </w:t>
        </w:r>
        <w:r>
          <w:rPr>
            <w:w w:val="110"/>
          </w:rPr>
          <w:t>challenges.</w:t>
        </w:r>
        <w:r>
          <w:rPr>
            <w:spacing w:val="-7"/>
            <w:w w:val="110"/>
          </w:rPr>
          <w:t xml:space="preserve"> </w:t>
        </w:r>
        <w:r>
          <w:rPr>
            <w:w w:val="110"/>
          </w:rPr>
          <w:t>The</w:t>
        </w:r>
        <w:r>
          <w:rPr>
            <w:spacing w:val="-8"/>
            <w:w w:val="110"/>
          </w:rPr>
          <w:t xml:space="preserve"> </w:t>
        </w:r>
        <w:r>
          <w:rPr>
            <w:color w:val="4FB960"/>
            <w:w w:val="110"/>
            <w:u w:val="single" w:color="4FB960"/>
          </w:rPr>
          <w:t>cor</w:t>
        </w:r>
        <w:r>
          <w:rPr>
            <w:color w:val="4FB960"/>
            <w:w w:val="110"/>
          </w:rPr>
          <w:t>p</w:t>
        </w:r>
        <w:r>
          <w:rPr>
            <w:color w:val="4FB960"/>
            <w:w w:val="110"/>
            <w:u w:val="single" w:color="4FB960"/>
          </w:rPr>
          <w:t>orate</w:t>
        </w:r>
        <w:r>
          <w:rPr>
            <w:color w:val="4FB960"/>
            <w:spacing w:val="-2"/>
            <w:w w:val="110"/>
            <w:u w:val="single" w:color="4FB960"/>
          </w:rPr>
          <w:t xml:space="preserve"> </w:t>
        </w:r>
        <w:r>
          <w:rPr>
            <w:color w:val="4FB960"/>
            <w:w w:val="110"/>
            <w:u w:val="single" w:color="4FB960"/>
          </w:rPr>
          <w:t>value</w:t>
        </w:r>
        <w:r>
          <w:rPr>
            <w:color w:val="4FB960"/>
            <w:w w:val="110"/>
          </w:rPr>
          <w:t xml:space="preserve"> </w:t>
        </w:r>
        <w:r>
          <w:rPr>
            <w:color w:val="4FB960"/>
            <w:w w:val="110"/>
            <w:u w:val="single" w:color="4FB960"/>
          </w:rPr>
          <w:t>chain</w:t>
        </w:r>
        <w:r>
          <w:rPr>
            <w:color w:val="4FB960"/>
            <w:spacing w:val="-21"/>
            <w:w w:val="110"/>
            <w:u w:val="single" w:color="4FB960"/>
          </w:rPr>
          <w:t xml:space="preserve"> </w:t>
        </w:r>
        <w:r>
          <w:rPr>
            <w:color w:val="4FB960"/>
            <w:w w:val="110"/>
            <w:u w:val="single" w:color="4FB960"/>
          </w:rPr>
          <w:t>standard</w:t>
        </w:r>
        <w:r>
          <w:rPr>
            <w:color w:val="4FB960"/>
            <w:spacing w:val="-10"/>
            <w:w w:val="110"/>
          </w:rPr>
          <w:t xml:space="preserve"> </w:t>
        </w:r>
        <w:r>
          <w:rPr>
            <w:w w:val="110"/>
          </w:rPr>
          <w:t>includes</w:t>
        </w:r>
        <w:r>
          <w:rPr>
            <w:spacing w:val="-9"/>
            <w:w w:val="110"/>
          </w:rPr>
          <w:t xml:space="preserve"> </w:t>
        </w:r>
        <w:r>
          <w:rPr>
            <w:w w:val="110"/>
          </w:rPr>
          <w:t>scope</w:t>
        </w:r>
        <w:r>
          <w:rPr>
            <w:spacing w:val="-9"/>
            <w:w w:val="110"/>
          </w:rPr>
          <w:t xml:space="preserve"> </w:t>
        </w:r>
        <w:r>
          <w:rPr>
            <w:w w:val="110"/>
          </w:rPr>
          <w:t>three</w:t>
        </w:r>
        <w:r>
          <w:rPr>
            <w:spacing w:val="-9"/>
            <w:w w:val="110"/>
          </w:rPr>
          <w:t xml:space="preserve"> </w:t>
        </w:r>
        <w:r>
          <w:rPr>
            <w:w w:val="110"/>
          </w:rPr>
          <w:t>emissions</w:t>
        </w:r>
        <w:r>
          <w:rPr>
            <w:spacing w:val="-9"/>
            <w:w w:val="110"/>
          </w:rPr>
          <w:t xml:space="preserve"> </w:t>
        </w:r>
        <w:r>
          <w:rPr>
            <w:w w:val="110"/>
          </w:rPr>
          <w:t>to</w:t>
        </w:r>
        <w:r>
          <w:rPr>
            <w:spacing w:val="-9"/>
            <w:w w:val="110"/>
          </w:rPr>
          <w:t xml:space="preserve"> </w:t>
        </w:r>
        <w:r>
          <w:rPr>
            <w:w w:val="110"/>
          </w:rPr>
          <w:t>allow</w:t>
        </w:r>
        <w:r>
          <w:rPr>
            <w:spacing w:val="-9"/>
            <w:w w:val="110"/>
          </w:rPr>
          <w:t xml:space="preserve"> </w:t>
        </w:r>
        <w:r>
          <w:rPr>
            <w:w w:val="110"/>
          </w:rPr>
          <w:t>companies</w:t>
        </w:r>
        <w:r>
          <w:rPr>
            <w:spacing w:val="-9"/>
            <w:w w:val="110"/>
          </w:rPr>
          <w:t xml:space="preserve"> </w:t>
        </w:r>
        <w:r>
          <w:rPr>
            <w:w w:val="110"/>
          </w:rPr>
          <w:t>to</w:t>
        </w:r>
        <w:r>
          <w:rPr>
            <w:spacing w:val="-9"/>
            <w:w w:val="110"/>
          </w:rPr>
          <w:t xml:space="preserve"> </w:t>
        </w:r>
        <w:r>
          <w:rPr>
            <w:w w:val="110"/>
          </w:rPr>
          <w:t>assess</w:t>
        </w:r>
      </w:hyperlink>
      <w:r>
        <w:rPr>
          <w:w w:val="110"/>
        </w:rPr>
        <w:t xml:space="preserve"> their entire value chain emissions impact and identify where to focus reduction activities. The </w:t>
      </w:r>
      <w:hyperlink r:id="rId83">
        <w:r>
          <w:rPr>
            <w:color w:val="4FB960"/>
            <w:w w:val="110"/>
          </w:rPr>
          <w:t>p</w:t>
        </w:r>
        <w:r>
          <w:rPr>
            <w:color w:val="4FB960"/>
            <w:w w:val="110"/>
            <w:u w:val="single" w:color="4FB960"/>
          </w:rPr>
          <w:t>roduct standard</w:t>
        </w:r>
      </w:hyperlink>
      <w:r>
        <w:rPr>
          <w:color w:val="4FB960"/>
          <w:w w:val="110"/>
        </w:rPr>
        <w:t xml:space="preserve"> </w:t>
      </w:r>
      <w:r>
        <w:rPr>
          <w:w w:val="110"/>
        </w:rPr>
        <w:t>is used to understand the full life cycle emissions of a product and focus efforts on the greatest GHG reduction opportunities.</w:t>
      </w:r>
    </w:p>
    <w:p w14:paraId="4499337E" w14:textId="77777777" w:rsidR="001B0EC6" w:rsidRDefault="001B0EC6">
      <w:pPr>
        <w:spacing w:line="290" w:lineRule="auto"/>
        <w:jc w:val="both"/>
        <w:sectPr w:rsidR="001B0EC6">
          <w:pgSz w:w="12240" w:h="15840"/>
          <w:pgMar w:top="0" w:right="220" w:bottom="1040" w:left="660" w:header="0" w:footer="853" w:gutter="0"/>
          <w:cols w:space="720"/>
        </w:sectPr>
      </w:pPr>
    </w:p>
    <w:p w14:paraId="445942EA" w14:textId="77777777" w:rsidR="001B0EC6" w:rsidRDefault="00D55156">
      <w:pPr>
        <w:pStyle w:val="BodyText"/>
        <w:rPr>
          <w:sz w:val="20"/>
        </w:rPr>
      </w:pPr>
      <w:r>
        <w:rPr>
          <w:noProof/>
        </w:rPr>
        <w:lastRenderedPageBreak/>
        <mc:AlternateContent>
          <mc:Choice Requires="wps">
            <w:drawing>
              <wp:anchor distT="0" distB="0" distL="114300" distR="114300" simplePos="0" relativeHeight="487247872" behindDoc="1" locked="0" layoutInCell="1" allowOverlap="1" wp14:anchorId="236CD466" wp14:editId="5C0C04C2">
                <wp:simplePos x="0" y="0"/>
                <wp:positionH relativeFrom="page">
                  <wp:posOffset>330200</wp:posOffset>
                </wp:positionH>
                <wp:positionV relativeFrom="page">
                  <wp:posOffset>0</wp:posOffset>
                </wp:positionV>
                <wp:extent cx="311785" cy="10058400"/>
                <wp:effectExtent l="0" t="0" r="5715" b="0"/>
                <wp:wrapNone/>
                <wp:docPr id="453806295"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53478" id="docshape74" o:spid="_x0000_s1026" style="position:absolute;margin-left:26pt;margin-top:0;width:24.55pt;height:11in;z-index:-160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61408" behindDoc="0" locked="0" layoutInCell="1" allowOverlap="1" wp14:anchorId="6C3E4CA9" wp14:editId="2D0FE7E1">
            <wp:simplePos x="0" y="0"/>
            <wp:positionH relativeFrom="page">
              <wp:posOffset>5761180</wp:posOffset>
            </wp:positionH>
            <wp:positionV relativeFrom="page">
              <wp:posOffset>9608593</wp:posOffset>
            </wp:positionV>
            <wp:extent cx="2009774" cy="438149"/>
            <wp:effectExtent l="0" t="0" r="0" b="0"/>
            <wp:wrapNone/>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11" cstate="print"/>
                    <a:stretch>
                      <a:fillRect/>
                    </a:stretch>
                  </pic:blipFill>
                  <pic:spPr>
                    <a:xfrm>
                      <a:off x="0" y="0"/>
                      <a:ext cx="2009774" cy="438149"/>
                    </a:xfrm>
                    <a:prstGeom prst="rect">
                      <a:avLst/>
                    </a:prstGeom>
                  </pic:spPr>
                </pic:pic>
              </a:graphicData>
            </a:graphic>
          </wp:anchor>
        </w:drawing>
      </w:r>
    </w:p>
    <w:p w14:paraId="2F68D231" w14:textId="77777777" w:rsidR="001B0EC6" w:rsidRDefault="00000000">
      <w:pPr>
        <w:pStyle w:val="Heading1"/>
        <w:ind w:left="500"/>
      </w:pPr>
      <w:r>
        <w:rPr>
          <w:color w:val="008037"/>
        </w:rPr>
        <w:t>Carbon</w:t>
      </w:r>
      <w:r>
        <w:rPr>
          <w:color w:val="008037"/>
          <w:spacing w:val="28"/>
        </w:rPr>
        <w:t xml:space="preserve"> </w:t>
      </w:r>
      <w:r>
        <w:rPr>
          <w:color w:val="008037"/>
        </w:rPr>
        <w:t>Labeling</w:t>
      </w:r>
      <w:r>
        <w:rPr>
          <w:color w:val="008037"/>
          <w:spacing w:val="29"/>
        </w:rPr>
        <w:t xml:space="preserve"> </w:t>
      </w:r>
      <w:r>
        <w:rPr>
          <w:color w:val="008037"/>
        </w:rPr>
        <w:t>Policy</w:t>
      </w:r>
      <w:r>
        <w:rPr>
          <w:color w:val="008037"/>
          <w:spacing w:val="29"/>
        </w:rPr>
        <w:t xml:space="preserve"> </w:t>
      </w:r>
      <w:r>
        <w:rPr>
          <w:color w:val="008037"/>
          <w:spacing w:val="-2"/>
        </w:rPr>
        <w:t>Background</w:t>
      </w:r>
    </w:p>
    <w:p w14:paraId="63546AB4" w14:textId="77777777" w:rsidR="001B0EC6" w:rsidRDefault="001B0EC6">
      <w:pPr>
        <w:pStyle w:val="BodyText"/>
        <w:rPr>
          <w:b/>
          <w:sz w:val="20"/>
        </w:rPr>
      </w:pPr>
    </w:p>
    <w:p w14:paraId="388E717A" w14:textId="77777777" w:rsidR="001B0EC6" w:rsidRDefault="00000000">
      <w:pPr>
        <w:pStyle w:val="BodyText"/>
        <w:spacing w:before="291" w:line="290" w:lineRule="auto"/>
        <w:ind w:left="967" w:right="345"/>
        <w:jc w:val="both"/>
      </w:pPr>
      <w:r>
        <w:rPr>
          <w:w w:val="110"/>
        </w:rPr>
        <w:t>As described above, the current carbon labeling policy space is lacking actionable regulation. However, there are relevant policies that aim to reduce the overall carbon emission levels, which are important because of their potential to inform carbon labeling policies.</w:t>
      </w:r>
    </w:p>
    <w:p w14:paraId="4BA43959" w14:textId="77777777" w:rsidR="001B0EC6" w:rsidRDefault="001B0EC6">
      <w:pPr>
        <w:pStyle w:val="BodyText"/>
        <w:rPr>
          <w:sz w:val="20"/>
        </w:rPr>
      </w:pPr>
    </w:p>
    <w:p w14:paraId="7638F7FA" w14:textId="77777777" w:rsidR="001B0EC6" w:rsidRDefault="00000000">
      <w:pPr>
        <w:pStyle w:val="Heading3"/>
        <w:spacing w:before="287"/>
      </w:pPr>
      <w:r>
        <w:rPr>
          <w:color w:val="6FA248"/>
          <w:w w:val="105"/>
        </w:rPr>
        <w:t>Federal</w:t>
      </w:r>
      <w:r>
        <w:rPr>
          <w:color w:val="6FA248"/>
          <w:spacing w:val="9"/>
          <w:w w:val="105"/>
        </w:rPr>
        <w:t xml:space="preserve"> </w:t>
      </w:r>
      <w:r>
        <w:rPr>
          <w:color w:val="6FA248"/>
          <w:w w:val="105"/>
        </w:rPr>
        <w:t>Policy</w:t>
      </w:r>
      <w:r>
        <w:rPr>
          <w:color w:val="6FA248"/>
          <w:spacing w:val="9"/>
          <w:w w:val="105"/>
        </w:rPr>
        <w:t xml:space="preserve"> </w:t>
      </w:r>
      <w:r>
        <w:rPr>
          <w:color w:val="6FA248"/>
          <w:spacing w:val="-2"/>
          <w:w w:val="105"/>
        </w:rPr>
        <w:t>Initiatives</w:t>
      </w:r>
    </w:p>
    <w:p w14:paraId="028E1A33" w14:textId="77777777" w:rsidR="001B0EC6" w:rsidRDefault="001B0EC6">
      <w:pPr>
        <w:pStyle w:val="BodyText"/>
        <w:rPr>
          <w:b/>
          <w:sz w:val="20"/>
        </w:rPr>
      </w:pPr>
    </w:p>
    <w:p w14:paraId="208FCB0E" w14:textId="77777777" w:rsidR="001B0EC6" w:rsidRDefault="001B0EC6">
      <w:pPr>
        <w:pStyle w:val="BodyText"/>
        <w:spacing w:before="8"/>
        <w:rPr>
          <w:b/>
          <w:sz w:val="18"/>
        </w:rPr>
      </w:pPr>
    </w:p>
    <w:p w14:paraId="476D983A" w14:textId="77777777" w:rsidR="001B0EC6" w:rsidRDefault="00000000">
      <w:pPr>
        <w:pStyle w:val="BodyText"/>
        <w:spacing w:before="136" w:line="290" w:lineRule="auto"/>
        <w:ind w:left="967" w:right="344"/>
        <w:jc w:val="both"/>
      </w:pPr>
      <w:r>
        <w:rPr>
          <w:b/>
        </w:rPr>
        <w:t xml:space="preserve">Catalyzing Clean Energy Industries and Jobs Through Federal Sustainability </w:t>
      </w:r>
      <w:r>
        <w:rPr>
          <w:b/>
          <w:w w:val="110"/>
        </w:rPr>
        <w:t>(</w:t>
      </w:r>
      <w:hyperlink r:id="rId84">
        <w:r>
          <w:rPr>
            <w:b/>
            <w:color w:val="4FB960"/>
            <w:w w:val="110"/>
            <w:u w:val="single" w:color="4FB960"/>
          </w:rPr>
          <w:t>Executive Order 14057</w:t>
        </w:r>
      </w:hyperlink>
      <w:r>
        <w:rPr>
          <w:b/>
          <w:w w:val="110"/>
        </w:rPr>
        <w:t xml:space="preserve">): </w:t>
      </w:r>
      <w:r>
        <w:rPr>
          <w:w w:val="110"/>
        </w:rPr>
        <w:t xml:space="preserve">Sets a goal of achieving net-zero emissions from federal procurement by 2050. The EO established a federal Buy Clean </w:t>
      </w:r>
      <w:r>
        <w:t>initiative,</w:t>
      </w:r>
      <w:r>
        <w:rPr>
          <w:spacing w:val="40"/>
        </w:rPr>
        <w:t xml:space="preserve"> </w:t>
      </w:r>
      <w:r>
        <w:t>a</w:t>
      </w:r>
      <w:r>
        <w:rPr>
          <w:spacing w:val="40"/>
        </w:rPr>
        <w:t xml:space="preserve"> </w:t>
      </w:r>
      <w:r>
        <w:t>Net-Zero</w:t>
      </w:r>
      <w:r>
        <w:rPr>
          <w:spacing w:val="40"/>
        </w:rPr>
        <w:t xml:space="preserve"> </w:t>
      </w:r>
      <w:r>
        <w:t>Emissions</w:t>
      </w:r>
      <w:r>
        <w:rPr>
          <w:spacing w:val="40"/>
        </w:rPr>
        <w:t xml:space="preserve"> </w:t>
      </w:r>
      <w:r>
        <w:t>Procurement</w:t>
      </w:r>
      <w:r>
        <w:rPr>
          <w:spacing w:val="40"/>
        </w:rPr>
        <w:t xml:space="preserve"> </w:t>
      </w:r>
      <w:r>
        <w:t>Federal</w:t>
      </w:r>
      <w:r>
        <w:rPr>
          <w:spacing w:val="40"/>
        </w:rPr>
        <w:t xml:space="preserve"> </w:t>
      </w:r>
      <w:r>
        <w:t>Leaders</w:t>
      </w:r>
      <w:r>
        <w:rPr>
          <w:spacing w:val="40"/>
        </w:rPr>
        <w:t xml:space="preserve"> </w:t>
      </w:r>
      <w:r>
        <w:t>Working</w:t>
      </w:r>
      <w:r>
        <w:rPr>
          <w:spacing w:val="40"/>
        </w:rPr>
        <w:t xml:space="preserve"> </w:t>
      </w:r>
      <w:r>
        <w:t xml:space="preserve">Group, </w:t>
      </w:r>
      <w:r>
        <w:rPr>
          <w:w w:val="110"/>
        </w:rPr>
        <w:t xml:space="preserve">and a Buy Clean Task Force to provide recommendations on policies and procedures to expand consideration of embodied emissions and pollutants of construction materials in Federal procurement and federally funded </w:t>
      </w:r>
      <w:r>
        <w:rPr>
          <w:spacing w:val="-2"/>
          <w:w w:val="110"/>
        </w:rPr>
        <w:t>projects.</w:t>
      </w:r>
    </w:p>
    <w:p w14:paraId="5275C621" w14:textId="77777777" w:rsidR="001B0EC6" w:rsidRDefault="001B0EC6">
      <w:pPr>
        <w:pStyle w:val="BodyText"/>
        <w:rPr>
          <w:sz w:val="36"/>
        </w:rPr>
      </w:pPr>
    </w:p>
    <w:p w14:paraId="0B3ED0C2" w14:textId="77777777" w:rsidR="001B0EC6" w:rsidRDefault="00D55156">
      <w:pPr>
        <w:pStyle w:val="BodyText"/>
        <w:spacing w:before="272" w:line="290" w:lineRule="auto"/>
        <w:ind w:left="967" w:right="346"/>
        <w:jc w:val="both"/>
      </w:pPr>
      <w:r>
        <w:rPr>
          <w:noProof/>
        </w:rPr>
        <mc:AlternateContent>
          <mc:Choice Requires="wps">
            <w:drawing>
              <wp:anchor distT="0" distB="0" distL="114300" distR="114300" simplePos="0" relativeHeight="15761920" behindDoc="0" locked="0" layoutInCell="1" allowOverlap="1" wp14:anchorId="119CEBEC" wp14:editId="5E411662">
                <wp:simplePos x="0" y="0"/>
                <wp:positionH relativeFrom="page">
                  <wp:posOffset>1805940</wp:posOffset>
                </wp:positionH>
                <wp:positionV relativeFrom="paragraph">
                  <wp:posOffset>2009775</wp:posOffset>
                </wp:positionV>
                <wp:extent cx="547370" cy="9525"/>
                <wp:effectExtent l="0" t="0" r="0" b="3175"/>
                <wp:wrapNone/>
                <wp:docPr id="955249206"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7370" cy="9525"/>
                        </a:xfrm>
                        <a:prstGeom prst="rect">
                          <a:avLst/>
                        </a:prstGeom>
                        <a:solidFill>
                          <a:srgbClr val="4FB9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3D22B" id="docshape75" o:spid="_x0000_s1026" style="position:absolute;margin-left:142.2pt;margin-top:158.25pt;width:43.1pt;height:.75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eKq1wEAAJsDAAAOAAAAZHJzL2Uyb0RvYy54bWysU8GO0zAQvSPxD5bvNG1ptzRquoJdFSEt&#13;&#10;C9LCB7iO01g4HjPjNi1fz9jpdiu4IS6WxzN+nvfmeXV77Jw4GCQLvpKT0VgK4zXU1u8q+f3b5s07&#13;&#10;KSgqXysH3lTyZEjerl+/WvWhNFNowdUGBYN4KvtQyTbGUBYF6dZ0ikYQjOdkA9ipyCHuihpVz+id&#13;&#10;K6bj8U3RA9YBQRsiPr0fknKd8ZvG6PilachE4SrJvcW8Yl63aS3WK1XuUIXW6nMb6h+66JT1/OgF&#13;&#10;6l5FJfZo/4LqrEYgaOJIQ1dA01htMgdmMxn/weapVcFkLiwOhYtM9P9g9ePhKXzF1DqFB9A/iBUp&#13;&#10;+kDlJZMC4hqx7T9DzTNU+wiZ7LHBLt1kGuKYNT1dNDXHKDQfzmeLtwtWXnNqOZ/Ok+KFKp+vBqT4&#13;&#10;0UAn0qaSyAPL0OrwQHEofS7JPYKz9cY6lwPcbe8cioPi4c42H5Y3eZ6MTtdlzqdiD+nagJhOMsdE&#13;&#10;K1mFyi3UJ6aIMDiEHc2bFvCXFD27o5L0c6/QSOE+eZZ/OZnNkp1yMJsvphzgdWZ7nVFeM1QloxTD&#13;&#10;9i4OFtwHtLuWX5pk0h7es7SNzcRfujo3yw7I0p3dmix2Heeqlz+1/g0AAP//AwBQSwMEFAAGAAgA&#13;&#10;AAAhAOWnfZbjAAAAEAEAAA8AAABkcnMvZG93bnJldi54bWxMT8lOwzAQvSPxD9YgcaN2txClcSpU&#13;&#10;yolySAuc3XhIAl6i2GnTv2d6gstIM+/NW/L1aA07YR9a7yRMJwIYusrr1tUS3g8vDymwEJXTyniH&#13;&#10;Ei4YYF3c3uQq0/7sSjztY81IxIVMSWhi7DLOQ9WgVWHiO3SEffneqkhrX3PdqzOJW8NnQiTcqtaR&#13;&#10;Q6M63DRY/ewHK6Es+92nfl1e3oaP7cF867DFzU7K+7vxeUXjaQUs4hj/PuDagfJDQcGOfnA6MCNh&#13;&#10;li4WRJUwnyZLYMSYP4oE2PF6SQXwIuf/ixS/AAAA//8DAFBLAQItABQABgAIAAAAIQC2gziS/gAA&#13;&#10;AOEBAAATAAAAAAAAAAAAAAAAAAAAAABbQ29udGVudF9UeXBlc10ueG1sUEsBAi0AFAAGAAgAAAAh&#13;&#10;ADj9If/WAAAAlAEAAAsAAAAAAAAAAAAAAAAALwEAAF9yZWxzLy5yZWxzUEsBAi0AFAAGAAgAAAAh&#13;&#10;AJgd4qrXAQAAmwMAAA4AAAAAAAAAAAAAAAAALgIAAGRycy9lMm9Eb2MueG1sUEsBAi0AFAAGAAgA&#13;&#10;AAAhAOWnfZbjAAAAEAEAAA8AAAAAAAAAAAAAAAAAMQQAAGRycy9kb3ducmV2LnhtbFBLBQYAAAAA&#13;&#10;BAAEAPMAAABBBQAAAAA=&#13;&#10;" fillcolor="#4fb960" stroked="f">
                <v:path arrowok="t"/>
                <w10:wrap anchorx="page"/>
              </v:rect>
            </w:pict>
          </mc:Fallback>
        </mc:AlternateContent>
      </w:r>
      <w:r w:rsidR="00000000">
        <w:rPr>
          <w:b/>
          <w:w w:val="110"/>
        </w:rPr>
        <w:t>Protecting</w:t>
      </w:r>
      <w:r w:rsidR="00000000">
        <w:rPr>
          <w:b/>
          <w:spacing w:val="-21"/>
          <w:w w:val="110"/>
        </w:rPr>
        <w:t xml:space="preserve"> </w:t>
      </w:r>
      <w:r w:rsidR="00000000">
        <w:rPr>
          <w:b/>
          <w:w w:val="110"/>
        </w:rPr>
        <w:t>Public</w:t>
      </w:r>
      <w:r w:rsidR="00000000">
        <w:rPr>
          <w:b/>
          <w:spacing w:val="-21"/>
          <w:w w:val="110"/>
        </w:rPr>
        <w:t xml:space="preserve"> </w:t>
      </w:r>
      <w:r w:rsidR="00000000">
        <w:rPr>
          <w:b/>
          <w:w w:val="110"/>
        </w:rPr>
        <w:t>Health</w:t>
      </w:r>
      <w:r w:rsidR="00000000">
        <w:rPr>
          <w:b/>
          <w:spacing w:val="-20"/>
          <w:w w:val="110"/>
        </w:rPr>
        <w:t xml:space="preserve"> </w:t>
      </w:r>
      <w:r w:rsidR="00000000">
        <w:rPr>
          <w:b/>
          <w:w w:val="110"/>
        </w:rPr>
        <w:t>and</w:t>
      </w:r>
      <w:r w:rsidR="00000000">
        <w:rPr>
          <w:b/>
          <w:spacing w:val="-21"/>
          <w:w w:val="110"/>
        </w:rPr>
        <w:t xml:space="preserve"> </w:t>
      </w:r>
      <w:r w:rsidR="00000000">
        <w:rPr>
          <w:b/>
          <w:w w:val="110"/>
        </w:rPr>
        <w:t>the</w:t>
      </w:r>
      <w:r w:rsidR="00000000">
        <w:rPr>
          <w:b/>
          <w:spacing w:val="-21"/>
          <w:w w:val="110"/>
        </w:rPr>
        <w:t xml:space="preserve"> </w:t>
      </w:r>
      <w:r w:rsidR="00000000">
        <w:rPr>
          <w:b/>
          <w:w w:val="110"/>
        </w:rPr>
        <w:t>Environment</w:t>
      </w:r>
      <w:r w:rsidR="00000000">
        <w:rPr>
          <w:b/>
          <w:spacing w:val="-20"/>
          <w:w w:val="110"/>
        </w:rPr>
        <w:t xml:space="preserve"> </w:t>
      </w:r>
      <w:r w:rsidR="00000000">
        <w:rPr>
          <w:b/>
          <w:w w:val="110"/>
        </w:rPr>
        <w:t>and</w:t>
      </w:r>
      <w:r w:rsidR="00000000">
        <w:rPr>
          <w:b/>
          <w:spacing w:val="-21"/>
          <w:w w:val="110"/>
        </w:rPr>
        <w:t xml:space="preserve"> </w:t>
      </w:r>
      <w:r w:rsidR="00000000">
        <w:rPr>
          <w:b/>
          <w:w w:val="110"/>
        </w:rPr>
        <w:t>Restoring</w:t>
      </w:r>
      <w:r w:rsidR="00000000">
        <w:rPr>
          <w:b/>
          <w:spacing w:val="-21"/>
          <w:w w:val="110"/>
        </w:rPr>
        <w:t xml:space="preserve"> </w:t>
      </w:r>
      <w:r w:rsidR="00000000">
        <w:rPr>
          <w:b/>
          <w:w w:val="110"/>
        </w:rPr>
        <w:t>Science</w:t>
      </w:r>
      <w:r w:rsidR="00000000">
        <w:rPr>
          <w:b/>
          <w:spacing w:val="-20"/>
          <w:w w:val="110"/>
        </w:rPr>
        <w:t xml:space="preserve"> </w:t>
      </w:r>
      <w:r w:rsidR="00000000">
        <w:rPr>
          <w:b/>
          <w:w w:val="110"/>
        </w:rPr>
        <w:t xml:space="preserve">To </w:t>
      </w:r>
      <w:r w:rsidR="00000000">
        <w:rPr>
          <w:b/>
        </w:rPr>
        <w:t>Tackle the Climate Crisis (</w:t>
      </w:r>
      <w:hyperlink r:id="rId85">
        <w:r w:rsidR="00000000">
          <w:rPr>
            <w:b/>
            <w:color w:val="4FB960"/>
            <w:u w:val="single" w:color="4FB960"/>
          </w:rPr>
          <w:t>Executive Order 13990</w:t>
        </w:r>
      </w:hyperlink>
      <w:r w:rsidR="00000000">
        <w:rPr>
          <w:b/>
        </w:rPr>
        <w:t xml:space="preserve">): </w:t>
      </w:r>
      <w:r w:rsidR="00000000">
        <w:t xml:space="preserve">This January 2021 order </w:t>
      </w:r>
      <w:r w:rsidR="00000000">
        <w:rPr>
          <w:w w:val="110"/>
        </w:rPr>
        <w:t>aims to advance environmental justice by improving public health by focusing</w:t>
      </w:r>
      <w:r w:rsidR="00000000">
        <w:rPr>
          <w:spacing w:val="-20"/>
          <w:w w:val="110"/>
        </w:rPr>
        <w:t xml:space="preserve"> </w:t>
      </w:r>
      <w:r w:rsidR="00000000">
        <w:rPr>
          <w:w w:val="110"/>
        </w:rPr>
        <w:t>on</w:t>
      </w:r>
      <w:r w:rsidR="00000000">
        <w:rPr>
          <w:spacing w:val="-20"/>
          <w:w w:val="110"/>
        </w:rPr>
        <w:t xml:space="preserve"> </w:t>
      </w:r>
      <w:r w:rsidR="00000000">
        <w:rPr>
          <w:w w:val="110"/>
        </w:rPr>
        <w:t>science</w:t>
      </w:r>
      <w:r w:rsidR="00000000">
        <w:rPr>
          <w:spacing w:val="-20"/>
          <w:w w:val="110"/>
        </w:rPr>
        <w:t xml:space="preserve"> </w:t>
      </w:r>
      <w:r w:rsidR="00000000">
        <w:rPr>
          <w:w w:val="110"/>
        </w:rPr>
        <w:t>and</w:t>
      </w:r>
      <w:r w:rsidR="00000000">
        <w:rPr>
          <w:spacing w:val="-20"/>
          <w:w w:val="110"/>
        </w:rPr>
        <w:t xml:space="preserve"> </w:t>
      </w:r>
      <w:r w:rsidR="00000000">
        <w:rPr>
          <w:w w:val="110"/>
        </w:rPr>
        <w:t>ensuring</w:t>
      </w:r>
      <w:r w:rsidR="00000000">
        <w:rPr>
          <w:spacing w:val="-20"/>
          <w:w w:val="110"/>
        </w:rPr>
        <w:t xml:space="preserve"> </w:t>
      </w:r>
      <w:r w:rsidR="00000000">
        <w:rPr>
          <w:w w:val="110"/>
        </w:rPr>
        <w:t>clean</w:t>
      </w:r>
      <w:r w:rsidR="00000000">
        <w:rPr>
          <w:spacing w:val="-20"/>
          <w:w w:val="110"/>
        </w:rPr>
        <w:t xml:space="preserve"> </w:t>
      </w:r>
      <w:r w:rsidR="00000000">
        <w:rPr>
          <w:w w:val="110"/>
        </w:rPr>
        <w:t>air</w:t>
      </w:r>
      <w:r w:rsidR="00000000">
        <w:rPr>
          <w:spacing w:val="-20"/>
          <w:w w:val="110"/>
        </w:rPr>
        <w:t xml:space="preserve"> </w:t>
      </w:r>
      <w:r w:rsidR="00000000">
        <w:rPr>
          <w:w w:val="110"/>
        </w:rPr>
        <w:t>and</w:t>
      </w:r>
      <w:r w:rsidR="00000000">
        <w:rPr>
          <w:spacing w:val="-20"/>
          <w:w w:val="110"/>
        </w:rPr>
        <w:t xml:space="preserve"> </w:t>
      </w:r>
      <w:r w:rsidR="00000000">
        <w:rPr>
          <w:w w:val="110"/>
        </w:rPr>
        <w:t>water</w:t>
      </w:r>
      <w:r w:rsidR="00000000">
        <w:rPr>
          <w:spacing w:val="-20"/>
          <w:w w:val="110"/>
        </w:rPr>
        <w:t xml:space="preserve"> </w:t>
      </w:r>
      <w:r w:rsidR="00000000">
        <w:rPr>
          <w:w w:val="110"/>
        </w:rPr>
        <w:t>across</w:t>
      </w:r>
      <w:r w:rsidR="00000000">
        <w:rPr>
          <w:spacing w:val="-20"/>
          <w:w w:val="110"/>
        </w:rPr>
        <w:t xml:space="preserve"> </w:t>
      </w:r>
      <w:r w:rsidR="00000000">
        <w:rPr>
          <w:w w:val="110"/>
        </w:rPr>
        <w:t>the</w:t>
      </w:r>
      <w:r w:rsidR="00000000">
        <w:rPr>
          <w:spacing w:val="-20"/>
          <w:w w:val="110"/>
        </w:rPr>
        <w:t xml:space="preserve"> </w:t>
      </w:r>
      <w:r w:rsidR="00000000">
        <w:rPr>
          <w:w w:val="110"/>
        </w:rPr>
        <w:t>country.</w:t>
      </w:r>
      <w:r w:rsidR="00000000">
        <w:rPr>
          <w:spacing w:val="-20"/>
          <w:w w:val="110"/>
        </w:rPr>
        <w:t xml:space="preserve"> </w:t>
      </w:r>
      <w:r w:rsidR="00000000">
        <w:rPr>
          <w:w w:val="110"/>
        </w:rPr>
        <w:t xml:space="preserve">This includes improved estimates of the social cost of carbon. These estimates have been updated since by an Interim Technical Support Document by the </w:t>
      </w:r>
      <w:r w:rsidR="00000000">
        <w:t xml:space="preserve">White House Interagency Working Group on Social Cost of Greenhouse Gases </w:t>
      </w:r>
      <w:r w:rsidR="00000000">
        <w:rPr>
          <w:w w:val="110"/>
        </w:rPr>
        <w:t>(</w:t>
      </w:r>
      <w:hyperlink r:id="rId86">
        <w:r w:rsidR="00000000">
          <w:rPr>
            <w:color w:val="4FB960"/>
            <w:w w:val="110"/>
            <w:u w:val="single" w:color="4FB960"/>
          </w:rPr>
          <w:t>Februar</w:t>
        </w:r>
        <w:r w:rsidR="00000000">
          <w:rPr>
            <w:color w:val="4FB960"/>
            <w:w w:val="110"/>
          </w:rPr>
          <w:t>y 2021</w:t>
        </w:r>
      </w:hyperlink>
      <w:r w:rsidR="00000000">
        <w:rPr>
          <w:w w:val="110"/>
        </w:rPr>
        <w:t xml:space="preserve">) and more recently by the EPA in a November 2022 </w:t>
      </w:r>
      <w:r w:rsidR="00000000">
        <w:t>supplemental report document (</w:t>
      </w:r>
      <w:hyperlink r:id="rId87">
        <w:r w:rsidR="00000000">
          <w:rPr>
            <w:color w:val="4FB960"/>
            <w:u w:val="single" w:color="4FB960"/>
          </w:rPr>
          <w:t>Docket ID No. EPA-HQ-OAR-2021-0317</w:t>
        </w:r>
      </w:hyperlink>
      <w:r w:rsidR="00000000">
        <w:t xml:space="preserve">). The </w:t>
      </w:r>
      <w:r w:rsidR="00000000">
        <w:rPr>
          <w:w w:val="110"/>
        </w:rPr>
        <w:t>interim value identified by the Interagency working group is $51 per metric ton</w:t>
      </w:r>
      <w:r w:rsidR="00000000">
        <w:rPr>
          <w:spacing w:val="14"/>
          <w:w w:val="110"/>
        </w:rPr>
        <w:t xml:space="preserve"> </w:t>
      </w:r>
      <w:r w:rsidR="00000000">
        <w:rPr>
          <w:w w:val="110"/>
        </w:rPr>
        <w:t>of</w:t>
      </w:r>
      <w:r w:rsidR="00000000">
        <w:rPr>
          <w:spacing w:val="14"/>
          <w:w w:val="110"/>
        </w:rPr>
        <w:t xml:space="preserve"> </w:t>
      </w:r>
      <w:r w:rsidR="00000000">
        <w:rPr>
          <w:w w:val="110"/>
        </w:rPr>
        <w:t>CO2.</w:t>
      </w:r>
      <w:r w:rsidR="00000000">
        <w:rPr>
          <w:spacing w:val="15"/>
          <w:w w:val="110"/>
        </w:rPr>
        <w:t xml:space="preserve"> </w:t>
      </w:r>
      <w:r w:rsidR="00000000">
        <w:rPr>
          <w:w w:val="110"/>
        </w:rPr>
        <w:t>EPA’s</w:t>
      </w:r>
      <w:r w:rsidR="00000000">
        <w:rPr>
          <w:spacing w:val="14"/>
          <w:w w:val="110"/>
        </w:rPr>
        <w:t xml:space="preserve"> </w:t>
      </w:r>
      <w:r w:rsidR="00000000">
        <w:rPr>
          <w:w w:val="110"/>
        </w:rPr>
        <w:t>proposal</w:t>
      </w:r>
      <w:r w:rsidR="00000000">
        <w:rPr>
          <w:spacing w:val="14"/>
          <w:w w:val="110"/>
        </w:rPr>
        <w:t xml:space="preserve"> </w:t>
      </w:r>
      <w:r w:rsidR="00000000">
        <w:rPr>
          <w:w w:val="110"/>
        </w:rPr>
        <w:t>quietly</w:t>
      </w:r>
      <w:r w:rsidR="00000000">
        <w:rPr>
          <w:spacing w:val="15"/>
          <w:w w:val="110"/>
        </w:rPr>
        <w:t xml:space="preserve"> </w:t>
      </w:r>
      <w:r w:rsidR="00000000">
        <w:rPr>
          <w:w w:val="110"/>
        </w:rPr>
        <w:t>suggested</w:t>
      </w:r>
      <w:r w:rsidR="00000000">
        <w:rPr>
          <w:spacing w:val="14"/>
          <w:w w:val="110"/>
        </w:rPr>
        <w:t xml:space="preserve"> </w:t>
      </w:r>
      <w:r w:rsidR="00000000">
        <w:rPr>
          <w:w w:val="110"/>
        </w:rPr>
        <w:t>that</w:t>
      </w:r>
      <w:r w:rsidR="00000000">
        <w:rPr>
          <w:spacing w:val="14"/>
          <w:w w:val="110"/>
        </w:rPr>
        <w:t xml:space="preserve"> </w:t>
      </w:r>
      <w:r w:rsidR="00000000">
        <w:rPr>
          <w:w w:val="110"/>
        </w:rPr>
        <w:t>number</w:t>
      </w:r>
      <w:r w:rsidR="00000000">
        <w:rPr>
          <w:spacing w:val="15"/>
          <w:w w:val="110"/>
        </w:rPr>
        <w:t xml:space="preserve"> </w:t>
      </w:r>
      <w:r w:rsidR="00000000">
        <w:rPr>
          <w:w w:val="110"/>
        </w:rPr>
        <w:t>be</w:t>
      </w:r>
      <w:r w:rsidR="00000000">
        <w:rPr>
          <w:spacing w:val="14"/>
          <w:w w:val="110"/>
        </w:rPr>
        <w:t xml:space="preserve"> </w:t>
      </w:r>
      <w:r w:rsidR="00000000">
        <w:rPr>
          <w:w w:val="110"/>
        </w:rPr>
        <w:t>increased</w:t>
      </w:r>
      <w:r w:rsidR="00000000">
        <w:rPr>
          <w:spacing w:val="14"/>
          <w:w w:val="110"/>
        </w:rPr>
        <w:t xml:space="preserve"> </w:t>
      </w:r>
      <w:r w:rsidR="00000000">
        <w:rPr>
          <w:spacing w:val="-5"/>
          <w:w w:val="110"/>
        </w:rPr>
        <w:t>to</w:t>
      </w:r>
    </w:p>
    <w:p w14:paraId="03DB641E" w14:textId="77777777" w:rsidR="001B0EC6" w:rsidRDefault="00000000">
      <w:pPr>
        <w:pStyle w:val="BodyText"/>
        <w:spacing w:line="303" w:lineRule="exact"/>
        <w:ind w:left="967"/>
      </w:pPr>
      <w:r>
        <w:rPr>
          <w:spacing w:val="-4"/>
          <w:w w:val="110"/>
        </w:rPr>
        <w:t>$190.</w:t>
      </w:r>
    </w:p>
    <w:p w14:paraId="129C8ADF" w14:textId="77777777" w:rsidR="001B0EC6" w:rsidRDefault="001B0EC6">
      <w:pPr>
        <w:spacing w:line="303" w:lineRule="exact"/>
        <w:sectPr w:rsidR="001B0EC6">
          <w:pgSz w:w="12240" w:h="15840"/>
          <w:pgMar w:top="0" w:right="220" w:bottom="1040" w:left="660" w:header="0" w:footer="853" w:gutter="0"/>
          <w:cols w:space="720"/>
        </w:sectPr>
      </w:pPr>
    </w:p>
    <w:p w14:paraId="1A885ACA" w14:textId="77777777" w:rsidR="001B0EC6" w:rsidRDefault="00D55156">
      <w:pPr>
        <w:pStyle w:val="BodyText"/>
        <w:rPr>
          <w:sz w:val="20"/>
        </w:rPr>
      </w:pPr>
      <w:r>
        <w:rPr>
          <w:noProof/>
        </w:rPr>
        <w:lastRenderedPageBreak/>
        <mc:AlternateContent>
          <mc:Choice Requires="wps">
            <w:drawing>
              <wp:anchor distT="0" distB="0" distL="114300" distR="114300" simplePos="0" relativeHeight="487249408" behindDoc="1" locked="0" layoutInCell="1" allowOverlap="1" wp14:anchorId="66506233" wp14:editId="00DB9BE7">
                <wp:simplePos x="0" y="0"/>
                <wp:positionH relativeFrom="page">
                  <wp:posOffset>330200</wp:posOffset>
                </wp:positionH>
                <wp:positionV relativeFrom="page">
                  <wp:posOffset>0</wp:posOffset>
                </wp:positionV>
                <wp:extent cx="311785" cy="10058400"/>
                <wp:effectExtent l="0" t="0" r="5715" b="0"/>
                <wp:wrapNone/>
                <wp:docPr id="1531903916"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54406" id="docshape76" o:spid="_x0000_s1026" style="position:absolute;margin-left:26pt;margin-top:0;width:24.55pt;height:11in;z-index:-1606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62944" behindDoc="0" locked="0" layoutInCell="1" allowOverlap="1" wp14:anchorId="5AEA3649" wp14:editId="66316E47">
            <wp:simplePos x="0" y="0"/>
            <wp:positionH relativeFrom="page">
              <wp:posOffset>5761180</wp:posOffset>
            </wp:positionH>
            <wp:positionV relativeFrom="page">
              <wp:posOffset>9614603</wp:posOffset>
            </wp:positionV>
            <wp:extent cx="2009774" cy="438149"/>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11" cstate="print"/>
                    <a:stretch>
                      <a:fillRect/>
                    </a:stretch>
                  </pic:blipFill>
                  <pic:spPr>
                    <a:xfrm>
                      <a:off x="0" y="0"/>
                      <a:ext cx="2009774" cy="438149"/>
                    </a:xfrm>
                    <a:prstGeom prst="rect">
                      <a:avLst/>
                    </a:prstGeom>
                  </pic:spPr>
                </pic:pic>
              </a:graphicData>
            </a:graphic>
          </wp:anchor>
        </w:drawing>
      </w:r>
    </w:p>
    <w:p w14:paraId="7C0FBFAF" w14:textId="77777777" w:rsidR="001B0EC6" w:rsidRDefault="001B0EC6">
      <w:pPr>
        <w:pStyle w:val="BodyText"/>
        <w:rPr>
          <w:sz w:val="20"/>
        </w:rPr>
      </w:pPr>
    </w:p>
    <w:p w14:paraId="0339A7A5" w14:textId="77777777" w:rsidR="001B0EC6" w:rsidRDefault="00000000">
      <w:pPr>
        <w:pStyle w:val="Heading3"/>
        <w:ind w:right="1464"/>
      </w:pPr>
      <w:r>
        <w:rPr>
          <w:color w:val="6FA248"/>
          <w:w w:val="105"/>
        </w:rPr>
        <w:t>State</w:t>
      </w:r>
      <w:r>
        <w:rPr>
          <w:color w:val="6FA248"/>
          <w:spacing w:val="17"/>
          <w:w w:val="105"/>
        </w:rPr>
        <w:t xml:space="preserve"> </w:t>
      </w:r>
      <w:r>
        <w:rPr>
          <w:color w:val="6FA248"/>
          <w:w w:val="105"/>
        </w:rPr>
        <w:t>Policy</w:t>
      </w:r>
      <w:r>
        <w:rPr>
          <w:color w:val="6FA248"/>
          <w:spacing w:val="17"/>
          <w:w w:val="105"/>
        </w:rPr>
        <w:t xml:space="preserve"> </w:t>
      </w:r>
      <w:r>
        <w:rPr>
          <w:color w:val="6FA248"/>
          <w:spacing w:val="-2"/>
          <w:w w:val="105"/>
        </w:rPr>
        <w:t>Initiatives</w:t>
      </w:r>
    </w:p>
    <w:p w14:paraId="55E11D36" w14:textId="77777777" w:rsidR="001B0EC6" w:rsidRDefault="00000000">
      <w:pPr>
        <w:pStyle w:val="BodyText"/>
        <w:spacing w:before="298" w:line="290" w:lineRule="auto"/>
        <w:ind w:left="967" w:right="349"/>
        <w:jc w:val="both"/>
      </w:pPr>
      <w:r>
        <w:rPr>
          <w:b/>
        </w:rPr>
        <w:t xml:space="preserve">Colorado: </w:t>
      </w:r>
      <w:hyperlink r:id="rId88">
        <w:r>
          <w:rPr>
            <w:b/>
            <w:color w:val="4FB960"/>
            <w:u w:val="single" w:color="4FB960"/>
          </w:rPr>
          <w:t>HB21-1303</w:t>
        </w:r>
      </w:hyperlink>
      <w:r>
        <w:rPr>
          <w:b/>
          <w:color w:val="4FB960"/>
        </w:rPr>
        <w:t xml:space="preserve"> </w:t>
      </w:r>
      <w:r>
        <w:t xml:space="preserve">- Global Warming Potential </w:t>
      </w:r>
      <w:proofErr w:type="gramStart"/>
      <w:r>
        <w:t>For</w:t>
      </w:r>
      <w:proofErr w:type="gramEnd"/>
      <w:r>
        <w:t xml:space="preserve"> Public Project Materials </w:t>
      </w:r>
      <w:r>
        <w:rPr>
          <w:w w:val="110"/>
        </w:rPr>
        <w:t>signed into law July 2021. Potential for carbon reduction by pursuing the carbon "embodied" in public buildings and roads.</w:t>
      </w:r>
    </w:p>
    <w:p w14:paraId="382A8A45" w14:textId="77777777" w:rsidR="001B0EC6" w:rsidRDefault="00D55156">
      <w:pPr>
        <w:pStyle w:val="BodyText"/>
        <w:spacing w:line="290" w:lineRule="auto"/>
        <w:ind w:left="1426" w:right="345"/>
        <w:jc w:val="both"/>
      </w:pPr>
      <w:r>
        <w:rPr>
          <w:noProof/>
        </w:rPr>
        <mc:AlternateContent>
          <mc:Choice Requires="wps">
            <w:drawing>
              <wp:anchor distT="0" distB="0" distL="114300" distR="114300" simplePos="0" relativeHeight="15763456" behindDoc="0" locked="0" layoutInCell="1" allowOverlap="1" wp14:anchorId="51386F3F" wp14:editId="3EEA82F8">
                <wp:simplePos x="0" y="0"/>
                <wp:positionH relativeFrom="page">
                  <wp:posOffset>1148080</wp:posOffset>
                </wp:positionH>
                <wp:positionV relativeFrom="paragraph">
                  <wp:posOffset>74930</wp:posOffset>
                </wp:positionV>
                <wp:extent cx="57150" cy="57150"/>
                <wp:effectExtent l="0" t="0" r="6350" b="6350"/>
                <wp:wrapNone/>
                <wp:docPr id="1714114540"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2147483646 w 90"/>
                            <a:gd name="T1" fmla="*/ 2147483646 h 90"/>
                            <a:gd name="T2" fmla="*/ 2147483646 w 90"/>
                            <a:gd name="T3" fmla="*/ 2147483646 h 90"/>
                            <a:gd name="T4" fmla="*/ 2147483646 w 90"/>
                            <a:gd name="T5" fmla="*/ 2147483646 h 90"/>
                            <a:gd name="T6" fmla="*/ 0 w 90"/>
                            <a:gd name="T7" fmla="*/ 2147483646 h 90"/>
                            <a:gd name="T8" fmla="*/ 0 w 90"/>
                            <a:gd name="T9" fmla="*/ 2147483646 h 90"/>
                            <a:gd name="T10" fmla="*/ 2147483646 w 90"/>
                            <a:gd name="T11" fmla="*/ 2147483646 h 90"/>
                            <a:gd name="T12" fmla="*/ 2147483646 w 90"/>
                            <a:gd name="T13" fmla="*/ 2147483646 h 90"/>
                            <a:gd name="T14" fmla="*/ 2147483646 w 90"/>
                            <a:gd name="T15" fmla="*/ 2147483646 h 90"/>
                            <a:gd name="T16" fmla="*/ 2147483646 w 90"/>
                            <a:gd name="T17" fmla="*/ 2147483646 h 90"/>
                            <a:gd name="T18" fmla="*/ 2147483646 w 90"/>
                            <a:gd name="T19" fmla="*/ 2147483646 h 9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90">
                              <a:moveTo>
                                <a:pt x="51" y="90"/>
                              </a:moveTo>
                              <a:lnTo>
                                <a:pt x="39" y="90"/>
                              </a:lnTo>
                              <a:lnTo>
                                <a:pt x="33" y="89"/>
                              </a:lnTo>
                              <a:lnTo>
                                <a:pt x="0" y="51"/>
                              </a:lnTo>
                              <a:lnTo>
                                <a:pt x="0" y="39"/>
                              </a:lnTo>
                              <a:lnTo>
                                <a:pt x="39" y="0"/>
                              </a:lnTo>
                              <a:lnTo>
                                <a:pt x="51" y="0"/>
                              </a:lnTo>
                              <a:lnTo>
                                <a:pt x="90" y="45"/>
                              </a:lnTo>
                              <a:lnTo>
                                <a:pt x="90" y="51"/>
                              </a:lnTo>
                              <a:lnTo>
                                <a:pt x="51"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C4FCC" id="docshape77" o:spid="_x0000_s1026" style="position:absolute;margin-left:90.4pt;margin-top:5.9pt;width:4.5pt;height:4.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yjwkwMAAHYMAAAOAAAAZHJzL2Uyb0RvYy54bWysV21vmzAQ/j5p/8Hi46SVOIG8qUk1teo0&#13;&#10;qXuRmv0AB0xAA8xsJ6T79bszODUtocq0fMA29/ix7x58vlzfHIucHLhUmShXHr0aeYSXkYizcrfy&#13;&#10;fm7uP849ojQrY5aLkq+8J668m/X7d9d1teRjkYo85pIASamWdbXyUq2rpe+rKOUFU1ei4iUYEyEL&#13;&#10;pmEod34sWQ3sRe6PR6OpXwsZV1JEXCl4e9cYvbXhTxIe6e9Jorgm+cqDvWnzlOa5xae/vmbLnWRV&#13;&#10;mkXtNtg/7KJgWQmLnqjumGZkL7NXVEUWSaFEoq8iUfgiSbKIGx/AGzp64c1jyipufIHgqOoUJvX/&#13;&#10;aKNvh8fqh8Stq+pBRL8URMSvK7U8WXCgAEO29VcRg4Zsr4Vx9pjIAmeCG+RoYvp0iik/ahLBy3BG&#13;&#10;Qwh8BJami/xsaadGe6U/c2Fo2OFB6UaQGHomnDEpWQFrboAjKXLQ5oNPxjSYBfPJNJiSmiysiCco&#13;&#10;7YemPdBxP7SPddIP7WMN+qF9rGE/tI916kBHvY7PHIQToz4yOJancPaTLRzEG2T0EnEuUIdeIA+9&#13;&#10;QB96gUD0AoWoK5ETsz7h6QViUVett3gv0G3s6jYi0xH8yDQMJ9M2L56O1NhVbRjpajaMdBUbRrp6&#13;&#10;DSNdtYaRrlbDSFepYaSr0zDSVekVEvLjzmZAltqkGB3LNitCjzC8YDegIKbJSihMwJgkIc9uKMoH&#13;&#10;JIBDqwOnHThIhfDJWfi4AwcVEB6ehU86cAgwwmdn4UEHDrFD+OIsPOzAMecgnp53dtqd0HoLieJc&#13;&#10;dGbdCa2/kAHOTZh3J7Qew9E+N2HRndD6TDtON8K1UkuoYF7WLtIjULtscRGQnmn8QmyX1CsPbkSS&#13;&#10;mgbfFuLAN8LYNX4kIRxlCFxzbcJaz/a8dHET+ERdnLXatjJsEzjEgJpbD6zVtg2q0QpWbuJijbZ1&#13;&#10;QbDsEKjdlbnzYfOWwbYNU+viMAijBDsPrLqWwrYNVYt6Y+svY2o5olwo3riDOplDeRIMdXaqHyXy&#13;&#10;LL7P8hylUnK3vc0lOTCsW82vDUsHlpvzXQqcZqPWlm9YsWEVrJZbET9B9SZFU/xCsQ6dVMg/Hqmh&#13;&#10;8F156veeSe6R/EsJleWCBgGERptBEM7wkpCuZetaWBkB1crTHmQk7N7qprreVzLbpbBSk3JK8Qmq&#13;&#10;xiTD+s6Ul82u2gEUtyY2bSGO1bM7NqjnvwvrvwAAAP//AwBQSwMEFAAGAAgAAAAhAFwo3tLgAAAA&#13;&#10;DgEAAA8AAABkcnMvZG93bnJldi54bWxMT8FuwjAMvU/iHyIjcRspME1taYpgE4cdxjSGdg6N11Y0&#13;&#10;TtWEttvXz5y2i+2nZz+/l21G24geO187UrCYRyCQCmdqKhWcPvb3MQgfNBndOEIF3+hhk0/uMp0a&#13;&#10;N9A79sdQChYhn2oFVQhtKqUvKrTaz12LxNyX66wODLtSmk4PLG4buYyiR2l1Tfyh0i0+VVhcjler&#13;&#10;4DIMD6b/OaxWn+3hLX55TU5mlyg1m47Pay7bNYiAY/i7gFsG9g85Gzu7KxkvGsZxxP4DDwvut4U4&#13;&#10;4eGsYMmEzDP5P0b+CwAA//8DAFBLAQItABQABgAIAAAAIQC2gziS/gAAAOEBAAATAAAAAAAAAAAA&#13;&#10;AAAAAAAAAABbQ29udGVudF9UeXBlc10ueG1sUEsBAi0AFAAGAAgAAAAhADj9If/WAAAAlAEAAAsA&#13;&#10;AAAAAAAAAAAAAAAALwEAAF9yZWxzLy5yZWxzUEsBAi0AFAAGAAgAAAAhAJ4zKPCTAwAAdgwAAA4A&#13;&#10;AAAAAAAAAAAAAAAALgIAAGRycy9lMm9Eb2MueG1sUEsBAi0AFAAGAAgAAAAhAFwo3tLgAAAADgEA&#13;&#10;AA8AAAAAAAAAAAAAAAAA7QUAAGRycy9kb3ducmV2LnhtbFBLBQYAAAAABAAEAPMAAAD6BgAAAAA=&#13;&#10;" path="m51,90r-12,l33,89,,51,,39,39,,51,,90,45r,6l51,90xe" fillcolor="black" stroked="f">
                <v:path arrowok="t" o:connecttype="custom" o:connectlocs="2147483646,2147483646;2147483646,2147483646;2147483646,2147483646;0,2147483646;0,2147483646;2147483646,2147483646;2147483646,2147483646;2147483646,2147483646;2147483646,2147483646;2147483646,2147483646" o:connectangles="0,0,0,0,0,0,0,0,0,0"/>
                <w10:wrap anchorx="page"/>
              </v:shape>
            </w:pict>
          </mc:Fallback>
        </mc:AlternateContent>
      </w:r>
      <w:r w:rsidR="00000000">
        <w:rPr>
          <w:w w:val="115"/>
        </w:rPr>
        <w:t>Requires the office of the state architect to establish a maximum acceptable global warming potential for specific categories of construction materials. (</w:t>
      </w:r>
      <w:proofErr w:type="gramStart"/>
      <w:r w:rsidR="00000000">
        <w:rPr>
          <w:w w:val="115"/>
        </w:rPr>
        <w:t>e.g.</w:t>
      </w:r>
      <w:proofErr w:type="gramEnd"/>
      <w:r w:rsidR="00000000">
        <w:rPr>
          <w:w w:val="115"/>
        </w:rPr>
        <w:t xml:space="preserve"> public projects like buildings, roads, highways, etc.)</w:t>
      </w:r>
    </w:p>
    <w:p w14:paraId="530747E4" w14:textId="77777777" w:rsidR="001B0EC6" w:rsidRDefault="00D55156">
      <w:pPr>
        <w:pStyle w:val="BodyText"/>
        <w:spacing w:line="290" w:lineRule="auto"/>
        <w:ind w:left="1426" w:right="346"/>
        <w:jc w:val="both"/>
      </w:pPr>
      <w:r>
        <w:rPr>
          <w:noProof/>
        </w:rPr>
        <mc:AlternateContent>
          <mc:Choice Requires="wps">
            <w:drawing>
              <wp:anchor distT="0" distB="0" distL="114300" distR="114300" simplePos="0" relativeHeight="15763968" behindDoc="0" locked="0" layoutInCell="1" allowOverlap="1" wp14:anchorId="53D087F6" wp14:editId="075AA6CC">
                <wp:simplePos x="0" y="0"/>
                <wp:positionH relativeFrom="page">
                  <wp:posOffset>1148080</wp:posOffset>
                </wp:positionH>
                <wp:positionV relativeFrom="paragraph">
                  <wp:posOffset>74930</wp:posOffset>
                </wp:positionV>
                <wp:extent cx="57150" cy="57150"/>
                <wp:effectExtent l="0" t="0" r="6350" b="6350"/>
                <wp:wrapNone/>
                <wp:docPr id="497505743"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2147483646 w 90"/>
                            <a:gd name="T1" fmla="*/ 2147483646 h 90"/>
                            <a:gd name="T2" fmla="*/ 2147483646 w 90"/>
                            <a:gd name="T3" fmla="*/ 2147483646 h 90"/>
                            <a:gd name="T4" fmla="*/ 2147483646 w 90"/>
                            <a:gd name="T5" fmla="*/ 2147483646 h 90"/>
                            <a:gd name="T6" fmla="*/ 0 w 90"/>
                            <a:gd name="T7" fmla="*/ 2147483646 h 90"/>
                            <a:gd name="T8" fmla="*/ 0 w 90"/>
                            <a:gd name="T9" fmla="*/ 2147483646 h 90"/>
                            <a:gd name="T10" fmla="*/ 2147483646 w 90"/>
                            <a:gd name="T11" fmla="*/ 2147483646 h 90"/>
                            <a:gd name="T12" fmla="*/ 2147483646 w 90"/>
                            <a:gd name="T13" fmla="*/ 2147483646 h 90"/>
                            <a:gd name="T14" fmla="*/ 2147483646 w 90"/>
                            <a:gd name="T15" fmla="*/ 2147483646 h 90"/>
                            <a:gd name="T16" fmla="*/ 2147483646 w 90"/>
                            <a:gd name="T17" fmla="*/ 2147483646 h 90"/>
                            <a:gd name="T18" fmla="*/ 2147483646 w 90"/>
                            <a:gd name="T19" fmla="*/ 2147483646 h 9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90">
                              <a:moveTo>
                                <a:pt x="51" y="90"/>
                              </a:moveTo>
                              <a:lnTo>
                                <a:pt x="39" y="90"/>
                              </a:lnTo>
                              <a:lnTo>
                                <a:pt x="33" y="89"/>
                              </a:lnTo>
                              <a:lnTo>
                                <a:pt x="0" y="51"/>
                              </a:lnTo>
                              <a:lnTo>
                                <a:pt x="0" y="39"/>
                              </a:lnTo>
                              <a:lnTo>
                                <a:pt x="39" y="0"/>
                              </a:lnTo>
                              <a:lnTo>
                                <a:pt x="51" y="0"/>
                              </a:lnTo>
                              <a:lnTo>
                                <a:pt x="90" y="45"/>
                              </a:lnTo>
                              <a:lnTo>
                                <a:pt x="90" y="51"/>
                              </a:lnTo>
                              <a:lnTo>
                                <a:pt x="51"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CA108" id="docshape78" o:spid="_x0000_s1026" style="position:absolute;margin-left:90.4pt;margin-top:5.9pt;width:4.5pt;height:4.5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yjwkwMAAHYMAAAOAAAAZHJzL2Uyb0RvYy54bWysV21vmzAQ/j5p/8Hi46SVOIG8qUk1teo0&#13;&#10;qXuRmv0AB0xAA8xsJ6T79bszODUtocq0fMA29/ix7x58vlzfHIucHLhUmShXHr0aeYSXkYizcrfy&#13;&#10;fm7uP849ojQrY5aLkq+8J668m/X7d9d1teRjkYo85pIASamWdbXyUq2rpe+rKOUFU1ei4iUYEyEL&#13;&#10;pmEod34sWQ3sRe6PR6OpXwsZV1JEXCl4e9cYvbXhTxIe6e9Jorgm+cqDvWnzlOa5xae/vmbLnWRV&#13;&#10;mkXtNtg/7KJgWQmLnqjumGZkL7NXVEUWSaFEoq8iUfgiSbKIGx/AGzp64c1jyipufIHgqOoUJvX/&#13;&#10;aKNvh8fqh8Stq+pBRL8URMSvK7U8WXCgAEO29VcRg4Zsr4Vx9pjIAmeCG+RoYvp0iik/ahLBy3BG&#13;&#10;Qwh8BJami/xsaadGe6U/c2Fo2OFB6UaQGHomnDEpWQFrboAjKXLQ5oNPxjSYBfPJNJiSmiysiCco&#13;&#10;7YemPdBxP7SPddIP7WMN+qF9rGE/tI916kBHvY7PHIQToz4yOJancPaTLRzEG2T0EnEuUIdeIA+9&#13;&#10;QB96gUD0AoWoK5ETsz7h6QViUVett3gv0G3s6jYi0xH8yDQMJ9M2L56O1NhVbRjpajaMdBUbRrp6&#13;&#10;DSNdtYaRrlbDSFepYaSr0zDSVekVEvLjzmZAltqkGB3LNitCjzC8YDegIKbJSihMwJgkIc9uKMoH&#13;&#10;JIBDqwOnHThIhfDJWfi4AwcVEB6ehU86cAgwwmdn4UEHDrFD+OIsPOzAMecgnp53dtqd0HoLieJc&#13;&#10;dGbdCa2/kAHOTZh3J7Qew9E+N2HRndD6TDtON8K1UkuoYF7WLtIjULtscRGQnmn8QmyX1CsPbkSS&#13;&#10;mgbfFuLAN8LYNX4kIRxlCFxzbcJaz/a8dHET+ERdnLXatjJsEzjEgJpbD6zVtg2q0QpWbuJijbZ1&#13;&#10;QbDsEKjdlbnzYfOWwbYNU+viMAijBDsPrLqWwrYNVYt6Y+svY2o5olwo3riDOplDeRIMdXaqHyXy&#13;&#10;LL7P8hylUnK3vc0lOTCsW82vDUsHlpvzXQqcZqPWlm9YsWEVrJZbET9B9SZFU/xCsQ6dVMg/Hqmh&#13;&#10;8F156veeSe6R/EsJleWCBgGERptBEM7wkpCuZetaWBkB1crTHmQk7N7qprreVzLbpbBSk3JK8Qmq&#13;&#10;xiTD+s6Ul82u2gEUtyY2bSGO1bM7NqjnvwvrvwAAAP//AwBQSwMEFAAGAAgAAAAhAFwo3tLgAAAA&#13;&#10;DgEAAA8AAABkcnMvZG93bnJldi54bWxMT8FuwjAMvU/iHyIjcRspME1taYpgE4cdxjSGdg6N11Y0&#13;&#10;TtWEttvXz5y2i+2nZz+/l21G24geO187UrCYRyCQCmdqKhWcPvb3MQgfNBndOEIF3+hhk0/uMp0a&#13;&#10;N9A79sdQChYhn2oFVQhtKqUvKrTaz12LxNyX66wODLtSmk4PLG4buYyiR2l1Tfyh0i0+VVhcjler&#13;&#10;4DIMD6b/OaxWn+3hLX55TU5mlyg1m47Pay7bNYiAY/i7gFsG9g85Gzu7KxkvGsZxxP4DDwvut4U4&#13;&#10;4eGsYMmEzDP5P0b+CwAA//8DAFBLAQItABQABgAIAAAAIQC2gziS/gAAAOEBAAATAAAAAAAAAAAA&#13;&#10;AAAAAAAAAABbQ29udGVudF9UeXBlc10ueG1sUEsBAi0AFAAGAAgAAAAhADj9If/WAAAAlAEAAAsA&#13;&#10;AAAAAAAAAAAAAAAALwEAAF9yZWxzLy5yZWxzUEsBAi0AFAAGAAgAAAAhAJ4zKPCTAwAAdgwAAA4A&#13;&#10;AAAAAAAAAAAAAAAALgIAAGRycy9lMm9Eb2MueG1sUEsBAi0AFAAGAAgAAAAhAFwo3tLgAAAADgEA&#13;&#10;AA8AAAAAAAAAAAAAAAAA7QUAAGRycy9kb3ducmV2LnhtbFBLBQYAAAAABAAEAPMAAAD6BgAAAAA=&#13;&#10;" path="m51,90r-12,l33,89,,51,,39,39,,51,,90,45r,6l51,90xe" fillcolor="black" stroked="f">
                <v:path arrowok="t" o:connecttype="custom" o:connectlocs="2147483646,2147483646;2147483646,2147483646;2147483646,2147483646;0,2147483646;0,2147483646;2147483646,2147483646;2147483646,2147483646;2147483646,2147483646;2147483646,2147483646;2147483646,2147483646" o:connectangles="0,0,0,0,0,0,0,0,0,0"/>
                <w10:wrap anchorx="page"/>
              </v:shape>
            </w:pict>
          </mc:Fallback>
        </mc:AlternateContent>
      </w:r>
      <w:r w:rsidR="00000000">
        <w:rPr>
          <w:w w:val="110"/>
        </w:rPr>
        <w:t>Requires the Department of Transportation to develop policies to determine, track and record greenhouse gas emissions of the eligible materials used in public projects.</w:t>
      </w:r>
    </w:p>
    <w:p w14:paraId="595DD2F6" w14:textId="77777777" w:rsidR="001B0EC6" w:rsidRDefault="001B0EC6">
      <w:pPr>
        <w:pStyle w:val="BodyText"/>
        <w:spacing w:before="9"/>
        <w:rPr>
          <w:sz w:val="19"/>
        </w:rPr>
      </w:pPr>
    </w:p>
    <w:p w14:paraId="7F731F19" w14:textId="77777777" w:rsidR="001B0EC6" w:rsidRDefault="00000000">
      <w:pPr>
        <w:pStyle w:val="BodyText"/>
        <w:spacing w:before="135" w:line="290" w:lineRule="auto"/>
        <w:ind w:left="967" w:right="344"/>
        <w:jc w:val="both"/>
      </w:pPr>
      <w:r>
        <w:rPr>
          <w:b/>
          <w:w w:val="110"/>
        </w:rPr>
        <w:t xml:space="preserve">New York: Fashion Act </w:t>
      </w:r>
      <w:hyperlink r:id="rId89">
        <w:r>
          <w:rPr>
            <w:b/>
            <w:color w:val="4FB960"/>
            <w:w w:val="110"/>
            <w:u w:val="single" w:color="4FB960"/>
          </w:rPr>
          <w:t>Senate Bill S7428A</w:t>
        </w:r>
      </w:hyperlink>
      <w:r>
        <w:rPr>
          <w:b/>
          <w:color w:val="4FB960"/>
          <w:w w:val="110"/>
        </w:rPr>
        <w:t xml:space="preserve"> </w:t>
      </w:r>
      <w:r>
        <w:rPr>
          <w:w w:val="110"/>
        </w:rPr>
        <w:t>– proposes that supply chain mapping, due diligence disclosure, impact disclosure, and impact reduction targets</w:t>
      </w:r>
      <w:r>
        <w:rPr>
          <w:spacing w:val="-4"/>
          <w:w w:val="110"/>
        </w:rPr>
        <w:t xml:space="preserve"> </w:t>
      </w:r>
      <w:r>
        <w:rPr>
          <w:w w:val="110"/>
        </w:rPr>
        <w:t>would</w:t>
      </w:r>
      <w:r>
        <w:rPr>
          <w:spacing w:val="-4"/>
          <w:w w:val="110"/>
        </w:rPr>
        <w:t xml:space="preserve"> </w:t>
      </w:r>
      <w:r>
        <w:rPr>
          <w:w w:val="110"/>
        </w:rPr>
        <w:t>be</w:t>
      </w:r>
      <w:r>
        <w:rPr>
          <w:spacing w:val="-4"/>
          <w:w w:val="110"/>
        </w:rPr>
        <w:t xml:space="preserve"> </w:t>
      </w:r>
      <w:r>
        <w:rPr>
          <w:w w:val="110"/>
        </w:rPr>
        <w:t>required</w:t>
      </w:r>
      <w:r>
        <w:rPr>
          <w:spacing w:val="-4"/>
          <w:w w:val="110"/>
        </w:rPr>
        <w:t xml:space="preserve"> </w:t>
      </w:r>
      <w:r>
        <w:rPr>
          <w:w w:val="110"/>
        </w:rPr>
        <w:t>to</w:t>
      </w:r>
      <w:r>
        <w:rPr>
          <w:spacing w:val="-4"/>
          <w:w w:val="110"/>
        </w:rPr>
        <w:t xml:space="preserve"> </w:t>
      </w:r>
      <w:r>
        <w:rPr>
          <w:w w:val="110"/>
        </w:rPr>
        <w:t>be</w:t>
      </w:r>
      <w:r>
        <w:rPr>
          <w:spacing w:val="-4"/>
          <w:w w:val="110"/>
        </w:rPr>
        <w:t xml:space="preserve"> </w:t>
      </w:r>
      <w:r>
        <w:rPr>
          <w:w w:val="110"/>
        </w:rPr>
        <w:t>publicly</w:t>
      </w:r>
      <w:r>
        <w:rPr>
          <w:spacing w:val="-4"/>
          <w:w w:val="110"/>
        </w:rPr>
        <w:t xml:space="preserve"> </w:t>
      </w:r>
      <w:r>
        <w:rPr>
          <w:w w:val="110"/>
        </w:rPr>
        <w:t>available</w:t>
      </w:r>
      <w:r>
        <w:rPr>
          <w:spacing w:val="-4"/>
          <w:w w:val="110"/>
        </w:rPr>
        <w:t xml:space="preserve"> </w:t>
      </w:r>
      <w:r>
        <w:rPr>
          <w:w w:val="110"/>
        </w:rPr>
        <w:t>while</w:t>
      </w:r>
      <w:r>
        <w:rPr>
          <w:spacing w:val="-4"/>
          <w:w w:val="110"/>
        </w:rPr>
        <w:t xml:space="preserve"> </w:t>
      </w:r>
      <w:r>
        <w:rPr>
          <w:w w:val="110"/>
        </w:rPr>
        <w:t>doing</w:t>
      </w:r>
      <w:r>
        <w:rPr>
          <w:spacing w:val="-4"/>
          <w:w w:val="110"/>
        </w:rPr>
        <w:t xml:space="preserve"> </w:t>
      </w:r>
      <w:r>
        <w:rPr>
          <w:w w:val="110"/>
        </w:rPr>
        <w:t>business</w:t>
      </w:r>
      <w:r>
        <w:rPr>
          <w:spacing w:val="-4"/>
          <w:w w:val="110"/>
        </w:rPr>
        <w:t xml:space="preserve"> </w:t>
      </w:r>
      <w:r>
        <w:rPr>
          <w:w w:val="110"/>
        </w:rPr>
        <w:t>in</w:t>
      </w:r>
      <w:r>
        <w:rPr>
          <w:spacing w:val="-4"/>
          <w:w w:val="110"/>
        </w:rPr>
        <w:t xml:space="preserve"> </w:t>
      </w:r>
      <w:r>
        <w:rPr>
          <w:w w:val="110"/>
        </w:rPr>
        <w:t xml:space="preserve">the </w:t>
      </w:r>
      <w:r>
        <w:rPr>
          <w:spacing w:val="-2"/>
          <w:w w:val="110"/>
        </w:rPr>
        <w:t>state.</w:t>
      </w:r>
    </w:p>
    <w:p w14:paraId="7E7D0C52" w14:textId="77777777" w:rsidR="001B0EC6" w:rsidRDefault="00D55156">
      <w:pPr>
        <w:pStyle w:val="BodyText"/>
        <w:spacing w:line="290" w:lineRule="auto"/>
        <w:ind w:left="1426" w:right="345"/>
        <w:jc w:val="both"/>
      </w:pPr>
      <w:r>
        <w:rPr>
          <w:noProof/>
        </w:rPr>
        <mc:AlternateContent>
          <mc:Choice Requires="wps">
            <w:drawing>
              <wp:anchor distT="0" distB="0" distL="114300" distR="114300" simplePos="0" relativeHeight="15764480" behindDoc="0" locked="0" layoutInCell="1" allowOverlap="1" wp14:anchorId="1FB59030" wp14:editId="095E740D">
                <wp:simplePos x="0" y="0"/>
                <wp:positionH relativeFrom="page">
                  <wp:posOffset>1148080</wp:posOffset>
                </wp:positionH>
                <wp:positionV relativeFrom="paragraph">
                  <wp:posOffset>74930</wp:posOffset>
                </wp:positionV>
                <wp:extent cx="57150" cy="57150"/>
                <wp:effectExtent l="0" t="0" r="6350" b="6350"/>
                <wp:wrapNone/>
                <wp:docPr id="1219743840"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2147483646 w 90"/>
                            <a:gd name="T1" fmla="*/ 2147483646 h 90"/>
                            <a:gd name="T2" fmla="*/ 2147483646 w 90"/>
                            <a:gd name="T3" fmla="*/ 2147483646 h 90"/>
                            <a:gd name="T4" fmla="*/ 2147483646 w 90"/>
                            <a:gd name="T5" fmla="*/ 2147483646 h 90"/>
                            <a:gd name="T6" fmla="*/ 0 w 90"/>
                            <a:gd name="T7" fmla="*/ 2147483646 h 90"/>
                            <a:gd name="T8" fmla="*/ 0 w 90"/>
                            <a:gd name="T9" fmla="*/ 2147483646 h 90"/>
                            <a:gd name="T10" fmla="*/ 2147483646 w 90"/>
                            <a:gd name="T11" fmla="*/ 2147483646 h 90"/>
                            <a:gd name="T12" fmla="*/ 2147483646 w 90"/>
                            <a:gd name="T13" fmla="*/ 2147483646 h 90"/>
                            <a:gd name="T14" fmla="*/ 2147483646 w 90"/>
                            <a:gd name="T15" fmla="*/ 2147483646 h 90"/>
                            <a:gd name="T16" fmla="*/ 2147483646 w 90"/>
                            <a:gd name="T17" fmla="*/ 2147483646 h 90"/>
                            <a:gd name="T18" fmla="*/ 2147483646 w 90"/>
                            <a:gd name="T19" fmla="*/ 2147483646 h 9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90">
                              <a:moveTo>
                                <a:pt x="51" y="90"/>
                              </a:moveTo>
                              <a:lnTo>
                                <a:pt x="39" y="90"/>
                              </a:lnTo>
                              <a:lnTo>
                                <a:pt x="33" y="89"/>
                              </a:lnTo>
                              <a:lnTo>
                                <a:pt x="0" y="51"/>
                              </a:lnTo>
                              <a:lnTo>
                                <a:pt x="0" y="39"/>
                              </a:lnTo>
                              <a:lnTo>
                                <a:pt x="39" y="0"/>
                              </a:lnTo>
                              <a:lnTo>
                                <a:pt x="51" y="0"/>
                              </a:lnTo>
                              <a:lnTo>
                                <a:pt x="90" y="45"/>
                              </a:lnTo>
                              <a:lnTo>
                                <a:pt x="90" y="51"/>
                              </a:lnTo>
                              <a:lnTo>
                                <a:pt x="51"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E10D4" id="docshape79" o:spid="_x0000_s1026" style="position:absolute;margin-left:90.4pt;margin-top:5.9pt;width:4.5pt;height:4.5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yjwkwMAAHYMAAAOAAAAZHJzL2Uyb0RvYy54bWysV21vmzAQ/j5p/8Hi46SVOIG8qUk1teo0&#13;&#10;qXuRmv0AB0xAA8xsJ6T79bszODUtocq0fMA29/ix7x58vlzfHIucHLhUmShXHr0aeYSXkYizcrfy&#13;&#10;fm7uP849ojQrY5aLkq+8J668m/X7d9d1teRjkYo85pIASamWdbXyUq2rpe+rKOUFU1ei4iUYEyEL&#13;&#10;pmEod34sWQ3sRe6PR6OpXwsZV1JEXCl4e9cYvbXhTxIe6e9Jorgm+cqDvWnzlOa5xae/vmbLnWRV&#13;&#10;mkXtNtg/7KJgWQmLnqjumGZkL7NXVEUWSaFEoq8iUfgiSbKIGx/AGzp64c1jyipufIHgqOoUJvX/&#13;&#10;aKNvh8fqh8Stq+pBRL8URMSvK7U8WXCgAEO29VcRg4Zsr4Vx9pjIAmeCG+RoYvp0iik/ahLBy3BG&#13;&#10;Qwh8BJami/xsaadGe6U/c2Fo2OFB6UaQGHomnDEpWQFrboAjKXLQ5oNPxjSYBfPJNJiSmiysiCco&#13;&#10;7YemPdBxP7SPddIP7WMN+qF9rGE/tI916kBHvY7PHIQToz4yOJancPaTLRzEG2T0EnEuUIdeIA+9&#13;&#10;QB96gUD0AoWoK5ETsz7h6QViUVett3gv0G3s6jYi0xH8yDQMJ9M2L56O1NhVbRjpajaMdBUbRrp6&#13;&#10;DSNdtYaRrlbDSFepYaSr0zDSVekVEvLjzmZAltqkGB3LNitCjzC8YDegIKbJSihMwJgkIc9uKMoH&#13;&#10;JIBDqwOnHThIhfDJWfi4AwcVEB6ehU86cAgwwmdn4UEHDrFD+OIsPOzAMecgnp53dtqd0HoLieJc&#13;&#10;dGbdCa2/kAHOTZh3J7Qew9E+N2HRndD6TDtON8K1UkuoYF7WLtIjULtscRGQnmn8QmyX1CsPbkSS&#13;&#10;mgbfFuLAN8LYNX4kIRxlCFxzbcJaz/a8dHET+ERdnLXatjJsEzjEgJpbD6zVtg2q0QpWbuJijbZ1&#13;&#10;QbDsEKjdlbnzYfOWwbYNU+viMAijBDsPrLqWwrYNVYt6Y+svY2o5olwo3riDOplDeRIMdXaqHyXy&#13;&#10;LL7P8hylUnK3vc0lOTCsW82vDUsHlpvzXQqcZqPWlm9YsWEVrJZbET9B9SZFU/xCsQ6dVMg/Hqmh&#13;&#10;8F156veeSe6R/EsJleWCBgGERptBEM7wkpCuZetaWBkB1crTHmQk7N7qprreVzLbpbBSk3JK8Qmq&#13;&#10;xiTD+s6Ul82u2gEUtyY2bSGO1bM7NqjnvwvrvwAAAP//AwBQSwMEFAAGAAgAAAAhAFwo3tLgAAAA&#13;&#10;DgEAAA8AAABkcnMvZG93bnJldi54bWxMT8FuwjAMvU/iHyIjcRspME1taYpgE4cdxjSGdg6N11Y0&#13;&#10;TtWEttvXz5y2i+2nZz+/l21G24geO187UrCYRyCQCmdqKhWcPvb3MQgfNBndOEIF3+hhk0/uMp0a&#13;&#10;N9A79sdQChYhn2oFVQhtKqUvKrTaz12LxNyX66wODLtSmk4PLG4buYyiR2l1Tfyh0i0+VVhcjler&#13;&#10;4DIMD6b/OaxWn+3hLX55TU5mlyg1m47Pay7bNYiAY/i7gFsG9g85Gzu7KxkvGsZxxP4DDwvut4U4&#13;&#10;4eGsYMmEzDP5P0b+CwAA//8DAFBLAQItABQABgAIAAAAIQC2gziS/gAAAOEBAAATAAAAAAAAAAAA&#13;&#10;AAAAAAAAAABbQ29udGVudF9UeXBlc10ueG1sUEsBAi0AFAAGAAgAAAAhADj9If/WAAAAlAEAAAsA&#13;&#10;AAAAAAAAAAAAAAAALwEAAF9yZWxzLy5yZWxzUEsBAi0AFAAGAAgAAAAhAJ4zKPCTAwAAdgwAAA4A&#13;&#10;AAAAAAAAAAAAAAAALgIAAGRycy9lMm9Eb2MueG1sUEsBAi0AFAAGAAgAAAAhAFwo3tLgAAAADgEA&#13;&#10;AA8AAAAAAAAAAAAAAAAA7QUAAGRycy9kb3ducmV2LnhtbFBLBQYAAAAABAAEAPMAAAD6BgAAAAA=&#13;&#10;" path="m51,90r-12,l33,89,,51,,39,39,,51,,90,45r,6l51,90xe" fillcolor="black" stroked="f">
                <v:path arrowok="t" o:connecttype="custom" o:connectlocs="2147483646,2147483646;2147483646,2147483646;2147483646,2147483646;0,2147483646;0,2147483646;2147483646,2147483646;2147483646,2147483646;2147483646,2147483646;2147483646,2147483646;2147483646,2147483646" o:connectangles="0,0,0,0,0,0,0,0,0,0"/>
                <w10:wrap anchorx="page"/>
              </v:shape>
            </w:pict>
          </mc:Fallback>
        </mc:AlternateContent>
      </w:r>
      <w:r w:rsidR="00000000">
        <w:rPr>
          <w:w w:val="110"/>
        </w:rPr>
        <w:t xml:space="preserve">Fashion Act would apply to global apparel and footwear companies with more than $100 million in revenue doing business in </w:t>
      </w:r>
      <w:proofErr w:type="gramStart"/>
      <w:r w:rsidR="00000000">
        <w:rPr>
          <w:w w:val="110"/>
        </w:rPr>
        <w:t>New York</w:t>
      </w:r>
      <w:proofErr w:type="gramEnd"/>
    </w:p>
    <w:p w14:paraId="1E4EAAF0" w14:textId="77777777" w:rsidR="001B0EC6" w:rsidRDefault="00D55156">
      <w:pPr>
        <w:pStyle w:val="BodyText"/>
        <w:spacing w:line="290" w:lineRule="auto"/>
        <w:ind w:left="1426" w:right="347"/>
        <w:jc w:val="both"/>
      </w:pPr>
      <w:r>
        <w:rPr>
          <w:noProof/>
        </w:rPr>
        <mc:AlternateContent>
          <mc:Choice Requires="wps">
            <w:drawing>
              <wp:anchor distT="0" distB="0" distL="114300" distR="114300" simplePos="0" relativeHeight="15764992" behindDoc="0" locked="0" layoutInCell="1" allowOverlap="1" wp14:anchorId="201F1B72" wp14:editId="06029A7B">
                <wp:simplePos x="0" y="0"/>
                <wp:positionH relativeFrom="page">
                  <wp:posOffset>1148080</wp:posOffset>
                </wp:positionH>
                <wp:positionV relativeFrom="paragraph">
                  <wp:posOffset>74930</wp:posOffset>
                </wp:positionV>
                <wp:extent cx="57150" cy="57150"/>
                <wp:effectExtent l="0" t="0" r="6350" b="6350"/>
                <wp:wrapNone/>
                <wp:docPr id="2079644898"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2147483646 w 90"/>
                            <a:gd name="T1" fmla="*/ 2147483646 h 90"/>
                            <a:gd name="T2" fmla="*/ 2147483646 w 90"/>
                            <a:gd name="T3" fmla="*/ 2147483646 h 90"/>
                            <a:gd name="T4" fmla="*/ 2147483646 w 90"/>
                            <a:gd name="T5" fmla="*/ 2147483646 h 90"/>
                            <a:gd name="T6" fmla="*/ 0 w 90"/>
                            <a:gd name="T7" fmla="*/ 2147483646 h 90"/>
                            <a:gd name="T8" fmla="*/ 0 w 90"/>
                            <a:gd name="T9" fmla="*/ 2147483646 h 90"/>
                            <a:gd name="T10" fmla="*/ 2147483646 w 90"/>
                            <a:gd name="T11" fmla="*/ 2147483646 h 90"/>
                            <a:gd name="T12" fmla="*/ 2147483646 w 90"/>
                            <a:gd name="T13" fmla="*/ 2147483646 h 90"/>
                            <a:gd name="T14" fmla="*/ 2147483646 w 90"/>
                            <a:gd name="T15" fmla="*/ 2147483646 h 90"/>
                            <a:gd name="T16" fmla="*/ 2147483646 w 90"/>
                            <a:gd name="T17" fmla="*/ 2147483646 h 90"/>
                            <a:gd name="T18" fmla="*/ 2147483646 w 90"/>
                            <a:gd name="T19" fmla="*/ 2147483646 h 9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90">
                              <a:moveTo>
                                <a:pt x="51" y="90"/>
                              </a:moveTo>
                              <a:lnTo>
                                <a:pt x="39" y="90"/>
                              </a:lnTo>
                              <a:lnTo>
                                <a:pt x="33" y="89"/>
                              </a:lnTo>
                              <a:lnTo>
                                <a:pt x="0" y="51"/>
                              </a:lnTo>
                              <a:lnTo>
                                <a:pt x="0" y="39"/>
                              </a:lnTo>
                              <a:lnTo>
                                <a:pt x="39" y="0"/>
                              </a:lnTo>
                              <a:lnTo>
                                <a:pt x="51" y="0"/>
                              </a:lnTo>
                              <a:lnTo>
                                <a:pt x="90" y="45"/>
                              </a:lnTo>
                              <a:lnTo>
                                <a:pt x="90" y="51"/>
                              </a:lnTo>
                              <a:lnTo>
                                <a:pt x="51"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33422" id="docshape80" o:spid="_x0000_s1026" style="position:absolute;margin-left:90.4pt;margin-top:5.9pt;width:4.5pt;height:4.5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yjwkwMAAHYMAAAOAAAAZHJzL2Uyb0RvYy54bWysV21vmzAQ/j5p/8Hi46SVOIG8qUk1teo0&#13;&#10;qXuRmv0AB0xAA8xsJ6T79bszODUtocq0fMA29/ix7x58vlzfHIucHLhUmShXHr0aeYSXkYizcrfy&#13;&#10;fm7uP849ojQrY5aLkq+8J668m/X7d9d1teRjkYo85pIASamWdbXyUq2rpe+rKOUFU1ei4iUYEyEL&#13;&#10;pmEod34sWQ3sRe6PR6OpXwsZV1JEXCl4e9cYvbXhTxIe6e9Jorgm+cqDvWnzlOa5xae/vmbLnWRV&#13;&#10;mkXtNtg/7KJgWQmLnqjumGZkL7NXVEUWSaFEoq8iUfgiSbKIGx/AGzp64c1jyipufIHgqOoUJvX/&#13;&#10;aKNvh8fqh8Stq+pBRL8URMSvK7U8WXCgAEO29VcRg4Zsr4Vx9pjIAmeCG+RoYvp0iik/ahLBy3BG&#13;&#10;Qwh8BJami/xsaadGe6U/c2Fo2OFB6UaQGHomnDEpWQFrboAjKXLQ5oNPxjSYBfPJNJiSmiysiCco&#13;&#10;7YemPdBxP7SPddIP7WMN+qF9rGE/tI916kBHvY7PHIQToz4yOJancPaTLRzEG2T0EnEuUIdeIA+9&#13;&#10;QB96gUD0AoWoK5ETsz7h6QViUVett3gv0G3s6jYi0xH8yDQMJ9M2L56O1NhVbRjpajaMdBUbRrp6&#13;&#10;DSNdtYaRrlbDSFepYaSr0zDSVekVEvLjzmZAltqkGB3LNitCjzC8YDegIKbJSihMwJgkIc9uKMoH&#13;&#10;JIBDqwOnHThIhfDJWfi4AwcVEB6ehU86cAgwwmdn4UEHDrFD+OIsPOzAMecgnp53dtqd0HoLieJc&#13;&#10;dGbdCa2/kAHOTZh3J7Qew9E+N2HRndD6TDtON8K1UkuoYF7WLtIjULtscRGQnmn8QmyX1CsPbkSS&#13;&#10;mgbfFuLAN8LYNX4kIRxlCFxzbcJaz/a8dHET+ERdnLXatjJsEzjEgJpbD6zVtg2q0QpWbuJijbZ1&#13;&#10;QbDsEKjdlbnzYfOWwbYNU+viMAijBDsPrLqWwrYNVYt6Y+svY2o5olwo3riDOplDeRIMdXaqHyXy&#13;&#10;LL7P8hylUnK3vc0lOTCsW82vDUsHlpvzXQqcZqPWlm9YsWEVrJZbET9B9SZFU/xCsQ6dVMg/Hqmh&#13;&#10;8F156veeSe6R/EsJleWCBgGERptBEM7wkpCuZetaWBkB1crTHmQk7N7qprreVzLbpbBSk3JK8Qmq&#13;&#10;xiTD+s6Ul82u2gEUtyY2bSGO1bM7NqjnvwvrvwAAAP//AwBQSwMEFAAGAAgAAAAhAFwo3tLgAAAA&#13;&#10;DgEAAA8AAABkcnMvZG93bnJldi54bWxMT8FuwjAMvU/iHyIjcRspME1taYpgE4cdxjSGdg6N11Y0&#13;&#10;TtWEttvXz5y2i+2nZz+/l21G24geO187UrCYRyCQCmdqKhWcPvb3MQgfNBndOEIF3+hhk0/uMp0a&#13;&#10;N9A79sdQChYhn2oFVQhtKqUvKrTaz12LxNyX66wODLtSmk4PLG4buYyiR2l1Tfyh0i0+VVhcjler&#13;&#10;4DIMD6b/OaxWn+3hLX55TU5mlyg1m47Pay7bNYiAY/i7gFsG9g85Gzu7KxkvGsZxxP4DDwvut4U4&#13;&#10;4eGsYMmEzDP5P0b+CwAA//8DAFBLAQItABQABgAIAAAAIQC2gziS/gAAAOEBAAATAAAAAAAAAAAA&#13;&#10;AAAAAAAAAABbQ29udGVudF9UeXBlc10ueG1sUEsBAi0AFAAGAAgAAAAhADj9If/WAAAAlAEAAAsA&#13;&#10;AAAAAAAAAAAAAAAALwEAAF9yZWxzLy5yZWxzUEsBAi0AFAAGAAgAAAAhAJ4zKPCTAwAAdgwAAA4A&#13;&#10;AAAAAAAAAAAAAAAALgIAAGRycy9lMm9Eb2MueG1sUEsBAi0AFAAGAAgAAAAhAFwo3tLgAAAADgEA&#13;&#10;AA8AAAAAAAAAAAAAAAAA7QUAAGRycy9kb3ducmV2LnhtbFBLBQYAAAAABAAEAPMAAAD6BgAAAAA=&#13;&#10;" path="m51,90r-12,l33,89,,51,,39,39,,51,,90,45r,6l51,90xe" fillcolor="black" stroked="f">
                <v:path arrowok="t" o:connecttype="custom" o:connectlocs="2147483646,2147483646;2147483646,2147483646;2147483646,2147483646;0,2147483646;0,2147483646;2147483646,2147483646;2147483646,2147483646;2147483646,2147483646;2147483646,2147483646;2147483646,2147483646" o:connectangles="0,0,0,0,0,0,0,0,0,0"/>
                <w10:wrap anchorx="page"/>
              </v:shape>
            </w:pict>
          </mc:Fallback>
        </mc:AlternateContent>
      </w:r>
      <w:r w:rsidR="00000000">
        <w:rPr>
          <w:w w:val="110"/>
        </w:rPr>
        <w:t xml:space="preserve">Fashion act requires the companies to disclose the </w:t>
      </w:r>
      <w:proofErr w:type="gramStart"/>
      <w:r w:rsidR="00000000">
        <w:rPr>
          <w:w w:val="110"/>
        </w:rPr>
        <w:t>amount</w:t>
      </w:r>
      <w:proofErr w:type="gramEnd"/>
      <w:r w:rsidR="00000000">
        <w:rPr>
          <w:w w:val="110"/>
        </w:rPr>
        <w:t xml:space="preserve"> of materials used (such as cotton)</w:t>
      </w:r>
    </w:p>
    <w:p w14:paraId="4B008A7C" w14:textId="77777777" w:rsidR="001B0EC6" w:rsidRDefault="00000000">
      <w:pPr>
        <w:pStyle w:val="Heading3"/>
        <w:spacing w:before="319"/>
        <w:ind w:right="1198"/>
      </w:pPr>
      <w:r>
        <w:rPr>
          <w:color w:val="6FA248"/>
          <w:w w:val="105"/>
        </w:rPr>
        <w:t>Other</w:t>
      </w:r>
      <w:r>
        <w:rPr>
          <w:color w:val="6FA248"/>
          <w:spacing w:val="10"/>
          <w:w w:val="105"/>
        </w:rPr>
        <w:t xml:space="preserve"> </w:t>
      </w:r>
      <w:r>
        <w:rPr>
          <w:color w:val="6FA248"/>
          <w:w w:val="105"/>
        </w:rPr>
        <w:t>Relevant</w:t>
      </w:r>
      <w:r>
        <w:rPr>
          <w:color w:val="6FA248"/>
          <w:spacing w:val="11"/>
          <w:w w:val="105"/>
        </w:rPr>
        <w:t xml:space="preserve"> </w:t>
      </w:r>
      <w:r>
        <w:rPr>
          <w:color w:val="6FA248"/>
          <w:spacing w:val="-2"/>
          <w:w w:val="105"/>
        </w:rPr>
        <w:t>Policies</w:t>
      </w:r>
    </w:p>
    <w:p w14:paraId="6ECD93F5" w14:textId="77777777" w:rsidR="001B0EC6" w:rsidRDefault="001B0EC6">
      <w:pPr>
        <w:pStyle w:val="BodyText"/>
        <w:spacing w:before="7"/>
        <w:rPr>
          <w:b/>
          <w:sz w:val="55"/>
        </w:rPr>
      </w:pPr>
    </w:p>
    <w:p w14:paraId="5FB200D5" w14:textId="554B4CB9" w:rsidR="001B0EC6" w:rsidRDefault="00000000">
      <w:pPr>
        <w:spacing w:line="290" w:lineRule="auto"/>
        <w:ind w:left="967" w:right="345"/>
        <w:jc w:val="both"/>
        <w:rPr>
          <w:sz w:val="27"/>
        </w:rPr>
      </w:pPr>
      <w:r>
        <w:fldChar w:fldCharType="begin"/>
      </w:r>
      <w:r>
        <w:instrText>HYPERLINK "https://www.sec.gov/rules/proposed/2022/33-11042.pdf" \h</w:instrText>
      </w:r>
      <w:r>
        <w:fldChar w:fldCharType="separate"/>
      </w:r>
      <w:r>
        <w:rPr>
          <w:b/>
          <w:w w:val="110"/>
          <w:sz w:val="27"/>
        </w:rPr>
        <w:t xml:space="preserve">Securities and Exchange </w:t>
      </w:r>
      <w:del w:id="48" w:author="David Levine" w:date="2023-05-17T13:58:00Z">
        <w:r w:rsidDel="00F77438">
          <w:rPr>
            <w:b/>
            <w:w w:val="110"/>
            <w:sz w:val="27"/>
          </w:rPr>
          <w:delText>Comission</w:delText>
        </w:r>
      </w:del>
      <w:ins w:id="49" w:author="David Levine" w:date="2023-05-17T13:58:00Z">
        <w:r w:rsidR="00F77438">
          <w:rPr>
            <w:b/>
            <w:w w:val="110"/>
            <w:sz w:val="27"/>
          </w:rPr>
          <w:t>Commission</w:t>
        </w:r>
      </w:ins>
      <w:r>
        <w:rPr>
          <w:b/>
          <w:w w:val="110"/>
          <w:sz w:val="27"/>
        </w:rPr>
        <w:t xml:space="preserve"> (SEC): </w:t>
      </w:r>
      <w:r>
        <w:rPr>
          <w:b/>
          <w:color w:val="4FB960"/>
          <w:w w:val="110"/>
          <w:sz w:val="27"/>
          <w:u w:val="single" w:color="4FB960"/>
        </w:rPr>
        <w:t>The Enhancement and</w:t>
      </w:r>
      <w:r>
        <w:rPr>
          <w:b/>
          <w:color w:val="4FB960"/>
          <w:w w:val="110"/>
          <w:sz w:val="27"/>
        </w:rPr>
        <w:t xml:space="preserve"> </w:t>
      </w:r>
      <w:r>
        <w:rPr>
          <w:b/>
          <w:color w:val="4FB960"/>
          <w:w w:val="110"/>
          <w:sz w:val="27"/>
          <w:u w:val="single" w:color="4FB960"/>
        </w:rPr>
        <w:t>Standardization</w:t>
      </w:r>
      <w:r>
        <w:rPr>
          <w:b/>
          <w:color w:val="4FB960"/>
          <w:spacing w:val="-21"/>
          <w:w w:val="110"/>
          <w:sz w:val="27"/>
          <w:u w:val="single" w:color="4FB960"/>
        </w:rPr>
        <w:t xml:space="preserve"> </w:t>
      </w:r>
      <w:r>
        <w:rPr>
          <w:b/>
          <w:color w:val="4FB960"/>
          <w:w w:val="110"/>
          <w:sz w:val="27"/>
          <w:u w:val="single" w:color="4FB960"/>
        </w:rPr>
        <w:t>of</w:t>
      </w:r>
      <w:r>
        <w:rPr>
          <w:b/>
          <w:color w:val="4FB960"/>
          <w:spacing w:val="-21"/>
          <w:w w:val="110"/>
          <w:sz w:val="27"/>
          <w:u w:val="single" w:color="4FB960"/>
        </w:rPr>
        <w:t xml:space="preserve"> </w:t>
      </w:r>
      <w:r>
        <w:rPr>
          <w:b/>
          <w:color w:val="4FB960"/>
          <w:w w:val="110"/>
          <w:sz w:val="27"/>
          <w:u w:val="single" w:color="4FB960"/>
        </w:rPr>
        <w:t>Climate-Related</w:t>
      </w:r>
      <w:r>
        <w:rPr>
          <w:b/>
          <w:color w:val="4FB960"/>
          <w:spacing w:val="-20"/>
          <w:w w:val="110"/>
          <w:sz w:val="27"/>
          <w:u w:val="single" w:color="4FB960"/>
        </w:rPr>
        <w:t xml:space="preserve"> </w:t>
      </w:r>
      <w:r>
        <w:rPr>
          <w:b/>
          <w:color w:val="4FB960"/>
          <w:w w:val="110"/>
          <w:sz w:val="27"/>
          <w:u w:val="single" w:color="4FB960"/>
        </w:rPr>
        <w:t>Disclosures</w:t>
      </w:r>
      <w:r>
        <w:rPr>
          <w:b/>
          <w:color w:val="4FB960"/>
          <w:spacing w:val="-21"/>
          <w:w w:val="110"/>
          <w:sz w:val="27"/>
          <w:u w:val="single" w:color="4FB960"/>
        </w:rPr>
        <w:t xml:space="preserve"> </w:t>
      </w:r>
      <w:r>
        <w:rPr>
          <w:b/>
          <w:color w:val="4FB960"/>
          <w:w w:val="110"/>
          <w:sz w:val="27"/>
          <w:u w:val="single" w:color="4FB960"/>
        </w:rPr>
        <w:t>for</w:t>
      </w:r>
      <w:r>
        <w:rPr>
          <w:b/>
          <w:color w:val="4FB960"/>
          <w:spacing w:val="-21"/>
          <w:w w:val="110"/>
          <w:sz w:val="27"/>
          <w:u w:val="single" w:color="4FB960"/>
        </w:rPr>
        <w:t xml:space="preserve"> </w:t>
      </w:r>
      <w:r>
        <w:rPr>
          <w:b/>
          <w:color w:val="4FB960"/>
          <w:w w:val="110"/>
          <w:sz w:val="27"/>
          <w:u w:val="single" w:color="4FB960"/>
        </w:rPr>
        <w:t>Investors</w:t>
      </w:r>
      <w:r>
        <w:rPr>
          <w:b/>
          <w:color w:val="4FB960"/>
          <w:spacing w:val="-20"/>
          <w:w w:val="110"/>
          <w:sz w:val="27"/>
        </w:rPr>
        <w:t xml:space="preserve"> </w:t>
      </w:r>
      <w:r>
        <w:rPr>
          <w:w w:val="110"/>
          <w:sz w:val="27"/>
        </w:rPr>
        <w:t>-</w:t>
      </w:r>
      <w:r>
        <w:rPr>
          <w:spacing w:val="-21"/>
          <w:w w:val="110"/>
          <w:sz w:val="27"/>
        </w:rPr>
        <w:t xml:space="preserve"> </w:t>
      </w:r>
      <w:r>
        <w:rPr>
          <w:w w:val="110"/>
          <w:sz w:val="27"/>
        </w:rPr>
        <w:t>Under</w:t>
      </w:r>
      <w:r>
        <w:rPr>
          <w:spacing w:val="-21"/>
          <w:w w:val="110"/>
          <w:sz w:val="27"/>
        </w:rPr>
        <w:t xml:space="preserve"> </w:t>
      </w:r>
      <w:r>
        <w:rPr>
          <w:w w:val="110"/>
          <w:sz w:val="27"/>
        </w:rPr>
        <w:t>this</w:t>
      </w:r>
      <w:r>
        <w:rPr>
          <w:w w:val="110"/>
          <w:sz w:val="27"/>
        </w:rPr>
        <w:fldChar w:fldCharType="end"/>
      </w:r>
      <w:r>
        <w:rPr>
          <w:w w:val="110"/>
          <w:sz w:val="27"/>
        </w:rPr>
        <w:t xml:space="preserve"> proposed rule, all publicly traded companies would be required to disclose their climate related risks in their financial reports, possibly including not</w:t>
      </w:r>
      <w:r>
        <w:rPr>
          <w:spacing w:val="40"/>
          <w:w w:val="110"/>
          <w:sz w:val="27"/>
        </w:rPr>
        <w:t xml:space="preserve"> </w:t>
      </w:r>
      <w:r>
        <w:rPr>
          <w:w w:val="110"/>
          <w:sz w:val="27"/>
        </w:rPr>
        <w:t>only emissions from the company itself, but also emissions across the entire supply chain (Scope 3 emissions)</w:t>
      </w:r>
    </w:p>
    <w:p w14:paraId="4AD6DBB2" w14:textId="77777777" w:rsidR="001B0EC6" w:rsidRDefault="001B0EC6">
      <w:pPr>
        <w:pStyle w:val="BodyText"/>
        <w:rPr>
          <w:sz w:val="36"/>
        </w:rPr>
      </w:pPr>
    </w:p>
    <w:p w14:paraId="2FB72038" w14:textId="77777777" w:rsidR="001B0EC6" w:rsidRDefault="001B0EC6">
      <w:pPr>
        <w:pStyle w:val="BodyText"/>
        <w:spacing w:before="6"/>
        <w:rPr>
          <w:sz w:val="38"/>
        </w:rPr>
      </w:pPr>
    </w:p>
    <w:p w14:paraId="1F5BD50B" w14:textId="77777777" w:rsidR="001B0EC6" w:rsidRDefault="00000000">
      <w:pPr>
        <w:spacing w:line="290" w:lineRule="auto"/>
        <w:ind w:left="967" w:right="345"/>
        <w:jc w:val="both"/>
        <w:rPr>
          <w:sz w:val="27"/>
        </w:rPr>
      </w:pPr>
      <w:r>
        <w:rPr>
          <w:b/>
          <w:w w:val="105"/>
          <w:sz w:val="27"/>
        </w:rPr>
        <w:t xml:space="preserve">Environmental Protection Agency (EPA): </w:t>
      </w:r>
      <w:hyperlink r:id="rId90">
        <w:r>
          <w:rPr>
            <w:b/>
            <w:color w:val="4FB960"/>
            <w:w w:val="105"/>
            <w:sz w:val="27"/>
            <w:u w:val="single" w:color="4FB960"/>
          </w:rPr>
          <w:t>Re</w:t>
        </w:r>
        <w:r>
          <w:rPr>
            <w:b/>
            <w:color w:val="4FB960"/>
            <w:w w:val="105"/>
            <w:sz w:val="27"/>
          </w:rPr>
          <w:t>g</w:t>
        </w:r>
        <w:r>
          <w:rPr>
            <w:b/>
            <w:color w:val="4FB960"/>
            <w:w w:val="105"/>
            <w:sz w:val="27"/>
            <w:u w:val="single" w:color="4FB960"/>
          </w:rPr>
          <w:t>ulation</w:t>
        </w:r>
      </w:hyperlink>
      <w:r>
        <w:rPr>
          <w:b/>
          <w:color w:val="4FB960"/>
          <w:w w:val="105"/>
          <w:sz w:val="27"/>
          <w:u w:val="single" w:color="4FB960"/>
        </w:rPr>
        <w:t xml:space="preserve"> Greenhouse Gas</w:t>
      </w:r>
      <w:r>
        <w:rPr>
          <w:b/>
          <w:color w:val="4FB960"/>
          <w:w w:val="105"/>
          <w:sz w:val="27"/>
        </w:rPr>
        <w:t xml:space="preserve"> </w:t>
      </w:r>
      <w:r>
        <w:rPr>
          <w:b/>
          <w:color w:val="4FB960"/>
          <w:w w:val="105"/>
          <w:sz w:val="27"/>
          <w:u w:val="single" w:color="4FB960"/>
        </w:rPr>
        <w:t>Re</w:t>
      </w:r>
      <w:r>
        <w:rPr>
          <w:b/>
          <w:color w:val="4FB960"/>
          <w:w w:val="105"/>
          <w:sz w:val="27"/>
        </w:rPr>
        <w:t>p</w:t>
      </w:r>
      <w:r>
        <w:rPr>
          <w:b/>
          <w:color w:val="4FB960"/>
          <w:w w:val="105"/>
          <w:sz w:val="27"/>
          <w:u w:val="single" w:color="4FB960"/>
        </w:rPr>
        <w:t>orting Program (</w:t>
      </w:r>
      <w:hyperlink r:id="rId91">
        <w:r>
          <w:rPr>
            <w:b/>
            <w:color w:val="4FB960"/>
            <w:w w:val="105"/>
            <w:sz w:val="27"/>
            <w:u w:val="single" w:color="4FB960"/>
          </w:rPr>
          <w:t>GHGRP</w:t>
        </w:r>
      </w:hyperlink>
      <w:r>
        <w:rPr>
          <w:b/>
          <w:color w:val="4FB960"/>
          <w:w w:val="105"/>
          <w:sz w:val="27"/>
        </w:rPr>
        <w:t>)</w:t>
      </w:r>
      <w:r>
        <w:rPr>
          <w:w w:val="105"/>
          <w:sz w:val="27"/>
        </w:rPr>
        <w:t>- Facilities are generally required to submit annual reports under Part 98 if: GHG emissions from covered sources exceed 25,000</w:t>
      </w:r>
      <w:r>
        <w:rPr>
          <w:spacing w:val="37"/>
          <w:w w:val="105"/>
          <w:sz w:val="27"/>
        </w:rPr>
        <w:t xml:space="preserve"> </w:t>
      </w:r>
      <w:r>
        <w:rPr>
          <w:w w:val="105"/>
          <w:sz w:val="27"/>
        </w:rPr>
        <w:t>metric</w:t>
      </w:r>
      <w:r>
        <w:rPr>
          <w:spacing w:val="37"/>
          <w:w w:val="105"/>
          <w:sz w:val="27"/>
        </w:rPr>
        <w:t xml:space="preserve"> </w:t>
      </w:r>
      <w:r>
        <w:rPr>
          <w:w w:val="105"/>
          <w:sz w:val="27"/>
        </w:rPr>
        <w:t>tons</w:t>
      </w:r>
      <w:r>
        <w:rPr>
          <w:spacing w:val="37"/>
          <w:w w:val="105"/>
          <w:sz w:val="27"/>
        </w:rPr>
        <w:t xml:space="preserve"> </w:t>
      </w:r>
      <w:r>
        <w:rPr>
          <w:w w:val="105"/>
          <w:sz w:val="27"/>
        </w:rPr>
        <w:t>CO2e</w:t>
      </w:r>
      <w:r>
        <w:rPr>
          <w:spacing w:val="37"/>
          <w:w w:val="105"/>
          <w:sz w:val="27"/>
        </w:rPr>
        <w:t xml:space="preserve"> </w:t>
      </w:r>
      <w:r>
        <w:rPr>
          <w:w w:val="105"/>
          <w:sz w:val="27"/>
        </w:rPr>
        <w:t>per</w:t>
      </w:r>
      <w:r>
        <w:rPr>
          <w:spacing w:val="37"/>
          <w:w w:val="105"/>
          <w:sz w:val="27"/>
        </w:rPr>
        <w:t xml:space="preserve"> </w:t>
      </w:r>
      <w:r>
        <w:rPr>
          <w:w w:val="105"/>
          <w:sz w:val="27"/>
        </w:rPr>
        <w:t>year.</w:t>
      </w:r>
      <w:r>
        <w:rPr>
          <w:spacing w:val="37"/>
          <w:w w:val="105"/>
          <w:sz w:val="27"/>
        </w:rPr>
        <w:t xml:space="preserve"> </w:t>
      </w:r>
      <w:r>
        <w:rPr>
          <w:w w:val="105"/>
          <w:sz w:val="27"/>
        </w:rPr>
        <w:t>(Not</w:t>
      </w:r>
      <w:r>
        <w:rPr>
          <w:spacing w:val="37"/>
          <w:w w:val="105"/>
          <w:sz w:val="27"/>
        </w:rPr>
        <w:t xml:space="preserve"> </w:t>
      </w:r>
      <w:r>
        <w:rPr>
          <w:w w:val="105"/>
          <w:sz w:val="27"/>
        </w:rPr>
        <w:t>at</w:t>
      </w:r>
      <w:r>
        <w:rPr>
          <w:spacing w:val="37"/>
          <w:w w:val="105"/>
          <w:sz w:val="27"/>
        </w:rPr>
        <w:t xml:space="preserve"> </w:t>
      </w:r>
      <w:r>
        <w:rPr>
          <w:w w:val="105"/>
          <w:sz w:val="27"/>
        </w:rPr>
        <w:t>a</w:t>
      </w:r>
      <w:r>
        <w:rPr>
          <w:spacing w:val="37"/>
          <w:w w:val="105"/>
          <w:sz w:val="27"/>
        </w:rPr>
        <w:t xml:space="preserve"> </w:t>
      </w:r>
      <w:r>
        <w:rPr>
          <w:w w:val="105"/>
          <w:sz w:val="27"/>
        </w:rPr>
        <w:t>consumer</w:t>
      </w:r>
      <w:r>
        <w:rPr>
          <w:spacing w:val="37"/>
          <w:w w:val="105"/>
          <w:sz w:val="27"/>
        </w:rPr>
        <w:t xml:space="preserve"> </w:t>
      </w:r>
      <w:r>
        <w:rPr>
          <w:w w:val="105"/>
          <w:sz w:val="27"/>
        </w:rPr>
        <w:t>level)</w:t>
      </w:r>
    </w:p>
    <w:p w14:paraId="2108D287" w14:textId="77777777" w:rsidR="001B0EC6" w:rsidRDefault="001B0EC6">
      <w:pPr>
        <w:spacing w:line="290" w:lineRule="auto"/>
        <w:jc w:val="both"/>
        <w:rPr>
          <w:sz w:val="27"/>
        </w:rPr>
        <w:sectPr w:rsidR="001B0EC6">
          <w:pgSz w:w="12240" w:h="15840"/>
          <w:pgMar w:top="0" w:right="220" w:bottom="1040" w:left="660" w:header="0" w:footer="853" w:gutter="0"/>
          <w:cols w:space="720"/>
        </w:sectPr>
      </w:pPr>
    </w:p>
    <w:p w14:paraId="6A813C1D" w14:textId="77777777" w:rsidR="001B0EC6" w:rsidRDefault="00D55156">
      <w:pPr>
        <w:pStyle w:val="BodyText"/>
        <w:rPr>
          <w:sz w:val="20"/>
        </w:rPr>
      </w:pPr>
      <w:r>
        <w:rPr>
          <w:noProof/>
        </w:rPr>
        <w:lastRenderedPageBreak/>
        <mc:AlternateContent>
          <mc:Choice Requires="wps">
            <w:drawing>
              <wp:anchor distT="0" distB="0" distL="114300" distR="114300" simplePos="0" relativeHeight="487252480" behindDoc="1" locked="0" layoutInCell="1" allowOverlap="1" wp14:anchorId="7AA78990" wp14:editId="3AF5B19E">
                <wp:simplePos x="0" y="0"/>
                <wp:positionH relativeFrom="page">
                  <wp:posOffset>330200</wp:posOffset>
                </wp:positionH>
                <wp:positionV relativeFrom="page">
                  <wp:posOffset>0</wp:posOffset>
                </wp:positionV>
                <wp:extent cx="311785" cy="10058400"/>
                <wp:effectExtent l="0" t="0" r="5715" b="0"/>
                <wp:wrapNone/>
                <wp:docPr id="2146759886"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F9D67" id="docshape82" o:spid="_x0000_s1026" style="position:absolute;margin-left:26pt;margin-top:0;width:24.55pt;height:11in;z-index:-1606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66016" behindDoc="0" locked="0" layoutInCell="1" allowOverlap="1" wp14:anchorId="392FD4B6" wp14:editId="7B002BF9">
            <wp:simplePos x="0" y="0"/>
            <wp:positionH relativeFrom="page">
              <wp:posOffset>5761180</wp:posOffset>
            </wp:positionH>
            <wp:positionV relativeFrom="page">
              <wp:posOffset>9623052</wp:posOffset>
            </wp:positionV>
            <wp:extent cx="2009774" cy="435346"/>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png"/>
                    <pic:cNvPicPr/>
                  </pic:nvPicPr>
                  <pic:blipFill>
                    <a:blip r:embed="rId11" cstate="print"/>
                    <a:stretch>
                      <a:fillRect/>
                    </a:stretch>
                  </pic:blipFill>
                  <pic:spPr>
                    <a:xfrm>
                      <a:off x="0" y="0"/>
                      <a:ext cx="2009774" cy="435346"/>
                    </a:xfrm>
                    <a:prstGeom prst="rect">
                      <a:avLst/>
                    </a:prstGeom>
                  </pic:spPr>
                </pic:pic>
              </a:graphicData>
            </a:graphic>
          </wp:anchor>
        </w:drawing>
      </w:r>
    </w:p>
    <w:p w14:paraId="7AEC11C7" w14:textId="77777777" w:rsidR="001B0EC6" w:rsidRDefault="001B0EC6">
      <w:pPr>
        <w:pStyle w:val="BodyText"/>
        <w:rPr>
          <w:sz w:val="20"/>
        </w:rPr>
      </w:pPr>
    </w:p>
    <w:p w14:paraId="4D72F90D" w14:textId="77777777" w:rsidR="001B0EC6" w:rsidRDefault="00000000">
      <w:pPr>
        <w:pStyle w:val="Heading3"/>
        <w:ind w:left="1175" w:right="1614"/>
      </w:pPr>
      <w:r>
        <w:rPr>
          <w:color w:val="6FA248"/>
          <w:w w:val="105"/>
        </w:rPr>
        <w:t>Voluntary</w:t>
      </w:r>
      <w:r>
        <w:rPr>
          <w:color w:val="6FA248"/>
          <w:spacing w:val="-16"/>
          <w:w w:val="105"/>
        </w:rPr>
        <w:t xml:space="preserve"> </w:t>
      </w:r>
      <w:r>
        <w:rPr>
          <w:color w:val="6FA248"/>
          <w:spacing w:val="-2"/>
          <w:w w:val="105"/>
        </w:rPr>
        <w:t>Actions</w:t>
      </w:r>
    </w:p>
    <w:p w14:paraId="4EC94801" w14:textId="77777777" w:rsidR="001B0EC6" w:rsidRDefault="00000000">
      <w:pPr>
        <w:pStyle w:val="Heading4"/>
        <w:spacing w:before="354" w:line="290" w:lineRule="auto"/>
        <w:ind w:left="674" w:right="474"/>
      </w:pPr>
      <w:r>
        <w:rPr>
          <w:w w:val="105"/>
        </w:rPr>
        <w:t>Voluntary</w:t>
      </w:r>
      <w:r>
        <w:rPr>
          <w:spacing w:val="-10"/>
          <w:w w:val="105"/>
        </w:rPr>
        <w:t xml:space="preserve"> </w:t>
      </w:r>
      <w:r>
        <w:rPr>
          <w:w w:val="105"/>
        </w:rPr>
        <w:t>Actions</w:t>
      </w:r>
      <w:r>
        <w:rPr>
          <w:spacing w:val="-10"/>
          <w:w w:val="105"/>
        </w:rPr>
        <w:t xml:space="preserve"> </w:t>
      </w:r>
      <w:r>
        <w:rPr>
          <w:w w:val="105"/>
        </w:rPr>
        <w:t>are</w:t>
      </w:r>
      <w:r>
        <w:rPr>
          <w:spacing w:val="-10"/>
          <w:w w:val="105"/>
        </w:rPr>
        <w:t xml:space="preserve"> </w:t>
      </w:r>
      <w:r>
        <w:rPr>
          <w:w w:val="105"/>
        </w:rPr>
        <w:t>initiatives</w:t>
      </w:r>
      <w:r>
        <w:rPr>
          <w:spacing w:val="-10"/>
          <w:w w:val="105"/>
        </w:rPr>
        <w:t xml:space="preserve"> </w:t>
      </w:r>
      <w:r>
        <w:rPr>
          <w:w w:val="105"/>
        </w:rPr>
        <w:t>or</w:t>
      </w:r>
      <w:r>
        <w:rPr>
          <w:spacing w:val="-10"/>
          <w:w w:val="105"/>
        </w:rPr>
        <w:t xml:space="preserve"> </w:t>
      </w:r>
      <w:r>
        <w:rPr>
          <w:w w:val="105"/>
        </w:rPr>
        <w:t>policies</w:t>
      </w:r>
      <w:r>
        <w:rPr>
          <w:spacing w:val="-10"/>
          <w:w w:val="105"/>
        </w:rPr>
        <w:t xml:space="preserve"> </w:t>
      </w:r>
      <w:r>
        <w:rPr>
          <w:w w:val="105"/>
        </w:rPr>
        <w:t>that</w:t>
      </w:r>
      <w:r>
        <w:rPr>
          <w:spacing w:val="-10"/>
          <w:w w:val="105"/>
        </w:rPr>
        <w:t xml:space="preserve"> </w:t>
      </w:r>
      <w:r>
        <w:rPr>
          <w:w w:val="105"/>
        </w:rPr>
        <w:t>are</w:t>
      </w:r>
      <w:r>
        <w:rPr>
          <w:spacing w:val="-10"/>
          <w:w w:val="105"/>
        </w:rPr>
        <w:t xml:space="preserve"> </w:t>
      </w:r>
      <w:r>
        <w:rPr>
          <w:w w:val="105"/>
        </w:rPr>
        <w:t>not</w:t>
      </w:r>
      <w:r>
        <w:rPr>
          <w:spacing w:val="-10"/>
          <w:w w:val="105"/>
        </w:rPr>
        <w:t xml:space="preserve"> </w:t>
      </w:r>
      <w:r>
        <w:rPr>
          <w:w w:val="105"/>
        </w:rPr>
        <w:t>currently</w:t>
      </w:r>
      <w:r>
        <w:rPr>
          <w:spacing w:val="-10"/>
          <w:w w:val="105"/>
        </w:rPr>
        <w:t xml:space="preserve"> </w:t>
      </w:r>
      <w:r>
        <w:rPr>
          <w:w w:val="105"/>
        </w:rPr>
        <w:t>regulated by the state or federal government.</w:t>
      </w:r>
    </w:p>
    <w:p w14:paraId="1ADC37DD" w14:textId="77777777" w:rsidR="001B0EC6" w:rsidRDefault="001B0EC6">
      <w:pPr>
        <w:pStyle w:val="BodyText"/>
        <w:rPr>
          <w:b/>
          <w:sz w:val="20"/>
        </w:rPr>
      </w:pPr>
    </w:p>
    <w:p w14:paraId="0D57E989" w14:textId="77777777" w:rsidR="001B0EC6" w:rsidRDefault="001B0EC6">
      <w:pPr>
        <w:pStyle w:val="BodyText"/>
        <w:rPr>
          <w:b/>
        </w:rPr>
      </w:pPr>
    </w:p>
    <w:p w14:paraId="00A6F4DB" w14:textId="35B72465" w:rsidR="001B0EC6" w:rsidDel="00F77438" w:rsidRDefault="00000000">
      <w:pPr>
        <w:pStyle w:val="BodyText"/>
        <w:spacing w:before="135" w:line="290" w:lineRule="auto"/>
        <w:ind w:left="674" w:right="637"/>
        <w:jc w:val="both"/>
        <w:rPr>
          <w:del w:id="50" w:author="David Levine" w:date="2023-05-17T14:01:00Z"/>
        </w:rPr>
      </w:pPr>
      <w:del w:id="51" w:author="David Levine" w:date="2023-05-17T14:01:00Z">
        <w:r w:rsidDel="00F77438">
          <w:fldChar w:fldCharType="begin"/>
        </w:r>
        <w:r w:rsidDel="00F77438">
          <w:delInstrText>HYPERLINK "https://www.bluegreenalliance.org/" \h</w:delInstrText>
        </w:r>
        <w:r w:rsidDel="00F77438">
          <w:fldChar w:fldCharType="separate"/>
        </w:r>
        <w:r w:rsidDel="00F77438">
          <w:rPr>
            <w:b/>
            <w:color w:val="4FB960"/>
            <w:u w:val="single" w:color="4FB960"/>
          </w:rPr>
          <w:delText>Blue Green Alliance</w:delText>
        </w:r>
        <w:r w:rsidDel="00F77438">
          <w:rPr>
            <w:b/>
            <w:color w:val="4FB960"/>
            <w:u w:val="single" w:color="4FB960"/>
          </w:rPr>
          <w:fldChar w:fldCharType="end"/>
        </w:r>
        <w:r w:rsidDel="00F77438">
          <w:rPr>
            <w:b/>
            <w:color w:val="4FB960"/>
          </w:rPr>
          <w:delText xml:space="preserve"> </w:delText>
        </w:r>
        <w:r w:rsidDel="00F77438">
          <w:delText xml:space="preserve">- united labor unions and environmental organizations to </w:delText>
        </w:r>
        <w:r w:rsidDel="00F77438">
          <w:rPr>
            <w:w w:val="110"/>
          </w:rPr>
          <w:delText>solve today’s environmental challenges in ways that create and maintain quality jobs and build a clean, thriving, and equitable economy.</w:delText>
        </w:r>
      </w:del>
    </w:p>
    <w:p w14:paraId="200C1EFF" w14:textId="43224420" w:rsidR="001B0EC6" w:rsidDel="00F77438" w:rsidRDefault="00D55156">
      <w:pPr>
        <w:pStyle w:val="BodyText"/>
        <w:spacing w:line="290" w:lineRule="auto"/>
        <w:ind w:left="1133" w:right="646"/>
        <w:jc w:val="both"/>
        <w:rPr>
          <w:del w:id="52" w:author="David Levine" w:date="2023-05-17T14:01:00Z"/>
        </w:rPr>
      </w:pPr>
      <w:del w:id="53" w:author="David Levine" w:date="2023-05-17T14:01:00Z">
        <w:r w:rsidDel="00F77438">
          <w:rPr>
            <w:noProof/>
          </w:rPr>
          <mc:AlternateContent>
            <mc:Choice Requires="wps">
              <w:drawing>
                <wp:anchor distT="0" distB="0" distL="114300" distR="114300" simplePos="0" relativeHeight="15766528" behindDoc="0" locked="0" layoutInCell="1" allowOverlap="1" wp14:anchorId="24B6BECF" wp14:editId="268A398D">
                  <wp:simplePos x="0" y="0"/>
                  <wp:positionH relativeFrom="page">
                    <wp:posOffset>962025</wp:posOffset>
                  </wp:positionH>
                  <wp:positionV relativeFrom="paragraph">
                    <wp:posOffset>74930</wp:posOffset>
                  </wp:positionV>
                  <wp:extent cx="57150" cy="57150"/>
                  <wp:effectExtent l="0" t="0" r="6350" b="6350"/>
                  <wp:wrapNone/>
                  <wp:docPr id="572142398"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2147483646 w 90"/>
                              <a:gd name="T1" fmla="*/ 2147483646 h 90"/>
                              <a:gd name="T2" fmla="*/ 2147483646 w 90"/>
                              <a:gd name="T3" fmla="*/ 2147483646 h 90"/>
                              <a:gd name="T4" fmla="*/ 2147483646 w 90"/>
                              <a:gd name="T5" fmla="*/ 2147483646 h 90"/>
                              <a:gd name="T6" fmla="*/ 0 w 90"/>
                              <a:gd name="T7" fmla="*/ 2147483646 h 90"/>
                              <a:gd name="T8" fmla="*/ 0 w 90"/>
                              <a:gd name="T9" fmla="*/ 2147483646 h 90"/>
                              <a:gd name="T10" fmla="*/ 2147483646 w 90"/>
                              <a:gd name="T11" fmla="*/ 2147483646 h 90"/>
                              <a:gd name="T12" fmla="*/ 2147483646 w 90"/>
                              <a:gd name="T13" fmla="*/ 2147483646 h 90"/>
                              <a:gd name="T14" fmla="*/ 2147483646 w 90"/>
                              <a:gd name="T15" fmla="*/ 2147483646 h 90"/>
                              <a:gd name="T16" fmla="*/ 2147483646 w 90"/>
                              <a:gd name="T17" fmla="*/ 2147483646 h 90"/>
                              <a:gd name="T18" fmla="*/ 2147483646 w 90"/>
                              <a:gd name="T19" fmla="*/ 2147483646 h 9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90">
                                <a:moveTo>
                                  <a:pt x="51" y="90"/>
                                </a:moveTo>
                                <a:lnTo>
                                  <a:pt x="39" y="90"/>
                                </a:lnTo>
                                <a:lnTo>
                                  <a:pt x="33" y="89"/>
                                </a:lnTo>
                                <a:lnTo>
                                  <a:pt x="0" y="51"/>
                                </a:lnTo>
                                <a:lnTo>
                                  <a:pt x="0" y="39"/>
                                </a:lnTo>
                                <a:lnTo>
                                  <a:pt x="39" y="0"/>
                                </a:lnTo>
                                <a:lnTo>
                                  <a:pt x="51" y="0"/>
                                </a:lnTo>
                                <a:lnTo>
                                  <a:pt x="90" y="45"/>
                                </a:lnTo>
                                <a:lnTo>
                                  <a:pt x="90" y="51"/>
                                </a:lnTo>
                                <a:lnTo>
                                  <a:pt x="51"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87413" id="docshape83" o:spid="_x0000_s1026" style="position:absolute;margin-left:75.75pt;margin-top:5.9pt;width:4.5pt;height:4.5pt;z-index:1576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yjwkwMAAHYMAAAOAAAAZHJzL2Uyb0RvYy54bWysV21vmzAQ/j5p/8Hi46SVOIG8qUk1teo0&#13;&#10;qXuRmv0AB0xAA8xsJ6T79bszODUtocq0fMA29/ix7x58vlzfHIucHLhUmShXHr0aeYSXkYizcrfy&#13;&#10;fm7uP849ojQrY5aLkq+8J668m/X7d9d1teRjkYo85pIASamWdbXyUq2rpe+rKOUFU1ei4iUYEyEL&#13;&#10;pmEod34sWQ3sRe6PR6OpXwsZV1JEXCl4e9cYvbXhTxIe6e9Jorgm+cqDvWnzlOa5xae/vmbLnWRV&#13;&#10;mkXtNtg/7KJgWQmLnqjumGZkL7NXVEUWSaFEoq8iUfgiSbKIGx/AGzp64c1jyipufIHgqOoUJvX/&#13;&#10;aKNvh8fqh8Stq+pBRL8URMSvK7U8WXCgAEO29VcRg4Zsr4Vx9pjIAmeCG+RoYvp0iik/ahLBy3BG&#13;&#10;Qwh8BJami/xsaadGe6U/c2Fo2OFB6UaQGHomnDEpWQFrboAjKXLQ5oNPxjSYBfPJNJiSmiysiCco&#13;&#10;7YemPdBxP7SPddIP7WMN+qF9rGE/tI916kBHvY7PHIQToz4yOJancPaTLRzEG2T0EnEuUIdeIA+9&#13;&#10;QB96gUD0AoWoK5ETsz7h6QViUVett3gv0G3s6jYi0xH8yDQMJ9M2L56O1NhVbRjpajaMdBUbRrp6&#13;&#10;DSNdtYaRrlbDSFepYaSr0zDSVekVEvLjzmZAltqkGB3LNitCjzC8YDegIKbJSihMwJgkIc9uKMoH&#13;&#10;JIBDqwOnHThIhfDJWfi4AwcVEB6ehU86cAgwwmdn4UEHDrFD+OIsPOzAMecgnp53dtqd0HoLieJc&#13;&#10;dGbdCa2/kAHOTZh3J7Qew9E+N2HRndD6TDtON8K1UkuoYF7WLtIjULtscRGQnmn8QmyX1CsPbkSS&#13;&#10;mgbfFuLAN8LYNX4kIRxlCFxzbcJaz/a8dHET+ERdnLXatjJsEzjEgJpbD6zVtg2q0QpWbuJijbZ1&#13;&#10;QbDsEKjdlbnzYfOWwbYNU+viMAijBDsPrLqWwrYNVYt6Y+svY2o5olwo3riDOplDeRIMdXaqHyXy&#13;&#10;LL7P8hylUnK3vc0lOTCsW82vDUsHlpvzXQqcZqPWlm9YsWEVrJZbET9B9SZFU/xCsQ6dVMg/Hqmh&#13;&#10;8F156veeSe6R/EsJleWCBgGERptBEM7wkpCuZetaWBkB1crTHmQk7N7qprreVzLbpbBSk3JK8Qmq&#13;&#10;xiTD+s6Ul82u2gEUtyY2bSGO1bM7NqjnvwvrvwAAAP//AwBQSwMEFAAGAAgAAAAhAG+ZKJTiAAAA&#13;&#10;DgEAAA8AAABkcnMvZG93bnJldi54bWxMT01vwjAMvU/af4iMtNtICwOV0hTtQzvsMKYxtHNoTFvR&#13;&#10;OFUT2m6/fuY0Lpaf/fz8XrYZbSN67HztSEE8jUAgFc7UVCrYf73eJyB80GR04wgV/KCHTX57k+nU&#13;&#10;uIE+sd+FUrAI+VQrqEJoUyl9UaHVfupaJN4dXWd1YNiV0nR6YHHbyFkULaXVNfGHSrf4XGFx2p2t&#13;&#10;gtMwPJj+dzuff7fbj+TtfbU3Tyul7ibjy5rL4xpEwDH8X8AlA/uHnI0d3JmMFw3jRbxgKjcx57gQ&#13;&#10;lhEPDgpmUQIyz+R1jPwPAAD//wMAUEsBAi0AFAAGAAgAAAAhALaDOJL+AAAA4QEAABMAAAAAAAAA&#13;&#10;AAAAAAAAAAAAAFtDb250ZW50X1R5cGVzXS54bWxQSwECLQAUAAYACAAAACEAOP0h/9YAAACUAQAA&#13;&#10;CwAAAAAAAAAAAAAAAAAvAQAAX3JlbHMvLnJlbHNQSwECLQAUAAYACAAAACEAnjMo8JMDAAB2DAAA&#13;&#10;DgAAAAAAAAAAAAAAAAAuAgAAZHJzL2Uyb0RvYy54bWxQSwECLQAUAAYACAAAACEAb5kolOIAAAAO&#13;&#10;AQAADwAAAAAAAAAAAAAAAADtBQAAZHJzL2Rvd25yZXYueG1sUEsFBgAAAAAEAAQA8wAAAPwGAAAA&#13;&#10;AA==&#13;&#10;" path="m51,90r-12,l33,89,,51,,39,39,,51,,90,45r,6l51,90xe" fillcolor="black" stroked="f">
                  <v:path arrowok="t" o:connecttype="custom" o:connectlocs="2147483646,2147483646;2147483646,2147483646;2147483646,2147483646;0,2147483646;0,2147483646;2147483646,2147483646;2147483646,2147483646;2147483646,2147483646;2147483646,2147483646;2147483646,2147483646" o:connectangles="0,0,0,0,0,0,0,0,0,0"/>
                  <w10:wrap anchorx="page"/>
                </v:shape>
              </w:pict>
            </mc:Fallback>
          </mc:AlternateContent>
        </w:r>
        <w:r w:rsidR="00000000" w:rsidDel="00F77438">
          <w:rPr>
            <w:w w:val="110"/>
          </w:rPr>
          <w:delText>Key</w:delText>
        </w:r>
        <w:r w:rsidR="00000000" w:rsidDel="00F77438">
          <w:rPr>
            <w:spacing w:val="-19"/>
            <w:w w:val="110"/>
          </w:rPr>
          <w:delText xml:space="preserve"> </w:delText>
        </w:r>
        <w:r w:rsidR="00000000" w:rsidDel="00F77438">
          <w:rPr>
            <w:w w:val="110"/>
          </w:rPr>
          <w:delText>objectives</w:delText>
        </w:r>
        <w:r w:rsidR="00000000" w:rsidDel="00F77438">
          <w:rPr>
            <w:spacing w:val="-19"/>
            <w:w w:val="110"/>
          </w:rPr>
          <w:delText xml:space="preserve"> </w:delText>
        </w:r>
        <w:r w:rsidR="00000000" w:rsidDel="00F77438">
          <w:rPr>
            <w:w w:val="110"/>
          </w:rPr>
          <w:delText>are</w:delText>
        </w:r>
        <w:r w:rsidR="00000000" w:rsidDel="00F77438">
          <w:rPr>
            <w:spacing w:val="-19"/>
            <w:w w:val="110"/>
          </w:rPr>
          <w:delText xml:space="preserve"> </w:delText>
        </w:r>
        <w:r w:rsidR="00000000" w:rsidDel="00F77438">
          <w:rPr>
            <w:w w:val="110"/>
          </w:rPr>
          <w:delText>Clean</w:delText>
        </w:r>
        <w:r w:rsidR="00000000" w:rsidDel="00F77438">
          <w:rPr>
            <w:spacing w:val="-19"/>
            <w:w w:val="110"/>
          </w:rPr>
          <w:delText xml:space="preserve"> </w:delText>
        </w:r>
        <w:r w:rsidR="00000000" w:rsidDel="00F77438">
          <w:rPr>
            <w:w w:val="110"/>
          </w:rPr>
          <w:delText>Jobs,</w:delText>
        </w:r>
        <w:r w:rsidR="00000000" w:rsidDel="00F77438">
          <w:rPr>
            <w:spacing w:val="-19"/>
            <w:w w:val="110"/>
          </w:rPr>
          <w:delText xml:space="preserve"> </w:delText>
        </w:r>
        <w:r w:rsidR="00000000" w:rsidDel="00F77438">
          <w:rPr>
            <w:w w:val="110"/>
          </w:rPr>
          <w:delText>Clean</w:delText>
        </w:r>
        <w:r w:rsidR="00000000" w:rsidDel="00F77438">
          <w:rPr>
            <w:spacing w:val="-19"/>
            <w:w w:val="110"/>
          </w:rPr>
          <w:delText xml:space="preserve"> </w:delText>
        </w:r>
        <w:r w:rsidR="00000000" w:rsidDel="00F77438">
          <w:rPr>
            <w:w w:val="110"/>
          </w:rPr>
          <w:delText>Infrastructure,</w:delText>
        </w:r>
        <w:r w:rsidR="00000000" w:rsidDel="00F77438">
          <w:rPr>
            <w:spacing w:val="-19"/>
            <w:w w:val="110"/>
          </w:rPr>
          <w:delText xml:space="preserve"> </w:delText>
        </w:r>
        <w:r w:rsidR="00000000" w:rsidDel="00F77438">
          <w:rPr>
            <w:w w:val="110"/>
          </w:rPr>
          <w:delText>and</w:delText>
        </w:r>
        <w:r w:rsidR="00000000" w:rsidDel="00F77438">
          <w:rPr>
            <w:spacing w:val="-19"/>
            <w:w w:val="110"/>
          </w:rPr>
          <w:delText xml:space="preserve"> </w:delText>
        </w:r>
        <w:r w:rsidR="00000000" w:rsidDel="00F77438">
          <w:rPr>
            <w:w w:val="110"/>
          </w:rPr>
          <w:delText>Fair</w:delText>
        </w:r>
        <w:r w:rsidR="00000000" w:rsidDel="00F77438">
          <w:rPr>
            <w:spacing w:val="-19"/>
            <w:w w:val="110"/>
          </w:rPr>
          <w:delText xml:space="preserve"> </w:delText>
        </w:r>
        <w:r w:rsidR="00000000" w:rsidDel="00F77438">
          <w:rPr>
            <w:w w:val="110"/>
          </w:rPr>
          <w:delText>Trade.</w:delText>
        </w:r>
        <w:r w:rsidR="00000000" w:rsidDel="00F77438">
          <w:rPr>
            <w:spacing w:val="-19"/>
            <w:w w:val="110"/>
          </w:rPr>
          <w:delText xml:space="preserve"> </w:delText>
        </w:r>
      </w:del>
      <w:moveFromRangeStart w:id="54" w:author="David Levine" w:date="2023-05-17T14:00:00Z" w:name="move135224464"/>
      <w:moveFrom w:id="55" w:author="David Levine" w:date="2023-05-17T14:00:00Z">
        <w:del w:id="56" w:author="David Levine" w:date="2023-05-17T14:01:00Z">
          <w:r w:rsidR="00000000" w:rsidDel="00F77438">
            <w:rPr>
              <w:w w:val="110"/>
            </w:rPr>
            <w:delText>Point organization for the Buy Clean Campaign.</w:delText>
          </w:r>
        </w:del>
      </w:moveFrom>
      <w:moveFromRangeEnd w:id="54"/>
    </w:p>
    <w:p w14:paraId="0C0DE147" w14:textId="77777777" w:rsidR="001B0EC6" w:rsidRDefault="001B0EC6">
      <w:pPr>
        <w:pStyle w:val="BodyText"/>
        <w:rPr>
          <w:sz w:val="20"/>
        </w:rPr>
      </w:pPr>
    </w:p>
    <w:p w14:paraId="0B880819" w14:textId="77777777" w:rsidR="001B0EC6" w:rsidRDefault="001B0EC6">
      <w:pPr>
        <w:pStyle w:val="BodyText"/>
        <w:spacing w:before="10"/>
        <w:rPr>
          <w:sz w:val="25"/>
        </w:rPr>
      </w:pPr>
    </w:p>
    <w:p w14:paraId="7CAB51C0" w14:textId="77777777" w:rsidR="001B0EC6" w:rsidRDefault="00D55156">
      <w:pPr>
        <w:pStyle w:val="BodyText"/>
        <w:spacing w:before="135" w:line="290" w:lineRule="auto"/>
        <w:ind w:left="674" w:right="643"/>
        <w:jc w:val="both"/>
      </w:pPr>
      <w:r>
        <w:rPr>
          <w:noProof/>
        </w:rPr>
        <mc:AlternateContent>
          <mc:Choice Requires="wps">
            <w:drawing>
              <wp:anchor distT="0" distB="0" distL="114300" distR="114300" simplePos="0" relativeHeight="487254016" behindDoc="1" locked="0" layoutInCell="1" allowOverlap="1" wp14:anchorId="3E303C1C" wp14:editId="3DDC7988">
                <wp:simplePos x="0" y="0"/>
                <wp:positionH relativeFrom="page">
                  <wp:posOffset>1148080</wp:posOffset>
                </wp:positionH>
                <wp:positionV relativeFrom="paragraph">
                  <wp:posOffset>255905</wp:posOffset>
                </wp:positionV>
                <wp:extent cx="554355" cy="9525"/>
                <wp:effectExtent l="0" t="0" r="4445" b="3175"/>
                <wp:wrapNone/>
                <wp:docPr id="274760058"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355" cy="9525"/>
                        </a:xfrm>
                        <a:prstGeom prst="rect">
                          <a:avLst/>
                        </a:prstGeom>
                        <a:solidFill>
                          <a:srgbClr val="4FB9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E9DCD" id="docshape84" o:spid="_x0000_s1026" style="position:absolute;margin-left:90.4pt;margin-top:20.15pt;width:43.65pt;height:.75pt;z-index:-1606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FBn1wEAAJsDAAAOAAAAZHJzL2Uyb0RvYy54bWysU9uO0zAQfUfiHyy/07SlWWjUdAW7KkJa&#13;&#10;LtLCB7iO01g4HjPjNi1fz9jpdit4Q7xYHs/4eM6Z49XtsXfiYJAs+FrOJlMpjNfQWL+r5fdvm1dv&#13;&#10;paCofKMceFPLkyF5u375YjWEysyhA9cYFAziqRpCLbsYQ1UUpDvTK5pAMJ6TLWCvIoe4KxpUA6P3&#13;&#10;rphPpzfFANgEBG2I+PR+TMp1xm9bo+OXtiUThasl9xbzinndprVYr1S1QxU6q89tqH/oolfW86MX&#13;&#10;qHsVldij/QuqtxqBoI0TDX0BbWu1yRyYzWz6B5vHTgWTubA4FC4y0f+D1Z8Pj+ErptYpPID+QaxI&#13;&#10;MQSqLpkUENeI7fAJGp6h2kfIZI8t9ukm0xDHrOnpoqk5RqH5sCwXr8tSCs2pZTkvk+KFqp6uBqT4&#13;&#10;wUAv0qaWyAPL0OrwQHEsfSrJPYKzzcY6lwPcbe8cioPi4S4275c3eZ6MTtdlzqdiD+naiJhOMsdE&#13;&#10;K1mFqi00J6aIMDqEHc2bDvCXFAO7o5b0c6/QSOE+epZ/OVsskp1ysCjfzDnA68z2OqO8ZqhaRinG&#13;&#10;7V0cLbgPaHcdvzTLpD28Y2lbm4k/d3Vulh2QpTu7NVnsOs5Vz39q/RsAAP//AwBQSwMEFAAGAAgA&#13;&#10;AAAhACFMCJDiAAAADgEAAA8AAABkcnMvZG93bnJldi54bWxMj8tOwzAQRfdI/IM1SOyonQJVlMap&#13;&#10;UCkryiItsHbjIQn4EdlOm/49w6psRrrzuHNuuZqsYUcMsfdOQjYTwNA1XveulfC+f7nLgcWknFbG&#13;&#10;O5Rwxgir6vqqVIX2J1fjcZdaRiYuFkpCl9JQcB6bDq2KMz+go9mXD1YlkqHlOqgTmVvD50IsuFW9&#13;&#10;ow+dGnDdYfOzG62Eug7bT/36eH4bPzZ7863jBtdbKW9vpucllaclsIRTulzAXwbih4rADn50OjJD&#13;&#10;OhfEnyQ8iHtgtDBf5BmwAzWyHHhV8v8xql8AAAD//wMAUEsBAi0AFAAGAAgAAAAhALaDOJL+AAAA&#13;&#10;4QEAABMAAAAAAAAAAAAAAAAAAAAAAFtDb250ZW50X1R5cGVzXS54bWxQSwECLQAUAAYACAAAACEA&#13;&#10;OP0h/9YAAACUAQAACwAAAAAAAAAAAAAAAAAvAQAAX3JlbHMvLnJlbHNQSwECLQAUAAYACAAAACEA&#13;&#10;2ERQZ9cBAACbAwAADgAAAAAAAAAAAAAAAAAuAgAAZHJzL2Uyb0RvYy54bWxQSwECLQAUAAYACAAA&#13;&#10;ACEAIUwIkOIAAAAOAQAADwAAAAAAAAAAAAAAAAAxBAAAZHJzL2Rvd25yZXYueG1sUEsFBgAAAAAE&#13;&#10;AAQA8wAAAEAFAAAAAA==&#13;&#10;" fillcolor="#4fb960" stroked="f">
                <v:path arrowok="t"/>
                <w10:wrap anchorx="page"/>
              </v:rect>
            </w:pict>
          </mc:Fallback>
        </mc:AlternateContent>
      </w:r>
      <w:hyperlink r:id="rId92" w:anchor="%3A~%3Atext%3DBuy%20Clean%20is%20a%20procurement%2Cconstruction%20materials%20into%20government%20purchasing">
        <w:r w:rsidR="00000000">
          <w:rPr>
            <w:b/>
            <w:color w:val="4FB960"/>
            <w:w w:val="110"/>
            <w:u w:val="single" w:color="4FB960"/>
          </w:rPr>
          <w:t>Bu</w:t>
        </w:r>
        <w:r w:rsidR="00000000">
          <w:rPr>
            <w:b/>
            <w:color w:val="4FB960"/>
            <w:w w:val="110"/>
          </w:rPr>
          <w:t>y Clean</w:t>
        </w:r>
      </w:hyperlink>
      <w:r w:rsidR="00000000">
        <w:rPr>
          <w:b/>
          <w:color w:val="4FB960"/>
          <w:w w:val="110"/>
        </w:rPr>
        <w:t xml:space="preserve"> </w:t>
      </w:r>
      <w:r w:rsidR="00000000">
        <w:rPr>
          <w:w w:val="110"/>
        </w:rPr>
        <w:t>- a policy approach aimed at the construction sector, introducing low-carbon construction purchasing to reduce greenhouse gas emissions from governmental procurement contracts.</w:t>
      </w:r>
    </w:p>
    <w:p w14:paraId="6E3D2963" w14:textId="4CCF233C" w:rsidR="00F77438" w:rsidRDefault="00000000" w:rsidP="00F77438">
      <w:pPr>
        <w:pStyle w:val="BodyText"/>
        <w:spacing w:line="290" w:lineRule="auto"/>
        <w:ind w:left="1133" w:right="646"/>
        <w:jc w:val="both"/>
        <w:rPr>
          <w:moveTo w:id="57" w:author="David Levine" w:date="2023-05-17T14:00:00Z"/>
        </w:rPr>
      </w:pPr>
      <w:r>
        <w:rPr>
          <w:w w:val="110"/>
        </w:rPr>
        <w:t>Buy Clean policies are spreading quickly, as Federal, State and Local policy programs are adopting the Buy Clean policies.</w:t>
      </w:r>
      <w:ins w:id="58" w:author="David Levine" w:date="2023-05-17T14:00:00Z">
        <w:r w:rsidR="00F77438">
          <w:rPr>
            <w:w w:val="110"/>
          </w:rPr>
          <w:t xml:space="preserve">  The </w:t>
        </w:r>
        <w:r w:rsidR="00F77438">
          <w:fldChar w:fldCharType="begin"/>
        </w:r>
        <w:r w:rsidR="00F77438">
          <w:instrText>HYPERLINK "https://www.bluegreenalliance.org/" \h</w:instrText>
        </w:r>
        <w:r w:rsidR="00F77438">
          <w:fldChar w:fldCharType="separate"/>
        </w:r>
        <w:r w:rsidR="00F77438">
          <w:rPr>
            <w:b/>
            <w:color w:val="4FB960"/>
            <w:u w:val="single" w:color="4FB960"/>
          </w:rPr>
          <w:t>Blue Green Alliance</w:t>
        </w:r>
        <w:r w:rsidR="00F77438">
          <w:rPr>
            <w:b/>
            <w:color w:val="4FB960"/>
            <w:u w:val="single" w:color="4FB960"/>
          </w:rPr>
          <w:fldChar w:fldCharType="end"/>
        </w:r>
        <w:r w:rsidR="00F77438">
          <w:rPr>
            <w:b/>
            <w:color w:val="4FB960"/>
          </w:rPr>
          <w:t xml:space="preserve"> </w:t>
        </w:r>
        <w:r w:rsidR="00F77438">
          <w:t xml:space="preserve">is a </w:t>
        </w:r>
        <w:r w:rsidR="00F77438">
          <w:rPr>
            <w:w w:val="110"/>
          </w:rPr>
          <w:t>p</w:t>
        </w:r>
      </w:ins>
      <w:moveToRangeStart w:id="59" w:author="David Levine" w:date="2023-05-17T14:00:00Z" w:name="move135224464"/>
      <w:moveTo w:id="60" w:author="David Levine" w:date="2023-05-17T14:00:00Z">
        <w:del w:id="61" w:author="David Levine" w:date="2023-05-17T14:00:00Z">
          <w:r w:rsidR="00F77438" w:rsidDel="00F77438">
            <w:rPr>
              <w:w w:val="110"/>
            </w:rPr>
            <w:delText>P</w:delText>
          </w:r>
        </w:del>
        <w:r w:rsidR="00F77438">
          <w:rPr>
            <w:w w:val="110"/>
          </w:rPr>
          <w:t>oint organization for the Buy Clean Campaign.</w:t>
        </w:r>
      </w:moveTo>
    </w:p>
    <w:moveToRangeEnd w:id="59"/>
    <w:p w14:paraId="536C30D1" w14:textId="3B69C043" w:rsidR="001B0EC6" w:rsidRDefault="001B0EC6">
      <w:pPr>
        <w:pStyle w:val="BodyText"/>
        <w:spacing w:before="298" w:line="290" w:lineRule="auto"/>
        <w:ind w:left="674" w:right="643"/>
        <w:jc w:val="both"/>
      </w:pPr>
    </w:p>
    <w:p w14:paraId="7899A01C" w14:textId="77777777" w:rsidR="001B0EC6" w:rsidRDefault="001B0EC6">
      <w:pPr>
        <w:pStyle w:val="BodyText"/>
        <w:spacing w:before="1"/>
        <w:rPr>
          <w:sz w:val="47"/>
        </w:rPr>
      </w:pPr>
    </w:p>
    <w:p w14:paraId="38A03860" w14:textId="77777777" w:rsidR="001B0EC6" w:rsidRDefault="00000000">
      <w:pPr>
        <w:pStyle w:val="BodyText"/>
        <w:spacing w:line="290" w:lineRule="auto"/>
        <w:ind w:left="674" w:right="644"/>
        <w:jc w:val="both"/>
      </w:pPr>
      <w:r>
        <w:rPr>
          <w:b/>
        </w:rPr>
        <w:t xml:space="preserve">Federal: </w:t>
      </w:r>
      <w:hyperlink r:id="rId93">
        <w:r>
          <w:rPr>
            <w:color w:val="4FB960"/>
            <w:u w:val="single" w:color="4FB960"/>
          </w:rPr>
          <w:t>The Clean Futures Act</w:t>
        </w:r>
      </w:hyperlink>
      <w:r>
        <w:rPr>
          <w:color w:val="4FB960"/>
        </w:rPr>
        <w:t xml:space="preserve"> </w:t>
      </w:r>
      <w:r>
        <w:t xml:space="preserve">(introduced in 117th Congress, 2021) includes </w:t>
      </w:r>
      <w:hyperlink r:id="rId94">
        <w:r>
          <w:t xml:space="preserve">language for a Buy Clean Program. The Biden Administration's </w:t>
        </w:r>
        <w:r>
          <w:rPr>
            <w:color w:val="4FB960"/>
            <w:u w:val="single" w:color="4FB960"/>
          </w:rPr>
          <w:t>Climate Action</w:t>
        </w:r>
        <w:r>
          <w:rPr>
            <w:color w:val="4FB960"/>
            <w:spacing w:val="80"/>
            <w:w w:val="110"/>
          </w:rPr>
          <w:t xml:space="preserve"> </w:t>
        </w:r>
        <w:r>
          <w:rPr>
            <w:color w:val="4FB960"/>
            <w:w w:val="110"/>
            <w:u w:val="single" w:color="4FB960"/>
          </w:rPr>
          <w:t>Plan</w:t>
        </w:r>
        <w:r>
          <w:rPr>
            <w:color w:val="4FB960"/>
            <w:spacing w:val="-20"/>
            <w:w w:val="110"/>
            <w:u w:val="single" w:color="4FB960"/>
          </w:rPr>
          <w:t xml:space="preserve"> </w:t>
        </w:r>
        <w:r>
          <w:rPr>
            <w:w w:val="110"/>
          </w:rPr>
          <w:t>has</w:t>
        </w:r>
        <w:r>
          <w:rPr>
            <w:spacing w:val="-8"/>
            <w:w w:val="110"/>
          </w:rPr>
          <w:t xml:space="preserve"> </w:t>
        </w:r>
        <w:r>
          <w:rPr>
            <w:w w:val="110"/>
          </w:rPr>
          <w:t>clean</w:t>
        </w:r>
        <w:r>
          <w:rPr>
            <w:spacing w:val="-8"/>
            <w:w w:val="110"/>
          </w:rPr>
          <w:t xml:space="preserve"> </w:t>
        </w:r>
        <w:r>
          <w:rPr>
            <w:w w:val="110"/>
          </w:rPr>
          <w:t>manufacturing</w:t>
        </w:r>
        <w:r>
          <w:rPr>
            <w:spacing w:val="-8"/>
            <w:w w:val="110"/>
          </w:rPr>
          <w:t xml:space="preserve"> </w:t>
        </w:r>
        <w:r>
          <w:rPr>
            <w:w w:val="110"/>
          </w:rPr>
          <w:t>programs</w:t>
        </w:r>
        <w:r>
          <w:rPr>
            <w:spacing w:val="-8"/>
            <w:w w:val="110"/>
          </w:rPr>
          <w:t xml:space="preserve"> </w:t>
        </w:r>
        <w:r>
          <w:rPr>
            <w:w w:val="110"/>
          </w:rPr>
          <w:t>and</w:t>
        </w:r>
        <w:r>
          <w:rPr>
            <w:spacing w:val="-8"/>
            <w:w w:val="110"/>
          </w:rPr>
          <w:t xml:space="preserve"> </w:t>
        </w:r>
        <w:r>
          <w:rPr>
            <w:w w:val="110"/>
          </w:rPr>
          <w:t>incentives</w:t>
        </w:r>
        <w:r>
          <w:rPr>
            <w:spacing w:val="-8"/>
            <w:w w:val="110"/>
          </w:rPr>
          <w:t xml:space="preserve"> </w:t>
        </w:r>
        <w:r>
          <w:rPr>
            <w:w w:val="110"/>
          </w:rPr>
          <w:t>as</w:t>
        </w:r>
        <w:r>
          <w:rPr>
            <w:spacing w:val="-8"/>
            <w:w w:val="110"/>
          </w:rPr>
          <w:t xml:space="preserve"> </w:t>
        </w:r>
        <w:r>
          <w:rPr>
            <w:w w:val="110"/>
          </w:rPr>
          <w:t>a</w:t>
        </w:r>
        <w:r>
          <w:rPr>
            <w:spacing w:val="-8"/>
            <w:w w:val="110"/>
          </w:rPr>
          <w:t xml:space="preserve"> </w:t>
        </w:r>
        <w:r>
          <w:rPr>
            <w:w w:val="110"/>
          </w:rPr>
          <w:t>part</w:t>
        </w:r>
        <w:r>
          <w:rPr>
            <w:spacing w:val="-8"/>
            <w:w w:val="110"/>
          </w:rPr>
          <w:t xml:space="preserve"> </w:t>
        </w:r>
        <w:r>
          <w:rPr>
            <w:w w:val="110"/>
          </w:rPr>
          <w:t>of</w:t>
        </w:r>
        <w:r>
          <w:rPr>
            <w:spacing w:val="-8"/>
            <w:w w:val="110"/>
          </w:rPr>
          <w:t xml:space="preserve"> </w:t>
        </w:r>
        <w:r>
          <w:rPr>
            <w:w w:val="110"/>
          </w:rPr>
          <w:t>the</w:t>
        </w:r>
        <w:r>
          <w:rPr>
            <w:spacing w:val="-8"/>
            <w:w w:val="110"/>
          </w:rPr>
          <w:t xml:space="preserve"> </w:t>
        </w:r>
        <w:r>
          <w:rPr>
            <w:w w:val="110"/>
          </w:rPr>
          <w:t>move</w:t>
        </w:r>
      </w:hyperlink>
      <w:r>
        <w:rPr>
          <w:w w:val="110"/>
        </w:rPr>
        <w:t xml:space="preserve"> towards transitions in industry to support climate action.</w:t>
      </w:r>
    </w:p>
    <w:p w14:paraId="759F8B6C" w14:textId="77777777" w:rsidR="001B0EC6" w:rsidRDefault="001B0EC6">
      <w:pPr>
        <w:pStyle w:val="BodyText"/>
        <w:spacing w:before="4"/>
        <w:rPr>
          <w:sz w:val="32"/>
        </w:rPr>
      </w:pPr>
    </w:p>
    <w:p w14:paraId="04B49231" w14:textId="77777777" w:rsidR="001B0EC6" w:rsidRDefault="00D55156">
      <w:pPr>
        <w:pStyle w:val="BodyText"/>
        <w:spacing w:line="290" w:lineRule="auto"/>
        <w:ind w:left="674" w:right="639"/>
        <w:jc w:val="both"/>
      </w:pPr>
      <w:r>
        <w:rPr>
          <w:noProof/>
        </w:rPr>
        <mc:AlternateContent>
          <mc:Choice Requires="wps">
            <w:drawing>
              <wp:anchor distT="0" distB="0" distL="114300" distR="114300" simplePos="0" relativeHeight="487254528" behindDoc="1" locked="0" layoutInCell="1" allowOverlap="1" wp14:anchorId="4FC4C1DC" wp14:editId="050FD1AF">
                <wp:simplePos x="0" y="0"/>
                <wp:positionH relativeFrom="page">
                  <wp:posOffset>6640195</wp:posOffset>
                </wp:positionH>
                <wp:positionV relativeFrom="paragraph">
                  <wp:posOffset>884555</wp:posOffset>
                </wp:positionV>
                <wp:extent cx="579755" cy="9525"/>
                <wp:effectExtent l="0" t="0" r="4445" b="3175"/>
                <wp:wrapNone/>
                <wp:docPr id="1338608092"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 cy="9525"/>
                        </a:xfrm>
                        <a:prstGeom prst="rect">
                          <a:avLst/>
                        </a:prstGeom>
                        <a:solidFill>
                          <a:srgbClr val="4FB9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9D3F3" id="docshape85" o:spid="_x0000_s1026" style="position:absolute;margin-left:522.85pt;margin-top:69.65pt;width:45.65pt;height:.75pt;z-index:-1606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yjQ2AEAAJsDAAAOAAAAZHJzL2Uyb0RvYy54bWysU9uO0zAQfUfiHyy/07RVs6VR0xXsqghp&#13;&#10;uUgLH+A6TmPheMyM23T5esZOt1vBG+LF8njGx3POHK9vT70TR4NkwddyNplKYbyGxvp9Lb9/2755&#13;&#10;KwVF5RvlwJtaPhmSt5vXr9ZDqMwcOnCNQcEgnqoh1LKLMVRFQbozvaIJBOM52QL2KnKI+6JBNTB6&#13;&#10;74r5dHpTDIBNQNCGiE/vx6TcZPy2NTp+aVsyUbhacm8xr5jXXVqLzVpVe1Shs/rchvqHLnplPT96&#13;&#10;gbpXUYkD2r+geqsRCNo40dAX0LZWm8yB2cymf7B57FQwmQuLQ+EiE/0/WP35+Bi+YmqdwgPoH8SK&#13;&#10;FEOg6pJJAXGN2A2foOEZqkOETPbUYp9uMg1xypo+XTQ1pyg0H5bL1bIspdCcWpXzMileqOr5akCK&#13;&#10;Hwz0Im1qiTywDK2ODxTH0ueS3CM422ytcznA/e7OoTgqHu5i+351k+fJ6HRd5nwq9pCujYjpJHNM&#13;&#10;tJJVqNpB88QUEUaHsKN50wH+kmJgd9SSfh4UGincR8/yr2aLRbJTDhblcs4BXmd21xnlNUPVMkox&#13;&#10;bu/iaMFDQLvv+KVZJu3hHUvb2kz8patzs+yALN3Zrcli13GuevlTm98AAAD//wMAUEsDBBQABgAI&#13;&#10;AAAAIQCU+9ym5AAAABIBAAAPAAAAZHJzL2Rvd25yZXYueG1sTE9NT8JAEL2b+B82Y+JNdqEgWLol&#13;&#10;BvEkHgrqeemObWU/mu4Wyr93OOll8l7mzZv3stVgDTthFxrvJIxHAhi60uvGVRI+9q8PC2AhKqeV&#13;&#10;8Q4lXDDAKr+9yVSq/dkVeNrFipGJC6mSUMfYppyHskarwsi36Gj37TurItGu4rpTZzK3hk+EeORW&#13;&#10;NY4+1KrFdY3lcddbCUXRbb/02+zy3n9u9uZHhw2ut1Le3w0vSxrPS2ARh/h3AdcOlB9yCnbwvdOB&#13;&#10;GeJiOpuTllDylAC7SsbJnEoeCE3FAnie8f9V8l8AAAD//wMAUEsBAi0AFAAGAAgAAAAhALaDOJL+&#13;&#10;AAAA4QEAABMAAAAAAAAAAAAAAAAAAAAAAFtDb250ZW50X1R5cGVzXS54bWxQSwECLQAUAAYACAAA&#13;&#10;ACEAOP0h/9YAAACUAQAACwAAAAAAAAAAAAAAAAAvAQAAX3JlbHMvLnJlbHNQSwECLQAUAAYACAAA&#13;&#10;ACEAqW8o0NgBAACbAwAADgAAAAAAAAAAAAAAAAAuAgAAZHJzL2Uyb0RvYy54bWxQSwECLQAUAAYA&#13;&#10;CAAAACEAlPvcpuQAAAASAQAADwAAAAAAAAAAAAAAAAAyBAAAZHJzL2Rvd25yZXYueG1sUEsFBgAA&#13;&#10;AAAEAAQA8wAAAEMFAAAAAA==&#13;&#10;" fillcolor="#4fb960" stroked="f">
                <v:path arrowok="t"/>
                <w10:wrap anchorx="page"/>
              </v:rect>
            </w:pict>
          </mc:Fallback>
        </mc:AlternateContent>
      </w:r>
      <w:r>
        <w:rPr>
          <w:noProof/>
        </w:rPr>
        <mc:AlternateContent>
          <mc:Choice Requires="wps">
            <w:drawing>
              <wp:anchor distT="0" distB="0" distL="114300" distR="114300" simplePos="0" relativeHeight="487255040" behindDoc="1" locked="0" layoutInCell="1" allowOverlap="1" wp14:anchorId="1144A964" wp14:editId="0039BED4">
                <wp:simplePos x="0" y="0"/>
                <wp:positionH relativeFrom="page">
                  <wp:posOffset>2060575</wp:posOffset>
                </wp:positionH>
                <wp:positionV relativeFrom="paragraph">
                  <wp:posOffset>1360805</wp:posOffset>
                </wp:positionV>
                <wp:extent cx="1477645" cy="9525"/>
                <wp:effectExtent l="0" t="0" r="0" b="3175"/>
                <wp:wrapNone/>
                <wp:docPr id="1532128688"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7645" cy="9525"/>
                        </a:xfrm>
                        <a:custGeom>
                          <a:avLst/>
                          <a:gdLst>
                            <a:gd name="T0" fmla="*/ 2147483646 w 2327"/>
                            <a:gd name="T1" fmla="*/ 2147483646 h 15"/>
                            <a:gd name="T2" fmla="*/ 2147483646 w 2327"/>
                            <a:gd name="T3" fmla="*/ 2147483646 h 15"/>
                            <a:gd name="T4" fmla="*/ 0 w 2327"/>
                            <a:gd name="T5" fmla="*/ 2147483646 h 15"/>
                            <a:gd name="T6" fmla="*/ 0 w 2327"/>
                            <a:gd name="T7" fmla="*/ 2147483646 h 15"/>
                            <a:gd name="T8" fmla="*/ 2147483646 w 2327"/>
                            <a:gd name="T9" fmla="*/ 2147483646 h 15"/>
                            <a:gd name="T10" fmla="*/ 2147483646 w 2327"/>
                            <a:gd name="T11" fmla="*/ 2147483646 h 15"/>
                            <a:gd name="T12" fmla="*/ 2147483646 w 2327"/>
                            <a:gd name="T13" fmla="*/ 2147483646 h 1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327" h="15">
                              <a:moveTo>
                                <a:pt x="2327" y="0"/>
                              </a:moveTo>
                              <a:lnTo>
                                <a:pt x="1323" y="0"/>
                              </a:lnTo>
                              <a:lnTo>
                                <a:pt x="0" y="0"/>
                              </a:lnTo>
                              <a:lnTo>
                                <a:pt x="0" y="15"/>
                              </a:lnTo>
                              <a:lnTo>
                                <a:pt x="1323" y="15"/>
                              </a:lnTo>
                              <a:lnTo>
                                <a:pt x="2327" y="15"/>
                              </a:lnTo>
                              <a:lnTo>
                                <a:pt x="2327" y="0"/>
                              </a:lnTo>
                              <a:close/>
                            </a:path>
                          </a:pathLst>
                        </a:custGeom>
                        <a:solidFill>
                          <a:srgbClr val="4FB9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12C89" id="docshape86" o:spid="_x0000_s1026" style="position:absolute;margin-left:162.25pt;margin-top:107.15pt;width:116.35pt;height:.75pt;z-index:-1606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2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xyoSAMAAAQKAAAOAAAAZHJzL2Uyb0RvYy54bWysVl1vmzAUfZ+0/2D5cdJKIIQ0qKTaWnWa&#13;&#10;tC+p2Q9wjAloYDPbCel+/a5NoKYh2TItDwS4h2Pfc3x9fXO7r0q0Y1IVgifYv5pgxDgVacE3Cf6+&#13;&#10;enh7jZHShKekFJwl+IkpfLt8/eqmqWMWiFyUKZMISLiKmzrBudZ17HmK5qwi6krUjEMwE7IiGh7l&#13;&#10;xkslaYC9Kr1gMom8Rsi0loIypeDtfRvES8ufZYzqr1mmmEZlgmFu2l6lva7N1VvekHgjSZ0X9DAN&#13;&#10;8g+zqEjBYdCe6p5ograyOKKqCiqFEpm+oqLyRJYVlNkcIBt/8iKbx5zUzOYC4qi6l0n9P1r6ZfdY&#13;&#10;f5Nm6qr+JOgPBYp4Ta3iPmIeFGDQuvksUvCQbLWwye4zWZkvIQ20t5o+9ZqyvUYUXvrhfB6FM4wo&#13;&#10;xBazYGYk90jcfUu3Sn9gwvKQ3SelW0dSuLN6poiTCgZdgXtZVYI5bzwUAGt4PY3CCDUomAbzg489&#13;&#10;2B8H58i344NPPTQYh47zTsfBY7yhA52cmCbIMpbTGF3kQE/RzR2MI9EYHZTl2MjjWS/GwWO8/mU2&#13;&#10;XeCTf5FR/gVO+UOrogn8UDSbTaOjZeUaBpgzyKFf55Cua+c5XdPOI13HziID168jJNTppqtEknfF&#13;&#10;Sff8UJ1wh4jZ6VegoSnXWiizE5hihXJf+YdiB5yJOvDZAA7WGvj0JDwawMEvA++2kmP2+QAOVhi4&#13;&#10;3SQgo2P49QAOKhv44uRkFgO4WfEG759MFjR2tTEL2X4wSLed2EFXCX3rZceSGEHHWrdLsiba2GFp&#13;&#10;4RY1CbbbIMphx221rcSOrYRFaONJG4eBbdOD4Z4BJXeB/jSA4nGAXbj7ry1fm3ZH1sW6fxfT7rkw&#13;&#10;Yhfs/ltQP94fcH0Cf4t7OTdaCsXa7mP0s22oF9Lo77QiJcoifSjK0gio5GZ9V0q0I3CKCB/eL6KO&#13;&#10;egAr7SLnwnzWDmPe2GZq+qc5k6h4LdIn6KVStEcRODrBTS7kL4waOIYkWP3cEskwKj9y6PMLPwxB&#13;&#10;aW0fwtnc1Kt0I2s3QjgFqgRrDGVpbu90e9bZ1rLY5DCSb5ciF++gh2eFabZ2fu2sDg9w1LDaHI5F&#13;&#10;5izjPlvU8+Ft+RsAAP//AwBQSwMEFAAGAAgAAAAhAIWbKKjjAAAAEAEAAA8AAABkcnMvZG93bnJl&#13;&#10;di54bWxMT01PwzAMvSPxHyIjcWPpuhWqrumEQFyQOLAC4pg1XlNonKrJtsKvxzuxiyX7Pb+Pcj25&#13;&#10;XhxwDJ0nBfNZAgKp8aajVsFb/XSTgwhRk9G9J1TwgwHW1eVFqQvjj/SKh01sBYtQKLQCG+NQSBka&#13;&#10;i06HmR+QGNv50enI69hKM+oji7tepklyK53uiB2sHvDBYvO92TsFjY+7l6/h+d3Wv77+rC11Hzkp&#13;&#10;dX01Pa543K9ARJzi/wecOnB+qDjY1u/JBNErWKTLjKkK0vlyAYIZWXaXgtieLlkOsirleZHqDwAA&#13;&#10;//8DAFBLAQItABQABgAIAAAAIQC2gziS/gAAAOEBAAATAAAAAAAAAAAAAAAAAAAAAABbQ29udGVu&#13;&#10;dF9UeXBlc10ueG1sUEsBAi0AFAAGAAgAAAAhADj9If/WAAAAlAEAAAsAAAAAAAAAAAAAAAAALwEA&#13;&#10;AF9yZWxzLy5yZWxzUEsBAi0AFAAGAAgAAAAhACFHHKhIAwAABAoAAA4AAAAAAAAAAAAAAAAALgIA&#13;&#10;AGRycy9lMm9Eb2MueG1sUEsBAi0AFAAGAAgAAAAhAIWbKKjjAAAAEAEAAA8AAAAAAAAAAAAAAAAA&#13;&#10;ogUAAGRycy9kb3ducmV2LnhtbFBLBQYAAAAABAAEAPMAAACyBgAAAAA=&#13;&#10;" path="m2327,l1323,,,,,15r1323,l2327,15r,-15xe" fillcolor="#4fb960" stroked="f">
                <v:path arrowok="t" o:connecttype="custom" o:connectlocs="2147483646,2147483646;2147483646,2147483646;0,2147483646;0,2147483646;2147483646,2147483646;2147483646,2147483646;2147483646,2147483646" o:connectangles="0,0,0,0,0,0,0"/>
                <w10:wrap anchorx="page"/>
              </v:shape>
            </w:pict>
          </mc:Fallback>
        </mc:AlternateContent>
      </w:r>
      <w:hyperlink r:id="rId95">
        <w:r w:rsidR="00000000">
          <w:rPr>
            <w:b/>
            <w:w w:val="110"/>
          </w:rPr>
          <w:t xml:space="preserve">State: </w:t>
        </w:r>
        <w:r w:rsidR="00000000">
          <w:rPr>
            <w:w w:val="110"/>
          </w:rPr>
          <w:t xml:space="preserve">Buy Clean and Buy Fair pilot programs were written into the </w:t>
        </w:r>
        <w:r w:rsidR="00000000">
          <w:rPr>
            <w:color w:val="4FB960"/>
            <w:w w:val="110"/>
            <w:u w:val="single" w:color="4FB960"/>
          </w:rPr>
          <w:t>Climate</w:t>
        </w:r>
        <w:r w:rsidR="00000000">
          <w:rPr>
            <w:color w:val="4FB960"/>
            <w:w w:val="110"/>
          </w:rPr>
          <w:t xml:space="preserve"> </w:t>
        </w:r>
        <w:r w:rsidR="00000000">
          <w:rPr>
            <w:color w:val="4FB960"/>
            <w:w w:val="110"/>
            <w:u w:val="single" w:color="4FB960"/>
          </w:rPr>
          <w:t>and Energy Omnibus bill in Minnesota</w:t>
        </w:r>
        <w:r w:rsidR="00000000">
          <w:rPr>
            <w:color w:val="4FB960"/>
            <w:w w:val="110"/>
          </w:rPr>
          <w:t xml:space="preserve"> </w:t>
        </w:r>
        <w:r w:rsidR="00000000">
          <w:rPr>
            <w:w w:val="110"/>
          </w:rPr>
          <w:t>and signed into law in 2021.</w:t>
        </w:r>
        <w:r w:rsidR="00000000">
          <w:rPr>
            <w:spacing w:val="40"/>
            <w:w w:val="110"/>
          </w:rPr>
          <w:t xml:space="preserve"> </w:t>
        </w:r>
        <w:r w:rsidR="00000000">
          <w:rPr>
            <w:w w:val="110"/>
          </w:rPr>
          <w:t>A</w:t>
        </w:r>
      </w:hyperlink>
      <w:r w:rsidR="00000000">
        <w:rPr>
          <w:w w:val="110"/>
        </w:rPr>
        <w:t xml:space="preserve"> material-specific variation of Buy Clean focused on low-carbon concrete </w:t>
      </w:r>
      <w:hyperlink r:id="rId96" w:anchor="%3A~%3Atext%3DThe%20new%20law%2C%20Buy%20Clean%2Cduty%20zero%2Demissions%20charging%20infrastructure">
        <w:r w:rsidR="00000000">
          <w:rPr>
            <w:w w:val="110"/>
          </w:rPr>
          <w:t xml:space="preserve">incentives was </w:t>
        </w:r>
        <w:r w:rsidR="00000000">
          <w:rPr>
            <w:color w:val="4FB960"/>
            <w:w w:val="110"/>
            <w:u w:val="single" w:color="4FB960"/>
          </w:rPr>
          <w:t>introduced in New York State</w:t>
        </w:r>
        <w:r w:rsidR="00000000">
          <w:rPr>
            <w:color w:val="4FB960"/>
            <w:w w:val="110"/>
          </w:rPr>
          <w:t xml:space="preserve"> </w:t>
        </w:r>
        <w:r w:rsidR="00000000">
          <w:rPr>
            <w:w w:val="110"/>
          </w:rPr>
          <w:t xml:space="preserve">in 2020. In 2022, </w:t>
        </w:r>
        <w:r w:rsidR="00000000">
          <w:rPr>
            <w:color w:val="4FB960"/>
            <w:w w:val="110"/>
            <w:u w:val="single" w:color="4FB960"/>
          </w:rPr>
          <w:t>Bu</w:t>
        </w:r>
        <w:r w:rsidR="00000000">
          <w:rPr>
            <w:color w:val="4FB960"/>
            <w:w w:val="110"/>
          </w:rPr>
          <w:t>y Clean</w:t>
        </w:r>
      </w:hyperlink>
      <w:r w:rsidR="00000000">
        <w:rPr>
          <w:color w:val="4FB960"/>
          <w:w w:val="110"/>
        </w:rPr>
        <w:t xml:space="preserve"> </w:t>
      </w:r>
      <w:hyperlink r:id="rId97">
        <w:r w:rsidR="00000000">
          <w:rPr>
            <w:color w:val="4FB960"/>
            <w:w w:val="110"/>
            <w:u w:val="single" w:color="4FB960"/>
          </w:rPr>
          <w:t>Ore</w:t>
        </w:r>
        <w:r w:rsidR="00000000">
          <w:rPr>
            <w:color w:val="4FB960"/>
            <w:w w:val="110"/>
          </w:rPr>
          <w:t>g</w:t>
        </w:r>
        <w:r w:rsidR="00000000">
          <w:rPr>
            <w:color w:val="4FB960"/>
            <w:w w:val="110"/>
            <w:u w:val="single" w:color="4FB960"/>
          </w:rPr>
          <w:t>on</w:t>
        </w:r>
        <w:r w:rsidR="00000000">
          <w:rPr>
            <w:color w:val="4FB960"/>
            <w:spacing w:val="-21"/>
            <w:w w:val="110"/>
            <w:u w:val="single" w:color="4FB960"/>
          </w:rPr>
          <w:t xml:space="preserve"> </w:t>
        </w:r>
        <w:r w:rsidR="00000000">
          <w:rPr>
            <w:w w:val="110"/>
          </w:rPr>
          <w:t>was</w:t>
        </w:r>
        <w:r w:rsidR="00000000">
          <w:rPr>
            <w:spacing w:val="-21"/>
            <w:w w:val="110"/>
          </w:rPr>
          <w:t xml:space="preserve"> </w:t>
        </w:r>
        <w:r w:rsidR="00000000">
          <w:rPr>
            <w:w w:val="110"/>
          </w:rPr>
          <w:t>signed</w:t>
        </w:r>
        <w:r w:rsidR="00000000">
          <w:rPr>
            <w:spacing w:val="-17"/>
            <w:w w:val="110"/>
          </w:rPr>
          <w:t xml:space="preserve"> </w:t>
        </w:r>
        <w:r w:rsidR="00000000">
          <w:rPr>
            <w:w w:val="110"/>
          </w:rPr>
          <w:t>into</w:t>
        </w:r>
        <w:r w:rsidR="00000000">
          <w:rPr>
            <w:spacing w:val="-17"/>
            <w:w w:val="110"/>
          </w:rPr>
          <w:t xml:space="preserve"> </w:t>
        </w:r>
        <w:r w:rsidR="00000000">
          <w:rPr>
            <w:w w:val="110"/>
          </w:rPr>
          <w:t>law.</w:t>
        </w:r>
        <w:r w:rsidR="00000000">
          <w:rPr>
            <w:spacing w:val="-17"/>
            <w:w w:val="110"/>
          </w:rPr>
          <w:t xml:space="preserve"> </w:t>
        </w:r>
        <w:r w:rsidR="00000000">
          <w:rPr>
            <w:color w:val="4FB960"/>
            <w:w w:val="110"/>
            <w:u w:val="single" w:color="4FB960"/>
          </w:rPr>
          <w:t>See</w:t>
        </w:r>
        <w:r w:rsidR="00000000">
          <w:rPr>
            <w:color w:val="4FB960"/>
            <w:spacing w:val="-18"/>
            <w:w w:val="110"/>
            <w:u w:val="single" w:color="4FB960"/>
          </w:rPr>
          <w:t xml:space="preserve"> </w:t>
        </w:r>
        <w:r w:rsidR="00000000">
          <w:rPr>
            <w:color w:val="4FB960"/>
            <w:w w:val="110"/>
            <w:u w:val="single" w:color="4FB960"/>
          </w:rPr>
          <w:t>here</w:t>
        </w:r>
        <w:r w:rsidR="00000000">
          <w:rPr>
            <w:color w:val="4FB960"/>
            <w:spacing w:val="-18"/>
            <w:w w:val="110"/>
            <w:u w:val="single" w:color="4FB960"/>
          </w:rPr>
          <w:t xml:space="preserve"> </w:t>
        </w:r>
        <w:r w:rsidR="00000000">
          <w:rPr>
            <w:color w:val="4FB960"/>
            <w:w w:val="110"/>
            <w:u w:val="single" w:color="4FB960"/>
          </w:rPr>
          <w:t>the</w:t>
        </w:r>
        <w:r w:rsidR="00000000">
          <w:rPr>
            <w:color w:val="4FB960"/>
            <w:spacing w:val="-18"/>
            <w:w w:val="110"/>
            <w:u w:val="single" w:color="4FB960"/>
          </w:rPr>
          <w:t xml:space="preserve"> </w:t>
        </w:r>
        <w:r w:rsidR="00000000">
          <w:rPr>
            <w:color w:val="4FB960"/>
            <w:w w:val="110"/>
            <w:u w:val="single" w:color="4FB960"/>
          </w:rPr>
          <w:t>BlueGreen</w:t>
        </w:r>
        <w:r w:rsidR="00000000">
          <w:rPr>
            <w:color w:val="4FB960"/>
            <w:spacing w:val="-18"/>
            <w:w w:val="110"/>
            <w:u w:val="single" w:color="4FB960"/>
          </w:rPr>
          <w:t xml:space="preserve"> </w:t>
        </w:r>
        <w:r w:rsidR="00000000">
          <w:rPr>
            <w:color w:val="4FB960"/>
            <w:w w:val="110"/>
            <w:u w:val="single" w:color="4FB960"/>
          </w:rPr>
          <w:t>Alliance</w:t>
        </w:r>
        <w:r w:rsidR="00000000">
          <w:rPr>
            <w:color w:val="4FB960"/>
            <w:spacing w:val="-18"/>
            <w:w w:val="110"/>
            <w:u w:val="single" w:color="4FB960"/>
          </w:rPr>
          <w:t xml:space="preserve"> </w:t>
        </w:r>
        <w:r w:rsidR="00000000">
          <w:rPr>
            <w:color w:val="4FB960"/>
            <w:w w:val="110"/>
            <w:u w:val="single" w:color="4FB960"/>
          </w:rPr>
          <w:t>tracker</w:t>
        </w:r>
        <w:r w:rsidR="00000000">
          <w:rPr>
            <w:color w:val="4FB960"/>
            <w:spacing w:val="-18"/>
            <w:w w:val="110"/>
            <w:u w:val="single" w:color="4FB960"/>
          </w:rPr>
          <w:t xml:space="preserve"> </w:t>
        </w:r>
        <w:r w:rsidR="00000000">
          <w:rPr>
            <w:color w:val="4FB960"/>
            <w:w w:val="110"/>
            <w:u w:val="single" w:color="4FB960"/>
          </w:rPr>
          <w:t>of</w:t>
        </w:r>
        <w:r w:rsidR="00000000">
          <w:rPr>
            <w:color w:val="4FB960"/>
            <w:spacing w:val="-18"/>
            <w:w w:val="110"/>
            <w:u w:val="single" w:color="4FB960"/>
          </w:rPr>
          <w:t xml:space="preserve"> </w:t>
        </w:r>
        <w:r w:rsidR="00000000">
          <w:rPr>
            <w:color w:val="4FB960"/>
            <w:w w:val="110"/>
            <w:u w:val="single" w:color="4FB960"/>
          </w:rPr>
          <w:t>more</w:t>
        </w:r>
        <w:r w:rsidR="00000000">
          <w:rPr>
            <w:color w:val="4FB960"/>
            <w:w w:val="110"/>
          </w:rPr>
          <w:t xml:space="preserve"> </w:t>
        </w:r>
        <w:r w:rsidR="00000000">
          <w:rPr>
            <w:color w:val="4FB960"/>
            <w:w w:val="110"/>
            <w:u w:val="single" w:color="4FB960"/>
          </w:rPr>
          <w:t>state-level Bu</w:t>
        </w:r>
        <w:r w:rsidR="00000000">
          <w:rPr>
            <w:color w:val="4FB960"/>
            <w:w w:val="110"/>
          </w:rPr>
          <w:t>y Clean legislation.</w:t>
        </w:r>
      </w:hyperlink>
    </w:p>
    <w:p w14:paraId="1E592144" w14:textId="77777777" w:rsidR="001B0EC6" w:rsidRDefault="001B0EC6">
      <w:pPr>
        <w:pStyle w:val="BodyText"/>
        <w:spacing w:before="3"/>
        <w:rPr>
          <w:sz w:val="32"/>
        </w:rPr>
      </w:pPr>
    </w:p>
    <w:p w14:paraId="5C5E01C5" w14:textId="26421DDF" w:rsidR="001B0EC6" w:rsidRDefault="00000000">
      <w:pPr>
        <w:pStyle w:val="BodyText"/>
        <w:spacing w:line="290" w:lineRule="auto"/>
        <w:ind w:left="674" w:right="642"/>
        <w:jc w:val="both"/>
      </w:pPr>
      <w:r>
        <w:rPr>
          <w:b/>
          <w:w w:val="110"/>
        </w:rPr>
        <w:t xml:space="preserve">Local: </w:t>
      </w:r>
      <w:r>
        <w:rPr>
          <w:w w:val="110"/>
        </w:rPr>
        <w:t xml:space="preserve">Cities are adopting elements of Buy Clean, either by region or by material. </w:t>
      </w:r>
      <w:hyperlink r:id="rId98" w:anchor="%3A~%3Atext%3DBuy%20Clean%20is%20a%20procurement%2Cconstruction%20materials%20into%20government%20purchasing">
        <w:r>
          <w:rPr>
            <w:color w:val="4FB960"/>
            <w:w w:val="110"/>
            <w:u w:val="single" w:color="4FB960"/>
          </w:rPr>
          <w:t>Exam</w:t>
        </w:r>
        <w:r>
          <w:rPr>
            <w:color w:val="4FB960"/>
            <w:w w:val="110"/>
          </w:rPr>
          <w:t>p</w:t>
        </w:r>
        <w:r>
          <w:rPr>
            <w:color w:val="4FB960"/>
            <w:w w:val="110"/>
            <w:u w:val="single" w:color="4FB960"/>
          </w:rPr>
          <w:t>les</w:t>
        </w:r>
      </w:hyperlink>
      <w:r>
        <w:rPr>
          <w:color w:val="4FB960"/>
          <w:w w:val="110"/>
        </w:rPr>
        <w:t xml:space="preserve"> </w:t>
      </w:r>
      <w:r>
        <w:rPr>
          <w:w w:val="110"/>
        </w:rPr>
        <w:t xml:space="preserve">are in </w:t>
      </w:r>
      <w:del w:id="62" w:author="David Levine" w:date="2023-05-17T13:59:00Z">
        <w:r w:rsidDel="00F77438">
          <w:rPr>
            <w:w w:val="110"/>
          </w:rPr>
          <w:delText>Portaland</w:delText>
        </w:r>
      </w:del>
      <w:ins w:id="63" w:author="David Levine" w:date="2023-05-17T13:59:00Z">
        <w:r w:rsidR="00F77438">
          <w:rPr>
            <w:w w:val="110"/>
          </w:rPr>
          <w:t>Portland</w:t>
        </w:r>
      </w:ins>
      <w:r>
        <w:rPr>
          <w:w w:val="110"/>
        </w:rPr>
        <w:t>, Oregon in 2019 for lower-carbon concrete procurement and in Marin County CA with the first embodied carbon building code.</w:t>
      </w:r>
    </w:p>
    <w:p w14:paraId="1D76DB21" w14:textId="77777777" w:rsidR="001B0EC6" w:rsidRDefault="001B0EC6">
      <w:pPr>
        <w:spacing w:line="290" w:lineRule="auto"/>
        <w:jc w:val="both"/>
        <w:sectPr w:rsidR="001B0EC6">
          <w:footerReference w:type="default" r:id="rId99"/>
          <w:pgSz w:w="12240" w:h="15840"/>
          <w:pgMar w:top="0" w:right="220" w:bottom="1040" w:left="660" w:header="0" w:footer="853" w:gutter="0"/>
          <w:cols w:space="720"/>
        </w:sectPr>
      </w:pPr>
    </w:p>
    <w:p w14:paraId="73C13E6D" w14:textId="77777777" w:rsidR="001B0EC6" w:rsidRDefault="00D55156">
      <w:pPr>
        <w:pStyle w:val="BodyText"/>
        <w:rPr>
          <w:sz w:val="20"/>
        </w:rPr>
      </w:pPr>
      <w:r>
        <w:rPr>
          <w:noProof/>
        </w:rPr>
        <w:lastRenderedPageBreak/>
        <mc:AlternateContent>
          <mc:Choice Requires="wps">
            <w:drawing>
              <wp:anchor distT="0" distB="0" distL="114300" distR="114300" simplePos="0" relativeHeight="487255552" behindDoc="1" locked="0" layoutInCell="1" allowOverlap="1" wp14:anchorId="385DBCD0" wp14:editId="5CF0E034">
                <wp:simplePos x="0" y="0"/>
                <wp:positionH relativeFrom="page">
                  <wp:posOffset>330200</wp:posOffset>
                </wp:positionH>
                <wp:positionV relativeFrom="page">
                  <wp:posOffset>0</wp:posOffset>
                </wp:positionV>
                <wp:extent cx="311785" cy="10058400"/>
                <wp:effectExtent l="0" t="0" r="5715" b="0"/>
                <wp:wrapNone/>
                <wp:docPr id="713551729"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E210B" id="docshape87" o:spid="_x0000_s1026" style="position:absolute;margin-left:26pt;margin-top:0;width:24.55pt;height:11in;z-index:-160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69088" behindDoc="0" locked="0" layoutInCell="1" allowOverlap="1" wp14:anchorId="71E20D00" wp14:editId="0819BFCD">
            <wp:simplePos x="0" y="0"/>
            <wp:positionH relativeFrom="page">
              <wp:posOffset>5761180</wp:posOffset>
            </wp:positionH>
            <wp:positionV relativeFrom="page">
              <wp:posOffset>9623054</wp:posOffset>
            </wp:positionV>
            <wp:extent cx="2009774" cy="435345"/>
            <wp:effectExtent l="0" t="0" r="0"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png"/>
                    <pic:cNvPicPr/>
                  </pic:nvPicPr>
                  <pic:blipFill>
                    <a:blip r:embed="rId11" cstate="print"/>
                    <a:stretch>
                      <a:fillRect/>
                    </a:stretch>
                  </pic:blipFill>
                  <pic:spPr>
                    <a:xfrm>
                      <a:off x="0" y="0"/>
                      <a:ext cx="2009774" cy="435345"/>
                    </a:xfrm>
                    <a:prstGeom prst="rect">
                      <a:avLst/>
                    </a:prstGeom>
                  </pic:spPr>
                </pic:pic>
              </a:graphicData>
            </a:graphic>
          </wp:anchor>
        </w:drawing>
      </w:r>
    </w:p>
    <w:p w14:paraId="5784D9B3" w14:textId="77777777" w:rsidR="001B0EC6" w:rsidRDefault="001B0EC6">
      <w:pPr>
        <w:pStyle w:val="BodyText"/>
        <w:rPr>
          <w:sz w:val="20"/>
        </w:rPr>
      </w:pPr>
    </w:p>
    <w:p w14:paraId="1EA09CD8" w14:textId="77777777" w:rsidR="001B0EC6" w:rsidRDefault="001B0EC6">
      <w:pPr>
        <w:pStyle w:val="BodyText"/>
        <w:rPr>
          <w:sz w:val="20"/>
        </w:rPr>
      </w:pPr>
    </w:p>
    <w:p w14:paraId="12ADC4C4" w14:textId="77777777" w:rsidR="001B0EC6" w:rsidRDefault="001B0EC6">
      <w:pPr>
        <w:pStyle w:val="BodyText"/>
        <w:rPr>
          <w:sz w:val="20"/>
        </w:rPr>
      </w:pPr>
    </w:p>
    <w:p w14:paraId="2F6252D2" w14:textId="77777777" w:rsidR="001B0EC6" w:rsidRDefault="00000000">
      <w:pPr>
        <w:pStyle w:val="BodyText"/>
        <w:spacing w:before="275" w:line="290" w:lineRule="auto"/>
        <w:ind w:left="889" w:right="423"/>
        <w:jc w:val="both"/>
      </w:pPr>
      <w:r>
        <w:rPr>
          <w:b/>
          <w:color w:val="4FB960"/>
          <w:w w:val="110"/>
          <w:u w:val="single" w:color="4FB960"/>
        </w:rPr>
        <w:t>C</w:t>
      </w:r>
      <w:hyperlink r:id="rId100">
        <w:r>
          <w:rPr>
            <w:b/>
            <w:color w:val="4FB960"/>
            <w:w w:val="110"/>
            <w:u w:val="single" w:color="4FB960"/>
          </w:rPr>
          <w:t>DP</w:t>
        </w:r>
        <w:r>
          <w:rPr>
            <w:b/>
            <w:color w:val="4FB960"/>
            <w:w w:val="110"/>
          </w:rPr>
          <w:t>,</w:t>
        </w:r>
        <w:r>
          <w:rPr>
            <w:rFonts w:ascii="Times New Roman" w:hAnsi="Times New Roman"/>
            <w:color w:val="4FB960"/>
            <w:w w:val="110"/>
            <w:u w:val="single" w:color="4FB960"/>
          </w:rPr>
          <w:t xml:space="preserve"> </w:t>
        </w:r>
        <w:r>
          <w:rPr>
            <w:b/>
            <w:color w:val="4FB960"/>
            <w:w w:val="110"/>
            <w:u w:val="single" w:color="4FB960"/>
          </w:rPr>
          <w:t>Non-Disclosure</w:t>
        </w:r>
        <w:r>
          <w:rPr>
            <w:b/>
            <w:color w:val="4FB960"/>
            <w:spacing w:val="-3"/>
            <w:w w:val="110"/>
            <w:u w:val="single" w:color="4FB960"/>
          </w:rPr>
          <w:t xml:space="preserve"> </w:t>
        </w:r>
        <w:r>
          <w:rPr>
            <w:b/>
            <w:color w:val="4FB960"/>
            <w:w w:val="110"/>
            <w:u w:val="single" w:color="4FB960"/>
          </w:rPr>
          <w:t>Campaign</w:t>
        </w:r>
      </w:hyperlink>
      <w:r>
        <w:rPr>
          <w:b/>
          <w:color w:val="4FB960"/>
          <w:w w:val="110"/>
          <w:u w:val="single" w:color="4FB960"/>
        </w:rPr>
        <w:t>:</w:t>
      </w:r>
      <w:r>
        <w:rPr>
          <w:b/>
          <w:color w:val="4FB960"/>
          <w:w w:val="110"/>
        </w:rPr>
        <w:t xml:space="preserve"> </w:t>
      </w:r>
      <w:r>
        <w:rPr>
          <w:w w:val="110"/>
        </w:rPr>
        <w:t xml:space="preserve">The objective of the campaign is to drive further corporate transparency around climate change, deforestation, and water security, by encouraging companies to respond to CDP’s disclosure </w:t>
      </w:r>
      <w:r>
        <w:rPr>
          <w:spacing w:val="-2"/>
          <w:w w:val="110"/>
        </w:rPr>
        <w:t>request.</w:t>
      </w:r>
    </w:p>
    <w:p w14:paraId="6A0FFDEE" w14:textId="77777777" w:rsidR="001B0EC6" w:rsidRDefault="00D55156">
      <w:pPr>
        <w:pStyle w:val="BodyText"/>
        <w:spacing w:line="290" w:lineRule="auto"/>
        <w:ind w:left="1348" w:right="425"/>
        <w:jc w:val="both"/>
      </w:pPr>
      <w:r>
        <w:rPr>
          <w:noProof/>
        </w:rPr>
        <mc:AlternateContent>
          <mc:Choice Requires="wps">
            <w:drawing>
              <wp:anchor distT="0" distB="0" distL="114300" distR="114300" simplePos="0" relativeHeight="15769600" behindDoc="0" locked="0" layoutInCell="1" allowOverlap="1" wp14:anchorId="181D1633" wp14:editId="39EE104D">
                <wp:simplePos x="0" y="0"/>
                <wp:positionH relativeFrom="page">
                  <wp:posOffset>1098550</wp:posOffset>
                </wp:positionH>
                <wp:positionV relativeFrom="paragraph">
                  <wp:posOffset>74930</wp:posOffset>
                </wp:positionV>
                <wp:extent cx="57150" cy="57150"/>
                <wp:effectExtent l="0" t="0" r="6350" b="6350"/>
                <wp:wrapNone/>
                <wp:docPr id="1084856708"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57150"/>
                        </a:xfrm>
                        <a:custGeom>
                          <a:avLst/>
                          <a:gdLst>
                            <a:gd name="T0" fmla="*/ 2147483646 w 90"/>
                            <a:gd name="T1" fmla="*/ 2147483646 h 90"/>
                            <a:gd name="T2" fmla="*/ 2147483646 w 90"/>
                            <a:gd name="T3" fmla="*/ 2147483646 h 90"/>
                            <a:gd name="T4" fmla="*/ 2147483646 w 90"/>
                            <a:gd name="T5" fmla="*/ 2147483646 h 90"/>
                            <a:gd name="T6" fmla="*/ 0 w 90"/>
                            <a:gd name="T7" fmla="*/ 2147483646 h 90"/>
                            <a:gd name="T8" fmla="*/ 0 w 90"/>
                            <a:gd name="T9" fmla="*/ 2147483646 h 90"/>
                            <a:gd name="T10" fmla="*/ 2147483646 w 90"/>
                            <a:gd name="T11" fmla="*/ 2147483646 h 90"/>
                            <a:gd name="T12" fmla="*/ 2147483646 w 90"/>
                            <a:gd name="T13" fmla="*/ 2147483646 h 90"/>
                            <a:gd name="T14" fmla="*/ 2147483646 w 90"/>
                            <a:gd name="T15" fmla="*/ 2147483646 h 90"/>
                            <a:gd name="T16" fmla="*/ 2147483646 w 90"/>
                            <a:gd name="T17" fmla="*/ 2147483646 h 90"/>
                            <a:gd name="T18" fmla="*/ 2147483646 w 90"/>
                            <a:gd name="T19" fmla="*/ 2147483646 h 9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90">
                              <a:moveTo>
                                <a:pt x="50" y="90"/>
                              </a:moveTo>
                              <a:lnTo>
                                <a:pt x="39" y="90"/>
                              </a:lnTo>
                              <a:lnTo>
                                <a:pt x="33" y="89"/>
                              </a:lnTo>
                              <a:lnTo>
                                <a:pt x="0" y="51"/>
                              </a:lnTo>
                              <a:lnTo>
                                <a:pt x="0" y="39"/>
                              </a:lnTo>
                              <a:lnTo>
                                <a:pt x="39" y="0"/>
                              </a:lnTo>
                              <a:lnTo>
                                <a:pt x="50" y="0"/>
                              </a:lnTo>
                              <a:lnTo>
                                <a:pt x="90" y="45"/>
                              </a:lnTo>
                              <a:lnTo>
                                <a:pt x="90" y="51"/>
                              </a:lnTo>
                              <a:lnTo>
                                <a:pt x="5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B6958" id="docshape88" o:spid="_x0000_s1026" style="position:absolute;margin-left:86.5pt;margin-top:5.9pt;width:4.5pt;height:4.5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1vslgMAAHYMAAAOAAAAZHJzL2Uyb0RvYy54bWysV21vmzAQ/j5p/8Hi46SVOIG8qUk1teo0&#13;&#10;qXuRmv0AB0xAA8xsJ6T79bszODUtocq0fMA29/ix7x58vlzfHIucHLhUmShXHr0aeYSXkYizcrfy&#13;&#10;fm7uP849ojQrY5aLkq+8J668m/X7d9d1teRjkYo85pIASamWdbXyUq2rpe+rKOUFU1ei4iUYEyEL&#13;&#10;pmEod34sWQ3sRe6PR6OpXwsZV1JEXCl4e9cYvbXhTxIe6e9Jorgm+cqDvWnzlOa5xae/vmbLnWRV&#13;&#10;mkXtNtg/7KJgWQmLnqjumGZkL7NXVEUWSaFEoq8iUfgiSbKIGx/AGzp64c1jyipufIHgqOoUJvX/&#13;&#10;aKNvh8fqh8Stq+pBRL8URMSvK7U8WXCgAEO29VcRg4Zsr4Vx9pjIAmeCG+RoYvp0iik/ahLBy3BG&#13;&#10;Qwh8BJami/xsaadGe6U/c2Fo2OFB6UaQGHomnDEpWQFrboAjKXLQ5oNPxjSYBfPJNJiSmiysiCco&#13;&#10;7YemPdBxP7SPddIP7WMN+qF9rGE/tI916kBHvY7PHIQToz4yOJancPaTLRzEG2T0EnEuUIdeIA+9&#13;&#10;QB96gUD0AoWoK5ETsz7h6QViUVett3gv0G3s6jYi0xH8yDQMJ9M2L56O1NhVbRjpajaMdBUbRrp6&#13;&#10;DSNdtYaRrlbDSFepYaSr0zDSVekVEvLjzmZAltqkGB3LNitCjzC8YDegIKbJSihMwJgkIc9uKMoH&#13;&#10;JIBDqwOnHThIhfDJWfi4AwcVEB6ehU86cAgwwmdn4UEHDrFD+OIsPOzAMecgnp53dtqd0HoLieJc&#13;&#10;dGbdCa2/kAHOTZh3J7Qew9E+N2HRndD6TDtON8K1UkuoYF7WLtIjULtscRGQnmn8QmyX1CsPbkSS&#13;&#10;mgbfFuLAN8LYNX4keBtD4JprE9Z6tueli5vAJ+rirNW2lWGbwCEG1Nx6YK22bVDNkqGVyhpt64Jg&#13;&#10;2SZ41mjbdr1mV+bOh81bo20bUOviMAijBDsPrLqWwrYNVYt6Y+svY2o5olwo3riDOplDeRIMdXaq&#13;&#10;HyXyLL7P8hylUnK3vc0lOTCsW82vDUsHlpvzXQqcZqPWlm9YsWEVrJZbET9B9SZFU/xCsQ6dVMg/&#13;&#10;Hqmh8F156veeSe6R/EsJleWCBgGERptBEM7wkpCuZetaWBkB1crTHmQk7N7qprreVzLbpbBSk3JK&#13;&#10;8QmqxiTD+s6Ul82u2gEUtyY2bSGO1bM7NqjnvwvrvwAAAP//AwBQSwMEFAAGAAgAAAAhAH++dUbi&#13;&#10;AAAADgEAAA8AAABkcnMvZG93bnJldi54bWxMj01Pg0AQhu8m/ofNNPFml4JRSlkaP+LBg22sject&#13;&#10;OwVSdpawW0B/vdOTXibz+c775OvJtmLA3jeOFCzmEQik0pmGKgX7z9fbFIQPmoxuHaGCb/SwLq6v&#13;&#10;cp0ZN9IHDrtQCRYhn2kFdQhdJqUva7Taz12HxLOj660OXPaVNL0eWdy2Mo6ie2l1Q/yh1h0+11ie&#13;&#10;dmer4DSOd2b42STJV7fZpm/vy715Wip1M5teVhweVyACTuHvAi4M7B8KNnZwZzJetFw/JAwUOFkw&#13;&#10;x2UhjblxUBBHKcgil/8xil8AAAD//wMAUEsBAi0AFAAGAAgAAAAhALaDOJL+AAAA4QEAABMAAAAA&#13;&#10;AAAAAAAAAAAAAAAAAFtDb250ZW50X1R5cGVzXS54bWxQSwECLQAUAAYACAAAACEAOP0h/9YAAACU&#13;&#10;AQAACwAAAAAAAAAAAAAAAAAvAQAAX3JlbHMvLnJlbHNQSwECLQAUAAYACAAAACEAQI9b7JYDAAB2&#13;&#10;DAAADgAAAAAAAAAAAAAAAAAuAgAAZHJzL2Uyb0RvYy54bWxQSwECLQAUAAYACAAAACEAf751RuIA&#13;&#10;AAAOAQAADwAAAAAAAAAAAAAAAADwBQAAZHJzL2Rvd25yZXYueG1sUEsFBgAAAAAEAAQA8wAAAP8G&#13;&#10;AAAAAA==&#13;&#10;" path="m50,90r-11,l33,89,,51,,39,39,,50,,90,45r,6l50,90xe" fillcolor="black" stroked="f">
                <v:path arrowok="t" o:connecttype="custom" o:connectlocs="2147483646,2147483646;2147483646,2147483646;2147483646,2147483646;0,2147483646;0,2147483646;2147483646,2147483646;2147483646,2147483646;2147483646,2147483646;2147483646,2147483646;2147483646,2147483646" o:connectangles="0,0,0,0,0,0,0,0,0,0"/>
                <w10:wrap anchorx="page"/>
              </v:shape>
            </w:pict>
          </mc:Fallback>
        </mc:AlternateContent>
      </w:r>
      <w:r w:rsidR="00000000">
        <w:rPr>
          <w:w w:val="115"/>
        </w:rPr>
        <w:t>CDP</w:t>
      </w:r>
      <w:r w:rsidR="00000000">
        <w:rPr>
          <w:spacing w:val="-2"/>
          <w:w w:val="115"/>
        </w:rPr>
        <w:t xml:space="preserve"> </w:t>
      </w:r>
      <w:r w:rsidR="00000000">
        <w:rPr>
          <w:w w:val="115"/>
        </w:rPr>
        <w:t>supports</w:t>
      </w:r>
      <w:r w:rsidR="00000000">
        <w:rPr>
          <w:spacing w:val="-2"/>
          <w:w w:val="115"/>
        </w:rPr>
        <w:t xml:space="preserve"> </w:t>
      </w:r>
      <w:r w:rsidR="00000000">
        <w:rPr>
          <w:w w:val="115"/>
        </w:rPr>
        <w:t>companies,</w:t>
      </w:r>
      <w:r w:rsidR="00000000">
        <w:rPr>
          <w:spacing w:val="-2"/>
          <w:w w:val="115"/>
        </w:rPr>
        <w:t xml:space="preserve"> </w:t>
      </w:r>
      <w:r w:rsidR="00000000">
        <w:rPr>
          <w:w w:val="115"/>
        </w:rPr>
        <w:t>cities,</w:t>
      </w:r>
      <w:r w:rsidR="00000000">
        <w:rPr>
          <w:spacing w:val="-2"/>
          <w:w w:val="115"/>
        </w:rPr>
        <w:t xml:space="preserve"> </w:t>
      </w:r>
      <w:r w:rsidR="00000000">
        <w:rPr>
          <w:w w:val="115"/>
        </w:rPr>
        <w:t>and</w:t>
      </w:r>
      <w:r w:rsidR="00000000">
        <w:rPr>
          <w:spacing w:val="-2"/>
          <w:w w:val="115"/>
        </w:rPr>
        <w:t xml:space="preserve"> </w:t>
      </w:r>
      <w:r w:rsidR="00000000">
        <w:rPr>
          <w:w w:val="115"/>
        </w:rPr>
        <w:t>states</w:t>
      </w:r>
      <w:r w:rsidR="00000000">
        <w:rPr>
          <w:spacing w:val="-2"/>
          <w:w w:val="115"/>
        </w:rPr>
        <w:t xml:space="preserve"> </w:t>
      </w:r>
      <w:r w:rsidR="00000000">
        <w:rPr>
          <w:w w:val="115"/>
        </w:rPr>
        <w:t>“to</w:t>
      </w:r>
      <w:r w:rsidR="00000000">
        <w:rPr>
          <w:spacing w:val="-2"/>
          <w:w w:val="115"/>
        </w:rPr>
        <w:t xml:space="preserve"> </w:t>
      </w:r>
      <w:r w:rsidR="00000000">
        <w:rPr>
          <w:w w:val="115"/>
        </w:rPr>
        <w:t>measure</w:t>
      </w:r>
      <w:r w:rsidR="00000000">
        <w:rPr>
          <w:spacing w:val="-2"/>
          <w:w w:val="115"/>
        </w:rPr>
        <w:t xml:space="preserve"> </w:t>
      </w:r>
      <w:r w:rsidR="00000000">
        <w:rPr>
          <w:w w:val="115"/>
        </w:rPr>
        <w:t>and</w:t>
      </w:r>
      <w:r w:rsidR="00000000">
        <w:rPr>
          <w:spacing w:val="-2"/>
          <w:w w:val="115"/>
        </w:rPr>
        <w:t xml:space="preserve"> </w:t>
      </w:r>
      <w:r w:rsidR="00000000">
        <w:rPr>
          <w:w w:val="115"/>
        </w:rPr>
        <w:t xml:space="preserve">manage their risks and opportunities on climate change, water security, and </w:t>
      </w:r>
      <w:proofErr w:type="gramStart"/>
      <w:r w:rsidR="00000000">
        <w:rPr>
          <w:spacing w:val="-2"/>
          <w:w w:val="115"/>
        </w:rPr>
        <w:t>deforestation</w:t>
      </w:r>
      <w:proofErr w:type="gramEnd"/>
      <w:r w:rsidR="00000000">
        <w:rPr>
          <w:spacing w:val="-2"/>
          <w:w w:val="115"/>
        </w:rPr>
        <w:t>”</w:t>
      </w:r>
    </w:p>
    <w:p w14:paraId="028D83C8" w14:textId="77777777" w:rsidR="001B0EC6" w:rsidRDefault="001B0EC6">
      <w:pPr>
        <w:pStyle w:val="BodyText"/>
        <w:rPr>
          <w:sz w:val="20"/>
        </w:rPr>
      </w:pPr>
    </w:p>
    <w:p w14:paraId="0A054DDA" w14:textId="77777777" w:rsidR="001B0EC6" w:rsidRDefault="001B0EC6">
      <w:pPr>
        <w:pStyle w:val="BodyText"/>
        <w:rPr>
          <w:sz w:val="20"/>
        </w:rPr>
      </w:pPr>
    </w:p>
    <w:p w14:paraId="08884E89" w14:textId="77777777" w:rsidR="001B0EC6" w:rsidRDefault="001B0EC6">
      <w:pPr>
        <w:pStyle w:val="BodyText"/>
        <w:rPr>
          <w:sz w:val="20"/>
        </w:rPr>
      </w:pPr>
    </w:p>
    <w:p w14:paraId="703999ED" w14:textId="77777777" w:rsidR="001B0EC6" w:rsidRDefault="001B0EC6">
      <w:pPr>
        <w:pStyle w:val="BodyText"/>
        <w:rPr>
          <w:sz w:val="20"/>
        </w:rPr>
      </w:pPr>
    </w:p>
    <w:p w14:paraId="6CD30492" w14:textId="77777777" w:rsidR="001B0EC6" w:rsidRDefault="001B0EC6">
      <w:pPr>
        <w:pStyle w:val="BodyText"/>
        <w:rPr>
          <w:sz w:val="20"/>
        </w:rPr>
      </w:pPr>
    </w:p>
    <w:p w14:paraId="76634880" w14:textId="77777777" w:rsidR="001B0EC6" w:rsidRDefault="00000000">
      <w:pPr>
        <w:pStyle w:val="Heading1"/>
        <w:spacing w:before="298"/>
        <w:ind w:left="422"/>
      </w:pPr>
      <w:r>
        <w:rPr>
          <w:color w:val="008037"/>
          <w:w w:val="105"/>
        </w:rPr>
        <w:t>Image</w:t>
      </w:r>
      <w:r>
        <w:rPr>
          <w:color w:val="008037"/>
          <w:spacing w:val="-25"/>
          <w:w w:val="105"/>
        </w:rPr>
        <w:t xml:space="preserve"> </w:t>
      </w:r>
      <w:r>
        <w:rPr>
          <w:color w:val="008037"/>
          <w:spacing w:val="-2"/>
          <w:w w:val="105"/>
        </w:rPr>
        <w:t>Sources</w:t>
      </w:r>
    </w:p>
    <w:p w14:paraId="59E15341" w14:textId="77777777" w:rsidR="001B0EC6" w:rsidRDefault="001B0EC6">
      <w:pPr>
        <w:pStyle w:val="BodyText"/>
        <w:spacing w:before="5"/>
        <w:rPr>
          <w:b/>
          <w:sz w:val="66"/>
        </w:rPr>
      </w:pPr>
    </w:p>
    <w:p w14:paraId="3443CF16" w14:textId="77777777" w:rsidR="001B0EC6" w:rsidRDefault="00D55156">
      <w:pPr>
        <w:pStyle w:val="BodyText"/>
        <w:ind w:left="1215"/>
      </w:pPr>
      <w:r>
        <w:rPr>
          <w:noProof/>
        </w:rPr>
        <mc:AlternateContent>
          <mc:Choice Requires="wps">
            <w:drawing>
              <wp:anchor distT="0" distB="0" distL="114300" distR="114300" simplePos="0" relativeHeight="487257088" behindDoc="1" locked="0" layoutInCell="1" allowOverlap="1" wp14:anchorId="56D7A36A" wp14:editId="7F57D8A6">
                <wp:simplePos x="0" y="0"/>
                <wp:positionH relativeFrom="page">
                  <wp:posOffset>2934335</wp:posOffset>
                </wp:positionH>
                <wp:positionV relativeFrom="paragraph">
                  <wp:posOffset>170180</wp:posOffset>
                </wp:positionV>
                <wp:extent cx="1371600" cy="9525"/>
                <wp:effectExtent l="0" t="0" r="0" b="3175"/>
                <wp:wrapNone/>
                <wp:docPr id="348442840"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9525"/>
                        </a:xfrm>
                        <a:custGeom>
                          <a:avLst/>
                          <a:gdLst>
                            <a:gd name="T0" fmla="*/ 2147483646 w 2160"/>
                            <a:gd name="T1" fmla="*/ 2147483646 h 15"/>
                            <a:gd name="T2" fmla="*/ 2147483646 w 2160"/>
                            <a:gd name="T3" fmla="*/ 2147483646 h 15"/>
                            <a:gd name="T4" fmla="*/ 0 w 2160"/>
                            <a:gd name="T5" fmla="*/ 2147483646 h 15"/>
                            <a:gd name="T6" fmla="*/ 0 w 2160"/>
                            <a:gd name="T7" fmla="*/ 2147483646 h 15"/>
                            <a:gd name="T8" fmla="*/ 2147483646 w 2160"/>
                            <a:gd name="T9" fmla="*/ 2147483646 h 15"/>
                            <a:gd name="T10" fmla="*/ 2147483646 w 2160"/>
                            <a:gd name="T11" fmla="*/ 2147483646 h 15"/>
                            <a:gd name="T12" fmla="*/ 2147483646 w 2160"/>
                            <a:gd name="T13" fmla="*/ 2147483646 h 1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160" h="15">
                              <a:moveTo>
                                <a:pt x="2159" y="0"/>
                              </a:moveTo>
                              <a:lnTo>
                                <a:pt x="1785" y="0"/>
                              </a:lnTo>
                              <a:lnTo>
                                <a:pt x="0" y="0"/>
                              </a:lnTo>
                              <a:lnTo>
                                <a:pt x="0" y="15"/>
                              </a:lnTo>
                              <a:lnTo>
                                <a:pt x="1785" y="15"/>
                              </a:lnTo>
                              <a:lnTo>
                                <a:pt x="2159" y="15"/>
                              </a:lnTo>
                              <a:lnTo>
                                <a:pt x="21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E3BB8" id="docshape89" o:spid="_x0000_s1026" style="position:absolute;margin-left:231.05pt;margin-top:13.4pt;width:108pt;height:.75pt;z-index:-1605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60,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RjOTSAMAAAQKAAAOAAAAZHJzL2Uyb0RvYy54bWyslltv2yAUx98n7TsgHietNknsXFSnmlp1&#13;&#10;mtRdpGYfgGAcW7ONByRO9+l3wJfi1knbaXlwwPx84PwPh8Pl1bHI0YFLlYkywuTCx4iXTMRZuYvw&#13;&#10;z83txwVGStMyprkoeYQfuMJX6/fvLutqxSciFXnMJQIjpVrVVYRTrauV5ymW8oKqC1HxEgYTIQuq&#13;&#10;oSt3XixpDdaL3Jv4fujVQsaVFIwrBW9vmkG8tvaThDP9PUkU1yiPMKxN26e0z615eutLutpJWqUZ&#13;&#10;a5dB/2EVBc1KmLQ3dUM1RXuZPTNVZEwKJRJ9wUThiSTJGLc+gDfEf+LNfUorbn0BcVTVy6T+n1n2&#13;&#10;7XBf/ZBm6aq6E+yXAkW8ulKrfsR0FDBoW38VMcSQ7rWwzh4TWZgvwQ10tJo+9Jryo0YMXpLpnIQ+&#13;&#10;SM9gbBlMAiO5R1fdt2yv9GcurB16uFO6iUgMLatnjEpawKQbMJEUOQTng4cmZDafLabhLEQ1dMIu&#13;&#10;jj1MxuEUETs/xKlHJ+PouN3pODxmd+ag/ollBg7j+DRmLnTQU+bmDvOCOUjL16u5HIfHlkneFqY3&#13;&#10;xIm8KVDkDZEiw1DBbvV9FAbBNGyPh36vwO55lA2YM+QwXudIN2rnbbpBO0+6ETtLTtx4PSMhT3dd&#13;&#10;JtK0S052LNvshBai5qTfgIYmXSuhzElgkhXSfUPaZAfOjDp4MMAhtAafnsTDAQ7xMnh3lDy3Ph/g&#13;&#10;EAqDz09aXwxwUNngy5P4coCbHW94ctJZ0NjVxmxk+8HAXZAa/Gh1lVC3nlYsiRFUrK1ZFehMtQlH&#13;&#10;10R1hO0xiFI4cRttC3HgG2EJbWIyIQHsCpjYHpYw3SOQly5I5gvY5g7YDXf/lbXXuN0Z68a6f5dp&#13;&#10;zlyYsRvs/huon+8FrnfgtdzTtbFcKN5UH6OfLUO9kEZ/pxQpkWfxbZbnRkAld9vrXKIDNbcI+2s3&#13;&#10;xwDL7SYvhfmsmca8scXU1E9zJ1GrrYgfoJZK0VxF4OoEjVTIPxjVcA2JsPq9p5JjlH8poc4vyWwG&#13;&#10;SmvbmQVzk6/SHdm6I7RkYCrCGkNamua1bu46+0pmuxRmInYrluIT1PAkM8XWrq9ZVduBq4bVpr0W&#13;&#10;mbuM27fU4+Vt/RcAAP//AwBQSwMEFAAGAAgAAAAhAAIbDsnkAAAADgEAAA8AAABkcnMvZG93bnJl&#13;&#10;di54bWxMT01PwzAMvSPxHyIjcWPpCuq6rumEmBCTmGAbHOCWNaapaJLSZGv495gTXCz5+fl9lMto&#13;&#10;OnbCwbfOCphOEmBoa6da2wh4fbm/yoH5IK2SnbMo4Bs9LKvzs1IWyo12h6d9aBiJWF9IATqEvuDc&#13;&#10;1xqN9BPXo6XbhxuMDLQODVeDHEncdDxNkowb2Vpy0LLHO4315/5oBLw9jg/r1Sa+R/U0m6+/9Fbu&#13;&#10;nkchLi/iakHjdgEsYAx/H/DbgfJDRcEO7miVZ52AmyydElVAmlEPImSznIADAfk18Krk/2tUPwAA&#13;&#10;AP//AwBQSwECLQAUAAYACAAAACEAtoM4kv4AAADhAQAAEwAAAAAAAAAAAAAAAAAAAAAAW0NvbnRl&#13;&#10;bnRfVHlwZXNdLnhtbFBLAQItABQABgAIAAAAIQA4/SH/1gAAAJQBAAALAAAAAAAAAAAAAAAAAC8B&#13;&#10;AABfcmVscy8ucmVsc1BLAQItABQABgAIAAAAIQDuRjOTSAMAAAQKAAAOAAAAAAAAAAAAAAAAAC4C&#13;&#10;AABkcnMvZTJvRG9jLnhtbFBLAQItABQABgAIAAAAIQACGw7J5AAAAA4BAAAPAAAAAAAAAAAAAAAA&#13;&#10;AKIFAABkcnMvZG93bnJldi54bWxQSwUGAAAAAAQABADzAAAAswYAAAAA&#13;&#10;" path="m2159,l1785,,,,,15r1785,l2159,15r,-15xe" fillcolor="black" stroked="f">
                <v:path arrowok="t" o:connecttype="custom" o:connectlocs="2147483646,2147483646;2147483646,2147483646;0,2147483646;0,2147483646;2147483646,2147483646;2147483646,2147483646;2147483646,2147483646" o:connectangles="0,0,0,0,0,0,0"/>
                <w10:wrap anchorx="page"/>
              </v:shape>
            </w:pict>
          </mc:Fallback>
        </mc:AlternateContent>
      </w:r>
      <w:r w:rsidR="00000000">
        <w:t>Cover</w:t>
      </w:r>
      <w:r w:rsidR="00000000">
        <w:rPr>
          <w:spacing w:val="45"/>
        </w:rPr>
        <w:t xml:space="preserve"> </w:t>
      </w:r>
      <w:r w:rsidR="00000000">
        <w:t>Page:</w:t>
      </w:r>
      <w:r w:rsidR="00000000">
        <w:rPr>
          <w:spacing w:val="46"/>
        </w:rPr>
        <w:t xml:space="preserve"> </w:t>
      </w:r>
      <w:hyperlink r:id="rId101">
        <w:r w:rsidR="00000000">
          <w:rPr>
            <w:u w:val="single"/>
          </w:rPr>
          <w:t>Photo</w:t>
        </w:r>
        <w:r w:rsidR="00000000">
          <w:rPr>
            <w:spacing w:val="45"/>
            <w:u w:val="single"/>
          </w:rPr>
          <w:t xml:space="preserve"> </w:t>
        </w:r>
        <w:r w:rsidR="00000000">
          <w:rPr>
            <w:u w:val="single"/>
          </w:rPr>
          <w:t>b</w:t>
        </w:r>
        <w:r w:rsidR="00000000">
          <w:t>y</w:t>
        </w:r>
        <w:r w:rsidR="00000000">
          <w:rPr>
            <w:spacing w:val="46"/>
          </w:rPr>
          <w:t xml:space="preserve"> </w:t>
        </w:r>
        <w:r w:rsidR="00000000">
          <w:t>Matthias</w:t>
        </w:r>
        <w:r w:rsidR="00000000">
          <w:rPr>
            <w:spacing w:val="46"/>
          </w:rPr>
          <w:t xml:space="preserve"> </w:t>
        </w:r>
        <w:proofErr w:type="spellStart"/>
        <w:r w:rsidR="00000000">
          <w:rPr>
            <w:spacing w:val="-2"/>
          </w:rPr>
          <w:t>Heyde</w:t>
        </w:r>
        <w:proofErr w:type="spellEnd"/>
      </w:hyperlink>
    </w:p>
    <w:p w14:paraId="286C5D1B" w14:textId="77777777" w:rsidR="001B0EC6" w:rsidRDefault="001B0EC6">
      <w:pPr>
        <w:pStyle w:val="BodyText"/>
        <w:spacing w:before="10"/>
        <w:rPr>
          <w:sz w:val="30"/>
        </w:rPr>
      </w:pPr>
    </w:p>
    <w:p w14:paraId="603C8DAD" w14:textId="77777777" w:rsidR="001B0EC6" w:rsidRDefault="00000000">
      <w:pPr>
        <w:pStyle w:val="BodyText"/>
        <w:spacing w:before="1"/>
        <w:ind w:left="1215"/>
      </w:pPr>
      <w:r>
        <w:t>Page</w:t>
      </w:r>
      <w:r>
        <w:rPr>
          <w:spacing w:val="26"/>
        </w:rPr>
        <w:t xml:space="preserve"> </w:t>
      </w:r>
      <w:r>
        <w:t>3</w:t>
      </w:r>
      <w:r>
        <w:rPr>
          <w:spacing w:val="27"/>
        </w:rPr>
        <w:t xml:space="preserve"> </w:t>
      </w:r>
      <w:r>
        <w:t>:</w:t>
      </w:r>
      <w:r>
        <w:rPr>
          <w:spacing w:val="27"/>
        </w:rPr>
        <w:t xml:space="preserve"> </w:t>
      </w:r>
      <w:hyperlink r:id="rId102">
        <w:r>
          <w:rPr>
            <w:u w:val="single"/>
          </w:rPr>
          <w:t>Photo</w:t>
        </w:r>
      </w:hyperlink>
      <w:r>
        <w:rPr>
          <w:spacing w:val="26"/>
        </w:rPr>
        <w:t xml:space="preserve"> </w:t>
      </w:r>
      <w:r>
        <w:t>1</w:t>
      </w:r>
      <w:r>
        <w:rPr>
          <w:spacing w:val="27"/>
        </w:rPr>
        <w:t xml:space="preserve"> </w:t>
      </w:r>
      <w:r>
        <w:t>(left),</w:t>
      </w:r>
      <w:r>
        <w:rPr>
          <w:spacing w:val="26"/>
        </w:rPr>
        <w:t xml:space="preserve"> </w:t>
      </w:r>
      <w:hyperlink r:id="rId103">
        <w:r>
          <w:rPr>
            <w:u w:val="single"/>
          </w:rPr>
          <w:t>Photo</w:t>
        </w:r>
        <w:r>
          <w:rPr>
            <w:spacing w:val="27"/>
            <w:u w:val="single"/>
          </w:rPr>
          <w:t xml:space="preserve"> </w:t>
        </w:r>
        <w:r>
          <w:rPr>
            <w:u w:val="single"/>
          </w:rPr>
          <w:t>2</w:t>
        </w:r>
      </w:hyperlink>
      <w:r>
        <w:rPr>
          <w:spacing w:val="27"/>
        </w:rPr>
        <w:t xml:space="preserve"> </w:t>
      </w:r>
      <w:r>
        <w:t>(center),</w:t>
      </w:r>
      <w:r>
        <w:rPr>
          <w:spacing w:val="27"/>
        </w:rPr>
        <w:t xml:space="preserve"> </w:t>
      </w:r>
      <w:hyperlink r:id="rId104">
        <w:r>
          <w:rPr>
            <w:u w:val="single"/>
          </w:rPr>
          <w:t>Photo</w:t>
        </w:r>
        <w:r>
          <w:rPr>
            <w:spacing w:val="27"/>
            <w:u w:val="single"/>
          </w:rPr>
          <w:t xml:space="preserve"> </w:t>
        </w:r>
        <w:r>
          <w:rPr>
            <w:u w:val="single"/>
          </w:rPr>
          <w:t>3</w:t>
        </w:r>
      </w:hyperlink>
      <w:r>
        <w:rPr>
          <w:spacing w:val="25"/>
          <w:u w:val="single"/>
        </w:rPr>
        <w:t xml:space="preserve"> </w:t>
      </w:r>
      <w:r>
        <w:rPr>
          <w:spacing w:val="-2"/>
        </w:rPr>
        <w:t>(right)</w:t>
      </w:r>
    </w:p>
    <w:p w14:paraId="0E1420E2" w14:textId="77777777" w:rsidR="001B0EC6" w:rsidRDefault="001B0EC6">
      <w:pPr>
        <w:pStyle w:val="BodyText"/>
        <w:spacing w:before="9"/>
        <w:rPr>
          <w:sz w:val="33"/>
        </w:rPr>
      </w:pPr>
    </w:p>
    <w:p w14:paraId="353E3B52" w14:textId="77777777" w:rsidR="001B0EC6" w:rsidRDefault="00000000">
      <w:pPr>
        <w:pStyle w:val="BodyText"/>
        <w:spacing w:line="540" w:lineRule="auto"/>
        <w:ind w:left="1215" w:right="1783"/>
      </w:pPr>
      <w:r>
        <w:rPr>
          <w:w w:val="110"/>
        </w:rPr>
        <w:t>Page</w:t>
      </w:r>
      <w:r>
        <w:rPr>
          <w:spacing w:val="-21"/>
          <w:w w:val="110"/>
        </w:rPr>
        <w:t xml:space="preserve"> </w:t>
      </w:r>
      <w:r>
        <w:rPr>
          <w:w w:val="110"/>
        </w:rPr>
        <w:t>4</w:t>
      </w:r>
      <w:r>
        <w:rPr>
          <w:spacing w:val="-21"/>
          <w:w w:val="110"/>
        </w:rPr>
        <w:t xml:space="preserve"> </w:t>
      </w:r>
      <w:r>
        <w:rPr>
          <w:w w:val="110"/>
        </w:rPr>
        <w:t>:</w:t>
      </w:r>
      <w:r>
        <w:rPr>
          <w:spacing w:val="-20"/>
          <w:w w:val="110"/>
        </w:rPr>
        <w:t xml:space="preserve"> </w:t>
      </w:r>
      <w:hyperlink r:id="rId105">
        <w:r>
          <w:rPr>
            <w:w w:val="110"/>
            <w:u w:val="single"/>
          </w:rPr>
          <w:t>Photo</w:t>
        </w:r>
        <w:r>
          <w:rPr>
            <w:spacing w:val="-21"/>
            <w:w w:val="110"/>
            <w:u w:val="single"/>
          </w:rPr>
          <w:t xml:space="preserve"> </w:t>
        </w:r>
        <w:r>
          <w:rPr>
            <w:w w:val="110"/>
            <w:u w:val="single"/>
          </w:rPr>
          <w:t>1</w:t>
        </w:r>
      </w:hyperlink>
      <w:r>
        <w:rPr>
          <w:w w:val="110"/>
        </w:rPr>
        <w:t>,</w:t>
      </w:r>
      <w:r>
        <w:rPr>
          <w:spacing w:val="-21"/>
          <w:w w:val="110"/>
        </w:rPr>
        <w:t xml:space="preserve"> </w:t>
      </w:r>
      <w:proofErr w:type="spellStart"/>
      <w:r>
        <w:rPr>
          <w:w w:val="110"/>
        </w:rPr>
        <w:t>Allbirds</w:t>
      </w:r>
      <w:proofErr w:type="spellEnd"/>
      <w:r>
        <w:rPr>
          <w:spacing w:val="-20"/>
          <w:w w:val="110"/>
        </w:rPr>
        <w:t xml:space="preserve"> </w:t>
      </w:r>
      <w:r>
        <w:rPr>
          <w:w w:val="110"/>
        </w:rPr>
        <w:t>on</w:t>
      </w:r>
      <w:r>
        <w:rPr>
          <w:spacing w:val="-21"/>
          <w:w w:val="110"/>
        </w:rPr>
        <w:t xml:space="preserve"> </w:t>
      </w:r>
      <w:r>
        <w:rPr>
          <w:w w:val="110"/>
        </w:rPr>
        <w:t>Instagram</w:t>
      </w:r>
      <w:r>
        <w:rPr>
          <w:spacing w:val="-21"/>
          <w:w w:val="110"/>
        </w:rPr>
        <w:t xml:space="preserve"> </w:t>
      </w:r>
      <w:r>
        <w:rPr>
          <w:w w:val="110"/>
        </w:rPr>
        <w:t>(left),</w:t>
      </w:r>
      <w:r>
        <w:rPr>
          <w:spacing w:val="4"/>
          <w:w w:val="110"/>
        </w:rPr>
        <w:t xml:space="preserve"> </w:t>
      </w:r>
      <w:hyperlink r:id="rId106">
        <w:r>
          <w:rPr>
            <w:w w:val="110"/>
            <w:u w:val="single"/>
          </w:rPr>
          <w:t>Photo</w:t>
        </w:r>
        <w:r>
          <w:rPr>
            <w:spacing w:val="-21"/>
            <w:w w:val="110"/>
            <w:u w:val="single"/>
          </w:rPr>
          <w:t xml:space="preserve"> </w:t>
        </w:r>
        <w:r>
          <w:rPr>
            <w:w w:val="110"/>
            <w:u w:val="single"/>
          </w:rPr>
          <w:t>2</w:t>
        </w:r>
      </w:hyperlink>
      <w:r>
        <w:rPr>
          <w:spacing w:val="-20"/>
          <w:w w:val="110"/>
        </w:rPr>
        <w:t xml:space="preserve"> </w:t>
      </w:r>
      <w:r>
        <w:rPr>
          <w:w w:val="110"/>
        </w:rPr>
        <w:t>(right) Page 5 :</w:t>
      </w:r>
      <w:hyperlink r:id="rId107">
        <w:r>
          <w:rPr>
            <w:rFonts w:ascii="Times New Roman"/>
            <w:w w:val="110"/>
            <w:u w:val="single"/>
          </w:rPr>
          <w:t xml:space="preserve"> </w:t>
        </w:r>
        <w:r>
          <w:rPr>
            <w:w w:val="110"/>
            <w:u w:val="single"/>
          </w:rPr>
          <w:t>Photo 1</w:t>
        </w:r>
      </w:hyperlink>
    </w:p>
    <w:p w14:paraId="2F767BA0" w14:textId="77777777" w:rsidR="001B0EC6" w:rsidRDefault="00000000">
      <w:pPr>
        <w:pStyle w:val="BodyText"/>
        <w:spacing w:before="2" w:line="290" w:lineRule="auto"/>
        <w:ind w:left="1215" w:right="1783"/>
      </w:pPr>
      <w:r>
        <w:rPr>
          <w:w w:val="105"/>
        </w:rPr>
        <w:t>Page</w:t>
      </w:r>
      <w:r>
        <w:rPr>
          <w:spacing w:val="-2"/>
          <w:w w:val="105"/>
        </w:rPr>
        <w:t xml:space="preserve"> </w:t>
      </w:r>
      <w:r>
        <w:rPr>
          <w:w w:val="105"/>
        </w:rPr>
        <w:t>7</w:t>
      </w:r>
      <w:r>
        <w:rPr>
          <w:spacing w:val="-2"/>
          <w:w w:val="105"/>
        </w:rPr>
        <w:t xml:space="preserve"> </w:t>
      </w:r>
      <w:r>
        <w:rPr>
          <w:w w:val="105"/>
        </w:rPr>
        <w:t>:</w:t>
      </w:r>
      <w:r>
        <w:rPr>
          <w:spacing w:val="-2"/>
          <w:w w:val="105"/>
        </w:rPr>
        <w:t xml:space="preserve"> </w:t>
      </w:r>
      <w:hyperlink r:id="rId108">
        <w:r>
          <w:rPr>
            <w:w w:val="105"/>
            <w:u w:val="single"/>
          </w:rPr>
          <w:t>Photo</w:t>
        </w:r>
        <w:r>
          <w:rPr>
            <w:spacing w:val="-2"/>
            <w:w w:val="105"/>
            <w:u w:val="single"/>
          </w:rPr>
          <w:t xml:space="preserve"> </w:t>
        </w:r>
        <w:r>
          <w:rPr>
            <w:w w:val="105"/>
            <w:u w:val="single"/>
          </w:rPr>
          <w:t>1</w:t>
        </w:r>
      </w:hyperlink>
      <w:r>
        <w:rPr>
          <w:w w:val="105"/>
        </w:rPr>
        <w:t xml:space="preserve">, "Fig. 1 Carbon Footprint Label Design" (left), </w:t>
      </w:r>
      <w:hyperlink r:id="rId109">
        <w:r>
          <w:rPr>
            <w:w w:val="105"/>
            <w:u w:val="single"/>
          </w:rPr>
          <w:t>Photo 2</w:t>
        </w:r>
      </w:hyperlink>
      <w:r>
        <w:rPr>
          <w:w w:val="105"/>
        </w:rPr>
        <w:t>, "Fig. 2 Experimental Design" (right)</w:t>
      </w:r>
    </w:p>
    <w:p w14:paraId="6F7183DC" w14:textId="77777777" w:rsidR="001B0EC6" w:rsidRDefault="00000000">
      <w:pPr>
        <w:pStyle w:val="BodyText"/>
        <w:spacing w:before="323" w:line="540" w:lineRule="auto"/>
        <w:ind w:left="1215" w:right="5047"/>
      </w:pPr>
      <w:r>
        <w:t xml:space="preserve">Page 7 : </w:t>
      </w:r>
      <w:hyperlink r:id="rId110">
        <w:r>
          <w:rPr>
            <w:u w:val="single"/>
          </w:rPr>
          <w:t>Photo 1</w:t>
        </w:r>
      </w:hyperlink>
      <w:r>
        <w:t xml:space="preserve"> (left), </w:t>
      </w:r>
      <w:hyperlink r:id="rId111">
        <w:r>
          <w:rPr>
            <w:u w:val="single"/>
          </w:rPr>
          <w:t>Photo 2</w:t>
        </w:r>
      </w:hyperlink>
      <w:r>
        <w:rPr>
          <w:u w:val="single"/>
        </w:rPr>
        <w:t xml:space="preserve"> </w:t>
      </w:r>
      <w:r>
        <w:t xml:space="preserve">(right) Page 9 : </w:t>
      </w:r>
      <w:hyperlink r:id="rId112">
        <w:r>
          <w:rPr>
            <w:u w:val="single"/>
          </w:rPr>
          <w:t>Photo 1</w:t>
        </w:r>
      </w:hyperlink>
      <w:r>
        <w:t>, NASA GISS</w:t>
      </w:r>
    </w:p>
    <w:p w14:paraId="70DC8DD9" w14:textId="77777777" w:rsidR="001B0EC6" w:rsidRDefault="00000000">
      <w:pPr>
        <w:pStyle w:val="BodyText"/>
        <w:spacing w:before="1"/>
        <w:ind w:left="1215"/>
      </w:pPr>
      <w:r>
        <w:rPr>
          <w:w w:val="110"/>
        </w:rPr>
        <w:t>Page</w:t>
      </w:r>
      <w:r>
        <w:rPr>
          <w:spacing w:val="-21"/>
          <w:w w:val="110"/>
        </w:rPr>
        <w:t xml:space="preserve"> </w:t>
      </w:r>
      <w:r>
        <w:rPr>
          <w:w w:val="110"/>
        </w:rPr>
        <w:t>10</w:t>
      </w:r>
      <w:r>
        <w:rPr>
          <w:spacing w:val="-21"/>
          <w:w w:val="110"/>
        </w:rPr>
        <w:t xml:space="preserve"> </w:t>
      </w:r>
      <w:r>
        <w:rPr>
          <w:w w:val="110"/>
        </w:rPr>
        <w:t>:</w:t>
      </w:r>
      <w:r>
        <w:rPr>
          <w:spacing w:val="-20"/>
          <w:w w:val="110"/>
        </w:rPr>
        <w:t xml:space="preserve"> </w:t>
      </w:r>
      <w:hyperlink r:id="rId113">
        <w:r>
          <w:rPr>
            <w:w w:val="110"/>
            <w:u w:val="single"/>
          </w:rPr>
          <w:t>Photo</w:t>
        </w:r>
        <w:r>
          <w:rPr>
            <w:spacing w:val="-21"/>
            <w:w w:val="110"/>
            <w:u w:val="single"/>
          </w:rPr>
          <w:t xml:space="preserve"> </w:t>
        </w:r>
        <w:r>
          <w:rPr>
            <w:w w:val="110"/>
            <w:u w:val="single"/>
          </w:rPr>
          <w:t>1</w:t>
        </w:r>
      </w:hyperlink>
      <w:r>
        <w:rPr>
          <w:w w:val="110"/>
        </w:rPr>
        <w:t>,</w:t>
      </w:r>
      <w:r>
        <w:rPr>
          <w:spacing w:val="3"/>
          <w:w w:val="110"/>
        </w:rPr>
        <w:t xml:space="preserve"> </w:t>
      </w:r>
      <w:r>
        <w:rPr>
          <w:w w:val="110"/>
        </w:rPr>
        <w:t>(left),</w:t>
      </w:r>
      <w:r>
        <w:rPr>
          <w:spacing w:val="17"/>
          <w:w w:val="110"/>
        </w:rPr>
        <w:t xml:space="preserve"> </w:t>
      </w:r>
      <w:hyperlink r:id="rId114">
        <w:r>
          <w:rPr>
            <w:w w:val="110"/>
            <w:u w:val="single"/>
          </w:rPr>
          <w:t>Photo</w:t>
        </w:r>
        <w:r>
          <w:rPr>
            <w:spacing w:val="-20"/>
            <w:w w:val="110"/>
            <w:u w:val="single"/>
          </w:rPr>
          <w:t xml:space="preserve"> </w:t>
        </w:r>
        <w:r>
          <w:rPr>
            <w:w w:val="110"/>
            <w:u w:val="single"/>
          </w:rPr>
          <w:t>2</w:t>
        </w:r>
      </w:hyperlink>
      <w:r>
        <w:rPr>
          <w:spacing w:val="-21"/>
          <w:w w:val="110"/>
          <w:u w:val="single"/>
        </w:rPr>
        <w:t xml:space="preserve"> </w:t>
      </w:r>
      <w:r>
        <w:rPr>
          <w:spacing w:val="-2"/>
          <w:w w:val="110"/>
        </w:rPr>
        <w:t>(right)</w:t>
      </w:r>
    </w:p>
    <w:p w14:paraId="583AB2A5" w14:textId="77777777" w:rsidR="001B0EC6" w:rsidRDefault="001B0EC6">
      <w:pPr>
        <w:pStyle w:val="BodyText"/>
        <w:spacing w:before="4"/>
        <w:rPr>
          <w:sz w:val="31"/>
        </w:rPr>
      </w:pPr>
    </w:p>
    <w:p w14:paraId="5EE444AC" w14:textId="77777777" w:rsidR="001B0EC6" w:rsidRDefault="00000000">
      <w:pPr>
        <w:pStyle w:val="BodyText"/>
        <w:spacing w:line="290" w:lineRule="auto"/>
        <w:ind w:left="1215" w:right="474"/>
      </w:pPr>
      <w:r>
        <w:t>Page</w:t>
      </w:r>
      <w:r>
        <w:rPr>
          <w:spacing w:val="40"/>
        </w:rPr>
        <w:t xml:space="preserve"> </w:t>
      </w:r>
      <w:r>
        <w:t>11</w:t>
      </w:r>
      <w:r>
        <w:rPr>
          <w:spacing w:val="40"/>
        </w:rPr>
        <w:t xml:space="preserve"> </w:t>
      </w:r>
      <w:r>
        <w:t>:</w:t>
      </w:r>
      <w:r>
        <w:rPr>
          <w:spacing w:val="40"/>
        </w:rPr>
        <w:t xml:space="preserve"> </w:t>
      </w:r>
      <w:hyperlink r:id="rId115">
        <w:r>
          <w:rPr>
            <w:u w:val="single"/>
          </w:rPr>
          <w:t>Photo</w:t>
        </w:r>
        <w:r>
          <w:rPr>
            <w:spacing w:val="29"/>
            <w:u w:val="single"/>
          </w:rPr>
          <w:t xml:space="preserve"> </w:t>
        </w:r>
        <w:r>
          <w:rPr>
            <w:u w:val="single"/>
          </w:rPr>
          <w:t>1</w:t>
        </w:r>
      </w:hyperlink>
      <w:r>
        <w:t>,</w:t>
      </w:r>
      <w:r>
        <w:rPr>
          <w:spacing w:val="80"/>
          <w:w w:val="150"/>
        </w:rPr>
        <w:t xml:space="preserve"> </w:t>
      </w:r>
      <w:r>
        <w:t>WRI/WBCSD</w:t>
      </w:r>
      <w:r>
        <w:rPr>
          <w:spacing w:val="40"/>
        </w:rPr>
        <w:t xml:space="preserve"> </w:t>
      </w:r>
      <w:r>
        <w:t>Corporate</w:t>
      </w:r>
      <w:r>
        <w:rPr>
          <w:spacing w:val="40"/>
        </w:rPr>
        <w:t xml:space="preserve"> </w:t>
      </w:r>
      <w:r>
        <w:t>Value</w:t>
      </w:r>
      <w:r>
        <w:rPr>
          <w:spacing w:val="40"/>
        </w:rPr>
        <w:t xml:space="preserve"> </w:t>
      </w:r>
      <w:r>
        <w:t>Chain</w:t>
      </w:r>
      <w:r>
        <w:rPr>
          <w:spacing w:val="40"/>
        </w:rPr>
        <w:t xml:space="preserve"> </w:t>
      </w:r>
      <w:r>
        <w:t>(Scope</w:t>
      </w:r>
      <w:r>
        <w:rPr>
          <w:spacing w:val="40"/>
        </w:rPr>
        <w:t xml:space="preserve"> </w:t>
      </w:r>
      <w:r>
        <w:t>3) Accounting</w:t>
      </w:r>
      <w:r>
        <w:rPr>
          <w:spacing w:val="40"/>
        </w:rPr>
        <w:t xml:space="preserve"> </w:t>
      </w:r>
      <w:r>
        <w:t>and</w:t>
      </w:r>
      <w:r>
        <w:rPr>
          <w:spacing w:val="40"/>
        </w:rPr>
        <w:t xml:space="preserve"> </w:t>
      </w:r>
      <w:r>
        <w:t>Reporting</w:t>
      </w:r>
      <w:r>
        <w:rPr>
          <w:spacing w:val="40"/>
        </w:rPr>
        <w:t xml:space="preserve"> </w:t>
      </w:r>
      <w:r>
        <w:t>Standard</w:t>
      </w:r>
      <w:r>
        <w:rPr>
          <w:spacing w:val="40"/>
        </w:rPr>
        <w:t xml:space="preserve"> </w:t>
      </w:r>
      <w:r>
        <w:t>(PDF),</w:t>
      </w:r>
      <w:r>
        <w:rPr>
          <w:spacing w:val="40"/>
        </w:rPr>
        <w:t xml:space="preserve"> </w:t>
      </w:r>
      <w:r>
        <w:t>page</w:t>
      </w:r>
      <w:r>
        <w:rPr>
          <w:spacing w:val="40"/>
        </w:rPr>
        <w:t xml:space="preserve"> </w:t>
      </w:r>
      <w:r>
        <w:t>5.</w:t>
      </w:r>
    </w:p>
    <w:p w14:paraId="762B676D" w14:textId="77777777" w:rsidR="001B0EC6" w:rsidRDefault="001B0EC6">
      <w:pPr>
        <w:spacing w:line="290" w:lineRule="auto"/>
        <w:sectPr w:rsidR="001B0EC6">
          <w:pgSz w:w="12240" w:h="15840"/>
          <w:pgMar w:top="0" w:right="220" w:bottom="1040" w:left="660" w:header="0" w:footer="853" w:gutter="0"/>
          <w:cols w:space="720"/>
        </w:sectPr>
      </w:pPr>
    </w:p>
    <w:p w14:paraId="7A2BC4D8" w14:textId="77777777" w:rsidR="001B0EC6" w:rsidRDefault="00D55156">
      <w:pPr>
        <w:pStyle w:val="BodyText"/>
        <w:rPr>
          <w:sz w:val="20"/>
        </w:rPr>
      </w:pPr>
      <w:r>
        <w:rPr>
          <w:noProof/>
        </w:rPr>
        <w:lastRenderedPageBreak/>
        <mc:AlternateContent>
          <mc:Choice Requires="wps">
            <w:drawing>
              <wp:anchor distT="0" distB="0" distL="114300" distR="114300" simplePos="0" relativeHeight="487257600" behindDoc="1" locked="0" layoutInCell="1" allowOverlap="1" wp14:anchorId="1180AE17" wp14:editId="59E911B0">
                <wp:simplePos x="0" y="0"/>
                <wp:positionH relativeFrom="page">
                  <wp:posOffset>330200</wp:posOffset>
                </wp:positionH>
                <wp:positionV relativeFrom="page">
                  <wp:posOffset>0</wp:posOffset>
                </wp:positionV>
                <wp:extent cx="311785" cy="10058400"/>
                <wp:effectExtent l="0" t="0" r="5715" b="0"/>
                <wp:wrapNone/>
                <wp:docPr id="1991270429"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07122" id="docshape91" o:spid="_x0000_s1026" style="position:absolute;margin-left:26pt;margin-top:0;width:24.55pt;height:11in;z-index:-1605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71136" behindDoc="0" locked="0" layoutInCell="1" allowOverlap="1" wp14:anchorId="2AABB310" wp14:editId="1801418F">
            <wp:simplePos x="0" y="0"/>
            <wp:positionH relativeFrom="page">
              <wp:posOffset>5761180</wp:posOffset>
            </wp:positionH>
            <wp:positionV relativeFrom="page">
              <wp:posOffset>9629058</wp:posOffset>
            </wp:positionV>
            <wp:extent cx="2009774" cy="429340"/>
            <wp:effectExtent l="0" t="0" r="0" b="0"/>
            <wp:wrapNone/>
            <wp:docPr id="6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0.png"/>
                    <pic:cNvPicPr/>
                  </pic:nvPicPr>
                  <pic:blipFill>
                    <a:blip r:embed="rId39" cstate="print"/>
                    <a:stretch>
                      <a:fillRect/>
                    </a:stretch>
                  </pic:blipFill>
                  <pic:spPr>
                    <a:xfrm>
                      <a:off x="0" y="0"/>
                      <a:ext cx="2009774" cy="429340"/>
                    </a:xfrm>
                    <a:prstGeom prst="rect">
                      <a:avLst/>
                    </a:prstGeom>
                  </pic:spPr>
                </pic:pic>
              </a:graphicData>
            </a:graphic>
          </wp:anchor>
        </w:drawing>
      </w:r>
    </w:p>
    <w:p w14:paraId="7C2B833C" w14:textId="77777777" w:rsidR="001B0EC6" w:rsidRDefault="00000000">
      <w:pPr>
        <w:pStyle w:val="Heading1"/>
      </w:pPr>
      <w:r>
        <w:rPr>
          <w:color w:val="008037"/>
          <w:spacing w:val="-2"/>
          <w:w w:val="105"/>
        </w:rPr>
        <w:t>Glossary</w:t>
      </w:r>
    </w:p>
    <w:p w14:paraId="2C567CE0" w14:textId="77777777" w:rsidR="001B0EC6" w:rsidRDefault="001B0EC6">
      <w:pPr>
        <w:pStyle w:val="BodyText"/>
        <w:rPr>
          <w:b/>
          <w:sz w:val="20"/>
        </w:rPr>
      </w:pPr>
    </w:p>
    <w:p w14:paraId="0D015C65" w14:textId="77777777" w:rsidR="001B0EC6" w:rsidRDefault="001B0EC6">
      <w:pPr>
        <w:pStyle w:val="BodyText"/>
        <w:spacing w:before="9"/>
        <w:rPr>
          <w:b/>
          <w:sz w:val="23"/>
        </w:rPr>
      </w:pPr>
    </w:p>
    <w:p w14:paraId="084238F4" w14:textId="77777777" w:rsidR="001B0EC6" w:rsidRDefault="00D55156">
      <w:pPr>
        <w:pStyle w:val="BodyText"/>
        <w:spacing w:before="135" w:line="285" w:lineRule="auto"/>
        <w:ind w:left="3542" w:right="310"/>
        <w:jc w:val="both"/>
      </w:pPr>
      <w:r>
        <w:rPr>
          <w:noProof/>
        </w:rPr>
        <mc:AlternateContent>
          <mc:Choice Requires="wpg">
            <w:drawing>
              <wp:anchor distT="0" distB="0" distL="114300" distR="114300" simplePos="0" relativeHeight="15771648" behindDoc="0" locked="0" layoutInCell="1" allowOverlap="1" wp14:anchorId="1FE5BACA" wp14:editId="003F1C92">
                <wp:simplePos x="0" y="0"/>
                <wp:positionH relativeFrom="page">
                  <wp:posOffset>692150</wp:posOffset>
                </wp:positionH>
                <wp:positionV relativeFrom="paragraph">
                  <wp:posOffset>320040</wp:posOffset>
                </wp:positionV>
                <wp:extent cx="1823720" cy="345440"/>
                <wp:effectExtent l="12700" t="0" r="5080" b="10160"/>
                <wp:wrapNone/>
                <wp:docPr id="1059997102" name="docshapegroup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3720" cy="345440"/>
                          <a:chOff x="1090" y="504"/>
                          <a:chExt cx="2872" cy="544"/>
                        </a:xfrm>
                      </wpg:grpSpPr>
                      <wps:wsp>
                        <wps:cNvPr id="1589814642" name="docshape93"/>
                        <wps:cNvSpPr>
                          <a:spLocks/>
                        </wps:cNvSpPr>
                        <wps:spPr bwMode="auto">
                          <a:xfrm>
                            <a:off x="1089" y="504"/>
                            <a:ext cx="2872" cy="544"/>
                          </a:xfrm>
                          <a:custGeom>
                            <a:avLst/>
                            <a:gdLst>
                              <a:gd name="T0" fmla="+- 0 3826 1090"/>
                              <a:gd name="T1" fmla="*/ T0 w 2872"/>
                              <a:gd name="T2" fmla="+- 0 1048 504"/>
                              <a:gd name="T3" fmla="*/ 1048 h 544"/>
                              <a:gd name="T4" fmla="+- 0 1226 1090"/>
                              <a:gd name="T5" fmla="*/ T4 w 2872"/>
                              <a:gd name="T6" fmla="+- 0 1048 504"/>
                              <a:gd name="T7" fmla="*/ 1048 h 544"/>
                              <a:gd name="T8" fmla="+- 0 1173 1090"/>
                              <a:gd name="T9" fmla="*/ T8 w 2872"/>
                              <a:gd name="T10" fmla="+- 0 1038 504"/>
                              <a:gd name="T11" fmla="*/ 1038 h 544"/>
                              <a:gd name="T12" fmla="+- 0 1130 1090"/>
                              <a:gd name="T13" fmla="*/ T12 w 2872"/>
                              <a:gd name="T14" fmla="+- 0 1009 504"/>
                              <a:gd name="T15" fmla="*/ 1009 h 544"/>
                              <a:gd name="T16" fmla="+- 0 1101 1090"/>
                              <a:gd name="T17" fmla="*/ T16 w 2872"/>
                              <a:gd name="T18" fmla="+- 0 965 504"/>
                              <a:gd name="T19" fmla="*/ 965 h 544"/>
                              <a:gd name="T20" fmla="+- 0 1090 1090"/>
                              <a:gd name="T21" fmla="*/ T20 w 2872"/>
                              <a:gd name="T22" fmla="+- 0 912 504"/>
                              <a:gd name="T23" fmla="*/ 912 h 544"/>
                              <a:gd name="T24" fmla="+- 0 1090 1090"/>
                              <a:gd name="T25" fmla="*/ T24 w 2872"/>
                              <a:gd name="T26" fmla="+- 0 640 504"/>
                              <a:gd name="T27" fmla="*/ 640 h 544"/>
                              <a:gd name="T28" fmla="+- 0 1101 1090"/>
                              <a:gd name="T29" fmla="*/ T28 w 2872"/>
                              <a:gd name="T30" fmla="+- 0 588 504"/>
                              <a:gd name="T31" fmla="*/ 588 h 544"/>
                              <a:gd name="T32" fmla="+- 0 1130 1090"/>
                              <a:gd name="T33" fmla="*/ T32 w 2872"/>
                              <a:gd name="T34" fmla="+- 0 544 504"/>
                              <a:gd name="T35" fmla="*/ 544 h 544"/>
                              <a:gd name="T36" fmla="+- 0 1173 1090"/>
                              <a:gd name="T37" fmla="*/ T36 w 2872"/>
                              <a:gd name="T38" fmla="+- 0 515 504"/>
                              <a:gd name="T39" fmla="*/ 515 h 544"/>
                              <a:gd name="T40" fmla="+- 0 1226 1090"/>
                              <a:gd name="T41" fmla="*/ T40 w 2872"/>
                              <a:gd name="T42" fmla="+- 0 504 504"/>
                              <a:gd name="T43" fmla="*/ 504 h 544"/>
                              <a:gd name="T44" fmla="+- 0 3826 1090"/>
                              <a:gd name="T45" fmla="*/ T44 w 2872"/>
                              <a:gd name="T46" fmla="+- 0 504 504"/>
                              <a:gd name="T47" fmla="*/ 504 h 544"/>
                              <a:gd name="T48" fmla="+- 0 3878 1090"/>
                              <a:gd name="T49" fmla="*/ T48 w 2872"/>
                              <a:gd name="T50" fmla="+- 0 515 504"/>
                              <a:gd name="T51" fmla="*/ 515 h 544"/>
                              <a:gd name="T52" fmla="+- 0 3922 1090"/>
                              <a:gd name="T53" fmla="*/ T52 w 2872"/>
                              <a:gd name="T54" fmla="+- 0 544 504"/>
                              <a:gd name="T55" fmla="*/ 544 h 544"/>
                              <a:gd name="T56" fmla="+- 0 3951 1090"/>
                              <a:gd name="T57" fmla="*/ T56 w 2872"/>
                              <a:gd name="T58" fmla="+- 0 588 504"/>
                              <a:gd name="T59" fmla="*/ 588 h 544"/>
                              <a:gd name="T60" fmla="+- 0 3961 1090"/>
                              <a:gd name="T61" fmla="*/ T60 w 2872"/>
                              <a:gd name="T62" fmla="+- 0 640 504"/>
                              <a:gd name="T63" fmla="*/ 640 h 544"/>
                              <a:gd name="T64" fmla="+- 0 3961 1090"/>
                              <a:gd name="T65" fmla="*/ T64 w 2872"/>
                              <a:gd name="T66" fmla="+- 0 912 504"/>
                              <a:gd name="T67" fmla="*/ 912 h 544"/>
                              <a:gd name="T68" fmla="+- 0 3951 1090"/>
                              <a:gd name="T69" fmla="*/ T68 w 2872"/>
                              <a:gd name="T70" fmla="+- 0 965 504"/>
                              <a:gd name="T71" fmla="*/ 965 h 544"/>
                              <a:gd name="T72" fmla="+- 0 3922 1090"/>
                              <a:gd name="T73" fmla="*/ T72 w 2872"/>
                              <a:gd name="T74" fmla="+- 0 1009 504"/>
                              <a:gd name="T75" fmla="*/ 1009 h 544"/>
                              <a:gd name="T76" fmla="+- 0 3878 1090"/>
                              <a:gd name="T77" fmla="*/ T76 w 2872"/>
                              <a:gd name="T78" fmla="+- 0 1038 504"/>
                              <a:gd name="T79" fmla="*/ 1038 h 544"/>
                              <a:gd name="T80" fmla="+- 0 3826 1090"/>
                              <a:gd name="T81" fmla="*/ T80 w 2872"/>
                              <a:gd name="T82" fmla="+- 0 1048 504"/>
                              <a:gd name="T83" fmla="*/ 1048 h 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72" h="544">
                                <a:moveTo>
                                  <a:pt x="2736" y="544"/>
                                </a:moveTo>
                                <a:lnTo>
                                  <a:pt x="136" y="544"/>
                                </a:lnTo>
                                <a:lnTo>
                                  <a:pt x="83" y="534"/>
                                </a:lnTo>
                                <a:lnTo>
                                  <a:pt x="40" y="505"/>
                                </a:lnTo>
                                <a:lnTo>
                                  <a:pt x="11" y="461"/>
                                </a:lnTo>
                                <a:lnTo>
                                  <a:pt x="0" y="408"/>
                                </a:lnTo>
                                <a:lnTo>
                                  <a:pt x="0" y="136"/>
                                </a:lnTo>
                                <a:lnTo>
                                  <a:pt x="11" y="84"/>
                                </a:lnTo>
                                <a:lnTo>
                                  <a:pt x="40" y="40"/>
                                </a:lnTo>
                                <a:lnTo>
                                  <a:pt x="83" y="11"/>
                                </a:lnTo>
                                <a:lnTo>
                                  <a:pt x="136" y="0"/>
                                </a:lnTo>
                                <a:lnTo>
                                  <a:pt x="2736" y="0"/>
                                </a:lnTo>
                                <a:lnTo>
                                  <a:pt x="2788" y="11"/>
                                </a:lnTo>
                                <a:lnTo>
                                  <a:pt x="2832" y="40"/>
                                </a:lnTo>
                                <a:lnTo>
                                  <a:pt x="2861" y="84"/>
                                </a:lnTo>
                                <a:lnTo>
                                  <a:pt x="2871" y="136"/>
                                </a:lnTo>
                                <a:lnTo>
                                  <a:pt x="2871" y="408"/>
                                </a:lnTo>
                                <a:lnTo>
                                  <a:pt x="2861" y="461"/>
                                </a:lnTo>
                                <a:lnTo>
                                  <a:pt x="2832" y="505"/>
                                </a:lnTo>
                                <a:lnTo>
                                  <a:pt x="2788" y="534"/>
                                </a:lnTo>
                                <a:lnTo>
                                  <a:pt x="2736" y="544"/>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913455" name="docshape94"/>
                        <wps:cNvSpPr txBox="1">
                          <a:spLocks/>
                        </wps:cNvSpPr>
                        <wps:spPr bwMode="auto">
                          <a:xfrm>
                            <a:off x="1089" y="504"/>
                            <a:ext cx="2872"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D9CAA" w14:textId="77777777" w:rsidR="001B0EC6" w:rsidRDefault="00000000">
                              <w:pPr>
                                <w:spacing w:before="86"/>
                                <w:ind w:left="124"/>
                                <w:rPr>
                                  <w:b/>
                                  <w:sz w:val="31"/>
                                </w:rPr>
                              </w:pPr>
                              <w:r>
                                <w:rPr>
                                  <w:b/>
                                  <w:color w:val="FFFFFF"/>
                                  <w:sz w:val="31"/>
                                </w:rPr>
                                <w:t>Carbon</w:t>
                              </w:r>
                              <w:r>
                                <w:rPr>
                                  <w:b/>
                                  <w:color w:val="FFFFFF"/>
                                  <w:spacing w:val="4"/>
                                  <w:sz w:val="31"/>
                                </w:rPr>
                                <w:t xml:space="preserve"> </w:t>
                              </w:r>
                              <w:r>
                                <w:rPr>
                                  <w:b/>
                                  <w:color w:val="FFFFFF"/>
                                  <w:spacing w:val="-2"/>
                                  <w:sz w:val="31"/>
                                </w:rPr>
                                <w:t>Footprint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E5BACA" id="docshapegroup92" o:spid="_x0000_s1071" style="position:absolute;left:0;text-align:left;margin-left:54.5pt;margin-top:25.2pt;width:143.6pt;height:27.2pt;z-index:15771648;mso-position-horizontal-relative:page" coordorigin="1090,504" coordsize="2872,5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zJqNmwYAAHwbAAAOAAAAZHJzL2Uyb0RvYy54bWzEWduO2zYQfS/QfyD02CKxqLuN9QZt0gQF&#13;&#10;0jZA1A+QZfmCyqIqaddOv74zpKgdesm1kBbtiy2bR6MzczhDcnT35nKq2WPV9UfRrD3+2vdY1ZRi&#13;&#10;e2z2a+/3/P2rzGP9UDTbohZNtfa+VL335v7bb+7O7aoKxEHU26pjYKTpV+d27R2GoV0tFn15qE5F&#13;&#10;/1q0VQODO9GdigF+dvvFtivOYP1ULwLfTxZn0W3bTpRV38O/79Sgdy/t73ZVOfy22/XVwOq1B9wG&#13;&#10;+dnJzw1+Lu7vitW+K9rDsRxpFF/B4lQcG3joZOpdMRTsoTs+M3U6lp3oxW54XYrTQux2x7KSPoA3&#13;&#10;3L/y5kMnHlrpy3513rdTmCC0V3H6arPlr48fuvZz+6lT7OHyoyj/6CEui3O7X9Fx/L1XYLY5/yK2&#13;&#10;oGfxMAjp+GXXndAEuMQuMr5fpvhWl4GV8CfPgjANQIYSxsIojqJRgPIAKuFt3F/CMIzGfqS0KQ8/&#13;&#10;jXcHWRqoW+FGHFwUK/VUyXRkhsrDVOqfotX/s2h9PhRtJUXoMRqfOnbcAtE4W2Y8SiKg1BQniMRW&#13;&#10;lD1ClyFyQxKA1oHtaVTJCMJ6CP7NeHI/W5qB0UF1h6VYlQ/98KESUpji8WM/qOm+hSsp93bknkPQ&#13;&#10;d6caZv73r5jPwixImJRixGsY17DvFiz32ZnJh1+BICLEFvejjE1q7qcnhhoFpiTmwEZZIYkmVKRR&#13;&#10;khcPHLxiDUNekYNXokHKloNXqlEv8oKqRn3kaWiNF0imYMgrc/DiZvC5H1oDxmnwJcgaMX4Vfh76&#13;&#10;VmqcCpDzwEXuSgHfX9rU5FQBjiA7uSsNuM/t5KgKOU9c5EwZlkls5UZVQIyVGpYlKikUIiu1gMqQ&#13;&#10;B84kMGVYQoAtSRBQERBjp3atgYsaFSEPXHkQmCIkkW+lRiVAjJ2aqQB3CRpQDfLAlQqhKUKcZTZq&#13;&#10;IZUAMVZqoakAdyVCSDXIQ1cihKYIUKus1KgEiLFTMxXgrvIRUg3y0JUGoSlCzK1pEFIJEGOlBiuy&#13;&#10;kQauihtRDXKYHva1AJdHklWQAraoRVQCxNipmQo4F6mIapCDBg5qpggualQCNzVTgTBLM2vxiKgG&#13;&#10;OSyMdmqxKYJD0JhK4BQ0NhUIl0FgpRZTDfLYlQaxKYIjDWIqgTMNYlOBcBnbV4OYapDHrjSITREc&#13;&#10;xSOmEjiLR2IqEC4TO7WEapAnrjRITBEcJTehEjhLbmIq4KZGNcgTVxokpgiOhSqhEjgXqsRUwClo&#13;&#10;QjXIE1capKYIjuU9pRI4l3c8OpBC5EyDlGqQp640SE0R5I4HqsN4nJy2rynVwL0tSk0NnOUjpSrk&#13;&#10;qSsRUlMG14YypSq4N5SZqYKz7GZUhzxzpUJmCuE6HmRUB/N8AMe+vT7BFAd9qCkvzXiqgStWYPvB&#13;&#10;lwfTVvR4ssyBHpwrc3k6AxOAwiOQAwy6ITgdj5kvgyGOCIYNOpyEbprGjbeEx/PgoLmEL2fBcXuK&#13;&#10;cNhZziETjI4G8zzFbRxahx3YHOu4tZLwea7idkfC57mKWxCEw+5hDhncFkj4PFdxqUY4rLJzrOPy&#13;&#10;KeHzXMUlTcLnuYrLDMJhhZhDJhldhao9Cz66CpV0DhxLJJKB4jYLProK5WYOHMsIWocCQOAqq8YE&#13;&#10;76Crd93P6zwG/bwN3lOs2mLAuqAv2XntqS7JARpL0DvCgZN4rHIhIQPWhyANoQrDkxGgnvwEqRsK&#13;&#10;5c+Qelx/t9Ik1jA0CEcHZVAP628Fwy03wnwdTz2svxUMz/8Ai2AuvGRNGYv8bAYKHXnJ1vjIbBZ/&#13;&#10;1csDoTRt/W0EYyqSelR/j06OoZV9QaetSatbsAxWQojZjYcGGZ4VMbY37GVjHt4ICMw1pdWt+E7A&#13;&#10;W3IF+sm31J9cuTWbgnSMza3ZOcX6KS+0ZGUt+krNH8w4ufZNqYcZS7qPvaiP2/fHusaM67v95m3d&#13;&#10;sccCu/J+5kPlV3YMWC1X6EbgbXqayra06pmqJutGbL9A/7QTqrUPryLg4iC6vzx2hrb+2uv/fCi6&#13;&#10;ymP1zw10gpccm85skD+iWHajOzqyoSNFU4KptTd4sKPAy7eDenfw0HbH/QGexGUxacQP0AffHbG/&#13;&#10;Cs3ofqVYjT+gGf0fdaVhx73k0FiH+n/VlJYpTJrSbLj8KLDhLvn/T+3ptlPtaYYXaw/ruqSjW9Uw&#13;&#10;hzQEp800E7DGGH/ISvFsagyXzUU162WZe9Jl9myZZgpcqFkCF2qGwMW/ODvkGwx4xQM+GO+Q6G/p&#13;&#10;39NLs/u/AQAA//8DAFBLAwQUAAYACAAAACEAqWoYe+UAAAAPAQAADwAAAGRycy9kb3ducmV2Lnht&#13;&#10;bEyPS2vDMBCE74X+B7GF3hrJeZE4lkNIH6cQaFIovSn2xjaxVsZSbOffd3NqLwvD7M7Ol6wHW4sO&#13;&#10;W1850hCNFAikzOUVFRq+ju8vCxA+GMpN7Qg13NDDOn18SEycu54+sTuEQnAI+dhoKENoYil9VqI1&#13;&#10;fuQaJPbOrrUmsGwLmbem53Bby7FSc2lNRfyhNA1uS8wuh6vV8NGbfjOJ3rrd5by9/Rxn++9dhFo/&#13;&#10;Pw2vKx6bFYiAQ/i7gDsD94eUi53clXIvatZqyUBBw0xNQfDCZDkfgzjdnekCZJrI/xzpLwAAAP//&#13;&#10;AwBQSwECLQAUAAYACAAAACEAtoM4kv4AAADhAQAAEwAAAAAAAAAAAAAAAAAAAAAAW0NvbnRlbnRf&#13;&#10;VHlwZXNdLnhtbFBLAQItABQABgAIAAAAIQA4/SH/1gAAAJQBAAALAAAAAAAAAAAAAAAAAC8BAABf&#13;&#10;cmVscy8ucmVsc1BLAQItABQABgAIAAAAIQB7zJqNmwYAAHwbAAAOAAAAAAAAAAAAAAAAAC4CAABk&#13;&#10;cnMvZTJvRG9jLnhtbFBLAQItABQABgAIAAAAIQCpahh75QAAAA8BAAAPAAAAAAAAAAAAAAAAAPUI&#13;&#10;AABkcnMvZG93bnJldi54bWxQSwUGAAAAAAQABADzAAAABwoAAAAA&#13;&#10;">
                <v:shape id="docshape93" o:spid="_x0000_s1072" style="position:absolute;left:1089;top:504;width:2872;height:544;visibility:visible;mso-wrap-style:square;v-text-anchor:top" coordsize="2872,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J//0AAAAOgAAAAPAAAAZHJzL2Rvd25yZXYueG1sRI/BasJA&#13;&#10;EIbvhb7DMgUvUjcGTWN0ldKieBBKVfA6ZqdJ2uxsmt1qfHtXEHoZmPn5v+GbLTpTixO1rrKsYDiI&#13;&#10;QBDnVldcKNjvls8pCOeRNdaWScGFHCzmjw8zzLQ98yedtr4QAcIuQwWl900mpctLMugGtiEO2Zdt&#13;&#10;DfqwtoXULZ4D3NQyjqJEGqw4fCixobeS8p/tn1EwPn6s+vWRY/zdvKwO3+vEHPaJUr2n7n0axusU&#13;&#10;hKfO/zfuiLUODuN0kg5HySiGm1g4gJxfAQAA//8DAFBLAQItABQABgAIAAAAIQDb4fbL7gAAAIUB&#13;&#10;AAATAAAAAAAAAAAAAAAAAAAAAABbQ29udGVudF9UeXBlc10ueG1sUEsBAi0AFAAGAAgAAAAhAFr0&#13;&#10;LFu/AAAAFQEAAAsAAAAAAAAAAAAAAAAAHwEAAF9yZWxzLy5yZWxzUEsBAi0AFAAGAAgAAAAhAKJU&#13;&#10;n//QAAAA6AAAAA8AAAAAAAAAAAAAAAAABwIAAGRycy9kb3ducmV2LnhtbFBLBQYAAAAAAwADALcA&#13;&#10;AAAEAwAAAAA=&#13;&#10;" path="m2736,544r-2600,l83,534,40,505,11,461,,408,,136,11,84,40,40,83,11,136,,2736,r52,11l2832,40r29,44l2871,136r,272l2861,461r-29,44l2788,534r-52,10xe" fillcolor="#008037" stroked="f">
                  <v:path arrowok="t" o:connecttype="custom" o:connectlocs="2736,1048;136,1048;83,1038;40,1009;11,965;0,912;0,640;11,588;40,544;83,515;136,504;2736,504;2788,515;2832,544;2861,588;2871,640;2871,912;2861,965;2832,1009;2788,1038;2736,1048" o:connectangles="0,0,0,0,0,0,0,0,0,0,0,0,0,0,0,0,0,0,0,0,0"/>
                </v:shape>
                <v:shape id="docshape94" o:spid="_x0000_s1073" type="#_x0000_t202" style="position:absolute;left:1089;top:504;width:2872;height: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XnBzgAAAOcAAAAPAAAAZHJzL2Rvd25yZXYueG1sRI9BSwMx&#13;&#10;FITvgv8hPMGbzbZ1td02LdJSFIqH1goeH5vnZnHzsiRxm/57IwheBoZhvmGW62Q7MZAPrWMF41EB&#13;&#10;grh2uuVGweltdzcDESKyxs4xKbhQgPXq+mqJlXZnPtBwjI3IEA4VKjAx9pWUoTZkMYxcT5yzT+ct&#13;&#10;xmx9I7XHc4bbTk6K4kFabDkvGOxpY6j+On5bBe+bfrdPHwZfh1I/byePh4uvk1K3N2m7yPK0ABEp&#13;&#10;xf/GH+JFK5jOy/l4el+W8PsrfwK5+gEAAP//AwBQSwECLQAUAAYACAAAACEA2+H2y+4AAACFAQAA&#13;&#10;EwAAAAAAAAAAAAAAAAAAAAAAW0NvbnRlbnRfVHlwZXNdLnhtbFBLAQItABQABgAIAAAAIQBa9Cxb&#13;&#10;vwAAABUBAAALAAAAAAAAAAAAAAAAAB8BAABfcmVscy8ucmVsc1BLAQItABQABgAIAAAAIQDUfXnB&#13;&#10;zgAAAOcAAAAPAAAAAAAAAAAAAAAAAAcCAABkcnMvZG93bnJldi54bWxQSwUGAAAAAAMAAwC3AAAA&#13;&#10;AgMAAAAA&#13;&#10;" filled="f" stroked="f">
                  <v:path arrowok="t"/>
                  <v:textbox inset="0,0,0,0">
                    <w:txbxContent>
                      <w:p w14:paraId="2FED9CAA" w14:textId="77777777" w:rsidR="001B0EC6" w:rsidRDefault="00000000">
                        <w:pPr>
                          <w:spacing w:before="86"/>
                          <w:ind w:left="124"/>
                          <w:rPr>
                            <w:b/>
                            <w:sz w:val="31"/>
                          </w:rPr>
                        </w:pPr>
                        <w:r>
                          <w:rPr>
                            <w:b/>
                            <w:color w:val="FFFFFF"/>
                            <w:sz w:val="31"/>
                          </w:rPr>
                          <w:t>Carbon</w:t>
                        </w:r>
                        <w:r>
                          <w:rPr>
                            <w:b/>
                            <w:color w:val="FFFFFF"/>
                            <w:spacing w:val="4"/>
                            <w:sz w:val="31"/>
                          </w:rPr>
                          <w:t xml:space="preserve"> </w:t>
                        </w:r>
                        <w:r>
                          <w:rPr>
                            <w:b/>
                            <w:color w:val="FFFFFF"/>
                            <w:spacing w:val="-2"/>
                            <w:sz w:val="31"/>
                          </w:rPr>
                          <w:t>Footprint</w:t>
                        </w:r>
                      </w:p>
                    </w:txbxContent>
                  </v:textbox>
                </v:shape>
                <w10:wrap anchorx="page"/>
              </v:group>
            </w:pict>
          </mc:Fallback>
        </mc:AlternateContent>
      </w:r>
      <w:r>
        <w:rPr>
          <w:noProof/>
        </w:rPr>
        <mc:AlternateContent>
          <mc:Choice Requires="wps">
            <w:drawing>
              <wp:anchor distT="0" distB="0" distL="114300" distR="114300" simplePos="0" relativeHeight="487259136" behindDoc="1" locked="0" layoutInCell="1" allowOverlap="1" wp14:anchorId="472588CC" wp14:editId="7EFD5F01">
                <wp:simplePos x="0" y="0"/>
                <wp:positionH relativeFrom="page">
                  <wp:posOffset>3843655</wp:posOffset>
                </wp:positionH>
                <wp:positionV relativeFrom="paragraph">
                  <wp:posOffset>255270</wp:posOffset>
                </wp:positionV>
                <wp:extent cx="358775" cy="8890"/>
                <wp:effectExtent l="0" t="0" r="0" b="3810"/>
                <wp:wrapNone/>
                <wp:docPr id="1334613130"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775" cy="8890"/>
                        </a:xfrm>
                        <a:prstGeom prst="rect">
                          <a:avLst/>
                        </a:prstGeom>
                        <a:solidFill>
                          <a:srgbClr val="4FB9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6487B" id="docshape95" o:spid="_x0000_s1026" style="position:absolute;margin-left:302.65pt;margin-top:20.1pt;width:28.25pt;height:.7pt;z-index:-1605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lb/1wEAAJsDAAAOAAAAZHJzL2Uyb0RvYy54bWysU9uO2jAQfa/Uf7D8XgIUFogIq3ZXVJW2&#13;&#10;F2nbDzCOQ6w6HnfGEOjXd2wui9q3qi+WxzM+Oef4ZHl/6JzYGyQLvpKjwVAK4zXU1m8r+f3b+s1c&#13;&#10;CorK18qBN5U8GpL3q9evln0ozRhacLVBwSCeyj5Uso0xlEVBujWdogEE47nZAHYqconbokbVM3rn&#13;&#10;ivFweFf0gHVA0IaITx9PTbnK+E1jdPzSNGSicJVkbjGvmNdNWovVUpVbVKG1+kxD/QOLTlnPH71C&#13;&#10;PaqoxA7tX1Cd1QgETRxo6ApoGqtN1sBqRsM/1Dy3Kpishc2hcLWJ/h+s/rx/Dl8xUafwBPoHsSNF&#13;&#10;H6i8dlJBPCM2/Seo+Q3VLkIWe2iwSzdZhjhkT49XT80hCs2Hb6fz2WwqhebWfL7IjheqvFwNSPGD&#13;&#10;gU6kTSWRHyxDq/0TxURFlZeRzBGcrdfWuVzgdvPgUOwVP+5k/X5xd0Gn2zHn07CHdO2EmE6yxiQr&#13;&#10;RYXKDdRHlohwSggnmjct4C8pek5HJennTqGRwn30bP9iNJmkOOViMp2NucDbzua2o7xmqEpGKU7b&#13;&#10;h3iK4C6g3bb8pVEW7eEdW9vYLPyF1ZksJyD7cU5rithtnade/qnVbwAAAP//AwBQSwMEFAAGAAgA&#13;&#10;AAAhABQyN/niAAAADgEAAA8AAABkcnMvZG93bnJldi54bWxMj09PwzAMxe9IfIfISNxY0sEq1DWd&#13;&#10;0BgnxqEbcM4a0xbyp0rSrfv2mNO4WLL9/Px+5Wqyhh0xxN47CdlMAEPXeN27VsL7/uXuEVhMymll&#13;&#10;vEMJZ4ywqq6vSlVof3I1HnepZWTiYqEkdCkNBeex6dCqOPMDOtp9+WBVoja0XAd1InNr+FyInFvV&#13;&#10;O/rQqQHXHTY/u9FKqOuw/dSvi/Pb+LHZm28dN7jeSnl7Mz0vqTwtgSWc0uUC/hgoP1QU7OBHpyMz&#13;&#10;EnKxuCephAcxB0aCPM8I6ECDLAdelfw/RvULAAD//wMAUEsBAi0AFAAGAAgAAAAhALaDOJL+AAAA&#13;&#10;4QEAABMAAAAAAAAAAAAAAAAAAAAAAFtDb250ZW50X1R5cGVzXS54bWxQSwECLQAUAAYACAAAACEA&#13;&#10;OP0h/9YAAACUAQAACwAAAAAAAAAAAAAAAAAvAQAAX3JlbHMvLnJlbHNQSwECLQAUAAYACAAAACEA&#13;&#10;Cw5W/9cBAACbAwAADgAAAAAAAAAAAAAAAAAuAgAAZHJzL2Uyb0RvYy54bWxQSwECLQAUAAYACAAA&#13;&#10;ACEAFDI3+eIAAAAOAQAADwAAAAAAAAAAAAAAAAAxBAAAZHJzL2Rvd25yZXYueG1sUEsFBgAAAAAE&#13;&#10;AAQA8wAAAEAFAAAAAA==&#13;&#10;" fillcolor="#4fb960" stroked="f">
                <v:path arrowok="t"/>
                <w10:wrap anchorx="page"/>
              </v:rect>
            </w:pict>
          </mc:Fallback>
        </mc:AlternateContent>
      </w:r>
      <w:r w:rsidR="00000000">
        <w:rPr>
          <w:w w:val="110"/>
        </w:rPr>
        <w:t>a</w:t>
      </w:r>
      <w:r w:rsidR="00000000">
        <w:rPr>
          <w:spacing w:val="-17"/>
          <w:w w:val="110"/>
        </w:rPr>
        <w:t xml:space="preserve"> </w:t>
      </w:r>
      <w:hyperlink r:id="rId116">
        <w:r w:rsidR="00000000">
          <w:rPr>
            <w:b/>
            <w:color w:val="4FB960"/>
            <w:w w:val="110"/>
            <w:u w:val="single" w:color="4FB960"/>
          </w:rPr>
          <w:t>carbon</w:t>
        </w:r>
        <w:r w:rsidR="00000000">
          <w:rPr>
            <w:b/>
            <w:color w:val="4FB960"/>
            <w:spacing w:val="-20"/>
            <w:w w:val="110"/>
            <w:u w:val="single" w:color="4FB960"/>
          </w:rPr>
          <w:t xml:space="preserve"> </w:t>
        </w:r>
        <w:r w:rsidR="00000000">
          <w:rPr>
            <w:b/>
            <w:color w:val="4FB960"/>
            <w:w w:val="110"/>
            <w:u w:val="single" w:color="4FB960"/>
          </w:rPr>
          <w:t>foot</w:t>
        </w:r>
        <w:r w:rsidR="00000000">
          <w:rPr>
            <w:b/>
            <w:color w:val="4FB960"/>
            <w:w w:val="110"/>
          </w:rPr>
          <w:t>print</w:t>
        </w:r>
      </w:hyperlink>
      <w:r w:rsidR="00000000">
        <w:rPr>
          <w:b/>
          <w:color w:val="4FB960"/>
          <w:spacing w:val="-4"/>
          <w:w w:val="110"/>
        </w:rPr>
        <w:t xml:space="preserve"> </w:t>
      </w:r>
      <w:r w:rsidR="00000000">
        <w:rPr>
          <w:w w:val="110"/>
        </w:rPr>
        <w:t>is</w:t>
      </w:r>
      <w:r w:rsidR="00000000">
        <w:rPr>
          <w:spacing w:val="-4"/>
          <w:w w:val="110"/>
        </w:rPr>
        <w:t xml:space="preserve"> </w:t>
      </w:r>
      <w:r w:rsidR="00000000">
        <w:rPr>
          <w:w w:val="110"/>
        </w:rPr>
        <w:t>historically</w:t>
      </w:r>
      <w:r w:rsidR="00000000">
        <w:rPr>
          <w:spacing w:val="-4"/>
          <w:w w:val="110"/>
        </w:rPr>
        <w:t xml:space="preserve"> </w:t>
      </w:r>
      <w:r w:rsidR="00000000">
        <w:rPr>
          <w:w w:val="110"/>
        </w:rPr>
        <w:t>defined</w:t>
      </w:r>
      <w:r w:rsidR="00000000">
        <w:rPr>
          <w:spacing w:val="-4"/>
          <w:w w:val="110"/>
        </w:rPr>
        <w:t xml:space="preserve"> </w:t>
      </w:r>
      <w:r w:rsidR="00000000">
        <w:rPr>
          <w:w w:val="110"/>
        </w:rPr>
        <w:t>as</w:t>
      </w:r>
      <w:r w:rsidR="00000000">
        <w:rPr>
          <w:spacing w:val="-4"/>
          <w:w w:val="110"/>
        </w:rPr>
        <w:t xml:space="preserve"> </w:t>
      </w:r>
      <w:r w:rsidR="00000000">
        <w:rPr>
          <w:w w:val="110"/>
        </w:rPr>
        <w:t>the</w:t>
      </w:r>
      <w:r w:rsidR="00000000">
        <w:rPr>
          <w:spacing w:val="-4"/>
          <w:w w:val="110"/>
        </w:rPr>
        <w:t xml:space="preserve"> </w:t>
      </w:r>
      <w:r w:rsidR="00000000">
        <w:rPr>
          <w:w w:val="110"/>
        </w:rPr>
        <w:t>total</w:t>
      </w:r>
      <w:r w:rsidR="00000000">
        <w:rPr>
          <w:spacing w:val="-4"/>
          <w:w w:val="110"/>
        </w:rPr>
        <w:t xml:space="preserve"> </w:t>
      </w:r>
      <w:r w:rsidR="00000000">
        <w:rPr>
          <w:w w:val="110"/>
        </w:rPr>
        <w:t>sets of</w:t>
      </w:r>
      <w:r w:rsidR="00000000">
        <w:rPr>
          <w:spacing w:val="-4"/>
          <w:w w:val="110"/>
        </w:rPr>
        <w:t xml:space="preserve"> </w:t>
      </w:r>
      <w:r w:rsidR="00000000">
        <w:rPr>
          <w:w w:val="110"/>
        </w:rPr>
        <w:t>greenhouse</w:t>
      </w:r>
      <w:r w:rsidR="00000000">
        <w:rPr>
          <w:spacing w:val="-4"/>
          <w:w w:val="110"/>
        </w:rPr>
        <w:t xml:space="preserve"> </w:t>
      </w:r>
      <w:r w:rsidR="00000000">
        <w:rPr>
          <w:w w:val="110"/>
        </w:rPr>
        <w:t>gas</w:t>
      </w:r>
      <w:r w:rsidR="00000000">
        <w:rPr>
          <w:spacing w:val="-4"/>
          <w:w w:val="110"/>
        </w:rPr>
        <w:t xml:space="preserve"> </w:t>
      </w:r>
      <w:r w:rsidR="00000000">
        <w:rPr>
          <w:w w:val="110"/>
        </w:rPr>
        <w:t>emissions</w:t>
      </w:r>
      <w:r w:rsidR="00000000">
        <w:rPr>
          <w:spacing w:val="-4"/>
          <w:w w:val="110"/>
        </w:rPr>
        <w:t xml:space="preserve"> </w:t>
      </w:r>
      <w:r w:rsidR="00000000">
        <w:rPr>
          <w:w w:val="110"/>
        </w:rPr>
        <w:t>caused</w:t>
      </w:r>
      <w:r w:rsidR="00000000">
        <w:rPr>
          <w:spacing w:val="-4"/>
          <w:w w:val="110"/>
        </w:rPr>
        <w:t xml:space="preserve"> </w:t>
      </w:r>
      <w:r w:rsidR="00000000">
        <w:rPr>
          <w:w w:val="110"/>
        </w:rPr>
        <w:t>by</w:t>
      </w:r>
      <w:r w:rsidR="00000000">
        <w:rPr>
          <w:spacing w:val="-4"/>
          <w:w w:val="110"/>
        </w:rPr>
        <w:t xml:space="preserve"> </w:t>
      </w:r>
      <w:r w:rsidR="00000000">
        <w:rPr>
          <w:w w:val="110"/>
        </w:rPr>
        <w:t>an</w:t>
      </w:r>
      <w:r w:rsidR="00000000">
        <w:rPr>
          <w:spacing w:val="-4"/>
          <w:w w:val="110"/>
        </w:rPr>
        <w:t xml:space="preserve"> </w:t>
      </w:r>
      <w:r w:rsidR="00000000">
        <w:rPr>
          <w:w w:val="110"/>
        </w:rPr>
        <w:t xml:space="preserve">organization, event, </w:t>
      </w:r>
      <w:proofErr w:type="gramStart"/>
      <w:r w:rsidR="00000000">
        <w:rPr>
          <w:w w:val="110"/>
        </w:rPr>
        <w:t>product</w:t>
      </w:r>
      <w:proofErr w:type="gramEnd"/>
      <w:r w:rsidR="00000000">
        <w:rPr>
          <w:w w:val="110"/>
        </w:rPr>
        <w:t xml:space="preserve"> or person.</w:t>
      </w:r>
    </w:p>
    <w:p w14:paraId="6F8FAD33" w14:textId="77777777" w:rsidR="001B0EC6" w:rsidRDefault="001B0EC6">
      <w:pPr>
        <w:pStyle w:val="BodyText"/>
        <w:rPr>
          <w:sz w:val="20"/>
        </w:rPr>
      </w:pPr>
    </w:p>
    <w:p w14:paraId="75F45F15" w14:textId="77777777" w:rsidR="001B0EC6" w:rsidRDefault="001B0EC6">
      <w:pPr>
        <w:pStyle w:val="BodyText"/>
        <w:rPr>
          <w:sz w:val="20"/>
        </w:rPr>
      </w:pPr>
    </w:p>
    <w:p w14:paraId="3AF095A6" w14:textId="77777777" w:rsidR="001B0EC6" w:rsidRDefault="001B0EC6">
      <w:pPr>
        <w:pStyle w:val="BodyText"/>
        <w:rPr>
          <w:sz w:val="20"/>
        </w:rPr>
      </w:pPr>
    </w:p>
    <w:p w14:paraId="3AA9E63C" w14:textId="77777777" w:rsidR="001B0EC6" w:rsidRDefault="001B0EC6">
      <w:pPr>
        <w:pStyle w:val="BodyText"/>
        <w:rPr>
          <w:sz w:val="20"/>
        </w:rPr>
      </w:pPr>
    </w:p>
    <w:p w14:paraId="22F258FA" w14:textId="77777777" w:rsidR="001B0EC6" w:rsidRDefault="001B0EC6">
      <w:pPr>
        <w:pStyle w:val="BodyText"/>
        <w:rPr>
          <w:sz w:val="20"/>
        </w:rPr>
      </w:pPr>
    </w:p>
    <w:p w14:paraId="464C25BE" w14:textId="77777777" w:rsidR="001B0EC6" w:rsidRDefault="001B0EC6">
      <w:pPr>
        <w:pStyle w:val="BodyText"/>
        <w:rPr>
          <w:sz w:val="20"/>
        </w:rPr>
      </w:pPr>
    </w:p>
    <w:p w14:paraId="7250C954" w14:textId="77777777" w:rsidR="001B0EC6" w:rsidRDefault="001B0EC6">
      <w:pPr>
        <w:pStyle w:val="BodyText"/>
        <w:spacing w:before="7"/>
        <w:rPr>
          <w:sz w:val="15"/>
        </w:rPr>
      </w:pPr>
    </w:p>
    <w:p w14:paraId="20489D85" w14:textId="77777777" w:rsidR="001B0EC6" w:rsidRDefault="00D55156">
      <w:pPr>
        <w:pStyle w:val="BodyText"/>
        <w:spacing w:before="136" w:line="290" w:lineRule="auto"/>
        <w:ind w:left="3644" w:right="210"/>
        <w:jc w:val="both"/>
      </w:pPr>
      <w:r>
        <w:rPr>
          <w:noProof/>
        </w:rPr>
        <mc:AlternateContent>
          <mc:Choice Requires="wpg">
            <w:drawing>
              <wp:anchor distT="0" distB="0" distL="114300" distR="114300" simplePos="0" relativeHeight="15772672" behindDoc="0" locked="0" layoutInCell="1" allowOverlap="1" wp14:anchorId="77DCA278" wp14:editId="7E6241D2">
                <wp:simplePos x="0" y="0"/>
                <wp:positionH relativeFrom="page">
                  <wp:posOffset>817880</wp:posOffset>
                </wp:positionH>
                <wp:positionV relativeFrom="paragraph">
                  <wp:posOffset>260350</wp:posOffset>
                </wp:positionV>
                <wp:extent cx="1586230" cy="345440"/>
                <wp:effectExtent l="12700" t="12700" r="1270" b="10160"/>
                <wp:wrapNone/>
                <wp:docPr id="1395292861" name="docshapegroup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6230" cy="345440"/>
                          <a:chOff x="1288" y="410"/>
                          <a:chExt cx="2498" cy="544"/>
                        </a:xfrm>
                      </wpg:grpSpPr>
                      <wps:wsp>
                        <wps:cNvPr id="1372723679" name="docshape97"/>
                        <wps:cNvSpPr>
                          <a:spLocks/>
                        </wps:cNvSpPr>
                        <wps:spPr bwMode="auto">
                          <a:xfrm>
                            <a:off x="1287" y="409"/>
                            <a:ext cx="2498" cy="544"/>
                          </a:xfrm>
                          <a:custGeom>
                            <a:avLst/>
                            <a:gdLst>
                              <a:gd name="T0" fmla="+- 0 3649 1288"/>
                              <a:gd name="T1" fmla="*/ T0 w 2498"/>
                              <a:gd name="T2" fmla="+- 0 954 410"/>
                              <a:gd name="T3" fmla="*/ 954 h 544"/>
                              <a:gd name="T4" fmla="+- 0 1423 1288"/>
                              <a:gd name="T5" fmla="*/ T4 w 2498"/>
                              <a:gd name="T6" fmla="+- 0 954 410"/>
                              <a:gd name="T7" fmla="*/ 954 h 544"/>
                              <a:gd name="T8" fmla="+- 0 1371 1288"/>
                              <a:gd name="T9" fmla="*/ T8 w 2498"/>
                              <a:gd name="T10" fmla="+- 0 943 410"/>
                              <a:gd name="T11" fmla="*/ 943 h 544"/>
                              <a:gd name="T12" fmla="+- 0 1327 1288"/>
                              <a:gd name="T13" fmla="*/ T12 w 2498"/>
                              <a:gd name="T14" fmla="+- 0 914 410"/>
                              <a:gd name="T15" fmla="*/ 914 h 544"/>
                              <a:gd name="T16" fmla="+- 0 1298 1288"/>
                              <a:gd name="T17" fmla="*/ T16 w 2498"/>
                              <a:gd name="T18" fmla="+- 0 871 410"/>
                              <a:gd name="T19" fmla="*/ 871 h 544"/>
                              <a:gd name="T20" fmla="+- 0 1288 1288"/>
                              <a:gd name="T21" fmla="*/ T20 w 2498"/>
                              <a:gd name="T22" fmla="+- 0 818 410"/>
                              <a:gd name="T23" fmla="*/ 818 h 544"/>
                              <a:gd name="T24" fmla="+- 0 1288 1288"/>
                              <a:gd name="T25" fmla="*/ T24 w 2498"/>
                              <a:gd name="T26" fmla="+- 0 546 410"/>
                              <a:gd name="T27" fmla="*/ 546 h 544"/>
                              <a:gd name="T28" fmla="+- 0 1298 1288"/>
                              <a:gd name="T29" fmla="*/ T28 w 2498"/>
                              <a:gd name="T30" fmla="+- 0 493 410"/>
                              <a:gd name="T31" fmla="*/ 493 h 544"/>
                              <a:gd name="T32" fmla="+- 0 1327 1288"/>
                              <a:gd name="T33" fmla="*/ T32 w 2498"/>
                              <a:gd name="T34" fmla="+- 0 450 410"/>
                              <a:gd name="T35" fmla="*/ 450 h 544"/>
                              <a:gd name="T36" fmla="+- 0 1371 1288"/>
                              <a:gd name="T37" fmla="*/ T36 w 2498"/>
                              <a:gd name="T38" fmla="+- 0 420 410"/>
                              <a:gd name="T39" fmla="*/ 420 h 544"/>
                              <a:gd name="T40" fmla="+- 0 1423 1288"/>
                              <a:gd name="T41" fmla="*/ T40 w 2498"/>
                              <a:gd name="T42" fmla="+- 0 410 410"/>
                              <a:gd name="T43" fmla="*/ 410 h 544"/>
                              <a:gd name="T44" fmla="+- 0 3649 1288"/>
                              <a:gd name="T45" fmla="*/ T44 w 2498"/>
                              <a:gd name="T46" fmla="+- 0 410 410"/>
                              <a:gd name="T47" fmla="*/ 410 h 544"/>
                              <a:gd name="T48" fmla="+- 0 3702 1288"/>
                              <a:gd name="T49" fmla="*/ T48 w 2498"/>
                              <a:gd name="T50" fmla="+- 0 420 410"/>
                              <a:gd name="T51" fmla="*/ 420 h 544"/>
                              <a:gd name="T52" fmla="+- 0 3745 1288"/>
                              <a:gd name="T53" fmla="*/ T52 w 2498"/>
                              <a:gd name="T54" fmla="+- 0 450 410"/>
                              <a:gd name="T55" fmla="*/ 450 h 544"/>
                              <a:gd name="T56" fmla="+- 0 3774 1288"/>
                              <a:gd name="T57" fmla="*/ T56 w 2498"/>
                              <a:gd name="T58" fmla="+- 0 493 410"/>
                              <a:gd name="T59" fmla="*/ 493 h 544"/>
                              <a:gd name="T60" fmla="+- 0 3785 1288"/>
                              <a:gd name="T61" fmla="*/ T60 w 2498"/>
                              <a:gd name="T62" fmla="+- 0 546 410"/>
                              <a:gd name="T63" fmla="*/ 546 h 544"/>
                              <a:gd name="T64" fmla="+- 0 3785 1288"/>
                              <a:gd name="T65" fmla="*/ T64 w 2498"/>
                              <a:gd name="T66" fmla="+- 0 818 410"/>
                              <a:gd name="T67" fmla="*/ 818 h 544"/>
                              <a:gd name="T68" fmla="+- 0 3774 1288"/>
                              <a:gd name="T69" fmla="*/ T68 w 2498"/>
                              <a:gd name="T70" fmla="+- 0 871 410"/>
                              <a:gd name="T71" fmla="*/ 871 h 544"/>
                              <a:gd name="T72" fmla="+- 0 3745 1288"/>
                              <a:gd name="T73" fmla="*/ T72 w 2498"/>
                              <a:gd name="T74" fmla="+- 0 914 410"/>
                              <a:gd name="T75" fmla="*/ 914 h 544"/>
                              <a:gd name="T76" fmla="+- 0 3702 1288"/>
                              <a:gd name="T77" fmla="*/ T76 w 2498"/>
                              <a:gd name="T78" fmla="+- 0 943 410"/>
                              <a:gd name="T79" fmla="*/ 943 h 544"/>
                              <a:gd name="T80" fmla="+- 0 3649 1288"/>
                              <a:gd name="T81" fmla="*/ T80 w 2498"/>
                              <a:gd name="T82" fmla="+- 0 954 410"/>
                              <a:gd name="T83" fmla="*/ 954 h 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98" h="544">
                                <a:moveTo>
                                  <a:pt x="2361" y="544"/>
                                </a:moveTo>
                                <a:lnTo>
                                  <a:pt x="135" y="544"/>
                                </a:lnTo>
                                <a:lnTo>
                                  <a:pt x="83" y="533"/>
                                </a:lnTo>
                                <a:lnTo>
                                  <a:pt x="39" y="504"/>
                                </a:lnTo>
                                <a:lnTo>
                                  <a:pt x="10" y="461"/>
                                </a:lnTo>
                                <a:lnTo>
                                  <a:pt x="0" y="408"/>
                                </a:lnTo>
                                <a:lnTo>
                                  <a:pt x="0" y="136"/>
                                </a:lnTo>
                                <a:lnTo>
                                  <a:pt x="10" y="83"/>
                                </a:lnTo>
                                <a:lnTo>
                                  <a:pt x="39" y="40"/>
                                </a:lnTo>
                                <a:lnTo>
                                  <a:pt x="83" y="10"/>
                                </a:lnTo>
                                <a:lnTo>
                                  <a:pt x="135" y="0"/>
                                </a:lnTo>
                                <a:lnTo>
                                  <a:pt x="2361" y="0"/>
                                </a:lnTo>
                                <a:lnTo>
                                  <a:pt x="2414" y="10"/>
                                </a:lnTo>
                                <a:lnTo>
                                  <a:pt x="2457" y="40"/>
                                </a:lnTo>
                                <a:lnTo>
                                  <a:pt x="2486" y="83"/>
                                </a:lnTo>
                                <a:lnTo>
                                  <a:pt x="2497" y="136"/>
                                </a:lnTo>
                                <a:lnTo>
                                  <a:pt x="2497" y="408"/>
                                </a:lnTo>
                                <a:lnTo>
                                  <a:pt x="2486" y="461"/>
                                </a:lnTo>
                                <a:lnTo>
                                  <a:pt x="2457" y="504"/>
                                </a:lnTo>
                                <a:lnTo>
                                  <a:pt x="2414" y="533"/>
                                </a:lnTo>
                                <a:lnTo>
                                  <a:pt x="2361" y="544"/>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0337651" name="docshape98"/>
                        <wps:cNvSpPr txBox="1">
                          <a:spLocks/>
                        </wps:cNvSpPr>
                        <wps:spPr bwMode="auto">
                          <a:xfrm>
                            <a:off x="1287" y="409"/>
                            <a:ext cx="249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0FFC5" w14:textId="77777777" w:rsidR="001B0EC6" w:rsidRDefault="00000000">
                              <w:pPr>
                                <w:spacing w:before="86"/>
                                <w:ind w:left="124"/>
                                <w:rPr>
                                  <w:b/>
                                  <w:sz w:val="31"/>
                                </w:rPr>
                              </w:pPr>
                              <w:r>
                                <w:rPr>
                                  <w:b/>
                                  <w:color w:val="FFFFFF"/>
                                  <w:sz w:val="31"/>
                                </w:rPr>
                                <w:t>Carbon</w:t>
                              </w:r>
                              <w:r>
                                <w:rPr>
                                  <w:b/>
                                  <w:color w:val="FFFFFF"/>
                                  <w:spacing w:val="4"/>
                                  <w:sz w:val="31"/>
                                </w:rPr>
                                <w:t xml:space="preserve"> </w:t>
                              </w:r>
                              <w:r>
                                <w:rPr>
                                  <w:b/>
                                  <w:color w:val="FFFFFF"/>
                                  <w:spacing w:val="-2"/>
                                  <w:sz w:val="31"/>
                                </w:rPr>
                                <w:t>Impact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CA278" id="docshapegroup96" o:spid="_x0000_s1074" style="position:absolute;left:0;text-align:left;margin-left:64.4pt;margin-top:20.5pt;width:124.9pt;height:27.2pt;z-index:15772672;mso-position-horizontal-relative:page" coordorigin="1288,410" coordsize="2498,5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Ql9kwYAAG8bAAAOAAAAZHJzL2Uyb0RvYy54bWzEWduO2zYQfS/QfyD02CKxJFIXG/EGbdIE&#13;&#10;BdI2QNQPkGX5gtqiKmnXTr++M6SoJTectZAW7Ystm0ejwzkzQ3L06vX1fGIPddcfZbMOopdhwOqm&#13;&#10;kttjs18HvxfvXuQB64ey2ZYn2dTr4HPdB6/vvv3m1aVd1bE8yNO27hgYafrVpV0Hh2FoV4tFXx3q&#13;&#10;c9m/lG3dwOBOdudygJ/dfrHtygtYP58WcRimi4vstm0nq7rv4d+3ejC4U/Z3u7oaftvt+npgp3UA&#13;&#10;3Ab12anPDX4u7l6Vq31XtodjNdIov4LFuTw28NDJ1NtyKNl9d/zC1PlYdbKXu+FlJc8Ludsdq1rN&#13;&#10;AWYThU9m876T962ay3512beTm8C1T/z01WarXx/ed+2n9mOn2cPlB1n90YNfFpd2v7LH8fdeg9nm&#13;&#10;8ovcgp7l/SDVxK+77owmYErsqvz7efJvfR1YBX9GSZ7GHGSoYIyLRIhRgOoAKuFtUZxDwMCoiKah&#13;&#10;n8a7Y7GEMbwVbkThFuVKP1UxHZmh8hBK/aO3+n/mrU+Hsq2VCD1642PHjlsgyrM4i3maLQPWlGfw&#13;&#10;xFZWPUKXGXJDEoA2ju1tr1ojCOvB+Tf9CY7JtGPCpQ5a41TaLeWquu+H97VUwpQPH/pBh/sWrpTc&#13;&#10;25F7AZrszieI/O9fsJDxVCyZkmLEG1hkYN8tWBGyC1MPfwKKDUjZWiaCTWLupwdyAwJLCDmwUVRI&#13;&#10;oQkkDEhZikTMvawSA0NWgmCVGtBzrMDF2g3PsYIgtHwFgRB5WUFgTLaKnGAFUW4bWwruc1Zk+x0x&#13;&#10;Xm9FruMjHmdeYpHt+yKKKWqu95eRV8fIdj5i/NRc70fxMvdTswUoopSi5kqQgwKeEItsBRDjpRa7&#13;&#10;CmDUe6nFtgZFTAa/K0Ie5T5qsS0BYvzUXAVoarYGRUxlQOyKkIjUS82WADF+aq4CpKCxrUERU2mA&#13;&#10;a4KVU2LpTQNuS4AYLzXuKkCmAbc1KDiVBtwVQSShz2vclgAxfmquAmTp4LYGBafSgLsiCAhKTxpw&#13;&#10;WwLEeKnBSmwrQNZaYWtQCCoNhCsC0PJRE7YEiPFTcxUgFydha1AIKg2EKwJFzZaApuYqwLMw9hYP&#13;&#10;YWtQCCoNElcEQtDEloAUNHEV4JlIvNQSW4MiodIgcUUg0iCxJSDTIHEV4Fkm/NRsDYqESoPEFYEo&#13;&#10;HoktAVk8UlcBnuV+r6W2BkVKpUHqikCU3NSWgCy5qasATc3WoEipNEhdEYiFKrUlIBeq1FWAFDS1&#13;&#10;NShSKg0yVwRiec9sCcjlPXMVINMgszUoMioNMlcEYlOU2RKQm6LMVYAsHpmtQZFRaZC5IhBbSTyv&#13;&#10;TNtSciuZuwqQJTe3NShyKg1yVwTiSJDbEjhnAjjo7c2ZpTyYY0x1bcZzDFyxEhsOoTqKtrLHs2QB&#13;&#10;5OCwWPDxrAgoPPQQYJAMwerwBs97HgxORDDsy+HscxONG24FT+bBQW8FVwe9m9ZxY4pw2FPOIROP&#13;&#10;E43nzRQ3cGgd9l5zrOOmSsHnTRU3Ogo+b6q4+UA47BvmkMENgYLPmyou0giH9XWOdVw4FXzeVJNx&#13;&#10;qrAOzbGOCwxah7VhFnycKtTrWfBxqlBD58CxOCIZqGuz4ONUodbMgWMRQeuQ/xZcx/2Y4B308Z52&#13;&#10;8LqAQQdvg/eUq7YcsC6YS3ZZB7ovctDdIhw4y4e6kAoyYH2A7o1+8mM76RFyamxohPt74PiINOPm&#13;&#10;u1UmsYQhDNJAT8UMm28Nwy05wkLTxjLD5lvDsDkAMAE0n7M2osJ8Biri6bOo8ZGTFIaQ+Xb46+4d&#13;&#10;CGVGzbfjDN3II1HGtardR6ImrW7ARAQLNPjsxkNjMabjjSnEIodFGuzdcAjEmo75W/6dgOKGXNOT&#13;&#10;b6k/TeVWNMXGN7eic/L1l9FenWRf61jEjFNr35R6mLFWv7GXp+P23fF0wozru/3mzaljDyX24cM8&#13;&#10;hMqv7Tiwk1qhG4m3mZBXjWjdJdVt1Y3cfoaOaSd1Mx9ePsDFQXZ/BewCjfx10P95X3Z1wE4/N9D7&#13;&#10;hf0XHm4H9QN0x4ZPZ49s7JGyqcDUOhgC2FHg5ZtBvy24b7vj/gBPitQeo5E/QOd7d8SOKrSf+5Vm&#13;&#10;Nf6A9vN/1IeOQxFynqV4KHzSh1b1wOpDs+H6o8Qeu5rA/9SRbjvdkWZ4sQ6wsCs6pjsNQWQgGDdT&#13;&#10;KGCRcf5QpeKL2Bium6vuz6v4ehRmdrhMoTKFCVzoEIGLfzE81EsLeKsDc3BeG9m/1fwe35Pd/Q0A&#13;&#10;AP//AwBQSwMEFAAGAAgAAAAhAPF1L+3lAAAADgEAAA8AAABkcnMvZG93bnJldi54bWxMj0trwzAQ&#13;&#10;hO+F/gexhd4a2XnVdSyHkD5OodCkUHrbWBvbxJKMpdjOv+/21F4Whp2d/SZbj6YRPXW+dlZBPIlA&#13;&#10;kC2crm2p4PPw+pCA8AGtxsZZUnAlD+v89ibDVLvBflC/D6XgEOtTVFCF0KZS+qIig37iWrK8O7nO&#13;&#10;YGDZlVJ3OHC4aeQ0ipbSYG35Q4UtbSsqzvuLUfA24LCZxS/97nzaXr8Pi/evXUxK3d+NzysemxWI&#13;&#10;QGP4u4DfDswPOYMd3cVqLxrW04T5g4J5zMXYMHtMliCOCp4Wc5B5Jv/XyH8AAAD//wMAUEsBAi0A&#13;&#10;FAAGAAgAAAAhALaDOJL+AAAA4QEAABMAAAAAAAAAAAAAAAAAAAAAAFtDb250ZW50X1R5cGVzXS54&#13;&#10;bWxQSwECLQAUAAYACAAAACEAOP0h/9YAAACUAQAACwAAAAAAAAAAAAAAAAAvAQAAX3JlbHMvLnJl&#13;&#10;bHNQSwECLQAUAAYACAAAACEALH0JfZMGAABvGwAADgAAAAAAAAAAAAAAAAAuAgAAZHJzL2Uyb0Rv&#13;&#10;Yy54bWxQSwECLQAUAAYACAAAACEA8XUv7eUAAAAOAQAADwAAAAAAAAAAAAAAAADtCAAAZHJzL2Rv&#13;&#10;d25yZXYueG1sUEsFBgAAAAAEAAQA8wAAAP8JAAAAAA==&#13;&#10;">
                <v:shape id="docshape97" o:spid="_x0000_s1075" style="position:absolute;left:1287;top:409;width:2498;height:544;visibility:visible;mso-wrap-style:square;v-text-anchor:top" coordsize="2498,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heDzwAAAOgAAAAPAAAAZHJzL2Rvd25yZXYueG1sRI/LasMw&#13;&#10;EEX3hf6DmEJ3jVQH4tiJEkIfNNmUNm0hy8EaP6g1MpbqOH8fBQLdDMxc7hnOcj3aVgzU+8axhseJ&#13;&#10;AkFcONNwpeH76/VhDsIHZIOtY9JwIg/r1e3NEnPjjvxJwz5UIkLY56ihDqHLpfRFTRb9xHXEMStd&#13;&#10;bzHEta+k6fEY4baViVIzabHh+KHGjp5qKn73f1ZDOd99eH7PRvujBlkeXg5vauO0vr8bnxdxbBYg&#13;&#10;Ao3hv3FFbE10mKZJmkxnaQYXsXgAuToDAAD//wMAUEsBAi0AFAAGAAgAAAAhANvh9svuAAAAhQEA&#13;&#10;ABMAAAAAAAAAAAAAAAAAAAAAAFtDb250ZW50X1R5cGVzXS54bWxQSwECLQAUAAYACAAAACEAWvQs&#13;&#10;W78AAAAVAQAACwAAAAAAAAAAAAAAAAAfAQAAX3JlbHMvLnJlbHNQSwECLQAUAAYACAAAACEAKX4X&#13;&#10;g88AAADoAAAADwAAAAAAAAAAAAAAAAAHAgAAZHJzL2Rvd25yZXYueG1sUEsFBgAAAAADAAMAtwAA&#13;&#10;AAMDAAAAAA==&#13;&#10;" path="m2361,544r-2226,l83,533,39,504,10,461,,408,,136,10,83,39,40,83,10,135,,2361,r53,10l2457,40r29,43l2497,136r,272l2486,461r-29,43l2414,533r-53,11xe" fillcolor="#008037" stroked="f">
                  <v:path arrowok="t" o:connecttype="custom" o:connectlocs="2361,954;135,954;83,943;39,914;10,871;0,818;0,546;10,493;39,450;83,420;135,410;2361,410;2414,420;2457,450;2486,493;2497,546;2497,818;2486,871;2457,914;2414,943;2361,954" o:connectangles="0,0,0,0,0,0,0,0,0,0,0,0,0,0,0,0,0,0,0,0,0"/>
                </v:shape>
                <v:shape id="docshape98" o:spid="_x0000_s1076" type="#_x0000_t202" style="position:absolute;left:1287;top:409;width:2498;height: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kZpzgAAAOgAAAAPAAAAZHJzL2Rvd25yZXYueG1sRI9PawIx&#13;&#10;FMTvBb9DeEJvNXGtf1iNUhRpoXhQW/D42Lxulm6SJUnX+O2bQsHLwDDMb5jVJpmW9eRD46yE8UgA&#13;&#10;I1s51dhawsd5/7QAFiJaha2zJOFGATbrwcMKS+Wu9kj9KdYsQ2woUYKOsSs5D5Umg2HkOrI5+3Le&#13;&#10;YMzW11x5vGa4aXkhxIwbbGxe0NjRVlP1ffoxEj633f49XTQe+ql63RXz481XScrHYdots7wsgUVK&#13;&#10;8d74R7wpCYV4FpPJfDYdw9+xfAr4+hcAAP//AwBQSwECLQAUAAYACAAAACEA2+H2y+4AAACFAQAA&#13;&#10;EwAAAAAAAAAAAAAAAAAAAAAAW0NvbnRlbnRfVHlwZXNdLnhtbFBLAQItABQABgAIAAAAIQBa9Cxb&#13;&#10;vwAAABUBAAALAAAAAAAAAAAAAAAAAB8BAABfcmVscy8ucmVsc1BLAQItABQABgAIAAAAIQDWkkZp&#13;&#10;zgAAAOgAAAAPAAAAAAAAAAAAAAAAAAcCAABkcnMvZG93bnJldi54bWxQSwUGAAAAAAMAAwC3AAAA&#13;&#10;AgMAAAAA&#13;&#10;" filled="f" stroked="f">
                  <v:path arrowok="t"/>
                  <v:textbox inset="0,0,0,0">
                    <w:txbxContent>
                      <w:p w14:paraId="18F0FFC5" w14:textId="77777777" w:rsidR="001B0EC6" w:rsidRDefault="00000000">
                        <w:pPr>
                          <w:spacing w:before="86"/>
                          <w:ind w:left="124"/>
                          <w:rPr>
                            <w:b/>
                            <w:sz w:val="31"/>
                          </w:rPr>
                        </w:pPr>
                        <w:r>
                          <w:rPr>
                            <w:b/>
                            <w:color w:val="FFFFFF"/>
                            <w:sz w:val="31"/>
                          </w:rPr>
                          <w:t>Carbon</w:t>
                        </w:r>
                        <w:r>
                          <w:rPr>
                            <w:b/>
                            <w:color w:val="FFFFFF"/>
                            <w:spacing w:val="4"/>
                            <w:sz w:val="31"/>
                          </w:rPr>
                          <w:t xml:space="preserve"> </w:t>
                        </w:r>
                        <w:r>
                          <w:rPr>
                            <w:b/>
                            <w:color w:val="FFFFFF"/>
                            <w:spacing w:val="-2"/>
                            <w:sz w:val="31"/>
                          </w:rPr>
                          <w:t>Impact</w:t>
                        </w:r>
                      </w:p>
                    </w:txbxContent>
                  </v:textbox>
                </v:shape>
                <w10:wrap anchorx="page"/>
              </v:group>
            </w:pict>
          </mc:Fallback>
        </mc:AlternateContent>
      </w:r>
      <w:r w:rsidR="00000000">
        <w:rPr>
          <w:w w:val="115"/>
        </w:rPr>
        <w:t xml:space="preserve">Although there is not one official definition of </w:t>
      </w:r>
      <w:r w:rsidR="00000000">
        <w:rPr>
          <w:b/>
          <w:color w:val="4FB960"/>
          <w:w w:val="115"/>
        </w:rPr>
        <w:t>carbon Impact</w:t>
      </w:r>
      <w:r w:rsidR="00000000">
        <w:rPr>
          <w:w w:val="115"/>
        </w:rPr>
        <w:t xml:space="preserve">, we use this term to refer to the effects of </w:t>
      </w:r>
      <w:r w:rsidR="00000000">
        <w:rPr>
          <w:spacing w:val="-2"/>
          <w:w w:val="115"/>
        </w:rPr>
        <w:t>increased</w:t>
      </w:r>
      <w:r w:rsidR="00000000">
        <w:rPr>
          <w:spacing w:val="-14"/>
          <w:w w:val="115"/>
        </w:rPr>
        <w:t xml:space="preserve"> </w:t>
      </w:r>
      <w:r w:rsidR="00000000">
        <w:rPr>
          <w:spacing w:val="-2"/>
          <w:w w:val="115"/>
        </w:rPr>
        <w:t>carbon</w:t>
      </w:r>
      <w:r w:rsidR="00000000">
        <w:rPr>
          <w:spacing w:val="-14"/>
          <w:w w:val="115"/>
        </w:rPr>
        <w:t xml:space="preserve"> </w:t>
      </w:r>
      <w:r w:rsidR="00000000">
        <w:rPr>
          <w:spacing w:val="-2"/>
          <w:w w:val="115"/>
        </w:rPr>
        <w:t>emission.</w:t>
      </w:r>
    </w:p>
    <w:p w14:paraId="1CCFB07D" w14:textId="77777777" w:rsidR="001B0EC6" w:rsidRDefault="001B0EC6">
      <w:pPr>
        <w:pStyle w:val="BodyText"/>
        <w:rPr>
          <w:sz w:val="20"/>
        </w:rPr>
      </w:pPr>
    </w:p>
    <w:p w14:paraId="66B27596" w14:textId="77777777" w:rsidR="001B0EC6" w:rsidRDefault="001B0EC6">
      <w:pPr>
        <w:pStyle w:val="BodyText"/>
        <w:rPr>
          <w:sz w:val="20"/>
        </w:rPr>
      </w:pPr>
    </w:p>
    <w:p w14:paraId="6755F4F3" w14:textId="77777777" w:rsidR="001B0EC6" w:rsidRDefault="001B0EC6">
      <w:pPr>
        <w:pStyle w:val="BodyText"/>
        <w:rPr>
          <w:sz w:val="20"/>
        </w:rPr>
      </w:pPr>
    </w:p>
    <w:p w14:paraId="67A2F8F9" w14:textId="77777777" w:rsidR="001B0EC6" w:rsidRDefault="001B0EC6">
      <w:pPr>
        <w:pStyle w:val="BodyText"/>
        <w:rPr>
          <w:sz w:val="20"/>
        </w:rPr>
      </w:pPr>
    </w:p>
    <w:p w14:paraId="72365B78" w14:textId="77777777" w:rsidR="001B0EC6" w:rsidRDefault="001B0EC6">
      <w:pPr>
        <w:pStyle w:val="BodyText"/>
        <w:rPr>
          <w:sz w:val="18"/>
        </w:rPr>
      </w:pPr>
    </w:p>
    <w:p w14:paraId="2A6003D4" w14:textId="77777777" w:rsidR="001B0EC6" w:rsidRDefault="00D55156">
      <w:pPr>
        <w:pStyle w:val="BodyText"/>
        <w:spacing w:before="136" w:line="290" w:lineRule="auto"/>
        <w:ind w:left="3644" w:right="108"/>
        <w:jc w:val="both"/>
      </w:pPr>
      <w:r>
        <w:rPr>
          <w:noProof/>
        </w:rPr>
        <mc:AlternateContent>
          <mc:Choice Requires="wpg">
            <w:drawing>
              <wp:anchor distT="0" distB="0" distL="114300" distR="114300" simplePos="0" relativeHeight="15773184" behindDoc="0" locked="0" layoutInCell="1" allowOverlap="1" wp14:anchorId="70328571" wp14:editId="68DF94C7">
                <wp:simplePos x="0" y="0"/>
                <wp:positionH relativeFrom="page">
                  <wp:posOffset>873125</wp:posOffset>
                </wp:positionH>
                <wp:positionV relativeFrom="paragraph">
                  <wp:posOffset>122555</wp:posOffset>
                </wp:positionV>
                <wp:extent cx="1470660" cy="612140"/>
                <wp:effectExtent l="0" t="12700" r="2540" b="10160"/>
                <wp:wrapNone/>
                <wp:docPr id="13143724" name="docshapegroup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612140"/>
                          <a:chOff x="1375" y="193"/>
                          <a:chExt cx="2316" cy="964"/>
                        </a:xfrm>
                      </wpg:grpSpPr>
                      <wps:wsp>
                        <wps:cNvPr id="1503649919" name="docshape100"/>
                        <wps:cNvSpPr>
                          <a:spLocks/>
                        </wps:cNvSpPr>
                        <wps:spPr bwMode="auto">
                          <a:xfrm>
                            <a:off x="1375" y="192"/>
                            <a:ext cx="2316" cy="964"/>
                          </a:xfrm>
                          <a:custGeom>
                            <a:avLst/>
                            <a:gdLst>
                              <a:gd name="T0" fmla="+- 0 3076 1375"/>
                              <a:gd name="T1" fmla="*/ T0 w 2316"/>
                              <a:gd name="T2" fmla="+- 0 1157 193"/>
                              <a:gd name="T3" fmla="*/ 1157 h 964"/>
                              <a:gd name="T4" fmla="+- 0 1989 1375"/>
                              <a:gd name="T5" fmla="*/ T4 w 2316"/>
                              <a:gd name="T6" fmla="+- 0 1157 193"/>
                              <a:gd name="T7" fmla="*/ 1157 h 964"/>
                              <a:gd name="T8" fmla="+- 0 1937 1375"/>
                              <a:gd name="T9" fmla="*/ T8 w 2316"/>
                              <a:gd name="T10" fmla="+- 0 1146 193"/>
                              <a:gd name="T11" fmla="*/ 1146 h 964"/>
                              <a:gd name="T12" fmla="+- 0 1894 1375"/>
                              <a:gd name="T13" fmla="*/ T12 w 2316"/>
                              <a:gd name="T14" fmla="+- 0 1117 193"/>
                              <a:gd name="T15" fmla="*/ 1117 h 964"/>
                              <a:gd name="T16" fmla="+- 0 1864 1375"/>
                              <a:gd name="T17" fmla="*/ T16 w 2316"/>
                              <a:gd name="T18" fmla="+- 0 1074 193"/>
                              <a:gd name="T19" fmla="*/ 1074 h 964"/>
                              <a:gd name="T20" fmla="+- 0 1854 1375"/>
                              <a:gd name="T21" fmla="*/ T20 w 2316"/>
                              <a:gd name="T22" fmla="+- 0 1021 193"/>
                              <a:gd name="T23" fmla="*/ 1021 h 964"/>
                              <a:gd name="T24" fmla="+- 0 1854 1375"/>
                              <a:gd name="T25" fmla="*/ T24 w 2316"/>
                              <a:gd name="T26" fmla="+- 0 873 193"/>
                              <a:gd name="T27" fmla="*/ 873 h 964"/>
                              <a:gd name="T28" fmla="+- 0 1851 1375"/>
                              <a:gd name="T29" fmla="*/ T28 w 2316"/>
                              <a:gd name="T30" fmla="+- 0 846 193"/>
                              <a:gd name="T31" fmla="*/ 846 h 964"/>
                              <a:gd name="T32" fmla="+- 0 1814 1375"/>
                              <a:gd name="T33" fmla="*/ T32 w 2316"/>
                              <a:gd name="T34" fmla="+- 0 777 193"/>
                              <a:gd name="T35" fmla="*/ 777 h 964"/>
                              <a:gd name="T36" fmla="+- 0 1745 1375"/>
                              <a:gd name="T37" fmla="*/ T36 w 2316"/>
                              <a:gd name="T38" fmla="+- 0 739 193"/>
                              <a:gd name="T39" fmla="*/ 739 h 964"/>
                              <a:gd name="T40" fmla="+- 0 1718 1375"/>
                              <a:gd name="T41" fmla="*/ T40 w 2316"/>
                              <a:gd name="T42" fmla="+- 0 737 193"/>
                              <a:gd name="T43" fmla="*/ 737 h 964"/>
                              <a:gd name="T44" fmla="+- 0 1511 1375"/>
                              <a:gd name="T45" fmla="*/ T44 w 2316"/>
                              <a:gd name="T46" fmla="+- 0 737 193"/>
                              <a:gd name="T47" fmla="*/ 737 h 964"/>
                              <a:gd name="T48" fmla="+- 0 1484 1375"/>
                              <a:gd name="T49" fmla="*/ T48 w 2316"/>
                              <a:gd name="T50" fmla="+- 0 734 193"/>
                              <a:gd name="T51" fmla="*/ 734 h 964"/>
                              <a:gd name="T52" fmla="+- 0 1415 1375"/>
                              <a:gd name="T53" fmla="*/ T52 w 2316"/>
                              <a:gd name="T54" fmla="+- 0 697 193"/>
                              <a:gd name="T55" fmla="*/ 697 h 964"/>
                              <a:gd name="T56" fmla="+- 0 1378 1375"/>
                              <a:gd name="T57" fmla="*/ T56 w 2316"/>
                              <a:gd name="T58" fmla="+- 0 627 193"/>
                              <a:gd name="T59" fmla="*/ 627 h 964"/>
                              <a:gd name="T60" fmla="+- 0 1375 1375"/>
                              <a:gd name="T61" fmla="*/ T60 w 2316"/>
                              <a:gd name="T62" fmla="+- 0 601 193"/>
                              <a:gd name="T63" fmla="*/ 601 h 964"/>
                              <a:gd name="T64" fmla="+- 0 1375 1375"/>
                              <a:gd name="T65" fmla="*/ T64 w 2316"/>
                              <a:gd name="T66" fmla="+- 0 329 193"/>
                              <a:gd name="T67" fmla="*/ 329 h 964"/>
                              <a:gd name="T68" fmla="+- 0 1386 1375"/>
                              <a:gd name="T69" fmla="*/ T68 w 2316"/>
                              <a:gd name="T70" fmla="+- 0 276 193"/>
                              <a:gd name="T71" fmla="*/ 276 h 964"/>
                              <a:gd name="T72" fmla="+- 0 1415 1375"/>
                              <a:gd name="T73" fmla="*/ T72 w 2316"/>
                              <a:gd name="T74" fmla="+- 0 233 193"/>
                              <a:gd name="T75" fmla="*/ 233 h 964"/>
                              <a:gd name="T76" fmla="+- 0 1458 1375"/>
                              <a:gd name="T77" fmla="*/ T76 w 2316"/>
                              <a:gd name="T78" fmla="+- 0 203 193"/>
                              <a:gd name="T79" fmla="*/ 203 h 964"/>
                              <a:gd name="T80" fmla="+- 0 1511 1375"/>
                              <a:gd name="T81" fmla="*/ T80 w 2316"/>
                              <a:gd name="T82" fmla="+- 0 193 193"/>
                              <a:gd name="T83" fmla="*/ 193 h 964"/>
                              <a:gd name="T84" fmla="+- 0 3555 1375"/>
                              <a:gd name="T85" fmla="*/ T84 w 2316"/>
                              <a:gd name="T86" fmla="+- 0 193 193"/>
                              <a:gd name="T87" fmla="*/ 193 h 964"/>
                              <a:gd name="T88" fmla="+- 0 3608 1375"/>
                              <a:gd name="T89" fmla="*/ T88 w 2316"/>
                              <a:gd name="T90" fmla="+- 0 203 193"/>
                              <a:gd name="T91" fmla="*/ 203 h 964"/>
                              <a:gd name="T92" fmla="+- 0 3651 1375"/>
                              <a:gd name="T93" fmla="*/ T92 w 2316"/>
                              <a:gd name="T94" fmla="+- 0 233 193"/>
                              <a:gd name="T95" fmla="*/ 233 h 964"/>
                              <a:gd name="T96" fmla="+- 0 3680 1375"/>
                              <a:gd name="T97" fmla="*/ T96 w 2316"/>
                              <a:gd name="T98" fmla="+- 0 276 193"/>
                              <a:gd name="T99" fmla="*/ 276 h 964"/>
                              <a:gd name="T100" fmla="+- 0 3691 1375"/>
                              <a:gd name="T101" fmla="*/ T100 w 2316"/>
                              <a:gd name="T102" fmla="+- 0 329 193"/>
                              <a:gd name="T103" fmla="*/ 329 h 964"/>
                              <a:gd name="T104" fmla="+- 0 3691 1375"/>
                              <a:gd name="T105" fmla="*/ T104 w 2316"/>
                              <a:gd name="T106" fmla="+- 0 601 193"/>
                              <a:gd name="T107" fmla="*/ 601 h 964"/>
                              <a:gd name="T108" fmla="+- 0 3680 1375"/>
                              <a:gd name="T109" fmla="*/ T108 w 2316"/>
                              <a:gd name="T110" fmla="+- 0 654 193"/>
                              <a:gd name="T111" fmla="*/ 654 h 964"/>
                              <a:gd name="T112" fmla="+- 0 3651 1375"/>
                              <a:gd name="T113" fmla="*/ T112 w 2316"/>
                              <a:gd name="T114" fmla="+- 0 697 193"/>
                              <a:gd name="T115" fmla="*/ 697 h 964"/>
                              <a:gd name="T116" fmla="+- 0 3608 1375"/>
                              <a:gd name="T117" fmla="*/ T116 w 2316"/>
                              <a:gd name="T118" fmla="+- 0 726 193"/>
                              <a:gd name="T119" fmla="*/ 726 h 964"/>
                              <a:gd name="T120" fmla="+- 0 3555 1375"/>
                              <a:gd name="T121" fmla="*/ T120 w 2316"/>
                              <a:gd name="T122" fmla="+- 0 737 193"/>
                              <a:gd name="T123" fmla="*/ 737 h 964"/>
                              <a:gd name="T124" fmla="+- 0 3348 1375"/>
                              <a:gd name="T125" fmla="*/ T124 w 2316"/>
                              <a:gd name="T126" fmla="+- 0 737 193"/>
                              <a:gd name="T127" fmla="*/ 737 h 964"/>
                              <a:gd name="T128" fmla="+- 0 3295 1375"/>
                              <a:gd name="T129" fmla="*/ T128 w 2316"/>
                              <a:gd name="T130" fmla="+- 0 747 193"/>
                              <a:gd name="T131" fmla="*/ 747 h 964"/>
                              <a:gd name="T132" fmla="+- 0 3252 1375"/>
                              <a:gd name="T133" fmla="*/ T132 w 2316"/>
                              <a:gd name="T134" fmla="+- 0 777 193"/>
                              <a:gd name="T135" fmla="*/ 777 h 964"/>
                              <a:gd name="T136" fmla="+- 0 3223 1375"/>
                              <a:gd name="T137" fmla="*/ T136 w 2316"/>
                              <a:gd name="T138" fmla="+- 0 820 193"/>
                              <a:gd name="T139" fmla="*/ 820 h 964"/>
                              <a:gd name="T140" fmla="+- 0 3212 1375"/>
                              <a:gd name="T141" fmla="*/ T140 w 2316"/>
                              <a:gd name="T142" fmla="+- 0 873 193"/>
                              <a:gd name="T143" fmla="*/ 873 h 964"/>
                              <a:gd name="T144" fmla="+- 0 3212 1375"/>
                              <a:gd name="T145" fmla="*/ T144 w 2316"/>
                              <a:gd name="T146" fmla="+- 0 1021 193"/>
                              <a:gd name="T147" fmla="*/ 1021 h 964"/>
                              <a:gd name="T148" fmla="+- 0 3201 1375"/>
                              <a:gd name="T149" fmla="*/ T148 w 2316"/>
                              <a:gd name="T150" fmla="+- 0 1074 193"/>
                              <a:gd name="T151" fmla="*/ 1074 h 964"/>
                              <a:gd name="T152" fmla="+- 0 3172 1375"/>
                              <a:gd name="T153" fmla="*/ T152 w 2316"/>
                              <a:gd name="T154" fmla="+- 0 1117 193"/>
                              <a:gd name="T155" fmla="*/ 1117 h 964"/>
                              <a:gd name="T156" fmla="+- 0 3129 1375"/>
                              <a:gd name="T157" fmla="*/ T156 w 2316"/>
                              <a:gd name="T158" fmla="+- 0 1146 193"/>
                              <a:gd name="T159" fmla="*/ 1146 h 964"/>
                              <a:gd name="T160" fmla="+- 0 3076 1375"/>
                              <a:gd name="T161" fmla="*/ T160 w 2316"/>
                              <a:gd name="T162" fmla="+- 0 1157 193"/>
                              <a:gd name="T163" fmla="*/ 1157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16" h="964">
                                <a:moveTo>
                                  <a:pt x="1701" y="964"/>
                                </a:moveTo>
                                <a:lnTo>
                                  <a:pt x="614" y="964"/>
                                </a:lnTo>
                                <a:lnTo>
                                  <a:pt x="562" y="953"/>
                                </a:lnTo>
                                <a:lnTo>
                                  <a:pt x="519" y="924"/>
                                </a:lnTo>
                                <a:lnTo>
                                  <a:pt x="489" y="881"/>
                                </a:lnTo>
                                <a:lnTo>
                                  <a:pt x="479" y="828"/>
                                </a:lnTo>
                                <a:lnTo>
                                  <a:pt x="479" y="680"/>
                                </a:lnTo>
                                <a:lnTo>
                                  <a:pt x="476" y="653"/>
                                </a:lnTo>
                                <a:lnTo>
                                  <a:pt x="439" y="584"/>
                                </a:lnTo>
                                <a:lnTo>
                                  <a:pt x="370" y="546"/>
                                </a:lnTo>
                                <a:lnTo>
                                  <a:pt x="343" y="544"/>
                                </a:lnTo>
                                <a:lnTo>
                                  <a:pt x="136" y="544"/>
                                </a:lnTo>
                                <a:lnTo>
                                  <a:pt x="109" y="541"/>
                                </a:lnTo>
                                <a:lnTo>
                                  <a:pt x="40" y="504"/>
                                </a:lnTo>
                                <a:lnTo>
                                  <a:pt x="3" y="434"/>
                                </a:lnTo>
                                <a:lnTo>
                                  <a:pt x="0" y="408"/>
                                </a:lnTo>
                                <a:lnTo>
                                  <a:pt x="0" y="136"/>
                                </a:lnTo>
                                <a:lnTo>
                                  <a:pt x="11" y="83"/>
                                </a:lnTo>
                                <a:lnTo>
                                  <a:pt x="40" y="40"/>
                                </a:lnTo>
                                <a:lnTo>
                                  <a:pt x="83" y="10"/>
                                </a:lnTo>
                                <a:lnTo>
                                  <a:pt x="136" y="0"/>
                                </a:lnTo>
                                <a:lnTo>
                                  <a:pt x="2180" y="0"/>
                                </a:lnTo>
                                <a:lnTo>
                                  <a:pt x="2233" y="10"/>
                                </a:lnTo>
                                <a:lnTo>
                                  <a:pt x="2276" y="40"/>
                                </a:lnTo>
                                <a:lnTo>
                                  <a:pt x="2305" y="83"/>
                                </a:lnTo>
                                <a:lnTo>
                                  <a:pt x="2316" y="136"/>
                                </a:lnTo>
                                <a:lnTo>
                                  <a:pt x="2316" y="408"/>
                                </a:lnTo>
                                <a:lnTo>
                                  <a:pt x="2305" y="461"/>
                                </a:lnTo>
                                <a:lnTo>
                                  <a:pt x="2276" y="504"/>
                                </a:lnTo>
                                <a:lnTo>
                                  <a:pt x="2233" y="533"/>
                                </a:lnTo>
                                <a:lnTo>
                                  <a:pt x="2180" y="544"/>
                                </a:lnTo>
                                <a:lnTo>
                                  <a:pt x="1973" y="544"/>
                                </a:lnTo>
                                <a:lnTo>
                                  <a:pt x="1920" y="554"/>
                                </a:lnTo>
                                <a:lnTo>
                                  <a:pt x="1877" y="584"/>
                                </a:lnTo>
                                <a:lnTo>
                                  <a:pt x="1848" y="627"/>
                                </a:lnTo>
                                <a:lnTo>
                                  <a:pt x="1837" y="680"/>
                                </a:lnTo>
                                <a:lnTo>
                                  <a:pt x="1837" y="828"/>
                                </a:lnTo>
                                <a:lnTo>
                                  <a:pt x="1826" y="881"/>
                                </a:lnTo>
                                <a:lnTo>
                                  <a:pt x="1797" y="924"/>
                                </a:lnTo>
                                <a:lnTo>
                                  <a:pt x="1754" y="953"/>
                                </a:lnTo>
                                <a:lnTo>
                                  <a:pt x="1701" y="964"/>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1176026" name="docshape101"/>
                        <wps:cNvSpPr txBox="1">
                          <a:spLocks/>
                        </wps:cNvSpPr>
                        <wps:spPr bwMode="auto">
                          <a:xfrm>
                            <a:off x="1375" y="192"/>
                            <a:ext cx="2316"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F9478" w14:textId="77777777" w:rsidR="001B0EC6" w:rsidRDefault="00000000">
                              <w:pPr>
                                <w:spacing w:before="86" w:line="283" w:lineRule="auto"/>
                                <w:ind w:left="604" w:hanging="480"/>
                                <w:rPr>
                                  <w:b/>
                                  <w:sz w:val="31"/>
                                </w:rPr>
                              </w:pPr>
                              <w:r>
                                <w:rPr>
                                  <w:b/>
                                  <w:color w:val="FFFFFF"/>
                                  <w:sz w:val="31"/>
                                </w:rPr>
                                <w:t>Social</w:t>
                              </w:r>
                              <w:r>
                                <w:rPr>
                                  <w:b/>
                                  <w:color w:val="FFFFFF"/>
                                  <w:spacing w:val="-16"/>
                                  <w:sz w:val="31"/>
                                </w:rPr>
                                <w:t xml:space="preserve"> </w:t>
                              </w:r>
                              <w:r>
                                <w:rPr>
                                  <w:b/>
                                  <w:color w:val="FFFFFF"/>
                                  <w:sz w:val="31"/>
                                </w:rPr>
                                <w:t>Cost</w:t>
                              </w:r>
                              <w:r>
                                <w:rPr>
                                  <w:b/>
                                  <w:color w:val="FFFFFF"/>
                                  <w:spacing w:val="-16"/>
                                  <w:sz w:val="31"/>
                                </w:rPr>
                                <w:t xml:space="preserve"> </w:t>
                              </w:r>
                              <w:r>
                                <w:rPr>
                                  <w:b/>
                                  <w:color w:val="FFFFFF"/>
                                  <w:sz w:val="31"/>
                                </w:rPr>
                                <w:t xml:space="preserve">of </w:t>
                              </w:r>
                              <w:r>
                                <w:rPr>
                                  <w:b/>
                                  <w:color w:val="FFFFFF"/>
                                  <w:spacing w:val="-2"/>
                                  <w:w w:val="105"/>
                                  <w:sz w:val="31"/>
                                </w:rPr>
                                <w:t>Carbon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28571" id="docshapegroup99" o:spid="_x0000_s1077" style="position:absolute;left:0;text-align:left;margin-left:68.75pt;margin-top:9.65pt;width:115.8pt;height:48.2pt;z-index:15773184;mso-position-horizontal-relative:page" coordorigin="1375,193" coordsize="2316,9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uKr/AkAAOkuAAAOAAAAZHJzL2Uyb0RvYy54bWzEWl2P67YRfS+Q/yDoMUWuNaI+jesbtElz&#13;&#10;USBtA0T5AVr5E7EtV9Ku9/bX9wwleUktKRFJ0bys7dUhdTiHM+QM+fHb18vZe9k17am+bnz6EPje&#13;&#10;7lrV29P1sPF/KX74JvO9tiuv2/JcX3cb/8uu9b/99NWfPt5v611YH+vzdtd46OTaru+3jX/sutt6&#13;&#10;tWqr4+5Sth/q2+6Kh/u6uZQdfjaH1bYp7+j9cl6FQZCs7nWzvTV1tWtb/Pf7/qH/Sfa/3++q7l/7&#13;&#10;fbvrvPPGB7dO/m3k3yf+u/r0sVwfmvJ2PFUDjfI3sLiUpyte+ujq+7Irvefm9K6ry6lq6rbedx+q&#13;&#10;+rKq9/tTtZNjwGgomIzmc1M/3+RYDuv74fYwE0w7sdNv7rb658vn5vbz7aemZ4+vP9bVry3ssrrf&#13;&#10;Dmv1Of8+9GDv6f6Pegs9y+eulgN/3TcX7gJD8l6lfb887Lt77bwK/6QoDZIEMlR4llBI0SBAdYRK&#13;&#10;3IxEGvsenlIuem2q49+G1qGgpG+aJxE/XJXr/q2S6cCMlcdUat+s1f4+a/18LG87KULL1vip8U5b&#13;&#10;8IsDkUR5TrnvXcsLLLGtq5ahFMhBMQvAR8u2qlmVJwxrYf1FgyqWCXvLjFa126VcV89t93lXS2XK&#13;&#10;lx/brp/vW3yTem8H8gVE2V/OmPp//sYLPBGkiSffOOBHGI2wr1deEXh3T758AgpHkOyLKE69h5yH&#13;&#10;xxvFiEJXEnP0Bl3hRQ9UNKL6vvIsN/LCpOnpM6/IwguzRxmjjVc6omZ5IaypfeUCY+S5OzEFZscb&#13;&#10;r8zCi3TjE0Uw/jj/30xBqvElyGgxmpg/yyMjNVIFKCi0kZsoQGRUk1QFiEFmchMNssRCTlWhoMRG&#13;&#10;biJDkKI7g+VUGYhBRnLhRIcsNpMLVSGK0OoGEyGCkEzkQlUHYpCZ3EQHKzlViCK0+UKoC5GlwshN&#13;&#10;lYExZmoTFbIYAzU4Q6jKUIQ2dxC6DJnZG4QqAmOM1MREg4zMkgpVhELYnEHoIqSp0ReEKgFjzNR0&#13;&#10;BSiNYqPVhKpBIWyuIHQRUoFA+d4ThCoBY4zUsCxr0S2lzEgtUjUoIpsjRLoIKcfK99QiVQLGmKnp&#13;&#10;ClBM5rkWqRoUkc0NIl0EGzVVAjs1XQGKMvNci1QNisjmBrEuQiqMoS1WJWCM0WqxrgBFZJ5rsapB&#13;&#10;EdvcINZFSHKjoLEqAWPM1HQFEDfMcy1WNShimxvEughJaKamSsAYIzXeqaqLPEKa0Q0SVYMisblB&#13;&#10;oouQBMblIFElYIyZmq4AR1szNVWDAouteceW6CKI0Bg8ElUCxpip6QqQyMxbyUTVoEhsbpDqIoS8&#13;&#10;MX0fPFJVAsYYqaW6AlY3SFUNitTmBqkuQiiMaygnNI89IGPM1HQFKIrNbpCqGhQYqFnQVBchDMzU&#13;&#10;VAkYY6SW6QpYQ26malBkNjfIJiLkRmqZKgEEt1DTFRBxbHaDTNWgQFw2Wy2biGChpkpgp6YrIJLA&#13;&#10;LGimalBkNjfIdREsguaqBFZBc10BkVj2a3Czt5lb5DY3yHURLG6QqxJY3SDXFRAJppFpK5mrGhS5&#13;&#10;zQ1yXQRL8MhVCazBg/N6dTkQSW7eelCgqlCgnWW6YbOv92gOuxSoOljjLgW6DjP8VCnAz+YOFOhq&#13;&#10;WFYsJFTjMJAyW5csCnQxrNpSoOoBfjafoEninHC+9n5tQDaq8gPIGOZokjhb3YImmbM9dSZdEcs+&#13;&#10;CYUIlZ9to0Rc/VK2I9aIguR7BHI1BO1s8490RdLQuLYS17geKxiDzPabpM/WYIy6n9IfKg9W/wh1&#13;&#10;/7DszknLoK3bcwp1NYTA1tsUWyhU9QA/q39MkmgrP1WPGX66GnB082JGeh5N1kSaJpl0Ghk3w6Sl&#13;&#10;0gwy6zvJpUWI/MBoPz2ZJms2TW7pNLnl0yQm/hGG2FkYyhD4nzb/rCk1tq4jUFYfM8xUU3zRkmoG&#13;&#10;me03yapFiMBh5Ken1SiS2/x3klhbijikZdbWKg5FE/+w89P9w5pco46p2U8Wt0wGjFRB7CUwZNRa&#13;&#10;fwJHJhYLqhGrQDubBSdJtqwNmhhqaba9gkiTRFsQkgejxnqmjXZWhroqsrRqZKiKMlOAjXVNBKKJ&#13;&#10;haEqSkHWjJsmKbe1fB2roszUrydpt/0sQs+7yZp40yTztlX+Scu99TMJnDUdxlOT8jgepFSv1+Ek&#13;&#10;Bd+8ks88A3kadqtbPs4qsNLhMKuQZ1noAig+drGAoSCD0+Fsax4MYzIYexscOSx2zVsWCZcnFMtw&#13;&#10;aC/huVPvvKAzHAuxCxleXyXcbaS83DEcy5RL77z6SLjbUHkxkHC3oXJsZjhiqgsZLkNKuNtQuTTI&#13;&#10;cIQbl945iEi421C5hCbhbkNl92I4vMKFTDIMFVUiJ/gwVFRuXOBckmEy/RHb4gTmMomEuw2VSxcM&#13;&#10;R9XBhQyXEyTcbaic4jMc2blL75x2S7ibqpwKS7jbUGV2ynhOK13oUDCMlvM8twbDeDnxcmrwiE7I&#13;&#10;hNwaDGPm1MSpwRihOFdwazAOOnQc9BileDft9IYxTvH21q3BOGjsN50ajLGKN4BuDcZBY0Pm1mBU&#13;&#10;2jFg0RixCIcDTm8YYxZh9+DUYIxavJgrDfqIMSzWDa4FTS8ENb6HC0FP3KZc38qO1/jxq3ff+P0t&#13;&#10;i+PG50sK/OBSv+yKWkI6eXUl5boPPOvtdsob5HxVoQkXBjTk+Hz8vMkuY964MA5m68cyPh8/Bxxn&#13;&#10;6IxDijuHi4ZIlCHezeLSvr8szJxwqNIt4LDpBL9kYRwRZ1LAxdn8OAQfCjAOCcbcOARnPhI3359M&#13;&#10;HV1wXJmSuAX7DfRQkZulJzuLkAXPofq+IlTPllE8kDkUV8LA/7HMjdNo/OynEyeqQOFjri+u0AOF&#13;&#10;GtwcajTtPCokPmRAbwsw1I1dXhqiiOsyhFAMa9uCQXrf58Eu2PcBXJLr8eYI8WrOfo+hxAuTCdWO&#13;&#10;YbLjc7bH0dYxEv45IOXDpmsZyKU/mCfGwfBsj9mwL1tycMo41UePOJtd6HHYvy+FIMoG4FJMo4yr&#13;&#10;enj1UpCkdNh5LUVdSvm8HD0uhXF6v4KMjlmd63bXm5bXJpnxPRYpXtuUe35tfT5tfzidz7w2tc3h&#13;&#10;6btz472UfAE2yAKYoe9Hg51lXnqtudmooLwB2t9O7C9VPtXbL7ip2NT9LVrc+sWXY938x/fuuEG7&#13;&#10;8dt/P5fNzvfOf7/i0mWOihLmRSd/RHHKk6RRnzypT8prha42fucjj+av33X9Nd3nW3M6HPEmksvu&#13;&#10;tf4LrpzuT3yTEfc+23XPaviBe5//rwug8FxKk4Bny/QCqHRp5QKo173+tebbrXIEf9BV0FvTXwX1&#13;&#10;+MvG5z2QpDNeC8UsGiE8cR5zoVw7TY7u9em1vxkrF6o3ZZzny2OuPOYJvvRzBF/+h/NDXhfGfWrp&#13;&#10;RcPdb76wrf6W8+nthvqn/wIAAP//AwBQSwMEFAAGAAgAAAAhANFvOJbkAAAADwEAAA8AAABkcnMv&#13;&#10;ZG93bnJldi54bWxMT01vgzAMvU/af4g8abc1ZIh2pYSq6j5O1aS1k6bdXHABlSSIpED//bzTdrH8&#13;&#10;7Ofn97L1ZFoxUO8bZzWoWQSCbOHKxlYaPg+vD08gfEBbYussabiSh3V+e5NhWrrRftCwD5VgEetT&#13;&#10;1FCH0KVS+qImg37mOrK8O7neYGDYV7LscWRx08rHKJpLg43lDzV2tK2pOO8vRsPbiOMmVi/D7nza&#13;&#10;Xr8PyfvXTpHW93fT84rLZgUi0BT+LuA3A/uHnI0d3cWWXrSM40XCVG6WMQgmxPOlAnHkgUoWIPNM&#13;&#10;/s+R/wAAAP//AwBQSwECLQAUAAYACAAAACEAtoM4kv4AAADhAQAAEwAAAAAAAAAAAAAAAAAAAAAA&#13;&#10;W0NvbnRlbnRfVHlwZXNdLnhtbFBLAQItABQABgAIAAAAIQA4/SH/1gAAAJQBAAALAAAAAAAAAAAA&#13;&#10;AAAAAC8BAABfcmVscy8ucmVsc1BLAQItABQABgAIAAAAIQBnjuKr/AkAAOkuAAAOAAAAAAAAAAAA&#13;&#10;AAAAAC4CAABkcnMvZTJvRG9jLnhtbFBLAQItABQABgAIAAAAIQDRbziW5AAAAA8BAAAPAAAAAAAA&#13;&#10;AAAAAAAAAFYMAABkcnMvZG93bnJldi54bWxQSwUGAAAAAAQABADzAAAAZw0AAAAA&#13;&#10;">
                <v:shape id="docshape100" o:spid="_x0000_s1078" style="position:absolute;left:1375;top:192;width:2316;height:964;visibility:visible;mso-wrap-style:square;v-text-anchor:top" coordsize="2316,9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aJDzwAAAOgAAAAPAAAAZHJzL2Rvd25yZXYueG1sRI/BagIx&#13;&#10;EIbvQt8hTKE3zdpWcVejiKXQ2l66evE2bMbs4mayTaJu374pCL0MzPz83/AtVr1txYV8aBwrGI8y&#13;&#10;EMSV0w0bBfvd63AGIkRkja1jUvBDAVbLu8ECC+2u/EWXMhqRIBwKVFDH2BVShqomi2HkOuKUHZ23&#13;&#10;GNPqjdQerwluW/mYZVNpseH0ocaONjVVp/JsFbx/bD8P51yWdkPd2u+C2U++jVIP9/3LPI31HESk&#13;&#10;Pv43bog3nRwm2dP0Oc/HOfyJpQPI5S8AAAD//wMAUEsBAi0AFAAGAAgAAAAhANvh9svuAAAAhQEA&#13;&#10;ABMAAAAAAAAAAAAAAAAAAAAAAFtDb250ZW50X1R5cGVzXS54bWxQSwECLQAUAAYACAAAACEAWvQs&#13;&#10;W78AAAAVAQAACwAAAAAAAAAAAAAAAAAfAQAAX3JlbHMvLnJlbHNQSwECLQAUAAYACAAAACEAUWGi&#13;&#10;Q88AAADoAAAADwAAAAAAAAAAAAAAAAAHAgAAZHJzL2Rvd25yZXYueG1sUEsFBgAAAAADAAMAtwAA&#13;&#10;AAMDAAAAAA==&#13;&#10;" path="m1701,964r-1087,l562,953,519,924,489,881,479,828r,-148l476,653,439,584,370,546r-27,-2l136,544r-27,-3l40,504,3,434,,408,,136,11,83,40,40,83,10,136,,2180,r53,10l2276,40r29,43l2316,136r,272l2305,461r-29,43l2233,533r-53,11l1973,544r-53,10l1877,584r-29,43l1837,680r,148l1826,881r-29,43l1754,953r-53,11xe" fillcolor="#008037" stroked="f">
                  <v:path arrowok="t" o:connecttype="custom" o:connectlocs="1701,1157;614,1157;562,1146;519,1117;489,1074;479,1021;479,873;476,846;439,777;370,739;343,737;136,737;109,734;40,697;3,627;0,601;0,329;11,276;40,233;83,203;136,193;2180,193;2233,203;2276,233;2305,276;2316,329;2316,601;2305,654;2276,697;2233,726;2180,737;1973,737;1920,747;1877,777;1848,820;1837,873;1837,1021;1826,1074;1797,1117;1754,1146;1701,1157" o:connectangles="0,0,0,0,0,0,0,0,0,0,0,0,0,0,0,0,0,0,0,0,0,0,0,0,0,0,0,0,0,0,0,0,0,0,0,0,0,0,0,0,0"/>
                </v:shape>
                <v:shape id="docshape101" o:spid="_x0000_s1079" type="#_x0000_t202" style="position:absolute;left:1375;top:192;width:2316;height:9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6IyPzgAAAOgAAAAPAAAAZHJzL2Rvd25yZXYueG1sRI/BSgMx&#13;&#10;EIbvgu8QRvBms7voVrZNi7QUBfHQaqHHYTNuFjeTJYnb9O2NIHgZmPn5v+FbrpMdxEQ+9I4VlLMC&#13;&#10;BHHrdM+dgo/33d0jiBCRNQ6OScGFAqxX11dLbLQ7856mQ+xEhnBoUIGJcWykDK0hi2HmRuKcfTpv&#13;&#10;MebVd1J7PGe4HWRVFLW02HP+YHCkjaH26/BtFRw34+41nQy+TQ/6eVvN9xffJqVub9J2kcfTAkSk&#13;&#10;FP8bf4gXnR3u67Kc10VVw69YPoBc/QAAAP//AwBQSwECLQAUAAYACAAAACEA2+H2y+4AAACFAQAA&#13;&#10;EwAAAAAAAAAAAAAAAAAAAAAAW0NvbnRlbnRfVHlwZXNdLnhtbFBLAQItABQABgAIAAAAIQBa9Cxb&#13;&#10;vwAAABUBAAALAAAAAAAAAAAAAAAAAB8BAABfcmVscy8ucmVsc1BLAQItABQABgAIAAAAIQC16IyP&#13;&#10;zgAAAOgAAAAPAAAAAAAAAAAAAAAAAAcCAABkcnMvZG93bnJldi54bWxQSwUGAAAAAAMAAwC3AAAA&#13;&#10;AgMAAAAA&#13;&#10;" filled="f" stroked="f">
                  <v:path arrowok="t"/>
                  <v:textbox inset="0,0,0,0">
                    <w:txbxContent>
                      <w:p w14:paraId="046F9478" w14:textId="77777777" w:rsidR="001B0EC6" w:rsidRDefault="00000000">
                        <w:pPr>
                          <w:spacing w:before="86" w:line="283" w:lineRule="auto"/>
                          <w:ind w:left="604" w:hanging="480"/>
                          <w:rPr>
                            <w:b/>
                            <w:sz w:val="31"/>
                          </w:rPr>
                        </w:pPr>
                        <w:r>
                          <w:rPr>
                            <w:b/>
                            <w:color w:val="FFFFFF"/>
                            <w:sz w:val="31"/>
                          </w:rPr>
                          <w:t>Social</w:t>
                        </w:r>
                        <w:r>
                          <w:rPr>
                            <w:b/>
                            <w:color w:val="FFFFFF"/>
                            <w:spacing w:val="-16"/>
                            <w:sz w:val="31"/>
                          </w:rPr>
                          <w:t xml:space="preserve"> </w:t>
                        </w:r>
                        <w:r>
                          <w:rPr>
                            <w:b/>
                            <w:color w:val="FFFFFF"/>
                            <w:sz w:val="31"/>
                          </w:rPr>
                          <w:t>Cost</w:t>
                        </w:r>
                        <w:r>
                          <w:rPr>
                            <w:b/>
                            <w:color w:val="FFFFFF"/>
                            <w:spacing w:val="-16"/>
                            <w:sz w:val="31"/>
                          </w:rPr>
                          <w:t xml:space="preserve"> </w:t>
                        </w:r>
                        <w:r>
                          <w:rPr>
                            <w:b/>
                            <w:color w:val="FFFFFF"/>
                            <w:sz w:val="31"/>
                          </w:rPr>
                          <w:t xml:space="preserve">of </w:t>
                        </w:r>
                        <w:r>
                          <w:rPr>
                            <w:b/>
                            <w:color w:val="FFFFFF"/>
                            <w:spacing w:val="-2"/>
                            <w:w w:val="105"/>
                            <w:sz w:val="31"/>
                          </w:rPr>
                          <w:t>Carbon</w:t>
                        </w:r>
                      </w:p>
                    </w:txbxContent>
                  </v:textbox>
                </v:shape>
                <w10:wrap anchorx="page"/>
              </v:group>
            </w:pict>
          </mc:Fallback>
        </mc:AlternateContent>
      </w:r>
      <w:r w:rsidR="00000000">
        <w:rPr>
          <w:w w:val="110"/>
        </w:rPr>
        <w:t>the</w:t>
      </w:r>
      <w:r w:rsidR="00000000">
        <w:rPr>
          <w:spacing w:val="-14"/>
          <w:w w:val="110"/>
        </w:rPr>
        <w:t xml:space="preserve"> </w:t>
      </w:r>
      <w:hyperlink r:id="rId117">
        <w:r w:rsidR="00000000">
          <w:rPr>
            <w:b/>
            <w:color w:val="4FB960"/>
            <w:w w:val="110"/>
            <w:u w:val="single" w:color="4FB960"/>
          </w:rPr>
          <w:t>social</w:t>
        </w:r>
        <w:r w:rsidR="00000000">
          <w:rPr>
            <w:b/>
            <w:color w:val="4FB960"/>
            <w:spacing w:val="-8"/>
            <w:w w:val="110"/>
            <w:u w:val="single" w:color="4FB960"/>
          </w:rPr>
          <w:t xml:space="preserve"> </w:t>
        </w:r>
        <w:r w:rsidR="00000000">
          <w:rPr>
            <w:b/>
            <w:color w:val="4FB960"/>
            <w:w w:val="110"/>
            <w:u w:val="single" w:color="4FB960"/>
          </w:rPr>
          <w:t>cost</w:t>
        </w:r>
        <w:r w:rsidR="00000000">
          <w:rPr>
            <w:b/>
            <w:color w:val="4FB960"/>
            <w:spacing w:val="-8"/>
            <w:w w:val="110"/>
            <w:u w:val="single" w:color="4FB960"/>
          </w:rPr>
          <w:t xml:space="preserve"> </w:t>
        </w:r>
        <w:r w:rsidR="00000000">
          <w:rPr>
            <w:b/>
            <w:color w:val="4FB960"/>
            <w:w w:val="110"/>
            <w:u w:val="single" w:color="4FB960"/>
          </w:rPr>
          <w:t>of</w:t>
        </w:r>
        <w:r w:rsidR="00000000">
          <w:rPr>
            <w:b/>
            <w:color w:val="4FB960"/>
            <w:spacing w:val="-8"/>
            <w:w w:val="110"/>
            <w:u w:val="single" w:color="4FB960"/>
          </w:rPr>
          <w:t xml:space="preserve"> </w:t>
        </w:r>
        <w:r w:rsidR="00000000">
          <w:rPr>
            <w:b/>
            <w:color w:val="4FB960"/>
            <w:w w:val="110"/>
            <w:u w:val="single" w:color="4FB960"/>
          </w:rPr>
          <w:t>carbon</w:t>
        </w:r>
      </w:hyperlink>
      <w:r w:rsidR="00000000">
        <w:rPr>
          <w:b/>
          <w:color w:val="4FB960"/>
          <w:spacing w:val="-6"/>
          <w:w w:val="110"/>
        </w:rPr>
        <w:t xml:space="preserve"> </w:t>
      </w:r>
      <w:r w:rsidR="00000000">
        <w:rPr>
          <w:w w:val="110"/>
        </w:rPr>
        <w:t>is</w:t>
      </w:r>
      <w:r w:rsidR="00000000">
        <w:rPr>
          <w:spacing w:val="-6"/>
          <w:w w:val="110"/>
        </w:rPr>
        <w:t xml:space="preserve"> </w:t>
      </w:r>
      <w:r w:rsidR="00000000">
        <w:rPr>
          <w:w w:val="110"/>
        </w:rPr>
        <w:t>an</w:t>
      </w:r>
      <w:r w:rsidR="00000000">
        <w:rPr>
          <w:spacing w:val="-6"/>
          <w:w w:val="110"/>
        </w:rPr>
        <w:t xml:space="preserve"> </w:t>
      </w:r>
      <w:r w:rsidR="00000000">
        <w:rPr>
          <w:w w:val="110"/>
        </w:rPr>
        <w:t>estimate,</w:t>
      </w:r>
      <w:r w:rsidR="00000000">
        <w:rPr>
          <w:spacing w:val="-6"/>
          <w:w w:val="110"/>
        </w:rPr>
        <w:t xml:space="preserve"> </w:t>
      </w:r>
      <w:r w:rsidR="00000000">
        <w:rPr>
          <w:w w:val="110"/>
        </w:rPr>
        <w:t>in</w:t>
      </w:r>
      <w:r w:rsidR="00000000">
        <w:rPr>
          <w:spacing w:val="-6"/>
          <w:w w:val="110"/>
        </w:rPr>
        <w:t xml:space="preserve"> </w:t>
      </w:r>
      <w:r w:rsidR="00000000">
        <w:rPr>
          <w:w w:val="110"/>
        </w:rPr>
        <w:t>dollars,</w:t>
      </w:r>
      <w:r w:rsidR="00000000">
        <w:rPr>
          <w:spacing w:val="-6"/>
          <w:w w:val="110"/>
        </w:rPr>
        <w:t xml:space="preserve"> </w:t>
      </w:r>
      <w:r w:rsidR="00000000">
        <w:rPr>
          <w:w w:val="110"/>
        </w:rPr>
        <w:t>of</w:t>
      </w:r>
      <w:r w:rsidR="00000000">
        <w:rPr>
          <w:spacing w:val="-6"/>
          <w:w w:val="110"/>
        </w:rPr>
        <w:t xml:space="preserve"> </w:t>
      </w:r>
      <w:r w:rsidR="00000000">
        <w:rPr>
          <w:w w:val="110"/>
        </w:rPr>
        <w:t>the economic damages that would result from emitting one additional ton of carbon dioxide into the atmosphere.</w:t>
      </w:r>
    </w:p>
    <w:p w14:paraId="407FB1F5" w14:textId="77777777" w:rsidR="001B0EC6" w:rsidRDefault="001B0EC6">
      <w:pPr>
        <w:pStyle w:val="BodyText"/>
        <w:rPr>
          <w:sz w:val="20"/>
        </w:rPr>
      </w:pPr>
    </w:p>
    <w:p w14:paraId="7DDAEAF4" w14:textId="77777777" w:rsidR="001B0EC6" w:rsidRDefault="001B0EC6">
      <w:pPr>
        <w:pStyle w:val="BodyText"/>
        <w:rPr>
          <w:sz w:val="20"/>
        </w:rPr>
      </w:pPr>
    </w:p>
    <w:p w14:paraId="52748282" w14:textId="77777777" w:rsidR="001B0EC6" w:rsidRDefault="001B0EC6">
      <w:pPr>
        <w:pStyle w:val="BodyText"/>
        <w:rPr>
          <w:sz w:val="20"/>
        </w:rPr>
      </w:pPr>
    </w:p>
    <w:p w14:paraId="5ABF9668" w14:textId="77777777" w:rsidR="001B0EC6" w:rsidRDefault="001B0EC6">
      <w:pPr>
        <w:pStyle w:val="BodyText"/>
        <w:rPr>
          <w:sz w:val="20"/>
        </w:rPr>
      </w:pPr>
    </w:p>
    <w:p w14:paraId="02FA042E" w14:textId="77777777" w:rsidR="001B0EC6" w:rsidRDefault="001B0EC6">
      <w:pPr>
        <w:pStyle w:val="BodyText"/>
        <w:spacing w:before="1"/>
      </w:pPr>
    </w:p>
    <w:p w14:paraId="4C7EF782" w14:textId="77777777" w:rsidR="001B0EC6" w:rsidRDefault="00D55156">
      <w:pPr>
        <w:pStyle w:val="BodyText"/>
        <w:spacing w:before="135" w:line="290" w:lineRule="auto"/>
        <w:ind w:left="3644" w:right="105"/>
        <w:jc w:val="both"/>
      </w:pPr>
      <w:r>
        <w:rPr>
          <w:noProof/>
        </w:rPr>
        <mc:AlternateContent>
          <mc:Choice Requires="wpg">
            <w:drawing>
              <wp:anchor distT="0" distB="0" distL="114300" distR="114300" simplePos="0" relativeHeight="15773696" behindDoc="0" locked="0" layoutInCell="1" allowOverlap="1" wp14:anchorId="2F3AEF7D" wp14:editId="265782A6">
                <wp:simplePos x="0" y="0"/>
                <wp:positionH relativeFrom="page">
                  <wp:posOffset>725805</wp:posOffset>
                </wp:positionH>
                <wp:positionV relativeFrom="paragraph">
                  <wp:posOffset>741045</wp:posOffset>
                </wp:positionV>
                <wp:extent cx="1767840" cy="345440"/>
                <wp:effectExtent l="0" t="0" r="10160" b="10160"/>
                <wp:wrapNone/>
                <wp:docPr id="2019360541"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7840" cy="345440"/>
                          <a:chOff x="1143" y="1167"/>
                          <a:chExt cx="2784" cy="544"/>
                        </a:xfrm>
                      </wpg:grpSpPr>
                      <wps:wsp>
                        <wps:cNvPr id="991286146" name="docshape103"/>
                        <wps:cNvSpPr>
                          <a:spLocks/>
                        </wps:cNvSpPr>
                        <wps:spPr bwMode="auto">
                          <a:xfrm>
                            <a:off x="1143" y="1167"/>
                            <a:ext cx="2784" cy="544"/>
                          </a:xfrm>
                          <a:custGeom>
                            <a:avLst/>
                            <a:gdLst>
                              <a:gd name="T0" fmla="+- 0 3791 1143"/>
                              <a:gd name="T1" fmla="*/ T0 w 2784"/>
                              <a:gd name="T2" fmla="+- 0 1711 1167"/>
                              <a:gd name="T3" fmla="*/ 1711 h 544"/>
                              <a:gd name="T4" fmla="+- 0 1279 1143"/>
                              <a:gd name="T5" fmla="*/ T4 w 2784"/>
                              <a:gd name="T6" fmla="+- 0 1711 1167"/>
                              <a:gd name="T7" fmla="*/ 1711 h 544"/>
                              <a:gd name="T8" fmla="+- 0 1252 1143"/>
                              <a:gd name="T9" fmla="*/ T8 w 2784"/>
                              <a:gd name="T10" fmla="+- 0 1709 1167"/>
                              <a:gd name="T11" fmla="*/ 1709 h 544"/>
                              <a:gd name="T12" fmla="+- 0 1183 1143"/>
                              <a:gd name="T13" fmla="*/ T12 w 2784"/>
                              <a:gd name="T14" fmla="+- 0 1671 1167"/>
                              <a:gd name="T15" fmla="*/ 1671 h 544"/>
                              <a:gd name="T16" fmla="+- 0 1146 1143"/>
                              <a:gd name="T17" fmla="*/ T16 w 2784"/>
                              <a:gd name="T18" fmla="+- 0 1602 1167"/>
                              <a:gd name="T19" fmla="*/ 1602 h 544"/>
                              <a:gd name="T20" fmla="+- 0 1143 1143"/>
                              <a:gd name="T21" fmla="*/ T20 w 2784"/>
                              <a:gd name="T22" fmla="+- 0 1575 1167"/>
                              <a:gd name="T23" fmla="*/ 1575 h 544"/>
                              <a:gd name="T24" fmla="+- 0 1143 1143"/>
                              <a:gd name="T25" fmla="*/ T24 w 2784"/>
                              <a:gd name="T26" fmla="+- 0 1303 1167"/>
                              <a:gd name="T27" fmla="*/ 1303 h 544"/>
                              <a:gd name="T28" fmla="+- 0 1154 1143"/>
                              <a:gd name="T29" fmla="*/ T28 w 2784"/>
                              <a:gd name="T30" fmla="+- 0 1250 1167"/>
                              <a:gd name="T31" fmla="*/ 1250 h 544"/>
                              <a:gd name="T32" fmla="+- 0 1183 1143"/>
                              <a:gd name="T33" fmla="*/ T32 w 2784"/>
                              <a:gd name="T34" fmla="+- 0 1207 1167"/>
                              <a:gd name="T35" fmla="*/ 1207 h 544"/>
                              <a:gd name="T36" fmla="+- 0 1226 1143"/>
                              <a:gd name="T37" fmla="*/ T36 w 2784"/>
                              <a:gd name="T38" fmla="+- 0 1178 1167"/>
                              <a:gd name="T39" fmla="*/ 1178 h 544"/>
                              <a:gd name="T40" fmla="+- 0 1279 1143"/>
                              <a:gd name="T41" fmla="*/ T40 w 2784"/>
                              <a:gd name="T42" fmla="+- 0 1167 1167"/>
                              <a:gd name="T43" fmla="*/ 1167 h 544"/>
                              <a:gd name="T44" fmla="+- 0 3791 1143"/>
                              <a:gd name="T45" fmla="*/ T44 w 2784"/>
                              <a:gd name="T46" fmla="+- 0 1167 1167"/>
                              <a:gd name="T47" fmla="*/ 1167 h 544"/>
                              <a:gd name="T48" fmla="+- 0 3844 1143"/>
                              <a:gd name="T49" fmla="*/ T48 w 2784"/>
                              <a:gd name="T50" fmla="+- 0 1178 1167"/>
                              <a:gd name="T51" fmla="*/ 1178 h 544"/>
                              <a:gd name="T52" fmla="+- 0 3887 1143"/>
                              <a:gd name="T53" fmla="*/ T52 w 2784"/>
                              <a:gd name="T54" fmla="+- 0 1207 1167"/>
                              <a:gd name="T55" fmla="*/ 1207 h 544"/>
                              <a:gd name="T56" fmla="+- 0 3916 1143"/>
                              <a:gd name="T57" fmla="*/ T56 w 2784"/>
                              <a:gd name="T58" fmla="+- 0 1250 1167"/>
                              <a:gd name="T59" fmla="*/ 1250 h 544"/>
                              <a:gd name="T60" fmla="+- 0 3927 1143"/>
                              <a:gd name="T61" fmla="*/ T60 w 2784"/>
                              <a:gd name="T62" fmla="+- 0 1303 1167"/>
                              <a:gd name="T63" fmla="*/ 1303 h 544"/>
                              <a:gd name="T64" fmla="+- 0 3927 1143"/>
                              <a:gd name="T65" fmla="*/ T64 w 2784"/>
                              <a:gd name="T66" fmla="+- 0 1575 1167"/>
                              <a:gd name="T67" fmla="*/ 1575 h 544"/>
                              <a:gd name="T68" fmla="+- 0 3916 1143"/>
                              <a:gd name="T69" fmla="*/ T68 w 2784"/>
                              <a:gd name="T70" fmla="+- 0 1628 1167"/>
                              <a:gd name="T71" fmla="*/ 1628 h 544"/>
                              <a:gd name="T72" fmla="+- 0 3887 1143"/>
                              <a:gd name="T73" fmla="*/ T72 w 2784"/>
                              <a:gd name="T74" fmla="+- 0 1671 1167"/>
                              <a:gd name="T75" fmla="*/ 1671 h 544"/>
                              <a:gd name="T76" fmla="+- 0 3844 1143"/>
                              <a:gd name="T77" fmla="*/ T76 w 2784"/>
                              <a:gd name="T78" fmla="+- 0 1701 1167"/>
                              <a:gd name="T79" fmla="*/ 1701 h 544"/>
                              <a:gd name="T80" fmla="+- 0 3791 1143"/>
                              <a:gd name="T81" fmla="*/ T80 w 2784"/>
                              <a:gd name="T82" fmla="+- 0 1711 1167"/>
                              <a:gd name="T83" fmla="*/ 1711 h 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84" h="544">
                                <a:moveTo>
                                  <a:pt x="2648" y="544"/>
                                </a:moveTo>
                                <a:lnTo>
                                  <a:pt x="136" y="544"/>
                                </a:lnTo>
                                <a:lnTo>
                                  <a:pt x="109" y="542"/>
                                </a:lnTo>
                                <a:lnTo>
                                  <a:pt x="40" y="504"/>
                                </a:lnTo>
                                <a:lnTo>
                                  <a:pt x="3" y="435"/>
                                </a:lnTo>
                                <a:lnTo>
                                  <a:pt x="0" y="408"/>
                                </a:lnTo>
                                <a:lnTo>
                                  <a:pt x="0" y="136"/>
                                </a:lnTo>
                                <a:lnTo>
                                  <a:pt x="11" y="83"/>
                                </a:lnTo>
                                <a:lnTo>
                                  <a:pt x="40" y="40"/>
                                </a:lnTo>
                                <a:lnTo>
                                  <a:pt x="83" y="11"/>
                                </a:lnTo>
                                <a:lnTo>
                                  <a:pt x="136" y="0"/>
                                </a:lnTo>
                                <a:lnTo>
                                  <a:pt x="2648" y="0"/>
                                </a:lnTo>
                                <a:lnTo>
                                  <a:pt x="2701" y="11"/>
                                </a:lnTo>
                                <a:lnTo>
                                  <a:pt x="2744" y="40"/>
                                </a:lnTo>
                                <a:lnTo>
                                  <a:pt x="2773" y="83"/>
                                </a:lnTo>
                                <a:lnTo>
                                  <a:pt x="2784" y="136"/>
                                </a:lnTo>
                                <a:lnTo>
                                  <a:pt x="2784" y="408"/>
                                </a:lnTo>
                                <a:lnTo>
                                  <a:pt x="2773" y="461"/>
                                </a:lnTo>
                                <a:lnTo>
                                  <a:pt x="2744" y="504"/>
                                </a:lnTo>
                                <a:lnTo>
                                  <a:pt x="2701" y="534"/>
                                </a:lnTo>
                                <a:lnTo>
                                  <a:pt x="2648" y="544"/>
                                </a:lnTo>
                                <a:close/>
                              </a:path>
                            </a:pathLst>
                          </a:custGeom>
                          <a:solidFill>
                            <a:srgbClr val="008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586748" name="docshape104"/>
                        <wps:cNvSpPr txBox="1">
                          <a:spLocks/>
                        </wps:cNvSpPr>
                        <wps:spPr bwMode="auto">
                          <a:xfrm>
                            <a:off x="1143" y="1167"/>
                            <a:ext cx="278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C59B2" w14:textId="77777777" w:rsidR="001B0EC6" w:rsidRDefault="00000000">
                              <w:pPr>
                                <w:spacing w:before="86"/>
                                <w:ind w:left="124"/>
                                <w:rPr>
                                  <w:b/>
                                  <w:sz w:val="31"/>
                                </w:rPr>
                              </w:pPr>
                              <w:r>
                                <w:rPr>
                                  <w:b/>
                                  <w:color w:val="FFFFFF"/>
                                  <w:sz w:val="31"/>
                                </w:rPr>
                                <w:t>Carbon</w:t>
                              </w:r>
                              <w:r>
                                <w:rPr>
                                  <w:b/>
                                  <w:color w:val="FFFFFF"/>
                                  <w:spacing w:val="4"/>
                                  <w:sz w:val="31"/>
                                </w:rPr>
                                <w:t xml:space="preserve"> </w:t>
                              </w:r>
                              <w:r>
                                <w:rPr>
                                  <w:b/>
                                  <w:color w:val="FFFFFF"/>
                                  <w:spacing w:val="-2"/>
                                  <w:sz w:val="31"/>
                                </w:rPr>
                                <w:t>Emission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AEF7D" id="docshapegroup102" o:spid="_x0000_s1080" style="position:absolute;left:0;text-align:left;margin-left:57.15pt;margin-top:58.35pt;width:139.2pt;height:27.2pt;z-index:15773696;mso-position-horizontal-relative:page" coordorigin="1143,1167" coordsize="2784,5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tl/pvwYAALEbAAAOAAAAZHJzL2Uyb0RvYy54bWzEWW2PozYQ/l6p/8HiY6vbYPNiEm321N71&#13;&#10;TpWu7UlHfwAh5EUlmAK7yfbXd8bGrGHtBF2r9stC1g/jZ+bxjM1w//ZyKslT0bRHUa09eud7pKhy&#13;&#10;sT1W+7X3e/rhTeKRtsuqbVaKqlh7z0XrvX349pv7c70qmDiIcls0BIxU7epcr71D19WrxaLND8Up&#13;&#10;a+9EXVQwuBPNKevgZ7NfbJvsDNZP5YL5frw4i2ZbNyIv2hb++14Neg/S/m5X5N1vu11bdKRce8Ct&#13;&#10;k38b+XeDfxcP99lq32T14Zj3NLKvYHHKjhVMOph6n3UZeWyOr0ydjnkjWrHr7nJxWojd7pgX0gfw&#13;&#10;hvoTbz424rGWvuxX5309hAlCO4nTV5vNf3362NRf6s+NYg+3n0T+RwtxWZzr/cocx997BSab8y9i&#13;&#10;C3pmj52Qjl92zQlNgEvkIuP7PMS3uHQkh39SHvMkBBlyGAvCKIR7KUB+AJXwMUrDwCMwSmnM9dhP&#13;&#10;/eMMHlbPwpM4uMhWalpJtaeG0sNaal/C1f6zcH05ZHUhVWgxHJ8bctyuveWSsiSmYeyRKjtBJLYi&#13;&#10;bxFJ/QC5IQlA68i2ZliNEYS1EP2bAbVERofVHZdslT+23cdCSGmyp09tJ+O938KdFHzbs09Bld2p&#13;&#10;hLX//Rvik4AvKZFT9ngNoxr23YKkPjkTOfkExDRI2qKcoi2t536YEpRWU4ItCTqQXljIowEFkhvE&#13;&#10;KONLK7FIw5BY6CAGYpm2XMS4hl0lBpXNNMYiZiW21DAkljiI0XH4KffRy9cho2b8JcoaMzpRgCaB&#13;&#10;lRs1JUgpc7GbaBBzu6DUFAHYU2JnN5EBksjOztQhpbGL3USI2EchLLEzlaCIsrJjEymgIlnZMVOK&#13;&#10;lDlzYSJFxCMrO2ZKQRFlZzeRwsnOlCJlroRgEykCH519HTtmSkERZWc3kYJGoT12phQpc2VFMJGC&#13;&#10;Rb6VXWBKQRFlZRdMpHBlRWBKkQaurAgmUjCf29mZUlBE2dlNpGDMnhWBKUUauLIimErBEzs7UwpK&#13;&#10;AWVlh7v2qNo5ynBoSpGGrqwIp1LE9tjhaUBNi6UYFqaD3VgK5+4VmlKkoSsrcFM3ncV5bVkRmlJc&#13;&#10;YTeWIkhgYtveGppSpKErK6KJFKiZjV1kSuFWNhpLESQJOguBn2zqkSlFCpudfe+PxlLI9W5lZ0rh&#13;&#10;zopoLEWwhG3Ays6UIo1cWRGNpZC1wsrOlMJdUeKxFMGS2WMXm1KksSsr4rEUss7a2MWmFO5qHI+l&#13;&#10;cLMzpUhjV1bEYynkHmVlZ0rh3snisRROZWNTijR2ZQUfS0Fj2FVs7LgphURZ6x0fS+HMCm5KkXJX&#13;&#10;VvCxFFBQ7CcobkohUXZ2YymcFYWbUqTclRV8LAWcKx3sTCkkysouGUvhrMaJKUWauLIiGUvhfJ1I&#13;&#10;TCnG7xPwoji88mQH/RaUX6r+NQjuSIYdC1++y9aixZfRFPjBq2gqSyGYABS+MznAoByC5VvrTTAE&#13;&#10;EsFwnIcqexONx3QJj+bBQXUJX86C40EW4XACnUOG9Y7CkXAWvHcVzmhz4Hj2QjLBPFfxMCTh81zF&#13;&#10;0wnC1e52M+54XJDwea7i/o1w2HjnuIobqoTPczXqXY3muYpbDlqHvWIOmbh3VR39b0YGizJah2o6&#13;&#10;xzpWSQmf5yqWLQmf5yrWEYRDATDIKB/6BG+gEThtATYegRbgBp/JVnXWYV3Qt+S89lRb5bD2sCmB&#13;&#10;AyfxVKRCQjqsDywOoXDCzC/tqBdIWZlQGkDFHiH1uL7W0iT1VWAjOCArX/S4viocHsfRnK/7YHpY&#13;&#10;XxVMhT0ckkmP6qtCKVuhn1ydUqHQkWvEsEEBxAYp9Ez6OqKv2n8glB7VV4XCgg62hiKpR/VVoXRo&#13;&#10;ZSvRaWvQ6gYMtr45kzIOawLJ3XCB8X7p3wiIWmvo7I34DsBbcg0zh1AJrik2uHJrMTEdmwjefK9a&#13;&#10;fJ0XWrK8FG2hnsWMk3vfkHqYsUa7shXlcfvhWJaYcW2z37wrG/KUYSPfT3yo/MrOCFbKHboS+Jim&#13;&#10;KDvZqsuq2rIbsX2Gjmsj1NcA+HoBNwfR/OWRM3wJWHvtn49ZU3ik/LmC3vGSYp+adPJHGHFsEDXm&#13;&#10;yMYcyaocTK29zoMTBd6+69Tnhse6Oe4PMBOVxaQSP0DrfHfEhiy0r9uVYtX/gPb1f9THDkIeJTHH&#13;&#10;SjbtY0uVjT426S4/CmzSSwf+r4523aiONsGbtYeVXfLR3W1YRRqCC2dYC1hlRv+QteLV4ugum4ts&#13;&#10;8FO5+bwoM3u9DGtlWCdwo9YI3PyL60N+9YDvQuDD6MOT+Vv69/Kl7eFvAAAA//8DAFBLAwQUAAYA&#13;&#10;CAAAACEATY/+PeQAAAAQAQAADwAAAGRycy9kb3ducmV2LnhtbExPTW/CMAy9T9p/iDxpt5GGbrCV&#13;&#10;pgixjxOaNJg07WZa01Y0SdWEtvz7mdO4WO/Zz8/P6XI0jeip87WzGtQkAkE2d0VtSw3fu/eHZxA+&#13;&#10;oC2wcZY0nMnDMru9STEp3GC/qN+GUrCJ9QlqqEJoEyl9XpFBP3EtWZ4dXGcwMO1KWXQ4sLlp5DSK&#13;&#10;ZtJgbflChS2tK8qP25PR8DHgsIrVW785Htbn393T589Gkdb3d+PrgstqASLQGP434PID54eMg+3d&#13;&#10;yRZeNMzVY8zSC5jNQbAifpky2HNnrhTILJXXj2R/AAAA//8DAFBLAQItABQABgAIAAAAIQC2gziS&#13;&#10;/gAAAOEBAAATAAAAAAAAAAAAAAAAAAAAAABbQ29udGVudF9UeXBlc10ueG1sUEsBAi0AFAAGAAgA&#13;&#10;AAAhADj9If/WAAAAlAEAAAsAAAAAAAAAAAAAAAAALwEAAF9yZWxzLy5yZWxzUEsBAi0AFAAGAAgA&#13;&#10;AAAhAIy2X+m/BgAAsRsAAA4AAAAAAAAAAAAAAAAALgIAAGRycy9lMm9Eb2MueG1sUEsBAi0AFAAG&#13;&#10;AAgAAAAhAE2P/j3kAAAAEAEAAA8AAAAAAAAAAAAAAAAAGQkAAGRycy9kb3ducmV2LnhtbFBLBQYA&#13;&#10;AAAABAAEAPMAAAAqCgAAAAA=&#13;&#10;">
                <v:shape id="docshape103" o:spid="_x0000_s1081" style="position:absolute;left:1143;top:1167;width:2784;height:544;visibility:visible;mso-wrap-style:square;v-text-anchor:top" coordsize="2784,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Sx2h0AAAAOcAAAAPAAAAZHJzL2Rvd25yZXYueG1sRI9BS8NA&#13;&#10;FITvQv/D8gQv0m4SbUjTbotoxRa8tBXE22v2NQnNvg3ZbRr/vSsIXgaGYb5hFqvBNKKnztWWFcST&#13;&#10;CARxYXXNpYKPw+s4A+E8ssbGMin4Jger5ehmgbm2V95Rv/elCBB2OSqovG9zKV1RkUE3sS1xyE62&#13;&#10;M+iD7UqpO7wGuGlkEkWpNFhzWKiwpeeKivP+YhScLuuk3n0+9Pdvx6P8WvdTzN63St3dDi/zIE9z&#13;&#10;EJ4G/9/4Q2y0gtksTrI0fkzh91f4BHL5AwAA//8DAFBLAQItABQABgAIAAAAIQDb4fbL7gAAAIUB&#13;&#10;AAATAAAAAAAAAAAAAAAAAAAAAABbQ29udGVudF9UeXBlc10ueG1sUEsBAi0AFAAGAAgAAAAhAFr0&#13;&#10;LFu/AAAAFQEAAAsAAAAAAAAAAAAAAAAAHwEAAF9yZWxzLy5yZWxzUEsBAi0AFAAGAAgAAAAhABtL&#13;&#10;HaHQAAAA5wAAAA8AAAAAAAAAAAAAAAAABwIAAGRycy9kb3ducmV2LnhtbFBLBQYAAAAAAwADALcA&#13;&#10;AAAEAwAAAAA=&#13;&#10;" path="m2648,544r-2512,l109,542,40,504,3,435,,408,,136,11,83,40,40,83,11,136,,2648,r53,11l2744,40r29,43l2784,136r,272l2773,461r-29,43l2701,534r-53,10xe" fillcolor="#008037" stroked="f">
                  <v:path arrowok="t" o:connecttype="custom" o:connectlocs="2648,1711;136,1711;109,1709;40,1671;3,1602;0,1575;0,1303;11,1250;40,1207;83,1178;136,1167;2648,1167;2701,1178;2744,1207;2773,1250;2784,1303;2784,1575;2773,1628;2744,1671;2701,1701;2648,1711" o:connectangles="0,0,0,0,0,0,0,0,0,0,0,0,0,0,0,0,0,0,0,0,0"/>
                </v:shape>
                <v:shape id="docshape104" o:spid="_x0000_s1082" type="#_x0000_t202" style="position:absolute;left:1143;top:1167;width:2784;height: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zq3zgAAAOcAAAAPAAAAZHJzL2Rvd25yZXYueG1sRI/BagIx&#13;&#10;EIbvBd8hjNBbzWrVldUookgLpQdtCz0Om+lm6SZZknSNb985FHoZ+Bn+b+bb7LLtxEAhtt4pmE4K&#13;&#10;EORqr1vXKHh/Oz2sQMSETmPnHSm4UYTddnS3wUr7qzvTcEmNYIiLFSowKfWVlLE2ZDFOfE+Od18+&#13;&#10;WEwcQyN1wCvDbSdnRbGUFlvHFwz2dDBUf19+rIKPQ396yZ8GX4eFfjrOyvMt1Fmp+3E+rnns1yAS&#13;&#10;5fTf+EM8awWP83KxWpZzfpy92Ank9hcAAP//AwBQSwECLQAUAAYACAAAACEA2+H2y+4AAACFAQAA&#13;&#10;EwAAAAAAAAAAAAAAAAAAAAAAW0NvbnRlbnRfVHlwZXNdLnhtbFBLAQItABQABgAIAAAAIQBa9Cxb&#13;&#10;vwAAABUBAAALAAAAAAAAAAAAAAAAAB8BAABfcmVscy8ucmVsc1BLAQItABQABgAIAAAAIQDcozq3&#13;&#10;zgAAAOcAAAAPAAAAAAAAAAAAAAAAAAcCAABkcnMvZG93bnJldi54bWxQSwUGAAAAAAMAAwC3AAAA&#13;&#10;AgMAAAAA&#13;&#10;" filled="f" stroked="f">
                  <v:path arrowok="t"/>
                  <v:textbox inset="0,0,0,0">
                    <w:txbxContent>
                      <w:p w14:paraId="49CC59B2" w14:textId="77777777" w:rsidR="001B0EC6" w:rsidRDefault="00000000">
                        <w:pPr>
                          <w:spacing w:before="86"/>
                          <w:ind w:left="124"/>
                          <w:rPr>
                            <w:b/>
                            <w:sz w:val="31"/>
                          </w:rPr>
                        </w:pPr>
                        <w:r>
                          <w:rPr>
                            <w:b/>
                            <w:color w:val="FFFFFF"/>
                            <w:sz w:val="31"/>
                          </w:rPr>
                          <w:t>Carbon</w:t>
                        </w:r>
                        <w:r>
                          <w:rPr>
                            <w:b/>
                            <w:color w:val="FFFFFF"/>
                            <w:spacing w:val="4"/>
                            <w:sz w:val="31"/>
                          </w:rPr>
                          <w:t xml:space="preserve"> </w:t>
                        </w:r>
                        <w:r>
                          <w:rPr>
                            <w:b/>
                            <w:color w:val="FFFFFF"/>
                            <w:spacing w:val="-2"/>
                            <w:sz w:val="31"/>
                          </w:rPr>
                          <w:t>Emission</w:t>
                        </w:r>
                      </w:p>
                    </w:txbxContent>
                  </v:textbox>
                </v:shape>
                <w10:wrap anchorx="page"/>
              </v:group>
            </w:pict>
          </mc:Fallback>
        </mc:AlternateContent>
      </w:r>
      <w:hyperlink r:id="rId118">
        <w:r w:rsidR="00000000">
          <w:rPr>
            <w:color w:val="4FB960"/>
            <w:w w:val="110"/>
            <w:u w:val="single" w:color="4FB960"/>
          </w:rPr>
          <w:t>Carbon Emission</w:t>
        </w:r>
      </w:hyperlink>
      <w:r w:rsidR="00000000">
        <w:rPr>
          <w:color w:val="4FB960"/>
          <w:w w:val="110"/>
          <w:u w:val="single" w:color="4FB960"/>
        </w:rPr>
        <w:t xml:space="preserve"> </w:t>
      </w:r>
      <w:r w:rsidR="00000000">
        <w:rPr>
          <w:w w:val="110"/>
        </w:rPr>
        <w:t>is the release of carbon compounds (such as carbon dioxide) into the atmosphere. When this term is used, it is oftentimes in reference to carbon dioxide emissions, which is a greenhouse gas. There are both natural (</w:t>
      </w:r>
      <w:proofErr w:type="gramStart"/>
      <w:r w:rsidR="00000000">
        <w:rPr>
          <w:w w:val="110"/>
        </w:rPr>
        <w:t>i.e.</w:t>
      </w:r>
      <w:proofErr w:type="gramEnd"/>
      <w:r w:rsidR="00000000">
        <w:rPr>
          <w:w w:val="110"/>
        </w:rPr>
        <w:t xml:space="preserve"> decomposition, ocean release and respiration)</w:t>
      </w:r>
      <w:r w:rsidR="00000000">
        <w:rPr>
          <w:spacing w:val="-7"/>
          <w:w w:val="110"/>
        </w:rPr>
        <w:t xml:space="preserve"> </w:t>
      </w:r>
      <w:r w:rsidR="00000000">
        <w:rPr>
          <w:w w:val="110"/>
        </w:rPr>
        <w:t>and</w:t>
      </w:r>
      <w:r w:rsidR="00000000">
        <w:rPr>
          <w:spacing w:val="-8"/>
          <w:w w:val="110"/>
        </w:rPr>
        <w:t xml:space="preserve"> </w:t>
      </w:r>
      <w:r w:rsidR="00000000">
        <w:rPr>
          <w:w w:val="110"/>
        </w:rPr>
        <w:t>human</w:t>
      </w:r>
      <w:r w:rsidR="00000000">
        <w:rPr>
          <w:spacing w:val="-7"/>
          <w:w w:val="110"/>
        </w:rPr>
        <w:t xml:space="preserve"> </w:t>
      </w:r>
      <w:r w:rsidR="00000000">
        <w:rPr>
          <w:w w:val="110"/>
        </w:rPr>
        <w:t>sources</w:t>
      </w:r>
      <w:r w:rsidR="00000000">
        <w:rPr>
          <w:spacing w:val="-8"/>
          <w:w w:val="110"/>
        </w:rPr>
        <w:t xml:space="preserve"> </w:t>
      </w:r>
      <w:r w:rsidR="00000000">
        <w:rPr>
          <w:w w:val="110"/>
        </w:rPr>
        <w:t>(i.e.</w:t>
      </w:r>
      <w:r w:rsidR="00000000">
        <w:rPr>
          <w:spacing w:val="-7"/>
          <w:w w:val="110"/>
        </w:rPr>
        <w:t xml:space="preserve"> </w:t>
      </w:r>
      <w:r w:rsidR="00000000">
        <w:rPr>
          <w:w w:val="110"/>
        </w:rPr>
        <w:t>burning</w:t>
      </w:r>
      <w:r w:rsidR="00000000">
        <w:rPr>
          <w:spacing w:val="-8"/>
          <w:w w:val="110"/>
        </w:rPr>
        <w:t xml:space="preserve"> </w:t>
      </w:r>
      <w:r w:rsidR="00000000">
        <w:rPr>
          <w:w w:val="110"/>
        </w:rPr>
        <w:t>of</w:t>
      </w:r>
      <w:r w:rsidR="00000000">
        <w:rPr>
          <w:spacing w:val="-7"/>
          <w:w w:val="110"/>
        </w:rPr>
        <w:t xml:space="preserve"> </w:t>
      </w:r>
      <w:r w:rsidR="00000000">
        <w:rPr>
          <w:w w:val="110"/>
        </w:rPr>
        <w:t>fossil</w:t>
      </w:r>
      <w:r w:rsidR="00000000">
        <w:rPr>
          <w:spacing w:val="-8"/>
          <w:w w:val="110"/>
        </w:rPr>
        <w:t xml:space="preserve"> </w:t>
      </w:r>
      <w:r w:rsidR="00000000">
        <w:rPr>
          <w:w w:val="110"/>
        </w:rPr>
        <w:t>fuels or production activities) of carbon dioxide emissions.</w:t>
      </w:r>
    </w:p>
    <w:p w14:paraId="3DEA02CE" w14:textId="77777777" w:rsidR="001B0EC6" w:rsidRDefault="001B0EC6">
      <w:pPr>
        <w:spacing w:line="290" w:lineRule="auto"/>
        <w:jc w:val="both"/>
        <w:sectPr w:rsidR="001B0EC6">
          <w:footerReference w:type="default" r:id="rId119"/>
          <w:pgSz w:w="12240" w:h="15840"/>
          <w:pgMar w:top="0" w:right="220" w:bottom="1040" w:left="660" w:header="0" w:footer="853" w:gutter="0"/>
          <w:cols w:space="720"/>
        </w:sectPr>
      </w:pPr>
    </w:p>
    <w:p w14:paraId="557A7BBE" w14:textId="77777777" w:rsidR="001B0EC6" w:rsidRDefault="00D55156">
      <w:pPr>
        <w:pStyle w:val="BodyText"/>
        <w:rPr>
          <w:sz w:val="20"/>
        </w:rPr>
      </w:pPr>
      <w:r>
        <w:rPr>
          <w:noProof/>
        </w:rPr>
        <w:lastRenderedPageBreak/>
        <mc:AlternateContent>
          <mc:Choice Requires="wps">
            <w:drawing>
              <wp:anchor distT="0" distB="0" distL="114300" distR="114300" simplePos="0" relativeHeight="487261184" behindDoc="1" locked="0" layoutInCell="1" allowOverlap="1" wp14:anchorId="214AB9FD" wp14:editId="78E80D2C">
                <wp:simplePos x="0" y="0"/>
                <wp:positionH relativeFrom="page">
                  <wp:posOffset>330200</wp:posOffset>
                </wp:positionH>
                <wp:positionV relativeFrom="page">
                  <wp:posOffset>0</wp:posOffset>
                </wp:positionV>
                <wp:extent cx="311785" cy="10058400"/>
                <wp:effectExtent l="0" t="0" r="5715" b="0"/>
                <wp:wrapNone/>
                <wp:docPr id="1375114879"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058400"/>
                        </a:xfrm>
                        <a:prstGeom prst="rect">
                          <a:avLst/>
                        </a:prstGeom>
                        <a:solidFill>
                          <a:srgbClr val="6FA2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794A3" id="docshape106" o:spid="_x0000_s1026" style="position:absolute;margin-left:26pt;margin-top:0;width:24.55pt;height:11in;z-index:-1605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bRR3AEAAJ8DAAAOAAAAZHJzL2Uyb0RvYy54bWysU8Fu2zAMvQ/YPwi6L7azpM2MOEXRIsOA&#13;&#10;bh3Q7QMUWY6FyaJGKnG6rx+lpGmw3YZdBFEkn98jn5c3h8GJvUGy4BtZTUopjNfQWr9t5Pdv63cL&#13;&#10;KSgq3yoH3jTy2ZC8Wb19sxxDbabQg2sNCgbxVI+hkX2MoS4K0r0ZFE0gGM/JDnBQkUPcFi2qkdEH&#13;&#10;V0zL8qoYAduAoA0Rv94fk3KV8bvO6PjYdWSicI1kbjGfmM9NOovVUtVbVKG3+kRD/QOLQVnPHz1D&#13;&#10;3auoxA7tX1CD1QgEXZxoGAroOqtN1sBqqvIPNU+9CiZr4eFQOI+J/h+s/rJ/Cl8xUafwAPoH8USK&#13;&#10;MVB9zqSAuEZsxs/Q8g7VLkIWe+hwSJ0sQxzyTJ/PMzWHKDQ/vq+q68VcCs2pqizni1mZp16o+qU9&#13;&#10;IMWPBgaRLo1EXlqGV/sHiomOql9KMk9wtl1b53KA282dQ7FXvOCr9e10tkg75Ra6LHM+FXtIbcd0&#13;&#10;esk6k7RkF6o30D6zTISjS9jVfOkBf0kxskMaST93Co0U7pPnFXyoZrNkqRzM5tdTDvAys7nMKK8Z&#13;&#10;qpFRiuP1Lh5tuAtotz1/qcqiPdzyeDubhb+yOpFlF2RxJ8cmm13Guer1v1r9BgAA//8DAFBLAwQU&#13;&#10;AAYACAAAACEAva3ZkuIAAAANAQAADwAAAGRycy9kb3ducmV2LnhtbEyPwU7DMBBE70j8g7VI3Kid&#13;&#10;QkKVxqmABgn1BAUhcXNikwTidWQ7bfh7tie4jHY12tl5xWa2AzsYH3qHEpKFAGawcbrHVsLb6+PV&#13;&#10;CliICrUaHBoJPybApjw/K1Su3RFfzGEfW0YhGHIloYtxzDkPTWesCgs3GiTv03mrIq2+5dqrI4Xb&#13;&#10;gS+FyLhVPdKHTo3moTPN936yEm63U3y+rtIq+3ry9UfFd/fjeybl5cW8XZPcrYFFM8e/CzgxUH8o&#13;&#10;qVjtJtSBDRLSJfFECaQnVyQJsJqGdHUjgJcF/09R/gIAAP//AwBQSwECLQAUAAYACAAAACEAtoM4&#13;&#10;kv4AAADhAQAAEwAAAAAAAAAAAAAAAAAAAAAAW0NvbnRlbnRfVHlwZXNdLnhtbFBLAQItABQABgAI&#13;&#10;AAAAIQA4/SH/1gAAAJQBAAALAAAAAAAAAAAAAAAAAC8BAABfcmVscy8ucmVsc1BLAQItABQABgAI&#13;&#10;AAAAIQArxbRR3AEAAJ8DAAAOAAAAAAAAAAAAAAAAAC4CAABkcnMvZTJvRG9jLnhtbFBLAQItABQA&#13;&#10;BgAIAAAAIQC9rdmS4gAAAA0BAAAPAAAAAAAAAAAAAAAAADYEAABkcnMvZG93bnJldi54bWxQSwUG&#13;&#10;AAAAAAQABADzAAAARQUAAAAA&#13;&#10;" fillcolor="#6fa248" stroked="f">
                <v:path arrowok="t"/>
                <w10:wrap anchorx="page" anchory="page"/>
              </v:rect>
            </w:pict>
          </mc:Fallback>
        </mc:AlternateContent>
      </w:r>
      <w:r w:rsidR="00000000">
        <w:rPr>
          <w:noProof/>
        </w:rPr>
        <w:drawing>
          <wp:anchor distT="0" distB="0" distL="0" distR="0" simplePos="0" relativeHeight="15775232" behindDoc="0" locked="0" layoutInCell="1" allowOverlap="1" wp14:anchorId="0CF3F91D" wp14:editId="06A8794C">
            <wp:simplePos x="0" y="0"/>
            <wp:positionH relativeFrom="page">
              <wp:posOffset>5766337</wp:posOffset>
            </wp:positionH>
            <wp:positionV relativeFrom="page">
              <wp:posOffset>9623053</wp:posOffset>
            </wp:positionV>
            <wp:extent cx="2006062" cy="435346"/>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11" cstate="print"/>
                    <a:stretch>
                      <a:fillRect/>
                    </a:stretch>
                  </pic:blipFill>
                  <pic:spPr>
                    <a:xfrm>
                      <a:off x="0" y="0"/>
                      <a:ext cx="2006062" cy="435346"/>
                    </a:xfrm>
                    <a:prstGeom prst="rect">
                      <a:avLst/>
                    </a:prstGeom>
                  </pic:spPr>
                </pic:pic>
              </a:graphicData>
            </a:graphic>
          </wp:anchor>
        </w:drawing>
      </w:r>
    </w:p>
    <w:p w14:paraId="56E9F8DF" w14:textId="77777777" w:rsidR="001B0EC6" w:rsidRDefault="001B0EC6">
      <w:pPr>
        <w:pStyle w:val="BodyText"/>
        <w:rPr>
          <w:sz w:val="20"/>
        </w:rPr>
      </w:pPr>
    </w:p>
    <w:p w14:paraId="68FD5C79" w14:textId="77777777" w:rsidR="001B0EC6" w:rsidRDefault="001B0EC6">
      <w:pPr>
        <w:pStyle w:val="BodyText"/>
        <w:rPr>
          <w:sz w:val="20"/>
        </w:rPr>
      </w:pPr>
    </w:p>
    <w:p w14:paraId="5AD18983" w14:textId="77777777" w:rsidR="001B0EC6" w:rsidRDefault="001B0EC6">
      <w:pPr>
        <w:pStyle w:val="BodyText"/>
        <w:rPr>
          <w:sz w:val="20"/>
        </w:rPr>
      </w:pPr>
    </w:p>
    <w:p w14:paraId="33955496" w14:textId="77777777" w:rsidR="001B0EC6" w:rsidRDefault="001B0EC6">
      <w:pPr>
        <w:pStyle w:val="BodyText"/>
        <w:rPr>
          <w:sz w:val="20"/>
        </w:rPr>
      </w:pPr>
    </w:p>
    <w:p w14:paraId="02DACAD9" w14:textId="77777777" w:rsidR="001B0EC6" w:rsidRDefault="001B0EC6">
      <w:pPr>
        <w:pStyle w:val="BodyText"/>
        <w:rPr>
          <w:sz w:val="20"/>
        </w:rPr>
      </w:pPr>
    </w:p>
    <w:p w14:paraId="1EA49DD5" w14:textId="77777777" w:rsidR="001B0EC6" w:rsidRDefault="001B0EC6">
      <w:pPr>
        <w:pStyle w:val="BodyText"/>
        <w:rPr>
          <w:sz w:val="20"/>
        </w:rPr>
      </w:pPr>
    </w:p>
    <w:p w14:paraId="2C47B44C" w14:textId="77777777" w:rsidR="001B0EC6" w:rsidRDefault="001B0EC6">
      <w:pPr>
        <w:pStyle w:val="BodyText"/>
        <w:rPr>
          <w:sz w:val="20"/>
        </w:rPr>
      </w:pPr>
    </w:p>
    <w:p w14:paraId="55DC8FC4" w14:textId="77777777" w:rsidR="001B0EC6" w:rsidRDefault="001B0EC6">
      <w:pPr>
        <w:pStyle w:val="BodyText"/>
        <w:rPr>
          <w:sz w:val="20"/>
        </w:rPr>
      </w:pPr>
    </w:p>
    <w:p w14:paraId="098428F9" w14:textId="77777777" w:rsidR="001B0EC6" w:rsidRDefault="001B0EC6">
      <w:pPr>
        <w:pStyle w:val="BodyText"/>
        <w:rPr>
          <w:sz w:val="20"/>
        </w:rPr>
      </w:pPr>
    </w:p>
    <w:p w14:paraId="2E2498F9" w14:textId="77777777" w:rsidR="001B0EC6" w:rsidRDefault="001B0EC6">
      <w:pPr>
        <w:pStyle w:val="BodyText"/>
        <w:rPr>
          <w:sz w:val="20"/>
        </w:rPr>
      </w:pPr>
    </w:p>
    <w:p w14:paraId="4D0D4AFE" w14:textId="77777777" w:rsidR="001B0EC6" w:rsidRDefault="001B0EC6">
      <w:pPr>
        <w:pStyle w:val="BodyText"/>
        <w:rPr>
          <w:sz w:val="20"/>
        </w:rPr>
      </w:pPr>
    </w:p>
    <w:p w14:paraId="1202D781" w14:textId="77777777" w:rsidR="001B0EC6" w:rsidRDefault="001B0EC6">
      <w:pPr>
        <w:pStyle w:val="BodyText"/>
        <w:rPr>
          <w:sz w:val="20"/>
        </w:rPr>
      </w:pPr>
    </w:p>
    <w:p w14:paraId="1212328D" w14:textId="77777777" w:rsidR="001B0EC6" w:rsidRDefault="001B0EC6">
      <w:pPr>
        <w:pStyle w:val="BodyText"/>
        <w:rPr>
          <w:sz w:val="20"/>
        </w:rPr>
      </w:pPr>
    </w:p>
    <w:p w14:paraId="5F2A1806" w14:textId="77777777" w:rsidR="001B0EC6" w:rsidRDefault="001B0EC6">
      <w:pPr>
        <w:pStyle w:val="BodyText"/>
        <w:rPr>
          <w:sz w:val="20"/>
        </w:rPr>
      </w:pPr>
    </w:p>
    <w:p w14:paraId="6CE87EFC" w14:textId="77777777" w:rsidR="001B0EC6" w:rsidRDefault="001B0EC6">
      <w:pPr>
        <w:pStyle w:val="BodyText"/>
        <w:rPr>
          <w:sz w:val="20"/>
        </w:rPr>
      </w:pPr>
    </w:p>
    <w:p w14:paraId="2E5C7D76" w14:textId="77777777" w:rsidR="001B0EC6" w:rsidRDefault="001B0EC6">
      <w:pPr>
        <w:pStyle w:val="BodyText"/>
        <w:rPr>
          <w:sz w:val="20"/>
        </w:rPr>
      </w:pPr>
    </w:p>
    <w:p w14:paraId="2D45F1B5" w14:textId="77777777" w:rsidR="001B0EC6" w:rsidRDefault="001B0EC6">
      <w:pPr>
        <w:pStyle w:val="BodyText"/>
        <w:rPr>
          <w:sz w:val="20"/>
        </w:rPr>
      </w:pPr>
    </w:p>
    <w:p w14:paraId="6F567E6C" w14:textId="77777777" w:rsidR="001B0EC6" w:rsidRDefault="001B0EC6">
      <w:pPr>
        <w:pStyle w:val="BodyText"/>
        <w:rPr>
          <w:sz w:val="20"/>
        </w:rPr>
      </w:pPr>
    </w:p>
    <w:p w14:paraId="643CF4FC" w14:textId="77777777" w:rsidR="001B0EC6" w:rsidRDefault="001B0EC6">
      <w:pPr>
        <w:pStyle w:val="BodyText"/>
        <w:rPr>
          <w:sz w:val="20"/>
        </w:rPr>
      </w:pPr>
    </w:p>
    <w:p w14:paraId="118F5C37" w14:textId="77777777" w:rsidR="001B0EC6" w:rsidRDefault="001B0EC6">
      <w:pPr>
        <w:pStyle w:val="BodyText"/>
        <w:rPr>
          <w:sz w:val="20"/>
        </w:rPr>
      </w:pPr>
    </w:p>
    <w:p w14:paraId="43D15657" w14:textId="77777777" w:rsidR="001B0EC6" w:rsidRDefault="001B0EC6">
      <w:pPr>
        <w:pStyle w:val="BodyText"/>
        <w:rPr>
          <w:sz w:val="20"/>
        </w:rPr>
      </w:pPr>
    </w:p>
    <w:p w14:paraId="50EA0F76" w14:textId="77777777" w:rsidR="001B0EC6" w:rsidRDefault="001B0EC6">
      <w:pPr>
        <w:pStyle w:val="BodyText"/>
        <w:rPr>
          <w:sz w:val="20"/>
        </w:rPr>
      </w:pPr>
    </w:p>
    <w:p w14:paraId="3E600320" w14:textId="77777777" w:rsidR="001B0EC6" w:rsidRDefault="001B0EC6">
      <w:pPr>
        <w:pStyle w:val="BodyText"/>
        <w:rPr>
          <w:sz w:val="20"/>
        </w:rPr>
      </w:pPr>
    </w:p>
    <w:p w14:paraId="0464B3A0" w14:textId="77777777" w:rsidR="001B0EC6" w:rsidRDefault="001B0EC6">
      <w:pPr>
        <w:pStyle w:val="BodyText"/>
        <w:rPr>
          <w:sz w:val="20"/>
        </w:rPr>
      </w:pPr>
    </w:p>
    <w:p w14:paraId="264BC22A" w14:textId="77777777" w:rsidR="001B0EC6" w:rsidRDefault="001B0EC6">
      <w:pPr>
        <w:pStyle w:val="BodyText"/>
        <w:rPr>
          <w:sz w:val="20"/>
        </w:rPr>
      </w:pPr>
    </w:p>
    <w:p w14:paraId="43649236" w14:textId="77777777" w:rsidR="001B0EC6" w:rsidRDefault="001B0EC6">
      <w:pPr>
        <w:pStyle w:val="BodyText"/>
        <w:rPr>
          <w:sz w:val="20"/>
        </w:rPr>
      </w:pPr>
    </w:p>
    <w:p w14:paraId="0449EA00" w14:textId="77777777" w:rsidR="001B0EC6" w:rsidRDefault="001B0EC6">
      <w:pPr>
        <w:pStyle w:val="BodyText"/>
        <w:rPr>
          <w:sz w:val="20"/>
        </w:rPr>
      </w:pPr>
    </w:p>
    <w:p w14:paraId="22A2C750" w14:textId="77777777" w:rsidR="001B0EC6" w:rsidRDefault="001B0EC6">
      <w:pPr>
        <w:pStyle w:val="BodyText"/>
        <w:rPr>
          <w:sz w:val="20"/>
        </w:rPr>
      </w:pPr>
    </w:p>
    <w:p w14:paraId="59C4FC36" w14:textId="77777777" w:rsidR="001B0EC6" w:rsidRDefault="001B0EC6">
      <w:pPr>
        <w:pStyle w:val="BodyText"/>
        <w:rPr>
          <w:sz w:val="20"/>
        </w:rPr>
      </w:pPr>
    </w:p>
    <w:p w14:paraId="750C8DA3" w14:textId="77777777" w:rsidR="001B0EC6" w:rsidRDefault="001B0EC6">
      <w:pPr>
        <w:pStyle w:val="BodyText"/>
        <w:rPr>
          <w:sz w:val="20"/>
        </w:rPr>
      </w:pPr>
    </w:p>
    <w:p w14:paraId="7DA2A73D" w14:textId="77777777" w:rsidR="001B0EC6" w:rsidRDefault="001B0EC6">
      <w:pPr>
        <w:pStyle w:val="BodyText"/>
        <w:rPr>
          <w:sz w:val="20"/>
        </w:rPr>
      </w:pPr>
    </w:p>
    <w:p w14:paraId="63F6C745" w14:textId="77777777" w:rsidR="001B0EC6" w:rsidRDefault="001B0EC6">
      <w:pPr>
        <w:pStyle w:val="BodyText"/>
        <w:rPr>
          <w:sz w:val="20"/>
        </w:rPr>
      </w:pPr>
    </w:p>
    <w:p w14:paraId="0D478281" w14:textId="77777777" w:rsidR="001B0EC6" w:rsidRDefault="001B0EC6">
      <w:pPr>
        <w:pStyle w:val="BodyText"/>
        <w:rPr>
          <w:sz w:val="20"/>
        </w:rPr>
      </w:pPr>
    </w:p>
    <w:p w14:paraId="0B663993" w14:textId="77777777" w:rsidR="001B0EC6" w:rsidRDefault="001B0EC6">
      <w:pPr>
        <w:pStyle w:val="BodyText"/>
        <w:rPr>
          <w:sz w:val="20"/>
        </w:rPr>
      </w:pPr>
    </w:p>
    <w:p w14:paraId="6BBB8468" w14:textId="77777777" w:rsidR="001B0EC6" w:rsidRDefault="00000000">
      <w:pPr>
        <w:spacing w:before="262"/>
        <w:ind w:left="577"/>
        <w:jc w:val="both"/>
        <w:rPr>
          <w:rFonts w:ascii="Arial-BoldItalicMT"/>
          <w:b/>
          <w:i/>
          <w:sz w:val="39"/>
        </w:rPr>
      </w:pPr>
      <w:r>
        <w:rPr>
          <w:rFonts w:ascii="Arial-BoldItalicMT"/>
          <w:b/>
          <w:i/>
          <w:color w:val="6FA248"/>
          <w:w w:val="105"/>
          <w:sz w:val="39"/>
        </w:rPr>
        <w:t>About</w:t>
      </w:r>
      <w:r>
        <w:rPr>
          <w:rFonts w:ascii="Arial-BoldItalicMT"/>
          <w:b/>
          <w:i/>
          <w:color w:val="6FA248"/>
          <w:spacing w:val="-15"/>
          <w:w w:val="105"/>
          <w:sz w:val="39"/>
        </w:rPr>
        <w:t xml:space="preserve"> </w:t>
      </w:r>
      <w:r>
        <w:rPr>
          <w:rFonts w:ascii="Arial-BoldItalicMT"/>
          <w:b/>
          <w:i/>
          <w:color w:val="6FA248"/>
          <w:w w:val="105"/>
          <w:sz w:val="39"/>
        </w:rPr>
        <w:t>the</w:t>
      </w:r>
      <w:r>
        <w:rPr>
          <w:rFonts w:ascii="Arial-BoldItalicMT"/>
          <w:b/>
          <w:i/>
          <w:color w:val="6FA248"/>
          <w:spacing w:val="-14"/>
          <w:w w:val="105"/>
          <w:sz w:val="39"/>
        </w:rPr>
        <w:t xml:space="preserve"> </w:t>
      </w:r>
      <w:r>
        <w:rPr>
          <w:rFonts w:ascii="Arial-BoldItalicMT"/>
          <w:b/>
          <w:i/>
          <w:color w:val="6FA248"/>
          <w:w w:val="105"/>
          <w:sz w:val="39"/>
        </w:rPr>
        <w:t>American</w:t>
      </w:r>
      <w:r>
        <w:rPr>
          <w:rFonts w:ascii="Arial-BoldItalicMT"/>
          <w:b/>
          <w:i/>
          <w:color w:val="6FA248"/>
          <w:spacing w:val="-14"/>
          <w:w w:val="105"/>
          <w:sz w:val="39"/>
        </w:rPr>
        <w:t xml:space="preserve"> </w:t>
      </w:r>
      <w:r>
        <w:rPr>
          <w:rFonts w:ascii="Arial-BoldItalicMT"/>
          <w:b/>
          <w:i/>
          <w:color w:val="6FA248"/>
          <w:w w:val="105"/>
          <w:sz w:val="39"/>
        </w:rPr>
        <w:t>Sustainable</w:t>
      </w:r>
      <w:r>
        <w:rPr>
          <w:rFonts w:ascii="Arial-BoldItalicMT"/>
          <w:b/>
          <w:i/>
          <w:color w:val="6FA248"/>
          <w:spacing w:val="-14"/>
          <w:w w:val="105"/>
          <w:sz w:val="39"/>
        </w:rPr>
        <w:t xml:space="preserve"> </w:t>
      </w:r>
      <w:r>
        <w:rPr>
          <w:rFonts w:ascii="Arial-BoldItalicMT"/>
          <w:b/>
          <w:i/>
          <w:color w:val="6FA248"/>
          <w:w w:val="105"/>
          <w:sz w:val="39"/>
        </w:rPr>
        <w:t>Business</w:t>
      </w:r>
      <w:r>
        <w:rPr>
          <w:rFonts w:ascii="Arial-BoldItalicMT"/>
          <w:b/>
          <w:i/>
          <w:color w:val="6FA248"/>
          <w:spacing w:val="-14"/>
          <w:w w:val="105"/>
          <w:sz w:val="39"/>
        </w:rPr>
        <w:t xml:space="preserve"> </w:t>
      </w:r>
      <w:r>
        <w:rPr>
          <w:rFonts w:ascii="Arial-BoldItalicMT"/>
          <w:b/>
          <w:i/>
          <w:color w:val="6FA248"/>
          <w:spacing w:val="-2"/>
          <w:w w:val="105"/>
          <w:sz w:val="39"/>
        </w:rPr>
        <w:t>Network</w:t>
      </w:r>
    </w:p>
    <w:p w14:paraId="13D378FA" w14:textId="77777777" w:rsidR="001B0EC6" w:rsidRDefault="00000000">
      <w:pPr>
        <w:spacing w:before="236" w:line="290" w:lineRule="auto"/>
        <w:ind w:left="659" w:right="532"/>
        <w:jc w:val="both"/>
        <w:rPr>
          <w:i/>
          <w:sz w:val="27"/>
        </w:rPr>
      </w:pPr>
      <w:r>
        <w:rPr>
          <w:i/>
          <w:w w:val="110"/>
          <w:sz w:val="27"/>
        </w:rPr>
        <w:t xml:space="preserve">American Sustainable Business Network (ASBN) is a movement builder in partnership with the business and investor community. ASBN develops and advocates solutions for policymakers, business leaders, and investors that support an equitable, regenerative, and just economy that benefits all – people and planet. As a multi-issue, membership organization advocating on behalf of every business sector, size, and geography, ASBN and its association members collectively represent over 250,000 businesses across our networks. ASBN was founded through the merger of the American </w:t>
      </w:r>
      <w:r>
        <w:rPr>
          <w:i/>
          <w:sz w:val="27"/>
        </w:rPr>
        <w:t>Sustainable</w:t>
      </w:r>
      <w:r>
        <w:rPr>
          <w:i/>
          <w:spacing w:val="55"/>
          <w:w w:val="150"/>
          <w:sz w:val="27"/>
        </w:rPr>
        <w:t xml:space="preserve"> </w:t>
      </w:r>
      <w:r>
        <w:rPr>
          <w:i/>
          <w:sz w:val="27"/>
        </w:rPr>
        <w:t>Business</w:t>
      </w:r>
      <w:r>
        <w:rPr>
          <w:i/>
          <w:spacing w:val="56"/>
          <w:w w:val="150"/>
          <w:sz w:val="27"/>
        </w:rPr>
        <w:t xml:space="preserve"> </w:t>
      </w:r>
      <w:r>
        <w:rPr>
          <w:i/>
          <w:sz w:val="27"/>
        </w:rPr>
        <w:t>Council</w:t>
      </w:r>
      <w:r>
        <w:rPr>
          <w:i/>
          <w:spacing w:val="56"/>
          <w:w w:val="150"/>
          <w:sz w:val="27"/>
        </w:rPr>
        <w:t xml:space="preserve"> </w:t>
      </w:r>
      <w:r>
        <w:rPr>
          <w:i/>
          <w:sz w:val="27"/>
        </w:rPr>
        <w:t>and</w:t>
      </w:r>
      <w:r>
        <w:rPr>
          <w:i/>
          <w:spacing w:val="56"/>
          <w:w w:val="150"/>
          <w:sz w:val="27"/>
        </w:rPr>
        <w:t xml:space="preserve"> </w:t>
      </w:r>
      <w:r>
        <w:rPr>
          <w:i/>
          <w:sz w:val="27"/>
        </w:rPr>
        <w:t>Social</w:t>
      </w:r>
      <w:r>
        <w:rPr>
          <w:i/>
          <w:spacing w:val="56"/>
          <w:w w:val="150"/>
          <w:sz w:val="27"/>
        </w:rPr>
        <w:t xml:space="preserve"> </w:t>
      </w:r>
      <w:r>
        <w:rPr>
          <w:i/>
          <w:sz w:val="27"/>
        </w:rPr>
        <w:t>Venture</w:t>
      </w:r>
      <w:r>
        <w:rPr>
          <w:i/>
          <w:spacing w:val="56"/>
          <w:w w:val="150"/>
          <w:sz w:val="27"/>
        </w:rPr>
        <w:t xml:space="preserve"> </w:t>
      </w:r>
      <w:r>
        <w:rPr>
          <w:i/>
          <w:sz w:val="27"/>
        </w:rPr>
        <w:t>Circle.</w:t>
      </w:r>
      <w:r>
        <w:rPr>
          <w:i/>
          <w:spacing w:val="56"/>
          <w:w w:val="150"/>
          <w:sz w:val="27"/>
        </w:rPr>
        <w:t xml:space="preserve"> </w:t>
      </w:r>
      <w:hyperlink r:id="rId120">
        <w:r>
          <w:rPr>
            <w:i/>
            <w:spacing w:val="-2"/>
            <w:sz w:val="27"/>
            <w:u w:val="single"/>
          </w:rPr>
          <w:t>www.asbnetwork.or</w:t>
        </w:r>
        <w:r>
          <w:rPr>
            <w:i/>
            <w:spacing w:val="-2"/>
            <w:sz w:val="27"/>
          </w:rPr>
          <w:t>g</w:t>
        </w:r>
      </w:hyperlink>
    </w:p>
    <w:p w14:paraId="32D4D794" w14:textId="77777777" w:rsidR="001B0EC6" w:rsidRDefault="001B0EC6">
      <w:pPr>
        <w:pStyle w:val="BodyText"/>
        <w:rPr>
          <w:i/>
          <w:sz w:val="20"/>
        </w:rPr>
      </w:pPr>
    </w:p>
    <w:p w14:paraId="2A5F0A8E" w14:textId="77777777" w:rsidR="001B0EC6" w:rsidRDefault="00D55156">
      <w:pPr>
        <w:spacing w:before="251"/>
        <w:ind w:left="3776"/>
        <w:rPr>
          <w:sz w:val="24"/>
        </w:rPr>
      </w:pPr>
      <w:r>
        <w:rPr>
          <w:noProof/>
        </w:rPr>
        <mc:AlternateContent>
          <mc:Choice Requires="wpg">
            <w:drawing>
              <wp:anchor distT="0" distB="0" distL="114300" distR="114300" simplePos="0" relativeHeight="15774720" behindDoc="0" locked="0" layoutInCell="1" allowOverlap="1" wp14:anchorId="2AB20454" wp14:editId="53903BBC">
                <wp:simplePos x="0" y="0"/>
                <wp:positionH relativeFrom="page">
                  <wp:posOffset>791845</wp:posOffset>
                </wp:positionH>
                <wp:positionV relativeFrom="paragraph">
                  <wp:posOffset>111760</wp:posOffset>
                </wp:positionV>
                <wp:extent cx="1875790" cy="290195"/>
                <wp:effectExtent l="0" t="0" r="3810" b="1905"/>
                <wp:wrapNone/>
                <wp:docPr id="2013775490"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5790" cy="290195"/>
                          <a:chOff x="1247" y="176"/>
                          <a:chExt cx="2954" cy="457"/>
                        </a:xfrm>
                      </wpg:grpSpPr>
                      <wps:wsp>
                        <wps:cNvPr id="214307352" name="docshape108"/>
                        <wps:cNvSpPr>
                          <a:spLocks/>
                        </wps:cNvSpPr>
                        <wps:spPr bwMode="auto">
                          <a:xfrm>
                            <a:off x="1247" y="176"/>
                            <a:ext cx="2954" cy="457"/>
                          </a:xfrm>
                          <a:custGeom>
                            <a:avLst/>
                            <a:gdLst>
                              <a:gd name="T0" fmla="+- 0 4086 1247"/>
                              <a:gd name="T1" fmla="*/ T0 w 2954"/>
                              <a:gd name="T2" fmla="+- 0 633 176"/>
                              <a:gd name="T3" fmla="*/ 633 h 457"/>
                              <a:gd name="T4" fmla="+- 0 1361 1247"/>
                              <a:gd name="T5" fmla="*/ T4 w 2954"/>
                              <a:gd name="T6" fmla="+- 0 633 176"/>
                              <a:gd name="T7" fmla="*/ 633 h 457"/>
                              <a:gd name="T8" fmla="+- 0 1317 1247"/>
                              <a:gd name="T9" fmla="*/ T8 w 2954"/>
                              <a:gd name="T10" fmla="+- 0 624 176"/>
                              <a:gd name="T11" fmla="*/ 624 h 457"/>
                              <a:gd name="T12" fmla="+- 0 1281 1247"/>
                              <a:gd name="T13" fmla="*/ T12 w 2954"/>
                              <a:gd name="T14" fmla="+- 0 600 176"/>
                              <a:gd name="T15" fmla="*/ 600 h 457"/>
                              <a:gd name="T16" fmla="+- 0 1256 1247"/>
                              <a:gd name="T17" fmla="*/ T16 w 2954"/>
                              <a:gd name="T18" fmla="+- 0 563 176"/>
                              <a:gd name="T19" fmla="*/ 563 h 457"/>
                              <a:gd name="T20" fmla="+- 0 1247 1247"/>
                              <a:gd name="T21" fmla="*/ T20 w 2954"/>
                              <a:gd name="T22" fmla="+- 0 519 176"/>
                              <a:gd name="T23" fmla="*/ 519 h 457"/>
                              <a:gd name="T24" fmla="+- 0 1247 1247"/>
                              <a:gd name="T25" fmla="*/ T24 w 2954"/>
                              <a:gd name="T26" fmla="+- 0 290 176"/>
                              <a:gd name="T27" fmla="*/ 290 h 457"/>
                              <a:gd name="T28" fmla="+- 0 1256 1247"/>
                              <a:gd name="T29" fmla="*/ T28 w 2954"/>
                              <a:gd name="T30" fmla="+- 0 246 176"/>
                              <a:gd name="T31" fmla="*/ 246 h 457"/>
                              <a:gd name="T32" fmla="+- 0 1281 1247"/>
                              <a:gd name="T33" fmla="*/ T32 w 2954"/>
                              <a:gd name="T34" fmla="+- 0 210 176"/>
                              <a:gd name="T35" fmla="*/ 210 h 457"/>
                              <a:gd name="T36" fmla="+- 0 1317 1247"/>
                              <a:gd name="T37" fmla="*/ T36 w 2954"/>
                              <a:gd name="T38" fmla="+- 0 185 176"/>
                              <a:gd name="T39" fmla="*/ 185 h 457"/>
                              <a:gd name="T40" fmla="+- 0 1361 1247"/>
                              <a:gd name="T41" fmla="*/ T40 w 2954"/>
                              <a:gd name="T42" fmla="+- 0 176 176"/>
                              <a:gd name="T43" fmla="*/ 176 h 457"/>
                              <a:gd name="T44" fmla="+- 0 4086 1247"/>
                              <a:gd name="T45" fmla="*/ T44 w 2954"/>
                              <a:gd name="T46" fmla="+- 0 176 176"/>
                              <a:gd name="T47" fmla="*/ 176 h 457"/>
                              <a:gd name="T48" fmla="+- 0 4150 1247"/>
                              <a:gd name="T49" fmla="*/ T48 w 2954"/>
                              <a:gd name="T50" fmla="+- 0 195 176"/>
                              <a:gd name="T51" fmla="*/ 195 h 457"/>
                              <a:gd name="T52" fmla="+- 0 4192 1247"/>
                              <a:gd name="T53" fmla="*/ T52 w 2954"/>
                              <a:gd name="T54" fmla="+- 0 247 176"/>
                              <a:gd name="T55" fmla="*/ 247 h 457"/>
                              <a:gd name="T56" fmla="+- 0 4201 1247"/>
                              <a:gd name="T57" fmla="*/ T56 w 2954"/>
                              <a:gd name="T58" fmla="+- 0 290 176"/>
                              <a:gd name="T59" fmla="*/ 290 h 457"/>
                              <a:gd name="T60" fmla="+- 0 4201 1247"/>
                              <a:gd name="T61" fmla="*/ T60 w 2954"/>
                              <a:gd name="T62" fmla="+- 0 519 176"/>
                              <a:gd name="T63" fmla="*/ 519 h 457"/>
                              <a:gd name="T64" fmla="+- 0 4192 1247"/>
                              <a:gd name="T65" fmla="*/ T64 w 2954"/>
                              <a:gd name="T66" fmla="+- 0 563 176"/>
                              <a:gd name="T67" fmla="*/ 563 h 457"/>
                              <a:gd name="T68" fmla="+- 0 4167 1247"/>
                              <a:gd name="T69" fmla="*/ T68 w 2954"/>
                              <a:gd name="T70" fmla="+- 0 600 176"/>
                              <a:gd name="T71" fmla="*/ 600 h 457"/>
                              <a:gd name="T72" fmla="+- 0 4131 1247"/>
                              <a:gd name="T73" fmla="*/ T72 w 2954"/>
                              <a:gd name="T74" fmla="+- 0 624 176"/>
                              <a:gd name="T75" fmla="*/ 624 h 457"/>
                              <a:gd name="T76" fmla="+- 0 4086 1247"/>
                              <a:gd name="T77" fmla="*/ T76 w 2954"/>
                              <a:gd name="T78" fmla="+- 0 633 176"/>
                              <a:gd name="T79" fmla="*/ 633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954" h="457">
                                <a:moveTo>
                                  <a:pt x="2839" y="457"/>
                                </a:moveTo>
                                <a:lnTo>
                                  <a:pt x="114" y="457"/>
                                </a:lnTo>
                                <a:lnTo>
                                  <a:pt x="70" y="448"/>
                                </a:lnTo>
                                <a:lnTo>
                                  <a:pt x="34" y="424"/>
                                </a:lnTo>
                                <a:lnTo>
                                  <a:pt x="9" y="387"/>
                                </a:lnTo>
                                <a:lnTo>
                                  <a:pt x="0" y="343"/>
                                </a:lnTo>
                                <a:lnTo>
                                  <a:pt x="0" y="114"/>
                                </a:lnTo>
                                <a:lnTo>
                                  <a:pt x="9" y="70"/>
                                </a:lnTo>
                                <a:lnTo>
                                  <a:pt x="34" y="34"/>
                                </a:lnTo>
                                <a:lnTo>
                                  <a:pt x="70" y="9"/>
                                </a:lnTo>
                                <a:lnTo>
                                  <a:pt x="114" y="0"/>
                                </a:lnTo>
                                <a:lnTo>
                                  <a:pt x="2839" y="0"/>
                                </a:lnTo>
                                <a:lnTo>
                                  <a:pt x="2903" y="19"/>
                                </a:lnTo>
                                <a:lnTo>
                                  <a:pt x="2945" y="71"/>
                                </a:lnTo>
                                <a:lnTo>
                                  <a:pt x="2954" y="114"/>
                                </a:lnTo>
                                <a:lnTo>
                                  <a:pt x="2954" y="343"/>
                                </a:lnTo>
                                <a:lnTo>
                                  <a:pt x="2945" y="387"/>
                                </a:lnTo>
                                <a:lnTo>
                                  <a:pt x="2920" y="424"/>
                                </a:lnTo>
                                <a:lnTo>
                                  <a:pt x="2884" y="448"/>
                                </a:lnTo>
                                <a:lnTo>
                                  <a:pt x="2839" y="457"/>
                                </a:lnTo>
                                <a:close/>
                              </a:path>
                            </a:pathLst>
                          </a:custGeom>
                          <a:solidFill>
                            <a:srgbClr val="6FA2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032410" name="docshape109"/>
                        <wps:cNvSpPr txBox="1">
                          <a:spLocks/>
                        </wps:cNvSpPr>
                        <wps:spPr bwMode="auto">
                          <a:xfrm>
                            <a:off x="1247" y="176"/>
                            <a:ext cx="2954"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3743F" w14:textId="77777777" w:rsidR="001B0EC6" w:rsidRDefault="00000000">
                              <w:pPr>
                                <w:spacing w:before="63"/>
                                <w:ind w:left="111"/>
                                <w:rPr>
                                  <w:b/>
                                  <w:sz w:val="28"/>
                                </w:rPr>
                              </w:pPr>
                              <w:r>
                                <w:rPr>
                                  <w:b/>
                                  <w:color w:val="FFFFFF"/>
                                  <w:w w:val="105"/>
                                  <w:sz w:val="28"/>
                                </w:rPr>
                                <w:t>Connect</w:t>
                              </w:r>
                              <w:r>
                                <w:rPr>
                                  <w:b/>
                                  <w:color w:val="FFFFFF"/>
                                  <w:spacing w:val="-5"/>
                                  <w:w w:val="105"/>
                                  <w:sz w:val="28"/>
                                </w:rPr>
                                <w:t xml:space="preserve"> </w:t>
                              </w:r>
                              <w:r>
                                <w:rPr>
                                  <w:b/>
                                  <w:color w:val="FFFFFF"/>
                                  <w:w w:val="105"/>
                                  <w:sz w:val="28"/>
                                </w:rPr>
                                <w:t>with</w:t>
                              </w:r>
                              <w:r>
                                <w:rPr>
                                  <w:b/>
                                  <w:color w:val="FFFFFF"/>
                                  <w:spacing w:val="-5"/>
                                  <w:w w:val="105"/>
                                  <w:sz w:val="28"/>
                                </w:rPr>
                                <w:t xml:space="preserve"> </w:t>
                              </w:r>
                              <w:r>
                                <w:rPr>
                                  <w:b/>
                                  <w:color w:val="FFFFFF"/>
                                  <w:spacing w:val="-4"/>
                                  <w:w w:val="105"/>
                                  <w:sz w:val="28"/>
                                </w:rPr>
                                <w:t>ASBN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B20454" id="docshapegroup107" o:spid="_x0000_s1083" style="position:absolute;left:0;text-align:left;margin-left:62.35pt;margin-top:8.8pt;width:147.7pt;height:22.85pt;z-index:15774720;mso-position-horizontal-relative:page" coordorigin="1247,176" coordsize="2954,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jDXgwYAAHoaAAAOAAAAZHJzL2Uyb0RvYy54bWzEWduO2zYQfS/QfyD02CKxSFGSbcQbpEkT&#13;&#10;FEjbAFE/QJblCyqLqqRdO/n6zpCiTHpJW0iL9mUlL4/JM3NmhuT41evzsSJPZdsdRL0K6MswIGVd&#13;&#10;iM2h3q2CP7L3L+YB6fq83uSVqMtV8KXsgtcP33/36tQsSyb2otqULYFJ6m55albBvu+b5WzWFfvy&#13;&#10;mHcvRVPWMLgV7THv4WO7m23a/ASzH6sZC8NkdhLtpmlFUXYd/PedGgwe5PzbbVn0v2+3XdmTahUA&#13;&#10;t17+beXfNf6dPbzKl7s2b/aHYqCRfwOLY36oYdFxqnd5n5PH9vBsquOhaEUntv3LQhxnYrs9FKW0&#13;&#10;Aayh4ZU1H1rx2EhbdsvTrhndBK698tM3T1v89vShbT43n1rFHl4/iuLPDvwyOzW7pTmOn3cKTNan&#13;&#10;X8UG9MwfeyENP2/bI04BJpGz9O+X0b/luScF/JPO0zhdgAwFjLFFSBexEqDYg0r4Ncp4GhAYpWmi&#13;&#10;h34evs0WMVdf5XGKg7N8qVaVTAdmqDyEUnfxVvfPvPV5nzelFKFDb3xqyWED7CmPwjSKWUDq/AiO&#13;&#10;2IiiQyQN58gNSQBaO7YzvWqMIKwD59/153PHaKf63ZIvi8eu/1AKKUz+9LHrVbhv4E3KvRnIZ6DJ&#13;&#10;9lhB5P/4goSEh/OEyBUHvIZRDfthRrKQnIhc/AoELjHmSqKIjGLuxgUjDYKZELIng6iQQiMI5DZm&#13;&#10;olFCnaxiDUNW3MMq0SBpoYcVxJ5a8BYrqGgWK5o6WS00DFnNPayo7fiEcZezqOl3xDi9RW3HUzZ3&#13;&#10;u4uavs8o81GzvZ+EoZOa6XzEuKnZ3qcs9sSXKUBGEx81W4I4cYYYNRVAjJMasxXAqHfKyUwNMuYN&#13;&#10;fluEmC5cXmOmBIhxU7MV8FMzNcggPDx5aYsA9ddJzZQAMW5qtgJeQZmpQcZ8aRDZIjAO4aE3gEs5&#13;&#10;iEwJEOOkFtkKeNMgMjXIIl8aRLYIjDq9FpkSIMZNzVaARp7SEZkaZJEvDaIrEeax02umBBQwTmrc&#13;&#10;VsBba7mpQcZ9acCvREidgnJTAhDcQ81WwLs5cVODjPvSgF+J4KFmSuCnZivAaQzRgUeYqy2Rmxpk&#13;&#10;3JcG8ZUIC6egsSkBHKHcXsOTibFNcbpgTmqxqUEW+9IAj17GdLJKPs/Q2JQAMc5Yi20FOJx83dRM&#13;&#10;DTLYMtx1LbZF8NS12JTAW9cSWwEvtcTUIEt8aZDYInh2g8SUwLsbJLYCXkETU4Ms8aVBYovg2UMT&#13;&#10;UwLvHprYCnCauPfQxNQgS3xpkNoieE4eqSmB9+SR2gpwqLnOWEtNDbLUlwapLYLnvJaaEnjPa5A+&#13;&#10;Zkp561pqapBBuXKnQWqL4DvhmhJYB2+4Te30xSDf67tCca6HywK8kRxv9aG87zWiwwtbBirAdS2L&#13;&#10;hgsZoPBm4QGDXxCsb2+3wcAUwXD4hWoK7G6j8VQr4fJKeR8OTpXwxaTZ8fSHcDi4TSHDBkPZNEvx&#13;&#10;lISzwwFnyux4cpHwaabiaULCp5mKOzzCYXOeQgZ3XQmfZiruhAiHTWzK7Lg7Sfg0U6EvoODTTMUq&#13;&#10;jrNDAZ5CBiurhE8zFasdwqFQTZkdK5CETzMVq4KEW6aquB8ytoXu13Xfqw0I9L3WyChfNnmPia5f&#13;&#10;yQm7MrjT71cBXsdx4CieykxISI8Jz+aRsuvShLlAqtqEUgpTAccLUo/rZyOnxHqPMC47J2CCHtZP&#13;&#10;BcOTOMIYH/yph/VTwRS7aK5F0qP6qVBqyWgMcj2qnyYK7VAK6lH9NFcEK26BBvbwuIUaXKE11evo&#13;&#10;p1pP+/X2gqNQd2CLUAUeXJdvMWOLIdPHcNak9FORUwEEOt3z2gi8J8K48j1N2QIv8xNChM3nQyzd&#13;&#10;CbnRh89DuKhEVyqHYRrJHWrMJ0xDo/XWieqweX+oKkyjrt2t31YtecqhJZ28f8NGDhaskvtoLfBr&#13;&#10;WhfZk1UNQ9VhXIvNF2getkL1taEPDy970X4NyAl62qug++sxb8uAVL/U0AZdUI73vF5+AJPQXa05&#13;&#10;sjZH8rqAqVZBH8C+j69ve9U4f2zaw24PK1FZIWrxBprA2wM2F6ET2y0Vq+EDdGL/o5Ys50kYMY4t&#13;&#10;teuWrAxtoyVL+vNPAtvN0oD/qTnbtKo5S/BlFWC1lnR0oxaCSEMwbsZQwPpo/UNWzGex0Z/XZ9Wq&#13;&#10;lgXgIszkcBlDZQwTeFEhAi//YnjI/j38wAE2WL+gmJ+lfZefjB7+BgAA//8DAFBLAwQUAAYACAAA&#13;&#10;ACEAXE/pOeMAAAAOAQAADwAAAGRycy9kb3ducmV2LnhtbExPS2vCQBC+F/oflin0VjcPGyVmI2If&#13;&#10;JylUC9LbmoxJMDsbsmsS/32np/YyzMd88z2y9WRaMWDvGksKwlkAAqmwZUOVgq/D29MShPOaSt1a&#13;&#10;QgU3dLDO7+8ynZZ2pE8c9r4SLEIu1Qpq77tUSlfUaLSb2Q6Jb2fbG+0Z9pUsez2yuGllFASJNLoh&#13;&#10;dqh1h9sai8v+ahS8j3rcxOHrsLuct7fvw/PHcReiUo8P08uKx2YFwuPk/z7gtwPnh5yDneyVSida&#13;&#10;xtF8wVReFgkIJsyjIARxUpDEMcg8k/9r5D8AAAD//wMAUEsBAi0AFAAGAAgAAAAhALaDOJL+AAAA&#13;&#10;4QEAABMAAAAAAAAAAAAAAAAAAAAAAFtDb250ZW50X1R5cGVzXS54bWxQSwECLQAUAAYACAAAACEA&#13;&#10;OP0h/9YAAACUAQAACwAAAAAAAAAAAAAAAAAvAQAAX3JlbHMvLnJlbHNQSwECLQAUAAYACAAAACEA&#13;&#10;oaow14MGAAB6GgAADgAAAAAAAAAAAAAAAAAuAgAAZHJzL2Uyb0RvYy54bWxQSwECLQAUAAYACAAA&#13;&#10;ACEAXE/pOeMAAAAOAQAADwAAAAAAAAAAAAAAAADdCAAAZHJzL2Rvd25yZXYueG1sUEsFBgAAAAAE&#13;&#10;AAQA8wAAAO0JAAAAAA==&#13;&#10;">
                <v:shape id="docshape108" o:spid="_x0000_s1084" style="position:absolute;left:1247;top:176;width:2954;height:457;visibility:visible;mso-wrap-style:square;v-text-anchor:top" coordsize="2954,4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nLj5zQAAAOcAAAAPAAAAZHJzL2Rvd25yZXYueG1sRI9BSwMx&#13;&#10;FITvgv8hvII3m3RXrWybFlGEvXhw9dDjY/OaXXbzsiZpu/57IwheBoZhvmG2+9mN4kwh9p41rJYK&#13;&#10;BHHrTc9Ww+fH6+0jiJiQDY6eScM3Rdjvrq+2WBl/4Xc6N8mKDOFYoYYupamSMrYdOYxLPxHn7OiD&#13;&#10;w5RtsNIEvGS4G2Wh1IN02HNe6HCi547aoTk5DV+n0NhmiAe7PqhyjLV/m4da65vF/LLJ8rQBkWhO&#13;&#10;/40/RG00FKu7Uq3L+wJ+f+VPIHc/AAAA//8DAFBLAQItABQABgAIAAAAIQDb4fbL7gAAAIUBAAAT&#13;&#10;AAAAAAAAAAAAAAAAAAAAAABbQ29udGVudF9UeXBlc10ueG1sUEsBAi0AFAAGAAgAAAAhAFr0LFu/&#13;&#10;AAAAFQEAAAsAAAAAAAAAAAAAAAAAHwEAAF9yZWxzLy5yZWxzUEsBAi0AFAAGAAgAAAAhAPecuPnN&#13;&#10;AAAA5wAAAA8AAAAAAAAAAAAAAAAABwIAAGRycy9kb3ducmV2LnhtbFBLBQYAAAAAAwADALcAAAAB&#13;&#10;AwAAAAA=&#13;&#10;" path="m2839,457r-2725,l70,448,34,424,9,387,,343,,114,9,70,34,34,70,9,114,,2839,r64,19l2945,71r9,43l2954,343r-9,44l2920,424r-36,24l2839,457xe" fillcolor="#6fa248" stroked="f">
                  <v:path arrowok="t" o:connecttype="custom" o:connectlocs="2839,633;114,633;70,624;34,600;9,563;0,519;0,290;9,246;34,210;70,185;114,176;2839,176;2903,195;2945,247;2954,290;2954,519;2945,563;2920,600;2884,624;2839,633" o:connectangles="0,0,0,0,0,0,0,0,0,0,0,0,0,0,0,0,0,0,0,0"/>
                </v:shape>
                <v:shape id="docshape109" o:spid="_x0000_s1085" type="#_x0000_t202" style="position:absolute;left:1247;top:176;width:2954;height: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Wf6zgAAAOcAAAAPAAAAZHJzL2Rvd25yZXYueG1sRI9BSwMx&#13;&#10;EIXvQv9DmII3m+12rbJtWkpLURAPrQoeh824WdwkSxK36b93DoKXgcfwvse33mbbi5FC7LxTMJ8V&#13;&#10;IMg1XneuVfD+drx7BBETOo29d6TgShG2m8nNGmvtL+5E4zm1giEu1qjApDTUUsbGkMU48wM5/n35&#13;&#10;YDFxDK3UAS8Mt70si2IpLXaOFwwOtDfUfJ9/rIKP/XB8yZ8GX8d7/XQoH07X0GSlbqf5sOKzW4FI&#13;&#10;lNN/4w/xrBVU1bJYlNWcTdiLnUBufgEAAP//AwBQSwECLQAUAAYACAAAACEA2+H2y+4AAACFAQAA&#13;&#10;EwAAAAAAAAAAAAAAAAAAAAAAW0NvbnRlbnRfVHlwZXNdLnhtbFBLAQItABQABgAIAAAAIQBa9Cxb&#13;&#10;vwAAABUBAAALAAAAAAAAAAAAAAAAAB8BAABfcmVscy8ucmVsc1BLAQItABQABgAIAAAAIQDK8Wf6&#13;&#10;zgAAAOcAAAAPAAAAAAAAAAAAAAAAAAcCAABkcnMvZG93bnJldi54bWxQSwUGAAAAAAMAAwC3AAAA&#13;&#10;AgMAAAAA&#13;&#10;" filled="f" stroked="f">
                  <v:path arrowok="t"/>
                  <v:textbox inset="0,0,0,0">
                    <w:txbxContent>
                      <w:p w14:paraId="0CA3743F" w14:textId="77777777" w:rsidR="001B0EC6" w:rsidRDefault="00000000">
                        <w:pPr>
                          <w:spacing w:before="63"/>
                          <w:ind w:left="111"/>
                          <w:rPr>
                            <w:b/>
                            <w:sz w:val="28"/>
                          </w:rPr>
                        </w:pPr>
                        <w:r>
                          <w:rPr>
                            <w:b/>
                            <w:color w:val="FFFFFF"/>
                            <w:w w:val="105"/>
                            <w:sz w:val="28"/>
                          </w:rPr>
                          <w:t>Connect</w:t>
                        </w:r>
                        <w:r>
                          <w:rPr>
                            <w:b/>
                            <w:color w:val="FFFFFF"/>
                            <w:spacing w:val="-5"/>
                            <w:w w:val="105"/>
                            <w:sz w:val="28"/>
                          </w:rPr>
                          <w:t xml:space="preserve"> </w:t>
                        </w:r>
                        <w:r>
                          <w:rPr>
                            <w:b/>
                            <w:color w:val="FFFFFF"/>
                            <w:w w:val="105"/>
                            <w:sz w:val="28"/>
                          </w:rPr>
                          <w:t>with</w:t>
                        </w:r>
                        <w:r>
                          <w:rPr>
                            <w:b/>
                            <w:color w:val="FFFFFF"/>
                            <w:spacing w:val="-5"/>
                            <w:w w:val="105"/>
                            <w:sz w:val="28"/>
                          </w:rPr>
                          <w:t xml:space="preserve"> </w:t>
                        </w:r>
                        <w:r>
                          <w:rPr>
                            <w:b/>
                            <w:color w:val="FFFFFF"/>
                            <w:spacing w:val="-4"/>
                            <w:w w:val="105"/>
                            <w:sz w:val="28"/>
                          </w:rPr>
                          <w:t>ASBN</w:t>
                        </w:r>
                      </w:p>
                    </w:txbxContent>
                  </v:textbox>
                </v:shape>
                <w10:wrap anchorx="page"/>
              </v:group>
            </w:pict>
          </mc:Fallback>
        </mc:AlternateContent>
      </w:r>
      <w:hyperlink r:id="rId121">
        <w:r w:rsidR="00000000">
          <w:rPr>
            <w:w w:val="110"/>
            <w:sz w:val="24"/>
            <w:u w:val="single"/>
          </w:rPr>
          <w:t>Newsletter</w:t>
        </w:r>
      </w:hyperlink>
      <w:r w:rsidR="00000000">
        <w:rPr>
          <w:spacing w:val="-1"/>
          <w:w w:val="110"/>
          <w:sz w:val="24"/>
        </w:rPr>
        <w:t xml:space="preserve"> </w:t>
      </w:r>
      <w:r w:rsidR="00000000">
        <w:rPr>
          <w:w w:val="110"/>
          <w:sz w:val="24"/>
        </w:rPr>
        <w:t>|</w:t>
      </w:r>
      <w:r w:rsidR="00000000">
        <w:rPr>
          <w:spacing w:val="-1"/>
          <w:w w:val="110"/>
          <w:sz w:val="24"/>
        </w:rPr>
        <w:t xml:space="preserve"> </w:t>
      </w:r>
      <w:hyperlink r:id="rId122">
        <w:r w:rsidR="00000000">
          <w:rPr>
            <w:w w:val="110"/>
            <w:sz w:val="24"/>
            <w:u w:val="single"/>
          </w:rPr>
          <w:t>LinkedIn</w:t>
        </w:r>
      </w:hyperlink>
      <w:r w:rsidR="00000000">
        <w:rPr>
          <w:spacing w:val="-1"/>
          <w:w w:val="110"/>
          <w:sz w:val="24"/>
        </w:rPr>
        <w:t xml:space="preserve"> </w:t>
      </w:r>
      <w:r w:rsidR="00000000">
        <w:rPr>
          <w:w w:val="110"/>
          <w:sz w:val="24"/>
        </w:rPr>
        <w:t xml:space="preserve">| </w:t>
      </w:r>
      <w:hyperlink r:id="rId123">
        <w:r w:rsidR="00000000">
          <w:rPr>
            <w:w w:val="110"/>
            <w:sz w:val="24"/>
            <w:u w:val="single"/>
          </w:rPr>
          <w:t>Twitter</w:t>
        </w:r>
      </w:hyperlink>
      <w:r w:rsidR="00000000">
        <w:rPr>
          <w:spacing w:val="-1"/>
          <w:w w:val="110"/>
          <w:sz w:val="24"/>
        </w:rPr>
        <w:t xml:space="preserve"> </w:t>
      </w:r>
      <w:r w:rsidR="00000000">
        <w:rPr>
          <w:w w:val="110"/>
          <w:sz w:val="24"/>
        </w:rPr>
        <w:t>|</w:t>
      </w:r>
      <w:r w:rsidR="00000000">
        <w:rPr>
          <w:spacing w:val="-1"/>
          <w:w w:val="110"/>
          <w:sz w:val="24"/>
        </w:rPr>
        <w:t xml:space="preserve"> </w:t>
      </w:r>
      <w:hyperlink r:id="rId124">
        <w:r w:rsidR="00000000">
          <w:rPr>
            <w:w w:val="110"/>
            <w:sz w:val="24"/>
            <w:u w:val="single"/>
          </w:rPr>
          <w:t>Faceboo</w:t>
        </w:r>
      </w:hyperlink>
      <w:r w:rsidR="00000000">
        <w:rPr>
          <w:w w:val="110"/>
          <w:sz w:val="24"/>
          <w:u w:val="single"/>
        </w:rPr>
        <w:t xml:space="preserve">k </w:t>
      </w:r>
      <w:r w:rsidR="00000000">
        <w:rPr>
          <w:w w:val="110"/>
          <w:sz w:val="24"/>
        </w:rPr>
        <w:t>|</w:t>
      </w:r>
      <w:r w:rsidR="00000000">
        <w:rPr>
          <w:spacing w:val="-1"/>
          <w:w w:val="110"/>
          <w:sz w:val="24"/>
        </w:rPr>
        <w:t xml:space="preserve"> </w:t>
      </w:r>
      <w:hyperlink r:id="rId125">
        <w:r w:rsidR="00000000">
          <w:rPr>
            <w:spacing w:val="-2"/>
            <w:w w:val="110"/>
            <w:sz w:val="24"/>
            <w:u w:val="single"/>
          </w:rPr>
          <w:t>Insta</w:t>
        </w:r>
        <w:r w:rsidR="00000000">
          <w:rPr>
            <w:spacing w:val="-2"/>
            <w:w w:val="110"/>
            <w:sz w:val="24"/>
          </w:rPr>
          <w:t>g</w:t>
        </w:r>
        <w:r w:rsidR="00000000">
          <w:rPr>
            <w:spacing w:val="-2"/>
            <w:w w:val="110"/>
            <w:sz w:val="24"/>
            <w:u w:val="single"/>
          </w:rPr>
          <w:t>ram</w:t>
        </w:r>
      </w:hyperlink>
    </w:p>
    <w:sectPr w:rsidR="001B0EC6">
      <w:footerReference w:type="default" r:id="rId126"/>
      <w:pgSz w:w="12240" w:h="15840"/>
      <w:pgMar w:top="0" w:right="220" w:bottom="1040" w:left="660" w:header="0" w:footer="85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vid Levine" w:date="2023-05-17T14:02:00Z" w:initials="DL">
    <w:p w14:paraId="4DE05559" w14:textId="77777777" w:rsidR="00F77438" w:rsidRDefault="00F77438" w:rsidP="008B3C53">
      <w:r>
        <w:rPr>
          <w:rStyle w:val="CommentReference"/>
        </w:rPr>
        <w:annotationRef/>
      </w:r>
      <w:r>
        <w:rPr>
          <w:color w:val="000000"/>
          <w:sz w:val="20"/>
          <w:szCs w:val="20"/>
        </w:rPr>
        <w:t xml:space="preserve">My comment are throughout  - I dont really see the economic case for carbon labeling - is there something that we can add </w:t>
      </w:r>
    </w:p>
  </w:comment>
  <w:comment w:id="2" w:author="David Levine" w:date="2023-05-17T12:34:00Z" w:initials="DL">
    <w:p w14:paraId="3251BD7C" w14:textId="1CD407B0" w:rsidR="00942E51" w:rsidRDefault="00942E51" w:rsidP="00257A0E">
      <w:r>
        <w:rPr>
          <w:rStyle w:val="CommentReference"/>
        </w:rPr>
        <w:annotationRef/>
      </w:r>
      <w:r>
        <w:rPr>
          <w:color w:val="000000"/>
          <w:sz w:val="20"/>
          <w:szCs w:val="20"/>
        </w:rPr>
        <w:t>do we also want to mention government and institutions in addition to consumers and if so we can do so throughout the report</w:t>
      </w:r>
    </w:p>
  </w:comment>
  <w:comment w:id="4" w:author="David Levine" w:date="2023-05-17T12:25:00Z" w:initials="DL">
    <w:p w14:paraId="58E61867" w14:textId="0E779900" w:rsidR="00AD1E66" w:rsidRDefault="00AD1E66" w:rsidP="00AD1E66">
      <w:r>
        <w:rPr>
          <w:rStyle w:val="CommentReference"/>
        </w:rPr>
        <w:annotationRef/>
      </w:r>
      <w:r>
        <w:rPr>
          <w:color w:val="000000"/>
          <w:sz w:val="20"/>
          <w:szCs w:val="20"/>
        </w:rPr>
        <w:t xml:space="preserve">state why we are doing this campaign  - here is some draft language to play with </w:t>
      </w:r>
    </w:p>
  </w:comment>
  <w:comment w:id="10" w:author="David Levine" w:date="2023-05-17T12:31:00Z" w:initials="DL">
    <w:p w14:paraId="4CCA254E" w14:textId="77777777" w:rsidR="00942E51" w:rsidRDefault="00942E51" w:rsidP="004E5A06">
      <w:r>
        <w:rPr>
          <w:rStyle w:val="CommentReference"/>
        </w:rPr>
        <w:annotationRef/>
      </w:r>
      <w:r>
        <w:rPr>
          <w:color w:val="000000"/>
          <w:sz w:val="20"/>
          <w:szCs w:val="20"/>
        </w:rPr>
        <w:t xml:space="preserve">not sure what we mean here - is there better wording </w:t>
      </w:r>
    </w:p>
  </w:comment>
  <w:comment w:id="11" w:author="David Levine" w:date="2023-05-17T12:32:00Z" w:initials="DL">
    <w:p w14:paraId="5A3B66B9" w14:textId="77777777" w:rsidR="00942E51" w:rsidRDefault="00942E51" w:rsidP="00965457">
      <w:r>
        <w:rPr>
          <w:rStyle w:val="CommentReference"/>
        </w:rPr>
        <w:annotationRef/>
      </w:r>
      <w:r>
        <w:rPr>
          <w:color w:val="000000"/>
          <w:sz w:val="20"/>
          <w:szCs w:val="20"/>
        </w:rPr>
        <w:t>see if what I wrote works</w:t>
      </w:r>
    </w:p>
    <w:p w14:paraId="75E1F58D" w14:textId="77777777" w:rsidR="00942E51" w:rsidRDefault="00942E51" w:rsidP="00965457"/>
  </w:comment>
  <w:comment w:id="16" w:author="David Levine" w:date="2023-05-17T12:39:00Z" w:initials="DL">
    <w:p w14:paraId="2CB32DA1" w14:textId="77777777" w:rsidR="00942E51" w:rsidRDefault="00942E51" w:rsidP="0038292B">
      <w:r>
        <w:rPr>
          <w:rStyle w:val="CommentReference"/>
        </w:rPr>
        <w:annotationRef/>
      </w:r>
      <w:r>
        <w:rPr>
          <w:color w:val="000000"/>
          <w:sz w:val="20"/>
          <w:szCs w:val="20"/>
        </w:rPr>
        <w:t xml:space="preserve">what is the difference between a business and company </w:t>
      </w:r>
    </w:p>
  </w:comment>
  <w:comment w:id="33" w:author="David Levine" w:date="2023-05-17T12:40:00Z" w:initials="DL">
    <w:p w14:paraId="71EF40FB" w14:textId="77777777" w:rsidR="00942E51" w:rsidRDefault="00942E51" w:rsidP="00CF74A1">
      <w:r>
        <w:rPr>
          <w:rStyle w:val="CommentReference"/>
        </w:rPr>
        <w:annotationRef/>
      </w:r>
      <w:r>
        <w:rPr>
          <w:color w:val="000000"/>
          <w:sz w:val="20"/>
          <w:szCs w:val="20"/>
        </w:rPr>
        <w:t xml:space="preserve">can we name an economic benefit </w:t>
      </w:r>
    </w:p>
    <w:p w14:paraId="5FC5BD22" w14:textId="77777777" w:rsidR="00942E51" w:rsidRDefault="00942E51" w:rsidP="00CF74A1">
      <w:r>
        <w:rPr>
          <w:color w:val="000000"/>
          <w:sz w:val="20"/>
          <w:szCs w:val="20"/>
        </w:rPr>
        <w:t xml:space="preserve">in what is named below </w:t>
      </w:r>
    </w:p>
  </w:comment>
  <w:comment w:id="43" w:author="David Levine" w:date="2023-05-17T12:50:00Z" w:initials="DL">
    <w:p w14:paraId="528E670A" w14:textId="77777777" w:rsidR="00D55156" w:rsidRDefault="00D55156" w:rsidP="00526274">
      <w:r>
        <w:rPr>
          <w:rStyle w:val="CommentReference"/>
        </w:rPr>
        <w:annotationRef/>
      </w:r>
      <w:r>
        <w:rPr>
          <w:color w:val="000000"/>
          <w:sz w:val="20"/>
          <w:szCs w:val="20"/>
        </w:rPr>
        <w:t xml:space="preserve">lets replace his photo of the two folks with one that demonstrates some diversity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E05559" w15:done="0"/>
  <w15:commentEx w15:paraId="3251BD7C" w15:done="0"/>
  <w15:commentEx w15:paraId="58E61867" w15:done="0"/>
  <w15:commentEx w15:paraId="4CCA254E" w15:done="0"/>
  <w15:commentEx w15:paraId="75E1F58D" w15:paraIdParent="4CCA254E" w15:done="0"/>
  <w15:commentEx w15:paraId="2CB32DA1" w15:done="0"/>
  <w15:commentEx w15:paraId="5FC5BD22" w15:done="0"/>
  <w15:commentEx w15:paraId="528E67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F5CEE" w16cex:dateUtc="2023-05-17T18:02:00Z"/>
  <w16cex:commentExtensible w16cex:durableId="280F485A" w16cex:dateUtc="2023-05-17T16:34:00Z"/>
  <w16cex:commentExtensible w16cex:durableId="280F4653" w16cex:dateUtc="2023-05-17T16:25:00Z"/>
  <w16cex:commentExtensible w16cex:durableId="280F4786" w16cex:dateUtc="2023-05-17T16:31:00Z"/>
  <w16cex:commentExtensible w16cex:durableId="280F47DD" w16cex:dateUtc="2023-05-17T16:32:00Z"/>
  <w16cex:commentExtensible w16cex:durableId="280F4985" w16cex:dateUtc="2023-05-17T16:39:00Z"/>
  <w16cex:commentExtensible w16cex:durableId="280F49AB" w16cex:dateUtc="2023-05-17T16:40:00Z"/>
  <w16cex:commentExtensible w16cex:durableId="280F4C1A" w16cex:dateUtc="2023-05-17T1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E05559" w16cid:durableId="280F5CEE"/>
  <w16cid:commentId w16cid:paraId="3251BD7C" w16cid:durableId="280F485A"/>
  <w16cid:commentId w16cid:paraId="58E61867" w16cid:durableId="280F4653"/>
  <w16cid:commentId w16cid:paraId="4CCA254E" w16cid:durableId="280F4786"/>
  <w16cid:commentId w16cid:paraId="75E1F58D" w16cid:durableId="280F47DD"/>
  <w16cid:commentId w16cid:paraId="2CB32DA1" w16cid:durableId="280F4985"/>
  <w16cid:commentId w16cid:paraId="5FC5BD22" w16cid:durableId="280F49AB"/>
  <w16cid:commentId w16cid:paraId="528E670A" w16cid:durableId="280F4C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5D18F" w14:textId="77777777" w:rsidR="00ED0669" w:rsidRDefault="00ED0669">
      <w:r>
        <w:separator/>
      </w:r>
    </w:p>
  </w:endnote>
  <w:endnote w:type="continuationSeparator" w:id="0">
    <w:p w14:paraId="1B8480EF" w14:textId="77777777" w:rsidR="00ED0669" w:rsidRDefault="00ED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BoldItalicMT">
    <w:altName w:val="Arial"/>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0A1A" w14:textId="77777777" w:rsidR="001B0EC6" w:rsidRDefault="00D55156">
    <w:pPr>
      <w:pStyle w:val="BodyText"/>
      <w:spacing w:line="14" w:lineRule="auto"/>
      <w:rPr>
        <w:sz w:val="20"/>
      </w:rPr>
    </w:pPr>
    <w:r>
      <w:rPr>
        <w:noProof/>
      </w:rPr>
      <mc:AlternateContent>
        <mc:Choice Requires="wps">
          <w:drawing>
            <wp:anchor distT="0" distB="0" distL="114300" distR="114300" simplePos="0" relativeHeight="487215616" behindDoc="1" locked="0" layoutInCell="1" allowOverlap="1" wp14:anchorId="52BA3527" wp14:editId="0325DF68">
              <wp:simplePos x="0" y="0"/>
              <wp:positionH relativeFrom="page">
                <wp:posOffset>4155440</wp:posOffset>
              </wp:positionH>
              <wp:positionV relativeFrom="page">
                <wp:posOffset>9698990</wp:posOffset>
              </wp:positionV>
              <wp:extent cx="90170" cy="210185"/>
              <wp:effectExtent l="0" t="0" r="11430" b="5715"/>
              <wp:wrapNone/>
              <wp:docPr id="163839769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17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9D3DA" w14:textId="77777777" w:rsidR="001B0EC6" w:rsidRDefault="00000000">
                          <w:pPr>
                            <w:spacing w:before="39"/>
                            <w:ind w:left="20"/>
                            <w:rPr>
                              <w:sz w:val="23"/>
                            </w:rPr>
                          </w:pPr>
                          <w:r>
                            <w:rPr>
                              <w:color w:val="535353"/>
                              <w:w w:val="79"/>
                              <w:sz w:val="2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A3527" id="_x0000_t202" coordsize="21600,21600" o:spt="202" path="m,l,21600r21600,l21600,xe">
              <v:stroke joinstyle="miter"/>
              <v:path gradientshapeok="t" o:connecttype="rect"/>
            </v:shapetype>
            <v:shape id="docshape5" o:spid="_x0000_s1086" type="#_x0000_t202" style="position:absolute;margin-left:327.2pt;margin-top:763.7pt;width:7.1pt;height:16.55pt;z-index:-1610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WnhxAEAAHgDAAAOAAAAZHJzL2Uyb0RvYy54bWysU9uO0zAQfUfiHyy/0ySVgCVqugJWi5CW&#13;&#10;i7TsB7iO3VgkHjPjNilfz9hpurC8IV6sycz4+Jwzk831NPTiaJAc+EZWq1IK4zW0zu8b+fDt9sWV&#13;&#10;FBSVb1UP3jTyZEheb58/24yhNmvooG8NCgbxVI+hkV2MoS4K0p0ZFK0gGM9FCzioyJ+4L1pUI6MP&#13;&#10;fbEuy1fFCNgGBG2IOHszF+U241trdPxiLZko+kYyt5hPzOcuncV2o+o9qtA5faah/oHFoJznRy9Q&#13;&#10;NyoqcUD3F9TgNAKBjSsNQwHWOm2yBlZTlU/U3HcqmKyFzaFwsYn+H6z+fLwPX1HE6R1MPMAsgsId&#13;&#10;6O/E3hRjoPrckzylmlL3bvwELU9THSLkG5PFIclnQYJh2OnTxV0zRaE5+aasXnNBc2VdldXVy2R+&#13;&#10;oerlbkCKHwwMIgWNRJ5dxlbHO4pz69KSnvJw6/o+z6/3fyQYM2Uy90R3Jh6n3cTdScMO2hOrQJjX&#13;&#10;gdeXgw7wpxQjr0Ij6cdBoZGi/+jZ67Q3S4BLsFsC5TVfbWSUYg7fx3m/DgHdvmPk2VQPb9kt67KU&#13;&#10;RxZnnjzebMZ5FdP+/P6dux5/mO0vAAAA//8DAFBLAwQUAAYACAAAACEADsOOMOUAAAASAQAADwAA&#13;&#10;AGRycy9kb3ducmV2LnhtbExPwU7DMAy9I/EPkZG4sZRqzaau6YQ2TRwQhw2QOGZNaCoap2qyLvt7&#13;&#10;vBO7WLbf8/N71Tq5nk1mDJ1HCc+zDJjBxusOWwmfH7unJbAQFWrVezQSLibAur6/q1Sp/Rn3ZjrE&#13;&#10;lpEIhlJJsDEOJeehscapMPODQcJ+/OhUpHFsuR7VmcRdz/MsE9ypDumDVYPZWNP8Hk5Owtdm2L2l&#13;&#10;b6vep0K/bvPF/jI2ScrHh7RdUXlZAYsmxf8LuGYg/1CTsaM/oQ6slyCK+ZyoBBT5gjqiCLEUwI7X&#13;&#10;lcgK4HXFb6PUfwAAAP//AwBQSwECLQAUAAYACAAAACEAtoM4kv4AAADhAQAAEwAAAAAAAAAAAAAA&#13;&#10;AAAAAAAAW0NvbnRlbnRfVHlwZXNdLnhtbFBLAQItABQABgAIAAAAIQA4/SH/1gAAAJQBAAALAAAA&#13;&#10;AAAAAAAAAAAAAC8BAABfcmVscy8ucmVsc1BLAQItABQABgAIAAAAIQAzRWnhxAEAAHgDAAAOAAAA&#13;&#10;AAAAAAAAAAAAAC4CAABkcnMvZTJvRG9jLnhtbFBLAQItABQABgAIAAAAIQAOw44w5QAAABIBAAAP&#13;&#10;AAAAAAAAAAAAAAAAAB4EAABkcnMvZG93bnJldi54bWxQSwUGAAAAAAQABADzAAAAMAUAAAAA&#13;&#10;" filled="f" stroked="f">
              <v:path arrowok="t"/>
              <v:textbox inset="0,0,0,0">
                <w:txbxContent>
                  <w:p w14:paraId="7F29D3DA" w14:textId="77777777" w:rsidR="001B0EC6" w:rsidRDefault="00000000">
                    <w:pPr>
                      <w:spacing w:before="39"/>
                      <w:ind w:left="20"/>
                      <w:rPr>
                        <w:sz w:val="23"/>
                      </w:rPr>
                    </w:pPr>
                    <w:r>
                      <w:rPr>
                        <w:color w:val="535353"/>
                        <w:w w:val="79"/>
                        <w:sz w:val="23"/>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E3157" w14:textId="77777777" w:rsidR="001B0EC6" w:rsidRDefault="00D55156">
    <w:pPr>
      <w:pStyle w:val="BodyText"/>
      <w:spacing w:line="14" w:lineRule="auto"/>
      <w:rPr>
        <w:sz w:val="20"/>
      </w:rPr>
    </w:pPr>
    <w:r>
      <w:rPr>
        <w:noProof/>
      </w:rPr>
      <mc:AlternateContent>
        <mc:Choice Requires="wps">
          <w:drawing>
            <wp:anchor distT="0" distB="0" distL="114300" distR="114300" simplePos="0" relativeHeight="487216128" behindDoc="1" locked="0" layoutInCell="1" allowOverlap="1" wp14:anchorId="3F33CD97" wp14:editId="7050FD42">
              <wp:simplePos x="0" y="0"/>
              <wp:positionH relativeFrom="page">
                <wp:posOffset>2606040</wp:posOffset>
              </wp:positionH>
              <wp:positionV relativeFrom="page">
                <wp:posOffset>9265920</wp:posOffset>
              </wp:positionV>
              <wp:extent cx="2859405" cy="512445"/>
              <wp:effectExtent l="0" t="0" r="10795" b="8255"/>
              <wp:wrapNone/>
              <wp:docPr id="83922353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9405" cy="51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39D51" w14:textId="77777777" w:rsidR="001B0EC6" w:rsidRDefault="00000000">
                          <w:pPr>
                            <w:spacing w:before="39"/>
                            <w:ind w:left="16" w:right="16"/>
                            <w:jc w:val="center"/>
                            <w:rPr>
                              <w:sz w:val="23"/>
                            </w:rPr>
                          </w:pPr>
                          <w:r>
                            <w:rPr>
                              <w:color w:val="535353"/>
                              <w:w w:val="110"/>
                              <w:sz w:val="23"/>
                            </w:rPr>
                            <w:t>ASBN</w:t>
                          </w:r>
                          <w:r>
                            <w:rPr>
                              <w:color w:val="535353"/>
                              <w:spacing w:val="-13"/>
                              <w:w w:val="110"/>
                              <w:sz w:val="23"/>
                            </w:rPr>
                            <w:t xml:space="preserve"> </w:t>
                          </w:r>
                          <w:r>
                            <w:rPr>
                              <w:color w:val="535353"/>
                              <w:w w:val="110"/>
                              <w:sz w:val="23"/>
                            </w:rPr>
                            <w:t>|</w:t>
                          </w:r>
                          <w:r>
                            <w:rPr>
                              <w:color w:val="535353"/>
                              <w:spacing w:val="-12"/>
                              <w:w w:val="110"/>
                              <w:sz w:val="23"/>
                            </w:rPr>
                            <w:t xml:space="preserve"> </w:t>
                          </w:r>
                          <w:r>
                            <w:rPr>
                              <w:color w:val="535353"/>
                              <w:w w:val="110"/>
                              <w:sz w:val="23"/>
                            </w:rPr>
                            <w:t>Carbon</w:t>
                          </w:r>
                          <w:r>
                            <w:rPr>
                              <w:color w:val="535353"/>
                              <w:spacing w:val="-13"/>
                              <w:w w:val="110"/>
                              <w:sz w:val="23"/>
                            </w:rPr>
                            <w:t xml:space="preserve"> </w:t>
                          </w:r>
                          <w:r>
                            <w:rPr>
                              <w:color w:val="535353"/>
                              <w:w w:val="110"/>
                              <w:sz w:val="23"/>
                            </w:rPr>
                            <w:t>Labeling</w:t>
                          </w:r>
                          <w:r>
                            <w:rPr>
                              <w:color w:val="535353"/>
                              <w:spacing w:val="-12"/>
                              <w:w w:val="110"/>
                              <w:sz w:val="23"/>
                            </w:rPr>
                            <w:t xml:space="preserve"> </w:t>
                          </w:r>
                          <w:r>
                            <w:rPr>
                              <w:color w:val="535353"/>
                              <w:w w:val="110"/>
                              <w:sz w:val="23"/>
                            </w:rPr>
                            <w:t>Business</w:t>
                          </w:r>
                          <w:r>
                            <w:rPr>
                              <w:color w:val="535353"/>
                              <w:spacing w:val="-13"/>
                              <w:w w:val="110"/>
                              <w:sz w:val="23"/>
                            </w:rPr>
                            <w:t xml:space="preserve"> </w:t>
                          </w:r>
                          <w:r>
                            <w:rPr>
                              <w:color w:val="535353"/>
                              <w:spacing w:val="-4"/>
                              <w:w w:val="110"/>
                              <w:sz w:val="23"/>
                            </w:rPr>
                            <w:t>Case</w:t>
                          </w:r>
                        </w:p>
                        <w:p w14:paraId="6B071F5E" w14:textId="77777777" w:rsidR="001B0EC6" w:rsidRDefault="00000000">
                          <w:pPr>
                            <w:spacing w:before="211"/>
                            <w:jc w:val="center"/>
                            <w:rPr>
                              <w:sz w:val="23"/>
                            </w:rPr>
                          </w:pPr>
                          <w:r>
                            <w:rPr>
                              <w:color w:val="535353"/>
                              <w:w w:val="118"/>
                              <w:sz w:val="23"/>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3CD97" id="_x0000_t202" coordsize="21600,21600" o:spt="202" path="m,l,21600r21600,l21600,xe">
              <v:stroke joinstyle="miter"/>
              <v:path gradientshapeok="t" o:connecttype="rect"/>
            </v:shapetype>
            <v:shape id="docshape14" o:spid="_x0000_s1087" type="#_x0000_t202" style="position:absolute;margin-left:205.2pt;margin-top:729.6pt;width:225.15pt;height:40.35pt;z-index:-1610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9gXyygEAAIEDAAAOAAAAZHJzL2Uyb0RvYy54bWysU9uO0zAQfUfiHyy/06RVi5ao6QpYLUJa&#13;&#10;LtLCB7iO3VgkHjPjNilfz9hpulzeEC/WZDxzfM6ZyfZ27DtxMkgOfC2Xi1IK4zU0zh9q+fXL/Ysb&#13;&#10;KSgq36gOvKnl2ZC83T1/th1CZVbQQtcYFAziqRpCLdsYQ1UUpFvTK1pAMJ4vLWCvIn/ioWhQDYze&#13;&#10;d8WqLF8WA2ATELQh4uzddCl3Gd9ao+Mna8lE0dWSucV8Yj736Sx2W1UdUIXW6QsN9Q8seuU8P3qF&#13;&#10;ulNRiSO6v6B6pxEIbFxo6Auw1mmTNbCaZfmHmsdWBZO1sDkUrjbR/4PVH0+P4TOKOL6BkQeYRVB4&#13;&#10;AP2N2JtiCFRdapKnVFGq3g8foOFpqmOE3DFa7JN8FiQYhp0+X901YxSak6ubzat1uZFC891muVqv&#13;&#10;N8n+QlVzd0CK7wz0IgW1RJ5eRlenB4pT6VySHvNw77ouT7DzvyUYM2Uy+0R4oh7H/Shck1RyUxKz&#13;&#10;h+bMchCmveA95qAF/CHFwDtRS/p+VGik6N57Nj0t0BzgHOznQHnNrbWMUkzh2zgt2jGgO7SMPLnr&#13;&#10;4TXbZl1W9MTiQpfnnD257GRapF+/c9XTn7P7CQAA//8DAFBLAwQUAAYACAAAACEAHWw82uYAAAAS&#13;&#10;AQAADwAAAGRycy9kb3ducmV2LnhtbExPPU/DMBDdkfgP1iGxUbshaZs0ToVaVQyIoQUkRjc2cURs&#13;&#10;R7abuv+eY4LlpLv37n3Um2QGMikfemc5zGcMiLKtk73tOLy/7R9WQEIUVorBWcXhqgJsmtubWlTS&#13;&#10;XexBTcfYERSxoRIcdIxjRWlotTIizNyoLGJfzhsRcfUdlV5cUNwMNGNsQY3oLTpoMaqtVu338Ww4&#13;&#10;fGzH/Uv61OJ1KuTzLlserr5NnN/fpd0ax9MaSFQp/n3AbwfMDw0GO7mzlYEMHPI5y5GKQF6UGRCk&#13;&#10;rBZsCeSEp+KxLIE2Nf1fpfkBAAD//wMAUEsBAi0AFAAGAAgAAAAhALaDOJL+AAAA4QEAABMAAAAA&#13;&#10;AAAAAAAAAAAAAAAAAFtDb250ZW50X1R5cGVzXS54bWxQSwECLQAUAAYACAAAACEAOP0h/9YAAACU&#13;&#10;AQAACwAAAAAAAAAAAAAAAAAvAQAAX3JlbHMvLnJlbHNQSwECLQAUAAYACAAAACEA2PYF8soBAACB&#13;&#10;AwAADgAAAAAAAAAAAAAAAAAuAgAAZHJzL2Uyb0RvYy54bWxQSwECLQAUAAYACAAAACEAHWw82uYA&#13;&#10;AAASAQAADwAAAAAAAAAAAAAAAAAkBAAAZHJzL2Rvd25yZXYueG1sUEsFBgAAAAAEAAQA8wAAADcF&#13;&#10;AAAAAA==&#13;&#10;" filled="f" stroked="f">
              <v:path arrowok="t"/>
              <v:textbox inset="0,0,0,0">
                <w:txbxContent>
                  <w:p w14:paraId="65939D51" w14:textId="77777777" w:rsidR="001B0EC6" w:rsidRDefault="00000000">
                    <w:pPr>
                      <w:spacing w:before="39"/>
                      <w:ind w:left="16" w:right="16"/>
                      <w:jc w:val="center"/>
                      <w:rPr>
                        <w:sz w:val="23"/>
                      </w:rPr>
                    </w:pPr>
                    <w:r>
                      <w:rPr>
                        <w:color w:val="535353"/>
                        <w:w w:val="110"/>
                        <w:sz w:val="23"/>
                      </w:rPr>
                      <w:t>ASBN</w:t>
                    </w:r>
                    <w:r>
                      <w:rPr>
                        <w:color w:val="535353"/>
                        <w:spacing w:val="-13"/>
                        <w:w w:val="110"/>
                        <w:sz w:val="23"/>
                      </w:rPr>
                      <w:t xml:space="preserve"> </w:t>
                    </w:r>
                    <w:r>
                      <w:rPr>
                        <w:color w:val="535353"/>
                        <w:w w:val="110"/>
                        <w:sz w:val="23"/>
                      </w:rPr>
                      <w:t>|</w:t>
                    </w:r>
                    <w:r>
                      <w:rPr>
                        <w:color w:val="535353"/>
                        <w:spacing w:val="-12"/>
                        <w:w w:val="110"/>
                        <w:sz w:val="23"/>
                      </w:rPr>
                      <w:t xml:space="preserve"> </w:t>
                    </w:r>
                    <w:r>
                      <w:rPr>
                        <w:color w:val="535353"/>
                        <w:w w:val="110"/>
                        <w:sz w:val="23"/>
                      </w:rPr>
                      <w:t>Carbon</w:t>
                    </w:r>
                    <w:r>
                      <w:rPr>
                        <w:color w:val="535353"/>
                        <w:spacing w:val="-13"/>
                        <w:w w:val="110"/>
                        <w:sz w:val="23"/>
                      </w:rPr>
                      <w:t xml:space="preserve"> </w:t>
                    </w:r>
                    <w:r>
                      <w:rPr>
                        <w:color w:val="535353"/>
                        <w:w w:val="110"/>
                        <w:sz w:val="23"/>
                      </w:rPr>
                      <w:t>Labeling</w:t>
                    </w:r>
                    <w:r>
                      <w:rPr>
                        <w:color w:val="535353"/>
                        <w:spacing w:val="-12"/>
                        <w:w w:val="110"/>
                        <w:sz w:val="23"/>
                      </w:rPr>
                      <w:t xml:space="preserve"> </w:t>
                    </w:r>
                    <w:r>
                      <w:rPr>
                        <w:color w:val="535353"/>
                        <w:w w:val="110"/>
                        <w:sz w:val="23"/>
                      </w:rPr>
                      <w:t>Business</w:t>
                    </w:r>
                    <w:r>
                      <w:rPr>
                        <w:color w:val="535353"/>
                        <w:spacing w:val="-13"/>
                        <w:w w:val="110"/>
                        <w:sz w:val="23"/>
                      </w:rPr>
                      <w:t xml:space="preserve"> </w:t>
                    </w:r>
                    <w:r>
                      <w:rPr>
                        <w:color w:val="535353"/>
                        <w:spacing w:val="-4"/>
                        <w:w w:val="110"/>
                        <w:sz w:val="23"/>
                      </w:rPr>
                      <w:t>Case</w:t>
                    </w:r>
                  </w:p>
                  <w:p w14:paraId="6B071F5E" w14:textId="77777777" w:rsidR="001B0EC6" w:rsidRDefault="00000000">
                    <w:pPr>
                      <w:spacing w:before="211"/>
                      <w:jc w:val="center"/>
                      <w:rPr>
                        <w:sz w:val="23"/>
                      </w:rPr>
                    </w:pPr>
                    <w:r>
                      <w:rPr>
                        <w:color w:val="535353"/>
                        <w:w w:val="118"/>
                        <w:sz w:val="23"/>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8C6C" w14:textId="77777777" w:rsidR="001B0EC6" w:rsidRDefault="00D55156">
    <w:pPr>
      <w:pStyle w:val="BodyText"/>
      <w:spacing w:line="14" w:lineRule="auto"/>
      <w:rPr>
        <w:sz w:val="20"/>
      </w:rPr>
    </w:pPr>
    <w:r>
      <w:rPr>
        <w:noProof/>
      </w:rPr>
      <mc:AlternateContent>
        <mc:Choice Requires="wps">
          <w:drawing>
            <wp:anchor distT="0" distB="0" distL="114300" distR="114300" simplePos="0" relativeHeight="487216640" behindDoc="1" locked="0" layoutInCell="1" allowOverlap="1" wp14:anchorId="3C597752" wp14:editId="10CD0DD0">
              <wp:simplePos x="0" y="0"/>
              <wp:positionH relativeFrom="page">
                <wp:posOffset>2606040</wp:posOffset>
              </wp:positionH>
              <wp:positionV relativeFrom="page">
                <wp:posOffset>9377045</wp:posOffset>
              </wp:positionV>
              <wp:extent cx="2859405" cy="509270"/>
              <wp:effectExtent l="0" t="0" r="10795" b="11430"/>
              <wp:wrapNone/>
              <wp:docPr id="122471124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940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BB5EF" w14:textId="77777777" w:rsidR="001B0EC6" w:rsidRDefault="00000000">
                          <w:pPr>
                            <w:spacing w:before="39"/>
                            <w:ind w:left="16" w:right="16"/>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538F6B4A" w14:textId="77777777" w:rsidR="001B0EC6" w:rsidRDefault="00000000">
                          <w:pPr>
                            <w:spacing w:before="206"/>
                            <w:ind w:left="16" w:right="16"/>
                            <w:jc w:val="center"/>
                            <w:rPr>
                              <w:sz w:val="23"/>
                            </w:rPr>
                          </w:pPr>
                          <w:r>
                            <w:rPr>
                              <w:color w:val="535353"/>
                              <w:spacing w:val="-5"/>
                              <w:w w:val="90"/>
                              <w:sz w:val="23"/>
                            </w:rPr>
                            <w:fldChar w:fldCharType="begin"/>
                          </w:r>
                          <w:r>
                            <w:rPr>
                              <w:color w:val="535353"/>
                              <w:spacing w:val="-5"/>
                              <w:w w:val="90"/>
                              <w:sz w:val="23"/>
                            </w:rPr>
                            <w:instrText xml:space="preserve"> PAGE </w:instrText>
                          </w:r>
                          <w:r>
                            <w:rPr>
                              <w:color w:val="535353"/>
                              <w:spacing w:val="-5"/>
                              <w:w w:val="90"/>
                              <w:sz w:val="23"/>
                            </w:rPr>
                            <w:fldChar w:fldCharType="separate"/>
                          </w:r>
                          <w:r>
                            <w:rPr>
                              <w:color w:val="535353"/>
                              <w:spacing w:val="-5"/>
                              <w:w w:val="90"/>
                              <w:sz w:val="23"/>
                            </w:rPr>
                            <w:t>10</w:t>
                          </w:r>
                          <w:r>
                            <w:rPr>
                              <w:color w:val="535353"/>
                              <w:spacing w:val="-5"/>
                              <w:w w:val="90"/>
                              <w:sz w:val="2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97752" id="_x0000_t202" coordsize="21600,21600" o:spt="202" path="m,l,21600r21600,l21600,xe">
              <v:stroke joinstyle="miter"/>
              <v:path gradientshapeok="t" o:connecttype="rect"/>
            </v:shapetype>
            <v:shape id="docshape18" o:spid="_x0000_s1088" type="#_x0000_t202" style="position:absolute;margin-left:205.2pt;margin-top:738.35pt;width:225.15pt;height:40.1pt;z-index:-1609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7jc+ywEAAIEDAAAOAAAAZHJzL2Uyb0RvYy54bWysU1Fv0zAQfkfiP1h+p8kqClvUdAKmIaTB&#13;&#10;kAY/wHHsxiLxmTu3Sfn1nJ22A/Y28WKdz+fP3/fdeX09Db3YGyQHvpYXi1IK4zW0zm9r+f3b7atL&#13;&#10;KSgq36oevKnlwZC83rx8sR5DZZbQQd8aFAziqRpDLbsYQ1UUpDszKFpAMJ4PLeCgIm9xW7SoRkYf&#13;&#10;+mJZlm+KEbANCNoQcfZmPpSbjG+t0fHeWjJR9LVkbjGvmNcmrcVmraotqtA5faShnsFiUM7zo2eo&#13;&#10;GxWV2KF7AjU4jUBg40LDUIC1TpusgdVclP+oeehUMFkLm0PhbBP9P1j9Zf8QvqKI03uYuIFZBIU7&#13;&#10;0D+IvSnGQNWxJnlKFaXqZvwMLXdT7SLkG5PFIclnQYJh2OnD2V0zRaE5ubxcXb0uV1JoPluVV8u3&#13;&#10;2f5CVafbASl+NDCIFNQSuXsZXe3vKCY2qjqVpMc83Lq+zx3s/V8JLkyZzD4RnqnHqZmEa5lJansS&#13;&#10;00B7YDkI81zwHHPQAf6SYuSZqCX93Ck0UvSfPJueBugU4CloToHymq/WMkoxhx/iPGi7gG7bMfLs&#13;&#10;rod3bJt1WdEjiyNd7nMWepzJNEh/7nPV48/Z/AYAAP//AwBQSwMEFAAGAAgAAAAhAAlYSyjmAAAA&#13;&#10;EgEAAA8AAABkcnMvZG93bnJldi54bWxMT8tOwzAQvCPxD9YicaN2qzxKGqdCrSoOiEMLlXp0YxNH&#13;&#10;xHZku6n79ywnuKx2d2ZnZ+p1MgOZlA+9sxzmMwZE2dbJ3nYcPj92T0sgIQorxeCs4nBTAdbN/V0t&#13;&#10;Kumudq+mQ+wIithQCQ46xrGiNLRaGRFmblQWsS/njYg4+o5KL64obga6YKygRvQWP2gxqo1W7ffh&#13;&#10;YjgcN+PuLZ20eJ9y+bpdlPubbxPnjw9pu8LysgISVYp/F/CbAf1Dg8bO7mJlIAOHbM4ypCKQlUUJ&#13;&#10;BCnLgmFzxlWeF89Am5r+j9L8AAAA//8DAFBLAQItABQABgAIAAAAIQC2gziS/gAAAOEBAAATAAAA&#13;&#10;AAAAAAAAAAAAAAAAAABbQ29udGVudF9UeXBlc10ueG1sUEsBAi0AFAAGAAgAAAAhADj9If/WAAAA&#13;&#10;lAEAAAsAAAAAAAAAAAAAAAAALwEAAF9yZWxzLy5yZWxzUEsBAi0AFAAGAAgAAAAhAPHuNz7LAQAA&#13;&#10;gQMAAA4AAAAAAAAAAAAAAAAALgIAAGRycy9lMm9Eb2MueG1sUEsBAi0AFAAGAAgAAAAhAAlYSyjm&#13;&#10;AAAAEgEAAA8AAAAAAAAAAAAAAAAAJQQAAGRycy9kb3ducmV2LnhtbFBLBQYAAAAABAAEAPMAAAA4&#13;&#10;BQAAAAA=&#13;&#10;" filled="f" stroked="f">
              <v:path arrowok="t"/>
              <v:textbox inset="0,0,0,0">
                <w:txbxContent>
                  <w:p w14:paraId="604BB5EF" w14:textId="77777777" w:rsidR="001B0EC6" w:rsidRDefault="00000000">
                    <w:pPr>
                      <w:spacing w:before="39"/>
                      <w:ind w:left="16" w:right="16"/>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538F6B4A" w14:textId="77777777" w:rsidR="001B0EC6" w:rsidRDefault="00000000">
                    <w:pPr>
                      <w:spacing w:before="206"/>
                      <w:ind w:left="16" w:right="16"/>
                      <w:jc w:val="center"/>
                      <w:rPr>
                        <w:sz w:val="23"/>
                      </w:rPr>
                    </w:pPr>
                    <w:r>
                      <w:rPr>
                        <w:color w:val="535353"/>
                        <w:spacing w:val="-5"/>
                        <w:w w:val="90"/>
                        <w:sz w:val="23"/>
                      </w:rPr>
                      <w:fldChar w:fldCharType="begin"/>
                    </w:r>
                    <w:r>
                      <w:rPr>
                        <w:color w:val="535353"/>
                        <w:spacing w:val="-5"/>
                        <w:w w:val="90"/>
                        <w:sz w:val="23"/>
                      </w:rPr>
                      <w:instrText xml:space="preserve"> PAGE </w:instrText>
                    </w:r>
                    <w:r>
                      <w:rPr>
                        <w:color w:val="535353"/>
                        <w:spacing w:val="-5"/>
                        <w:w w:val="90"/>
                        <w:sz w:val="23"/>
                      </w:rPr>
                      <w:fldChar w:fldCharType="separate"/>
                    </w:r>
                    <w:r>
                      <w:rPr>
                        <w:color w:val="535353"/>
                        <w:spacing w:val="-5"/>
                        <w:w w:val="90"/>
                        <w:sz w:val="23"/>
                      </w:rPr>
                      <w:t>10</w:t>
                    </w:r>
                    <w:r>
                      <w:rPr>
                        <w:color w:val="535353"/>
                        <w:spacing w:val="-5"/>
                        <w:w w:val="90"/>
                        <w:sz w:val="23"/>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30C5F" w14:textId="77777777" w:rsidR="001B0EC6" w:rsidRDefault="00D55156">
    <w:pPr>
      <w:pStyle w:val="BodyText"/>
      <w:spacing w:line="14" w:lineRule="auto"/>
      <w:rPr>
        <w:sz w:val="20"/>
      </w:rPr>
    </w:pPr>
    <w:r>
      <w:rPr>
        <w:noProof/>
      </w:rPr>
      <mc:AlternateContent>
        <mc:Choice Requires="wps">
          <w:drawing>
            <wp:anchor distT="0" distB="0" distL="114300" distR="114300" simplePos="0" relativeHeight="487217152" behindDoc="1" locked="0" layoutInCell="1" allowOverlap="1" wp14:anchorId="7258EBDB" wp14:editId="4DC37AEC">
              <wp:simplePos x="0" y="0"/>
              <wp:positionH relativeFrom="page">
                <wp:posOffset>2606040</wp:posOffset>
              </wp:positionH>
              <wp:positionV relativeFrom="page">
                <wp:posOffset>9377045</wp:posOffset>
              </wp:positionV>
              <wp:extent cx="2859405" cy="509270"/>
              <wp:effectExtent l="0" t="0" r="10795" b="11430"/>
              <wp:wrapNone/>
              <wp:docPr id="1490264558"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940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285E5" w14:textId="77777777" w:rsidR="001B0EC6" w:rsidRDefault="00000000">
                          <w:pPr>
                            <w:spacing w:before="39"/>
                            <w:ind w:left="16" w:right="16"/>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28B794E9" w14:textId="77777777" w:rsidR="001B0EC6" w:rsidRDefault="00000000">
                          <w:pPr>
                            <w:spacing w:before="206"/>
                            <w:ind w:left="16" w:right="16"/>
                            <w:jc w:val="center"/>
                            <w:rPr>
                              <w:sz w:val="23"/>
                            </w:rPr>
                          </w:pPr>
                          <w:r>
                            <w:rPr>
                              <w:color w:val="535353"/>
                              <w:spacing w:val="-5"/>
                              <w:sz w:val="23"/>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8EBDB" id="_x0000_t202" coordsize="21600,21600" o:spt="202" path="m,l,21600r21600,l21600,xe">
              <v:stroke joinstyle="miter"/>
              <v:path gradientshapeok="t" o:connecttype="rect"/>
            </v:shapetype>
            <v:shape id="docshape81" o:spid="_x0000_s1089" type="#_x0000_t202" style="position:absolute;margin-left:205.2pt;margin-top:738.35pt;width:225.15pt;height:40.1pt;z-index:-1609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J1rzQEAAIEDAAAOAAAAZHJzL2Uyb0RvYy54bWysU9uO0zAQfUfiHyy/02QLhd2o6QpYLUJa&#13;&#10;LtKyH+A4dmOReMyM26R8PWOn7QL7hnixxuPx8TlnxuvraejF3iA58LW8WJRSGK+hdX5by4dvty8u&#13;&#10;paCofKt68KaWB0PyevP82XoMlVlCB31rUDCIp2oMtexiDFVRkO7MoGgBwXg+tICDirzFbdGiGhl9&#13;&#10;6ItlWb4uRsA2IGhDxNmb+VBuMr61Rscv1pKJoq8lc4t5xbw2aS02a1VtUYXO6SMN9Q8sBuU8P3qG&#13;&#10;ulFRiR26J1CD0wgENi40DAVY67TJGljNRfmXmvtOBZO1sDkUzjbR/4PVn/f34SuKOL2DiRuYRVC4&#13;&#10;A/2d2JtiDFQda5KnVFGqbsZP0HI31S5CvjFZHJJ8FiQYhp0+nN01UxSak8vL1dWrciWF5rNVebV8&#13;&#10;k+0vVHW6HZDiBwODSEEtkbuX0dX+jmJio6pTSXrMw63r+9zB3v+R4MKUyewT4Zl6nJpJuLaWL1Pb&#13;&#10;k5gG2gPLQZjngueYgw7wpxQjz0Qt6cdOoZGi/+jZ9DRApwBPQXMKlNd8tZZRijl8H+dB2wV0246R&#13;&#10;Z3c9vGXbrMuKHlkc6XKfs9DjTKZB+n2fqx5/zuYXAAAA//8DAFBLAwQUAAYACAAAACEACVhLKOYA&#13;&#10;AAASAQAADwAAAGRycy9kb3ducmV2LnhtbExPy07DMBC8I/EP1iJxo3arPEoap0KtKg6IQwuVenRj&#13;&#10;E0fEdmS7qfv3LCe4rHZ3Zmdn6nUyA5mUD72zHOYzBkTZ1snedhw+P3ZPSyAhCivF4KzicFMB1s39&#13;&#10;XS0q6a52r6ZD7AiK2FAJDjrGsaI0tFoZEWZuVBaxL+eNiDj6jkovrihuBrpgrKBG9BY/aDGqjVbt&#13;&#10;9+FiOBw34+4tnbR4n3L5ul2U+5tvE+ePD2m7wvKyAhJVin8X8JsB/UODxs7uYmUgA4dszjKkIpCV&#13;&#10;RQkEKcuCYXPGVZ4Xz0Cbmv6P0vwAAAD//wMAUEsBAi0AFAAGAAgAAAAhALaDOJL+AAAA4QEAABMA&#13;&#10;AAAAAAAAAAAAAAAAAAAAAFtDb250ZW50X1R5cGVzXS54bWxQSwECLQAUAAYACAAAACEAOP0h/9YA&#13;&#10;AACUAQAACwAAAAAAAAAAAAAAAAAvAQAAX3JlbHMvLnJlbHNQSwECLQAUAAYACAAAACEAQhyda80B&#13;&#10;AACBAwAADgAAAAAAAAAAAAAAAAAuAgAAZHJzL2Uyb0RvYy54bWxQSwECLQAUAAYACAAAACEACVhL&#13;&#10;KOYAAAASAQAADwAAAAAAAAAAAAAAAAAnBAAAZHJzL2Rvd25yZXYueG1sUEsFBgAAAAAEAAQA8wAA&#13;&#10;ADoFAAAAAA==&#13;&#10;" filled="f" stroked="f">
              <v:path arrowok="t"/>
              <v:textbox inset="0,0,0,0">
                <w:txbxContent>
                  <w:p w14:paraId="526285E5" w14:textId="77777777" w:rsidR="001B0EC6" w:rsidRDefault="00000000">
                    <w:pPr>
                      <w:spacing w:before="39"/>
                      <w:ind w:left="16" w:right="16"/>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28B794E9" w14:textId="77777777" w:rsidR="001B0EC6" w:rsidRDefault="00000000">
                    <w:pPr>
                      <w:spacing w:before="206"/>
                      <w:ind w:left="16" w:right="16"/>
                      <w:jc w:val="center"/>
                      <w:rPr>
                        <w:sz w:val="23"/>
                      </w:rPr>
                    </w:pPr>
                    <w:r>
                      <w:rPr>
                        <w:color w:val="535353"/>
                        <w:spacing w:val="-5"/>
                        <w:sz w:val="23"/>
                      </w:rPr>
                      <w:t>15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C6DA" w14:textId="77777777" w:rsidR="001B0EC6" w:rsidRDefault="00D55156">
    <w:pPr>
      <w:pStyle w:val="BodyText"/>
      <w:spacing w:line="14" w:lineRule="auto"/>
      <w:rPr>
        <w:sz w:val="20"/>
      </w:rPr>
    </w:pPr>
    <w:r>
      <w:rPr>
        <w:noProof/>
      </w:rPr>
      <mc:AlternateContent>
        <mc:Choice Requires="wps">
          <w:drawing>
            <wp:anchor distT="0" distB="0" distL="114300" distR="114300" simplePos="0" relativeHeight="487217664" behindDoc="1" locked="0" layoutInCell="1" allowOverlap="1" wp14:anchorId="5AA87E9C" wp14:editId="653D59B9">
              <wp:simplePos x="0" y="0"/>
              <wp:positionH relativeFrom="page">
                <wp:posOffset>2606040</wp:posOffset>
              </wp:positionH>
              <wp:positionV relativeFrom="page">
                <wp:posOffset>9377045</wp:posOffset>
              </wp:positionV>
              <wp:extent cx="2859405" cy="509270"/>
              <wp:effectExtent l="0" t="0" r="10795" b="11430"/>
              <wp:wrapNone/>
              <wp:docPr id="1421479125"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940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02ADA" w14:textId="77777777" w:rsidR="001B0EC6" w:rsidRDefault="00000000">
                          <w:pPr>
                            <w:spacing w:before="39"/>
                            <w:ind w:left="16" w:right="16"/>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5C38EB13" w14:textId="77777777" w:rsidR="001B0EC6" w:rsidRDefault="00000000">
                          <w:pPr>
                            <w:spacing w:before="206"/>
                            <w:ind w:left="16" w:right="16"/>
                            <w:jc w:val="center"/>
                            <w:rPr>
                              <w:sz w:val="23"/>
                            </w:rPr>
                          </w:pPr>
                          <w:r>
                            <w:rPr>
                              <w:color w:val="535353"/>
                              <w:spacing w:val="-5"/>
                              <w:sz w:val="23"/>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87E9C" id="_x0000_t202" coordsize="21600,21600" o:spt="202" path="m,l,21600r21600,l21600,xe">
              <v:stroke joinstyle="miter"/>
              <v:path gradientshapeok="t" o:connecttype="rect"/>
            </v:shapetype>
            <v:shape id="docshape90" o:spid="_x0000_s1090" type="#_x0000_t202" style="position:absolute;margin-left:205.2pt;margin-top:738.35pt;width:225.15pt;height:40.1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x7gYzQEAAIEDAAAOAAAAZHJzL2Uyb0RvYy54bWysU9tu2zAMfR+wfxD0vtgNmq014hTbig4D&#13;&#10;ugvQ9QMUWYqF2aJGKrGzrx8lx+m2vg17ESiKOjrnkFrfjH0nDgbJga/lxaKUwngNjfO7Wj5+u3t1&#13;&#10;JQVF5RvVgTe1PBqSN5uXL9ZDqMwSWugag4JBPFVDqGUbY6iKgnRrekULCMbzoQXsVeQt7ooG1cDo&#13;&#10;fVcsy/J1MQA2AUEbIs7eTodyk/GtNTp+sZZMFF0tmVvMK+Z1m9Zis1bVDlVonT7RUP/AolfO86Nn&#13;&#10;qFsVldijewbVO41AYONCQ1+AtU6brIHVXJR/qXloVTBZC5tD4WwT/T9Y/fnwEL6iiOM7GLmBWQSF&#13;&#10;e9Dfib0phkDVqSZ5ShWl6u3wCRruptpHyDdGi32Sz4IEw7DTx7O7ZoxCc3J5tbq+LFdSaD5bldfL&#13;&#10;N9n+QlXz7YAUPxjoRQpqidy9jK4O9xQTG1XNJekxD3eu63IHO/9HggtTJrNPhCfqcdyOwjW1vExt&#13;&#10;T2K20BxZDsI0FzzHHLSAP6UYeCZqST/2Co0U3UfPpqcBmgOcg+0cKK/5ai2jFFP4Pk6Dtg/odi0j&#13;&#10;T+56eMu2WZcVPbE40eU+Z6GnmUyD9Ps+Vz39nM0vAAAA//8DAFBLAwQUAAYACAAAACEACVhLKOYA&#13;&#10;AAASAQAADwAAAGRycy9kb3ducmV2LnhtbExPy07DMBC8I/EP1iJxo3arPEoap0KtKg6IQwuVenRj&#13;&#10;E0fEdmS7qfv3LCe4rHZ3Zmdn6nUyA5mUD72zHOYzBkTZ1snedhw+P3ZPSyAhCivF4KzicFMB1s39&#13;&#10;XS0q6a52r6ZD7AiK2FAJDjrGsaI0tFoZEWZuVBaxL+eNiDj6jkovrihuBrpgrKBG9BY/aDGqjVbt&#13;&#10;9+FiOBw34+4tnbR4n3L5ul2U+5tvE+ePD2m7wvKyAhJVin8X8JsB/UODxs7uYmUgA4dszjKkIpCV&#13;&#10;RQkEKcuCYXPGVZ4Xz0Cbmv6P0vwAAAD//wMAUEsBAi0AFAAGAAgAAAAhALaDOJL+AAAA4QEAABMA&#13;&#10;AAAAAAAAAAAAAAAAAAAAAFtDb250ZW50X1R5cGVzXS54bWxQSwECLQAUAAYACAAAACEAOP0h/9YA&#13;&#10;AACUAQAACwAAAAAAAAAAAAAAAAAvAQAAX3JlbHMvLnJlbHNQSwECLQAUAAYACAAAACEAGse4GM0B&#13;&#10;AACBAwAADgAAAAAAAAAAAAAAAAAuAgAAZHJzL2Uyb0RvYy54bWxQSwECLQAUAAYACAAAACEACVhL&#13;&#10;KOYAAAASAQAADwAAAAAAAAAAAAAAAAAnBAAAZHJzL2Rvd25yZXYueG1sUEsFBgAAAAAEAAQA8wAA&#13;&#10;ADoFAAAAAA==&#13;&#10;" filled="f" stroked="f">
              <v:path arrowok="t"/>
              <v:textbox inset="0,0,0,0">
                <w:txbxContent>
                  <w:p w14:paraId="79C02ADA" w14:textId="77777777" w:rsidR="001B0EC6" w:rsidRDefault="00000000">
                    <w:pPr>
                      <w:spacing w:before="39"/>
                      <w:ind w:left="16" w:right="16"/>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5C38EB13" w14:textId="77777777" w:rsidR="001B0EC6" w:rsidRDefault="00000000">
                    <w:pPr>
                      <w:spacing w:before="206"/>
                      <w:ind w:left="16" w:right="16"/>
                      <w:jc w:val="center"/>
                      <w:rPr>
                        <w:sz w:val="23"/>
                      </w:rPr>
                    </w:pPr>
                    <w:r>
                      <w:rPr>
                        <w:color w:val="535353"/>
                        <w:spacing w:val="-5"/>
                        <w:sz w:val="23"/>
                      </w:rPr>
                      <w:t>16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B0A6" w14:textId="77777777" w:rsidR="001B0EC6" w:rsidRDefault="00D55156">
    <w:pPr>
      <w:pStyle w:val="BodyText"/>
      <w:spacing w:line="14" w:lineRule="auto"/>
      <w:rPr>
        <w:sz w:val="20"/>
      </w:rPr>
    </w:pPr>
    <w:r>
      <w:rPr>
        <w:noProof/>
      </w:rPr>
      <mc:AlternateContent>
        <mc:Choice Requires="wps">
          <w:drawing>
            <wp:anchor distT="0" distB="0" distL="114300" distR="114300" simplePos="0" relativeHeight="487218176" behindDoc="1" locked="0" layoutInCell="1" allowOverlap="1" wp14:anchorId="6FBBDE34" wp14:editId="2D20CDDE">
              <wp:simplePos x="0" y="0"/>
              <wp:positionH relativeFrom="page">
                <wp:posOffset>2606040</wp:posOffset>
              </wp:positionH>
              <wp:positionV relativeFrom="page">
                <wp:posOffset>9377045</wp:posOffset>
              </wp:positionV>
              <wp:extent cx="2859405" cy="509270"/>
              <wp:effectExtent l="0" t="0" r="10795" b="11430"/>
              <wp:wrapNone/>
              <wp:docPr id="374304084"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940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E6D5A" w14:textId="77777777" w:rsidR="001B0EC6" w:rsidRDefault="00000000">
                          <w:pPr>
                            <w:spacing w:before="39"/>
                            <w:ind w:left="16" w:right="16"/>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2995D84F" w14:textId="77777777" w:rsidR="001B0EC6" w:rsidRDefault="00000000">
                          <w:pPr>
                            <w:spacing w:before="206"/>
                            <w:ind w:left="16" w:right="16"/>
                            <w:jc w:val="center"/>
                            <w:rPr>
                              <w:sz w:val="23"/>
                            </w:rPr>
                          </w:pPr>
                          <w:r>
                            <w:rPr>
                              <w:color w:val="535353"/>
                              <w:spacing w:val="-5"/>
                              <w:sz w:val="23"/>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BDE34" id="_x0000_t202" coordsize="21600,21600" o:spt="202" path="m,l,21600r21600,l21600,xe">
              <v:stroke joinstyle="miter"/>
              <v:path gradientshapeok="t" o:connecttype="rect"/>
            </v:shapetype>
            <v:shape id="docshape105" o:spid="_x0000_s1091" type="#_x0000_t202" style="position:absolute;margin-left:205.2pt;margin-top:738.35pt;width:225.15pt;height:40.1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NRJNywEAAIEDAAAOAAAAZHJzL2Uyb0RvYy54bWysU1Fv0zAQfkfiP1h+p8kqClvUdAKmIaTB&#13;&#10;kAY/wHHsxiLxmTu3Sfn1nJ22A/Y28WKdz+fP3/fdeX09Db3YGyQHvpYXi1IK4zW0zm9r+f3b7atL&#13;&#10;KSgq36oevKnlwZC83rx8sR5DZZbQQd8aFAziqRpDLbsYQ1UUpDszKFpAMJ4PLeCgIm9xW7SoRkYf&#13;&#10;+mJZlm+KEbANCNoQcfZmPpSbjG+t0fHeWjJR9LVkbjGvmNcmrcVmraotqtA5faShnsFiUM7zo2eo&#13;&#10;GxWV2KF7AjU4jUBg40LDUIC1TpusgdVclP+oeehUMFkLm0PhbBP9P1j9Zf8QvqKI03uYuIFZBIU7&#13;&#10;0D+IvSnGQNWxJnlKFaXqZvwMLXdT7SLkG5PFIclnQYJh2OnD2V0zRaE5ubxcXb0uV1JoPluVV8u3&#13;&#10;2f5CVafbASl+NDCIFNQSuXsZXe3vKCY2qjqVpMc83Lq+zx3s/V8JLkyZzD4RnqnHqZmEa/nx1PYk&#13;&#10;poH2wHIQ5rngOeagA/wlxcgzUUv6uVNopOg/eTY9DdApwFPQnALlNV+tZZRiDj/EedB2Ad22Y+TZ&#13;&#10;XQ/v2DbrsqJHFke63Ocs9DiTaZD+3Oeqx5+z+Q0AAP//AwBQSwMEFAAGAAgAAAAhAAlYSyjmAAAA&#13;&#10;EgEAAA8AAABkcnMvZG93bnJldi54bWxMT8tOwzAQvCPxD9YicaN2qzxKGqdCrSoOiEMLlXp0YxNH&#13;&#10;xHZku6n79ywnuKx2d2ZnZ+p1MgOZlA+9sxzmMwZE2dbJ3nYcPj92T0sgIQorxeCs4nBTAdbN/V0t&#13;&#10;Kumudq+mQ+wIithQCQ46xrGiNLRaGRFmblQWsS/njYg4+o5KL64obga6YKygRvQWP2gxqo1W7ffh&#13;&#10;YjgcN+PuLZ20eJ9y+bpdlPubbxPnjw9pu8LysgISVYp/F/CbAf1Dg8bO7mJlIAOHbM4ypCKQlUUJ&#13;&#10;BCnLgmFzxlWeF89Am5r+j9L8AAAA//8DAFBLAQItABQABgAIAAAAIQC2gziS/gAAAOEBAAATAAAA&#13;&#10;AAAAAAAAAAAAAAAAAABbQ29udGVudF9UeXBlc10ueG1sUEsBAi0AFAAGAAgAAAAhADj9If/WAAAA&#13;&#10;lAEAAAsAAAAAAAAAAAAAAAAALwEAAF9yZWxzLy5yZWxzUEsBAi0AFAAGAAgAAAAhAKk1Ek3LAQAA&#13;&#10;gQMAAA4AAAAAAAAAAAAAAAAALgIAAGRycy9lMm9Eb2MueG1sUEsBAi0AFAAGAAgAAAAhAAlYSyjm&#13;&#10;AAAAEgEAAA8AAAAAAAAAAAAAAAAAJQQAAGRycy9kb3ducmV2LnhtbFBLBQYAAAAABAAEAPMAAAA4&#13;&#10;BQAAAAA=&#13;&#10;" filled="f" stroked="f">
              <v:path arrowok="t"/>
              <v:textbox inset="0,0,0,0">
                <w:txbxContent>
                  <w:p w14:paraId="085E6D5A" w14:textId="77777777" w:rsidR="001B0EC6" w:rsidRDefault="00000000">
                    <w:pPr>
                      <w:spacing w:before="39"/>
                      <w:ind w:left="16" w:right="16"/>
                      <w:jc w:val="center"/>
                      <w:rPr>
                        <w:sz w:val="23"/>
                      </w:rPr>
                    </w:pPr>
                    <w:r>
                      <w:rPr>
                        <w:color w:val="535353"/>
                        <w:w w:val="110"/>
                        <w:sz w:val="23"/>
                      </w:rPr>
                      <w:t>ASBN</w:t>
                    </w:r>
                    <w:r>
                      <w:rPr>
                        <w:color w:val="535353"/>
                        <w:spacing w:val="-18"/>
                        <w:w w:val="110"/>
                        <w:sz w:val="23"/>
                      </w:rPr>
                      <w:t xml:space="preserve"> </w:t>
                    </w:r>
                    <w:r>
                      <w:rPr>
                        <w:color w:val="535353"/>
                        <w:w w:val="110"/>
                        <w:sz w:val="23"/>
                      </w:rPr>
                      <w:t>|</w:t>
                    </w:r>
                    <w:r>
                      <w:rPr>
                        <w:color w:val="535353"/>
                        <w:spacing w:val="-17"/>
                        <w:w w:val="110"/>
                        <w:sz w:val="23"/>
                      </w:rPr>
                      <w:t xml:space="preserve"> </w:t>
                    </w:r>
                    <w:r>
                      <w:rPr>
                        <w:color w:val="535353"/>
                        <w:w w:val="110"/>
                        <w:sz w:val="23"/>
                      </w:rPr>
                      <w:t>Carbon</w:t>
                    </w:r>
                    <w:r>
                      <w:rPr>
                        <w:color w:val="535353"/>
                        <w:spacing w:val="-17"/>
                        <w:w w:val="110"/>
                        <w:sz w:val="23"/>
                      </w:rPr>
                      <w:t xml:space="preserve"> </w:t>
                    </w:r>
                    <w:r>
                      <w:rPr>
                        <w:color w:val="535353"/>
                        <w:w w:val="110"/>
                        <w:sz w:val="23"/>
                      </w:rPr>
                      <w:t>Labeling</w:t>
                    </w:r>
                    <w:r>
                      <w:rPr>
                        <w:color w:val="535353"/>
                        <w:spacing w:val="-17"/>
                        <w:w w:val="110"/>
                        <w:sz w:val="23"/>
                      </w:rPr>
                      <w:t xml:space="preserve"> </w:t>
                    </w:r>
                    <w:r>
                      <w:rPr>
                        <w:color w:val="535353"/>
                        <w:w w:val="110"/>
                        <w:sz w:val="23"/>
                      </w:rPr>
                      <w:t>Business</w:t>
                    </w:r>
                    <w:r>
                      <w:rPr>
                        <w:color w:val="535353"/>
                        <w:spacing w:val="-17"/>
                        <w:w w:val="110"/>
                        <w:sz w:val="23"/>
                      </w:rPr>
                      <w:t xml:space="preserve"> </w:t>
                    </w:r>
                    <w:r>
                      <w:rPr>
                        <w:color w:val="535353"/>
                        <w:spacing w:val="-4"/>
                        <w:w w:val="110"/>
                        <w:sz w:val="23"/>
                      </w:rPr>
                      <w:t>Case</w:t>
                    </w:r>
                  </w:p>
                  <w:p w14:paraId="2995D84F" w14:textId="77777777" w:rsidR="001B0EC6" w:rsidRDefault="00000000">
                    <w:pPr>
                      <w:spacing w:before="206"/>
                      <w:ind w:left="16" w:right="16"/>
                      <w:jc w:val="center"/>
                      <w:rPr>
                        <w:sz w:val="23"/>
                      </w:rPr>
                    </w:pPr>
                    <w:r>
                      <w:rPr>
                        <w:color w:val="535353"/>
                        <w:spacing w:val="-5"/>
                        <w:sz w:val="23"/>
                      </w:rPr>
                      <w:t>18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B03CC" w14:textId="77777777" w:rsidR="00ED0669" w:rsidRDefault="00ED0669">
      <w:r>
        <w:separator/>
      </w:r>
    </w:p>
  </w:footnote>
  <w:footnote w:type="continuationSeparator" w:id="0">
    <w:p w14:paraId="19B28DAE" w14:textId="77777777" w:rsidR="00ED0669" w:rsidRDefault="00ED0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32DC6"/>
    <w:multiLevelType w:val="hybridMultilevel"/>
    <w:tmpl w:val="9F84F8D2"/>
    <w:lvl w:ilvl="0" w:tplc="498AC026">
      <w:start w:val="2"/>
      <w:numFmt w:val="decimal"/>
      <w:lvlText w:val="%1"/>
      <w:lvlJc w:val="left"/>
      <w:pPr>
        <w:ind w:left="2426" w:hanging="903"/>
        <w:jc w:val="left"/>
      </w:pPr>
      <w:rPr>
        <w:rFonts w:ascii="Arial" w:eastAsia="Arial" w:hAnsi="Arial" w:cs="Arial" w:hint="default"/>
        <w:b/>
        <w:bCs/>
        <w:i w:val="0"/>
        <w:iCs w:val="0"/>
        <w:color w:val="008037"/>
        <w:w w:val="116"/>
        <w:position w:val="-2"/>
        <w:sz w:val="47"/>
        <w:szCs w:val="47"/>
        <w:lang w:val="en-US" w:eastAsia="en-US" w:bidi="ar-SA"/>
      </w:rPr>
    </w:lvl>
    <w:lvl w:ilvl="1" w:tplc="FE2C7202">
      <w:numFmt w:val="bullet"/>
      <w:lvlText w:val="•"/>
      <w:lvlJc w:val="left"/>
      <w:pPr>
        <w:ind w:left="3314" w:hanging="903"/>
      </w:pPr>
      <w:rPr>
        <w:rFonts w:hint="default"/>
        <w:lang w:val="en-US" w:eastAsia="en-US" w:bidi="ar-SA"/>
      </w:rPr>
    </w:lvl>
    <w:lvl w:ilvl="2" w:tplc="3488CEB2">
      <w:numFmt w:val="bullet"/>
      <w:lvlText w:val="•"/>
      <w:lvlJc w:val="left"/>
      <w:pPr>
        <w:ind w:left="4208" w:hanging="903"/>
      </w:pPr>
      <w:rPr>
        <w:rFonts w:hint="default"/>
        <w:lang w:val="en-US" w:eastAsia="en-US" w:bidi="ar-SA"/>
      </w:rPr>
    </w:lvl>
    <w:lvl w:ilvl="3" w:tplc="09D0CE48">
      <w:numFmt w:val="bullet"/>
      <w:lvlText w:val="•"/>
      <w:lvlJc w:val="left"/>
      <w:pPr>
        <w:ind w:left="5102" w:hanging="903"/>
      </w:pPr>
      <w:rPr>
        <w:rFonts w:hint="default"/>
        <w:lang w:val="en-US" w:eastAsia="en-US" w:bidi="ar-SA"/>
      </w:rPr>
    </w:lvl>
    <w:lvl w:ilvl="4" w:tplc="490A5828">
      <w:numFmt w:val="bullet"/>
      <w:lvlText w:val="•"/>
      <w:lvlJc w:val="left"/>
      <w:pPr>
        <w:ind w:left="5996" w:hanging="903"/>
      </w:pPr>
      <w:rPr>
        <w:rFonts w:hint="default"/>
        <w:lang w:val="en-US" w:eastAsia="en-US" w:bidi="ar-SA"/>
      </w:rPr>
    </w:lvl>
    <w:lvl w:ilvl="5" w:tplc="5CCA3882">
      <w:numFmt w:val="bullet"/>
      <w:lvlText w:val="•"/>
      <w:lvlJc w:val="left"/>
      <w:pPr>
        <w:ind w:left="6890" w:hanging="903"/>
      </w:pPr>
      <w:rPr>
        <w:rFonts w:hint="default"/>
        <w:lang w:val="en-US" w:eastAsia="en-US" w:bidi="ar-SA"/>
      </w:rPr>
    </w:lvl>
    <w:lvl w:ilvl="6" w:tplc="30129774">
      <w:numFmt w:val="bullet"/>
      <w:lvlText w:val="•"/>
      <w:lvlJc w:val="left"/>
      <w:pPr>
        <w:ind w:left="7784" w:hanging="903"/>
      </w:pPr>
      <w:rPr>
        <w:rFonts w:hint="default"/>
        <w:lang w:val="en-US" w:eastAsia="en-US" w:bidi="ar-SA"/>
      </w:rPr>
    </w:lvl>
    <w:lvl w:ilvl="7" w:tplc="E578BC22">
      <w:numFmt w:val="bullet"/>
      <w:lvlText w:val="•"/>
      <w:lvlJc w:val="left"/>
      <w:pPr>
        <w:ind w:left="8678" w:hanging="903"/>
      </w:pPr>
      <w:rPr>
        <w:rFonts w:hint="default"/>
        <w:lang w:val="en-US" w:eastAsia="en-US" w:bidi="ar-SA"/>
      </w:rPr>
    </w:lvl>
    <w:lvl w:ilvl="8" w:tplc="ECCAA60C">
      <w:numFmt w:val="bullet"/>
      <w:lvlText w:val="•"/>
      <w:lvlJc w:val="left"/>
      <w:pPr>
        <w:ind w:left="9572" w:hanging="903"/>
      </w:pPr>
      <w:rPr>
        <w:rFonts w:hint="default"/>
        <w:lang w:val="en-US" w:eastAsia="en-US" w:bidi="ar-SA"/>
      </w:rPr>
    </w:lvl>
  </w:abstractNum>
  <w:num w:numId="1" w16cid:durableId="2268444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Levine">
    <w15:presenceInfo w15:providerId="AD" w15:userId="S::dlevine@asbcouncil.org::8abd3688-339b-420a-81a3-48edb86230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EC6"/>
    <w:rsid w:val="001B0EC6"/>
    <w:rsid w:val="001C6C3E"/>
    <w:rsid w:val="00942E51"/>
    <w:rsid w:val="00AD1E66"/>
    <w:rsid w:val="00D55156"/>
    <w:rsid w:val="00ED0669"/>
    <w:rsid w:val="00F7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B1006"/>
  <w15:docId w15:val="{382F0D8A-F8E0-F049-BEFD-D177B23A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68"/>
      <w:ind w:left="563"/>
      <w:outlineLvl w:val="0"/>
    </w:pPr>
    <w:rPr>
      <w:b/>
      <w:bCs/>
      <w:sz w:val="61"/>
      <w:szCs w:val="61"/>
    </w:rPr>
  </w:style>
  <w:style w:type="paragraph" w:styleId="Heading2">
    <w:name w:val="heading 2"/>
    <w:basedOn w:val="Normal"/>
    <w:uiPriority w:val="9"/>
    <w:unhideWhenUsed/>
    <w:qFormat/>
    <w:pPr>
      <w:spacing w:before="160"/>
      <w:ind w:left="1493"/>
      <w:jc w:val="center"/>
      <w:outlineLvl w:val="1"/>
    </w:pPr>
    <w:rPr>
      <w:b/>
      <w:bCs/>
      <w:sz w:val="46"/>
      <w:szCs w:val="46"/>
    </w:rPr>
  </w:style>
  <w:style w:type="paragraph" w:styleId="Heading3">
    <w:name w:val="heading 3"/>
    <w:basedOn w:val="Normal"/>
    <w:uiPriority w:val="9"/>
    <w:unhideWhenUsed/>
    <w:qFormat/>
    <w:pPr>
      <w:spacing w:before="276"/>
      <w:ind w:left="1493" w:right="1173"/>
      <w:jc w:val="center"/>
      <w:outlineLvl w:val="2"/>
    </w:pPr>
    <w:rPr>
      <w:b/>
      <w:bCs/>
      <w:sz w:val="39"/>
      <w:szCs w:val="39"/>
    </w:rPr>
  </w:style>
  <w:style w:type="paragraph" w:styleId="Heading4">
    <w:name w:val="heading 4"/>
    <w:basedOn w:val="Normal"/>
    <w:uiPriority w:val="9"/>
    <w:unhideWhenUsed/>
    <w:qFormat/>
    <w:pPr>
      <w:spacing w:before="136"/>
      <w:ind w:left="818"/>
      <w:outlineLvl w:val="3"/>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Title">
    <w:name w:val="Title"/>
    <w:basedOn w:val="Normal"/>
    <w:uiPriority w:val="10"/>
    <w:qFormat/>
    <w:pPr>
      <w:spacing w:before="359"/>
      <w:ind w:left="1493" w:right="1282"/>
      <w:jc w:val="center"/>
    </w:pPr>
    <w:rPr>
      <w:b/>
      <w:bCs/>
      <w:sz w:val="99"/>
      <w:szCs w:val="99"/>
    </w:rPr>
  </w:style>
  <w:style w:type="paragraph" w:styleId="ListParagraph">
    <w:name w:val="List Paragraph"/>
    <w:basedOn w:val="Normal"/>
    <w:uiPriority w:val="1"/>
    <w:qFormat/>
    <w:pPr>
      <w:spacing w:before="263"/>
      <w:ind w:left="2426" w:hanging="910"/>
    </w:pPr>
  </w:style>
  <w:style w:type="paragraph" w:customStyle="1" w:styleId="TableParagraph">
    <w:name w:val="Table Paragraph"/>
    <w:basedOn w:val="Normal"/>
    <w:uiPriority w:val="1"/>
    <w:qFormat/>
  </w:style>
  <w:style w:type="paragraph" w:styleId="Revision">
    <w:name w:val="Revision"/>
    <w:hidden/>
    <w:uiPriority w:val="99"/>
    <w:semiHidden/>
    <w:rsid w:val="001C6C3E"/>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D1E66"/>
    <w:rPr>
      <w:sz w:val="16"/>
      <w:szCs w:val="16"/>
    </w:rPr>
  </w:style>
  <w:style w:type="paragraph" w:styleId="CommentText">
    <w:name w:val="annotation text"/>
    <w:basedOn w:val="Normal"/>
    <w:link w:val="CommentTextChar"/>
    <w:uiPriority w:val="99"/>
    <w:semiHidden/>
    <w:unhideWhenUsed/>
    <w:rsid w:val="00AD1E66"/>
    <w:rPr>
      <w:sz w:val="20"/>
      <w:szCs w:val="20"/>
    </w:rPr>
  </w:style>
  <w:style w:type="character" w:customStyle="1" w:styleId="CommentTextChar">
    <w:name w:val="Comment Text Char"/>
    <w:basedOn w:val="DefaultParagraphFont"/>
    <w:link w:val="CommentText"/>
    <w:uiPriority w:val="99"/>
    <w:semiHidden/>
    <w:rsid w:val="00AD1E6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D1E66"/>
    <w:rPr>
      <w:b/>
      <w:bCs/>
    </w:rPr>
  </w:style>
  <w:style w:type="character" w:customStyle="1" w:styleId="CommentSubjectChar">
    <w:name w:val="Comment Subject Char"/>
    <w:basedOn w:val="CommentTextChar"/>
    <w:link w:val="CommentSubject"/>
    <w:uiPriority w:val="99"/>
    <w:semiHidden/>
    <w:rsid w:val="00AD1E66"/>
    <w:rPr>
      <w:rFonts w:ascii="Arial" w:eastAsia="Arial" w:hAnsi="Arial" w:cs="Arial"/>
      <w:b/>
      <w:bCs/>
      <w:sz w:val="20"/>
      <w:szCs w:val="20"/>
    </w:rPr>
  </w:style>
  <w:style w:type="paragraph" w:styleId="Caption">
    <w:name w:val="caption"/>
    <w:basedOn w:val="Normal"/>
    <w:next w:val="Normal"/>
    <w:uiPriority w:val="35"/>
    <w:unhideWhenUsed/>
    <w:qFormat/>
    <w:rsid w:val="00942E5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rff.org/publications/explainers/social-cost-carbon-101/" TargetMode="External"/><Relationship Id="rId21" Type="http://schemas.openxmlformats.org/officeDocument/2006/relationships/hyperlink" Target="https://foodinstitute.com/focus/carbon-labeling-claims-making-them-work-for-your-company/" TargetMode="External"/><Relationship Id="rId42" Type="http://schemas.openxmlformats.org/officeDocument/2006/relationships/hyperlink" Target="https://www.beuc.eu/sites/default/files/publications/beuc-x-2020-116_getting_rid_of_green_washing.pdf" TargetMode="External"/><Relationship Id="rId47" Type="http://schemas.openxmlformats.org/officeDocument/2006/relationships/hyperlink" Target="https://www.businesswire.com/news/home/20211014005090/en/Recent-Study-Reveals-More-Than-a-Third-of-Global-Consumers-Are-Willing-to-Pay-More-for-Sustainability-as-Demand-Grows-for-Environmentally-Friendly-Alternatives" TargetMode="External"/><Relationship Id="rId63" Type="http://schemas.openxmlformats.org/officeDocument/2006/relationships/hyperlink" Target="https://www.beuc.eu/sites/default/files/publications/beuc-x-2020-116_getting_rid_of_green_washing.pdf" TargetMode="External"/><Relationship Id="rId68" Type="http://schemas.openxmlformats.org/officeDocument/2006/relationships/hyperlink" Target="https://www.ncbi.nlm.nih.gov/pmc/articles/PMC7938222/" TargetMode="External"/><Relationship Id="rId84" Type="http://schemas.openxmlformats.org/officeDocument/2006/relationships/hyperlink" Target="https://www.whitehouse.gov/briefing-room/presidential-actions/2021/12/08/executive-order-on-catalyzing-clean-energy-industries-and-jobs-through-federal-sustainability/" TargetMode="External"/><Relationship Id="rId89" Type="http://schemas.openxmlformats.org/officeDocument/2006/relationships/hyperlink" Target="https://www.nysenate.gov/legislation/bills/2021/S7428" TargetMode="External"/><Relationship Id="rId112" Type="http://schemas.openxmlformats.org/officeDocument/2006/relationships/hyperlink" Target="https://data.giss.nasa.gov/gistemp/maps/index_v4.html" TargetMode="External"/><Relationship Id="rId16" Type="http://schemas.openxmlformats.org/officeDocument/2006/relationships/image" Target="media/image6.png"/><Relationship Id="rId107" Type="http://schemas.openxmlformats.org/officeDocument/2006/relationships/hyperlink" Target="https://unsplash.com/photos/Oalh2MojUuk" TargetMode="External"/><Relationship Id="rId11" Type="http://schemas.openxmlformats.org/officeDocument/2006/relationships/image" Target="media/image5.png"/><Relationship Id="rId32" Type="http://schemas.openxmlformats.org/officeDocument/2006/relationships/hyperlink" Target="https://www.nature.com/articles/s41558-021-01271-8" TargetMode="External"/><Relationship Id="rId37" Type="http://schemas.openxmlformats.org/officeDocument/2006/relationships/image" Target="media/image11.jpeg"/><Relationship Id="rId53" Type="http://schemas.openxmlformats.org/officeDocument/2006/relationships/hyperlink" Target="https://www.digitalsurgeons.com/thoughts/strategy/meet-the-lohas-consumer/" TargetMode="External"/><Relationship Id="rId58" Type="http://schemas.openxmlformats.org/officeDocument/2006/relationships/hyperlink" Target="https://supplychainmanagement.utk.edu/blog/how-can-companies-reduce-their-carbon-footprint/" TargetMode="External"/><Relationship Id="rId74" Type="http://schemas.openxmlformats.org/officeDocument/2006/relationships/hyperlink" Target="https://aggie-horticulture.tamu.edu/faculty/hall/publications/PAS2050_Guide.pdf" TargetMode="External"/><Relationship Id="rId79" Type="http://schemas.openxmlformats.org/officeDocument/2006/relationships/hyperlink" Target="https://biolatina.com/wp-content/uploads/2018/08/PAS2050.pdf" TargetMode="External"/><Relationship Id="rId102" Type="http://schemas.openxmlformats.org/officeDocument/2006/relationships/hyperlink" Target="https://unsplash.com/photos/aBGYL-ue5xo" TargetMode="External"/><Relationship Id="rId123" Type="http://schemas.openxmlformats.org/officeDocument/2006/relationships/hyperlink" Target="https://twitter.com/theASBN" TargetMode="External"/><Relationship Id="rId128" Type="http://schemas.microsoft.com/office/2011/relationships/people" Target="people.xml"/><Relationship Id="rId5" Type="http://schemas.openxmlformats.org/officeDocument/2006/relationships/footnotes" Target="footnotes.xml"/><Relationship Id="rId90" Type="http://schemas.openxmlformats.org/officeDocument/2006/relationships/hyperlink" Target="https://www.epa.gov/ghgreporting" TargetMode="External"/><Relationship Id="rId95" Type="http://schemas.openxmlformats.org/officeDocument/2006/relationships/hyperlink" Target="https://www.revisor.mn.gov/bills/bill.php?b=House&amp;f=HF2110&amp;ssn=0&amp;y=2021" TargetMode="External"/><Relationship Id="rId22" Type="http://schemas.openxmlformats.org/officeDocument/2006/relationships/hyperlink" Target="https://www.jstor.org/stable/41429262" TargetMode="External"/><Relationship Id="rId27" Type="http://schemas.openxmlformats.org/officeDocument/2006/relationships/image" Target="media/image10.png"/><Relationship Id="rId43" Type="http://schemas.openxmlformats.org/officeDocument/2006/relationships/hyperlink" Target="https://www.beuc.eu/sites/default/files/publications/beuc-x-2020-116_getting_rid_of_green_washing.pdf" TargetMode="External"/><Relationship Id="rId48" Type="http://schemas.openxmlformats.org/officeDocument/2006/relationships/hyperlink" Target="https://www.businesswire.com/news/home/20211014005090/en/Recent-Study-Reveals-More-Than-a-Third-of-Global-Consumers-Are-Willing-to-Pay-More-for-Sustainability-as-Demand-Grows-for-Environmentally-Friendly-Alternatives" TargetMode="External"/><Relationship Id="rId64" Type="http://schemas.openxmlformats.org/officeDocument/2006/relationships/image" Target="media/image19.jpeg"/><Relationship Id="rId69" Type="http://schemas.openxmlformats.org/officeDocument/2006/relationships/hyperlink" Target="https://www.epa.gov/climateimpacts/climate-change-impacts-air-quality" TargetMode="External"/><Relationship Id="rId113" Type="http://schemas.openxmlformats.org/officeDocument/2006/relationships/hyperlink" Target="https://www.flaticon.com/authors/afian-rochmah-afif" TargetMode="External"/><Relationship Id="rId118" Type="http://schemas.openxmlformats.org/officeDocument/2006/relationships/hyperlink" Target="https://education.nationalgeographic.org/resource/global-co2-emissions/" TargetMode="External"/><Relationship Id="rId80" Type="http://schemas.openxmlformats.org/officeDocument/2006/relationships/hyperlink" Target="https://ghgprotocol.org/corporate-standard" TargetMode="External"/><Relationship Id="rId85" Type="http://schemas.openxmlformats.org/officeDocument/2006/relationships/hyperlink" Target="https://www.federalregister.gov/documents/2021/01/25/2021-01765/protecting-public-health-and-the-environment-and-restoring-science-to-tackle-the-climate-crisis" TargetMode="External"/><Relationship Id="rId12" Type="http://schemas.openxmlformats.org/officeDocument/2006/relationships/comments" Target="comments.xml"/><Relationship Id="rId17" Type="http://schemas.openxmlformats.org/officeDocument/2006/relationships/image" Target="media/image7.png"/><Relationship Id="rId33" Type="http://schemas.openxmlformats.org/officeDocument/2006/relationships/hyperlink" Target="https://www.washingtonpost.com/climate-solutions/2021/06/17/carbon-footprint-emissions-label/" TargetMode="External"/><Relationship Id="rId38" Type="http://schemas.openxmlformats.org/officeDocument/2006/relationships/image" Target="media/image12.jpeg"/><Relationship Id="rId59" Type="http://schemas.openxmlformats.org/officeDocument/2006/relationships/hyperlink" Target="https://www.nature.com/articles/s41558-021-01271-8" TargetMode="External"/><Relationship Id="rId103" Type="http://schemas.openxmlformats.org/officeDocument/2006/relationships/hyperlink" Target="https://www.flaticon.com/authors/juicy-fish" TargetMode="External"/><Relationship Id="rId108" Type="http://schemas.openxmlformats.org/officeDocument/2006/relationships/hyperlink" Target="https://www.sciencedirect.com/science/article/pii/S0095069622000596" TargetMode="External"/><Relationship Id="rId124" Type="http://schemas.openxmlformats.org/officeDocument/2006/relationships/hyperlink" Target="https://www.facebook.com/weareASBN" TargetMode="External"/><Relationship Id="rId129" Type="http://schemas.openxmlformats.org/officeDocument/2006/relationships/theme" Target="theme/theme1.xml"/><Relationship Id="rId54" Type="http://schemas.openxmlformats.org/officeDocument/2006/relationships/hyperlink" Target="https://www.foodprocessing.com/food-safety/environmental/article/11293306/how-food-companies-meet-demands-for-sustainability" TargetMode="External"/><Relationship Id="rId70" Type="http://schemas.openxmlformats.org/officeDocument/2006/relationships/hyperlink" Target="https://www.nature.com/articles/s41598-019-55835-y" TargetMode="External"/><Relationship Id="rId75" Type="http://schemas.openxmlformats.org/officeDocument/2006/relationships/hyperlink" Target="https://ghgprotocol.org/about-us" TargetMode="External"/><Relationship Id="rId91" Type="http://schemas.openxmlformats.org/officeDocument/2006/relationships/hyperlink" Target="https://www.epa.gov/ghgreporting" TargetMode="External"/><Relationship Id="rId96" Type="http://schemas.openxmlformats.org/officeDocument/2006/relationships/hyperlink" Target="https://www.bluegreenalliance.org/resources/gov-kate-brown-signs-bill-to-ensure-oregon-will-now-buy-clean-when-it-comes-to-materials-for-infrastructure-project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deas.repec.org/h/elg/eechap/13210_36.html" TargetMode="External"/><Relationship Id="rId28" Type="http://schemas.openxmlformats.org/officeDocument/2006/relationships/hyperlink" Target="https://www.planetfwd.com/standards" TargetMode="External"/><Relationship Id="rId49" Type="http://schemas.openxmlformats.org/officeDocument/2006/relationships/hyperlink" Target="https://www.iriworldwide.com/en-us/news/press-releases/cpg-sustainability-consumer-research-and-trends" TargetMode="External"/><Relationship Id="rId114" Type="http://schemas.openxmlformats.org/officeDocument/2006/relationships/hyperlink" Target="https://www.flaticon.com/authors/flat-icons" TargetMode="External"/><Relationship Id="rId119" Type="http://schemas.openxmlformats.org/officeDocument/2006/relationships/footer" Target="footer5.xml"/><Relationship Id="rId44" Type="http://schemas.openxmlformats.org/officeDocument/2006/relationships/hyperlink" Target="https://www.theguardian.com/business/2007/jun/19/climatechange" TargetMode="External"/><Relationship Id="rId60" Type="http://schemas.openxmlformats.org/officeDocument/2006/relationships/image" Target="media/image17.jpeg"/><Relationship Id="rId65" Type="http://schemas.openxmlformats.org/officeDocument/2006/relationships/hyperlink" Target="https://doi.org/10.1038/s41893-019-0323-1" TargetMode="External"/><Relationship Id="rId81" Type="http://schemas.openxmlformats.org/officeDocument/2006/relationships/hyperlink" Target="https://ghgprotocol.org/agriculture-guidance" TargetMode="External"/><Relationship Id="rId86" Type="http://schemas.openxmlformats.org/officeDocument/2006/relationships/hyperlink" Target="https://www.whitehouse.gov/wp-content/uploads/2021/02/TechnicalSupportDocument_SocialCostofCarbonMethaneNitrousOxide.pdf" TargetMode="External"/><Relationship Id="rId13" Type="http://schemas.microsoft.com/office/2011/relationships/commentsExtended" Target="commentsExtended.xml"/><Relationship Id="rId18" Type="http://schemas.openxmlformats.org/officeDocument/2006/relationships/hyperlink" Target="https://unsplash.com/%40heydedesign" TargetMode="External"/><Relationship Id="rId39" Type="http://schemas.openxmlformats.org/officeDocument/2006/relationships/image" Target="media/image13.png"/><Relationship Id="rId109" Type="http://schemas.openxmlformats.org/officeDocument/2006/relationships/hyperlink" Target="https://www.sciencedirect.com/science/article/pii/S0095069622000596" TargetMode="External"/><Relationship Id="rId34" Type="http://schemas.openxmlformats.org/officeDocument/2006/relationships/hyperlink" Target="https://www.washingtonpost.com/climate-solutions/2021/06/17/carbon-footprint-emissions-label/" TargetMode="External"/><Relationship Id="rId50" Type="http://schemas.openxmlformats.org/officeDocument/2006/relationships/hyperlink" Target="https://www.cyberclick.net/numericalblogen/who-are-the-lohas-target-market-segment" TargetMode="External"/><Relationship Id="rId55" Type="http://schemas.openxmlformats.org/officeDocument/2006/relationships/image" Target="media/image15.jpeg"/><Relationship Id="rId76" Type="http://schemas.openxmlformats.org/officeDocument/2006/relationships/image" Target="media/image22.jpeg"/><Relationship Id="rId97" Type="http://schemas.openxmlformats.org/officeDocument/2006/relationships/hyperlink" Target="https://www.bluegreenalliance.org/site/buy-clean/buy-clean-in-the-states/" TargetMode="External"/><Relationship Id="rId104" Type="http://schemas.openxmlformats.org/officeDocument/2006/relationships/hyperlink" Target="https://www.freepik.com/?_gl=1%2A1gv7j3d%2Atest_ga%2AMTcwNTMyMjM3LjE2Nzg5MjgyNTQ.%2Atest_ga_523JXC6VL7%2AMTY4MzI5NTkzNS41LjEuMTY4MzI5NTk4NC4xMS4wLjA.%2Afp_ga%2AMTcwNTMyMjM3LjE2Nzg5MjgyNTQ.%2Afp_ga_1ZY8468CQB%2AMTY4MzI5NTkzNS41LjEuMTY4MzI5NTk4NC4xMS4wLjA" TargetMode="External"/><Relationship Id="rId120" Type="http://schemas.openxmlformats.org/officeDocument/2006/relationships/hyperlink" Target="http://www.asbnetwork.org/" TargetMode="External"/><Relationship Id="rId125" Type="http://schemas.openxmlformats.org/officeDocument/2006/relationships/hyperlink" Target="https://www.instagram.com/asbnetwork/" TargetMode="External"/><Relationship Id="rId7" Type="http://schemas.openxmlformats.org/officeDocument/2006/relationships/image" Target="media/image1.png"/><Relationship Id="rId71" Type="http://schemas.openxmlformats.org/officeDocument/2006/relationships/hyperlink" Target="https://www.nature.com/articles/s41558-021-01271-8" TargetMode="External"/><Relationship Id="rId92" Type="http://schemas.openxmlformats.org/officeDocument/2006/relationships/hyperlink" Target="https://carbonleadershipforum.org/what-is-a-buy-clean-policy/" TargetMode="External"/><Relationship Id="rId2" Type="http://schemas.openxmlformats.org/officeDocument/2006/relationships/styles" Target="styles.xml"/><Relationship Id="rId29" Type="http://schemas.openxmlformats.org/officeDocument/2006/relationships/hyperlink" Target="https://www.planetfwd.com/standards" TargetMode="External"/><Relationship Id="rId24" Type="http://schemas.openxmlformats.org/officeDocument/2006/relationships/footer" Target="footer2.xml"/><Relationship Id="rId40" Type="http://schemas.openxmlformats.org/officeDocument/2006/relationships/hyperlink" Target="https://www.climate.gov/teaching/what-is-climate-science-literacy" TargetMode="External"/><Relationship Id="rId45" Type="http://schemas.openxmlformats.org/officeDocument/2006/relationships/hyperlink" Target="https://www.stern.nyu.edu/experience-stern/about/departments-centers-initiatives/centers-of-research/center-sustainable-business/research/csb-sustainable-market-share-index" TargetMode="External"/><Relationship Id="rId66" Type="http://schemas.openxmlformats.org/officeDocument/2006/relationships/hyperlink" Target="https://climate.nasa.gov/news/3134/reducing-emissions-to-lessen-climate-change-would-yield-dramatic-health-benefits-by-2030/" TargetMode="External"/><Relationship Id="rId87" Type="http://schemas.openxmlformats.org/officeDocument/2006/relationships/hyperlink" Target="https://www.epa.gov/system/files/documents/2022-11/epa_scghg_report_draft_0.pdf" TargetMode="External"/><Relationship Id="rId110" Type="http://schemas.openxmlformats.org/officeDocument/2006/relationships/hyperlink" Target="https://unsplash.com/photos/faEfWCdOKIg" TargetMode="External"/><Relationship Id="rId115" Type="http://schemas.openxmlformats.org/officeDocument/2006/relationships/hyperlink" Target="https://ghgprotocol.org/sites/default/files/standards/Corporate-Value-Chain-Accounting-Reporing-Standard_041613_2.pdf" TargetMode="External"/><Relationship Id="rId61" Type="http://schemas.openxmlformats.org/officeDocument/2006/relationships/image" Target="media/image18.jpeg"/><Relationship Id="rId82" Type="http://schemas.openxmlformats.org/officeDocument/2006/relationships/hyperlink" Target="https://ghgprotocol.org/standards/scope-3-standard" TargetMode="External"/><Relationship Id="rId19" Type="http://schemas.openxmlformats.org/officeDocument/2006/relationships/hyperlink" Target="https://www.asbnetwork.org/" TargetMode="External"/><Relationship Id="rId14" Type="http://schemas.microsoft.com/office/2016/09/relationships/commentsIds" Target="commentsIds.xml"/><Relationship Id="rId30" Type="http://schemas.openxmlformats.org/officeDocument/2006/relationships/hyperlink" Target="https://clevercarbon.io/carbon-labelling-guide/" TargetMode="External"/><Relationship Id="rId35" Type="http://schemas.openxmlformats.org/officeDocument/2006/relationships/hyperlink" Target="https://www.fooddive.com/news/unilever-to-test-carbon-footprint-labels-on-products-in-2021-report/603432/" TargetMode="External"/><Relationship Id="rId56" Type="http://schemas.openxmlformats.org/officeDocument/2006/relationships/image" Target="media/image16.jpeg"/><Relationship Id="rId77" Type="http://schemas.openxmlformats.org/officeDocument/2006/relationships/hyperlink" Target="https://biolatina.com/wp-content/uploads/2018/08/PAS2050.pdf" TargetMode="External"/><Relationship Id="rId100" Type="http://schemas.openxmlformats.org/officeDocument/2006/relationships/hyperlink" Target="https://cdn.cdp.net/cdp-production/cms/reports/documents/000/006/764/original/CDP_2022_Non-Disclosure_Campaign_Report_18_01_23.pdf?1674225832" TargetMode="External"/><Relationship Id="rId105" Type="http://schemas.openxmlformats.org/officeDocument/2006/relationships/hyperlink" Target="https://www.instagram.com/p/B-9vmEgADqb/?utm_source=ig_embed&amp;ig_rid=916bc3be-244b-4872-b04f-968cfe300602" TargetMode="External"/><Relationship Id="rId126" Type="http://schemas.openxmlformats.org/officeDocument/2006/relationships/footer" Target="footer6.xml"/><Relationship Id="rId8" Type="http://schemas.openxmlformats.org/officeDocument/2006/relationships/image" Target="media/image2.png"/><Relationship Id="rId51" Type="http://schemas.openxmlformats.org/officeDocument/2006/relationships/hyperlink" Target="https://pdfs.semanticscholar.org/dff3/91076bd34689c29b0fcbabdd30af5a1f30f7.pdf" TargetMode="External"/><Relationship Id="rId72" Type="http://schemas.openxmlformats.org/officeDocument/2006/relationships/image" Target="media/image20.png"/><Relationship Id="rId93" Type="http://schemas.openxmlformats.org/officeDocument/2006/relationships/hyperlink" Target="https://www.congress.gov/bill/117th-congress/house-bill/1512" TargetMode="External"/><Relationship Id="rId98" Type="http://schemas.openxmlformats.org/officeDocument/2006/relationships/hyperlink" Target="https://carbonleadershipforum.org/what-is-a-buy-clean-policy/" TargetMode="External"/><Relationship Id="rId121" Type="http://schemas.openxmlformats.org/officeDocument/2006/relationships/hyperlink" Target="https://www.asbnetwork.org/pod/asbns-monthly-newsletter" TargetMode="External"/><Relationship Id="rId3" Type="http://schemas.openxmlformats.org/officeDocument/2006/relationships/settings" Target="settings.xml"/><Relationship Id="rId25" Type="http://schemas.openxmlformats.org/officeDocument/2006/relationships/image" Target="media/image8.png"/><Relationship Id="rId46" Type="http://schemas.openxmlformats.org/officeDocument/2006/relationships/hyperlink" Target="https://www.businesswire.com/news/home/20211014005090/en/Recent-Study-Reveals-More-Than-a-Third-of-Global-Consumers-Are-Willing-to-Pay-More-for-Sustainability-as-Demand-Grows-for-Environmentally-Friendly-Alternatives" TargetMode="External"/><Relationship Id="rId67" Type="http://schemas.openxmlformats.org/officeDocument/2006/relationships/hyperlink" Target="https://www.epa.gov/climateimpacts/climate-change-impacts-air-quality" TargetMode="External"/><Relationship Id="rId116" Type="http://schemas.openxmlformats.org/officeDocument/2006/relationships/hyperlink" Target="https://www.britannica.com/science/carbon-footprint" TargetMode="External"/><Relationship Id="rId20" Type="http://schemas.openxmlformats.org/officeDocument/2006/relationships/footer" Target="footer1.xml"/><Relationship Id="rId41" Type="http://schemas.openxmlformats.org/officeDocument/2006/relationships/image" Target="media/image14.jpeg"/><Relationship Id="rId62" Type="http://schemas.openxmlformats.org/officeDocument/2006/relationships/hyperlink" Target="https://www.iriworldwide.com/en-us/news/press-releases/cpg-sustainability-consumer-research-and-trends" TargetMode="External"/><Relationship Id="rId83" Type="http://schemas.openxmlformats.org/officeDocument/2006/relationships/hyperlink" Target="https://ghgprotocol.org/product-standard" TargetMode="External"/><Relationship Id="rId88" Type="http://schemas.openxmlformats.org/officeDocument/2006/relationships/hyperlink" Target="https://leg.colorado.gov/bills/hb21-1303" TargetMode="External"/><Relationship Id="rId111" Type="http://schemas.openxmlformats.org/officeDocument/2006/relationships/hyperlink" Target="https://unsplash.com/photos/376KN_ISplE" TargetMode="External"/><Relationship Id="rId15" Type="http://schemas.microsoft.com/office/2018/08/relationships/commentsExtensible" Target="commentsExtensible.xml"/><Relationship Id="rId36" Type="http://schemas.openxmlformats.org/officeDocument/2006/relationships/hyperlink" Target="https://www.forbes.com/sites/lelalondon/2020/04/15/allbirds-is-the-first-fashion-brand-to-label-its-carbon-footprint-like-calories/?sh=1ccf471870db" TargetMode="External"/><Relationship Id="rId57" Type="http://schemas.openxmlformats.org/officeDocument/2006/relationships/hyperlink" Target="https://www.sciencedirect.com/science/article/pii/S0095069622000596" TargetMode="External"/><Relationship Id="rId106" Type="http://schemas.openxmlformats.org/officeDocument/2006/relationships/hyperlink" Target="https://www.just-style.com/news/allbirds-to-label-all-products-with-carbon-footprint/" TargetMode="External"/><Relationship Id="rId12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footer" Target="footer3.xml"/><Relationship Id="rId52" Type="http://schemas.openxmlformats.org/officeDocument/2006/relationships/hyperlink" Target="https://www.spawellness.com/blog/https/wwwspawellnesscom/blog-page-url/2019/3/15/new-post-title-1" TargetMode="External"/><Relationship Id="rId73" Type="http://schemas.openxmlformats.org/officeDocument/2006/relationships/image" Target="media/image21.png"/><Relationship Id="rId78" Type="http://schemas.openxmlformats.org/officeDocument/2006/relationships/hyperlink" Target="https://knowledge.bsigroup.com/products/assessment-of-life-cycle-greenhouse-gas-emissions-supplementary-requirements-for-the-application-of-pas-2050-2011-to-seafood-and-other-aquatic-food-products/standard" TargetMode="External"/><Relationship Id="rId94" Type="http://schemas.openxmlformats.org/officeDocument/2006/relationships/hyperlink" Target="https://www.whitehouse.gov/briefing-room/statements-releases/2023/03/08/fact-sheet-biden-%E2%81%A0harris-administration-advances-cleaner-industrial-sector-to-boost-american-manufacturing-and-cut-emissions/" TargetMode="External"/><Relationship Id="rId99" Type="http://schemas.openxmlformats.org/officeDocument/2006/relationships/footer" Target="footer4.xml"/><Relationship Id="rId101" Type="http://schemas.openxmlformats.org/officeDocument/2006/relationships/hyperlink" Target="https://unsplash.com/photos/aBGYL-ue5xo" TargetMode="External"/><Relationship Id="rId122" Type="http://schemas.openxmlformats.org/officeDocument/2006/relationships/hyperlink" Target="https://www.linkedin.com/company/asbnetwork"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4836</Words>
  <Characters>27570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ASBN Carbon Labeling Business Case </vt:lpstr>
    </vt:vector>
  </TitlesOfParts>
  <Company/>
  <LinksUpToDate>false</LinksUpToDate>
  <CharactersWithSpaces>32342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ASBN Carbon Labeling Business Case </dc:title>
  <dc:creator>Abby Maxwell</dc:creator>
  <cp:keywords>DAFXetb68kc,BAFJuPLn2D4</cp:keywords>
  <cp:lastModifiedBy>David Levine</cp:lastModifiedBy>
  <cp:revision>2</cp:revision>
  <dcterms:created xsi:type="dcterms:W3CDTF">2023-05-17T18:03:00Z</dcterms:created>
  <dcterms:modified xsi:type="dcterms:W3CDTF">2023-05-17T18:03:00Z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2023-05-15T00:00:00Z</vt:filetime>
  </property>
  <property fmtid="{D5CDD505-2E9C-101B-9397-08002B2CF9AE}" pid="3" name="Creator">
    <vt:lpwstr>Canva</vt:lpwstr>
  </property>
  <property fmtid="{D5CDD505-2E9C-101B-9397-08002B2CF9AE}" pid="4" name="LastSaved">
    <vt:filetime>2023-05-17T00:00:00Z</vt:filetime>
  </property>
  <property fmtid="{D5CDD505-2E9C-101B-9397-08002B2CF9AE}" pid="5" name="Producer">
    <vt:lpwstr>Canva</vt:lpwstr>
  </property>
</Properties>
</file>